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7A6D" w14:textId="001B33CA" w:rsidR="001F62AC" w:rsidRDefault="000F1053">
      <w:pPr>
        <w:rPr>
          <w:lang w:val="en-US"/>
        </w:rPr>
      </w:pPr>
      <w:r>
        <w:rPr>
          <w:lang w:val="en-US"/>
        </w:rPr>
        <w:t>School E Diploma to Student B</w:t>
      </w:r>
    </w:p>
    <w:p w14:paraId="13CC7361" w14:textId="3FFFAD45" w:rsidR="000F1053" w:rsidRDefault="000F1053">
      <w:pPr>
        <w:rPr>
          <w:lang w:val="en-US"/>
        </w:rPr>
      </w:pPr>
      <w:r>
        <w:rPr>
          <w:lang w:val="en-US"/>
        </w:rPr>
        <w:t>PHD</w:t>
      </w:r>
    </w:p>
    <w:p w14:paraId="77EC29B1" w14:textId="77777777" w:rsidR="000F1053" w:rsidRPr="004F1E5A" w:rsidRDefault="000F1053">
      <w:pPr>
        <w:rPr>
          <w:lang w:val="en-US"/>
        </w:rPr>
      </w:pPr>
    </w:p>
    <w:sectPr w:rsidR="000F1053" w:rsidRPr="004F1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5A"/>
    <w:rsid w:val="0008482F"/>
    <w:rsid w:val="000F1053"/>
    <w:rsid w:val="001F62AC"/>
    <w:rsid w:val="004F1E5A"/>
    <w:rsid w:val="00815D0B"/>
    <w:rsid w:val="008557FF"/>
    <w:rsid w:val="00967F02"/>
    <w:rsid w:val="00970FF5"/>
    <w:rsid w:val="00EB0D7D"/>
    <w:rsid w:val="00EB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6C10"/>
  <w15:chartTrackingRefBased/>
  <w15:docId w15:val="{2CA1F5C3-F0E8-8542-A754-4A112D11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박서연</dc:creator>
  <cp:keywords/>
  <dc:description/>
  <cp:lastModifiedBy>박서연</cp:lastModifiedBy>
  <cp:revision>3</cp:revision>
  <dcterms:created xsi:type="dcterms:W3CDTF">2026-06-08T11:15:00Z</dcterms:created>
  <dcterms:modified xsi:type="dcterms:W3CDTF">2026-06-08T11:17:00Z</dcterms:modified>
</cp:coreProperties>
</file>