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F26FD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68E1CA8D" w14:textId="22523A49" w:rsidR="001F586E" w:rsidRPr="009F0F22" w:rsidRDefault="001F586E" w:rsidP="001F586E">
      <w:pPr>
        <w:spacing w:before="20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9F0F22">
        <w:rPr>
          <w:rFonts w:ascii="Times New Roman" w:eastAsia="Calibri" w:hAnsi="Times New Roman" w:cs="Times New Roman"/>
          <w:b/>
          <w:sz w:val="36"/>
          <w:szCs w:val="36"/>
        </w:rPr>
        <w:t>Trabajo Práctico Integrador</w:t>
      </w:r>
    </w:p>
    <w:p w14:paraId="67A0ECA7" w14:textId="77777777" w:rsidR="001F586E" w:rsidRPr="00577707" w:rsidRDefault="001F586E" w:rsidP="001F586E">
      <w:pPr>
        <w:spacing w:before="200"/>
        <w:jc w:val="center"/>
        <w:rPr>
          <w:rFonts w:ascii="Times New Roman" w:eastAsia="Calibri" w:hAnsi="Times New Roman" w:cs="Times New Roman"/>
          <w:b/>
          <w:color w:val="005874"/>
          <w:sz w:val="24"/>
          <w:szCs w:val="24"/>
        </w:rPr>
      </w:pPr>
    </w:p>
    <w:p w14:paraId="39246814" w14:textId="78AC01AD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577707">
        <w:rPr>
          <w:rFonts w:ascii="Times New Roman" w:eastAsia="Calibri" w:hAnsi="Times New Roman" w:cs="Times New Roman"/>
          <w:b/>
          <w:sz w:val="32"/>
          <w:szCs w:val="32"/>
        </w:rPr>
        <w:t xml:space="preserve">Alumno </w:t>
      </w:r>
    </w:p>
    <w:p w14:paraId="1D753C5E" w14:textId="79C932D2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color w:val="434343"/>
          <w:sz w:val="24"/>
          <w:szCs w:val="24"/>
        </w:rPr>
      </w:pPr>
      <w:r w:rsidRPr="00577707">
        <w:rPr>
          <w:rFonts w:ascii="Times New Roman" w:eastAsia="Calibri" w:hAnsi="Times New Roman" w:cs="Times New Roman"/>
          <w:color w:val="434343"/>
          <w:sz w:val="24"/>
          <w:szCs w:val="24"/>
        </w:rPr>
        <w:t>Gabriel Maximiliano Perdomo</w:t>
      </w:r>
    </w:p>
    <w:p w14:paraId="35999AB8" w14:textId="77777777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77707">
        <w:rPr>
          <w:rFonts w:ascii="Times New Roman" w:eastAsia="Calibri" w:hAnsi="Times New Roman" w:cs="Times New Roman"/>
          <w:b/>
          <w:sz w:val="28"/>
          <w:szCs w:val="28"/>
        </w:rPr>
        <w:t>Tecnicatura Universitaria en Programación - Universidad Tecnológica Nacional.</w:t>
      </w:r>
    </w:p>
    <w:p w14:paraId="60D16400" w14:textId="42D5D001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77707">
        <w:rPr>
          <w:rFonts w:ascii="Times New Roman" w:eastAsia="Calibri" w:hAnsi="Times New Roman" w:cs="Times New Roman"/>
          <w:b/>
          <w:sz w:val="28"/>
          <w:szCs w:val="28"/>
        </w:rPr>
        <w:t>Programacion 1</w:t>
      </w:r>
    </w:p>
    <w:p w14:paraId="5BF64810" w14:textId="77777777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77707">
        <w:rPr>
          <w:rFonts w:ascii="Times New Roman" w:eastAsia="Calibri" w:hAnsi="Times New Roman" w:cs="Times New Roman"/>
          <w:b/>
          <w:sz w:val="28"/>
          <w:szCs w:val="28"/>
        </w:rPr>
        <w:t>Docente Titular</w:t>
      </w:r>
    </w:p>
    <w:p w14:paraId="12377584" w14:textId="189269EE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color w:val="434343"/>
          <w:sz w:val="24"/>
          <w:szCs w:val="24"/>
        </w:rPr>
      </w:pPr>
      <w:r w:rsidRPr="00577707">
        <w:rPr>
          <w:rFonts w:ascii="Times New Roman" w:eastAsia="Calibri" w:hAnsi="Times New Roman" w:cs="Times New Roman"/>
          <w:color w:val="434343"/>
          <w:sz w:val="24"/>
          <w:szCs w:val="24"/>
        </w:rPr>
        <w:t>Ariel Enferrel</w:t>
      </w:r>
    </w:p>
    <w:p w14:paraId="74A40B69" w14:textId="77777777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color w:val="434343"/>
          <w:sz w:val="28"/>
          <w:szCs w:val="28"/>
        </w:rPr>
      </w:pPr>
      <w:r w:rsidRPr="00577707">
        <w:rPr>
          <w:rFonts w:ascii="Times New Roman" w:eastAsia="Calibri" w:hAnsi="Times New Roman" w:cs="Times New Roman"/>
          <w:b/>
          <w:sz w:val="28"/>
          <w:szCs w:val="28"/>
        </w:rPr>
        <w:t>Docente Tutor</w:t>
      </w:r>
    </w:p>
    <w:p w14:paraId="1F07AF87" w14:textId="41B1D1F4" w:rsidR="001F586E" w:rsidRPr="00577707" w:rsidRDefault="001F586E" w:rsidP="001F586E">
      <w:pPr>
        <w:spacing w:line="480" w:lineRule="auto"/>
        <w:jc w:val="center"/>
        <w:rPr>
          <w:rFonts w:ascii="Times New Roman" w:eastAsia="Calibri" w:hAnsi="Times New Roman" w:cs="Times New Roman"/>
          <w:color w:val="434343"/>
          <w:sz w:val="24"/>
          <w:szCs w:val="24"/>
        </w:rPr>
      </w:pPr>
      <w:r w:rsidRPr="00577707">
        <w:rPr>
          <w:rFonts w:ascii="Times New Roman" w:eastAsia="Calibri" w:hAnsi="Times New Roman" w:cs="Times New Roman"/>
          <w:color w:val="434343"/>
          <w:sz w:val="24"/>
          <w:szCs w:val="24"/>
        </w:rPr>
        <w:t>Martina Zabala</w:t>
      </w:r>
    </w:p>
    <w:p w14:paraId="75209C88" w14:textId="1DDF72CC" w:rsidR="001F586E" w:rsidRPr="00577707" w:rsidRDefault="00720728" w:rsidP="001F586E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7</w:t>
      </w:r>
      <w:r w:rsidR="001F586E" w:rsidRPr="00577707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de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t>Nobiembre</w:t>
      </w:r>
      <w:r w:rsidR="001F586E" w:rsidRPr="00577707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de 2025</w:t>
      </w:r>
    </w:p>
    <w:p w14:paraId="582BEE85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132F248C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2E40003F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4DF13C1C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0759012A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7A5124C3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09C000C8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39ABE590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1E15CB29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1D290FC8" w14:textId="77777777" w:rsidR="001F586E" w:rsidRPr="00577707" w:rsidRDefault="001F586E" w:rsidP="001F586E">
      <w:pPr>
        <w:pStyle w:val="Subttul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77707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Tabla de contenido</w:t>
      </w:r>
    </w:p>
    <w:p w14:paraId="37613664" w14:textId="181ADE53" w:rsidR="001F586E" w:rsidRDefault="00577707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577707">
        <w:rPr>
          <w:rFonts w:ascii="Times New Roman" w:eastAsia="Calibri" w:hAnsi="Times New Roman" w:cs="Times New Roman"/>
          <w:sz w:val="24"/>
          <w:szCs w:val="24"/>
        </w:rPr>
        <w:t>Introdución</w:t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2E4A19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>3</w:t>
      </w:r>
    </w:p>
    <w:p w14:paraId="3851DE8F" w14:textId="59CFD9D0" w:rsidR="002E4A19" w:rsidRPr="00577707" w:rsidRDefault="002E4A19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Objetivos                                                                                 3</w:t>
      </w:r>
    </w:p>
    <w:p w14:paraId="63C8AFCC" w14:textId="6647886B" w:rsidR="00577707" w:rsidRPr="00577707" w:rsidRDefault="00577707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577707">
        <w:rPr>
          <w:rFonts w:ascii="Times New Roman" w:eastAsia="Calibri" w:hAnsi="Times New Roman" w:cs="Times New Roman"/>
          <w:sz w:val="24"/>
          <w:szCs w:val="24"/>
        </w:rPr>
        <w:t>Marco Teórico</w:t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Pr="00577707">
        <w:rPr>
          <w:rFonts w:ascii="Times New Roman" w:eastAsia="Calibri" w:hAnsi="Times New Roman" w:cs="Times New Roman"/>
          <w:sz w:val="24"/>
          <w:szCs w:val="24"/>
        </w:rPr>
        <w:t xml:space="preserve">            4</w:t>
      </w:r>
    </w:p>
    <w:p w14:paraId="213C3AC0" w14:textId="169D358F" w:rsidR="001F586E" w:rsidRDefault="00577707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577707">
        <w:rPr>
          <w:rFonts w:ascii="Times New Roman" w:eastAsia="Calibri" w:hAnsi="Times New Roman" w:cs="Times New Roman"/>
          <w:sz w:val="24"/>
          <w:szCs w:val="24"/>
        </w:rPr>
        <w:t>Flujo de Operaciones</w:t>
      </w:r>
      <w:r w:rsidR="00F871A2">
        <w:rPr>
          <w:rFonts w:ascii="Times New Roman" w:eastAsia="Calibri" w:hAnsi="Times New Roman" w:cs="Times New Roman"/>
          <w:sz w:val="24"/>
          <w:szCs w:val="24"/>
        </w:rPr>
        <w:t xml:space="preserve"> del Sistema</w:t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1F586E"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F871A2">
        <w:rPr>
          <w:rFonts w:ascii="Times New Roman" w:eastAsia="Calibri" w:hAnsi="Times New Roman" w:cs="Times New Roman"/>
          <w:sz w:val="24"/>
          <w:szCs w:val="24"/>
        </w:rPr>
        <w:t xml:space="preserve">          </w:t>
      </w:r>
      <w:r w:rsidR="00F871A2" w:rsidRPr="00F871A2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F871A2">
        <w:rPr>
          <w:rFonts w:ascii="Times New Roman" w:eastAsia="Calibri" w:hAnsi="Times New Roman" w:cs="Times New Roman"/>
          <w:sz w:val="24"/>
          <w:szCs w:val="24"/>
        </w:rPr>
        <w:t>5</w:t>
      </w:r>
    </w:p>
    <w:p w14:paraId="13B1EC9E" w14:textId="47B2F149" w:rsidR="002E4A19" w:rsidRDefault="002E4A19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Bloque de Código                                                                  6</w:t>
      </w:r>
    </w:p>
    <w:p w14:paraId="2F4E5E99" w14:textId="587C1DFA" w:rsidR="00F871A2" w:rsidRPr="00577707" w:rsidRDefault="00F871A2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Archivo CSV                                                                         </w:t>
      </w:r>
      <w:r w:rsidR="005D51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AC4E41">
        <w:rPr>
          <w:rFonts w:ascii="Times New Roman" w:eastAsia="Calibri" w:hAnsi="Times New Roman" w:cs="Times New Roman"/>
          <w:sz w:val="24"/>
          <w:szCs w:val="24"/>
        </w:rPr>
        <w:t>9</w:t>
      </w:r>
    </w:p>
    <w:p w14:paraId="1EA6A108" w14:textId="34342288" w:rsidR="001F586E" w:rsidRPr="00577707" w:rsidRDefault="001F586E" w:rsidP="00F871A2">
      <w:pPr>
        <w:spacing w:line="60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577707">
        <w:rPr>
          <w:rFonts w:ascii="Times New Roman" w:eastAsia="Calibri" w:hAnsi="Times New Roman" w:cs="Times New Roman"/>
          <w:sz w:val="24"/>
          <w:szCs w:val="24"/>
        </w:rPr>
        <w:t>Conclusión</w:t>
      </w:r>
      <w:r w:rsidR="00577707" w:rsidRPr="0057770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Pr="00577707">
        <w:rPr>
          <w:rFonts w:ascii="Times New Roman" w:eastAsia="Calibri" w:hAnsi="Times New Roman" w:cs="Times New Roman"/>
          <w:sz w:val="24"/>
          <w:szCs w:val="24"/>
        </w:rPr>
        <w:tab/>
      </w:r>
      <w:r w:rsidR="009F6F19">
        <w:rPr>
          <w:rFonts w:ascii="Times New Roman" w:eastAsia="Calibri" w:hAnsi="Times New Roman" w:cs="Times New Roman"/>
          <w:sz w:val="24"/>
          <w:szCs w:val="24"/>
        </w:rPr>
        <w:t xml:space="preserve">          </w:t>
      </w:r>
      <w:r w:rsidR="005D5144">
        <w:rPr>
          <w:rFonts w:ascii="Times New Roman" w:eastAsia="Calibri" w:hAnsi="Times New Roman" w:cs="Times New Roman"/>
          <w:sz w:val="24"/>
          <w:szCs w:val="24"/>
        </w:rPr>
        <w:t xml:space="preserve">  </w:t>
      </w:r>
      <w:r w:rsidR="00AC4E41">
        <w:rPr>
          <w:rFonts w:ascii="Times New Roman" w:eastAsia="Calibri" w:hAnsi="Times New Roman" w:cs="Times New Roman"/>
          <w:sz w:val="24"/>
          <w:szCs w:val="24"/>
        </w:rPr>
        <w:t>9</w:t>
      </w:r>
    </w:p>
    <w:p w14:paraId="6B65E1FF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7CAD55E4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3A53509F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65767BF0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22F2FABA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5877A936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731BADF5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3CE51F71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7B814417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021C4BE8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09D888F0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3A4F973D" w14:textId="77777777" w:rsidR="00F871A2" w:rsidRDefault="00F871A2" w:rsidP="00577707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</w:rPr>
      </w:pPr>
    </w:p>
    <w:p w14:paraId="1D48492F" w14:textId="24751266" w:rsidR="00577707" w:rsidRPr="00577707" w:rsidRDefault="00577707" w:rsidP="00577707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577707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Introducción</w:t>
      </w:r>
    </w:p>
    <w:p w14:paraId="525CEF5C" w14:textId="0BF2131C" w:rsidR="00577707" w:rsidRPr="00577707" w:rsidRDefault="00577707" w:rsidP="00577707">
      <w:pPr>
        <w:pStyle w:val="NormalWeb"/>
      </w:pPr>
      <w:r w:rsidRPr="00577707">
        <w:t xml:space="preserve">El presente </w:t>
      </w:r>
      <w:r w:rsidR="002E4A19">
        <w:t>trabajo</w:t>
      </w:r>
      <w:r w:rsidRPr="00577707">
        <w:t xml:space="preserve"> tiene como propósito explicar los fundamentos teóricos y prácticos aplicados en el desarrollo del </w:t>
      </w:r>
      <w:r w:rsidRPr="00577707">
        <w:rPr>
          <w:rStyle w:val="nfasis"/>
          <w:i w:val="0"/>
          <w:iCs w:val="0"/>
        </w:rPr>
        <w:t>Trabajo Práctico Integrador</w:t>
      </w:r>
      <w:r w:rsidRPr="00577707">
        <w:t xml:space="preserve"> de la materia </w:t>
      </w:r>
      <w:r w:rsidRPr="00577707">
        <w:rPr>
          <w:rStyle w:val="Textoennegrita"/>
          <w:b w:val="0"/>
          <w:bCs w:val="0"/>
        </w:rPr>
        <w:t>Programación 1</w:t>
      </w:r>
      <w:r w:rsidRPr="00577707">
        <w:t>.</w:t>
      </w:r>
      <w:r w:rsidRPr="00577707">
        <w:br/>
        <w:t>Este consiste en la creación de una aplicación que permite administrar información de distintos países, utilizando estructuras de datos, funciones, condicionales, bucles, ordenamientos y cálculos estadísticos.</w:t>
      </w:r>
    </w:p>
    <w:p w14:paraId="3D97721B" w14:textId="77777777" w:rsidR="00577707" w:rsidRPr="00577707" w:rsidRDefault="00577707" w:rsidP="00577707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bookmarkStart w:id="0" w:name="_oi7qarxgj0ht" w:colFirst="0" w:colLast="0"/>
      <w:bookmarkEnd w:id="0"/>
      <w:r w:rsidRPr="00577707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Objetivos</w:t>
      </w:r>
    </w:p>
    <w:p w14:paraId="6141E193" w14:textId="5FD83E22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A través de este trabajo se busca consolidar los conocimientos adquiridos durante la cursada, promoviendo la comprensión del manejo de archivos, la modularización del código y la manipulación de datos mediante listas y diccionarios.</w:t>
      </w:r>
      <w:r w:rsidR="00AC4E41" w:rsidRPr="0057770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37D41A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1BBBE8EA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2F005914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568E3B50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1FA1BBAD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7B21F8D0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53303E61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36A04753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64A0AFC6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7E974526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42BB0F57" w14:textId="77777777" w:rsidR="00577707" w:rsidRPr="00577707" w:rsidRDefault="00577707" w:rsidP="001F586E">
      <w:pPr>
        <w:rPr>
          <w:rFonts w:ascii="Times New Roman" w:hAnsi="Times New Roman" w:cs="Times New Roman"/>
          <w:sz w:val="24"/>
          <w:szCs w:val="24"/>
        </w:rPr>
      </w:pPr>
    </w:p>
    <w:p w14:paraId="41600CC1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22E1795F" w14:textId="77777777" w:rsidR="001F586E" w:rsidRPr="00577707" w:rsidRDefault="001F586E" w:rsidP="001F586E">
      <w:pPr>
        <w:rPr>
          <w:rFonts w:ascii="Times New Roman" w:hAnsi="Times New Roman" w:cs="Times New Roman"/>
          <w:sz w:val="24"/>
          <w:szCs w:val="24"/>
        </w:rPr>
      </w:pPr>
    </w:p>
    <w:p w14:paraId="05BC36CD" w14:textId="452E1231" w:rsidR="001E5BC7" w:rsidRPr="009F0F22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0F22">
        <w:rPr>
          <w:rFonts w:ascii="Times New Roman" w:hAnsi="Times New Roman" w:cs="Times New Roman"/>
          <w:b/>
          <w:bCs/>
          <w:sz w:val="28"/>
          <w:szCs w:val="28"/>
        </w:rPr>
        <w:lastRenderedPageBreak/>
        <w:t>Gestión de Datos de Países en Python: filtros, ordenamientos y estadísticas</w:t>
      </w:r>
      <w:r w:rsidR="00577707" w:rsidRPr="009F0F2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08F0109" w14:textId="28B52A50" w:rsidR="001E5BC7" w:rsidRPr="009F0F22" w:rsidRDefault="00000000" w:rsidP="009F0F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0F22">
        <w:rPr>
          <w:rFonts w:ascii="Times New Roman" w:hAnsi="Times New Roman" w:cs="Times New Roman"/>
          <w:b/>
          <w:bCs/>
          <w:sz w:val="28"/>
          <w:szCs w:val="28"/>
        </w:rPr>
        <w:t xml:space="preserve">Marco </w:t>
      </w:r>
      <w:r w:rsidR="00F871A2" w:rsidRPr="009F0F22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9F0F22">
        <w:rPr>
          <w:rFonts w:ascii="Times New Roman" w:hAnsi="Times New Roman" w:cs="Times New Roman"/>
          <w:b/>
          <w:bCs/>
          <w:sz w:val="28"/>
          <w:szCs w:val="28"/>
        </w:rPr>
        <w:t>eórico</w:t>
      </w:r>
    </w:p>
    <w:p w14:paraId="29277057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</w:rPr>
      </w:pPr>
      <w:r w:rsidRPr="009F0F22">
        <w:rPr>
          <w:rFonts w:ascii="Times New Roman" w:hAnsi="Times New Roman" w:cs="Times New Roman"/>
          <w:b/>
          <w:bCs/>
        </w:rPr>
        <w:t>a) Listas</w:t>
      </w:r>
    </w:p>
    <w:p w14:paraId="690D8AAD" w14:textId="657F9F36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Son estructuras de datos ordenadas y mutables que permiten almacenar múltiples elementos.</w:t>
      </w:r>
      <w:r w:rsidRPr="00577707">
        <w:rPr>
          <w:rFonts w:ascii="Times New Roman" w:hAnsi="Times New Roman" w:cs="Times New Roman"/>
          <w:sz w:val="24"/>
          <w:szCs w:val="24"/>
        </w:rPr>
        <w:br/>
        <w:t xml:space="preserve">En este </w:t>
      </w:r>
      <w:r w:rsidR="002E4A19">
        <w:rPr>
          <w:rFonts w:ascii="Times New Roman" w:hAnsi="Times New Roman" w:cs="Times New Roman"/>
          <w:sz w:val="24"/>
          <w:szCs w:val="24"/>
        </w:rPr>
        <w:t>trabajo</w:t>
      </w:r>
      <w:r w:rsidRPr="00577707">
        <w:rPr>
          <w:rFonts w:ascii="Times New Roman" w:hAnsi="Times New Roman" w:cs="Times New Roman"/>
          <w:sz w:val="24"/>
          <w:szCs w:val="24"/>
        </w:rPr>
        <w:t>, las listas se usan para guardar todos los países cargados desde el archivo CSV.</w:t>
      </w:r>
      <w:r w:rsidRPr="00577707">
        <w:rPr>
          <w:rFonts w:ascii="Times New Roman" w:hAnsi="Times New Roman" w:cs="Times New Roman"/>
          <w:sz w:val="24"/>
          <w:szCs w:val="24"/>
        </w:rPr>
        <w:br/>
        <w:t>Cada elemento de la lista es un diccionario, lo que permite acceder fácilmente a los campos de cada país.</w:t>
      </w:r>
    </w:p>
    <w:p w14:paraId="478DFD38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t>b) Diccionarios</w:t>
      </w:r>
    </w:p>
    <w:p w14:paraId="2D38162D" w14:textId="77777777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Un diccionario almacena pares clave–valor. Se utiliza para representar un país con sus datos.</w:t>
      </w:r>
      <w:r w:rsidRPr="00577707">
        <w:rPr>
          <w:rFonts w:ascii="Times New Roman" w:hAnsi="Times New Roman" w:cs="Times New Roman"/>
          <w:sz w:val="24"/>
          <w:szCs w:val="24"/>
        </w:rPr>
        <w:br/>
        <w:t>Esta estructura permite acceder rápidamente a los valores mediante su clave, facilitando la búsqueda y el filtrado.</w:t>
      </w:r>
    </w:p>
    <w:p w14:paraId="5BB7851A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t>c) Funciones</w:t>
      </w:r>
    </w:p>
    <w:p w14:paraId="2A7A1E99" w14:textId="77777777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Una función encapsula un bloque de código que cumple una única tarea, mejorando la organización y reutilización del programa.</w:t>
      </w:r>
      <w:r w:rsidRPr="00577707">
        <w:rPr>
          <w:rFonts w:ascii="Times New Roman" w:hAnsi="Times New Roman" w:cs="Times New Roman"/>
          <w:sz w:val="24"/>
          <w:szCs w:val="24"/>
        </w:rPr>
        <w:br/>
        <w:t>Cada funcionalidad (búsqueda, filtrado, ordenamiento, estadísticas) está implementada como una función separada.</w:t>
      </w:r>
    </w:p>
    <w:p w14:paraId="29F4997E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t>d) Condicionales</w:t>
      </w:r>
    </w:p>
    <w:p w14:paraId="27B13C4F" w14:textId="77777777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Permiten tomar decisiones dentro del programa según se cumpla o no una condición.</w:t>
      </w:r>
      <w:r w:rsidRPr="00577707">
        <w:rPr>
          <w:rFonts w:ascii="Times New Roman" w:hAnsi="Times New Roman" w:cs="Times New Roman"/>
          <w:sz w:val="24"/>
          <w:szCs w:val="24"/>
        </w:rPr>
        <w:br/>
        <w:t>En el proyecto se usan para controlar el menú, validar filtros y determinar los criterios de ordenamiento.</w:t>
      </w:r>
    </w:p>
    <w:p w14:paraId="55636BC1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t>e) Estructuras repetitivas</w:t>
      </w:r>
    </w:p>
    <w:p w14:paraId="6229A8C6" w14:textId="0235CD25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Permiten repetir acciones mientras una condición sea verdadera o al recorrer listas.</w:t>
      </w:r>
      <w:r w:rsidRPr="00577707">
        <w:rPr>
          <w:rFonts w:ascii="Times New Roman" w:hAnsi="Times New Roman" w:cs="Times New Roman"/>
          <w:sz w:val="24"/>
          <w:szCs w:val="24"/>
        </w:rPr>
        <w:br/>
        <w:t>Se aplican en el bucle while True del menú y en los bucles for que recorren los países.</w:t>
      </w:r>
    </w:p>
    <w:p w14:paraId="733C8FB7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t>f) Ordenamientos</w:t>
      </w:r>
    </w:p>
    <w:p w14:paraId="75624CDF" w14:textId="72FF51A4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Se utiliza la función sorted() con una clave de ordenamiento y el parámetro reverse para ordenar ascendente o descendente.</w:t>
      </w:r>
      <w:r w:rsidRPr="00577707">
        <w:rPr>
          <w:rFonts w:ascii="Times New Roman" w:hAnsi="Times New Roman" w:cs="Times New Roman"/>
          <w:sz w:val="24"/>
          <w:szCs w:val="24"/>
        </w:rPr>
        <w:br/>
        <w:t>Esto permite mostrar los países ordenados por nombre, población o superficie.</w:t>
      </w:r>
    </w:p>
    <w:p w14:paraId="572C0EB5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lastRenderedPageBreak/>
        <w:t>g) Estadísticas básicas</w:t>
      </w:r>
    </w:p>
    <w:p w14:paraId="503D0DCB" w14:textId="4B4FEBA8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Se aplican funciones como max(), min(), sum() y len() para calcular el país con mayor y menor población,</w:t>
      </w:r>
      <w:r w:rsidRPr="00577707">
        <w:rPr>
          <w:rFonts w:ascii="Times New Roman" w:hAnsi="Times New Roman" w:cs="Times New Roman"/>
          <w:sz w:val="24"/>
          <w:szCs w:val="24"/>
        </w:rPr>
        <w:br/>
        <w:t>el promedio de población y superficie, y la cantidad de países por continente.</w:t>
      </w:r>
    </w:p>
    <w:p w14:paraId="51470EFE" w14:textId="77777777" w:rsidR="001E5BC7" w:rsidRPr="009F0F22" w:rsidRDefault="00000000" w:rsidP="009F0F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0F22">
        <w:rPr>
          <w:rFonts w:ascii="Times New Roman" w:hAnsi="Times New Roman" w:cs="Times New Roman"/>
          <w:b/>
          <w:bCs/>
          <w:sz w:val="24"/>
          <w:szCs w:val="24"/>
        </w:rPr>
        <w:t>h) Archivos CSV</w:t>
      </w:r>
    </w:p>
    <w:p w14:paraId="2E1715D8" w14:textId="532ECAFC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Son archivos de texto donde los datos están separados por comas.</w:t>
      </w:r>
      <w:r w:rsidRPr="00577707">
        <w:rPr>
          <w:rFonts w:ascii="Times New Roman" w:hAnsi="Times New Roman" w:cs="Times New Roman"/>
          <w:sz w:val="24"/>
          <w:szCs w:val="24"/>
        </w:rPr>
        <w:br/>
        <w:t>Se leen con el módulo estándar csv de Python, convirtiendo cada fila en un diccionario.</w:t>
      </w:r>
    </w:p>
    <w:p w14:paraId="46ADC4B4" w14:textId="09429F1A" w:rsidR="001E5BC7" w:rsidRPr="009F0F22" w:rsidRDefault="00000000" w:rsidP="009F0F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0F22">
        <w:rPr>
          <w:rFonts w:ascii="Times New Roman" w:hAnsi="Times New Roman" w:cs="Times New Roman"/>
          <w:b/>
          <w:bCs/>
          <w:sz w:val="28"/>
          <w:szCs w:val="28"/>
        </w:rPr>
        <w:t xml:space="preserve">Flujo de </w:t>
      </w:r>
      <w:r w:rsidR="00F871A2" w:rsidRPr="009F0F22">
        <w:rPr>
          <w:rFonts w:ascii="Times New Roman" w:hAnsi="Times New Roman" w:cs="Times New Roman"/>
          <w:b/>
          <w:bCs/>
          <w:sz w:val="28"/>
          <w:szCs w:val="28"/>
        </w:rPr>
        <w:t>O</w:t>
      </w:r>
      <w:r w:rsidRPr="009F0F22">
        <w:rPr>
          <w:rFonts w:ascii="Times New Roman" w:hAnsi="Times New Roman" w:cs="Times New Roman"/>
          <w:b/>
          <w:bCs/>
          <w:sz w:val="28"/>
          <w:szCs w:val="28"/>
        </w:rPr>
        <w:t xml:space="preserve">peraciones del </w:t>
      </w:r>
      <w:r w:rsidR="00F871A2" w:rsidRPr="009F0F22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9F0F22">
        <w:rPr>
          <w:rFonts w:ascii="Times New Roman" w:hAnsi="Times New Roman" w:cs="Times New Roman"/>
          <w:b/>
          <w:bCs/>
          <w:sz w:val="28"/>
          <w:szCs w:val="28"/>
        </w:rPr>
        <w:t>istema</w:t>
      </w:r>
    </w:p>
    <w:p w14:paraId="136000F0" w14:textId="77777777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El programa sigue un flujo lógico que garantiza claridad y modularidad. A continuación, el diagrama general:</w:t>
      </w:r>
    </w:p>
    <w:p w14:paraId="4C9001FB" w14:textId="5276DA70" w:rsidR="00A71332" w:rsidRPr="00577707" w:rsidRDefault="00AC4E41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0852CBAB" wp14:editId="0BB41668">
                <wp:simplePos x="0" y="0"/>
                <wp:positionH relativeFrom="column">
                  <wp:posOffset>114300</wp:posOffset>
                </wp:positionH>
                <wp:positionV relativeFrom="paragraph">
                  <wp:posOffset>1694180</wp:posOffset>
                </wp:positionV>
                <wp:extent cx="1943100" cy="1571625"/>
                <wp:effectExtent l="0" t="0" r="19050" b="2857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157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697368" w14:textId="77777777" w:rsidR="00AC4E41" w:rsidRDefault="00A71332" w:rsidP="00A71332">
                            <w:pPr>
                              <w:spacing w:after="0"/>
                            </w:pPr>
                            <w:r>
                              <w:t xml:space="preserve">Mostrar menú principal    </w:t>
                            </w:r>
                            <w:r>
                              <w:br/>
                              <w:t xml:space="preserve">1. Buscar país             </w:t>
                            </w:r>
                            <w:r>
                              <w:br/>
                              <w:t xml:space="preserve">2. Filtrar países          </w:t>
                            </w:r>
                            <w:r>
                              <w:br/>
                              <w:t xml:space="preserve">3. Ordenar países          </w:t>
                            </w:r>
                            <w:r>
                              <w:br/>
                              <w:t xml:space="preserve">4. Mostrar estadísticas  </w:t>
                            </w:r>
                          </w:p>
                          <w:p w14:paraId="04DD929A" w14:textId="28D0511B" w:rsidR="00AC4E41" w:rsidRDefault="00AC4E41" w:rsidP="00A71332">
                            <w:pPr>
                              <w:spacing w:after="0"/>
                            </w:pPr>
                            <w:r>
                              <w:t>5. Agregar nuevo país</w:t>
                            </w:r>
                          </w:p>
                          <w:p w14:paraId="627813BA" w14:textId="7C29EAEE" w:rsidR="00A71332" w:rsidRDefault="00AC4E41" w:rsidP="00A71332">
                            <w:pPr>
                              <w:spacing w:after="0"/>
                            </w:pPr>
                            <w:r>
                              <w:t>6. Actualizar datos de un país</w:t>
                            </w:r>
                          </w:p>
                          <w:p w14:paraId="4A33C52B" w14:textId="3F6FF718" w:rsidR="00A71332" w:rsidRDefault="00A71332" w:rsidP="00A71332">
                            <w:pPr>
                              <w:spacing w:after="0"/>
                            </w:pPr>
                            <w:r>
                              <w:t xml:space="preserve">0. Salir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2CBAB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9pt;margin-top:133.4pt;width:153pt;height:123.7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" fillcolor="white [3201]" strokeweight=".5pt">
                <v:textbox>
                  <w:txbxContent>
                    <w:p w14:paraId="31697368" w14:textId="77777777" w:rsidR="00AC4E41" w:rsidRDefault="00A71332" w:rsidP="00A71332">
                      <w:pPr>
                        <w:spacing w:after="0"/>
                      </w:pPr>
                      <w:r>
                        <w:t xml:space="preserve">Mostrar menú principal    </w:t>
                      </w:r>
                      <w:r>
                        <w:br/>
                        <w:t xml:space="preserve">1. Buscar país             </w:t>
                      </w:r>
                      <w:r>
                        <w:br/>
                        <w:t xml:space="preserve">2. Filtrar países          </w:t>
                      </w:r>
                      <w:r>
                        <w:br/>
                        <w:t xml:space="preserve">3. Ordenar países          </w:t>
                      </w:r>
                      <w:r>
                        <w:br/>
                        <w:t xml:space="preserve">4. Mostrar estadísticas  </w:t>
                      </w:r>
                    </w:p>
                    <w:p w14:paraId="04DD929A" w14:textId="28D0511B" w:rsidR="00AC4E41" w:rsidRDefault="00AC4E41" w:rsidP="00A71332">
                      <w:pPr>
                        <w:spacing w:after="0"/>
                      </w:pPr>
                      <w:r>
                        <w:t>5. Agregar nuevo país</w:t>
                      </w:r>
                    </w:p>
                    <w:p w14:paraId="627813BA" w14:textId="7C29EAEE" w:rsidR="00A71332" w:rsidRDefault="00AC4E41" w:rsidP="00A71332">
                      <w:pPr>
                        <w:spacing w:after="0"/>
                      </w:pPr>
                      <w:r>
                        <w:t>6. Actualizar datos de un país</w:t>
                      </w:r>
                    </w:p>
                    <w:p w14:paraId="4A33C52B" w14:textId="3F6FF718" w:rsidR="00A71332" w:rsidRDefault="00A71332" w:rsidP="00A71332">
                      <w:pPr>
                        <w:spacing w:after="0"/>
                      </w:pPr>
                      <w:r>
                        <w:t xml:space="preserve">0. Salir                   </w:t>
                      </w:r>
                    </w:p>
                  </w:txbxContent>
                </v:textbox>
              </v:shape>
            </w:pict>
          </mc:Fallback>
        </mc:AlternateContent>
      </w:r>
      <w:r w:rsidR="00F871A2"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408E7C59" wp14:editId="097F0AEE">
                <wp:simplePos x="0" y="0"/>
                <wp:positionH relativeFrom="margin">
                  <wp:posOffset>85725</wp:posOffset>
                </wp:positionH>
                <wp:positionV relativeFrom="paragraph">
                  <wp:posOffset>8255</wp:posOffset>
                </wp:positionV>
                <wp:extent cx="1685925" cy="381000"/>
                <wp:effectExtent l="0" t="0" r="28575" b="1905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65D3C7" w14:textId="0979D1A6" w:rsidR="00A71332" w:rsidRDefault="00A71332" w:rsidP="00F871A2">
                            <w:pPr>
                              <w:jc w:val="center"/>
                            </w:pPr>
                            <w:r>
                              <w:t>INICIO DEL PROGRAMA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8E7C59" id="Cuadro de texto 1" o:spid="_x0000_s1027" type="#_x0000_t202" style="position:absolute;margin-left:6.75pt;margin-top:.65pt;width:132.75pt;height:30pt;z-index:2516234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" fillcolor="white [3201]" strokeweight=".5pt">
                <v:textbox>
                  <w:txbxContent>
                    <w:p w14:paraId="4F65D3C7" w14:textId="0979D1A6" w:rsidR="00A71332" w:rsidRDefault="00A71332" w:rsidP="00F871A2">
                      <w:pPr>
                        <w:jc w:val="center"/>
                      </w:pPr>
                      <w:r>
                        <w:t>INICIO DEL PROGRAMA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871A2"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350B9BDE" wp14:editId="090D34BD">
                <wp:simplePos x="0" y="0"/>
                <wp:positionH relativeFrom="column">
                  <wp:posOffset>76200</wp:posOffset>
                </wp:positionH>
                <wp:positionV relativeFrom="paragraph">
                  <wp:posOffset>741680</wp:posOffset>
                </wp:positionV>
                <wp:extent cx="1704975" cy="533400"/>
                <wp:effectExtent l="0" t="0" r="28575" b="1905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D2334E" w14:textId="697B49C9" w:rsidR="00A71332" w:rsidRDefault="00A71332" w:rsidP="00A71332">
                            <w:r>
                              <w:t xml:space="preserve">Cargar datos desde CSV    </w:t>
                            </w:r>
                            <w:r>
                              <w:br/>
                              <w:t xml:space="preserve">(lista de diccionarios)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9BDE" id="Cuadro de texto 2" o:spid="_x0000_s1028" type="#_x0000_t202" style="position:absolute;margin-left:6pt;margin-top:58.4pt;width:134.25pt;height:42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" fillcolor="white [3201]" strokeweight=".5pt">
                <v:textbox>
                  <w:txbxContent>
                    <w:p w14:paraId="25D2334E" w14:textId="697B49C9" w:rsidR="00A71332" w:rsidRDefault="00A71332" w:rsidP="00A71332">
                      <w:r>
                        <w:t xml:space="preserve">Cargar datos desde CSV    </w:t>
                      </w:r>
                      <w:r>
                        <w:br/>
                        <w:t xml:space="preserve">(lista de diccionarios)   </w:t>
                      </w:r>
                    </w:p>
                  </w:txbxContent>
                </v:textbox>
              </v:shape>
            </w:pict>
          </mc:Fallback>
        </mc:AlternateContent>
      </w:r>
      <w:r w:rsidR="00A71332"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F3F708D" wp14:editId="42456EC4">
                <wp:simplePos x="0" y="0"/>
                <wp:positionH relativeFrom="column">
                  <wp:posOffset>923925</wp:posOffset>
                </wp:positionH>
                <wp:positionV relativeFrom="paragraph">
                  <wp:posOffset>1346835</wp:posOffset>
                </wp:positionV>
                <wp:extent cx="19050" cy="238125"/>
                <wp:effectExtent l="76200" t="19050" r="76200" b="85725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65E0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72.75pt;margin-top:106.05pt;width:1.5pt;height:18.7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71332"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A0A5BDC" wp14:editId="50124233">
                <wp:simplePos x="0" y="0"/>
                <wp:positionH relativeFrom="column">
                  <wp:posOffset>923925</wp:posOffset>
                </wp:positionH>
                <wp:positionV relativeFrom="paragraph">
                  <wp:posOffset>441325</wp:posOffset>
                </wp:positionV>
                <wp:extent cx="19050" cy="238125"/>
                <wp:effectExtent l="76200" t="19050" r="76200" b="85725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FEF7FB" id="Conector recto de flecha 3" o:spid="_x0000_s1026" type="#_x0000_t32" style="position:absolute;margin-left:72.75pt;margin-top:34.75pt;width:1.5pt;height:18.75pt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</w:r>
      <w:r w:rsidR="00A71332" w:rsidRPr="00577707">
        <w:rPr>
          <w:rFonts w:ascii="Times New Roman" w:hAnsi="Times New Roman" w:cs="Times New Roman"/>
          <w:sz w:val="24"/>
          <w:szCs w:val="24"/>
        </w:rPr>
        <w:br/>
        <w:t xml:space="preserve">              </w: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  <w:t xml:space="preserve">              </w: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</w:r>
      <w:r w:rsidR="00A71332" w:rsidRPr="00577707">
        <w:rPr>
          <w:rFonts w:ascii="Times New Roman" w:hAnsi="Times New Roman" w:cs="Times New Roman"/>
          <w:sz w:val="24"/>
          <w:szCs w:val="24"/>
        </w:rPr>
        <w:br/>
      </w:r>
      <w:r w:rsidR="00A71332" w:rsidRPr="00577707">
        <w:rPr>
          <w:rFonts w:ascii="Times New Roman" w:hAnsi="Times New Roman" w:cs="Times New Roman"/>
          <w:sz w:val="24"/>
          <w:szCs w:val="24"/>
        </w:rPr>
        <w:br/>
        <w:t xml:space="preserve">                           </w: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</w:r>
    </w:p>
    <w:p w14:paraId="2653A1EF" w14:textId="7B4867FE" w:rsidR="00A71332" w:rsidRPr="00577707" w:rsidRDefault="00A71332">
      <w:pPr>
        <w:rPr>
          <w:rFonts w:ascii="Times New Roman" w:hAnsi="Times New Roman" w:cs="Times New Roman"/>
          <w:sz w:val="24"/>
          <w:szCs w:val="24"/>
        </w:rPr>
      </w:pPr>
    </w:p>
    <w:p w14:paraId="240D5630" w14:textId="7EEEEEAF" w:rsidR="00A71332" w:rsidRPr="00577707" w:rsidRDefault="00A71332">
      <w:pPr>
        <w:rPr>
          <w:rFonts w:ascii="Times New Roman" w:hAnsi="Times New Roman" w:cs="Times New Roman"/>
          <w:sz w:val="24"/>
          <w:szCs w:val="24"/>
        </w:rPr>
      </w:pPr>
    </w:p>
    <w:p w14:paraId="4C7EE5A5" w14:textId="23CA79E8" w:rsidR="00A71332" w:rsidRPr="00577707" w:rsidRDefault="00AC4E41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EB40607" wp14:editId="22FFD282">
                <wp:simplePos x="0" y="0"/>
                <wp:positionH relativeFrom="margin">
                  <wp:posOffset>3114675</wp:posOffset>
                </wp:positionH>
                <wp:positionV relativeFrom="paragraph">
                  <wp:posOffset>541655</wp:posOffset>
                </wp:positionV>
                <wp:extent cx="1438275" cy="685800"/>
                <wp:effectExtent l="0" t="0" r="28575" b="1905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7A2176" w14:textId="1473C5E0" w:rsidR="00A71332" w:rsidRDefault="00A71332" w:rsidP="00A71332">
                            <w:pPr>
                              <w:spacing w:after="0"/>
                            </w:pPr>
                            <w:r>
                              <w:t xml:space="preserve">Opción = 0 (Salir)?      </w:t>
                            </w:r>
                            <w:r>
                              <w:br/>
                              <w:t xml:space="preserve"> Sí → Finalizar         </w:t>
                            </w:r>
                            <w:r>
                              <w:br/>
                              <w:t xml:space="preserve"> No → Repetir menú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40607" id="Cuadro de texto 11" o:spid="_x0000_s1029" type="#_x0000_t202" style="position:absolute;margin-left:245.25pt;margin-top:42.65pt;width:113.25pt;height:54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" fillcolor="white [3201]" strokeweight=".5pt">
                <v:textbox>
                  <w:txbxContent>
                    <w:p w14:paraId="5E7A2176" w14:textId="1473C5E0" w:rsidR="00A71332" w:rsidRDefault="00A71332" w:rsidP="00A71332">
                      <w:pPr>
                        <w:spacing w:after="0"/>
                      </w:pPr>
                      <w:r>
                        <w:t xml:space="preserve">Opción = 0 (Salir)?      </w:t>
                      </w:r>
                      <w:r>
                        <w:br/>
                        <w:t xml:space="preserve"> Sí → Finalizar         </w:t>
                      </w:r>
                      <w:r>
                        <w:br/>
                        <w:t xml:space="preserve"> No → Repetir menú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71332"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06CEAF" wp14:editId="6FD696A3">
                <wp:simplePos x="0" y="0"/>
                <wp:positionH relativeFrom="column">
                  <wp:posOffset>1019175</wp:posOffset>
                </wp:positionH>
                <wp:positionV relativeFrom="paragraph">
                  <wp:posOffset>978535</wp:posOffset>
                </wp:positionV>
                <wp:extent cx="19050" cy="238125"/>
                <wp:effectExtent l="76200" t="19050" r="76200" b="85725"/>
                <wp:wrapNone/>
                <wp:docPr id="6" name="Conector recto de flech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1C4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6" o:spid="_x0000_s1026" type="#_x0000_t32" style="position:absolute;margin-left:80.25pt;margin-top:77.05pt;width:1.5pt;height:1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  <w:t xml:space="preserve">              </w: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  <w:t xml:space="preserve">              </w:t>
      </w:r>
      <w:r w:rsidR="00A71332" w:rsidRPr="00577707">
        <w:rPr>
          <w:rFonts w:ascii="Times New Roman" w:hAnsi="Times New Roman" w:cs="Times New Roman"/>
          <w:sz w:val="24"/>
          <w:szCs w:val="24"/>
        </w:rPr>
        <w:br/>
      </w:r>
      <w:r w:rsidR="00A71332" w:rsidRPr="00577707">
        <w:rPr>
          <w:rFonts w:ascii="Times New Roman" w:hAnsi="Times New Roman" w:cs="Times New Roman"/>
          <w:sz w:val="24"/>
          <w:szCs w:val="24"/>
        </w:rPr>
        <w:br/>
        <w:t xml:space="preserve">              </w:t>
      </w:r>
    </w:p>
    <w:p w14:paraId="2373140F" w14:textId="67919D76" w:rsidR="00A71332" w:rsidRPr="00577707" w:rsidRDefault="00AC4E41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5B8432A" wp14:editId="02FC3D2A">
                <wp:simplePos x="0" y="0"/>
                <wp:positionH relativeFrom="column">
                  <wp:posOffset>28575</wp:posOffset>
                </wp:positionH>
                <wp:positionV relativeFrom="paragraph">
                  <wp:posOffset>182880</wp:posOffset>
                </wp:positionV>
                <wp:extent cx="1866900" cy="1676400"/>
                <wp:effectExtent l="0" t="0" r="19050" b="1905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16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962821" w14:textId="77777777" w:rsidR="00F871A2" w:rsidRDefault="00A71332" w:rsidP="00A71332">
                            <w:pPr>
                              <w:spacing w:after="0"/>
                            </w:pPr>
                            <w:r>
                              <w:t xml:space="preserve">Según opción del usuario: </w:t>
                            </w:r>
                            <w:r>
                              <w:br/>
                              <w:t xml:space="preserve">Buscar país             </w:t>
                            </w:r>
                            <w:r>
                              <w:br/>
                              <w:t xml:space="preserve">Filtrar (continente </w:t>
                            </w:r>
                            <w:r w:rsidR="00F871A2">
                              <w:t>/</w:t>
                            </w:r>
                            <w:r>
                              <w:t xml:space="preserve"> rango</w:t>
                            </w:r>
                          </w:p>
                          <w:p w14:paraId="777391E9" w14:textId="415C863A" w:rsidR="00A71332" w:rsidRDefault="00A71332" w:rsidP="00A71332">
                            <w:pPr>
                              <w:spacing w:after="0"/>
                            </w:pPr>
                            <w:r>
                              <w:t xml:space="preserve">población / sup) </w:t>
                            </w:r>
                            <w:r>
                              <w:br/>
                              <w:t xml:space="preserve">Ordenar lista           </w:t>
                            </w:r>
                            <w:r>
                              <w:br/>
                              <w:t xml:space="preserve">Mostrar estadísticas   </w:t>
                            </w:r>
                          </w:p>
                          <w:p w14:paraId="7818FFF5" w14:textId="2BDC9C04" w:rsidR="00AC4E41" w:rsidRDefault="00AC4E41" w:rsidP="00A71332">
                            <w:pPr>
                              <w:spacing w:after="0"/>
                            </w:pPr>
                            <w:r>
                              <w:t>Agregar nuevo país</w:t>
                            </w:r>
                          </w:p>
                          <w:p w14:paraId="201F010D" w14:textId="2EB9EE2E" w:rsidR="00AC4E41" w:rsidRDefault="00AC4E41" w:rsidP="00A71332">
                            <w:pPr>
                              <w:spacing w:after="0"/>
                            </w:pPr>
                            <w:r>
                              <w:t>Actualizar un país existente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8432A" id="Cuadro de texto 7" o:spid="_x0000_s1030" type="#_x0000_t202" style="position:absolute;margin-left:2.25pt;margin-top:14.4pt;width:147pt;height:13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" fillcolor="white [3201]" strokeweight=".5pt">
                <v:textbox>
                  <w:txbxContent>
                    <w:p w14:paraId="15962821" w14:textId="77777777" w:rsidR="00F871A2" w:rsidRDefault="00A71332" w:rsidP="00A71332">
                      <w:pPr>
                        <w:spacing w:after="0"/>
                      </w:pPr>
                      <w:r>
                        <w:t xml:space="preserve">Según opción del usuario: </w:t>
                      </w:r>
                      <w:r>
                        <w:br/>
                        <w:t xml:space="preserve">Buscar país             </w:t>
                      </w:r>
                      <w:r>
                        <w:br/>
                        <w:t xml:space="preserve">Filtrar (continente </w:t>
                      </w:r>
                      <w:r w:rsidR="00F871A2">
                        <w:t>/</w:t>
                      </w:r>
                      <w:r>
                        <w:t xml:space="preserve"> rango</w:t>
                      </w:r>
                    </w:p>
                    <w:p w14:paraId="777391E9" w14:textId="415C863A" w:rsidR="00A71332" w:rsidRDefault="00A71332" w:rsidP="00A71332">
                      <w:pPr>
                        <w:spacing w:after="0"/>
                      </w:pPr>
                      <w:r>
                        <w:t xml:space="preserve">población / sup) </w:t>
                      </w:r>
                      <w:r>
                        <w:br/>
                        <w:t xml:space="preserve">Ordenar lista           </w:t>
                      </w:r>
                      <w:r>
                        <w:br/>
                        <w:t xml:space="preserve">Mostrar estadísticas   </w:t>
                      </w:r>
                    </w:p>
                    <w:p w14:paraId="7818FFF5" w14:textId="2BDC9C04" w:rsidR="00AC4E41" w:rsidRDefault="00AC4E41" w:rsidP="00A71332">
                      <w:pPr>
                        <w:spacing w:after="0"/>
                      </w:pPr>
                      <w:r>
                        <w:t>Agregar nuevo país</w:t>
                      </w:r>
                    </w:p>
                    <w:p w14:paraId="201F010D" w14:textId="2EB9EE2E" w:rsidR="00AC4E41" w:rsidRDefault="00AC4E41" w:rsidP="00A71332">
                      <w:pPr>
                        <w:spacing w:after="0"/>
                      </w:pPr>
                      <w:r>
                        <w:t>Actualizar un país existente</w:t>
                      </w:r>
                    </w:p>
                  </w:txbxContent>
                </v:textbox>
              </v:shape>
            </w:pict>
          </mc:Fallback>
        </mc:AlternateContent>
      </w:r>
      <w:r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20D8D21" wp14:editId="0ADAA390">
                <wp:simplePos x="0" y="0"/>
                <wp:positionH relativeFrom="margin">
                  <wp:posOffset>3667125</wp:posOffset>
                </wp:positionH>
                <wp:positionV relativeFrom="paragraph">
                  <wp:posOffset>220981</wp:posOffset>
                </wp:positionV>
                <wp:extent cx="57150" cy="323850"/>
                <wp:effectExtent l="57150" t="38100" r="57150" b="76200"/>
                <wp:wrapNone/>
                <wp:docPr id="10" name="Conector recto de flech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323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C17CE" id="Conector recto de flecha 10" o:spid="_x0000_s1026" type="#_x0000_t32" style="position:absolute;margin-left:288.75pt;margin-top:17.4pt;width:4.5pt;height:25.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</w:p>
    <w:p w14:paraId="5EDCB171" w14:textId="08D58DB7" w:rsidR="00A71332" w:rsidRPr="00577707" w:rsidRDefault="00A71332">
      <w:pPr>
        <w:rPr>
          <w:rFonts w:ascii="Times New Roman" w:hAnsi="Times New Roman" w:cs="Times New Roman"/>
          <w:sz w:val="24"/>
          <w:szCs w:val="24"/>
        </w:rPr>
      </w:pPr>
    </w:p>
    <w:p w14:paraId="3DACFB55" w14:textId="0A183661" w:rsidR="00A71332" w:rsidRPr="00577707" w:rsidRDefault="00AC4E41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90D88F0" wp14:editId="0A619F19">
                <wp:simplePos x="0" y="0"/>
                <wp:positionH relativeFrom="margin">
                  <wp:posOffset>2714625</wp:posOffset>
                </wp:positionH>
                <wp:positionV relativeFrom="paragraph">
                  <wp:posOffset>10795</wp:posOffset>
                </wp:positionV>
                <wp:extent cx="1981200" cy="485775"/>
                <wp:effectExtent l="0" t="0" r="19050" b="28575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CE12CA" w14:textId="3B279CB5" w:rsidR="00A71332" w:rsidRDefault="00A71332" w:rsidP="00A71332">
                            <w:pPr>
                              <w:spacing w:after="0"/>
                            </w:pPr>
                            <w:r>
                              <w:t xml:space="preserve">Mostrar resultados y volver al menú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D88F0" id="Cuadro de texto 8" o:spid="_x0000_s1031" type="#_x0000_t202" style="position:absolute;margin-left:213.75pt;margin-top:.85pt;width:156pt;height:38.2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" fillcolor="white [3201]" strokeweight=".5pt">
                <v:textbox>
                  <w:txbxContent>
                    <w:p w14:paraId="47CE12CA" w14:textId="3B279CB5" w:rsidR="00A71332" w:rsidRDefault="00A71332" w:rsidP="00A71332">
                      <w:pPr>
                        <w:spacing w:after="0"/>
                      </w:pPr>
                      <w:r>
                        <w:t xml:space="preserve">Mostrar resultados y volver al menú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777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73699F6" wp14:editId="52EB9151">
                <wp:simplePos x="0" y="0"/>
                <wp:positionH relativeFrom="column">
                  <wp:posOffset>2047874</wp:posOffset>
                </wp:positionH>
                <wp:positionV relativeFrom="paragraph">
                  <wp:posOffset>173355</wp:posOffset>
                </wp:positionV>
                <wp:extent cx="523875" cy="45719"/>
                <wp:effectExtent l="38100" t="38100" r="28575" b="126365"/>
                <wp:wrapNone/>
                <wp:docPr id="9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8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68501" id="Conector recto de flecha 9" o:spid="_x0000_s1026" type="#_x0000_t32" style="position:absolute;margin-left:161.25pt;margin-top:13.65pt;width:41.25pt;height:3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577707">
        <w:rPr>
          <w:rFonts w:ascii="Times New Roman" w:hAnsi="Times New Roman" w:cs="Times New Roman"/>
          <w:sz w:val="24"/>
          <w:szCs w:val="24"/>
        </w:rPr>
        <w:br/>
        <w:t xml:space="preserve">              </w:t>
      </w:r>
    </w:p>
    <w:p w14:paraId="2523092D" w14:textId="7083B8D4" w:rsidR="00A71332" w:rsidRPr="00577707" w:rsidRDefault="00A71332">
      <w:pPr>
        <w:rPr>
          <w:rFonts w:ascii="Times New Roman" w:hAnsi="Times New Roman" w:cs="Times New Roman"/>
          <w:sz w:val="24"/>
          <w:szCs w:val="24"/>
        </w:rPr>
      </w:pPr>
    </w:p>
    <w:p w14:paraId="4AA20D39" w14:textId="46ACC8ED" w:rsidR="00A71332" w:rsidRPr="00577707" w:rsidRDefault="00A71332">
      <w:pPr>
        <w:rPr>
          <w:rFonts w:ascii="Times New Roman" w:hAnsi="Times New Roman" w:cs="Times New Roman"/>
          <w:sz w:val="24"/>
          <w:szCs w:val="24"/>
        </w:rPr>
      </w:pPr>
    </w:p>
    <w:p w14:paraId="6D9ABF7D" w14:textId="03003B6E" w:rsidR="00F871A2" w:rsidRPr="009F0F22" w:rsidRDefault="002E4A19" w:rsidP="009F0F22">
      <w:pPr>
        <w:rPr>
          <w:rFonts w:ascii="Times New Roman" w:hAnsi="Times New Roman" w:cs="Times New Roman"/>
        </w:rPr>
      </w:pPr>
      <w:r w:rsidRPr="009F0F22">
        <w:rPr>
          <w:rStyle w:val="Textoennegrita"/>
          <w:rFonts w:ascii="Times New Roman" w:hAnsi="Times New Roman" w:cs="Times New Roman"/>
          <w:sz w:val="28"/>
          <w:szCs w:val="28"/>
        </w:rPr>
        <w:lastRenderedPageBreak/>
        <w:t>Bloque de Código</w:t>
      </w:r>
    </w:p>
    <w:p w14:paraId="573D1EF1" w14:textId="6908A4B4" w:rsidR="002E4A19" w:rsidRDefault="00AC4E41" w:rsidP="005D5144">
      <w:r>
        <w:rPr>
          <w:noProof/>
        </w:rPr>
        <w:drawing>
          <wp:inline distT="0" distB="0" distL="0" distR="0" wp14:anchorId="05C124B2" wp14:editId="25C74757">
            <wp:extent cx="5486400" cy="764857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6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3409" w14:textId="6092AD48" w:rsidR="002E4A19" w:rsidRDefault="00AC4E41" w:rsidP="002E4A19">
      <w:r>
        <w:rPr>
          <w:noProof/>
        </w:rPr>
        <w:lastRenderedPageBreak/>
        <w:drawing>
          <wp:inline distT="0" distB="0" distL="0" distR="0" wp14:anchorId="382D39CD" wp14:editId="34F2C595">
            <wp:extent cx="4962525" cy="82200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7F766" w14:textId="05BA146F" w:rsidR="00AC4E41" w:rsidRDefault="00AC4E41" w:rsidP="009F0F2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8545A38" wp14:editId="58E2894C">
            <wp:extent cx="5476875" cy="7943850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794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FA5EE" w14:textId="48A8C5EF" w:rsidR="00AC4E41" w:rsidRDefault="00AC4E41" w:rsidP="009F0F2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733ED9B" wp14:editId="3B084E18">
            <wp:extent cx="5486400" cy="8001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D43F4" w14:textId="4EAEA869" w:rsidR="00F871A2" w:rsidRPr="009F0F22" w:rsidRDefault="00F871A2" w:rsidP="009F0F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0F22">
        <w:rPr>
          <w:rFonts w:ascii="Times New Roman" w:hAnsi="Times New Roman" w:cs="Times New Roman"/>
          <w:b/>
          <w:bCs/>
          <w:sz w:val="28"/>
          <w:szCs w:val="28"/>
        </w:rPr>
        <w:t>Archivo CSV</w:t>
      </w:r>
    </w:p>
    <w:p w14:paraId="39666CA3" w14:textId="5E1C20CB" w:rsidR="00F871A2" w:rsidRPr="00F871A2" w:rsidRDefault="00F871A2" w:rsidP="00F871A2">
      <w:r>
        <w:rPr>
          <w:noProof/>
        </w:rPr>
        <w:drawing>
          <wp:inline distT="0" distB="0" distL="0" distR="0" wp14:anchorId="0223EEB6" wp14:editId="563C3077">
            <wp:extent cx="2943225" cy="1247775"/>
            <wp:effectExtent l="0" t="0" r="9525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0A62" w14:textId="1385B4AC" w:rsidR="001E5BC7" w:rsidRPr="009F0F22" w:rsidRDefault="00000000" w:rsidP="009F0F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0F22">
        <w:rPr>
          <w:rFonts w:ascii="Times New Roman" w:hAnsi="Times New Roman" w:cs="Times New Roman"/>
          <w:b/>
          <w:bCs/>
          <w:sz w:val="28"/>
          <w:szCs w:val="28"/>
        </w:rPr>
        <w:t xml:space="preserve">Conclusión </w:t>
      </w:r>
    </w:p>
    <w:p w14:paraId="614A26B8" w14:textId="77777777" w:rsidR="001E5BC7" w:rsidRPr="00577707" w:rsidRDefault="00000000">
      <w:pPr>
        <w:rPr>
          <w:rFonts w:ascii="Times New Roman" w:hAnsi="Times New Roman" w:cs="Times New Roman"/>
          <w:sz w:val="24"/>
          <w:szCs w:val="24"/>
        </w:rPr>
      </w:pPr>
      <w:r w:rsidRPr="00577707">
        <w:rPr>
          <w:rFonts w:ascii="Times New Roman" w:hAnsi="Times New Roman" w:cs="Times New Roman"/>
          <w:sz w:val="24"/>
          <w:szCs w:val="24"/>
        </w:rPr>
        <w:t>El trabajo integra los conceptos fundamentales de Programación 1 en un caso práctico. El uso combinado de listas, diccionarios, funciones y estructuras de control permite construir un sistema modular, legible y escalable. Además, la lectura de archivos CSV introduce la manipulación de datos externos, un aspecto clave en la programación real.</w:t>
      </w:r>
    </w:p>
    <w:sectPr w:rsidR="001E5BC7" w:rsidRPr="00577707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CDE5F" w14:textId="77777777" w:rsidR="004D7A65" w:rsidRDefault="004D7A65" w:rsidP="001F586E">
      <w:pPr>
        <w:spacing w:after="0" w:line="240" w:lineRule="auto"/>
      </w:pPr>
      <w:r>
        <w:separator/>
      </w:r>
    </w:p>
  </w:endnote>
  <w:endnote w:type="continuationSeparator" w:id="0">
    <w:p w14:paraId="0A03E305" w14:textId="77777777" w:rsidR="004D7A65" w:rsidRDefault="004D7A65" w:rsidP="001F5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6220016"/>
      <w:docPartObj>
        <w:docPartGallery w:val="Page Numbers (Bottom of Page)"/>
        <w:docPartUnique/>
      </w:docPartObj>
    </w:sdtPr>
    <w:sdtContent>
      <w:p w14:paraId="08CBACCE" w14:textId="649D94F0" w:rsidR="00577707" w:rsidRDefault="00577707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C1BB5A1" w14:textId="77777777" w:rsidR="00577707" w:rsidRDefault="005777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364A1" w14:textId="77777777" w:rsidR="004D7A65" w:rsidRDefault="004D7A65" w:rsidP="001F586E">
      <w:pPr>
        <w:spacing w:after="0" w:line="240" w:lineRule="auto"/>
      </w:pPr>
      <w:r>
        <w:separator/>
      </w:r>
    </w:p>
  </w:footnote>
  <w:footnote w:type="continuationSeparator" w:id="0">
    <w:p w14:paraId="4A5CC14A" w14:textId="77777777" w:rsidR="004D7A65" w:rsidRDefault="004D7A65" w:rsidP="001F58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47A19" w14:textId="034A5BA4" w:rsidR="001F586E" w:rsidRDefault="001F586E">
    <w:pPr>
      <w:pStyle w:val="Encabezado"/>
    </w:pPr>
    <w:r>
      <w:rPr>
        <w:noProof/>
      </w:rPr>
      <w:drawing>
        <wp:anchor distT="114300" distB="114300" distL="114300" distR="114300" simplePos="0" relativeHeight="251621376" behindDoc="0" locked="0" layoutInCell="1" hidden="0" allowOverlap="1" wp14:anchorId="21E834B8" wp14:editId="56B9B47B">
          <wp:simplePos x="0" y="0"/>
          <wp:positionH relativeFrom="column">
            <wp:posOffset>-419100</wp:posOffset>
          </wp:positionH>
          <wp:positionV relativeFrom="paragraph">
            <wp:posOffset>-285750</wp:posOffset>
          </wp:positionV>
          <wp:extent cx="1783007" cy="747713"/>
          <wp:effectExtent l="0" t="0" r="0" b="0"/>
          <wp:wrapNone/>
          <wp:docPr id="12" name="Imagen 1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3007" cy="7477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831059"/>
    <w:multiLevelType w:val="multilevel"/>
    <w:tmpl w:val="CF6CF7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720979375">
    <w:abstractNumId w:val="8"/>
  </w:num>
  <w:num w:numId="2" w16cid:durableId="993071694">
    <w:abstractNumId w:val="6"/>
  </w:num>
  <w:num w:numId="3" w16cid:durableId="1184594206">
    <w:abstractNumId w:val="5"/>
  </w:num>
  <w:num w:numId="4" w16cid:durableId="669142221">
    <w:abstractNumId w:val="4"/>
  </w:num>
  <w:num w:numId="5" w16cid:durableId="569343271">
    <w:abstractNumId w:val="7"/>
  </w:num>
  <w:num w:numId="6" w16cid:durableId="1900940489">
    <w:abstractNumId w:val="3"/>
  </w:num>
  <w:num w:numId="7" w16cid:durableId="1783918504">
    <w:abstractNumId w:val="2"/>
  </w:num>
  <w:num w:numId="8" w16cid:durableId="1521622992">
    <w:abstractNumId w:val="1"/>
  </w:num>
  <w:num w:numId="9" w16cid:durableId="2007433429">
    <w:abstractNumId w:val="0"/>
  </w:num>
  <w:num w:numId="10" w16cid:durableId="12236405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5BC7"/>
    <w:rsid w:val="001F586E"/>
    <w:rsid w:val="0029639D"/>
    <w:rsid w:val="002E4A19"/>
    <w:rsid w:val="00326F90"/>
    <w:rsid w:val="00422F65"/>
    <w:rsid w:val="00442552"/>
    <w:rsid w:val="004D7A65"/>
    <w:rsid w:val="00577707"/>
    <w:rsid w:val="005D5144"/>
    <w:rsid w:val="00677DC3"/>
    <w:rsid w:val="00720728"/>
    <w:rsid w:val="00840CAE"/>
    <w:rsid w:val="009F0F22"/>
    <w:rsid w:val="009F6F19"/>
    <w:rsid w:val="00A71332"/>
    <w:rsid w:val="00AA1D8D"/>
    <w:rsid w:val="00AC4E41"/>
    <w:rsid w:val="00B47730"/>
    <w:rsid w:val="00CB0664"/>
    <w:rsid w:val="00D96BBF"/>
    <w:rsid w:val="00F20BEB"/>
    <w:rsid w:val="00F51DDC"/>
    <w:rsid w:val="00F871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1E067B"/>
  <w14:defaultImageDpi w14:val="300"/>
  <w15:docId w15:val="{16289CC2-D6BE-4F5F-BD69-ACC1F8185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577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9</Pages>
  <Words>598</Words>
  <Characters>3289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perdomo</cp:lastModifiedBy>
  <cp:revision>9</cp:revision>
  <dcterms:created xsi:type="dcterms:W3CDTF">2025-10-11T22:24:00Z</dcterms:created>
  <dcterms:modified xsi:type="dcterms:W3CDTF">2025-11-07T22:40:00Z</dcterms:modified>
  <cp:category/>
</cp:coreProperties>
</file>