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bookmarkStart w:id="0" w:name="_GoBack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Gabriele Santos Palmeira</w:t>
      </w:r>
    </w:p>
    <w:bookmarkEnd w:id="0"/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Rio de Janeiro, RJ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gabrielesantosdesales5_v2h@indeedemail.com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21981348095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Experiência Profissional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Vendedora Interna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Lojas </w:t>
      </w:r>
      <w:proofErr w:type="spellStart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zinky</w:t>
      </w:r>
      <w:proofErr w:type="spellEnd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 - Rio de Janeiro, RJ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Junho de 2016 a </w:t>
      </w:r>
      <w:proofErr w:type="gramStart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Abril</w:t>
      </w:r>
      <w:proofErr w:type="gramEnd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 de 2018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Vendas de roupas e acessórios, organização e limpeza da loja. Abertura e fechamento de loja e caixa.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Atendimento ao cliente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Hipermercado Extra - Rio de Janeiro, RJ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Maio de 2015 a </w:t>
      </w:r>
      <w:proofErr w:type="gramStart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Março</w:t>
      </w:r>
      <w:proofErr w:type="gramEnd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 de 2016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Atendimento ao cliente, abordagem interna e externa, vendas de produtos financeiros entre eles;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proofErr w:type="gramStart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seguros</w:t>
      </w:r>
      <w:proofErr w:type="gramEnd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, empréstimo pessoal, crédito pessoal, entre outros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lastRenderedPageBreak/>
        <w:t>Escolaridade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Ensino médio completo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Colégio delta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Habilidades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 xml:space="preserve">Telemarketing, atendimento, vendas de produtos </w:t>
      </w:r>
      <w:proofErr w:type="spellStart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finaceiros</w:t>
      </w:r>
      <w:proofErr w:type="spellEnd"/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, vendas diversas. (2 anos)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Informações Adicionais</w:t>
      </w:r>
    </w:p>
    <w:p w:rsidR="006B5569" w:rsidRPr="006B5569" w:rsidRDefault="006B5569" w:rsidP="006B5569">
      <w:pPr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</w:pPr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Sempre disposta a aprender, podendo assim ajudar ainda mais com o crescimento da empresa.</w:t>
      </w:r>
    </w:p>
    <w:p w:rsidR="00B8158C" w:rsidRPr="006B5569" w:rsidRDefault="006B5569" w:rsidP="006B5569">
      <w:r w:rsidRPr="006B5569">
        <w:rPr>
          <w:rFonts w:ascii="Arial Unicode MS" w:eastAsia="Arial Unicode MS" w:hAnsi="Arial Unicode MS" w:cs="Arial Unicode MS"/>
          <w:color w:val="000000"/>
          <w:sz w:val="34"/>
          <w:szCs w:val="34"/>
          <w:lang w:eastAsia="pt-BR"/>
        </w:rPr>
        <w:t>Pontualidade e responsabilidade, são um ponto forte.</w:t>
      </w:r>
    </w:p>
    <w:sectPr w:rsidR="00B8158C" w:rsidRPr="006B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9"/>
    <w:rsid w:val="006B5569"/>
    <w:rsid w:val="00B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526D6-F42A-4F05-A88A-7A0E9135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6B5569"/>
  </w:style>
  <w:style w:type="character" w:customStyle="1" w:styleId="postal-code">
    <w:name w:val="postal-code"/>
    <w:basedOn w:val="Fontepargpadro"/>
    <w:rsid w:val="006B5569"/>
  </w:style>
  <w:style w:type="character" w:customStyle="1" w:styleId="bold">
    <w:name w:val="bold"/>
    <w:basedOn w:val="Fontepargpadro"/>
    <w:rsid w:val="006B5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67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786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13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3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6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7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52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8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851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8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309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82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78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17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15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631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639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3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33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415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5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2019-09-02T12:52:00Z</dcterms:created>
  <dcterms:modified xsi:type="dcterms:W3CDTF">2019-09-02T12:57:00Z</dcterms:modified>
</cp:coreProperties>
</file>