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E3" w:rsidRDefault="00885333" w:rsidP="00885333">
      <w:pPr>
        <w:pStyle w:val="Sinespaciad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ESCUELA COLOMBIANA DE INGENIERÍA JULIO GARAVITO.</w:t>
      </w: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885333">
        <w:rPr>
          <w:rFonts w:asciiTheme="majorHAnsi" w:hAnsiTheme="majorHAnsi" w:cstheme="majorHAnsi"/>
          <w:b/>
          <w:bCs/>
          <w:sz w:val="24"/>
          <w:szCs w:val="24"/>
        </w:rPr>
        <w:t>ARQUITECTURA COMPUTACIONAL Y SISTEMAS OPERATIVOS</w:t>
      </w:r>
      <w:r>
        <w:rPr>
          <w:rFonts w:asciiTheme="majorHAnsi" w:hAnsiTheme="majorHAnsi" w:cstheme="majorHAnsi"/>
          <w:b/>
          <w:bCs/>
          <w:sz w:val="24"/>
          <w:szCs w:val="24"/>
        </w:rPr>
        <w:t>.</w:t>
      </w:r>
      <w:r>
        <w:rPr>
          <w:rFonts w:asciiTheme="majorHAnsi" w:hAnsiTheme="majorHAnsi" w:cstheme="majorHAnsi"/>
          <w:b/>
          <w:bCs/>
          <w:sz w:val="24"/>
          <w:szCs w:val="24"/>
        </w:rPr>
        <w:br/>
        <w:t>ANA GABRIELA SILVA BRICEÑO.</w:t>
      </w:r>
      <w:r>
        <w:rPr>
          <w:rFonts w:asciiTheme="majorHAnsi" w:hAnsiTheme="majorHAnsi" w:cstheme="majorHAnsi"/>
          <w:b/>
          <w:bCs/>
          <w:sz w:val="24"/>
          <w:szCs w:val="24"/>
        </w:rPr>
        <w:br/>
        <w:t>LABORATORIO NÚMERO 1.</w:t>
      </w:r>
    </w:p>
    <w:p w:rsidR="00885333" w:rsidRDefault="00885333" w:rsidP="00885333">
      <w:pPr>
        <w:pStyle w:val="Sinespaciado"/>
        <w:rPr>
          <w:rFonts w:asciiTheme="majorHAnsi" w:hAnsiTheme="majorHAnsi" w:cstheme="majorHAnsi"/>
          <w:b/>
          <w:bCs/>
          <w:sz w:val="24"/>
          <w:szCs w:val="24"/>
        </w:rPr>
      </w:pPr>
    </w:p>
    <w:p w:rsidR="00885333" w:rsidRDefault="00885333" w:rsidP="00885333">
      <w:pPr>
        <w:pStyle w:val="Sinespaciad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85333">
        <w:rPr>
          <w:rFonts w:asciiTheme="majorHAnsi" w:hAnsiTheme="majorHAnsi" w:cstheme="majorHAnsi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807F165">
            <wp:simplePos x="0" y="0"/>
            <wp:positionH relativeFrom="margin">
              <wp:align>center</wp:align>
            </wp:positionH>
            <wp:positionV relativeFrom="paragraph">
              <wp:posOffset>363047</wp:posOffset>
            </wp:positionV>
            <wp:extent cx="6636329" cy="1136073"/>
            <wp:effectExtent l="19050" t="19050" r="12700" b="26035"/>
            <wp:wrapTight wrapText="bothSides">
              <wp:wrapPolygon edited="0">
                <wp:start x="-62" y="-362"/>
                <wp:lineTo x="-62" y="21733"/>
                <wp:lineTo x="21579" y="21733"/>
                <wp:lineTo x="21579" y="-362"/>
                <wp:lineTo x="-62" y="-362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29" cy="1136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333" w:rsidRDefault="00885333" w:rsidP="00885333">
      <w:pPr>
        <w:pStyle w:val="Sinespaciado"/>
        <w:ind w:left="72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:rsidR="00885333" w:rsidRDefault="00885333" w:rsidP="0088533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885333" w:rsidRPr="00885333" w:rsidRDefault="00805A71" w:rsidP="00885333">
      <w:pPr>
        <w:pStyle w:val="Sinespaciad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GoBack"/>
      <w:bookmarkEnd w:id="0"/>
      <w:r w:rsidRPr="00805A71">
        <w:rPr>
          <w:rFonts w:asciiTheme="majorHAnsi" w:hAnsiTheme="majorHAnsi" w:cstheme="majorHAnsi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37107B">
            <wp:simplePos x="0" y="0"/>
            <wp:positionH relativeFrom="margin">
              <wp:align>center</wp:align>
            </wp:positionH>
            <wp:positionV relativeFrom="paragraph">
              <wp:posOffset>52243</wp:posOffset>
            </wp:positionV>
            <wp:extent cx="5212532" cy="5006774"/>
            <wp:effectExtent l="0" t="0" r="7620" b="3810"/>
            <wp:wrapTight wrapText="bothSides">
              <wp:wrapPolygon edited="0">
                <wp:start x="0" y="0"/>
                <wp:lineTo x="0" y="21534"/>
                <wp:lineTo x="21553" y="21534"/>
                <wp:lineTo x="2155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5333" w:rsidRPr="00885333" w:rsidSect="00885333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81AC5"/>
    <w:multiLevelType w:val="hybridMultilevel"/>
    <w:tmpl w:val="EFF05A9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33"/>
    <w:rsid w:val="0002114C"/>
    <w:rsid w:val="00192C08"/>
    <w:rsid w:val="001D5BAC"/>
    <w:rsid w:val="001F461B"/>
    <w:rsid w:val="00241DCB"/>
    <w:rsid w:val="002E7431"/>
    <w:rsid w:val="00325B96"/>
    <w:rsid w:val="0033622C"/>
    <w:rsid w:val="003C5142"/>
    <w:rsid w:val="003D4EFD"/>
    <w:rsid w:val="003F36A7"/>
    <w:rsid w:val="0042360B"/>
    <w:rsid w:val="00442EA6"/>
    <w:rsid w:val="00474BD4"/>
    <w:rsid w:val="0048262B"/>
    <w:rsid w:val="0053588B"/>
    <w:rsid w:val="00674CE9"/>
    <w:rsid w:val="00687A6A"/>
    <w:rsid w:val="006F0C49"/>
    <w:rsid w:val="007940F3"/>
    <w:rsid w:val="00805A71"/>
    <w:rsid w:val="00860722"/>
    <w:rsid w:val="00885333"/>
    <w:rsid w:val="008A09A3"/>
    <w:rsid w:val="00983F67"/>
    <w:rsid w:val="00A377FF"/>
    <w:rsid w:val="00C14272"/>
    <w:rsid w:val="00C60DAC"/>
    <w:rsid w:val="00EF333B"/>
    <w:rsid w:val="00F9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898E"/>
  <w15:chartTrackingRefBased/>
  <w15:docId w15:val="{EEF59BD2-0ECD-43B6-B56C-3B8466C9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8533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8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BRICEÑO ANA GABRIELA</dc:creator>
  <cp:keywords/>
  <dc:description/>
  <cp:lastModifiedBy>SILVA BRICEÑO ANA GABRIELA</cp:lastModifiedBy>
  <cp:revision>1</cp:revision>
  <dcterms:created xsi:type="dcterms:W3CDTF">2020-08-07T22:28:00Z</dcterms:created>
  <dcterms:modified xsi:type="dcterms:W3CDTF">2020-08-08T03:24:00Z</dcterms:modified>
</cp:coreProperties>
</file>