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2026-05-08</w:t>
      </w:r>
    </w:p>
    <w:p>
      <w:pPr>
        <w:pStyle w:val="Heading1"/>
      </w:pPr>
      <w:r>
        <w:t>OFERTA 2 — di_oferta_2.json</w:t>
      </w:r>
    </w:p>
    <w:p>
      <w:r>
        <w:t>Total neconcordanțe: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di_oferta_2.json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226008 - 45000000 UTILITATI-RETELE EXTERIOARE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utilitati-retele exterioare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3 (m) in pamint, in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vizitare stas 2448-73 cu camera lucru hc=...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dublustrat pt apometru cu instalatie 3/4'...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clapera de sens cu mufe, dn=63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impuritati y dn65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226018 - CANALIZARE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40.0 mc, ofertat 34.2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76.0 tona, ofertat 61.56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pvc-kg 110x3. 0x1000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vizitare stas 2448-73 cu camera lucru hc=...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pvc basic line d=1000 mm, alcatuit din ba...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avertizare &lt;kompactkit&gt; canal 11, 5cmx 0,...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umid.natur.desc.dep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$7002026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bazin vidanjabil pafsin 20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bazin vidanjabil 40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imbib cu apa desc aut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rezervor depozit pt combustibil lichid, cilindr...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226028 - ALIMENTARE CU E.E. SI ILUMINAT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utilitati-retele exterioare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transee pt cabl el in pam cu umid.na...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identificarea cablurilor in profile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pvc inscriptionat, pentru avertizare cabl...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W2G02B31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mont.cablu subt.1 kv gr 2,901-3,200 kg/m cu-al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$3275680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cyaby-f 3x95+50, 717604713601...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3 (m) in pamint, in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$3272541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protectie cablu d 110 gofrat albastru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 5×25, 7430250005, iproeb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electric cyabyf 3 x 2,5 1kv - cabluri ene...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W2A16A1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simplu teava ol in fundatie turnata teren...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 publ tip lampadar ptr lampa cu vap...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din teava de otel zincata pentru legar...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W2E12J01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distrib mod ideb mont firida sig mpr 315...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pentru priza de pamant . 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E.E. SI ILUMINAT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226038 - 45000000 UTILITATI-RETELE EXTERIOARE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1900.0 m, ofertat 100.0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 material: manopera: utilaj...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1900.0 m, ofertat 200.0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utilitati-retele exterioare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TCC23B1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de tv in circuit inchis : monitor vi...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$2428909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video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protectie cablu d 40 gofrat albastru dublu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cu fir cu diametrul exterior de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TCA26A1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etanseitatii cablului coaxial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226108 - STRUCTURA DE REZISTENTA CUPOLA TEREN TENIS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teren de tenis acoperit lista cu canti...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esign studio s.r.l spor pt fiecare 10 m in plus...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senile 1,0-2,50mc.in pam ter.cat.1 la dist.de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. natur desc dep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18.144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in fundatii izolate cu volu...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60.48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sportiva covor cauciuc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pentru subturnari repol vm 30 / murexin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$6303624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ferme zabrele din profile deschidere &lt;15 m g0,1...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226108 =&gt; OFERTA categoriei 226208.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226308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226108 =&gt; OFERTA categoriei 226308.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226108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 conducta, pina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226108 =&gt; OFERTA categoriei 226208.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226118 - ARHITECTURA -teren tenis acoperi t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pentru protejarea terasei pe timp ploio...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 toc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siguranta refolos la exec invelitori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226208 - STRUCTURA DE REZISTENTA (vestiar, grupuri sanit...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8.24 tona, ofertat 7.14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64.0 ora, ofertat 40.0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dep . ter cat 1 in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 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in fundatii continue, radie...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 design studio s.r.l.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52.416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54.432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sarpanta din lemn executata pe scaune la inveli...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plasa sudate la inaltimi mai mici sau egal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'CC03C' identic, dar categorii DIFERITE. Cod CC03C: REF categoriei 226208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226208 =&gt; OFERTA categoriei 226108.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226308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226208 =&gt; OFERTA categoriei 226308.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pt beton in elevatie din panouri refol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'CB02A1' identic, dar categorii DIFERITE. Cod CB02A1: REF categoriei 226208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cald cu carton bit lip mast bit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'IZF04B1' identic, dar categorii DIFERITE. Cod IZF04B1: REF categoriei 226208 =&gt; OFERTA categoriei 226408.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226218 - ARHITECTURA teren tenis si grupuri sanitare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interioare, driscuite, la stilpi,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7.344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interioare finisaj fin sclivisite,de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faianta, aceeasi culoare si format, 15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faianta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223.65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234.6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 -82.160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81.37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sipci rasinoasa 28x48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sorturi, glafuri, gulere tabla al 1,5mm gros cu 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'IZE01A1' identic, dar categorii DIFERITE. Cod IZE01A1: REF categoriei 226218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226228 - INSTALATII SANITARE OB.2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,, coprax' 2204/ 50hz/700w...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ora, ofertat 0.5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imbinare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ppr pn 16 pentru apa calda 20x2.8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@teu pexal mmm 20 cod 67101115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pentru tevi din polietilena interior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otelfpvc de al&amp; mccu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dn25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grd interior-exterior ppr 25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32-25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 fara racord...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lavo...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PN10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robinet de trecere cu ventil si mufe, cu sau fara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'SD07C' identic, dar categorii DIFERITE. Cod SD07C: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(colector) confect din tabla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'SB43A1' identic, dar categorii DIFERITE. Cod SB43A1: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ventil, tabla, mont pe coloane aeris din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'SB27A' identic, dar categorii DIFERITE. Cod SB27A: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sanitar, montat pe console fix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'SC07A1' identic, dar categorii DIFERITE. Cod SC07A1: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din fonta sau teava de alama pt lavoar de po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'SC19B1' identic, dar categorii DIFERITE. Cod SC19B1: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 din portelan sanitar tip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'SC25A1' identic, dar categorii DIFERITE. Cod SC25A1: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oglinda sanit semicrist.margini . slef.cu dimens 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'SC26A1' identic, dar categorii DIFERITE. Cod SC26A1: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reglaj, de colt, din alama nichelata,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'SD12A1' identic, dar categorii DIFERITE. Cod SD12A1: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sapuniera din portelan sanitar, tip sa2- 15, apare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'SC28B1' identic, dar categorii DIFERITE. Cod SC28B1: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portprosop din am nichel mont . pe pereti tip u,cu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'SC24A1' identic, dar categorii DIFERITE. Cod SC24A1: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lavoar semipot, portel san, incl pt hand, tevi sc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'SC04A' identic, dar categorii DIFERITE. Cod SC04A: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dispozitiv de montare a ghidului de unda: consola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'TCC18C1' identic, dar categorii DIFERITE. Cod TCC18C1: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 brat bascul, stativa, pt lavoar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'SD04A' identic, dar categorii DIFERITE. Cod SD04A: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pentru lavoar tip avind diametrul de 1/2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'SD05A1' identic, dar categorii DIFERITE. Cod SD05A1: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etajera, portelan sanitar montata pe perete din zi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'SC12A' identic, dar categorii DIFERITE. Cod SC12A: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oglinda sanit semicrist, cu marg slef, de 400x500m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portprosop alama nichel, bachel, etc, mont pe per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'SC11A' identic, dar categorii DIFERITE. Cod SC11A: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portpahar, sapuniera fonta em, portelan sanit, etc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'SC14A' identic, dar categorii DIFERITE. Cod SC14A: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pentru closet din portelan sanitar cu sifon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'SC13A1' identic, dar categorii DIFERITE. Cod SC13A1: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rezervor pt spalare vas wc, din portelan tip duobl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'SC16G1' identic, dar categorii DIFERITE. Cod SC16G1: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rama pentru vas de closet, din polipropilena cu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'SC18A5' identic, dar categorii DIFERITE. Cod SC18A5: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suport pt hirtie calitatea 1 (porthirtie ) din por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'SC30A2' identic, dar categorii DIFERITE. Cod SC30A2: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coturi pvc-u, pt canalizare, cu imbinare prin lipi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vas clos, echip, semiport, port san incl pt hand,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reglaj , drept sau coltar, mont inaintea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'SD05A' identic, dar categorii DIFERITE. Cod SD05A: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suport pt hirtie calitatea 1 (porthirtie ) din tab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'SC30A5' identic, dar categorii DIFERITE. Cod SC30A5: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portpahar din fonta, emailat, simplu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'SC27A2' identic, dar categorii DIFERITE. Cod SC27A2: REF categoriei 226228 =&gt; OFERTA categoriei 226528.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226248 - INSTALATII VENTILATIE OB.2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de aer det tip 61/105 avind perimetrul 14...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anemostat plan patrat det tip 61/272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VA02B08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canale drepte conf pe sant cu perim sect de 400...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226258 - INSTALATII DE INCALZIRE OB.2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226268 - INSTALATII ELECTRICE tari OB.2 curenti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panou, dulap, celula sau pupitr...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(vestiar) , confectii metalice,...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4x1,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3x1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. paratrasnet prot leg pami...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226278 - INSTALATIE VOCE-DATE-OB.2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aparat telegr teleim transmit autom recept...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cabinet 18u, montat pe perete, usa din sticla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unitate 4 ventilatoare cu termostate si intreru...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montarea aparatelor in panouri, dulapuri,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inst com semnaliz . blocari, tras prin 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226288 - SISTEM SUPRAVEGHEREA VIDEO -OB2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. autom receptor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digital video recorder 16 canale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transmit.autom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hard disk stocare imagini 2 tb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TCC23B1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de tv in circuit inchis: monitor vid...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video color all-in-one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video interior, color, varifocala, alime...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electric de comanda semnalizari blocari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aparat telegr teleim transmit.autom recept...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226308 - STRUCTURA DE REZISTENTA- (graden e 2 BUC)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tona, ofertat 15.0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 greutat...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 material...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480.0 ora, ofertat 200.0 ora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pt fiecare 10 m in plus la tsc18b1 buldoze...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ter.cat.2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1052.98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in fundatii izolate cụ volu...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120.96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5mm 2x5m (10x10)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pentru subturnari repol vm 30 / murexin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$6302242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$6300024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$6304721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TRA04A50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 semifabr cu autoremorche...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 conducta, pina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226308 =&gt; OFERTA categoriei 226408.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226318 - IMPREJMUIRE TEREN FOTBAL -380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amenajari exterioare lista cu cantitat...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gropi cu larg.1-1,5m cu sprij.evac.m...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fundatii (continue,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c15/12 (bc15/b200)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18.144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. fasonare bare pt fundatii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imprejmuiri din sirma cu rame de otel pe stilpi...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$2940094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diverse din profile stalpi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12850.0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$3273618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gard impletita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226328 - ARHITECTURA GRADENE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din tabla cutata fixata cu suruburi...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$3644857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cutat zincat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590.515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din panouri de tabla cutata prinse cu su...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$2950019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tabla perforata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577.195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$3276982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rectangulara 6m 70x40x4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226338 - TEREN FOTBAL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balast, semifabricatelor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2857.0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balast, semifabricatelor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2857.0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amenajari exterioare lista cu cantitat...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exec.cu...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umplut cu rulou compresor 10 -12t,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asternerea pam vegetal pe teren cu panta &lt;20%,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pamant vegetal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$2601209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@membrana hidroizol bituminoasa antiradacina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gazon natural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226348 - SPATII VERZI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asternerea pam vegetal pe teren cu panta &lt;20%,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pamant vegetal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protejarea si inierbarea cu material textil ins...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man.cu stropit.a straturilor de pam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apa cu autovehic speciale (cis...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226358 - ALEI PIETONALE SI CAROSABILE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5.96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grosime 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concasat -sort 4-8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procurare profil ecologoc fagure' 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$2820003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analiza de laborator pentru determinarea compac...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226368 - INSTALATIE IRIGATIE SPATII VERZI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dep . ter cat 1 in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 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insertie metalica design studio s.r.l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226408 - STRUCTURA DE REZISTENTA (vestiar, grupuri sanit...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2 in cond...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 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140.66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TSJ01A1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stabilizarea terasamentelor in amplasament prin...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var bulgari pentru constructii tip 2 vrac s 146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78.624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90.72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 scari-inchideri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scoabe otel pentru constructii din lemn lat, 65...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plasa sudate la inaltimi mai mici sau egal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'CC03C' identic, dar categorii DIFERITE. Cod CC03C: REF categoriei 226408 =&gt; OFERTA categoriei 226208.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226408 =&gt; OFERTA categoriei 226108.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 conducta, pina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226308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226408 =&gt; OFERTA categoriei 226308.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cald cu carton bit lip mast bit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'IZF04B1' identic, dar categorii DIFERITE. Cod IZF04B1: REF categoriei 226408 =&gt; OFERTA categoriei 226208.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226418 - ARHITECTURA VESTIARE FOTBALIST SI SALA FITNESS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16.926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45.81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interioare, driscuite, la stilpi ,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15.714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interioare finisaj fin sclivisite,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faianta, aceeasi culoare si format, 15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faianta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457.6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-250.640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250.64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170.98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245.82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$2800005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dale pvc 9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$2800000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dale pvc 2.5 mm grosime 2.5 mm, strat uzura 0.7...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pvc pardoseala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cordon sudura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$4200013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flexibila pentru covor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$4220012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neoprenic- pintru lipire plinte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$2947003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rezistenta la foc 90 min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sipci rasinoasa 28×48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termoizolant din placi din vata minerala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ora pr schela met tub ext s640mp g=11- 13,5 3sc...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193.68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226428 - INSTALATII SANITARE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 material: manopera: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imbinare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ppr pn 16 pentru apa calda 20x2.8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@teu pexal mmm 20 cod 67101115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pentru tevi din polietilena interior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otelfpvc de al&amp; mccu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dn25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grd interior-exterior ppr 25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32-25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1'1/2 giacomini dn 40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50x45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 excentrica 75/110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32x45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rigole dus inox buc montat lavoar grup sanitar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 f spatar l12-630mm alb c 2 n1080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wc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$6705000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dus, include baterie dus, coloana dus...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 cu dus fix de 1/2 toli, din fon...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robinet de trecere cu ventil si mufe, cu sau fara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'SD07C' identic, dar categorii DIFERITE. Cod SD07C: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226428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sanitar, montat pe console fix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'SC07A1' identic, dar categorii DIFERITE. Cod SC07A1: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din fonta sau teava de alama pt lavoar de po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'SC19B1' identic, dar categorii DIFERITE. Cod SC19B1: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 din portelan sanitar tip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'SC25A1' identic, dar categorii DIFERITE. Cod SC25A1: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oglinda sanit semicrist.margini . slef.cu dimens 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'SC26A1' identic, dar categorii DIFERITE. Cod SC26A1: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'SC31A1' identic, dar categorii DIFERITE. Cod SC31A1: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 stativa, pentru lavoar avin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reglaj, de colt, din alama nichelata,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'SD12A1' identic, dar categorii DIFERITE. Cod SD12A1: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sapuniera din portelan sanitar, tip sa2- 15, apare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'SC28B1' identic, dar categorii DIFERITE. Cod SC28B1: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portprosop din am nichel mont pe pereti tip u, cu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'SC24A1' identic, dar categorii DIFERITE. Cod SC24A1: REF categoriei 226428 =&gt; OFERTA categoriei 226228.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226448 - INSTALATII VENTILATIE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$3272502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silent-100cz - d=100 - 230v - 9...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de aer det tip 61/105 avind perimetrul 14...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$2997228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exterioare cu jaluzele fixe, dn125, cu 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anemostat plan patrat det tip 61/272 design stu...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VA02B08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canale drepte conf pe sant cu perim sect de 400...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tubulatura circulara rigida neizolata d= 125,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226458 - INSTALATII INCALZIRE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$5700801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montaj pe perete 1500w, preva...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226468 - INST. CLIMATIZARE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aparat aer conditionat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cupru montata prin sudura la legatura...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cupru colac 1/4 (6,35 mm) pentru aer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cupru colac 50 m izolata 3/8 (9.52 mm)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vacuumarea si umplerea instal cu agent frigorif...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 design studio s.r.l - proiect inițial 424...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226478 - INSTALATII ELECTRICE curenti tari OB.4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panou, dulap, celula sau pupitr...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secundar, ip54, confectii metal...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424-rev/ 2024 cablu cyyf 4x1, 5 - proiect actua...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3x1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paratrasnet prot leg pamint...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226488 - INSTALATIE VOCE-DATE-OB.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transmit.autom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cabinet 18u, montat pe perete, usa din sticla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unitate 4 ventilatoare cu termostate si intreru...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aparatelor in panouri, dulapuri, cutii...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inst com semnaliz blocari , tras prin tub...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226498 - SISTEM SUPRAVEGHEREA VIDEO -OB4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. autom receptor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digital video recorder 16 canale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hard disk stocare imagini 2 tb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TCC23B1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de tv in circuit inchis : monitor vi...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video color all-in-one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video interior, color, varifocala, alime...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electric de comanda semnalizari blocari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226508 - STRUCTURA DE REZISTENTA (grupuri sanitare publice)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48.0 ora, ofertat 20.0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 desc.aut ter 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 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in fundatii continue, radie...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 design studio s.r.l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28.23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822.15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sarpanta din lemn executata pe scaune la inveli...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pt beton in elevatie din panouri refol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226308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'CB02A1' identic, dar categorii DIFERITE. Cod CB02A1: REF categoriei 226508 =&gt; OFERTA categoriei 226308.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cald cu carton bit lip mast bit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'IZF04B1' identic, dar categorii DIFERITE. Cod IZF04B1: REF categoriei 226508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226518 - ARHITECTURA grupuri sanitare publice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4.34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interioare, driscuite, la stilpi ,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interioare finisaj fin sclivisite,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faianta, aceeasi culoare si format, 15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faianta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163.8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 mp vopsit...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-24.960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24.96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24.72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sipci rasinoasa 28x48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termoizolant din placi din vata minerala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ora pr schela met tub . ext s640mp g=11- 13,5 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cald cu carton bit lip mast bit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'IZF04B1' identic, dar categorii DIFERITE. Cod IZF04B1: REF categoriei 226518 =&gt; OFERTA categoriei 226508.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sorturi, glafuri, gulere tabla al 1,5mm gros cu 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'IZE01A1' identic, dar categorii DIFERITE. Cod IZE01A1: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ora pr schela met tub . ext s640mp g=11- 13,5 3sch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'AUT1303' identic, dar categorii DIFERITE. Cod AUT1303: REF categoriei 226518 =&gt; OFERTA categoriei 226218.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226528 - INSTALATII SANITARE OB.5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2204/ 50hz/700w material: manopera: utilaj: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ora, ofertat 0.5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grupuri sanitare publice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imbinare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ppr pn 16 pentru apa calda 20x2.8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20x20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pentru tevi din polietilena interior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otelfpvc de al&amp; mccu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dn25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grd interior-exterior ppr 25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32-25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50x45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110×3.2...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$3272973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110,45 grade pp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ramificatie 110/110/45 buc montat lavoar grup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lavo...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DN32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 material: manopera: utilaj: transport: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piese leg (cot, red, piesa curat mufa dubla, comp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'SB09A' identic, dar categorii DIFERITE. Cod SB09A: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226528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(colector) confect din tabla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'SB43A1' identic, dar categorii DIFERITE. Cod SB43A1: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ventil, tabla, mont pe coloane aeris din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'SB27A' identic, dar categorii DIFERITE. Cod SB27A: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lavoar semipot, portel san, incl pt hand, tevi sc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'SC04A' identic, dar categorii DIFERITE. Cod SC04A: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dispozitiv de montare a ghidului de unda: consola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'TCC18C1' identic, dar categorii DIFERITE. Cod TCC18C1: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 brat bascul, stativa, pt lavoar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'SD04A' identic, dar categorii DIFERITE. Cod SD04A: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pentru lavoar tip avind diametrul de 1/2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'SD05A1' identic, dar categorii DIFERITE. Cod SD05A1: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etajera, portelan sanitar montata pe perete din zi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'SC12A' identic, dar categorii DIFERITE. Cod SC12A: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oglinda sanit semicrist, cu marg slef, de 400x500m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portprosop alama nichel, bachel, etc, mont pe per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'SC11A' identic, dar categorii DIFERITE. Cod SC11A: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portpahar, sapuniera fonta em, portelan sanit, etc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'SC14A' identic, dar categorii DIFERITE. Cod SC14A: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pentru closet din portelan sanitar cu sifon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'SC13A1' identic, dar categorii DIFERITE. Cod SC13A1: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rezervor pt spalare vas wc, din portelan tip duobl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'SC16G1' identic, dar categorii DIFERITE. Cod SC16G1: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rama pentru vas de closet, din polipropilena cu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'SC18A5' identic, dar categorii DIFERITE. Cod SC18A5: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suport pt hirtie calitatea 1 (porthirtie ) din por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'SC30A2' identic, dar categorii DIFERITE. Cod SC30A2: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coturi pvc-u, pt canalizare, cu imbinare prin lipi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 , echip, semiport, port san incl pt hand,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reglaj , drept sau coltar, mont inaintea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'SD05A' identic, dar categorii DIFERITE. Cod SD05A: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suport pt hirtie calitatea 1 (porthirtie ) din tab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'SC30A5' identic, dar categorii DIFERITE. Cod SC30A5: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portpahar din fonta, emailat, simplu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'SC27A2' identic, dar categorii DIFERITE. Cod SC27A2: REF categoriei 226528 =&gt; OFERTA categoriei 226228.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226538 - INSTALATII VENTILATIE OB.5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de aer det tip 61/105 avind perimetrul 14...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anemostat plan patrat det tip 61/272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VA02B08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canale drepte conf pe sant cu perim sect de 400...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226548 - INSTALATII TERMICE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226558 - INSTALATII ELECTRICE curenti tari OB.5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grupuri sanitare publice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panou, dulap, celula sau pupitr...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$7312921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teg1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secundar, ip54, confectii metal...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5x10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3x1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1x14w, montaj aparent, ip4...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paratrasnet prot leg pamint...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226568 - INSTALATIE VOCE-DATE-OB.5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grupuri sanitare publice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. autom receptor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cabinet 18u, montat pe perete, usa din sticla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unitate 4 ventilatoare cu termostate si intreru...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aparatelor in panouri, dulapuri, cutii...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 design studio...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inst com semnaliz blocari, tras prin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226578 - SISTEM SUPRAVEGHEREA VIDEO -OB5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digital video recorder 16 canale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hard disk stocare imagini 2 tb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TCC23B1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de tv in circuit inchis : monitor vi...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video color all-in-one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electric de comanda semnalizari blocari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gre...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226708 - ORG SANTIER- MONTARE WC ECOLOGIC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$4104443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costul inchirieri wc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zi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226718 - ORG. SANTIER- CONTAINER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$7000367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baraca tip container, izolat termic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 greutate...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6- 9,9tf cu brat cu zabrele greutate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226718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226F08 - 45000000 AMENAJARI EXTERIOARE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amenajari exterioare lista cu cantitat...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