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D7C" w14:paraId="06BA8583" w14:textId="77777777" w:rsidTr="009022FC">
        <w:tc>
          <w:tcPr>
            <w:tcW w:w="10456" w:type="dxa"/>
            <w:shd w:val="clear" w:color="auto" w:fill="D0CECE" w:themeFill="background2" w:themeFillShade="E6"/>
          </w:tcPr>
          <w:p w14:paraId="6FAE247B" w14:textId="4639E079" w:rsidR="00344D7C" w:rsidRPr="00A613CE" w:rsidRDefault="009022FC" w:rsidP="009022FC">
            <w:pPr>
              <w:jc w:val="center"/>
              <w:rPr>
                <w:b/>
                <w:bCs/>
                <w:sz w:val="32"/>
                <w:szCs w:val="32"/>
              </w:rPr>
            </w:pPr>
            <w:r w:rsidRPr="00A613CE">
              <w:rPr>
                <w:b/>
                <w:bCs/>
                <w:sz w:val="32"/>
                <w:szCs w:val="32"/>
              </w:rPr>
              <w:t xml:space="preserve">Laboratorio </w:t>
            </w:r>
            <w:r w:rsidR="00CA4F29" w:rsidRPr="00A613CE">
              <w:rPr>
                <w:b/>
                <w:bCs/>
                <w:sz w:val="32"/>
                <w:szCs w:val="32"/>
              </w:rPr>
              <w:t>8</w:t>
            </w:r>
            <w:r w:rsidR="00A613CE">
              <w:rPr>
                <w:b/>
                <w:bCs/>
                <w:sz w:val="32"/>
                <w:szCs w:val="32"/>
              </w:rPr>
              <w:t xml:space="preserve"> – Mercoledì 24/11/2020</w:t>
            </w:r>
          </w:p>
        </w:tc>
      </w:tr>
      <w:tr w:rsidR="00AA607F" w14:paraId="0825F5E7" w14:textId="77777777" w:rsidTr="00344D7C">
        <w:tc>
          <w:tcPr>
            <w:tcW w:w="10456" w:type="dxa"/>
          </w:tcPr>
          <w:p w14:paraId="6BC72491" w14:textId="77777777" w:rsidR="007366F4" w:rsidRPr="00411829" w:rsidRDefault="00E8682B" w:rsidP="00F005D0">
            <w:pPr>
              <w:rPr>
                <w:b/>
                <w:bCs/>
                <w:u w:val="single"/>
              </w:rPr>
            </w:pPr>
            <w:r w:rsidRPr="00411829">
              <w:rPr>
                <w:b/>
                <w:bCs/>
                <w:u w:val="single"/>
              </w:rPr>
              <w:t>Libretto universitario</w:t>
            </w:r>
          </w:p>
          <w:p w14:paraId="05E2A86B" w14:textId="6AD9F6D8" w:rsidR="00E8682B" w:rsidRDefault="00E8682B" w:rsidP="00E8682B">
            <w:pPr>
              <w:pStyle w:val="Paragrafoelenco"/>
              <w:numPr>
                <w:ilvl w:val="0"/>
                <w:numId w:val="2"/>
              </w:numPr>
            </w:pPr>
            <w:r>
              <w:t>Riprendiamo l’idea del libretto universitario realizzata con Javascript dal professore Tanganelli.</w:t>
            </w:r>
          </w:p>
          <w:p w14:paraId="46DF9FD3" w14:textId="3F265B34" w:rsidR="00072CE1" w:rsidRDefault="00072CE1" w:rsidP="00E8682B">
            <w:pPr>
              <w:pStyle w:val="Paragrafoelenco"/>
              <w:numPr>
                <w:ilvl w:val="0"/>
                <w:numId w:val="2"/>
              </w:numPr>
            </w:pPr>
            <w:r>
              <w:t xml:space="preserve">Per i concetti di deviazione standard e mediana vedere il </w:t>
            </w:r>
            <w:r w:rsidR="00323CFB">
              <w:t>L</w:t>
            </w:r>
            <w:r>
              <w:t>aboratorio</w:t>
            </w:r>
            <w:r w:rsidR="00323CFB">
              <w:t xml:space="preserve"> 3.</w:t>
            </w:r>
          </w:p>
          <w:p w14:paraId="04C0EE1E" w14:textId="67DE0D56" w:rsidR="00E8682B" w:rsidRDefault="004822DD" w:rsidP="00E8682B">
            <w:pPr>
              <w:pStyle w:val="Paragrafoelenco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BC4C47" wp14:editId="7D400441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283037</wp:posOffset>
                      </wp:positionV>
                      <wp:extent cx="2369127" cy="477981"/>
                      <wp:effectExtent l="0" t="0" r="12700" b="17780"/>
                      <wp:wrapNone/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127" cy="47798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DCA3C" w14:textId="4B6A708D" w:rsidR="004822DD" w:rsidRPr="004822DD" w:rsidRDefault="004822DD" w:rsidP="004822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822DD">
                                    <w:rPr>
                                      <w:color w:val="000000" w:themeColor="text1"/>
                                    </w:rPr>
                                    <w:t xml:space="preserve">Sono evidenziate in </w:t>
                                  </w:r>
                                  <w:r w:rsidRPr="004822D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grassetto</w:t>
                                  </w:r>
                                  <w:r w:rsidRPr="004822DD">
                                    <w:rPr>
                                      <w:color w:val="000000" w:themeColor="text1"/>
                                    </w:rPr>
                                    <w:t xml:space="preserve"> funzioni PHP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molto utili da tenere in 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BC4C47" id="Rettangolo 11" o:spid="_x0000_s1026" style="position:absolute;left:0;text-align:left;margin-left:314.5pt;margin-top:22.3pt;width:186.55pt;height:37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" filled="f" strokecolor="black [3213]" strokeweight="1.5pt">
                      <v:textbox>
                        <w:txbxContent>
                          <w:p w14:paraId="38DDCA3C" w14:textId="4B6A708D" w:rsidR="004822DD" w:rsidRPr="004822DD" w:rsidRDefault="004822DD" w:rsidP="004822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22DD">
                              <w:rPr>
                                <w:color w:val="000000" w:themeColor="text1"/>
                              </w:rPr>
                              <w:t xml:space="preserve">Sono evidenziate in </w:t>
                            </w:r>
                            <w:r w:rsidRPr="004822DD">
                              <w:rPr>
                                <w:b/>
                                <w:bCs/>
                                <w:color w:val="000000" w:themeColor="text1"/>
                              </w:rPr>
                              <w:t>grassetto</w:t>
                            </w:r>
                            <w:r w:rsidRPr="004822DD">
                              <w:rPr>
                                <w:color w:val="000000" w:themeColor="text1"/>
                              </w:rPr>
                              <w:t xml:space="preserve"> funzioni PHP </w:t>
                            </w:r>
                            <w:r>
                              <w:rPr>
                                <w:color w:val="000000" w:themeColor="text1"/>
                              </w:rPr>
                              <w:t>molto utili da tenere in mente.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682B">
              <w:t xml:space="preserve">Realizziamo la stessa cosa in PHP utilizzando le variabili </w:t>
            </w:r>
            <w:r w:rsidR="00E8682B" w:rsidRPr="00323CFB">
              <w:rPr>
                <w:rFonts w:ascii="Courier New" w:hAnsi="Courier New" w:cs="Courier New"/>
              </w:rPr>
              <w:t>$_SESSION</w:t>
            </w:r>
            <w:r w:rsidR="00E8682B">
              <w:t>:</w:t>
            </w:r>
            <w:r w:rsidR="00E8682B">
              <w:br/>
            </w:r>
          </w:p>
          <w:p w14:paraId="33AD4530" w14:textId="23D238C5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>&lt;!DOCTYPE html&gt;</w:t>
            </w:r>
          </w:p>
          <w:p w14:paraId="19441862" w14:textId="056B4576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>&lt;html&gt;</w:t>
            </w:r>
          </w:p>
          <w:p w14:paraId="64682830" w14:textId="76B5F7C8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&lt;head&gt;</w:t>
            </w:r>
          </w:p>
          <w:p w14:paraId="0ADAA94F" w14:textId="52CFFBAD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5640A5">
              <w:rPr>
                <w:rFonts w:ascii="Courier New" w:hAnsi="Courier New" w:cs="Courier New"/>
              </w:rPr>
              <w:t>&lt;meta charset="utf-8"&gt;</w:t>
            </w:r>
          </w:p>
          <w:p w14:paraId="019DF672" w14:textId="4EDD6E94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5640A5">
              <w:rPr>
                <w:rFonts w:ascii="Courier New" w:hAnsi="Courier New" w:cs="Courier New"/>
              </w:rPr>
              <w:t>&lt;title&gt;LIBRETTO UNIVERSITARIO&lt;/title&gt;</w:t>
            </w:r>
          </w:p>
          <w:p w14:paraId="2404367A" w14:textId="7DA3470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5640A5">
              <w:rPr>
                <w:rFonts w:ascii="Courier New" w:hAnsi="Courier New" w:cs="Courier New"/>
              </w:rPr>
              <w:t>&lt;style&gt;</w:t>
            </w:r>
          </w:p>
          <w:p w14:paraId="50AAAF9A" w14:textId="3D46DDC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640A5">
              <w:rPr>
                <w:rFonts w:ascii="Courier New" w:hAnsi="Courier New" w:cs="Courier New"/>
              </w:rPr>
              <w:t>form &gt; span {</w:t>
            </w:r>
          </w:p>
          <w:p w14:paraId="3F1F7EA6" w14:textId="3E47E9B8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display: block;</w:t>
            </w:r>
          </w:p>
          <w:p w14:paraId="364A846A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float: left;</w:t>
            </w:r>
          </w:p>
          <w:p w14:paraId="63C6B5BD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width: 70px;</w:t>
            </w:r>
          </w:p>
          <w:p w14:paraId="59370EB1" w14:textId="57B7ABD0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640A5">
              <w:rPr>
                <w:rFonts w:ascii="Courier New" w:hAnsi="Courier New" w:cs="Courier New"/>
              </w:rPr>
              <w:t>}</w:t>
            </w:r>
          </w:p>
          <w:p w14:paraId="303B7FE2" w14:textId="0639AF02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5640A5">
              <w:rPr>
                <w:rFonts w:ascii="Courier New" w:hAnsi="Courier New" w:cs="Courier New"/>
              </w:rPr>
              <w:t>&lt;/style&gt;</w:t>
            </w:r>
          </w:p>
          <w:p w14:paraId="75A5C3EF" w14:textId="36A8A0E8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&lt;/head&gt;</w:t>
            </w:r>
          </w:p>
          <w:p w14:paraId="01987C02" w14:textId="0E19EBEF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&lt;body&gt;</w:t>
            </w:r>
          </w:p>
          <w:p w14:paraId="146F674B" w14:textId="30CB60A3" w:rsidR="005640A5" w:rsidRPr="005640A5" w:rsidRDefault="00210504" w:rsidP="00921C21">
            <w:pPr>
              <w:pStyle w:val="Paragrafoelenco"/>
              <w:rPr>
                <w:rFonts w:ascii="Courier New" w:hAnsi="Courier New" w:cs="Courier New"/>
              </w:rPr>
            </w:pPr>
            <w:r w:rsidRPr="00C57613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0BC73C" wp14:editId="2A072B10">
                      <wp:simplePos x="0" y="0"/>
                      <wp:positionH relativeFrom="column">
                        <wp:posOffset>4666384</wp:posOffset>
                      </wp:positionH>
                      <wp:positionV relativeFrom="paragraph">
                        <wp:posOffset>132946</wp:posOffset>
                      </wp:positionV>
                      <wp:extent cx="1683328" cy="484909"/>
                      <wp:effectExtent l="0" t="0" r="0" b="0"/>
                      <wp:wrapNone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328" cy="4849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82C46" w14:textId="63D68205" w:rsidR="00C57613" w:rsidRPr="00C57613" w:rsidRDefault="00C57613" w:rsidP="00210504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Funzione per calcolare la deviazione standard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BC73C" id="Rettangolo 4" o:spid="_x0000_s1027" style="position:absolute;left:0;text-align:left;margin-left:367.45pt;margin-top:10.45pt;width:132.55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" filled="f" stroked="f" strokeweight="1pt">
                      <v:textbox>
                        <w:txbxContent>
                          <w:p w14:paraId="29B82C46" w14:textId="63D68205" w:rsidR="00C57613" w:rsidRPr="00C57613" w:rsidRDefault="00C57613" w:rsidP="00210504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Funzione per calcolare la deviazione standard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21C21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47293" wp14:editId="27334AD5">
                      <wp:simplePos x="0" y="0"/>
                      <wp:positionH relativeFrom="column">
                        <wp:posOffset>911918</wp:posOffset>
                      </wp:positionH>
                      <wp:positionV relativeFrom="paragraph">
                        <wp:posOffset>135370</wp:posOffset>
                      </wp:positionV>
                      <wp:extent cx="5410200" cy="2396664"/>
                      <wp:effectExtent l="0" t="0" r="19050" b="2286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0" cy="2396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E20E0" id="Rettangolo 2" o:spid="_x0000_s1026" style="position:absolute;margin-left:71.8pt;margin-top:10.65pt;width:426pt;height:18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" filled="f" strokecolor="black [3213]" strokeweight="1pt"/>
                  </w:pict>
                </mc:Fallback>
              </mc:AlternateContent>
            </w:r>
            <w:r w:rsidR="005640A5">
              <w:rPr>
                <w:rFonts w:ascii="Courier New" w:hAnsi="Courier New" w:cs="Courier New"/>
              </w:rPr>
              <w:t xml:space="preserve">      </w:t>
            </w:r>
            <w:r w:rsidR="005640A5" w:rsidRPr="005640A5">
              <w:rPr>
                <w:rFonts w:ascii="Courier New" w:hAnsi="Courier New" w:cs="Courier New"/>
              </w:rPr>
              <w:t>&lt;?php</w:t>
            </w:r>
          </w:p>
          <w:p w14:paraId="23A75DC3" w14:textId="2A87A4D6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 xml:space="preserve">function Stand_Deviation($arr) { </w:t>
            </w:r>
          </w:p>
          <w:p w14:paraId="66C4BD68" w14:textId="54C3CAE5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$num_of_elements = </w:t>
            </w:r>
            <w:r w:rsidRPr="007F45BE">
              <w:rPr>
                <w:rFonts w:ascii="Courier New" w:hAnsi="Courier New" w:cs="Courier New"/>
                <w:b/>
                <w:bCs/>
              </w:rPr>
              <w:t>count</w:t>
            </w:r>
            <w:r w:rsidRPr="005640A5">
              <w:rPr>
                <w:rFonts w:ascii="Courier New" w:hAnsi="Courier New" w:cs="Courier New"/>
              </w:rPr>
              <w:t xml:space="preserve">($arr); </w:t>
            </w:r>
          </w:p>
          <w:p w14:paraId="24A32822" w14:textId="4608F2A9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</w:t>
            </w:r>
          </w:p>
          <w:p w14:paraId="224762AA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$variance = 0.0; </w:t>
            </w:r>
          </w:p>
          <w:p w14:paraId="27A0E415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</w:t>
            </w:r>
          </w:p>
          <w:p w14:paraId="625AC8AD" w14:textId="552C5EC4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// calculating mean using array_sum() method </w:t>
            </w:r>
          </w:p>
          <w:p w14:paraId="4FD186E3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$average = </w:t>
            </w:r>
            <w:r w:rsidRPr="007F45BE">
              <w:rPr>
                <w:rFonts w:ascii="Courier New" w:hAnsi="Courier New" w:cs="Courier New"/>
                <w:b/>
                <w:bCs/>
              </w:rPr>
              <w:t>array_sum</w:t>
            </w:r>
            <w:r w:rsidRPr="005640A5">
              <w:rPr>
                <w:rFonts w:ascii="Courier New" w:hAnsi="Courier New" w:cs="Courier New"/>
              </w:rPr>
              <w:t xml:space="preserve">($arr)/$num_of_elements; </w:t>
            </w:r>
          </w:p>
          <w:p w14:paraId="34309DD7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</w:t>
            </w:r>
          </w:p>
          <w:p w14:paraId="28171688" w14:textId="10D84226" w:rsidR="005640A5" w:rsidRPr="005E7637" w:rsidRDefault="005640A5" w:rsidP="005E7637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foreach($arr as $i) </w:t>
            </w:r>
            <w:r w:rsidRPr="005E7637">
              <w:rPr>
                <w:rFonts w:ascii="Courier New" w:hAnsi="Courier New" w:cs="Courier New"/>
              </w:rPr>
              <w:t xml:space="preserve">{ </w:t>
            </w:r>
          </w:p>
          <w:p w14:paraId="542F18B9" w14:textId="34A1881C" w:rsidR="005640A5" w:rsidRPr="00921C21" w:rsidRDefault="005640A5" w:rsidP="00921C21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  </w:t>
            </w:r>
            <w:r w:rsidRPr="00921C21">
              <w:rPr>
                <w:rFonts w:ascii="Courier New" w:hAnsi="Courier New" w:cs="Courier New"/>
                <w:sz w:val="20"/>
                <w:szCs w:val="20"/>
              </w:rPr>
              <w:t xml:space="preserve">// sum of squares of differences between all numbers and means. </w:t>
            </w:r>
          </w:p>
          <w:p w14:paraId="2DD44953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  $variance += </w:t>
            </w:r>
            <w:r w:rsidRPr="007F45BE">
              <w:rPr>
                <w:rFonts w:ascii="Courier New" w:hAnsi="Courier New" w:cs="Courier New"/>
                <w:b/>
                <w:bCs/>
              </w:rPr>
              <w:t>pow</w:t>
            </w:r>
            <w:r w:rsidRPr="005640A5">
              <w:rPr>
                <w:rFonts w:ascii="Courier New" w:hAnsi="Courier New" w:cs="Courier New"/>
              </w:rPr>
              <w:t xml:space="preserve">(($i - $average), 2); </w:t>
            </w:r>
          </w:p>
          <w:p w14:paraId="440DC001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} </w:t>
            </w:r>
          </w:p>
          <w:p w14:paraId="5E8BD1CF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  </w:t>
            </w:r>
          </w:p>
          <w:p w14:paraId="34FCDE2C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    return (float)</w:t>
            </w:r>
            <w:r w:rsidRPr="007F45BE">
              <w:rPr>
                <w:rFonts w:ascii="Courier New" w:hAnsi="Courier New" w:cs="Courier New"/>
                <w:b/>
                <w:bCs/>
              </w:rPr>
              <w:t>sqrt</w:t>
            </w:r>
            <w:r w:rsidRPr="005640A5">
              <w:rPr>
                <w:rFonts w:ascii="Courier New" w:hAnsi="Courier New" w:cs="Courier New"/>
              </w:rPr>
              <w:t xml:space="preserve">($variance/$num_of_elements); </w:t>
            </w:r>
          </w:p>
          <w:p w14:paraId="63E40E02" w14:textId="2BDBB6CD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</w:t>
            </w:r>
            <w:r w:rsidR="005E7637">
              <w:rPr>
                <w:rFonts w:ascii="Courier New" w:hAnsi="Courier New" w:cs="Courier New"/>
              </w:rPr>
              <w:t xml:space="preserve">  </w:t>
            </w:r>
            <w:r w:rsidRPr="005640A5">
              <w:rPr>
                <w:rFonts w:ascii="Courier New" w:hAnsi="Courier New" w:cs="Courier New"/>
              </w:rPr>
              <w:t>}</w:t>
            </w:r>
          </w:p>
          <w:p w14:paraId="3EFA3C44" w14:textId="736559A1" w:rsidR="005640A5" w:rsidRPr="005640A5" w:rsidRDefault="007F45BE" w:rsidP="005640A5">
            <w:pPr>
              <w:pStyle w:val="Paragrafoelenco"/>
              <w:rPr>
                <w:rFonts w:ascii="Courier New" w:hAnsi="Courier New" w:cs="Courier New"/>
              </w:rPr>
            </w:pPr>
            <w:r w:rsidRPr="00C57613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5A2ABA" wp14:editId="77A895AB">
                      <wp:simplePos x="0" y="0"/>
                      <wp:positionH relativeFrom="column">
                        <wp:posOffset>4208838</wp:posOffset>
                      </wp:positionH>
                      <wp:positionV relativeFrom="paragraph">
                        <wp:posOffset>124748</wp:posOffset>
                      </wp:positionV>
                      <wp:extent cx="2216727" cy="255905"/>
                      <wp:effectExtent l="0" t="0" r="0" b="0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7" cy="255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93DE3" w14:textId="292875E5" w:rsidR="007F45BE" w:rsidRPr="00C57613" w:rsidRDefault="007F45BE" w:rsidP="007F45B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Funzione per calcolare la mediana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A2ABA" id="Rettangolo 5" o:spid="_x0000_s1028" style="position:absolute;left:0;text-align:left;margin-left:331.4pt;margin-top:9.8pt;width:174.5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" filled="f" stroked="f" strokeweight="1pt">
                      <v:textbox>
                        <w:txbxContent>
                          <w:p w14:paraId="40B93DE3" w14:textId="292875E5" w:rsidR="007F45BE" w:rsidRPr="00C57613" w:rsidRDefault="007F45BE" w:rsidP="007F45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Funzione per calcolare la mediana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21C21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2096D" wp14:editId="37591F91">
                      <wp:simplePos x="0" y="0"/>
                      <wp:positionH relativeFrom="column">
                        <wp:posOffset>267681</wp:posOffset>
                      </wp:positionH>
                      <wp:positionV relativeFrom="paragraph">
                        <wp:posOffset>125269</wp:posOffset>
                      </wp:positionV>
                      <wp:extent cx="6040582" cy="838200"/>
                      <wp:effectExtent l="0" t="0" r="17780" b="19050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0582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C29F" id="Rettangolo 3" o:spid="_x0000_s1026" style="position:absolute;margin-left:21.1pt;margin-top:9.85pt;width:475.6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" filled="f" strokecolor="black [3213]" strokeweight="1pt"/>
                  </w:pict>
                </mc:Fallback>
              </mc:AlternateContent>
            </w:r>
          </w:p>
          <w:p w14:paraId="531A8028" w14:textId="035BCA1D" w:rsidR="005640A5" w:rsidRPr="005E7637" w:rsidRDefault="005E7637" w:rsidP="005E7637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 w:rsidR="005640A5" w:rsidRPr="005640A5">
              <w:rPr>
                <w:rFonts w:ascii="Courier New" w:hAnsi="Courier New" w:cs="Courier New"/>
              </w:rPr>
              <w:t>function median($numbers=array()){</w:t>
            </w:r>
          </w:p>
          <w:p w14:paraId="3AB3719F" w14:textId="37A85A62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</w:r>
            <w:r w:rsidRPr="007F45BE">
              <w:rPr>
                <w:rFonts w:ascii="Courier New" w:hAnsi="Courier New" w:cs="Courier New"/>
                <w:b/>
                <w:bCs/>
              </w:rPr>
              <w:t>rsort</w:t>
            </w:r>
            <w:r w:rsidRPr="005640A5">
              <w:rPr>
                <w:rFonts w:ascii="Courier New" w:hAnsi="Courier New" w:cs="Courier New"/>
              </w:rPr>
              <w:t>($numbers);</w:t>
            </w:r>
            <w:r w:rsidR="007F45BE" w:rsidRPr="00C57613">
              <w:rPr>
                <w:rFonts w:ascii="Courier New" w:hAnsi="Courier New" w:cs="Courier New"/>
                <w:noProof/>
                <w:color w:val="000000" w:themeColor="text1"/>
              </w:rPr>
              <w:t xml:space="preserve"> </w:t>
            </w:r>
          </w:p>
          <w:p w14:paraId="111ABA9B" w14:textId="1B9CD20C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$mid = (</w:t>
            </w:r>
            <w:r w:rsidRPr="007F45BE">
              <w:rPr>
                <w:rFonts w:ascii="Courier New" w:hAnsi="Courier New" w:cs="Courier New"/>
                <w:b/>
                <w:bCs/>
              </w:rPr>
              <w:t>count</w:t>
            </w:r>
            <w:r w:rsidRPr="005640A5">
              <w:rPr>
                <w:rFonts w:ascii="Courier New" w:hAnsi="Courier New" w:cs="Courier New"/>
              </w:rPr>
              <w:t>($numbers) / 2);</w:t>
            </w:r>
          </w:p>
          <w:p w14:paraId="4975779E" w14:textId="08F522CA" w:rsidR="005640A5" w:rsidRPr="005E7637" w:rsidRDefault="005640A5" w:rsidP="005E7637">
            <w:pPr>
              <w:pStyle w:val="Paragrafoelenco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E7637">
              <w:rPr>
                <w:rFonts w:ascii="Courier New" w:hAnsi="Courier New" w:cs="Courier New"/>
                <w:sz w:val="18"/>
                <w:szCs w:val="18"/>
              </w:rPr>
              <w:t>return ($mid % 2 != 0) ? $numbers{$mid-1} : (($numbers{$mid-1}) + $numbers{$mid}) / 2;</w:t>
            </w:r>
          </w:p>
          <w:p w14:paraId="3A7AC1CA" w14:textId="0869DC19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}</w:t>
            </w:r>
          </w:p>
          <w:p w14:paraId="687A9C6C" w14:textId="1964B177" w:rsidR="005640A5" w:rsidRPr="005E7637" w:rsidRDefault="005640A5" w:rsidP="005E7637">
            <w:pPr>
              <w:rPr>
                <w:rFonts w:ascii="Courier New" w:hAnsi="Courier New" w:cs="Courier New"/>
              </w:rPr>
            </w:pPr>
          </w:p>
          <w:p w14:paraId="42CFCD93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session_start();</w:t>
            </w:r>
          </w:p>
          <w:p w14:paraId="390E6149" w14:textId="6BA0EBB1" w:rsidR="005640A5" w:rsidRDefault="00217A59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6CA89E" wp14:editId="6546E0DF">
                      <wp:simplePos x="0" y="0"/>
                      <wp:positionH relativeFrom="column">
                        <wp:posOffset>891136</wp:posOffset>
                      </wp:positionH>
                      <wp:positionV relativeFrom="paragraph">
                        <wp:posOffset>49992</wp:posOffset>
                      </wp:positionV>
                      <wp:extent cx="5243945" cy="270163"/>
                      <wp:effectExtent l="0" t="0" r="13970" b="15875"/>
                      <wp:wrapNone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3945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432532" w14:textId="2550CB90" w:rsidR="001A7CDB" w:rsidRPr="00217A59" w:rsidRDefault="001A7CDB" w:rsidP="001A7CD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217A59">
                                    <w:rPr>
                                      <w:color w:val="0D0D0D" w:themeColor="text1" w:themeTint="F2"/>
                                    </w:rPr>
                                    <w:t xml:space="preserve">Inserimento di un voto solo se vengono indicati </w:t>
                                  </w:r>
                                  <w:r w:rsidR="00217A59" w:rsidRPr="00217A59">
                                    <w:rPr>
                                      <w:color w:val="0D0D0D" w:themeColor="text1" w:themeTint="F2"/>
                                    </w:rPr>
                                    <w:t xml:space="preserve">i due parametri necessari.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CA89E" id="Rettangolo 12" o:spid="_x0000_s1029" style="position:absolute;left:0;text-align:left;margin-left:70.15pt;margin-top:3.95pt;width:412.9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" filled="f" strokecolor="black [3213]" strokeweight="1pt">
                      <v:textbox>
                        <w:txbxContent>
                          <w:p w14:paraId="59432532" w14:textId="2550CB90" w:rsidR="001A7CDB" w:rsidRPr="00217A59" w:rsidRDefault="001A7CDB" w:rsidP="001A7CD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7A59">
                              <w:rPr>
                                <w:color w:val="0D0D0D" w:themeColor="text1" w:themeTint="F2"/>
                              </w:rPr>
                              <w:t xml:space="preserve">Inserimento di un voto solo se vengono indicati </w:t>
                            </w:r>
                            <w:r w:rsidR="00217A59" w:rsidRPr="00217A59">
                              <w:rPr>
                                <w:color w:val="0D0D0D" w:themeColor="text1" w:themeTint="F2"/>
                              </w:rPr>
                              <w:t xml:space="preserve">i due parametri necessari.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6236D8" w14:textId="128B908C" w:rsidR="00217A59" w:rsidRDefault="00217A59" w:rsidP="005640A5">
            <w:pPr>
              <w:pStyle w:val="Paragrafoelenco"/>
              <w:rPr>
                <w:rFonts w:ascii="Courier New" w:hAnsi="Courier New" w:cs="Courier New"/>
              </w:rPr>
            </w:pPr>
          </w:p>
          <w:p w14:paraId="00360C42" w14:textId="77777777" w:rsidR="00217A59" w:rsidRPr="00217A59" w:rsidRDefault="00217A59" w:rsidP="00217A59">
            <w:pPr>
              <w:rPr>
                <w:rFonts w:ascii="Courier New" w:hAnsi="Courier New" w:cs="Courier New"/>
              </w:rPr>
            </w:pPr>
          </w:p>
          <w:p w14:paraId="77B70209" w14:textId="1D2C1B0B" w:rsidR="005640A5" w:rsidRPr="005640A5" w:rsidRDefault="000D7B2F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AD7164" wp14:editId="5950052F">
                      <wp:simplePos x="0" y="0"/>
                      <wp:positionH relativeFrom="column">
                        <wp:posOffset>4277995</wp:posOffset>
                      </wp:positionH>
                      <wp:positionV relativeFrom="paragraph">
                        <wp:posOffset>108008</wp:posOffset>
                      </wp:positionV>
                      <wp:extent cx="2251075" cy="381000"/>
                      <wp:effectExtent l="0" t="0" r="0" b="0"/>
                      <wp:wrapNone/>
                      <wp:docPr id="16" name="Rettango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10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AA8571" w14:textId="5A2BFD20" w:rsidR="000D7B2F" w:rsidRPr="00D43266" w:rsidRDefault="000D7B2F" w:rsidP="000D7B2F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Converto il valore in ingresso in un intero e verifico la consistenza del voto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D7164" id="Rettangolo 16" o:spid="_x0000_s1030" style="position:absolute;left:0;text-align:left;margin-left:336.85pt;margin-top:8.5pt;width:177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" filled="f" stroked="f" strokeweight="1pt">
                      <v:textbox>
                        <w:txbxContent>
                          <w:p w14:paraId="5AAA8571" w14:textId="5A2BFD20" w:rsidR="000D7B2F" w:rsidRPr="00D43266" w:rsidRDefault="000D7B2F" w:rsidP="000D7B2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Converto il valore in ingresso in un intero e verifico la consistenza del voto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7A59">
              <w:rPr>
                <w:rFonts w:ascii="Courier New" w:hAnsi="Courier New" w:cs="Courier New"/>
              </w:rPr>
              <w:t xml:space="preserve">     </w:t>
            </w:r>
            <w:r w:rsidR="005640A5" w:rsidRPr="005640A5">
              <w:rPr>
                <w:rFonts w:ascii="Courier New" w:hAnsi="Courier New" w:cs="Courier New"/>
              </w:rPr>
              <w:t>if (isset($_GET['materia']) &amp;&amp; isset($_GET['voto']))  {</w:t>
            </w:r>
          </w:p>
          <w:p w14:paraId="42D60F47" w14:textId="1EB83DE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5E7637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 xml:space="preserve">$voto = </w:t>
            </w:r>
            <w:r w:rsidRPr="007F45BE">
              <w:rPr>
                <w:rFonts w:ascii="Courier New" w:hAnsi="Courier New" w:cs="Courier New"/>
                <w:b/>
                <w:bCs/>
              </w:rPr>
              <w:t>intval</w:t>
            </w:r>
            <w:r w:rsidRPr="005640A5">
              <w:rPr>
                <w:rFonts w:ascii="Courier New" w:hAnsi="Courier New" w:cs="Courier New"/>
              </w:rPr>
              <w:t>($_GET['voto']);</w:t>
            </w:r>
            <w:r w:rsidR="000D7B2F">
              <w:rPr>
                <w:rFonts w:ascii="Courier New" w:hAnsi="Courier New" w:cs="Courier New"/>
                <w:noProof/>
              </w:rPr>
              <w:t xml:space="preserve"> </w:t>
            </w:r>
          </w:p>
          <w:p w14:paraId="2914E1F3" w14:textId="3E74C19E" w:rsidR="005640A5" w:rsidRPr="005640A5" w:rsidRDefault="000D7B2F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3497A7" wp14:editId="1D23C6D8">
                      <wp:simplePos x="0" y="0"/>
                      <wp:positionH relativeFrom="column">
                        <wp:posOffset>3744595</wp:posOffset>
                      </wp:positionH>
                      <wp:positionV relativeFrom="paragraph">
                        <wp:posOffset>6408</wp:posOffset>
                      </wp:positionV>
                      <wp:extent cx="554182" cy="0"/>
                      <wp:effectExtent l="38100" t="76200" r="0" b="95250"/>
                      <wp:wrapNone/>
                      <wp:docPr id="22" name="Connettore 2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418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562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2" o:spid="_x0000_s1026" type="#_x0000_t32" style="position:absolute;margin-left:294.85pt;margin-top:.5pt;width:43.6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</w:r>
            <w:r w:rsidR="005E7637">
              <w:rPr>
                <w:rFonts w:ascii="Courier New" w:hAnsi="Courier New" w:cs="Courier New"/>
              </w:rPr>
              <w:t xml:space="preserve">   </w:t>
            </w:r>
            <w:r w:rsidR="005640A5" w:rsidRPr="005640A5">
              <w:rPr>
                <w:rFonts w:ascii="Courier New" w:hAnsi="Courier New" w:cs="Courier New"/>
              </w:rPr>
              <w:t xml:space="preserve">if ($voto &gt;= 18 &amp;&amp; $voto&lt;=33) </w:t>
            </w:r>
          </w:p>
          <w:p w14:paraId="212CE1E0" w14:textId="29BF8AC5" w:rsidR="005640A5" w:rsidRPr="000D7B2F" w:rsidRDefault="005640A5" w:rsidP="005640A5">
            <w:pPr>
              <w:pStyle w:val="Paragrafoelenco"/>
              <w:rPr>
                <w:rFonts w:ascii="Courier New" w:hAnsi="Courier New" w:cs="Courier New"/>
                <w:u w:val="single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5E7637">
              <w:rPr>
                <w:rFonts w:ascii="Courier New" w:hAnsi="Courier New" w:cs="Courier New"/>
              </w:rPr>
              <w:t xml:space="preserve">      </w:t>
            </w:r>
            <w:r w:rsidRPr="000D7B2F">
              <w:rPr>
                <w:rFonts w:ascii="Courier New" w:hAnsi="Courier New" w:cs="Courier New"/>
                <w:u w:val="single"/>
              </w:rPr>
              <w:t xml:space="preserve">$_SESSION['voti'][$_GET['materia']] = </w:t>
            </w:r>
            <w:r w:rsidR="000D7B2F" w:rsidRPr="000D7B2F">
              <w:rPr>
                <w:rFonts w:ascii="Courier New" w:hAnsi="Courier New" w:cs="Courier New"/>
                <w:u w:val="single"/>
              </w:rPr>
              <w:t>$voto</w:t>
            </w:r>
            <w:r w:rsidRPr="000D7B2F">
              <w:rPr>
                <w:rFonts w:ascii="Courier New" w:hAnsi="Courier New" w:cs="Courier New"/>
                <w:u w:val="single"/>
              </w:rPr>
              <w:t>;</w:t>
            </w:r>
          </w:p>
          <w:p w14:paraId="51E20380" w14:textId="1C77BF23" w:rsidR="005640A5" w:rsidRDefault="000D7B2F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AD4A7B" wp14:editId="3F14F842">
                      <wp:simplePos x="0" y="0"/>
                      <wp:positionH relativeFrom="column">
                        <wp:posOffset>1576416</wp:posOffset>
                      </wp:positionH>
                      <wp:positionV relativeFrom="paragraph">
                        <wp:posOffset>21994</wp:posOffset>
                      </wp:positionV>
                      <wp:extent cx="4897581" cy="248920"/>
                      <wp:effectExtent l="0" t="0" r="17780" b="17780"/>
                      <wp:wrapNone/>
                      <wp:docPr id="21" name="Rettango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7581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91CE0" w14:textId="2D490127" w:rsidR="000D7B2F" w:rsidRPr="00D43266" w:rsidRDefault="000D7B2F" w:rsidP="000D7B2F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Aggiungo un nuovo elemento all’array avente come indice il nome della materia e come voto </w:t>
                                  </w:r>
                                  <w:r w:rsidRPr="000D7B2F">
                                    <w:rPr>
                                      <w:rFonts w:ascii="Courier New" w:hAnsi="Courier New" w:cs="Courier New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$voto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D4A7B" id="Rettangolo 21" o:spid="_x0000_s1031" style="position:absolute;left:0;text-align:left;margin-left:124.15pt;margin-top:1.75pt;width:385.65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" filled="f" strokecolor="black [3213]" strokeweight="1pt">
                      <v:textbox>
                        <w:txbxContent>
                          <w:p w14:paraId="77891CE0" w14:textId="2D490127" w:rsidR="000D7B2F" w:rsidRPr="00D43266" w:rsidRDefault="000D7B2F" w:rsidP="000D7B2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Aggiungo un nuovo elemento all’array avente come indice il nome della materia e come voto </w:t>
                            </w:r>
                            <w:r w:rsidRPr="000D7B2F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8"/>
                              </w:rPr>
                              <w:t>$voto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</w:r>
            <w:r w:rsidR="005E7637">
              <w:rPr>
                <w:rFonts w:ascii="Courier New" w:hAnsi="Courier New" w:cs="Courier New"/>
              </w:rPr>
              <w:t xml:space="preserve">   </w:t>
            </w:r>
            <w:r w:rsidR="005640A5" w:rsidRPr="005640A5">
              <w:rPr>
                <w:rFonts w:ascii="Courier New" w:hAnsi="Courier New" w:cs="Courier New"/>
              </w:rPr>
              <w:t xml:space="preserve">else </w:t>
            </w:r>
          </w:p>
          <w:p w14:paraId="579AEE95" w14:textId="7C1B6251" w:rsidR="000D7B2F" w:rsidRPr="005640A5" w:rsidRDefault="000D7B2F" w:rsidP="005640A5">
            <w:pPr>
              <w:pStyle w:val="Paragrafoelenco"/>
              <w:rPr>
                <w:rFonts w:ascii="Courier New" w:hAnsi="Courier New" w:cs="Courier New"/>
              </w:rPr>
            </w:pPr>
          </w:p>
          <w:p w14:paraId="66AD1705" w14:textId="18A21120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</w:r>
            <w:r w:rsidR="005E7637">
              <w:rPr>
                <w:rFonts w:ascii="Courier New" w:hAnsi="Courier New" w:cs="Courier New"/>
              </w:rPr>
              <w:t xml:space="preserve"> </w:t>
            </w:r>
            <w:r w:rsidRPr="005640A5">
              <w:rPr>
                <w:rFonts w:ascii="Courier New" w:hAnsi="Courier New" w:cs="Courier New"/>
              </w:rPr>
              <w:t>print "Inserisci un num tra 18 e 33";</w:t>
            </w:r>
          </w:p>
          <w:p w14:paraId="19590CA3" w14:textId="7EC8405E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};</w:t>
            </w:r>
          </w:p>
          <w:p w14:paraId="08467953" w14:textId="381688D5" w:rsidR="005640A5" w:rsidRPr="00217A59" w:rsidRDefault="005640A5" w:rsidP="005640A5">
            <w:pPr>
              <w:pStyle w:val="Paragrafoelenco"/>
              <w:rPr>
                <w:rFonts w:ascii="Courier New" w:hAnsi="Courier New" w:cs="Courier New"/>
                <w:sz w:val="12"/>
                <w:szCs w:val="12"/>
              </w:rPr>
            </w:pPr>
          </w:p>
          <w:p w14:paraId="12A909CC" w14:textId="0B61E33F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if (!isset($_SESSION['voti']) || isset($_GET['avvia']))  {</w:t>
            </w:r>
          </w:p>
          <w:p w14:paraId="79E983C3" w14:textId="58141A6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$_SESSION['voti'] = array();</w:t>
            </w:r>
          </w:p>
          <w:p w14:paraId="1A6576AD" w14:textId="1645BCC2" w:rsidR="005640A5" w:rsidRPr="00C02516" w:rsidRDefault="00217A59" w:rsidP="00C02516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6103AE" wp14:editId="23B15E05">
                      <wp:simplePos x="0" y="0"/>
                      <wp:positionH relativeFrom="column">
                        <wp:posOffset>1271040</wp:posOffset>
                      </wp:positionH>
                      <wp:positionV relativeFrom="paragraph">
                        <wp:posOffset>15356</wp:posOffset>
                      </wp:positionV>
                      <wp:extent cx="5243945" cy="442768"/>
                      <wp:effectExtent l="0" t="0" r="13970" b="14605"/>
                      <wp:wrapNone/>
                      <wp:docPr id="13" name="Rettango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3945" cy="442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963B18" w14:textId="50A1F470" w:rsidR="00217A59" w:rsidRPr="00217A59" w:rsidRDefault="00217A59" w:rsidP="00217A59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 xml:space="preserve">Inizializzo la variabile come array vuoto quando visitiamo la pagina per la prima volta 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br/>
                                    <w:t>(e la variabile non è inizializzata) o quando lo richiediamo noi (vedere codice form)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103AE" id="Rettangolo 13" o:spid="_x0000_s1032" style="position:absolute;left:0;text-align:left;margin-left:100.1pt;margin-top:1.2pt;width:412.9pt;height:3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" filled="f" strokecolor="black [3213]" strokeweight="1pt">
                      <v:textbox>
                        <w:txbxContent>
                          <w:p w14:paraId="42963B18" w14:textId="50A1F470" w:rsidR="00217A59" w:rsidRPr="00217A59" w:rsidRDefault="00217A59" w:rsidP="00217A5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Inizializzo la variabile come array vuoto quando visitiamo la pagina per la prima volta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br/>
                              <w:t>(e la variabile non è inizializzata) o quando lo richiediamo noi (vedere codice form)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};</w:t>
            </w:r>
          </w:p>
          <w:p w14:paraId="41867DF3" w14:textId="0CCE91FC" w:rsidR="005640A5" w:rsidRDefault="00C02516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</w:t>
            </w:r>
            <w:r w:rsidR="005640A5" w:rsidRPr="005640A5">
              <w:rPr>
                <w:rFonts w:ascii="Courier New" w:hAnsi="Courier New" w:cs="Courier New"/>
              </w:rPr>
              <w:t>?&gt;</w:t>
            </w:r>
            <w:r w:rsidR="00217A59">
              <w:rPr>
                <w:rFonts w:ascii="Courier New" w:hAnsi="Courier New" w:cs="Courier New"/>
                <w:noProof/>
              </w:rPr>
              <w:t xml:space="preserve"> </w:t>
            </w:r>
          </w:p>
          <w:p w14:paraId="1E2AD7B8" w14:textId="77777777" w:rsidR="00323CFB" w:rsidRPr="00217A59" w:rsidRDefault="00323CFB" w:rsidP="00217A59">
            <w:pPr>
              <w:rPr>
                <w:rFonts w:ascii="Courier New" w:hAnsi="Courier New" w:cs="Courier New"/>
              </w:rPr>
            </w:pPr>
          </w:p>
          <w:p w14:paraId="5F9AA878" w14:textId="308553AE" w:rsidR="005640A5" w:rsidRPr="005640A5" w:rsidRDefault="00CE1F1C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E81567" wp14:editId="07BC160F">
                      <wp:simplePos x="0" y="0"/>
                      <wp:positionH relativeFrom="column">
                        <wp:posOffset>4797021</wp:posOffset>
                      </wp:positionH>
                      <wp:positionV relativeFrom="paragraph">
                        <wp:posOffset>62461</wp:posOffset>
                      </wp:positionV>
                      <wp:extent cx="1634837" cy="422563"/>
                      <wp:effectExtent l="0" t="0" r="0" b="0"/>
                      <wp:wrapNone/>
                      <wp:docPr id="20" name="Rettango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4837" cy="422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FE104C" w14:textId="388CD58F" w:rsidR="00CE1F1C" w:rsidRPr="00D43266" w:rsidRDefault="00D43266" w:rsidP="00CE1F1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D43266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Focus sull’input al caricamento della pagina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81567" id="Rettangolo 20" o:spid="_x0000_s1033" style="position:absolute;left:0;text-align:left;margin-left:377.7pt;margin-top:4.9pt;width:128.75pt;height:3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" filled="f" stroked="f" strokeweight="1pt">
                      <v:textbox>
                        <w:txbxContent>
                          <w:p w14:paraId="3DFE104C" w14:textId="388CD58F" w:rsidR="00CE1F1C" w:rsidRPr="00D43266" w:rsidRDefault="00D43266" w:rsidP="00CE1F1C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4326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Focus sull’input al caricamento della pagina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&lt;h3&gt;Libretto&lt;/h3&gt;</w:t>
            </w:r>
          </w:p>
          <w:p w14:paraId="4B3DF197" w14:textId="6BDA36F1" w:rsidR="005640A5" w:rsidRPr="005640A5" w:rsidRDefault="00CE1F1C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1859D6" wp14:editId="23067845">
                      <wp:simplePos x="0" y="0"/>
                      <wp:positionH relativeFrom="column">
                        <wp:posOffset>4327062</wp:posOffset>
                      </wp:positionH>
                      <wp:positionV relativeFrom="paragraph">
                        <wp:posOffset>95307</wp:posOffset>
                      </wp:positionV>
                      <wp:extent cx="470593" cy="204354"/>
                      <wp:effectExtent l="0" t="38100" r="62865" b="24765"/>
                      <wp:wrapNone/>
                      <wp:docPr id="19" name="Connettore 2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593" cy="2043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41F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9" o:spid="_x0000_s1026" type="#_x0000_t32" style="position:absolute;margin-left:340.7pt;margin-top:7.5pt;width:37.05pt;height:16.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&lt;form action="index.php" methods="GET"&gt;</w:t>
            </w:r>
          </w:p>
          <w:p w14:paraId="334BEA91" w14:textId="77777777" w:rsidR="0081164C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&lt;span&gt;Materia:&lt;/span&gt;</w:t>
            </w:r>
          </w:p>
          <w:p w14:paraId="2269FA36" w14:textId="34B209F6" w:rsidR="005640A5" w:rsidRPr="005640A5" w:rsidRDefault="0081164C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5640A5" w:rsidRPr="005640A5">
              <w:rPr>
                <w:rFonts w:ascii="Courier New" w:hAnsi="Courier New" w:cs="Courier New"/>
              </w:rPr>
              <w:t xml:space="preserve">&lt;input name="materia" type="text" </w:t>
            </w:r>
            <w:r w:rsidR="005640A5" w:rsidRPr="00CE1F1C">
              <w:rPr>
                <w:rFonts w:ascii="Courier New" w:hAnsi="Courier New" w:cs="Courier New"/>
                <w:u w:val="single"/>
              </w:rPr>
              <w:t>autofocus</w:t>
            </w:r>
            <w:r w:rsidR="005640A5" w:rsidRPr="005640A5">
              <w:rPr>
                <w:rFonts w:ascii="Courier New" w:hAnsi="Courier New" w:cs="Courier New"/>
              </w:rPr>
              <w:t>&gt;&lt;/input&gt;&lt;br&gt;</w:t>
            </w:r>
            <w:r>
              <w:rPr>
                <w:rFonts w:ascii="Courier New" w:hAnsi="Courier New" w:cs="Courier New"/>
              </w:rPr>
              <w:br/>
            </w:r>
          </w:p>
          <w:p w14:paraId="56B0A09D" w14:textId="7B590F8D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&lt;span&gt;Voto:&lt;/span&gt;</w:t>
            </w:r>
            <w:r w:rsidR="0081164C">
              <w:rPr>
                <w:rFonts w:ascii="Courier New" w:hAnsi="Courier New" w:cs="Courier New"/>
              </w:rPr>
              <w:br/>
              <w:t xml:space="preserve">        </w:t>
            </w:r>
            <w:r w:rsidRPr="005640A5">
              <w:rPr>
                <w:rFonts w:ascii="Courier New" w:hAnsi="Courier New" w:cs="Courier New"/>
              </w:rPr>
              <w:t>&lt;input name="voto" type="text" &gt;&lt;/input&gt;&lt;br&gt;</w:t>
            </w:r>
            <w:r w:rsidR="0081164C">
              <w:rPr>
                <w:rFonts w:ascii="Courier New" w:hAnsi="Courier New" w:cs="Courier New"/>
              </w:rPr>
              <w:br/>
            </w:r>
          </w:p>
          <w:p w14:paraId="510E8D50" w14:textId="640C2448" w:rsidR="005640A5" w:rsidRPr="005640A5" w:rsidRDefault="00217A59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972D6B6" wp14:editId="377AA330">
                      <wp:simplePos x="0" y="0"/>
                      <wp:positionH relativeFrom="column">
                        <wp:posOffset>1078172</wp:posOffset>
                      </wp:positionH>
                      <wp:positionV relativeFrom="paragraph">
                        <wp:posOffset>133696</wp:posOffset>
                      </wp:positionV>
                      <wp:extent cx="4301837" cy="193964"/>
                      <wp:effectExtent l="0" t="0" r="22860" b="15875"/>
                      <wp:wrapNone/>
                      <wp:docPr id="14" name="Rettango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1837" cy="1939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A67C5" id="Rettangolo 14" o:spid="_x0000_s1026" style="position:absolute;margin-left:84.9pt;margin-top:10.55pt;width:338.75pt;height:15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" filled="f" strokecolor="#ffc000" strokeweight="1pt"/>
                  </w:pict>
                </mc:Fallback>
              </mc:AlternateContent>
            </w:r>
            <w:r w:rsidR="0081164C">
              <w:rPr>
                <w:rFonts w:ascii="Courier New" w:hAnsi="Courier New" w:cs="Courier New"/>
              </w:rPr>
              <w:t xml:space="preserve">        </w:t>
            </w:r>
            <w:r w:rsidR="005640A5" w:rsidRPr="005640A5">
              <w:rPr>
                <w:rFonts w:ascii="Courier New" w:hAnsi="Courier New" w:cs="Courier New"/>
              </w:rPr>
              <w:t>&lt;input type="submit" value="Inserisci"&gt;&lt;/input&gt;</w:t>
            </w:r>
          </w:p>
          <w:p w14:paraId="36500D94" w14:textId="240C3F07" w:rsidR="005640A5" w:rsidRPr="005640A5" w:rsidRDefault="0081164C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5640A5" w:rsidRPr="005640A5">
              <w:rPr>
                <w:rFonts w:ascii="Courier New" w:hAnsi="Courier New" w:cs="Courier New"/>
              </w:rPr>
              <w:t>&lt;button name="avvia" value="true"&gt;Riavvia&lt;/button&gt;</w:t>
            </w:r>
          </w:p>
          <w:p w14:paraId="3825C69A" w14:textId="04DAA9C4" w:rsidR="005640A5" w:rsidRPr="005640A5" w:rsidRDefault="00925C92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488B8B" wp14:editId="17FB656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52474</wp:posOffset>
                      </wp:positionV>
                      <wp:extent cx="3248833" cy="408709"/>
                      <wp:effectExtent l="0" t="0" r="27940" b="10795"/>
                      <wp:wrapNone/>
                      <wp:docPr id="15" name="Rettango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833" cy="408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7F127E" w14:textId="1D04B4CB" w:rsidR="00217A59" w:rsidRPr="00D62EB2" w:rsidRDefault="00217A59" w:rsidP="00217A59">
                                  <w:pPr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D62EB2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Bottone per re-inizializzare l’array e quindi il registro</w:t>
                                  </w:r>
                                  <w:r w:rsidR="00D62EB2" w:rsidRPr="00D62EB2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D62EB2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D62EB2" w:rsidRPr="00D62EB2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Ricordarsi che il controllo viene validato solo se premuto.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88B8B" id="Rettangolo 15" o:spid="_x0000_s1034" style="position:absolute;left:0;text-align:left;margin-left:168.3pt;margin-top:4.15pt;width:255.8pt;height:3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" fillcolor="white [3212]" strokecolor="#ffc000" strokeweight="1pt">
                      <v:textbox>
                        <w:txbxContent>
                          <w:p w14:paraId="247F127E" w14:textId="1D04B4CB" w:rsidR="00217A59" w:rsidRPr="00D62EB2" w:rsidRDefault="00217A59" w:rsidP="00217A59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62EB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Bottone per re-inizializzare l’array e quindi il registro</w:t>
                            </w:r>
                            <w:r w:rsidR="00D62EB2" w:rsidRPr="00D62EB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62EB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D62EB2" w:rsidRPr="00D62EB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Ricordarsi che il controllo viene validato solo se premuto.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&lt;/form&gt;</w:t>
            </w:r>
          </w:p>
          <w:p w14:paraId="26ED3874" w14:textId="7629C56B" w:rsidR="00925C92" w:rsidRPr="00925C92" w:rsidRDefault="005640A5" w:rsidP="00925C92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&lt;br&gt;</w:t>
            </w:r>
          </w:p>
          <w:p w14:paraId="5499BF08" w14:textId="77777777" w:rsidR="00925C92" w:rsidRPr="00925C92" w:rsidRDefault="00925C92" w:rsidP="005640A5">
            <w:pPr>
              <w:pStyle w:val="Paragrafoelenco"/>
              <w:rPr>
                <w:rFonts w:ascii="Courier New" w:hAnsi="Courier New" w:cs="Courier New"/>
                <w:sz w:val="10"/>
                <w:szCs w:val="10"/>
              </w:rPr>
            </w:pPr>
          </w:p>
          <w:p w14:paraId="7B514CD3" w14:textId="1A9A3F7C" w:rsidR="005640A5" w:rsidRPr="005640A5" w:rsidRDefault="00925C92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E58673" wp14:editId="5E1A4D5E">
                      <wp:simplePos x="0" y="0"/>
                      <wp:positionH relativeFrom="column">
                        <wp:posOffset>828790</wp:posOffset>
                      </wp:positionH>
                      <wp:positionV relativeFrom="paragraph">
                        <wp:posOffset>137909</wp:posOffset>
                      </wp:positionV>
                      <wp:extent cx="5133110" cy="1787237"/>
                      <wp:effectExtent l="0" t="0" r="10795" b="22860"/>
                      <wp:wrapNone/>
                      <wp:docPr id="17" name="Rettango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3110" cy="1787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13BBB" id="Rettangolo 17" o:spid="_x0000_s1026" style="position:absolute;margin-left:65.25pt;margin-top:10.85pt;width:404.2pt;height:14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" filled="f" strokecolor="#1f4d78 [1608]" strokeweight="1pt"/>
                  </w:pict>
                </mc:Fallback>
              </mc:AlternateContent>
            </w:r>
          </w:p>
          <w:p w14:paraId="78FD26D8" w14:textId="43CF923D" w:rsidR="005640A5" w:rsidRPr="005640A5" w:rsidRDefault="00877B67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099806" wp14:editId="5D7645AC">
                      <wp:simplePos x="0" y="0"/>
                      <wp:positionH relativeFrom="column">
                        <wp:posOffset>2865409</wp:posOffset>
                      </wp:positionH>
                      <wp:positionV relativeFrom="paragraph">
                        <wp:posOffset>67368</wp:posOffset>
                      </wp:positionV>
                      <wp:extent cx="3005743" cy="304800"/>
                      <wp:effectExtent l="0" t="0" r="23495" b="19050"/>
                      <wp:wrapNone/>
                      <wp:docPr id="18" name="Rettango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574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DA739" w14:textId="1D5BB6B8" w:rsidR="00877B67" w:rsidRPr="00877B67" w:rsidRDefault="00877B67" w:rsidP="00877B67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Stampiamo in una tabella la lista dei voti inseriti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99806" id="Rettangolo 18" o:spid="_x0000_s1035" style="position:absolute;left:0;text-align:left;margin-left:225.6pt;margin-top:5.3pt;width:236.6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" filled="f" strokecolor="#d8d8d8 [2732]" strokeweight="1pt">
                      <v:stroke dashstyle="longDash"/>
                      <v:textbox>
                        <w:txbxContent>
                          <w:p w14:paraId="486DA739" w14:textId="1D5BB6B8" w:rsidR="00877B67" w:rsidRPr="00877B67" w:rsidRDefault="00877B67" w:rsidP="00877B6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Stampiamo in una tabella la lista dei voti inseriti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&lt;table border="1"&gt;</w:t>
            </w:r>
          </w:p>
          <w:p w14:paraId="22C837C3" w14:textId="5583FEB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&lt;tr&gt;</w:t>
            </w:r>
          </w:p>
          <w:p w14:paraId="76100117" w14:textId="30705EEA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&lt;th&gt;Materia&lt;/th&gt;</w:t>
            </w:r>
          </w:p>
          <w:p w14:paraId="5F06B39C" w14:textId="3CA7495A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&lt;th&gt;Voto&lt;/th&gt;</w:t>
            </w:r>
          </w:p>
          <w:p w14:paraId="1F254303" w14:textId="00BE0B50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&lt;/tr&gt;</w:t>
            </w:r>
          </w:p>
          <w:p w14:paraId="73888DAC" w14:textId="4F6C815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&lt;?php</w:t>
            </w:r>
          </w:p>
          <w:p w14:paraId="58AFF98B" w14:textId="3AA2ABA4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foreach ($_SESSION['voti'] as $key =&gt; $value) {</w:t>
            </w:r>
          </w:p>
          <w:p w14:paraId="72051F49" w14:textId="15ED4F60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print "&lt;tr&gt;&lt;td&gt;".$key."&lt;/td&gt;&lt;td&gt;".$value."&lt;/td&gt;&lt;/tr&gt;";</w:t>
            </w:r>
          </w:p>
          <w:p w14:paraId="6F43734D" w14:textId="14680112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}</w:t>
            </w:r>
          </w:p>
          <w:p w14:paraId="09AB3156" w14:textId="5597E1E2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81164C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?&gt;</w:t>
            </w:r>
          </w:p>
          <w:p w14:paraId="07905423" w14:textId="7C2A07DE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&lt;/table&gt;</w:t>
            </w:r>
          </w:p>
          <w:p w14:paraId="603FB9A4" w14:textId="169BF998" w:rsidR="0081164C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</w:p>
          <w:p w14:paraId="46F8766A" w14:textId="7985E8A2" w:rsidR="005640A5" w:rsidRPr="005640A5" w:rsidRDefault="0081164C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5640A5" w:rsidRPr="005640A5">
              <w:rPr>
                <w:rFonts w:ascii="Courier New" w:hAnsi="Courier New" w:cs="Courier New"/>
              </w:rPr>
              <w:t>&lt;br&gt;</w:t>
            </w:r>
          </w:p>
          <w:p w14:paraId="44E3A716" w14:textId="3CC875CE" w:rsidR="005640A5" w:rsidRPr="005640A5" w:rsidRDefault="00823D60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1D5BA33E" wp14:editId="3FC4B04B">
                      <wp:simplePos x="0" y="0"/>
                      <wp:positionH relativeFrom="column">
                        <wp:posOffset>835718</wp:posOffset>
                      </wp:positionH>
                      <wp:positionV relativeFrom="paragraph">
                        <wp:posOffset>118341</wp:posOffset>
                      </wp:positionV>
                      <wp:extent cx="5534891" cy="5091545"/>
                      <wp:effectExtent l="0" t="0" r="27940" b="13970"/>
                      <wp:wrapNone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4891" cy="509154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61329" w14:textId="03C069A0" w:rsidR="00823D60" w:rsidRDefault="00823D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BA33E" id="Rettangolo 7" o:spid="_x0000_s1036" style="position:absolute;left:0;text-align:left;margin-left:65.8pt;margin-top:9.3pt;width:435.8pt;height:400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" filled="f" strokecolor="red" strokeweight="1.5pt">
                      <v:textbox>
                        <w:txbxContent>
                          <w:p w14:paraId="03461329" w14:textId="03C069A0" w:rsidR="00823D60" w:rsidRDefault="00823D60"/>
                        </w:txbxContent>
                      </v:textbox>
                    </v:rect>
                  </w:pict>
                </mc:Fallback>
              </mc:AlternateContent>
            </w:r>
          </w:p>
          <w:p w14:paraId="27B104F6" w14:textId="5E03453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&lt;?php if (</w:t>
            </w:r>
            <w:r w:rsidRPr="007F45BE">
              <w:rPr>
                <w:rFonts w:ascii="Courier New" w:hAnsi="Courier New" w:cs="Courier New"/>
                <w:b/>
                <w:bCs/>
              </w:rPr>
              <w:t>count</w:t>
            </w:r>
            <w:r w:rsidRPr="005640A5">
              <w:rPr>
                <w:rFonts w:ascii="Courier New" w:hAnsi="Courier New" w:cs="Courier New"/>
              </w:rPr>
              <w:t>($_SESSION['voti'])&gt;0) : ?&gt;</w:t>
            </w:r>
          </w:p>
          <w:p w14:paraId="4D180D62" w14:textId="3E83E08B" w:rsidR="005640A5" w:rsidRPr="005640A5" w:rsidRDefault="00823D60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9C7F75" wp14:editId="5A23D6BF">
                      <wp:simplePos x="0" y="0"/>
                      <wp:positionH relativeFrom="column">
                        <wp:posOffset>3440372</wp:posOffset>
                      </wp:positionH>
                      <wp:positionV relativeFrom="paragraph">
                        <wp:posOffset>86128</wp:posOffset>
                      </wp:positionV>
                      <wp:extent cx="2736042" cy="1233055"/>
                      <wp:effectExtent l="0" t="0" r="26670" b="24765"/>
                      <wp:wrapNone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42" cy="1233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EFB64D" w14:textId="77777777" w:rsidR="00823D60" w:rsidRPr="00823D60" w:rsidRDefault="00823D60" w:rsidP="00823D60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23D60"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  <w:t>Perché nascondiamo la tabella?</w:t>
                                  </w:r>
                                </w:p>
                                <w:p w14:paraId="37553C71" w14:textId="16148C15" w:rsidR="00823D60" w:rsidRDefault="00823D60" w:rsidP="00823D60">
                                  <w:pPr>
                                    <w:pStyle w:val="Paragrafoelenco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</w:t>
                                  </w:r>
                                  <w:r w:rsidRPr="00823D60">
                                    <w:rPr>
                                      <w:color w:val="000000" w:themeColor="text1"/>
                                    </w:rPr>
                                    <w:t>tilizziamo funzioni che richiedono array non vuoti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23D6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(se </w:t>
                                  </w:r>
                                  <w:r w:rsidR="00210504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 eseguiamo</w:t>
                                  </w:r>
                                  <w:r w:rsidRPr="00823D6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vengono stampati errori PHP)</w:t>
                                  </w:r>
                                  <w:r w:rsidRPr="00823D60">
                                    <w:rPr>
                                      <w:color w:val="000000" w:themeColor="text1"/>
                                    </w:rPr>
                                    <w:t xml:space="preserve">. </w:t>
                                  </w:r>
                                </w:p>
                                <w:p w14:paraId="103921CF" w14:textId="3F2D827D" w:rsidR="00823D60" w:rsidRPr="00823D60" w:rsidRDefault="00823D60" w:rsidP="00823D60">
                                  <w:pPr>
                                    <w:pStyle w:val="Paragrafoelenco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Ha </w:t>
                                  </w:r>
                                  <w:r w:rsidRPr="00823D60">
                                    <w:rPr>
                                      <w:color w:val="000000" w:themeColor="text1"/>
                                    </w:rPr>
                                    <w:t>poco senso mostrare la tabella se non sono stat</w:t>
                                  </w:r>
                                  <w:r w:rsidR="00210504"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  <w:r w:rsidRPr="00823D60">
                                    <w:rPr>
                                      <w:color w:val="000000" w:themeColor="text1"/>
                                    </w:rPr>
                                    <w:t xml:space="preserve"> inserite valutazioni.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C7F75" id="Rettangolo 6" o:spid="_x0000_s1037" style="position:absolute;left:0;text-align:left;margin-left:270.9pt;margin-top:6.8pt;width:215.45pt;height:9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" filled="f" strokecolor="#d8d8d8 [2732]" strokeweight="1pt">
                      <v:stroke dashstyle="longDash"/>
                      <v:textbox>
                        <w:txbxContent>
                          <w:p w14:paraId="77EFB64D" w14:textId="77777777" w:rsidR="00823D60" w:rsidRPr="00823D60" w:rsidRDefault="00823D60" w:rsidP="00823D6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823D6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Perché nascondiamo la tabella?</w:t>
                            </w:r>
                          </w:p>
                          <w:p w14:paraId="37553C71" w14:textId="16148C15" w:rsidR="00823D60" w:rsidRDefault="00823D60" w:rsidP="00823D6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823D60">
                              <w:rPr>
                                <w:color w:val="000000" w:themeColor="text1"/>
                              </w:rPr>
                              <w:t>tilizziamo funzioni che richiedono array non vuoti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23D6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(se </w:t>
                            </w:r>
                            <w:r w:rsidR="0021050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 eseguiamo</w:t>
                            </w:r>
                            <w:r w:rsidRPr="00823D6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vengono stampati errori PHP)</w:t>
                            </w:r>
                            <w:r w:rsidRPr="00823D6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103921CF" w14:textId="3F2D827D" w:rsidR="00823D60" w:rsidRPr="00823D60" w:rsidRDefault="00823D60" w:rsidP="00823D6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Ha </w:t>
                            </w:r>
                            <w:r w:rsidRPr="00823D60">
                              <w:rPr>
                                <w:color w:val="000000" w:themeColor="text1"/>
                              </w:rPr>
                              <w:t>poco senso mostrare la tabella se non sono stat</w:t>
                            </w:r>
                            <w:r w:rsidR="00210504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823D60">
                              <w:rPr>
                                <w:color w:val="000000" w:themeColor="text1"/>
                              </w:rPr>
                              <w:t xml:space="preserve"> inserite valutazioni.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  <w:t>&lt;table border="1"&gt;</w:t>
            </w:r>
          </w:p>
          <w:p w14:paraId="2EC65566" w14:textId="767CD6E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&lt;tr&gt;</w:t>
            </w:r>
          </w:p>
          <w:p w14:paraId="09C6FA02" w14:textId="0CA5D90F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&lt;th&gt;Statistica&lt;/th&gt;</w:t>
            </w:r>
          </w:p>
          <w:p w14:paraId="3171CAEF" w14:textId="5C2052A4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&lt;th&gt;valore&lt;/th&gt;</w:t>
            </w:r>
          </w:p>
          <w:p w14:paraId="7583131B" w14:textId="7741F9A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&lt;/tr&gt;</w:t>
            </w:r>
          </w:p>
          <w:p w14:paraId="4080DC4F" w14:textId="7F2D82B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&lt;tr&gt;</w:t>
            </w:r>
          </w:p>
          <w:p w14:paraId="2A9092F3" w14:textId="7BE097F6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&lt;td&gt;Media&lt;/td&gt;</w:t>
            </w:r>
          </w:p>
          <w:p w14:paraId="07623C5D" w14:textId="149F4012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</w:t>
            </w:r>
          </w:p>
          <w:p w14:paraId="5EB26538" w14:textId="1339C159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&lt;?php</w:t>
            </w:r>
          </w:p>
          <w:p w14:paraId="4358C1AA" w14:textId="77777777" w:rsidR="00195255" w:rsidRDefault="005640A5" w:rsidP="0019525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</w:r>
            <w:r w:rsidRPr="00411829">
              <w:rPr>
                <w:rFonts w:ascii="Courier New" w:hAnsi="Courier New" w:cs="Courier New"/>
                <w:sz w:val="18"/>
                <w:szCs w:val="18"/>
              </w:rPr>
              <w:t xml:space="preserve">print </w:t>
            </w:r>
            <w:r w:rsidRPr="007F45BE">
              <w:rPr>
                <w:rFonts w:ascii="Courier New" w:hAnsi="Courier New" w:cs="Courier New"/>
                <w:b/>
                <w:bCs/>
                <w:sz w:val="18"/>
                <w:szCs w:val="18"/>
              </w:rPr>
              <w:t>round</w:t>
            </w:r>
            <w:r w:rsidRPr="00411829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F45BE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array_sum</w:t>
            </w:r>
            <w:r w:rsidRPr="00411829">
              <w:rPr>
                <w:rFonts w:ascii="Courier New" w:hAnsi="Courier New" w:cs="Courier New"/>
                <w:sz w:val="18"/>
                <w:szCs w:val="18"/>
              </w:rPr>
              <w:t xml:space="preserve">($_SESSION['voti']) / </w:t>
            </w:r>
            <w:r w:rsidRPr="007F45BE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</w:t>
            </w:r>
            <w:r w:rsidRPr="00411829">
              <w:rPr>
                <w:rFonts w:ascii="Courier New" w:hAnsi="Courier New" w:cs="Courier New"/>
                <w:sz w:val="18"/>
                <w:szCs w:val="18"/>
              </w:rPr>
              <w:t>($_SESSION['voti']), 2);</w:t>
            </w:r>
          </w:p>
          <w:p w14:paraId="34DCC4D0" w14:textId="43294CB5" w:rsidR="005640A5" w:rsidRPr="00195255" w:rsidRDefault="00195255" w:rsidP="0019525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="005640A5" w:rsidRPr="00195255">
              <w:rPr>
                <w:rFonts w:ascii="Courier New" w:hAnsi="Courier New" w:cs="Courier New"/>
              </w:rPr>
              <w:t>?&gt;</w:t>
            </w:r>
          </w:p>
          <w:p w14:paraId="14773DD3" w14:textId="227090CD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  <w:t>&lt;/td&gt;</w:t>
            </w:r>
          </w:p>
          <w:p w14:paraId="3D8B8E76" w14:textId="2138C02E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&lt;/tr&gt;</w:t>
            </w:r>
          </w:p>
          <w:p w14:paraId="2DE5114C" w14:textId="21F1BD15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&lt;tr&gt;</w:t>
            </w:r>
          </w:p>
          <w:p w14:paraId="47D54E93" w14:textId="714516B0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&lt;td&gt;Mediana&lt;/td&gt;</w:t>
            </w:r>
          </w:p>
          <w:p w14:paraId="5D343F8F" w14:textId="5A27630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</w:t>
            </w:r>
          </w:p>
          <w:p w14:paraId="387728D7" w14:textId="73E50B56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&lt;?php</w:t>
            </w:r>
          </w:p>
          <w:p w14:paraId="4E669C6B" w14:textId="09BA8C5F" w:rsidR="005640A5" w:rsidRPr="00210504" w:rsidRDefault="005640A5" w:rsidP="005640A5">
            <w:pPr>
              <w:pStyle w:val="Paragrafoelenco"/>
              <w:rPr>
                <w:rFonts w:ascii="Courier New" w:hAnsi="Courier New" w:cs="Courier New"/>
                <w:u w:val="single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210504">
              <w:rPr>
                <w:rFonts w:ascii="Courier New" w:hAnsi="Courier New" w:cs="Courier New"/>
                <w:u w:val="single"/>
              </w:rPr>
              <w:t>print median($_SESSION['voti']);</w:t>
            </w:r>
          </w:p>
          <w:p w14:paraId="518B8651" w14:textId="1223E885" w:rsidR="005640A5" w:rsidRPr="005640A5" w:rsidRDefault="008F141E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15EB16" wp14:editId="06255D8D">
                      <wp:simplePos x="0" y="0"/>
                      <wp:positionH relativeFrom="column">
                        <wp:posOffset>2415136</wp:posOffset>
                      </wp:positionH>
                      <wp:positionV relativeFrom="paragraph">
                        <wp:posOffset>113203</wp:posOffset>
                      </wp:positionV>
                      <wp:extent cx="3532101" cy="443345"/>
                      <wp:effectExtent l="0" t="0" r="11430" b="13970"/>
                      <wp:wrapNone/>
                      <wp:docPr id="8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101" cy="44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BA12E" w14:textId="2D014338" w:rsidR="00823D60" w:rsidRPr="008F141E" w:rsidRDefault="00823D60" w:rsidP="00823D6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F141E">
                                    <w:rPr>
                                      <w:color w:val="000000" w:themeColor="text1"/>
                                    </w:rPr>
                                    <w:t xml:space="preserve">Chiamata delle funzioni </w:t>
                                  </w:r>
                                  <w:r w:rsidR="008F141E" w:rsidRPr="008F14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median</w:t>
                                  </w:r>
                                  <w:r w:rsidR="008F141E">
                                    <w:rPr>
                                      <w:color w:val="000000" w:themeColor="text1"/>
                                    </w:rPr>
                                    <w:t xml:space="preserve"> e </w:t>
                                  </w:r>
                                  <w:r w:rsidR="008F141E" w:rsidRPr="008F14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Stand_Deviation</w:t>
                                  </w:r>
                                  <w:r w:rsidR="008F141E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8F141E">
                                    <w:rPr>
                                      <w:color w:val="000000" w:themeColor="text1"/>
                                    </w:rPr>
                                    <w:t>introdotte all’inizio del codice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EB16" id="Rettangolo 8" o:spid="_x0000_s1038" style="position:absolute;left:0;text-align:left;margin-left:190.15pt;margin-top:8.9pt;width:278.1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" filled="f" strokecolor="#d8d8d8 [2732]" strokeweight="1pt">
                      <v:stroke dashstyle="longDash"/>
                      <v:textbox>
                        <w:txbxContent>
                          <w:p w14:paraId="4B0BA12E" w14:textId="2D014338" w:rsidR="00823D60" w:rsidRPr="008F141E" w:rsidRDefault="00823D60" w:rsidP="00823D60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141E">
                              <w:rPr>
                                <w:color w:val="000000" w:themeColor="text1"/>
                              </w:rPr>
                              <w:t xml:space="preserve">Chiamata delle funzioni </w:t>
                            </w:r>
                            <w:proofErr w:type="spellStart"/>
                            <w:r w:rsidR="008F141E" w:rsidRPr="008F141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median</w:t>
                            </w:r>
                            <w:proofErr w:type="spellEnd"/>
                            <w:r w:rsidR="008F141E">
                              <w:rPr>
                                <w:color w:val="000000" w:themeColor="text1"/>
                              </w:rPr>
                              <w:t xml:space="preserve"> e </w:t>
                            </w:r>
                            <w:proofErr w:type="spellStart"/>
                            <w:r w:rsidR="008F141E" w:rsidRPr="008F141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Stand_Deviation</w:t>
                            </w:r>
                            <w:proofErr w:type="spellEnd"/>
                            <w:r w:rsidR="008F141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F141E">
                              <w:rPr>
                                <w:color w:val="000000" w:themeColor="text1"/>
                              </w:rPr>
                              <w:t>introdotte all’inizio del codice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0A5" w:rsidRPr="005640A5">
              <w:rPr>
                <w:rFonts w:ascii="Courier New" w:hAnsi="Courier New" w:cs="Courier New"/>
              </w:rPr>
              <w:tab/>
            </w:r>
            <w:r w:rsidR="005640A5"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="005640A5" w:rsidRPr="005640A5">
              <w:rPr>
                <w:rFonts w:ascii="Courier New" w:hAnsi="Courier New" w:cs="Courier New"/>
              </w:rPr>
              <w:t>?&gt;</w:t>
            </w:r>
          </w:p>
          <w:p w14:paraId="70ACBC45" w14:textId="068E0A0A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&lt;/td&gt;</w:t>
            </w:r>
          </w:p>
          <w:p w14:paraId="2DBFA405" w14:textId="14FA481A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&lt;/tr&gt;</w:t>
            </w:r>
          </w:p>
          <w:p w14:paraId="2C041E85" w14:textId="76F9A06B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</w:t>
            </w:r>
            <w:r w:rsidRPr="005640A5">
              <w:rPr>
                <w:rFonts w:ascii="Courier New" w:hAnsi="Courier New" w:cs="Courier New"/>
              </w:rPr>
              <w:t>&lt;tr&gt;</w:t>
            </w:r>
          </w:p>
          <w:p w14:paraId="3513B1D4" w14:textId="17CFBBE8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195255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&lt;td&gt;Deviazione Standard&lt;/td&gt;</w:t>
            </w:r>
          </w:p>
          <w:p w14:paraId="4F99DFDE" w14:textId="54BFFDEA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021310">
              <w:rPr>
                <w:rFonts w:ascii="Courier New" w:hAnsi="Courier New" w:cs="Courier New"/>
              </w:rPr>
              <w:t xml:space="preserve">      </w:t>
            </w:r>
            <w:r w:rsidRPr="005640A5">
              <w:rPr>
                <w:rFonts w:ascii="Courier New" w:hAnsi="Courier New" w:cs="Courier New"/>
              </w:rPr>
              <w:t>&lt;td&gt;</w:t>
            </w:r>
          </w:p>
          <w:p w14:paraId="5D2E16EC" w14:textId="466323E6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</w:r>
            <w:r w:rsidR="00021310">
              <w:rPr>
                <w:rFonts w:ascii="Courier New" w:hAnsi="Courier New" w:cs="Courier New"/>
              </w:rPr>
              <w:t xml:space="preserve">         </w:t>
            </w:r>
            <w:r w:rsidRPr="005640A5">
              <w:rPr>
                <w:rFonts w:ascii="Courier New" w:hAnsi="Courier New" w:cs="Courier New"/>
              </w:rPr>
              <w:t>&lt;?php</w:t>
            </w:r>
          </w:p>
          <w:p w14:paraId="4C323C51" w14:textId="41F8BBBC" w:rsidR="005640A5" w:rsidRPr="00210504" w:rsidRDefault="00021310" w:rsidP="005640A5">
            <w:pPr>
              <w:pStyle w:val="Paragrafoelenco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5640A5" w:rsidRPr="00210504">
              <w:rPr>
                <w:rFonts w:ascii="Courier New" w:hAnsi="Courier New" w:cs="Courier New"/>
                <w:u w:val="single"/>
              </w:rPr>
              <w:t>print Stand_Deviation($_SESSION['voti']);</w:t>
            </w:r>
          </w:p>
          <w:p w14:paraId="3E40CE6F" w14:textId="10E9B9EC" w:rsidR="005640A5" w:rsidRPr="005640A5" w:rsidRDefault="00021310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5640A5" w:rsidRPr="005640A5">
              <w:rPr>
                <w:rFonts w:ascii="Courier New" w:hAnsi="Courier New" w:cs="Courier New"/>
              </w:rPr>
              <w:t>?&gt;</w:t>
            </w:r>
          </w:p>
          <w:p w14:paraId="573C5E73" w14:textId="604F198C" w:rsidR="005640A5" w:rsidRPr="005640A5" w:rsidRDefault="00021310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="005640A5" w:rsidRPr="005640A5">
              <w:rPr>
                <w:rFonts w:ascii="Courier New" w:hAnsi="Courier New" w:cs="Courier New"/>
              </w:rPr>
              <w:t>&lt;/td&gt;</w:t>
            </w:r>
          </w:p>
          <w:p w14:paraId="214BE7EC" w14:textId="0EDFA511" w:rsidR="005640A5" w:rsidRPr="000F2AB8" w:rsidRDefault="000F2AB8" w:rsidP="000F2AB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5640A5" w:rsidRPr="000F2AB8">
              <w:rPr>
                <w:rFonts w:ascii="Courier New" w:hAnsi="Courier New" w:cs="Courier New"/>
              </w:rPr>
              <w:t>&lt;/tr&gt;</w:t>
            </w:r>
          </w:p>
          <w:p w14:paraId="26EC4181" w14:textId="0A9166BD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&lt;/table&gt;</w:t>
            </w:r>
          </w:p>
          <w:p w14:paraId="5099BA9E" w14:textId="77777777" w:rsidR="005640A5" w:rsidRPr="005640A5" w:rsidRDefault="005640A5" w:rsidP="005640A5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ab/>
              <w:t>&lt;?php endif; ?&gt;</w:t>
            </w:r>
          </w:p>
          <w:p w14:paraId="728F1221" w14:textId="309172A7" w:rsidR="005640A5" w:rsidRPr="005640A5" w:rsidRDefault="00411829" w:rsidP="005640A5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5640A5" w:rsidRPr="005640A5">
              <w:rPr>
                <w:rFonts w:ascii="Courier New" w:hAnsi="Courier New" w:cs="Courier New"/>
              </w:rPr>
              <w:t>&lt;/body&gt;</w:t>
            </w:r>
          </w:p>
          <w:p w14:paraId="7AE9D722" w14:textId="77777777" w:rsidR="005640A5" w:rsidRDefault="005640A5" w:rsidP="00411829">
            <w:pPr>
              <w:pStyle w:val="Paragrafoelenco"/>
              <w:rPr>
                <w:rFonts w:ascii="Courier New" w:hAnsi="Courier New" w:cs="Courier New"/>
              </w:rPr>
            </w:pPr>
            <w:r w:rsidRPr="005640A5">
              <w:rPr>
                <w:rFonts w:ascii="Courier New" w:hAnsi="Courier New" w:cs="Courier New"/>
              </w:rPr>
              <w:t>&lt;/html&gt;</w:t>
            </w:r>
          </w:p>
          <w:p w14:paraId="424C54E3" w14:textId="374B877F" w:rsidR="00FF1AF0" w:rsidRPr="000D7B2F" w:rsidRDefault="00FF1AF0" w:rsidP="00FF1AF0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D6743">
              <w:rPr>
                <w:rFonts w:cstheme="minorHAnsi"/>
                <w:b/>
                <w:bCs/>
              </w:rPr>
              <w:lastRenderedPageBreak/>
              <w:t>Funzioni</w:t>
            </w:r>
            <w:r>
              <w:rPr>
                <w:rFonts w:cstheme="minorHAnsi"/>
              </w:rPr>
              <w:t>:</w:t>
            </w:r>
          </w:p>
          <w:p w14:paraId="26CA9DF8" w14:textId="3F98A001" w:rsidR="000D7B2F" w:rsidRDefault="000D7B2F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0D7B2F">
              <w:rPr>
                <w:rFonts w:ascii="Courier New" w:hAnsi="Courier New" w:cs="Courier New"/>
              </w:rPr>
              <w:t>intval($val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cstheme="minorHAnsi"/>
              </w:rPr>
              <w:t>: restituisce il contenuto della variabile convertito in intero.</w:t>
            </w:r>
          </w:p>
          <w:p w14:paraId="43DF9FD7" w14:textId="461AF75A" w:rsidR="00FF1AF0" w:rsidRPr="000D7B2F" w:rsidRDefault="000D7B2F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AD6743" w:rsidRPr="000D7B2F">
              <w:rPr>
                <w:rFonts w:ascii="Courier New" w:hAnsi="Courier New" w:cs="Courier New"/>
              </w:rPr>
              <w:t>ount</w:t>
            </w:r>
            <w:r w:rsidR="00D80F0E" w:rsidRPr="000D7B2F">
              <w:rPr>
                <w:rFonts w:ascii="Courier New" w:hAnsi="Courier New" w:cs="Courier New"/>
              </w:rPr>
              <w:t>($array)</w:t>
            </w:r>
            <w:r w:rsidR="00AD6743" w:rsidRPr="000D7B2F">
              <w:rPr>
                <w:rFonts w:cstheme="minorHAnsi"/>
              </w:rPr>
              <w:t>:</w:t>
            </w:r>
            <w:r w:rsidR="00D80F0E" w:rsidRPr="000D7B2F">
              <w:rPr>
                <w:rFonts w:cstheme="minorHAnsi"/>
              </w:rPr>
              <w:t xml:space="preserve"> restituisce il numero di elementi</w:t>
            </w:r>
            <w:r w:rsidR="00150F6D" w:rsidRPr="000D7B2F">
              <w:rPr>
                <w:rFonts w:cstheme="minorHAnsi"/>
              </w:rPr>
              <w:t xml:space="preserve"> presenti nell’array</w:t>
            </w:r>
          </w:p>
          <w:p w14:paraId="19113A45" w14:textId="0E550369" w:rsidR="00A02007" w:rsidRPr="00AD6743" w:rsidRDefault="00AD6743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D6743">
              <w:rPr>
                <w:rFonts w:ascii="Courier New" w:hAnsi="Courier New" w:cs="Courier New"/>
              </w:rPr>
              <w:t>array_sum</w:t>
            </w:r>
            <w:r w:rsidR="00150F6D">
              <w:rPr>
                <w:rFonts w:ascii="Courier New" w:hAnsi="Courier New" w:cs="Courier New"/>
              </w:rPr>
              <w:t>($array)</w:t>
            </w:r>
            <w:r>
              <w:rPr>
                <w:rFonts w:cstheme="minorHAnsi"/>
              </w:rPr>
              <w:t>:</w:t>
            </w:r>
            <w:r w:rsidR="00150F6D">
              <w:rPr>
                <w:rFonts w:cstheme="minorHAnsi"/>
              </w:rPr>
              <w:t xml:space="preserve"> restituisce la somma degli elementi nell’array</w:t>
            </w:r>
          </w:p>
          <w:p w14:paraId="67EBE652" w14:textId="1BD3DF6E" w:rsidR="00204189" w:rsidRPr="00204189" w:rsidRDefault="00AD6743" w:rsidP="00204189">
            <w:pPr>
              <w:pStyle w:val="Paragrafoelenco"/>
              <w:numPr>
                <w:ilvl w:val="1"/>
                <w:numId w:val="2"/>
              </w:numPr>
              <w:rPr>
                <w:rFonts w:eastAsiaTheme="minorEastAsia" w:cstheme="minorHAnsi"/>
              </w:rPr>
            </w:pPr>
            <w:r w:rsidRPr="00AD6743">
              <w:rPr>
                <w:rFonts w:ascii="Courier New" w:hAnsi="Courier New" w:cs="Courier New"/>
              </w:rPr>
              <w:t>pow</w:t>
            </w:r>
            <w:r w:rsidR="0059302A">
              <w:rPr>
                <w:rFonts w:ascii="Courier New" w:hAnsi="Courier New" w:cs="Courier New"/>
              </w:rPr>
              <w:t>($base, $exp)</w:t>
            </w:r>
            <w:r>
              <w:rPr>
                <w:rFonts w:cstheme="minorHAnsi"/>
              </w:rPr>
              <w:t>:</w:t>
            </w:r>
            <w:r w:rsidR="0059302A">
              <w:rPr>
                <w:rFonts w:cstheme="minorHAnsi"/>
              </w:rPr>
              <w:t xml:space="preserve"> restituisce il risultato di </w:t>
            </w:r>
            <w:r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$base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$exp</m:t>
                  </m:r>
                </m:sup>
              </m:sSup>
            </m:oMath>
          </w:p>
          <w:p w14:paraId="62B79F01" w14:textId="440C4FB0" w:rsidR="00A02007" w:rsidRPr="00AD6743" w:rsidRDefault="00AD6743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D6743">
              <w:rPr>
                <w:rFonts w:ascii="Courier New" w:hAnsi="Courier New" w:cs="Courier New"/>
              </w:rPr>
              <w:t>sqrt</w:t>
            </w:r>
            <w:r w:rsidR="006D2E07">
              <w:rPr>
                <w:rFonts w:ascii="Courier New" w:hAnsi="Courier New" w:cs="Courier New"/>
              </w:rPr>
              <w:t>($arg)</w:t>
            </w:r>
            <w:r>
              <w:rPr>
                <w:rFonts w:cstheme="minorHAnsi"/>
              </w:rPr>
              <w:t>:</w:t>
            </w:r>
            <w:r w:rsidR="006D2E07">
              <w:rPr>
                <w:rFonts w:cstheme="minorHAnsi"/>
              </w:rPr>
              <w:t xml:space="preserve"> esegue la radice quadrata di </w:t>
            </w:r>
            <w:r w:rsidR="006D2E07">
              <w:rPr>
                <w:rFonts w:ascii="Courier New" w:hAnsi="Courier New" w:cs="Courier New"/>
              </w:rPr>
              <w:t>$arg</w:t>
            </w:r>
          </w:p>
          <w:p w14:paraId="23E34AF7" w14:textId="7CF0B04A" w:rsidR="00A02007" w:rsidRPr="00AD6743" w:rsidRDefault="00AD6743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D6743">
              <w:rPr>
                <w:rFonts w:ascii="Courier New" w:hAnsi="Courier New" w:cs="Courier New"/>
              </w:rPr>
              <w:t>rsort</w:t>
            </w:r>
            <w:r w:rsidR="00DC099B">
              <w:rPr>
                <w:rFonts w:ascii="Courier New" w:hAnsi="Courier New" w:cs="Courier New"/>
              </w:rPr>
              <w:t>($array[, $flag])</w:t>
            </w:r>
            <w:r w:rsidR="00DC099B">
              <w:rPr>
                <w:rFonts w:cstheme="minorHAnsi"/>
              </w:rPr>
              <w:t xml:space="preserve"> : funzione che permette di ordinare un array in ordine decrescente (dal valore più grande al più piccolo)</w:t>
            </w:r>
            <w:r w:rsidR="003C0F27">
              <w:rPr>
                <w:rFonts w:cstheme="minorHAnsi"/>
              </w:rPr>
              <w:t>. PHP offre una grandissima varietà di funzioni per ordinare array (</w:t>
            </w:r>
            <w:r w:rsidR="00A06346">
              <w:rPr>
                <w:rFonts w:cstheme="minorHAnsi"/>
              </w:rPr>
              <w:t>con possibilità di ordinare sia in base ai valori sia in base agli indici degli elementi)</w:t>
            </w:r>
          </w:p>
          <w:p w14:paraId="013E373E" w14:textId="77777777" w:rsidR="00AD6743" w:rsidRPr="004654A9" w:rsidRDefault="00AD6743" w:rsidP="00FF1AF0">
            <w:pPr>
              <w:pStyle w:val="Paragrafoelenc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D6743">
              <w:rPr>
                <w:rFonts w:ascii="Courier New" w:hAnsi="Courier New" w:cs="Courier New"/>
              </w:rPr>
              <w:t>round</w:t>
            </w:r>
            <w:r w:rsidR="00DB3923">
              <w:rPr>
                <w:rFonts w:ascii="Courier New" w:hAnsi="Courier New" w:cs="Courier New"/>
              </w:rPr>
              <w:t>($val[, $precision])</w:t>
            </w:r>
            <w:r>
              <w:rPr>
                <w:rFonts w:cstheme="minorHAnsi"/>
              </w:rPr>
              <w:t>:</w:t>
            </w:r>
            <w:r w:rsidR="009F1F3E">
              <w:rPr>
                <w:rFonts w:cstheme="minorHAnsi"/>
              </w:rPr>
              <w:t xml:space="preserve"> </w:t>
            </w:r>
            <w:r w:rsidR="008767FF">
              <w:rPr>
                <w:rFonts w:cstheme="minorHAnsi"/>
              </w:rPr>
              <w:t>arrotondamento di un valore (per eccesso o per difetto in base al numero), con una certa precisione</w:t>
            </w:r>
            <w:r w:rsidR="000670EE">
              <w:rPr>
                <w:rFonts w:cstheme="minorHAnsi"/>
              </w:rPr>
              <w:t>.</w:t>
            </w:r>
          </w:p>
          <w:p w14:paraId="6B431914" w14:textId="2D03AE30" w:rsidR="004654A9" w:rsidRPr="004654A9" w:rsidRDefault="004654A9" w:rsidP="004654A9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10504" w14:paraId="57CD5B7D" w14:textId="77777777" w:rsidTr="00210504">
        <w:tc>
          <w:tcPr>
            <w:tcW w:w="10456" w:type="dxa"/>
          </w:tcPr>
          <w:p w14:paraId="04DDF373" w14:textId="60980E33" w:rsidR="00210504" w:rsidRDefault="00210504">
            <w:pPr>
              <w:rPr>
                <w:b/>
                <w:bCs/>
                <w:u w:val="single"/>
              </w:rPr>
            </w:pPr>
            <w:r w:rsidRPr="00210504">
              <w:rPr>
                <w:b/>
                <w:bCs/>
                <w:u w:val="single"/>
              </w:rPr>
              <w:lastRenderedPageBreak/>
              <w:t>AJAX</w:t>
            </w:r>
          </w:p>
          <w:p w14:paraId="44659E7B" w14:textId="04258658" w:rsidR="000D7B2F" w:rsidRPr="00210504" w:rsidRDefault="000D7B2F" w:rsidP="000D7B2F">
            <w:pPr>
              <w:jc w:val="center"/>
              <w:rPr>
                <w:b/>
                <w:b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9F980A" wp14:editId="049B57C0">
                      <wp:simplePos x="0" y="0"/>
                      <wp:positionH relativeFrom="column">
                        <wp:posOffset>300586</wp:posOffset>
                      </wp:positionH>
                      <wp:positionV relativeFrom="paragraph">
                        <wp:posOffset>1864186</wp:posOffset>
                      </wp:positionV>
                      <wp:extent cx="929986" cy="151880"/>
                      <wp:effectExtent l="19050" t="76200" r="0" b="19685"/>
                      <wp:wrapNone/>
                      <wp:docPr id="23" name="Connettore 2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9986" cy="1518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376A5" id="Connettore 2 23" o:spid="_x0000_s1026" type="#_x0000_t32" style="position:absolute;margin-left:23.65pt;margin-top:146.8pt;width:73.25pt;height:11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" strokecolor="red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84197D" wp14:editId="07D4E47B">
                  <wp:extent cx="4655127" cy="2505477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84" cy="25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3A8E1" w14:textId="17422BD3" w:rsidR="00210504" w:rsidRDefault="00D62FD0" w:rsidP="00210504">
            <w:pPr>
              <w:pStyle w:val="Paragrafoelenco"/>
              <w:numPr>
                <w:ilvl w:val="0"/>
                <w:numId w:val="2"/>
              </w:numPr>
            </w:pPr>
            <w:r>
              <w:t>Riprendiamo l’immagine vista nel laboratorio precedente sull’architettura Client/Server</w:t>
            </w:r>
            <w:r w:rsidR="000D7B2F">
              <w:t xml:space="preserve"> e introduciamo uno step in più.</w:t>
            </w:r>
          </w:p>
          <w:p w14:paraId="2E12D892" w14:textId="580CC762" w:rsidR="00210504" w:rsidRDefault="001C3810" w:rsidP="0085609D">
            <w:pPr>
              <w:pStyle w:val="Paragrafoelenco"/>
              <w:numPr>
                <w:ilvl w:val="0"/>
                <w:numId w:val="2"/>
              </w:numPr>
            </w:pPr>
            <w:r>
              <w:t xml:space="preserve">AJAX consiste in codice Javascript </w:t>
            </w:r>
            <w:r w:rsidR="00841E83">
              <w:t>con cui possiamo svolgere richieste in background.</w:t>
            </w:r>
          </w:p>
          <w:p w14:paraId="7D49E452" w14:textId="3E427791" w:rsidR="001A0E45" w:rsidRDefault="001A0E45" w:rsidP="0085609D">
            <w:pPr>
              <w:pStyle w:val="Paragrafoelenco"/>
              <w:numPr>
                <w:ilvl w:val="0"/>
                <w:numId w:val="2"/>
              </w:numPr>
            </w:pPr>
            <w:r w:rsidRPr="00E77274">
              <w:rPr>
                <w:b/>
                <w:bCs/>
              </w:rPr>
              <w:t>Vincolo</w:t>
            </w:r>
            <w:r>
              <w:t>: non posso fare richieste in background a server diversi da quello che ospita la pagina richiedente (per ragioni di sicurezza).</w:t>
            </w:r>
            <w:r>
              <w:br/>
            </w:r>
          </w:p>
          <w:p w14:paraId="6D43926B" w14:textId="6FB56BEC" w:rsidR="0085609D" w:rsidRDefault="0085609D" w:rsidP="0085609D">
            <w:pPr>
              <w:pStyle w:val="Paragrafoelenco"/>
              <w:numPr>
                <w:ilvl w:val="0"/>
                <w:numId w:val="2"/>
              </w:numPr>
            </w:pPr>
            <w:r>
              <w:t>Le funzioni con cui svolgiamo queste richieste in background restituiscono la risposta.</w:t>
            </w:r>
            <w:r w:rsidR="00487FF0">
              <w:t xml:space="preserve"> La risposta può essere </w:t>
            </w:r>
            <w:r w:rsidR="001A0E45">
              <w:t xml:space="preserve">di tipo HTML, plain text, XML o JSON…. Molti anni fa XML (acronimo di </w:t>
            </w:r>
            <w:r w:rsidR="001A0E45" w:rsidRPr="001A0E45">
              <w:rPr>
                <w:i/>
                <w:iCs/>
              </w:rPr>
              <w:t>eXtensible Markup Language</w:t>
            </w:r>
            <w:r w:rsidR="001A0E45">
              <w:t>) era la via maestra per gestire queste risposte: nel tempo è stato soppiantato dal JSON</w:t>
            </w:r>
            <w:r w:rsidR="008958DD">
              <w:t>.</w:t>
            </w:r>
          </w:p>
          <w:p w14:paraId="3D5CE334" w14:textId="40C4FDDC" w:rsidR="00AF5629" w:rsidRDefault="008958DD" w:rsidP="0085609D">
            <w:pPr>
              <w:pStyle w:val="Paragrafoelenco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9F9BD7" wp14:editId="389BD8F0">
                      <wp:simplePos x="0" y="0"/>
                      <wp:positionH relativeFrom="column">
                        <wp:posOffset>2766984</wp:posOffset>
                      </wp:positionH>
                      <wp:positionV relativeFrom="paragraph">
                        <wp:posOffset>168390</wp:posOffset>
                      </wp:positionV>
                      <wp:extent cx="3803073" cy="284018"/>
                      <wp:effectExtent l="0" t="0" r="0" b="1905"/>
                      <wp:wrapNone/>
                      <wp:docPr id="30" name="Rettango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073" cy="2840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06494" w14:textId="6961F382" w:rsidR="001A0E45" w:rsidRPr="008958DD" w:rsidRDefault="001A0E45" w:rsidP="001A0E4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958DD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 proprietà di un oggetto sono definite da una coppia (nome-valore)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F9BD7" id="Rettangolo 30" o:spid="_x0000_s1039" style="position:absolute;left:0;text-align:left;margin-left:217.85pt;margin-top:13.25pt;width:299.45pt;height:2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" filled="f" stroked="f" strokeweight="1pt">
                      <v:textbox>
                        <w:txbxContent>
                          <w:p w14:paraId="3F506494" w14:textId="6961F382" w:rsidR="001A0E45" w:rsidRPr="008958DD" w:rsidRDefault="001A0E45" w:rsidP="001A0E4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Le proprietà di un oggetto sono definite da una coppia (nome-valore)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5629" w:rsidRPr="001A0E45">
              <w:rPr>
                <w:b/>
                <w:bCs/>
              </w:rPr>
              <w:t>JSON</w:t>
            </w:r>
            <w:r w:rsidR="001A0E45">
              <w:t xml:space="preserve"> è acronimo di </w:t>
            </w:r>
            <w:r w:rsidR="001A0E45" w:rsidRPr="001A0E45">
              <w:rPr>
                <w:i/>
                <w:iCs/>
              </w:rPr>
              <w:t>JavaScript Object Notation</w:t>
            </w:r>
            <w:r w:rsidR="001A0E45">
              <w:t xml:space="preserve"> e presenta una notazione molto semplice:</w:t>
            </w:r>
          </w:p>
          <w:p w14:paraId="29D84B63" w14:textId="28D638C1" w:rsidR="008958DD" w:rsidRDefault="008958DD" w:rsidP="00634E0F">
            <w:pPr>
              <w:pStyle w:val="Paragrafoelenco"/>
            </w:pPr>
          </w:p>
          <w:p w14:paraId="19E6323F" w14:textId="77777777" w:rsidR="003B7FD1" w:rsidRDefault="001A0E45" w:rsidP="008958DD">
            <w:pPr>
              <w:pStyle w:val="Paragrafoelenc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461FA1" wp14:editId="559C5ECC">
                      <wp:simplePos x="0" y="0"/>
                      <wp:positionH relativeFrom="column">
                        <wp:posOffset>4887248</wp:posOffset>
                      </wp:positionH>
                      <wp:positionV relativeFrom="paragraph">
                        <wp:posOffset>519487</wp:posOffset>
                      </wp:positionV>
                      <wp:extent cx="1835728" cy="630382"/>
                      <wp:effectExtent l="0" t="0" r="0" b="0"/>
                      <wp:wrapNone/>
                      <wp:docPr id="29" name="Rettango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728" cy="630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FA099" w14:textId="4AB7319B" w:rsidR="001A0E45" w:rsidRPr="008958DD" w:rsidRDefault="001A0E45" w:rsidP="001A0E4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958DD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Gli elementi di un array o le proprietà di un oggetto sono separate da virgola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61FA1" id="Rettangolo 29" o:spid="_x0000_s1040" style="position:absolute;left:0;text-align:left;margin-left:384.8pt;margin-top:40.9pt;width:144.55pt;height:4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CVjgIAAHI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" filled="f" stroked="f" strokeweight="1pt">
                      <v:textbox>
                        <w:txbxContent>
                          <w:p w14:paraId="0F0FA099" w14:textId="4AB7319B" w:rsidR="001A0E45" w:rsidRPr="008958DD" w:rsidRDefault="001A0E45" w:rsidP="001A0E45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Gli elementi di un array o le proprietà di un oggetto sono separate da virgola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0DAAD8" wp14:editId="530B5E75">
                      <wp:simplePos x="0" y="0"/>
                      <wp:positionH relativeFrom="column">
                        <wp:posOffset>191481</wp:posOffset>
                      </wp:positionH>
                      <wp:positionV relativeFrom="paragraph">
                        <wp:posOffset>2073506</wp:posOffset>
                      </wp:positionV>
                      <wp:extent cx="2639291" cy="588818"/>
                      <wp:effectExtent l="0" t="0" r="0" b="1905"/>
                      <wp:wrapNone/>
                      <wp:docPr id="28" name="Rettango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9291" cy="58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C1EC6A" w14:textId="08170E76" w:rsidR="001A0E45" w:rsidRPr="008958DD" w:rsidRDefault="001A0E45" w:rsidP="001A0E4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958DD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 valori degli elementi di un array o delle proprietà di un oggetto possono essere ----&gt;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DAAD8" id="Rettangolo 28" o:spid="_x0000_s1041" style="position:absolute;left:0;text-align:left;margin-left:15.1pt;margin-top:163.25pt;width:207.8pt;height:46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" filled="f" stroked="f" strokeweight="1pt">
                      <v:textbox>
                        <w:txbxContent>
                          <w:p w14:paraId="30C1EC6A" w14:textId="08170E76" w:rsidR="001A0E45" w:rsidRPr="008958DD" w:rsidRDefault="001A0E45" w:rsidP="001A0E45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 valori degli elementi di un array o delle proprietà di un oggetto possono essere ----&gt;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73B9D8" wp14:editId="6961D5E6">
                      <wp:simplePos x="0" y="0"/>
                      <wp:positionH relativeFrom="column">
                        <wp:posOffset>73718</wp:posOffset>
                      </wp:positionH>
                      <wp:positionV relativeFrom="paragraph">
                        <wp:posOffset>1373043</wp:posOffset>
                      </wp:positionV>
                      <wp:extent cx="2292927" cy="284018"/>
                      <wp:effectExtent l="0" t="0" r="0" b="1905"/>
                      <wp:wrapNone/>
                      <wp:docPr id="27" name="Rettango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927" cy="2840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E0E139" w14:textId="6D2413C6" w:rsidR="001A0E45" w:rsidRPr="008958DD" w:rsidRDefault="001A0E45" w:rsidP="001A0E4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958DD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 parentesi quadre definiscono array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3B9D8" id="Rettangolo 27" o:spid="_x0000_s1042" style="position:absolute;left:0;text-align:left;margin-left:5.8pt;margin-top:108.1pt;width:180.5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" filled="f" stroked="f" strokeweight="1pt">
                      <v:textbox>
                        <w:txbxContent>
                          <w:p w14:paraId="01E0E139" w14:textId="6D2413C6" w:rsidR="001A0E45" w:rsidRPr="008958DD" w:rsidRDefault="001A0E45" w:rsidP="001A0E4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parentesi quadre</w:t>
                            </w: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definiscono </w:t>
                            </w: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array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B6CCDD" wp14:editId="676DE672">
                      <wp:simplePos x="0" y="0"/>
                      <wp:positionH relativeFrom="column">
                        <wp:posOffset>107835</wp:posOffset>
                      </wp:positionH>
                      <wp:positionV relativeFrom="paragraph">
                        <wp:posOffset>500207</wp:posOffset>
                      </wp:positionV>
                      <wp:extent cx="2209800" cy="284018"/>
                      <wp:effectExtent l="0" t="0" r="0" b="1905"/>
                      <wp:wrapNone/>
                      <wp:docPr id="25" name="Rettango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2840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B46B3E" w14:textId="74CF0CCB" w:rsidR="001A0E45" w:rsidRPr="008958DD" w:rsidRDefault="001A0E45" w:rsidP="001A0E4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958DD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 parentesi graffe definiscono oggetti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6CCDD" id="Rettangolo 25" o:spid="_x0000_s1043" style="position:absolute;left:0;text-align:left;margin-left:8.5pt;margin-top:39.4pt;width:174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" filled="f" stroked="f" strokeweight="1pt">
                      <v:textbox>
                        <w:txbxContent>
                          <w:p w14:paraId="4FB46B3E" w14:textId="74CF0CCB" w:rsidR="001A0E45" w:rsidRPr="008958DD" w:rsidRDefault="001A0E45" w:rsidP="001A0E4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58DD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Le parentesi graffe definiscono oggetti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F33060" wp14:editId="1050DF20">
                  <wp:extent cx="4136941" cy="3020291"/>
                  <wp:effectExtent l="0" t="0" r="0" b="889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3" cy="304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0A0B5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 w:rsidRPr="008958DD">
              <w:rPr>
                <w:b/>
                <w:bCs/>
              </w:rPr>
              <w:lastRenderedPageBreak/>
              <w:t>Esempio JSON</w:t>
            </w:r>
            <w:r>
              <w:t>:</w:t>
            </w:r>
          </w:p>
          <w:p w14:paraId="55046120" w14:textId="77777777" w:rsidR="008958DD" w:rsidRDefault="008958DD" w:rsidP="008958DD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3B5D3475" wp14:editId="74234A16">
                  <wp:extent cx="4650856" cy="2568947"/>
                  <wp:effectExtent l="0" t="0" r="0" b="317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935" cy="257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12C2" w14:textId="568204F0" w:rsidR="008958DD" w:rsidRDefault="008958DD" w:rsidP="008958DD">
            <w:pPr>
              <w:pStyle w:val="Paragrafoelenco"/>
              <w:jc w:val="center"/>
            </w:pPr>
          </w:p>
        </w:tc>
      </w:tr>
      <w:tr w:rsidR="008958DD" w14:paraId="62BE88C6" w14:textId="77777777" w:rsidTr="00210504">
        <w:tc>
          <w:tcPr>
            <w:tcW w:w="10456" w:type="dxa"/>
          </w:tcPr>
          <w:p w14:paraId="3D8B0CDE" w14:textId="77777777" w:rsidR="008958DD" w:rsidRDefault="008958D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Suggerimento</w:t>
            </w:r>
          </w:p>
          <w:p w14:paraId="3AD4626B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>
              <w:t>Nel caso in cui si lavori con una grande quantità di dati (quindi un JSON di dimensioni modeste) conviene utilizzare un validatore online.</w:t>
            </w:r>
          </w:p>
          <w:p w14:paraId="7A1A779D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>
              <w:t xml:space="preserve">Scrivete </w:t>
            </w:r>
            <w:r w:rsidRPr="008958DD">
              <w:rPr>
                <w:i/>
                <w:iCs/>
              </w:rPr>
              <w:t>JSON Validator</w:t>
            </w:r>
            <w:r>
              <w:t xml:space="preserve"> su Google e selezionate quello che più vi aggrada.</w:t>
            </w:r>
          </w:p>
          <w:p w14:paraId="6983075E" w14:textId="67852648" w:rsidR="008958DD" w:rsidRPr="008958DD" w:rsidRDefault="008958DD" w:rsidP="008958DD">
            <w:pPr>
              <w:pStyle w:val="Paragrafoelenco"/>
              <w:rPr>
                <w:sz w:val="10"/>
                <w:szCs w:val="10"/>
              </w:rPr>
            </w:pPr>
          </w:p>
        </w:tc>
      </w:tr>
      <w:tr w:rsidR="008958DD" w14:paraId="424C0CA9" w14:textId="77777777" w:rsidTr="00210504">
        <w:tc>
          <w:tcPr>
            <w:tcW w:w="10456" w:type="dxa"/>
          </w:tcPr>
          <w:p w14:paraId="385391AC" w14:textId="77777777" w:rsidR="008958DD" w:rsidRDefault="008958D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Esercizio AJAX</w:t>
            </w:r>
          </w:p>
          <w:p w14:paraId="7E185B99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>
              <w:t>Implementare una pagina PHP che crea 100 div quadrati (100px) con ID da 1 a 100 in modo randomico.</w:t>
            </w:r>
          </w:p>
          <w:p w14:paraId="6468AEC8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>
              <w:t>Fare una chiamata Ajax che restituisca in modo casuale:</w:t>
            </w:r>
          </w:p>
          <w:p w14:paraId="3AC7DDA4" w14:textId="77777777" w:rsidR="008958DD" w:rsidRDefault="008958DD" w:rsidP="008958DD">
            <w:pPr>
              <w:pStyle w:val="Paragrafoelenco"/>
              <w:numPr>
                <w:ilvl w:val="1"/>
                <w:numId w:val="2"/>
              </w:numPr>
            </w:pPr>
            <w:r>
              <w:t>Un numero da 1 a 100</w:t>
            </w:r>
          </w:p>
          <w:p w14:paraId="4E4701A6" w14:textId="77777777" w:rsidR="008958DD" w:rsidRDefault="008958DD" w:rsidP="008958DD">
            <w:pPr>
              <w:pStyle w:val="Paragrafoelenco"/>
              <w:numPr>
                <w:ilvl w:val="1"/>
                <w:numId w:val="2"/>
              </w:numPr>
            </w:pPr>
            <w:r>
              <w:t>Un colore da #000000 a #FFFFFF</w:t>
            </w:r>
          </w:p>
          <w:p w14:paraId="6B0EE1F5" w14:textId="77777777" w:rsidR="008958DD" w:rsidRDefault="008958DD" w:rsidP="008958DD">
            <w:pPr>
              <w:pStyle w:val="Paragrafoelenco"/>
              <w:numPr>
                <w:ilvl w:val="1"/>
                <w:numId w:val="2"/>
              </w:numPr>
            </w:pPr>
            <w:r>
              <w:t>Una lettera da A-Z</w:t>
            </w:r>
          </w:p>
          <w:p w14:paraId="20EDC9C4" w14:textId="77777777" w:rsidR="008958DD" w:rsidRDefault="008958DD" w:rsidP="008958DD">
            <w:pPr>
              <w:pStyle w:val="Paragrafoelenco"/>
              <w:numPr>
                <w:ilvl w:val="0"/>
                <w:numId w:val="2"/>
              </w:numPr>
            </w:pPr>
            <w:r>
              <w:t>La callback (cioè la funzione eseguita quando si riceve una risposta dal server) usa il numero per selezionare l’ID (cioè il div dove intervenire), cambia il colore di sfondo e inserisce la lettera nel quadrato.</w:t>
            </w:r>
          </w:p>
          <w:p w14:paraId="16CC0652" w14:textId="77777777" w:rsidR="008958DD" w:rsidRDefault="008958DD" w:rsidP="008958DD"/>
          <w:p w14:paraId="77B55DD9" w14:textId="77777777" w:rsidR="006926D6" w:rsidRDefault="006926D6" w:rsidP="006926D6">
            <w:pPr>
              <w:pStyle w:val="Paragrafoelenco"/>
              <w:numPr>
                <w:ilvl w:val="0"/>
                <w:numId w:val="2"/>
              </w:numPr>
            </w:pPr>
            <w:r>
              <w:t>Anteprima del codice dopo aver premuto il bottone in alto svariate volte:</w:t>
            </w:r>
          </w:p>
          <w:p w14:paraId="4AFBF47C" w14:textId="77777777" w:rsidR="006926D6" w:rsidRDefault="006926D6" w:rsidP="006926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55ED5" wp14:editId="3D08D852">
                  <wp:extent cx="5382491" cy="3320214"/>
                  <wp:effectExtent l="0" t="0" r="889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543" cy="33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C9D26" w14:textId="77777777" w:rsidR="006926D6" w:rsidRDefault="006926D6" w:rsidP="006926D6">
            <w:pPr>
              <w:pStyle w:val="Paragrafoelenco"/>
            </w:pPr>
          </w:p>
          <w:p w14:paraId="4CFB1D15" w14:textId="53D2B167" w:rsidR="006926D6" w:rsidRDefault="006926D6" w:rsidP="006926D6">
            <w:pPr>
              <w:pStyle w:val="Paragrafoelenco"/>
              <w:numPr>
                <w:ilvl w:val="0"/>
                <w:numId w:val="2"/>
              </w:numPr>
            </w:pPr>
            <w:r>
              <w:t>Le esercizio si articola in una serie di file:</w:t>
            </w:r>
          </w:p>
          <w:p w14:paraId="605496F8" w14:textId="77777777" w:rsidR="006926D6" w:rsidRDefault="006926D6" w:rsidP="006926D6">
            <w:pPr>
              <w:pStyle w:val="Paragrafoelenco"/>
              <w:numPr>
                <w:ilvl w:val="1"/>
                <w:numId w:val="2"/>
              </w:numPr>
            </w:pPr>
            <w:r>
              <w:t xml:space="preserve">Il file </w:t>
            </w:r>
            <w:r w:rsidRPr="006926D6">
              <w:rPr>
                <w:rFonts w:ascii="Courier New" w:hAnsi="Courier New" w:cs="Courier New"/>
              </w:rPr>
              <w:t>index.php</w:t>
            </w:r>
            <w:r>
              <w:t xml:space="preserve"> che contiene la tabella generata da PHP con numeri random</w:t>
            </w:r>
          </w:p>
          <w:p w14:paraId="46789C30" w14:textId="77777777" w:rsidR="006926D6" w:rsidRDefault="006926D6" w:rsidP="006926D6">
            <w:pPr>
              <w:pStyle w:val="Paragrafoelenco"/>
              <w:numPr>
                <w:ilvl w:val="1"/>
                <w:numId w:val="2"/>
              </w:numPr>
            </w:pPr>
            <w:r>
              <w:t xml:space="preserve">Il file </w:t>
            </w:r>
            <w:r w:rsidRPr="006926D6">
              <w:rPr>
                <w:rFonts w:ascii="Courier New" w:hAnsi="Courier New" w:cs="Courier New"/>
              </w:rPr>
              <w:t>get_random.php</w:t>
            </w:r>
            <w:r>
              <w:t xml:space="preserve"> a cui rivolgiamo le nostre richieste con AJAX. È realizzato in modo tale da restituire una risposta in formato JSON.</w:t>
            </w:r>
          </w:p>
          <w:p w14:paraId="595DF981" w14:textId="77777777" w:rsidR="006926D6" w:rsidRDefault="006926D6" w:rsidP="006926D6">
            <w:pPr>
              <w:pStyle w:val="Paragrafoelenco"/>
              <w:numPr>
                <w:ilvl w:val="1"/>
                <w:numId w:val="2"/>
              </w:numPr>
            </w:pPr>
            <w:r>
              <w:t xml:space="preserve">Due file nella cartella </w:t>
            </w:r>
            <w:r w:rsidRPr="006926D6">
              <w:rPr>
                <w:rFonts w:ascii="Courier New" w:hAnsi="Courier New" w:cs="Courier New"/>
              </w:rPr>
              <w:t>js</w:t>
            </w:r>
            <w:r>
              <w:t>:</w:t>
            </w:r>
          </w:p>
          <w:p w14:paraId="00C16413" w14:textId="61ECC872" w:rsidR="006926D6" w:rsidRDefault="006926D6" w:rsidP="006926D6">
            <w:pPr>
              <w:pStyle w:val="Paragrafoelenco"/>
              <w:numPr>
                <w:ilvl w:val="2"/>
                <w:numId w:val="2"/>
              </w:numPr>
            </w:pPr>
            <w:r w:rsidRPr="006926D6">
              <w:rPr>
                <w:rFonts w:ascii="Courier New" w:hAnsi="Courier New" w:cs="Courier New"/>
              </w:rPr>
              <w:lastRenderedPageBreak/>
              <w:t>ajax.js</w:t>
            </w:r>
            <w:r>
              <w:t xml:space="preserve"> (versione Javascript classica della parte js dell’esercizio)</w:t>
            </w:r>
          </w:p>
          <w:p w14:paraId="647F00F6" w14:textId="77712D28" w:rsidR="006926D6" w:rsidRDefault="006926D6" w:rsidP="006926D6">
            <w:pPr>
              <w:pStyle w:val="Paragrafoelenco"/>
              <w:numPr>
                <w:ilvl w:val="2"/>
                <w:numId w:val="2"/>
              </w:numPr>
            </w:pPr>
            <w:r w:rsidRPr="006926D6">
              <w:rPr>
                <w:rFonts w:ascii="Courier New" w:hAnsi="Courier New" w:cs="Courier New"/>
              </w:rPr>
              <w:t>ajax_jquery.js</w:t>
            </w:r>
            <w:r>
              <w:t xml:space="preserve"> (versione jQuery della parte js dell’esercizio)</w:t>
            </w:r>
          </w:p>
          <w:p w14:paraId="0ED43B14" w14:textId="543260AF" w:rsidR="006926D6" w:rsidRDefault="006926D6" w:rsidP="006926D6">
            <w:pPr>
              <w:pStyle w:val="Paragrafoelenco"/>
              <w:ind w:left="1440"/>
            </w:pPr>
            <w:r w:rsidRPr="006926D6">
              <w:rPr>
                <w:b/>
                <w:bCs/>
              </w:rPr>
              <w:t>Perché questi due file?</w:t>
            </w:r>
            <w:r>
              <w:t xml:space="preserve"> Il docente ha utilizzato questo esercizio per introdurci </w:t>
            </w:r>
            <w:r w:rsidRPr="006926D6">
              <w:rPr>
                <w:i/>
                <w:iCs/>
              </w:rPr>
              <w:t>jQuery</w:t>
            </w:r>
            <w:r>
              <w:t xml:space="preserve">, una libreria Javascript nata con l’idea di semplificare selezione, manipolazione e gestione degli eventi. </w:t>
            </w:r>
            <w:r>
              <w:br/>
              <w:t>jQuery, contrariamente al classico Javascript, gestisce la compatibilità tra browsers (in Javascript classico dobbiamo scrivere noi la gestione della compatibilità).</w:t>
            </w:r>
          </w:p>
          <w:p w14:paraId="1D57C940" w14:textId="77777777" w:rsidR="006926D6" w:rsidRDefault="006926D6" w:rsidP="006926D6">
            <w:pPr>
              <w:pStyle w:val="Paragrafoelenco"/>
              <w:ind w:left="1440"/>
            </w:pPr>
          </w:p>
          <w:p w14:paraId="37EE0520" w14:textId="2AFCF1EF" w:rsidR="006926D6" w:rsidRDefault="00B3575D" w:rsidP="006926D6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FF6C5C" wp14:editId="2A7A25C7">
                      <wp:simplePos x="0" y="0"/>
                      <wp:positionH relativeFrom="column">
                        <wp:posOffset>2400993</wp:posOffset>
                      </wp:positionH>
                      <wp:positionV relativeFrom="paragraph">
                        <wp:posOffset>141778</wp:posOffset>
                      </wp:positionV>
                      <wp:extent cx="3532909" cy="1433945"/>
                      <wp:effectExtent l="0" t="0" r="10795" b="13970"/>
                      <wp:wrapNone/>
                      <wp:docPr id="33" name="Rettango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09" cy="1433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F796B2" w14:textId="2EA302CE" w:rsidR="00B3575D" w:rsidRPr="00B3575D" w:rsidRDefault="00B3575D" w:rsidP="00B3575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B3575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Definisco la grafica del “quadratino”</w:t>
                                  </w:r>
                                  <w:r w:rsidRPr="00B3575D">
                                    <w:rPr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  <w:p w14:paraId="3EAF5335" w14:textId="5100B1DA" w:rsidR="00B3575D" w:rsidRPr="00B3575D" w:rsidRDefault="00B3575D" w:rsidP="00B3575D">
                                  <w:pPr>
                                    <w:pStyle w:val="Paragrafoelenco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3575D">
                                    <w:rPr>
                                      <w:color w:val="000000" w:themeColor="text1"/>
                                    </w:rPr>
                                    <w:t>Lunghezza e larghezza di 100px</w:t>
                                  </w:r>
                                </w:p>
                                <w:p w14:paraId="22B3DEED" w14:textId="61961116" w:rsidR="00B3575D" w:rsidRPr="00B3575D" w:rsidRDefault="00B3575D" w:rsidP="00B3575D">
                                  <w:pPr>
                                    <w:pStyle w:val="Paragrafoelenco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3575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float:left</w:t>
                                  </w:r>
                                  <w:r w:rsidRPr="00B3575D">
                                    <w:rPr>
                                      <w:color w:val="000000" w:themeColor="text1"/>
                                    </w:rPr>
                                    <w:t xml:space="preserve"> per creare righe di box disposti accanto</w:t>
                                  </w:r>
                                </w:p>
                                <w:p w14:paraId="5D40C0FE" w14:textId="57E124BA" w:rsidR="00B3575D" w:rsidRPr="00B3575D" w:rsidRDefault="00B3575D" w:rsidP="00B3575D">
                                  <w:pPr>
                                    <w:pStyle w:val="Paragrafoelenco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3575D">
                                    <w:rPr>
                                      <w:color w:val="000000" w:themeColor="text1"/>
                                    </w:rPr>
                                    <w:t>Un bordo di colore nero, continuo (</w:t>
                                  </w:r>
                                  <w:r w:rsidRPr="00B3575D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solid</w:t>
                                  </w:r>
                                  <w:r w:rsidRPr="00B3575D">
                                    <w:rPr>
                                      <w:color w:val="000000" w:themeColor="text1"/>
                                    </w:rPr>
                                    <w:t>), avente spessore di 1px</w:t>
                                  </w:r>
                                </w:p>
                                <w:p w14:paraId="734ADFEA" w14:textId="5458EFB2" w:rsidR="00B3575D" w:rsidRPr="00B3575D" w:rsidRDefault="00B3575D" w:rsidP="00B3575D">
                                  <w:pPr>
                                    <w:pStyle w:val="Paragrafoelenco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3575D">
                                    <w:rPr>
                                      <w:color w:val="000000" w:themeColor="text1"/>
                                    </w:rPr>
                                    <w:t>Il testo è centrato</w:t>
                                  </w:r>
                                </w:p>
                                <w:p w14:paraId="7B563DAE" w14:textId="77777777" w:rsidR="00B3575D" w:rsidRDefault="00B3575D" w:rsidP="00B3575D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F6C5C" id="Rettangolo 33" o:spid="_x0000_s1044" style="position:absolute;left:0;text-align:left;margin-left:189.05pt;margin-top:11.15pt;width:278.2pt;height:1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" filled="f" strokecolor="black [3213]" strokeweight="1pt">
                      <v:textbox>
                        <w:txbxContent>
                          <w:p w14:paraId="3EF796B2" w14:textId="2EA302CE" w:rsidR="00B3575D" w:rsidRPr="00B3575D" w:rsidRDefault="00B3575D" w:rsidP="00B3575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3575D">
                              <w:rPr>
                                <w:b/>
                                <w:bCs/>
                                <w:color w:val="000000" w:themeColor="text1"/>
                              </w:rPr>
                              <w:t>Definisco la grafica del “quadratino”</w:t>
                            </w:r>
                            <w:r w:rsidRPr="00B3575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EAF5335" w14:textId="5100B1DA" w:rsidR="00B3575D" w:rsidRPr="00B3575D" w:rsidRDefault="00B3575D" w:rsidP="00B357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3575D">
                              <w:rPr>
                                <w:color w:val="000000" w:themeColor="text1"/>
                              </w:rPr>
                              <w:t>Lunghezza e larghezza di 100px</w:t>
                            </w:r>
                          </w:p>
                          <w:p w14:paraId="22B3DEED" w14:textId="61961116" w:rsidR="00B3575D" w:rsidRPr="00B3575D" w:rsidRDefault="00B3575D" w:rsidP="00B357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3575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float:left</w:t>
                            </w:r>
                            <w:proofErr w:type="spellEnd"/>
                            <w:r w:rsidRPr="00B3575D">
                              <w:rPr>
                                <w:color w:val="000000" w:themeColor="text1"/>
                              </w:rPr>
                              <w:t xml:space="preserve"> per creare righe di box disposti accanto</w:t>
                            </w:r>
                          </w:p>
                          <w:p w14:paraId="5D40C0FE" w14:textId="57E124BA" w:rsidR="00B3575D" w:rsidRPr="00B3575D" w:rsidRDefault="00B3575D" w:rsidP="00B357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3575D">
                              <w:rPr>
                                <w:color w:val="000000" w:themeColor="text1"/>
                              </w:rPr>
                              <w:t>Un bordo di colore nero, continuo (</w:t>
                            </w:r>
                            <w:r w:rsidRPr="00B3575D">
                              <w:rPr>
                                <w:i/>
                                <w:iCs/>
                                <w:color w:val="000000" w:themeColor="text1"/>
                              </w:rPr>
                              <w:t>solid</w:t>
                            </w:r>
                            <w:r w:rsidRPr="00B3575D">
                              <w:rPr>
                                <w:color w:val="000000" w:themeColor="text1"/>
                              </w:rPr>
                              <w:t>), avente spessore di 1px</w:t>
                            </w:r>
                          </w:p>
                          <w:p w14:paraId="734ADFEA" w14:textId="5458EFB2" w:rsidR="00B3575D" w:rsidRPr="00B3575D" w:rsidRDefault="00B3575D" w:rsidP="00B3575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3575D">
                              <w:rPr>
                                <w:color w:val="000000" w:themeColor="text1"/>
                              </w:rPr>
                              <w:t>Il testo è centrato</w:t>
                            </w:r>
                          </w:p>
                          <w:p w14:paraId="7B563DAE" w14:textId="77777777" w:rsidR="00B3575D" w:rsidRDefault="00B3575D" w:rsidP="00B3575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  <w:u w:val="single"/>
              </w:rPr>
              <w:t>index.php</w:t>
            </w:r>
          </w:p>
          <w:p w14:paraId="664A837B" w14:textId="43FBB935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>&lt;!DOCTYPE html&gt;</w:t>
            </w:r>
          </w:p>
          <w:p w14:paraId="53A2F28E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>&lt;html&gt;</w:t>
            </w:r>
          </w:p>
          <w:p w14:paraId="2D400881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>&lt;head&gt;</w:t>
            </w:r>
          </w:p>
          <w:p w14:paraId="0C930B51" w14:textId="68FCC516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&lt;meta charset="utf-8"&gt;</w:t>
            </w:r>
          </w:p>
          <w:p w14:paraId="0025DCB9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&lt;title&gt;TEST AJAX&lt;/title&gt;</w:t>
            </w:r>
          </w:p>
          <w:p w14:paraId="479164D2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&lt;style type="text/css"&gt;</w:t>
            </w:r>
          </w:p>
          <w:p w14:paraId="2FD5AE4C" w14:textId="4F187C19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  <w:t>.square {</w:t>
            </w:r>
          </w:p>
          <w:p w14:paraId="338C71F3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width: 100px;</w:t>
            </w:r>
          </w:p>
          <w:p w14:paraId="2DFC570A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height: 100px;</w:t>
            </w:r>
          </w:p>
          <w:p w14:paraId="44A3D35B" w14:textId="77777777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float: left;</w:t>
            </w:r>
          </w:p>
          <w:p w14:paraId="5BF010CA" w14:textId="21CC64AA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border: 1px solid black;</w:t>
            </w:r>
          </w:p>
          <w:p w14:paraId="23C10135" w14:textId="553A1D24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text-align: center;</w:t>
            </w:r>
            <w:r w:rsidR="00B3575D">
              <w:rPr>
                <w:noProof/>
              </w:rPr>
              <w:t xml:space="preserve"> </w:t>
            </w:r>
          </w:p>
          <w:p w14:paraId="3E581057" w14:textId="317CCED0" w:rsidR="006926D6" w:rsidRPr="006926D6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42304E" wp14:editId="0C7F7762">
                      <wp:simplePos x="0" y="0"/>
                      <wp:positionH relativeFrom="column">
                        <wp:posOffset>2276244</wp:posOffset>
                      </wp:positionH>
                      <wp:positionV relativeFrom="paragraph">
                        <wp:posOffset>69619</wp:posOffset>
                      </wp:positionV>
                      <wp:extent cx="4370532" cy="381000"/>
                      <wp:effectExtent l="0" t="0" r="0" b="0"/>
                      <wp:wrapNone/>
                      <wp:docPr id="35" name="Rettango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0532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F7DCA" w14:textId="40E06C7F" w:rsidR="00B3575D" w:rsidRPr="008958DD" w:rsidRDefault="00B3575D" w:rsidP="00B3575D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Includo i file JS da utilizzare (uno tra i due introdotti prima e la libreria jQuery)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2304E" id="Rettangolo 35" o:spid="_x0000_s1045" style="position:absolute;margin-left:179.25pt;margin-top:5.5pt;width:344.1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" filled="f" stroked="f" strokeweight="1pt">
                      <v:textbox>
                        <w:txbxContent>
                          <w:p w14:paraId="15CF7DCA" w14:textId="40E06C7F" w:rsidR="00B3575D" w:rsidRPr="008958DD" w:rsidRDefault="00B3575D" w:rsidP="00B3575D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Includo i file JS da utilizzare (uno tra i due introdotti prima e la libreria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 xml:space="preserve">  </w:t>
            </w:r>
            <w:r w:rsidR="006926D6" w:rsidRPr="006926D6">
              <w:rPr>
                <w:rFonts w:ascii="Courier New" w:hAnsi="Courier New" w:cs="Courier New"/>
              </w:rPr>
              <w:tab/>
              <w:t>}</w:t>
            </w:r>
          </w:p>
          <w:p w14:paraId="5377BB63" w14:textId="7F772A61" w:rsidR="006926D6" w:rsidRPr="006926D6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9A1C5C0" wp14:editId="732FB548">
                      <wp:simplePos x="0" y="0"/>
                      <wp:positionH relativeFrom="column">
                        <wp:posOffset>-30191</wp:posOffset>
                      </wp:positionH>
                      <wp:positionV relativeFrom="paragraph">
                        <wp:posOffset>168044</wp:posOffset>
                      </wp:positionV>
                      <wp:extent cx="6414654" cy="602673"/>
                      <wp:effectExtent l="0" t="0" r="24765" b="26035"/>
                      <wp:wrapNone/>
                      <wp:docPr id="34" name="Rettango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654" cy="602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6C0E" id="Rettangolo 34" o:spid="_x0000_s1026" style="position:absolute;margin-left:-2.4pt;margin-top:13.25pt;width:505.1pt;height:4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 xml:space="preserve">  &lt;/style&gt;</w:t>
            </w:r>
          </w:p>
          <w:p w14:paraId="335CA061" w14:textId="3C7AD2CA" w:rsidR="006926D6" w:rsidRPr="006926D6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926D6" w:rsidRPr="006926D6">
              <w:rPr>
                <w:rFonts w:ascii="Courier New" w:hAnsi="Courier New" w:cs="Courier New"/>
                <w:sz w:val="20"/>
                <w:szCs w:val="20"/>
              </w:rPr>
              <w:t>&lt;script src="https://ajax.googleapis.com/ajax/libs/jquery/3.5.1/jquery.min.js"&gt;&lt;/script&gt;</w:t>
            </w:r>
          </w:p>
          <w:p w14:paraId="038173CC" w14:textId="3745A7B7" w:rsidR="006926D6" w:rsidRPr="00B3575D" w:rsidRDefault="006926D6" w:rsidP="006926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26D6">
              <w:rPr>
                <w:rFonts w:ascii="Courier New" w:hAnsi="Courier New" w:cs="Courier New"/>
              </w:rPr>
              <w:t xml:space="preserve">  </w:t>
            </w:r>
            <w:r w:rsidRPr="00B3575D">
              <w:rPr>
                <w:rFonts w:ascii="Courier New" w:hAnsi="Courier New" w:cs="Courier New"/>
                <w:sz w:val="20"/>
                <w:szCs w:val="20"/>
              </w:rPr>
              <w:t>&lt;script type="text/javascript" src="./js/ajax.js"&gt;&lt;/script&gt;</w:t>
            </w:r>
          </w:p>
          <w:p w14:paraId="18440253" w14:textId="6BCAED2A" w:rsidR="006926D6" w:rsidRPr="00B3575D" w:rsidRDefault="006926D6" w:rsidP="006926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75D">
              <w:rPr>
                <w:rFonts w:ascii="Courier New" w:hAnsi="Courier New" w:cs="Courier New"/>
                <w:sz w:val="20"/>
                <w:szCs w:val="20"/>
              </w:rPr>
              <w:t xml:space="preserve">  &lt;!--script type="text/javascript" src="./js/ajax_jquery.js"&gt;&lt;/script--&gt;</w:t>
            </w:r>
          </w:p>
          <w:p w14:paraId="24B6F7D2" w14:textId="453F3063" w:rsidR="00B3575D" w:rsidRPr="006926D6" w:rsidRDefault="006926D6" w:rsidP="00B3575D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>&lt;/head&gt;</w:t>
            </w:r>
          </w:p>
          <w:p w14:paraId="42029B44" w14:textId="24302D71" w:rsidR="00B3575D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6ADA08" wp14:editId="1072CBFA">
                      <wp:simplePos x="0" y="0"/>
                      <wp:positionH relativeFrom="column">
                        <wp:posOffset>766214</wp:posOffset>
                      </wp:positionH>
                      <wp:positionV relativeFrom="paragraph">
                        <wp:posOffset>71466</wp:posOffset>
                      </wp:positionV>
                      <wp:extent cx="3192954" cy="381000"/>
                      <wp:effectExtent l="0" t="0" r="0" b="0"/>
                      <wp:wrapNone/>
                      <wp:docPr id="36" name="Rettango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954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129A6B" w14:textId="4BF9B703" w:rsidR="00B3575D" w:rsidRPr="008958DD" w:rsidRDefault="00B3575D" w:rsidP="00B3575D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Bottone associato alla chiamata AJAX (vedere codice js)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ADA08" id="Rettangolo 36" o:spid="_x0000_s1046" style="position:absolute;margin-left:60.35pt;margin-top:5.65pt;width:251.4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" filled="f" stroked="f" strokeweight="1pt">
                      <v:textbox>
                        <w:txbxContent>
                          <w:p w14:paraId="41129A6B" w14:textId="4BF9B703" w:rsidR="00B3575D" w:rsidRPr="008958DD" w:rsidRDefault="00B3575D" w:rsidP="00B3575D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Bottone associato alla chiamata AJAX (vedere codice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ab/>
              <w:t>&lt;body&gt;</w:t>
            </w:r>
          </w:p>
          <w:p w14:paraId="290CEEF4" w14:textId="63CD140C" w:rsidR="00B3575D" w:rsidRPr="006926D6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9EC4EA" wp14:editId="6B399E3A">
                      <wp:simplePos x="0" y="0"/>
                      <wp:positionH relativeFrom="column">
                        <wp:posOffset>856499</wp:posOffset>
                      </wp:positionH>
                      <wp:positionV relativeFrom="paragraph">
                        <wp:posOffset>135947</wp:posOffset>
                      </wp:positionV>
                      <wp:extent cx="3948545" cy="187037"/>
                      <wp:effectExtent l="0" t="0" r="13970" b="22860"/>
                      <wp:wrapNone/>
                      <wp:docPr id="38" name="Rettango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8545" cy="1870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107B9" id="Rettangolo 38" o:spid="_x0000_s1026" style="position:absolute;margin-left:67.45pt;margin-top:10.7pt;width:310.9pt;height:1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" filled="f" strokecolor="black [3213]" strokeweight="1pt"/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ab/>
            </w:r>
          </w:p>
          <w:p w14:paraId="32D6D590" w14:textId="2B85F967" w:rsid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</w:r>
            <w:r w:rsidRPr="00B3575D">
              <w:rPr>
                <w:rFonts w:ascii="Courier New" w:hAnsi="Courier New" w:cs="Courier New"/>
              </w:rPr>
              <w:t>&lt;button id="get_random"&gt;CHANGE RANDOM&lt;/button&gt;</w:t>
            </w:r>
          </w:p>
          <w:p w14:paraId="26CEC387" w14:textId="4DFA9B07" w:rsidR="00B3575D" w:rsidRDefault="00B3575D" w:rsidP="006926D6">
            <w:pPr>
              <w:rPr>
                <w:rFonts w:ascii="Courier New" w:hAnsi="Courier New" w:cs="Courier New"/>
              </w:rPr>
            </w:pPr>
          </w:p>
          <w:p w14:paraId="17553646" w14:textId="2572866C" w:rsidR="00B3575D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2E90367" wp14:editId="55B3DC64">
                      <wp:simplePos x="0" y="0"/>
                      <wp:positionH relativeFrom="column">
                        <wp:posOffset>773372</wp:posOffset>
                      </wp:positionH>
                      <wp:positionV relativeFrom="paragraph">
                        <wp:posOffset>35157</wp:posOffset>
                      </wp:positionV>
                      <wp:extent cx="5430982" cy="457200"/>
                      <wp:effectExtent l="0" t="0" r="0" b="0"/>
                      <wp:wrapNone/>
                      <wp:docPr id="39" name="Rettango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0982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C24B0" w14:textId="0B55508B" w:rsidR="00B3575D" w:rsidRPr="008958DD" w:rsidRDefault="00B3575D" w:rsidP="00B3575D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Stampa dei 100 box randomici. Con </w:t>
                                  </w:r>
                                  <w:r w:rsidRPr="00B3575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range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creo un array di elementi aventi valori da 1 a 100 (in ordine). Con </w:t>
                                  </w:r>
                                  <w:r w:rsidRPr="00B3575D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square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scombino l’ordine </w:t>
                                  </w:r>
                                  <w:r w:rsidR="000159B0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dei numeri.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90367" id="Rettangolo 39" o:spid="_x0000_s1047" style="position:absolute;margin-left:60.9pt;margin-top:2.75pt;width:427.6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" filled="f" stroked="f" strokeweight="1pt">
                      <v:textbox>
                        <w:txbxContent>
                          <w:p w14:paraId="1A7C24B0" w14:textId="0B55508B" w:rsidR="00B3575D" w:rsidRPr="008958DD" w:rsidRDefault="00B3575D" w:rsidP="00B3575D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Stampa dei 100 box randomici. Con </w:t>
                            </w:r>
                            <w:r w:rsidRPr="00B3575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creo un array di elementi aventi valori da 1 a 100 (in ordine). Con </w:t>
                            </w:r>
                            <w:proofErr w:type="spellStart"/>
                            <w:r w:rsidRPr="00B3575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square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scombino l’ordine </w:t>
                            </w:r>
                            <w:r w:rsidR="000159B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dei numeri.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1A3742" w14:textId="676EEC77" w:rsidR="00B3575D" w:rsidRPr="00B3575D" w:rsidRDefault="00B3575D" w:rsidP="006926D6">
            <w:pPr>
              <w:rPr>
                <w:rFonts w:ascii="Courier New" w:hAnsi="Courier New" w:cs="Courier New"/>
              </w:rPr>
            </w:pPr>
          </w:p>
          <w:p w14:paraId="76CBB79F" w14:textId="1529336E" w:rsidR="006926D6" w:rsidRPr="006926D6" w:rsidRDefault="00B3575D" w:rsidP="006926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11D0C" wp14:editId="7E686E8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137275</wp:posOffset>
                      </wp:positionV>
                      <wp:extent cx="5631873" cy="1468467"/>
                      <wp:effectExtent l="0" t="0" r="26035" b="17780"/>
                      <wp:wrapNone/>
                      <wp:docPr id="37" name="Rettango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1873" cy="1468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70CA6" id="Rettangolo 37" o:spid="_x0000_s1026" style="position:absolute;margin-left:66.35pt;margin-top:10.8pt;width:443.45pt;height:11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" filled="f" strokecolor="black [3213]" strokeweight="1pt"/>
                  </w:pict>
                </mc:Fallback>
              </mc:AlternateContent>
            </w:r>
          </w:p>
          <w:p w14:paraId="00504574" w14:textId="3A34F3E6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&lt;div id="container"&gt;</w:t>
            </w:r>
          </w:p>
          <w:p w14:paraId="67895FB1" w14:textId="2E10255B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&lt;?php</w:t>
            </w:r>
          </w:p>
          <w:p w14:paraId="1C290310" w14:textId="10FCDF74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$array = range(1, 100);</w:t>
            </w:r>
          </w:p>
          <w:p w14:paraId="6C6736A8" w14:textId="10B444D2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shuffle($array);</w:t>
            </w:r>
          </w:p>
          <w:p w14:paraId="4EA8AD90" w14:textId="6FDD8B90" w:rsidR="006926D6" w:rsidRPr="006926D6" w:rsidRDefault="001A75F9" w:rsidP="006926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400954" wp14:editId="204F3CC5">
                      <wp:simplePos x="0" y="0"/>
                      <wp:positionH relativeFrom="column">
                        <wp:posOffset>3571990</wp:posOffset>
                      </wp:positionH>
                      <wp:positionV relativeFrom="paragraph">
                        <wp:posOffset>146916</wp:posOffset>
                      </wp:positionV>
                      <wp:extent cx="1302097" cy="180109"/>
                      <wp:effectExtent l="0" t="0" r="12700" b="10795"/>
                      <wp:wrapNone/>
                      <wp:docPr id="9" name="Rettango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097" cy="180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6BEE4" id="Rettangolo 9" o:spid="_x0000_s1026" style="position:absolute;margin-left:281.25pt;margin-top:11.55pt;width:102.55pt;height:1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ab/>
            </w:r>
            <w:r w:rsidR="006926D6" w:rsidRPr="006926D6">
              <w:rPr>
                <w:rFonts w:ascii="Courier New" w:hAnsi="Courier New" w:cs="Courier New"/>
              </w:rPr>
              <w:tab/>
              <w:t>foreach ($array as $key =&gt; $value) {</w:t>
            </w:r>
          </w:p>
          <w:p w14:paraId="381741C2" w14:textId="22076017" w:rsidR="006926D6" w:rsidRPr="006926D6" w:rsidRDefault="008D4D2E" w:rsidP="006926D6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39A58DF" wp14:editId="7B9AC4DF">
                      <wp:simplePos x="0" y="0"/>
                      <wp:positionH relativeFrom="column">
                        <wp:posOffset>3149254</wp:posOffset>
                      </wp:positionH>
                      <wp:positionV relativeFrom="paragraph">
                        <wp:posOffset>140162</wp:posOffset>
                      </wp:positionV>
                      <wp:extent cx="3269211" cy="381000"/>
                      <wp:effectExtent l="0" t="0" r="0" b="0"/>
                      <wp:wrapNone/>
                      <wp:docPr id="10" name="Rettango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9211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546EDA" w14:textId="44AAACE2" w:rsidR="001A75F9" w:rsidRPr="008958DD" w:rsidRDefault="001A75F9" w:rsidP="001A75F9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Identifico </w:t>
                                  </w:r>
                                  <w:r w:rsidR="00A5575C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ogni elemento HTML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5575C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col</w:t>
                                  </w:r>
                                  <w:r w:rsidR="008D4D2E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numero corrispondente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A58DF" id="Rettangolo 10" o:spid="_x0000_s1048" style="position:absolute;margin-left:247.95pt;margin-top:11.05pt;width:257.4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" filled="f" stroked="f" strokeweight="1pt">
                      <v:textbox>
                        <w:txbxContent>
                          <w:p w14:paraId="27546EDA" w14:textId="44AAACE2" w:rsidR="001A75F9" w:rsidRPr="008958DD" w:rsidRDefault="001A75F9" w:rsidP="001A75F9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Identifico </w:t>
                            </w:r>
                            <w:r w:rsidR="00A5575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ogni elemento HTML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575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col</w:t>
                            </w:r>
                            <w:r w:rsidR="008D4D2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numero corrispondente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26D6" w:rsidRPr="006926D6">
              <w:rPr>
                <w:rFonts w:ascii="Courier New" w:hAnsi="Courier New" w:cs="Courier New"/>
              </w:rPr>
              <w:tab/>
            </w:r>
            <w:r w:rsidR="006926D6" w:rsidRPr="006926D6">
              <w:rPr>
                <w:rFonts w:ascii="Courier New" w:hAnsi="Courier New" w:cs="Courier New"/>
              </w:rPr>
              <w:tab/>
            </w:r>
            <w:r w:rsidR="006926D6" w:rsidRPr="006926D6">
              <w:rPr>
                <w:rFonts w:ascii="Courier New" w:hAnsi="Courier New" w:cs="Courier New"/>
              </w:rPr>
              <w:tab/>
              <w:t>print "&lt;div class='square' id='".$value."'&gt;".$value."&lt;/div&gt;";</w:t>
            </w:r>
          </w:p>
          <w:p w14:paraId="0C1C63D8" w14:textId="6A678FDF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}</w:t>
            </w:r>
          </w:p>
          <w:p w14:paraId="382F10BD" w14:textId="415D1475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?&gt;</w:t>
            </w:r>
            <w:r w:rsidR="001A75F9">
              <w:rPr>
                <w:noProof/>
              </w:rPr>
              <w:t xml:space="preserve"> </w:t>
            </w:r>
          </w:p>
          <w:p w14:paraId="00A1F024" w14:textId="43643398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</w:r>
            <w:r w:rsidRPr="006926D6">
              <w:rPr>
                <w:rFonts w:ascii="Courier New" w:hAnsi="Courier New" w:cs="Courier New"/>
              </w:rPr>
              <w:tab/>
              <w:t>&lt;/div&gt;</w:t>
            </w:r>
          </w:p>
          <w:p w14:paraId="5F864182" w14:textId="1E8985C7" w:rsidR="006926D6" w:rsidRPr="006926D6" w:rsidRDefault="006926D6" w:rsidP="006926D6">
            <w:pPr>
              <w:rPr>
                <w:rFonts w:ascii="Courier New" w:hAnsi="Courier New" w:cs="Courier New"/>
              </w:rPr>
            </w:pPr>
          </w:p>
          <w:p w14:paraId="3C8C0D6B" w14:textId="06F4E93D" w:rsidR="006926D6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ab/>
              <w:t>&lt;/body&gt;</w:t>
            </w:r>
          </w:p>
          <w:p w14:paraId="63EB841B" w14:textId="0654077E" w:rsidR="006926D6" w:rsidRPr="006926D6" w:rsidRDefault="006926D6" w:rsidP="006926D6">
            <w:pPr>
              <w:rPr>
                <w:rFonts w:ascii="Courier New" w:hAnsi="Courier New" w:cs="Courier New"/>
              </w:rPr>
            </w:pPr>
          </w:p>
          <w:p w14:paraId="3876AB4F" w14:textId="3F9D8565" w:rsidR="000159B0" w:rsidRPr="006926D6" w:rsidRDefault="006926D6" w:rsidP="006926D6">
            <w:pPr>
              <w:rPr>
                <w:rFonts w:ascii="Courier New" w:hAnsi="Courier New" w:cs="Courier New"/>
              </w:rPr>
            </w:pPr>
            <w:r w:rsidRPr="006926D6">
              <w:rPr>
                <w:rFonts w:ascii="Courier New" w:hAnsi="Courier New" w:cs="Courier New"/>
              </w:rPr>
              <w:t>&lt;/html&gt;</w:t>
            </w:r>
            <w:r w:rsidR="000159B0">
              <w:rPr>
                <w:rFonts w:ascii="Courier New" w:hAnsi="Courier New" w:cs="Courier New"/>
              </w:rPr>
              <w:br/>
            </w:r>
          </w:p>
          <w:p w14:paraId="31524C52" w14:textId="171BD7D6" w:rsidR="00FD1C40" w:rsidRPr="00FD1C40" w:rsidRDefault="006926D6" w:rsidP="000159B0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  <w:u w:val="single"/>
              </w:rPr>
            </w:pPr>
            <w:r w:rsidRPr="006926D6">
              <w:rPr>
                <w:rFonts w:ascii="Courier New" w:hAnsi="Courier New" w:cs="Courier New"/>
                <w:u w:val="single"/>
              </w:rPr>
              <w:t>get_random.php</w:t>
            </w:r>
          </w:p>
          <w:p w14:paraId="5BA012C6" w14:textId="3B4D752D" w:rsidR="00FD1C40" w:rsidRPr="000159B0" w:rsidRDefault="00FD1C40" w:rsidP="000159B0">
            <w:pPr>
              <w:rPr>
                <w:rFonts w:ascii="Courier New" w:hAnsi="Courier New" w:cs="Courier New"/>
                <w:u w:val="single"/>
              </w:rPr>
            </w:pPr>
          </w:p>
          <w:p w14:paraId="04E37119" w14:textId="7C058BAF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>&lt;?php</w:t>
            </w:r>
          </w:p>
          <w:p w14:paraId="734FE85D" w14:textId="6DAC43D1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>function random_color_part() {</w:t>
            </w:r>
          </w:p>
          <w:p w14:paraId="5B923EF4" w14:textId="7F5E189D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0159B0">
              <w:rPr>
                <w:rFonts w:ascii="Courier New" w:hAnsi="Courier New" w:cs="Courier New"/>
              </w:rPr>
              <w:t>return str_pad(dechex(rand(0,255)),2,'0',STR_PAD_LEFT);</w:t>
            </w:r>
          </w:p>
          <w:p w14:paraId="14860A8F" w14:textId="6A2E7908" w:rsidR="000159B0" w:rsidRDefault="00FD1C4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ECEA64" wp14:editId="0FF92972">
                      <wp:simplePos x="0" y="0"/>
                      <wp:positionH relativeFrom="column">
                        <wp:posOffset>163599</wp:posOffset>
                      </wp:positionH>
                      <wp:positionV relativeFrom="paragraph">
                        <wp:posOffset>76257</wp:posOffset>
                      </wp:positionV>
                      <wp:extent cx="6261966" cy="1115290"/>
                      <wp:effectExtent l="0" t="0" r="24765" b="27940"/>
                      <wp:wrapNone/>
                      <wp:docPr id="43" name="Rettango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966" cy="11152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134CA2" w14:textId="77777777" w:rsidR="00FD1C40" w:rsidRPr="000159B0" w:rsidRDefault="00FD1C40" w:rsidP="00FD1C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Il colore si indica con notazione RGB  caratterizzata da cancelletto e una serie di numeri esadecimali. La funzione </w:t>
                                  </w:r>
                                  <w:r w:rsidRPr="00FD1C4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 xml:space="preserve">random_color_part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(copiata e incollata da Tesconi) restituisce due cifre esadecimali.  </w:t>
                                  </w:r>
                                </w:p>
                                <w:p w14:paraId="1489C0A5" w14:textId="5C21B362" w:rsidR="00FD1C40" w:rsidRPr="000159B0" w:rsidRDefault="00FD1C40" w:rsidP="00FD1C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Prendo un numero randomico tra 0 e 255 e lo converto in esadecimale (si va da 0 a FF). Con </w:t>
                                  </w:r>
                                  <w:r w:rsidRPr="00FD1C4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str_pad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obbligo il valore ad essere lungo due cifre (la funzione aggiunge uno zero se il valore restituito da </w:t>
                                  </w:r>
                                  <w:r w:rsidRPr="00FD1C4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dechex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è compreso tra 0 e 9).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CEA64" id="Rettangolo 43" o:spid="_x0000_s1048" style="position:absolute;margin-left:12.9pt;margin-top:6pt;width:493.05pt;height:8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" filled="f" strokecolor="black [3213]" strokeweight="1.5pt">
                      <v:textbox>
                        <w:txbxContent>
                          <w:p w14:paraId="19134CA2" w14:textId="77777777" w:rsidR="00FD1C40" w:rsidRPr="000159B0" w:rsidRDefault="00FD1C40" w:rsidP="00FD1C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Il colore si indica con notazione RGB  caratterizzata da cancelletto e una serie di numeri esadecimali. La funzione </w:t>
                            </w:r>
                            <w:proofErr w:type="spellStart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random_color_part</w:t>
                            </w:r>
                            <w:proofErr w:type="spellEnd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(copiata e incollata da Tesconi) restituisce due cifre esadecimali.  </w:t>
                            </w:r>
                          </w:p>
                          <w:p w14:paraId="1489C0A5" w14:textId="5C21B362" w:rsidR="00FD1C40" w:rsidRPr="000159B0" w:rsidRDefault="00FD1C40" w:rsidP="00FD1C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Prendo un numero randomico tra 0 e 255 e lo converto in esadecimale (si va da 0 a FF). Con </w:t>
                            </w:r>
                            <w:proofErr w:type="spellStart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str_pad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obbligo il valore ad essere lungo due cifre (la funzione aggiunge uno zero se il valore restituito da </w:t>
                            </w:r>
                            <w:proofErr w:type="spellStart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dechex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è compreso tra 0 e 9).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59B0" w:rsidRPr="000159B0">
              <w:rPr>
                <w:rFonts w:ascii="Courier New" w:hAnsi="Courier New" w:cs="Courier New"/>
              </w:rPr>
              <w:t>}</w:t>
            </w:r>
          </w:p>
          <w:p w14:paraId="507F0E9E" w14:textId="24441067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564F00E6" w14:textId="7C322696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1C69F28D" w14:textId="278AC299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115823FA" w14:textId="77777777" w:rsidR="00FD1C40" w:rsidRPr="000159B0" w:rsidRDefault="00FD1C40" w:rsidP="000159B0">
            <w:pPr>
              <w:rPr>
                <w:rFonts w:ascii="Courier New" w:hAnsi="Courier New" w:cs="Courier New"/>
              </w:rPr>
            </w:pPr>
          </w:p>
          <w:p w14:paraId="754FC359" w14:textId="7CEC3B7A" w:rsidR="000159B0" w:rsidRDefault="000159B0" w:rsidP="000159B0">
            <w:pPr>
              <w:rPr>
                <w:rFonts w:ascii="Courier New" w:hAnsi="Courier New" w:cs="Courier New"/>
              </w:rPr>
            </w:pPr>
          </w:p>
          <w:p w14:paraId="6DCAC80E" w14:textId="64B7A6B2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7482E1EA" w14:textId="77777777" w:rsidR="00FD1C40" w:rsidRPr="000159B0" w:rsidRDefault="00FD1C40" w:rsidP="000159B0">
            <w:pPr>
              <w:rPr>
                <w:rFonts w:ascii="Courier New" w:hAnsi="Courier New" w:cs="Courier New"/>
              </w:rPr>
            </w:pPr>
          </w:p>
          <w:p w14:paraId="0B79AA07" w14:textId="7545A674" w:rsid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lastRenderedPageBreak/>
              <w:t>function random_color() {</w:t>
            </w:r>
          </w:p>
          <w:p w14:paraId="55C90CA4" w14:textId="2880A971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0159B0">
              <w:rPr>
                <w:rFonts w:ascii="Courier New" w:hAnsi="Courier New" w:cs="Courier New"/>
              </w:rPr>
              <w:t>return "#".random_color_part() . random_color_part() . random_color_part();</w:t>
            </w:r>
          </w:p>
          <w:p w14:paraId="1CF6C466" w14:textId="5E7F195B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>}</w:t>
            </w:r>
          </w:p>
          <w:p w14:paraId="41D94835" w14:textId="4CFCA1DB" w:rsidR="000159B0" w:rsidRDefault="00FD1C4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72C14FA" wp14:editId="6559B2F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39081</wp:posOffset>
                      </wp:positionV>
                      <wp:extent cx="6261735" cy="484909"/>
                      <wp:effectExtent l="0" t="0" r="24765" b="10795"/>
                      <wp:wrapNone/>
                      <wp:docPr id="44" name="Rettango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735" cy="48490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35D3A" w14:textId="51E579D0" w:rsidR="00FD1C40" w:rsidRPr="000159B0" w:rsidRDefault="00FD1C40" w:rsidP="00FD1C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Restituisco una concatenazione tra cancelletto e i risultati di tre chiamate di </w:t>
                                  </w:r>
                                  <w:r w:rsidRPr="00FD1C4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random_color_part()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. Otterremo un numero esadecimale di sei cifre!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C14FA" id="Rettangolo 44" o:spid="_x0000_s1049" style="position:absolute;margin-left:-.7pt;margin-top:3.1pt;width:493.05pt;height:3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" filled="f" strokecolor="black [3213]" strokeweight="1.5pt">
                      <v:textbox>
                        <w:txbxContent>
                          <w:p w14:paraId="20335D3A" w14:textId="51E579D0" w:rsidR="00FD1C40" w:rsidRPr="000159B0" w:rsidRDefault="00FD1C40" w:rsidP="00FD1C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Restituisco una concatenazione tra cancelletto e i risultati di tre chiamate di </w:t>
                            </w:r>
                            <w:proofErr w:type="spellStart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random_color_part</w:t>
                            </w:r>
                            <w:proofErr w:type="spellEnd"/>
                            <w:r w:rsidRPr="00FD1C4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</w:t>
                            </w:r>
                            <w:r>
                              <w:rPr>
                                <w:color w:val="000000" w:themeColor="text1"/>
                              </w:rPr>
                              <w:t>. Otterremo un numero esadecimale di sei cifre!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721E49" w14:textId="5C00B3F4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220484E3" w14:textId="226ACBDD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761B9720" w14:textId="77777777" w:rsidR="00FD1C40" w:rsidRPr="000159B0" w:rsidRDefault="00FD1C40" w:rsidP="000159B0">
            <w:pPr>
              <w:rPr>
                <w:rFonts w:ascii="Courier New" w:hAnsi="Courier New" w:cs="Courier New"/>
              </w:rPr>
            </w:pPr>
          </w:p>
          <w:p w14:paraId="5E92C51A" w14:textId="532B2AE1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66AE38" wp14:editId="10B1C3A6">
                      <wp:simplePos x="0" y="0"/>
                      <wp:positionH relativeFrom="column">
                        <wp:posOffset>2879263</wp:posOffset>
                      </wp:positionH>
                      <wp:positionV relativeFrom="paragraph">
                        <wp:posOffset>69850</wp:posOffset>
                      </wp:positionV>
                      <wp:extent cx="3449782" cy="1676400"/>
                      <wp:effectExtent l="0" t="0" r="17780" b="19050"/>
                      <wp:wrapNone/>
                      <wp:docPr id="41" name="Rettango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9782" cy="1676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268C2" w14:textId="1CDE1796" w:rsidR="000159B0" w:rsidRDefault="000159B0" w:rsidP="000159B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Vogliamo che la pagina stampi testo in notazione JSON. La pagina index.php visiterà questa pagina e riceverà come risposta quello che stiamo generando con questo codice! La stampa in notazione JSON avviene grazie alla funzione </w:t>
                                  </w:r>
                                  <w:r w:rsidRPr="000159B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json_encode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0F3B9542" w14:textId="09E85F0F" w:rsidR="000159B0" w:rsidRDefault="000159B0" w:rsidP="000159B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Sia oggetti che array in JSON sono generabili a partire da array PHP. La funzione riconosce come array gli array numerici e come oggetti gli array associativi.</w:t>
                                  </w:r>
                                </w:p>
                                <w:p w14:paraId="4C113B64" w14:textId="77777777" w:rsidR="000159B0" w:rsidRPr="000159B0" w:rsidRDefault="000159B0" w:rsidP="000159B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6AE38" id="Rettangolo 41" o:spid="_x0000_s1050" style="position:absolute;margin-left:226.7pt;margin-top:5.5pt;width:271.65pt;height:1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" filled="f" strokecolor="black [3213]" strokeweight="1.5pt">
                      <v:textbox>
                        <w:txbxContent>
                          <w:p w14:paraId="7E6268C2" w14:textId="1CDE1796" w:rsidR="000159B0" w:rsidRDefault="000159B0" w:rsidP="000159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Vogliamo che la pagina stampi testo in notazione JSON. La pagina index.php visiterà questa pagina e riceverà come risposta quello che stiamo generando con questo codice! La stampa in notazione JSON avviene grazie alla funzione </w:t>
                            </w:r>
                            <w:proofErr w:type="spellStart"/>
                            <w:r w:rsidRPr="000159B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json_encode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F3B9542" w14:textId="09E85F0F" w:rsidR="000159B0" w:rsidRDefault="000159B0" w:rsidP="000159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Sia oggetti che array in JSON sono generabili a partire da array PHP. La funzione riconosce come array gli array numerici e come oggetti gli array associativi.</w:t>
                            </w:r>
                          </w:p>
                          <w:p w14:paraId="4C113B64" w14:textId="77777777" w:rsidR="000159B0" w:rsidRPr="000159B0" w:rsidRDefault="000159B0" w:rsidP="000159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59B0">
              <w:rPr>
                <w:rFonts w:ascii="Courier New" w:hAnsi="Courier New" w:cs="Courier New"/>
              </w:rPr>
              <w:t>$res = array();</w:t>
            </w:r>
          </w:p>
          <w:p w14:paraId="3FA06E55" w14:textId="17F2A831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>$res['number'] = rand(1,100);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08B57E56" w14:textId="6BA53AB5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 xml:space="preserve">$res['color'] = </w:t>
            </w:r>
            <w:r w:rsidRPr="00FD1C40">
              <w:rPr>
                <w:rFonts w:ascii="Courier New" w:hAnsi="Courier New" w:cs="Courier New"/>
                <w:b/>
                <w:bCs/>
              </w:rPr>
              <w:t>random_color()</w:t>
            </w:r>
            <w:r w:rsidRPr="000159B0">
              <w:rPr>
                <w:rFonts w:ascii="Courier New" w:hAnsi="Courier New" w:cs="Courier New"/>
              </w:rPr>
              <w:t>;</w:t>
            </w:r>
          </w:p>
          <w:p w14:paraId="7A149442" w14:textId="736A4225" w:rsid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 xml:space="preserve">$res['char'] = </w:t>
            </w:r>
            <w:r w:rsidRPr="00FD1C40">
              <w:rPr>
                <w:rFonts w:ascii="Courier New" w:hAnsi="Courier New" w:cs="Courier New"/>
                <w:u w:val="single"/>
              </w:rPr>
              <w:t>chr(rand(65,90))</w:t>
            </w:r>
            <w:r w:rsidRPr="000159B0">
              <w:rPr>
                <w:rFonts w:ascii="Courier New" w:hAnsi="Courier New" w:cs="Courier New"/>
              </w:rPr>
              <w:t>;</w:t>
            </w:r>
          </w:p>
          <w:p w14:paraId="7A4DF67B" w14:textId="2769A44E" w:rsidR="000159B0" w:rsidRPr="000159B0" w:rsidRDefault="00FD1C40" w:rsidP="000159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AD11D34" wp14:editId="473FDEBA">
                      <wp:simplePos x="0" y="0"/>
                      <wp:positionH relativeFrom="column">
                        <wp:posOffset>2126962</wp:posOffset>
                      </wp:positionH>
                      <wp:positionV relativeFrom="paragraph">
                        <wp:posOffset>16682</wp:posOffset>
                      </wp:positionV>
                      <wp:extent cx="45719" cy="481446"/>
                      <wp:effectExtent l="38100" t="38100" r="50165" b="13970"/>
                      <wp:wrapNone/>
                      <wp:docPr id="45" name="Connettore 2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8144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E3B1A" id="Connettore 2 45" o:spid="_x0000_s1026" type="#_x0000_t32" style="position:absolute;margin-left:167.5pt;margin-top:1.3pt;width:3.6pt;height:37.9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51242D63" w14:textId="44632935" w:rsidR="000159B0" w:rsidRPr="000159B0" w:rsidRDefault="000159B0" w:rsidP="000159B0">
            <w:pPr>
              <w:rPr>
                <w:rFonts w:ascii="Courier New" w:hAnsi="Courier New" w:cs="Courier New"/>
              </w:rPr>
            </w:pPr>
            <w:r w:rsidRPr="000159B0">
              <w:rPr>
                <w:rFonts w:ascii="Courier New" w:hAnsi="Courier New" w:cs="Courier New"/>
              </w:rPr>
              <w:t>print json_encode($res);</w:t>
            </w:r>
          </w:p>
          <w:p w14:paraId="31F9784C" w14:textId="039D88A6" w:rsidR="000159B0" w:rsidRDefault="00FD1C40" w:rsidP="000159B0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4F8844" wp14:editId="787D618E">
                      <wp:simplePos x="0" y="0"/>
                      <wp:positionH relativeFrom="column">
                        <wp:posOffset>579063</wp:posOffset>
                      </wp:positionH>
                      <wp:positionV relativeFrom="paragraph">
                        <wp:posOffset>119322</wp:posOffset>
                      </wp:positionV>
                      <wp:extent cx="2279073" cy="457200"/>
                      <wp:effectExtent l="0" t="0" r="0" b="0"/>
                      <wp:wrapNone/>
                      <wp:docPr id="46" name="Rettango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9073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B6840" w14:textId="6C53675C" w:rsidR="00FD1C40" w:rsidRPr="008958DD" w:rsidRDefault="00FD1C40" w:rsidP="00FD1C40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Genero un numero random tra 65 e 90.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Con </w:t>
                                  </w:r>
                                  <w:r w:rsidRPr="00FD1C40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chr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ottengo un carattere.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F8844" id="Rettangolo 46" o:spid="_x0000_s1051" style="position:absolute;margin-left:45.6pt;margin-top:9.4pt;width:179.4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" filled="f" stroked="f" strokeweight="1pt">
                      <v:textbox>
                        <w:txbxContent>
                          <w:p w14:paraId="74CB6840" w14:textId="6C53675C" w:rsidR="00FD1C40" w:rsidRPr="008958DD" w:rsidRDefault="00FD1C40" w:rsidP="00FD1C40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Genero un numero random tra 65 e 90.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Con </w:t>
                            </w:r>
                            <w:proofErr w:type="spellStart"/>
                            <w:r w:rsidRPr="00FD1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ottengo un carattere.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59B0" w:rsidRPr="000159B0">
              <w:rPr>
                <w:rFonts w:ascii="Courier New" w:hAnsi="Courier New" w:cs="Courier New"/>
              </w:rPr>
              <w:t>?&gt;</w:t>
            </w:r>
          </w:p>
          <w:p w14:paraId="334846C7" w14:textId="48F53FCD" w:rsidR="000159B0" w:rsidRDefault="000159B0" w:rsidP="000159B0">
            <w:pPr>
              <w:rPr>
                <w:rFonts w:ascii="Courier New" w:hAnsi="Courier New" w:cs="Courier New"/>
              </w:rPr>
            </w:pPr>
          </w:p>
          <w:p w14:paraId="287BDC8B" w14:textId="13765508" w:rsidR="000159B0" w:rsidRDefault="000159B0" w:rsidP="000159B0">
            <w:pPr>
              <w:rPr>
                <w:rFonts w:ascii="Courier New" w:hAnsi="Courier New" w:cs="Courier New"/>
              </w:rPr>
            </w:pPr>
          </w:p>
          <w:p w14:paraId="5182CD32" w14:textId="12DA3AAF" w:rsidR="000159B0" w:rsidRDefault="000159B0" w:rsidP="000159B0">
            <w:pPr>
              <w:rPr>
                <w:rFonts w:ascii="Courier New" w:hAnsi="Courier New" w:cs="Courier New"/>
              </w:rPr>
            </w:pPr>
          </w:p>
          <w:p w14:paraId="590A032B" w14:textId="70288047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5CCE2711" w14:textId="6BBD9A01" w:rsidR="00FD1C40" w:rsidRDefault="00FD1C40" w:rsidP="000159B0">
            <w:pPr>
              <w:rPr>
                <w:rFonts w:ascii="Courier New" w:hAnsi="Courier New" w:cs="Courier New"/>
              </w:rPr>
            </w:pPr>
          </w:p>
          <w:p w14:paraId="63CA089B" w14:textId="77777777" w:rsidR="00FD1C40" w:rsidRPr="000159B0" w:rsidRDefault="00FD1C40" w:rsidP="000159B0">
            <w:pPr>
              <w:rPr>
                <w:rFonts w:ascii="Courier New" w:hAnsi="Courier New" w:cs="Courier New"/>
              </w:rPr>
            </w:pPr>
          </w:p>
          <w:p w14:paraId="22D20A9F" w14:textId="1609DE7D" w:rsidR="006926D6" w:rsidRDefault="006926D6" w:rsidP="006926D6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  <w:u w:val="single"/>
              </w:rPr>
            </w:pPr>
            <w:r w:rsidRPr="006926D6">
              <w:rPr>
                <w:rFonts w:ascii="Courier New" w:hAnsi="Courier New" w:cs="Courier New"/>
                <w:u w:val="single"/>
              </w:rPr>
              <w:t>ajax.js</w:t>
            </w:r>
            <w:r w:rsidR="00244FBA">
              <w:rPr>
                <w:rFonts w:ascii="Courier New" w:hAnsi="Courier New" w:cs="Courier New"/>
                <w:u w:val="single"/>
              </w:rPr>
              <w:br/>
            </w:r>
          </w:p>
          <w:p w14:paraId="1C7F8A3A" w14:textId="13A92AEB" w:rsidR="00FD1C40" w:rsidRPr="00FD1C40" w:rsidRDefault="00244FBA" w:rsidP="00FD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57E9AD" wp14:editId="10150FB3">
                      <wp:simplePos x="0" y="0"/>
                      <wp:positionH relativeFrom="column">
                        <wp:posOffset>-30191</wp:posOffset>
                      </wp:positionH>
                      <wp:positionV relativeFrom="paragraph">
                        <wp:posOffset>1848</wp:posOffset>
                      </wp:positionV>
                      <wp:extent cx="5541645" cy="3498100"/>
                      <wp:effectExtent l="0" t="0" r="20955" b="26670"/>
                      <wp:wrapNone/>
                      <wp:docPr id="47" name="Rettango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645" cy="34981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C30A9" id="Rettangolo 47" o:spid="_x0000_s1026" style="position:absolute;margin-left:-2.4pt;margin-top:.15pt;width:436.35pt;height:275.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" filled="f" strokecolor="black [3213]" strokeweight="1.5pt"/>
                  </w:pict>
                </mc:Fallback>
              </mc:AlternateContent>
            </w:r>
            <w:r w:rsidR="00FD1C40" w:rsidRPr="00FD1C40">
              <w:rPr>
                <w:rFonts w:ascii="Courier New" w:hAnsi="Courier New" w:cs="Courier New"/>
              </w:rPr>
              <w:t>var XMLHttpFactories = [</w:t>
            </w:r>
          </w:p>
          <w:p w14:paraId="63E699F3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XMLHttpRequest()},</w:t>
            </w:r>
          </w:p>
          <w:p w14:paraId="20ACF90A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ActiveXObject("Msxml3.XMLHTTP")},</w:t>
            </w:r>
          </w:p>
          <w:p w14:paraId="26DAAE7B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ActiveXObject("Msxml2.XMLHTTP.6.0")},</w:t>
            </w:r>
          </w:p>
          <w:p w14:paraId="2E6460DA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ActiveXObject("Msxml2.XMLHTTP.3.0")},</w:t>
            </w:r>
          </w:p>
          <w:p w14:paraId="5BE45F90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ActiveXObject("Msxml2.XMLHTTP")},</w:t>
            </w:r>
          </w:p>
          <w:p w14:paraId="63330561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function () {return new ActiveXObject("Microsoft.XMLHTTP")}</w:t>
            </w:r>
          </w:p>
          <w:p w14:paraId="376253E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];</w:t>
            </w:r>
          </w:p>
          <w:p w14:paraId="523A5DF9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2434001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function createXMLHTTPObject() {</w:t>
            </w:r>
          </w:p>
          <w:p w14:paraId="79F5062A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var xmlhttp = false;</w:t>
            </w:r>
          </w:p>
          <w:p w14:paraId="47FA6AD9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for (var i=0;i&lt;XMLHttpFactories.length;i++) {</w:t>
            </w:r>
          </w:p>
          <w:p w14:paraId="6CE1EEC1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try {</w:t>
            </w:r>
          </w:p>
          <w:p w14:paraId="32915FD8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    xmlhttp = XMLHttpFactories[i]();</w:t>
            </w:r>
          </w:p>
          <w:p w14:paraId="0E16B385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}</w:t>
            </w:r>
          </w:p>
          <w:p w14:paraId="17F1A4D3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catch (e) {</w:t>
            </w:r>
          </w:p>
          <w:p w14:paraId="2C4CEC46" w14:textId="1FF3CA1F" w:rsidR="00FD1C40" w:rsidRPr="00FD1C40" w:rsidRDefault="00244FBA" w:rsidP="00FD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9EB36E" wp14:editId="41FA93B6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18473</wp:posOffset>
                      </wp:positionV>
                      <wp:extent cx="3560618" cy="803564"/>
                      <wp:effectExtent l="0" t="0" r="20955" b="15875"/>
                      <wp:wrapNone/>
                      <wp:docPr id="48" name="Rettango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0618" cy="8035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90272A" w14:textId="45019544" w:rsidR="00244FBA" w:rsidRDefault="00244FBA" w:rsidP="00244FB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Codice copiato e incollato da Tesconi (roba presa da internet) per gestire la compatibilità.</w:t>
                                  </w:r>
                                </w:p>
                                <w:p w14:paraId="4D0D5B33" w14:textId="0260ED44" w:rsidR="00244FBA" w:rsidRPr="008F141E" w:rsidRDefault="00244FBA" w:rsidP="00244FB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La funzione sarà richiamata all’interno di </w:t>
                                  </w:r>
                                  <w:r w:rsidRPr="00244FB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get_random()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EB36E" id="Rettangolo 48" o:spid="_x0000_s1052" style="position:absolute;margin-left:142.7pt;margin-top:1.45pt;width:280.35pt;height:6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" filled="f" strokecolor="#d8d8d8 [2732]" strokeweight="1pt">
                      <v:stroke dashstyle="longDash"/>
                      <v:textbox>
                        <w:txbxContent>
                          <w:p w14:paraId="4690272A" w14:textId="45019544" w:rsidR="00244FBA" w:rsidRDefault="00244FBA" w:rsidP="00244F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Codice copiato e incollato da Tesconi (roba presa da internet) per gestire la compatibilità.</w:t>
                            </w:r>
                          </w:p>
                          <w:p w14:paraId="4D0D5B33" w14:textId="0260ED44" w:rsidR="00244FBA" w:rsidRPr="008F141E" w:rsidRDefault="00244FBA" w:rsidP="00244F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funzione sarà richiamata all’interno di </w:t>
                            </w:r>
                            <w:proofErr w:type="spellStart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get_random</w:t>
                            </w:r>
                            <w:proofErr w:type="spellEnd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1C40" w:rsidRPr="00FD1C40">
              <w:rPr>
                <w:rFonts w:ascii="Courier New" w:hAnsi="Courier New" w:cs="Courier New"/>
              </w:rPr>
              <w:t xml:space="preserve">            continue;</w:t>
            </w:r>
          </w:p>
          <w:p w14:paraId="1E11070F" w14:textId="57CE49D8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}</w:t>
            </w:r>
          </w:p>
          <w:p w14:paraId="0E4884D2" w14:textId="5D9BD364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    break;</w:t>
            </w:r>
            <w:r w:rsidR="00244FBA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F1C32E0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}</w:t>
            </w:r>
          </w:p>
          <w:p w14:paraId="47D872E6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  return xmlhttp;</w:t>
            </w:r>
          </w:p>
          <w:p w14:paraId="55BCABE2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}</w:t>
            </w:r>
          </w:p>
          <w:p w14:paraId="421ADE22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1BC8A0CF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function get_random() {</w:t>
            </w:r>
          </w:p>
          <w:p w14:paraId="7ACDF299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// Initialize the HTTP request.</w:t>
            </w:r>
          </w:p>
          <w:p w14:paraId="49E0C9C6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var xhr = createXMLHTTPObject(); //  new XMLHttpRequest();</w:t>
            </w:r>
          </w:p>
          <w:p w14:paraId="4FA983E0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xhr.open('GET', 'get_random.php');</w:t>
            </w:r>
          </w:p>
          <w:p w14:paraId="35350523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4E12E49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// Track the state changes of the request.</w:t>
            </w:r>
          </w:p>
          <w:p w14:paraId="45D906CB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xhr.onreadystatechange = function () {</w:t>
            </w:r>
          </w:p>
          <w:p w14:paraId="31E67695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var DONE = 4; // readyState 4 means the request is done.</w:t>
            </w:r>
          </w:p>
          <w:p w14:paraId="71600DFD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var OK = 200; // status 200 is a successful return.</w:t>
            </w:r>
          </w:p>
          <w:p w14:paraId="0D059747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 xml:space="preserve">if (xhr.readyState === DONE) {  </w:t>
            </w:r>
          </w:p>
          <w:p w14:paraId="2A8935B8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if (xhr.status === OK) {</w:t>
            </w:r>
          </w:p>
          <w:p w14:paraId="6CDE8CC9" w14:textId="68C83DF9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 xml:space="preserve">console.log(JSON.parse(xhr.responseText)); </w:t>
            </w:r>
          </w:p>
          <w:p w14:paraId="30CBFD05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res = JSON.parse(xhr.responseText);</w:t>
            </w:r>
          </w:p>
          <w:p w14:paraId="1CB6885A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console.log(res.number);</w:t>
            </w:r>
          </w:p>
          <w:p w14:paraId="2199AEE0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var div = document.getElementById(res.number);</w:t>
            </w:r>
          </w:p>
          <w:p w14:paraId="1FD69A79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lastRenderedPageBreak/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div.style.backgroundColor = res.color;</w:t>
            </w:r>
          </w:p>
          <w:p w14:paraId="06F0D84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div.innerHTML = res.number + "&lt;br&gt;" + res.char;</w:t>
            </w:r>
          </w:p>
          <w:p w14:paraId="60A681E5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} else {</w:t>
            </w:r>
          </w:p>
          <w:p w14:paraId="0F3F5665" w14:textId="5B84DB6D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 xml:space="preserve">console.log('Error: ' + xhr.status); </w:t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</w:p>
          <w:p w14:paraId="0BE2136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}</w:t>
            </w:r>
          </w:p>
          <w:p w14:paraId="7B0FC895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}</w:t>
            </w:r>
          </w:p>
          <w:p w14:paraId="278EFEBB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33CF167D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};</w:t>
            </w:r>
          </w:p>
          <w:p w14:paraId="2A9E88FC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1EFA01A4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// Send the request to send-ajax-data.php</w:t>
            </w:r>
          </w:p>
          <w:p w14:paraId="781DBF1A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>xhr.send(null);</w:t>
            </w:r>
          </w:p>
          <w:p w14:paraId="28393013" w14:textId="2A5F129E" w:rsid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}</w:t>
            </w:r>
          </w:p>
          <w:p w14:paraId="1C59F2D2" w14:textId="6431E235" w:rsidR="00244FBA" w:rsidRDefault="00244FBA" w:rsidP="00FD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0C18F7" wp14:editId="0897F34D">
                      <wp:simplePos x="0" y="0"/>
                      <wp:positionH relativeFrom="column">
                        <wp:posOffset>25227</wp:posOffset>
                      </wp:positionH>
                      <wp:positionV relativeFrom="paragraph">
                        <wp:posOffset>61710</wp:posOffset>
                      </wp:positionV>
                      <wp:extent cx="6261735" cy="1087582"/>
                      <wp:effectExtent l="0" t="0" r="24765" b="17780"/>
                      <wp:wrapNone/>
                      <wp:docPr id="49" name="Rettango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735" cy="108758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0FA47" w14:textId="7B580F8B" w:rsidR="00244FBA" w:rsidRDefault="00244FBA" w:rsidP="00244FBA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Anche questo codice copiato e incollato. Con la funzione apriamo una richiesta verso </w:t>
                                  </w:r>
                                  <w:r w:rsidRPr="00244FB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get_random.php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. </w:t>
                                  </w:r>
                                </w:p>
                                <w:p w14:paraId="78B64468" w14:textId="424F82D5" w:rsidR="00244FBA" w:rsidRDefault="00244FBA" w:rsidP="00244FBA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Elementi interessanti nel codice:</w:t>
                                  </w:r>
                                </w:p>
                                <w:p w14:paraId="7F5B0BBA" w14:textId="0674ABE1" w:rsidR="00244FBA" w:rsidRDefault="00244FBA" w:rsidP="00244FBA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L’utilizzo di </w:t>
                                  </w:r>
                                  <w:r w:rsidRPr="00244FB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console.log()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per fare debugging</w:t>
                                  </w:r>
                                </w:p>
                                <w:p w14:paraId="44F29C32" w14:textId="165C5C17" w:rsidR="00244FBA" w:rsidRPr="00244FBA" w:rsidRDefault="00244FBA" w:rsidP="00244FBA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L’utilizzo di </w:t>
                                  </w:r>
                                  <w:r w:rsidRPr="00244FB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JSON.parse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per gestire la </w:t>
                                  </w:r>
                                  <w:r w:rsidRPr="00244FBA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responseText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come JSON. L’elemento ottenuto può essere manipolato esattamente come un oggetto.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C18F7" id="Rettangolo 49" o:spid="_x0000_s1053" style="position:absolute;margin-left:2pt;margin-top:4.85pt;width:493.05pt;height:8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" filled="f" strokecolor="black [3213]" strokeweight="1.5pt">
                      <v:textbox>
                        <w:txbxContent>
                          <w:p w14:paraId="0EE0FA47" w14:textId="7B580F8B" w:rsidR="00244FBA" w:rsidRDefault="00244FBA" w:rsidP="00244FB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Anche questo codice copiato e incollato. Con la funzione apriamo una richiesta verso </w:t>
                            </w:r>
                            <w:proofErr w:type="spellStart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get_random.php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78B64468" w14:textId="424F82D5" w:rsidR="00244FBA" w:rsidRDefault="00244FBA" w:rsidP="00244FB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Elementi interessanti nel codice:</w:t>
                            </w:r>
                          </w:p>
                          <w:p w14:paraId="7F5B0BBA" w14:textId="0674ABE1" w:rsidR="00244FBA" w:rsidRDefault="00244FBA" w:rsidP="00244FBA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L’utilizzo di </w:t>
                            </w:r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console.log()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fare debugging</w:t>
                            </w:r>
                          </w:p>
                          <w:p w14:paraId="44F29C32" w14:textId="165C5C17" w:rsidR="00244FBA" w:rsidRPr="00244FBA" w:rsidRDefault="00244FBA" w:rsidP="00244FBA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L’utilizzo di </w:t>
                            </w:r>
                            <w:proofErr w:type="spellStart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JSON.parse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per gestire la </w:t>
                            </w:r>
                            <w:proofErr w:type="spellStart"/>
                            <w:r w:rsidRPr="00244FBA">
                              <w:rPr>
                                <w:i/>
                                <w:iCs/>
                                <w:color w:val="000000" w:themeColor="text1"/>
                              </w:rPr>
                              <w:t>responseText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come JSON. L’elemento ottenuto può essere manipolato esattamente come un oggetto.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1D2F29" w14:textId="02976F89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7DD65CAF" w14:textId="4807F588" w:rsidR="00244FBA" w:rsidRPr="00FD1C40" w:rsidRDefault="00244FBA" w:rsidP="00FD1C40">
            <w:pPr>
              <w:rPr>
                <w:rFonts w:ascii="Courier New" w:hAnsi="Courier New" w:cs="Courier New"/>
              </w:rPr>
            </w:pPr>
          </w:p>
          <w:p w14:paraId="34F60479" w14:textId="03C97FA0" w:rsid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0E831D1E" w14:textId="23AE9A77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7C68887D" w14:textId="51492BA1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7F1BA204" w14:textId="62236E2F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33E7DED1" w14:textId="77777777" w:rsidR="00244FBA" w:rsidRPr="00FD1C40" w:rsidRDefault="00244FBA" w:rsidP="00FD1C40">
            <w:pPr>
              <w:rPr>
                <w:rFonts w:ascii="Courier New" w:hAnsi="Courier New" w:cs="Courier New"/>
              </w:rPr>
            </w:pPr>
          </w:p>
          <w:p w14:paraId="3D5EFE3A" w14:textId="072582CD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document.addEventListener('DOMContentLoaded', function() {</w:t>
            </w:r>
          </w:p>
          <w:p w14:paraId="004BC766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 xml:space="preserve">  </w:t>
            </w: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document.getElementById("get_random").addEventListener("click", get_random);</w:t>
            </w:r>
          </w:p>
          <w:p w14:paraId="762D3CBD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 xml:space="preserve">  </w:t>
            </w:r>
            <w:r w:rsidRPr="00FD1C40">
              <w:rPr>
                <w:rFonts w:ascii="Courier New" w:hAnsi="Courier New" w:cs="Courier New"/>
              </w:rPr>
              <w:tab/>
              <w:t>var elements = document.getElementsByClassName("square");</w:t>
            </w:r>
          </w:p>
          <w:p w14:paraId="077C2425" w14:textId="12E2C290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  <w:t xml:space="preserve">  </w:t>
            </w:r>
            <w:r w:rsidRPr="00FD1C40">
              <w:rPr>
                <w:rFonts w:ascii="Courier New" w:hAnsi="Courier New" w:cs="Courier New"/>
              </w:rPr>
              <w:tab/>
              <w:t>//console.log(elements);</w:t>
            </w:r>
          </w:p>
          <w:p w14:paraId="40834308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  <w:r w:rsidRPr="00FD1C40">
              <w:rPr>
                <w:rFonts w:ascii="Courier New" w:hAnsi="Courier New" w:cs="Courier New"/>
              </w:rPr>
              <w:tab/>
              <w:t>}</w:t>
            </w:r>
          </w:p>
          <w:p w14:paraId="06AF6E77" w14:textId="77777777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132D7591" w14:textId="75563C7B" w:rsidR="00FD1C40" w:rsidRP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>});</w:t>
            </w:r>
          </w:p>
          <w:p w14:paraId="33F829A9" w14:textId="4ADFD9BD" w:rsidR="00244FBA" w:rsidRDefault="00244FBA" w:rsidP="00FD1C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875B540" wp14:editId="16C2EB79">
                      <wp:simplePos x="0" y="0"/>
                      <wp:positionH relativeFrom="column">
                        <wp:posOffset>18300</wp:posOffset>
                      </wp:positionH>
                      <wp:positionV relativeFrom="paragraph">
                        <wp:posOffset>23783</wp:posOffset>
                      </wp:positionV>
                      <wp:extent cx="6261735" cy="1115291"/>
                      <wp:effectExtent l="0" t="0" r="24765" b="27940"/>
                      <wp:wrapNone/>
                      <wp:docPr id="50" name="Rettango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735" cy="11152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23904A" w14:textId="2D85BFD1" w:rsidR="00244FBA" w:rsidRDefault="00244FBA" w:rsidP="00244FB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Associamo l’esecuzione della funzione get_random() al click del bottone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244FB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&lt;button id="get_random"&gt;CHANGE RANDOM&lt;/button&gt;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7F1C7BE1" w14:textId="2DF18EB3" w:rsidR="00244FBA" w:rsidRDefault="00244FBA" w:rsidP="00244FB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Facciamo questa cosa solo quando il DOM sarà caricato in modo completo (scelta che conviene soprattutto quando abbiamo documenti con un DOM di dimensione considerevole). Questo mi permette di evitare </w:t>
                                  </w:r>
                                  <w:r w:rsidRPr="00244FBA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</w:rPr>
                                    <w:t>giochi strani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da parte del codice.</w:t>
                                  </w:r>
                                </w:p>
                                <w:p w14:paraId="26FC27BF" w14:textId="328D7F23" w:rsidR="00244FBA" w:rsidRDefault="00244FBA" w:rsidP="00244FB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</w:p>
                                <w:p w14:paraId="795336C1" w14:textId="77777777" w:rsidR="00244FBA" w:rsidRPr="00244FBA" w:rsidRDefault="00244FBA" w:rsidP="00244FBA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</w:p>
                                <w:p w14:paraId="242C4D1F" w14:textId="0B634C1D" w:rsidR="00244FBA" w:rsidRPr="00244FBA" w:rsidRDefault="00244FBA" w:rsidP="00244FBA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5B540" id="Rettangolo 50" o:spid="_x0000_s1054" style="position:absolute;margin-left:1.45pt;margin-top:1.85pt;width:493.05pt;height:8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" filled="f" strokecolor="black [3213]" strokeweight="1.5pt">
                      <v:textbox>
                        <w:txbxContent>
                          <w:p w14:paraId="4C23904A" w14:textId="2D85BFD1" w:rsidR="00244FBA" w:rsidRDefault="00244FBA" w:rsidP="00244FB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Associamo l’esecuzione della funzione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get_random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() al click del bottone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&lt;button id="</w:t>
                            </w:r>
                            <w:proofErr w:type="spellStart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get_random</w:t>
                            </w:r>
                            <w:proofErr w:type="spellEnd"/>
                            <w:r w:rsidRPr="00244FB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"&gt;CHANGE RANDOM&lt;/button&gt;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F1C7BE1" w14:textId="2DF18EB3" w:rsidR="00244FBA" w:rsidRDefault="00244FBA" w:rsidP="00244FB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Facciamo questa cosa solo quando il DOM sarà caricato in modo completo (scelta che conviene soprattutto quando abbiamo documenti con un DOM di dimensione considerevole). Questo mi permette di evitare </w:t>
                            </w:r>
                            <w:r w:rsidRPr="00244FBA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</w:rPr>
                              <w:t>giochi strani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da parte del codice.</w:t>
                            </w:r>
                          </w:p>
                          <w:p w14:paraId="26FC27BF" w14:textId="328D7F23" w:rsidR="00244FBA" w:rsidRDefault="00244FBA" w:rsidP="00244FB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795336C1" w14:textId="77777777" w:rsidR="00244FBA" w:rsidRPr="00244FBA" w:rsidRDefault="00244FBA" w:rsidP="00244FB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242C4D1F" w14:textId="0B634C1D" w:rsidR="00244FBA" w:rsidRPr="00244FBA" w:rsidRDefault="00244FBA" w:rsidP="00244FB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134F40" w14:textId="5169D808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5D4DE2F2" w14:textId="2FF1B367" w:rsidR="00244FBA" w:rsidRDefault="00244FBA" w:rsidP="00FD1C40">
            <w:pPr>
              <w:rPr>
                <w:rFonts w:ascii="Courier New" w:hAnsi="Courier New" w:cs="Courier New"/>
              </w:rPr>
            </w:pPr>
          </w:p>
          <w:p w14:paraId="52040734" w14:textId="684219AC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7F953353" w14:textId="3710B1CB" w:rsidR="00FD1C40" w:rsidRP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5D9A22E2" w14:textId="16ECF09A" w:rsidR="00FD1C40" w:rsidRDefault="00FD1C40" w:rsidP="00FD1C40">
            <w:pPr>
              <w:rPr>
                <w:rFonts w:ascii="Courier New" w:hAnsi="Courier New" w:cs="Courier New"/>
              </w:rPr>
            </w:pPr>
            <w:r w:rsidRPr="00FD1C40">
              <w:rPr>
                <w:rFonts w:ascii="Courier New" w:hAnsi="Courier New" w:cs="Courier New"/>
              </w:rPr>
              <w:tab/>
            </w:r>
          </w:p>
          <w:p w14:paraId="1AD70BBB" w14:textId="4ED03A6D" w:rsidR="00FD1C40" w:rsidRDefault="00FD1C40" w:rsidP="00FD1C40">
            <w:pPr>
              <w:rPr>
                <w:rFonts w:ascii="Courier New" w:hAnsi="Courier New" w:cs="Courier New"/>
              </w:rPr>
            </w:pPr>
          </w:p>
          <w:p w14:paraId="255E4DA7" w14:textId="77777777" w:rsidR="00244FBA" w:rsidRPr="00FD1C40" w:rsidRDefault="00244FBA" w:rsidP="00FD1C40">
            <w:pPr>
              <w:rPr>
                <w:rFonts w:ascii="Courier New" w:hAnsi="Courier New" w:cs="Courier New"/>
              </w:rPr>
            </w:pPr>
          </w:p>
          <w:p w14:paraId="656AF027" w14:textId="77777777" w:rsidR="006926D6" w:rsidRPr="000430EB" w:rsidRDefault="006926D6" w:rsidP="006926D6">
            <w:pPr>
              <w:pStyle w:val="Paragrafoelenco"/>
              <w:numPr>
                <w:ilvl w:val="0"/>
                <w:numId w:val="2"/>
              </w:numPr>
            </w:pPr>
            <w:r w:rsidRPr="006926D6">
              <w:rPr>
                <w:rFonts w:ascii="Courier New" w:hAnsi="Courier New" w:cs="Courier New"/>
                <w:u w:val="single"/>
              </w:rPr>
              <w:t>ajax_jquery.js</w:t>
            </w:r>
          </w:p>
          <w:p w14:paraId="772C0FA3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>$(document).ready(function(){</w:t>
            </w:r>
          </w:p>
          <w:p w14:paraId="7060C777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ab/>
              <w:t>$("#get_image").click(function(){</w:t>
            </w:r>
          </w:p>
          <w:p w14:paraId="4BD105C2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ab/>
            </w:r>
            <w:r w:rsidRPr="000430EB">
              <w:rPr>
                <w:rFonts w:ascii="Courier New" w:hAnsi="Courier New" w:cs="Courier New"/>
              </w:rPr>
              <w:tab/>
              <w:t>$.getJSON("get_random.php", function(result){</w:t>
            </w:r>
          </w:p>
          <w:p w14:paraId="2CD6C21D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 xml:space="preserve">    </w:t>
            </w:r>
            <w:r w:rsidRPr="000430EB">
              <w:rPr>
                <w:rFonts w:ascii="Courier New" w:hAnsi="Courier New" w:cs="Courier New"/>
              </w:rPr>
              <w:tab/>
            </w:r>
            <w:r w:rsidRPr="000430EB">
              <w:rPr>
                <w:rFonts w:ascii="Courier New" w:hAnsi="Courier New" w:cs="Courier New"/>
              </w:rPr>
              <w:tab/>
              <w:t>$("#"+result.number).css("background-color", result.color);</w:t>
            </w:r>
          </w:p>
          <w:p w14:paraId="45E195D2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 xml:space="preserve">    </w:t>
            </w:r>
            <w:r w:rsidRPr="000430EB">
              <w:rPr>
                <w:rFonts w:ascii="Courier New" w:hAnsi="Courier New" w:cs="Courier New"/>
              </w:rPr>
              <w:tab/>
            </w:r>
            <w:r w:rsidRPr="000430EB">
              <w:rPr>
                <w:rFonts w:ascii="Courier New" w:hAnsi="Courier New" w:cs="Courier New"/>
              </w:rPr>
              <w:tab/>
              <w:t>$("#"+result.number).text(result.number + "&lt;br&gt;" + result.char);</w:t>
            </w:r>
          </w:p>
          <w:p w14:paraId="7A3D7778" w14:textId="77777777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 xml:space="preserve">  </w:t>
            </w:r>
            <w:r w:rsidRPr="000430EB">
              <w:rPr>
                <w:rFonts w:ascii="Courier New" w:hAnsi="Courier New" w:cs="Courier New"/>
              </w:rPr>
              <w:tab/>
            </w:r>
            <w:r w:rsidRPr="000430EB">
              <w:rPr>
                <w:rFonts w:ascii="Courier New" w:hAnsi="Courier New" w:cs="Courier New"/>
              </w:rPr>
              <w:tab/>
              <w:t>});</w:t>
            </w:r>
          </w:p>
          <w:p w14:paraId="34A64C72" w14:textId="32E25F0B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ab/>
              <w:t>});</w:t>
            </w:r>
          </w:p>
          <w:p w14:paraId="6ACF6F01" w14:textId="45A7566E" w:rsidR="000430EB" w:rsidRPr="000430EB" w:rsidRDefault="000430EB" w:rsidP="000430EB">
            <w:pPr>
              <w:rPr>
                <w:rFonts w:ascii="Courier New" w:hAnsi="Courier New" w:cs="Courier New"/>
              </w:rPr>
            </w:pPr>
            <w:r w:rsidRPr="000430EB">
              <w:rPr>
                <w:rFonts w:ascii="Courier New" w:hAnsi="Courier New" w:cs="Courier New"/>
              </w:rPr>
              <w:t>});</w:t>
            </w:r>
          </w:p>
          <w:p w14:paraId="08397F4D" w14:textId="3FAB832B" w:rsidR="000430EB" w:rsidRDefault="006D6B87" w:rsidP="000430EB"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D2C62C" wp14:editId="75ED6B1E">
                      <wp:simplePos x="0" y="0"/>
                      <wp:positionH relativeFrom="column">
                        <wp:posOffset>80529</wp:posOffset>
                      </wp:positionH>
                      <wp:positionV relativeFrom="paragraph">
                        <wp:posOffset>4445</wp:posOffset>
                      </wp:positionV>
                      <wp:extent cx="6261735" cy="1627910"/>
                      <wp:effectExtent l="0" t="0" r="24765" b="10795"/>
                      <wp:wrapNone/>
                      <wp:docPr id="51" name="Rettango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735" cy="162791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F568C6" w14:textId="6F089576" w:rsidR="000430EB" w:rsidRDefault="000430EB" w:rsidP="000430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La differenza evidente è il numero decisamente minore di righe: il risultato è </w:t>
                                  </w:r>
                                  <w:r w:rsidRPr="006D6B87">
                                    <w:rPr>
                                      <w:b/>
                                      <w:bCs/>
                                      <w:color w:val="000000" w:themeColor="text1"/>
                                      <w:u w:val="single"/>
                                    </w:rPr>
                                    <w:t>LO STESSO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!!!</w:t>
                                  </w:r>
                                </w:p>
                                <w:p w14:paraId="396A9290" w14:textId="5398F1E9" w:rsidR="006D6B87" w:rsidRDefault="000430EB" w:rsidP="000430EB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La sintassi è a mio parere piuttosto semplice da capire (in particolare si osservi che ogni funzioni jQuery è introdotta da un dollaro). Altra differenza sostanziale</w:t>
                                  </w:r>
                                  <w:r w:rsidR="006D6B87">
                                    <w:rPr>
                                      <w:color w:val="000000" w:themeColor="text1"/>
                                    </w:rPr>
                                    <w:t xml:space="preserve">, non presente in questo codice, è la possibilità di cambiare proprietà del CSS a intere classi con una semplice riga (in Javascript dovrei utilizzare la </w:t>
                                  </w:r>
                                  <w:r w:rsidR="006D6B87" w:rsidRPr="006D6B8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getElementsByClassName</w:t>
                                  </w:r>
                                  <w:r w:rsidR="006D6B87">
                                    <w:rPr>
                                      <w:color w:val="000000" w:themeColor="text1"/>
                                    </w:rPr>
                                    <w:t xml:space="preserve"> e modificare ogni singolo elemento utilizzando un for).</w:t>
                                  </w:r>
                                  <w:r w:rsidR="006D6B87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  <w:p w14:paraId="2D854A24" w14:textId="430D6792" w:rsidR="006D6B87" w:rsidRDefault="006D6B87" w:rsidP="000430EB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6D6B87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</w:rPr>
                                    <w:t>Esempio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Pr="006D6B87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$</w:t>
                                  </w:r>
                                  <w:r w:rsidRPr="006D6B8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(".square”).css("background-color",”yellow”);</w:t>
                                  </w:r>
                                </w:p>
                                <w:p w14:paraId="05C15E1B" w14:textId="77777777" w:rsidR="000430EB" w:rsidRPr="00244FBA" w:rsidRDefault="000430EB" w:rsidP="000430EB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</w:p>
                                <w:p w14:paraId="6643F41E" w14:textId="77777777" w:rsidR="000430EB" w:rsidRPr="00244FBA" w:rsidRDefault="000430EB" w:rsidP="000430EB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2C62C" id="Rettangolo 51" o:spid="_x0000_s1055" style="position:absolute;margin-left:6.35pt;margin-top:.35pt;width:493.05pt;height:1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" filled="f" strokecolor="black [3213]" strokeweight="1.5pt">
                      <v:textbox>
                        <w:txbxContent>
                          <w:p w14:paraId="74F568C6" w14:textId="6F089576" w:rsidR="000430EB" w:rsidRDefault="000430EB" w:rsidP="000430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differenza evidente è il numero decisamente minore di righe: il risultato è </w:t>
                            </w:r>
                            <w:r w:rsidRPr="006D6B87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LO STESSO</w:t>
                            </w:r>
                            <w:r>
                              <w:rPr>
                                <w:color w:val="000000" w:themeColor="text1"/>
                              </w:rPr>
                              <w:t>!!!</w:t>
                            </w:r>
                          </w:p>
                          <w:p w14:paraId="396A9290" w14:textId="5398F1E9" w:rsidR="006D6B87" w:rsidRDefault="000430EB" w:rsidP="000430EB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sintassi è a mio parere piuttosto semplice da capire (in particolare si osservi che ogni funzioni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è introdotta da un dollaro). Altra differenza sostanziale</w:t>
                            </w:r>
                            <w:r w:rsidR="006D6B87">
                              <w:rPr>
                                <w:color w:val="000000" w:themeColor="text1"/>
                              </w:rPr>
                              <w:t xml:space="preserve">, non presente in questo codice, è la possibilità di cambiare proprietà del CSS a intere classi con una semplice riga (in Javascript dovrei utilizzare la </w:t>
                            </w:r>
                            <w:proofErr w:type="spellStart"/>
                            <w:r w:rsidR="006D6B87"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getElementsByClassName</w:t>
                            </w:r>
                            <w:proofErr w:type="spellEnd"/>
                            <w:r w:rsidR="006D6B87">
                              <w:rPr>
                                <w:color w:val="000000" w:themeColor="text1"/>
                              </w:rPr>
                              <w:t xml:space="preserve"> e modificare ogni singolo elemento utilizzando un for).</w:t>
                            </w:r>
                            <w:r w:rsidR="006D6B87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2D854A24" w14:textId="430D6792" w:rsidR="006D6B87" w:rsidRDefault="006D6B87" w:rsidP="000430EB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D6B8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Esempio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Pr="006D6B87">
                              <w:rPr>
                                <w:rFonts w:cstheme="minorHAnsi"/>
                                <w:color w:val="000000" w:themeColor="text1"/>
                              </w:rPr>
                              <w:t>$</w:t>
                            </w:r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("</w:t>
                            </w:r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square</w:t>
                            </w:r>
                            <w:proofErr w:type="spellEnd"/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”</w:t>
                            </w:r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).css("background-</w:t>
                            </w:r>
                            <w:proofErr w:type="spellStart"/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color",</w:t>
                            </w:r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”yellow</w:t>
                            </w:r>
                            <w:proofErr w:type="spellEnd"/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”</w:t>
                            </w:r>
                            <w:r w:rsidRPr="006D6B8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);</w:t>
                            </w:r>
                          </w:p>
                          <w:p w14:paraId="05C15E1B" w14:textId="77777777" w:rsidR="000430EB" w:rsidRPr="00244FBA" w:rsidRDefault="000430EB" w:rsidP="000430EB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6643F41E" w14:textId="77777777" w:rsidR="000430EB" w:rsidRPr="00244FBA" w:rsidRDefault="000430EB" w:rsidP="000430E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9A2570" w14:textId="5B9B1D0B" w:rsidR="000430EB" w:rsidRDefault="000430EB" w:rsidP="000430EB"/>
          <w:p w14:paraId="68B6034A" w14:textId="77777777" w:rsidR="000430EB" w:rsidRDefault="000430EB" w:rsidP="000430EB"/>
          <w:p w14:paraId="4FB95AF5" w14:textId="77777777" w:rsidR="000430EB" w:rsidRDefault="000430EB" w:rsidP="000430EB"/>
          <w:p w14:paraId="6D6E4B4D" w14:textId="77777777" w:rsidR="000430EB" w:rsidRDefault="000430EB" w:rsidP="000430EB"/>
          <w:p w14:paraId="652F77FE" w14:textId="77777777" w:rsidR="000430EB" w:rsidRDefault="000430EB" w:rsidP="000430EB"/>
          <w:p w14:paraId="258D1E1B" w14:textId="77777777" w:rsidR="000430EB" w:rsidRDefault="000430EB" w:rsidP="000430EB"/>
          <w:p w14:paraId="7C84B024" w14:textId="77777777" w:rsidR="006D6B87" w:rsidRDefault="006D6B87" w:rsidP="000430EB"/>
          <w:p w14:paraId="352D64FA" w14:textId="50468074" w:rsidR="006D6B87" w:rsidRDefault="006D6B87" w:rsidP="000430EB"/>
          <w:p w14:paraId="525D693B" w14:textId="3BBACA11" w:rsidR="006D6B87" w:rsidRDefault="006D6B87" w:rsidP="000430EB"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0A97D5" wp14:editId="6147BC5D">
                      <wp:simplePos x="0" y="0"/>
                      <wp:positionH relativeFrom="column">
                        <wp:posOffset>11372</wp:posOffset>
                      </wp:positionH>
                      <wp:positionV relativeFrom="paragraph">
                        <wp:posOffset>139238</wp:posOffset>
                      </wp:positionV>
                      <wp:extent cx="6373091" cy="671946"/>
                      <wp:effectExtent l="0" t="0" r="27940" b="13970"/>
                      <wp:wrapNone/>
                      <wp:docPr id="52" name="Rettango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3091" cy="67194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24CD09" w14:textId="2A7A1DA8" w:rsidR="006D6B87" w:rsidRPr="006D6B87" w:rsidRDefault="006D6B87" w:rsidP="006D6B8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D6B8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Raccomandazione conclusiva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: Tesconi ha introdotto </w:t>
                                  </w:r>
                                  <w:r w:rsidRPr="006D6B87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jQuery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, ma Marcelloni non è molto d’accordo sul suo utilizzo. </w:t>
                                  </w:r>
                                  <w:r w:rsidRPr="006D6B87">
                                    <w:rPr>
                                      <w:color w:val="000000" w:themeColor="text1"/>
                                      <w:u w:val="single"/>
                                    </w:rPr>
                                    <w:t>NON UTILIZZATELO NELLE PROVE PRATICHE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. Nei progetti potete usarlo, ma solo per cose semplici (per Marcelloni </w:t>
                                  </w:r>
                                  <w:r w:rsidRPr="006D6B87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jQuery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ci semplifica troppo la vita, dobbiamo prima capire Javascript).</w:t>
                                  </w:r>
                                </w:p>
                                <w:p w14:paraId="1EDA9568" w14:textId="77777777" w:rsidR="006D6B87" w:rsidRPr="00244FBA" w:rsidRDefault="006D6B87" w:rsidP="006D6B87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</w:p>
                                <w:p w14:paraId="42A28708" w14:textId="77777777" w:rsidR="006D6B87" w:rsidRPr="00244FBA" w:rsidRDefault="006D6B87" w:rsidP="006D6B87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A97D5" id="Rettangolo 52" o:spid="_x0000_s1056" style="position:absolute;margin-left:.9pt;margin-top:10.95pt;width:501.8pt;height:52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" filled="f" strokecolor="black [3213]" strokeweight="1.5pt">
                      <v:textbox>
                        <w:txbxContent>
                          <w:p w14:paraId="0024CD09" w14:textId="2A7A1DA8" w:rsidR="006D6B87" w:rsidRPr="006D6B87" w:rsidRDefault="006D6B87" w:rsidP="006D6B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6D6B87">
                              <w:rPr>
                                <w:b/>
                                <w:bCs/>
                                <w:color w:val="000000" w:themeColor="text1"/>
                              </w:rPr>
                              <w:t>Raccomandazione conclusiva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Tesconi ha introdotto </w:t>
                            </w:r>
                            <w:proofErr w:type="spellStart"/>
                            <w:r w:rsidRPr="006D6B87">
                              <w:rPr>
                                <w:i/>
                                <w:iCs/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ma Marcelloni non è molto d’accordo sul suo utilizzo. </w:t>
                            </w:r>
                            <w:r w:rsidRPr="006D6B87">
                              <w:rPr>
                                <w:color w:val="000000" w:themeColor="text1"/>
                                <w:u w:val="single"/>
                              </w:rPr>
                              <w:t>NON UTILIZZATELO NELLE PROVE PRATICHE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Nei progetti potete usarlo, ma solo per cose semplici (per Marcelloni </w:t>
                            </w:r>
                            <w:proofErr w:type="spellStart"/>
                            <w:r w:rsidRPr="006D6B87">
                              <w:rPr>
                                <w:i/>
                                <w:iCs/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ci semplifica troppo la vita, dobbiamo prima capire Javascript).</w:t>
                            </w:r>
                          </w:p>
                          <w:p w14:paraId="1EDA9568" w14:textId="77777777" w:rsidR="006D6B87" w:rsidRPr="00244FBA" w:rsidRDefault="006D6B87" w:rsidP="006D6B87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42A28708" w14:textId="77777777" w:rsidR="006D6B87" w:rsidRPr="00244FBA" w:rsidRDefault="006D6B87" w:rsidP="006D6B8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7F518F" w14:textId="434CE0FE" w:rsidR="006D6B87" w:rsidRDefault="006D6B87" w:rsidP="000430EB"/>
          <w:p w14:paraId="66CAD628" w14:textId="65B8CC9B" w:rsidR="006D6B87" w:rsidRDefault="006D6B87" w:rsidP="000430EB"/>
          <w:p w14:paraId="5CB966E1" w14:textId="079E751B" w:rsidR="006D6B87" w:rsidRDefault="006D6B87" w:rsidP="000430EB"/>
          <w:p w14:paraId="11A356F7" w14:textId="0E869972" w:rsidR="006D6B87" w:rsidRPr="008958DD" w:rsidRDefault="006D6B87" w:rsidP="000430EB"/>
        </w:tc>
      </w:tr>
    </w:tbl>
    <w:p w14:paraId="11809A48" w14:textId="7AE3D176" w:rsidR="007E5065" w:rsidRDefault="007E5065" w:rsidP="006D6B87"/>
    <w:sectPr w:rsidR="007E5065" w:rsidSect="0034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33119"/>
    <w:multiLevelType w:val="hybridMultilevel"/>
    <w:tmpl w:val="A9128B1A"/>
    <w:lvl w:ilvl="0" w:tplc="6DC0C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0619"/>
    <w:multiLevelType w:val="hybridMultilevel"/>
    <w:tmpl w:val="6AA6EBE8"/>
    <w:lvl w:ilvl="0" w:tplc="5F84D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5E10"/>
    <w:multiLevelType w:val="hybridMultilevel"/>
    <w:tmpl w:val="EADCA134"/>
    <w:lvl w:ilvl="0" w:tplc="7008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624CA"/>
    <w:multiLevelType w:val="hybridMultilevel"/>
    <w:tmpl w:val="25C66414"/>
    <w:lvl w:ilvl="0" w:tplc="E956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254CF"/>
    <w:multiLevelType w:val="hybridMultilevel"/>
    <w:tmpl w:val="1BDAD7EA"/>
    <w:lvl w:ilvl="0" w:tplc="77BE2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5A22"/>
    <w:multiLevelType w:val="hybridMultilevel"/>
    <w:tmpl w:val="DEAE3660"/>
    <w:lvl w:ilvl="0" w:tplc="81C8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B"/>
    <w:rsid w:val="000159B0"/>
    <w:rsid w:val="00021310"/>
    <w:rsid w:val="000301D5"/>
    <w:rsid w:val="000362F3"/>
    <w:rsid w:val="000430EB"/>
    <w:rsid w:val="0005271C"/>
    <w:rsid w:val="000670EE"/>
    <w:rsid w:val="00072CE1"/>
    <w:rsid w:val="00083BAD"/>
    <w:rsid w:val="000D7B2F"/>
    <w:rsid w:val="000F2AB8"/>
    <w:rsid w:val="000F59CB"/>
    <w:rsid w:val="00150F6D"/>
    <w:rsid w:val="00183DB9"/>
    <w:rsid w:val="00195255"/>
    <w:rsid w:val="001A0E45"/>
    <w:rsid w:val="001A75F9"/>
    <w:rsid w:val="001A7CDB"/>
    <w:rsid w:val="001C3810"/>
    <w:rsid w:val="001C4AA2"/>
    <w:rsid w:val="00204189"/>
    <w:rsid w:val="00210504"/>
    <w:rsid w:val="00217A59"/>
    <w:rsid w:val="00224F3D"/>
    <w:rsid w:val="00225A20"/>
    <w:rsid w:val="00244FBA"/>
    <w:rsid w:val="002D7593"/>
    <w:rsid w:val="002F2580"/>
    <w:rsid w:val="0031303B"/>
    <w:rsid w:val="00315383"/>
    <w:rsid w:val="00316C85"/>
    <w:rsid w:val="00323CFB"/>
    <w:rsid w:val="00344D7C"/>
    <w:rsid w:val="003A23AE"/>
    <w:rsid w:val="003B441E"/>
    <w:rsid w:val="003B7FD1"/>
    <w:rsid w:val="003C0F27"/>
    <w:rsid w:val="003D4EE8"/>
    <w:rsid w:val="003D56CB"/>
    <w:rsid w:val="003E1236"/>
    <w:rsid w:val="00400A57"/>
    <w:rsid w:val="00411829"/>
    <w:rsid w:val="00415D96"/>
    <w:rsid w:val="00420783"/>
    <w:rsid w:val="00431648"/>
    <w:rsid w:val="0043310E"/>
    <w:rsid w:val="004566D2"/>
    <w:rsid w:val="004654A9"/>
    <w:rsid w:val="004822DD"/>
    <w:rsid w:val="00487FF0"/>
    <w:rsid w:val="00492676"/>
    <w:rsid w:val="00492EBC"/>
    <w:rsid w:val="004E4DAD"/>
    <w:rsid w:val="00510AE6"/>
    <w:rsid w:val="005640A5"/>
    <w:rsid w:val="005871E0"/>
    <w:rsid w:val="0059302A"/>
    <w:rsid w:val="005D7EBF"/>
    <w:rsid w:val="005E0B31"/>
    <w:rsid w:val="005E7637"/>
    <w:rsid w:val="00616773"/>
    <w:rsid w:val="00634E0F"/>
    <w:rsid w:val="00651C96"/>
    <w:rsid w:val="00653B0D"/>
    <w:rsid w:val="0066010B"/>
    <w:rsid w:val="00677711"/>
    <w:rsid w:val="006926D6"/>
    <w:rsid w:val="006D2E07"/>
    <w:rsid w:val="006D6B87"/>
    <w:rsid w:val="00713885"/>
    <w:rsid w:val="007366F4"/>
    <w:rsid w:val="00751D06"/>
    <w:rsid w:val="00756647"/>
    <w:rsid w:val="00760FAB"/>
    <w:rsid w:val="00770D66"/>
    <w:rsid w:val="007771E7"/>
    <w:rsid w:val="007C1586"/>
    <w:rsid w:val="007D1148"/>
    <w:rsid w:val="007E5065"/>
    <w:rsid w:val="007F45BE"/>
    <w:rsid w:val="0081164C"/>
    <w:rsid w:val="00823D60"/>
    <w:rsid w:val="00841E83"/>
    <w:rsid w:val="008439A8"/>
    <w:rsid w:val="0085609D"/>
    <w:rsid w:val="008767FF"/>
    <w:rsid w:val="00877B67"/>
    <w:rsid w:val="008945A7"/>
    <w:rsid w:val="008958DD"/>
    <w:rsid w:val="008A470B"/>
    <w:rsid w:val="008B302A"/>
    <w:rsid w:val="008D4D2E"/>
    <w:rsid w:val="008F141E"/>
    <w:rsid w:val="009022FC"/>
    <w:rsid w:val="009177EF"/>
    <w:rsid w:val="00921C21"/>
    <w:rsid w:val="00925C92"/>
    <w:rsid w:val="0099027D"/>
    <w:rsid w:val="009E4E7D"/>
    <w:rsid w:val="009F1F3E"/>
    <w:rsid w:val="00A02007"/>
    <w:rsid w:val="00A06346"/>
    <w:rsid w:val="00A070B6"/>
    <w:rsid w:val="00A35CF2"/>
    <w:rsid w:val="00A547E9"/>
    <w:rsid w:val="00A5575C"/>
    <w:rsid w:val="00A57171"/>
    <w:rsid w:val="00A613CE"/>
    <w:rsid w:val="00A66DA2"/>
    <w:rsid w:val="00A75F52"/>
    <w:rsid w:val="00AA607F"/>
    <w:rsid w:val="00AD6743"/>
    <w:rsid w:val="00AF5629"/>
    <w:rsid w:val="00B1267E"/>
    <w:rsid w:val="00B13BB5"/>
    <w:rsid w:val="00B34CCD"/>
    <w:rsid w:val="00B3575D"/>
    <w:rsid w:val="00B56596"/>
    <w:rsid w:val="00B65DA7"/>
    <w:rsid w:val="00BA69FC"/>
    <w:rsid w:val="00BB0CCA"/>
    <w:rsid w:val="00BF61D2"/>
    <w:rsid w:val="00C00FC7"/>
    <w:rsid w:val="00C02516"/>
    <w:rsid w:val="00C038BB"/>
    <w:rsid w:val="00C57613"/>
    <w:rsid w:val="00CA4F29"/>
    <w:rsid w:val="00CB119F"/>
    <w:rsid w:val="00CE1F1C"/>
    <w:rsid w:val="00D01284"/>
    <w:rsid w:val="00D43266"/>
    <w:rsid w:val="00D53E7D"/>
    <w:rsid w:val="00D572E7"/>
    <w:rsid w:val="00D62EB2"/>
    <w:rsid w:val="00D62FD0"/>
    <w:rsid w:val="00D80F0E"/>
    <w:rsid w:val="00DB3923"/>
    <w:rsid w:val="00DC099B"/>
    <w:rsid w:val="00E16E00"/>
    <w:rsid w:val="00E51815"/>
    <w:rsid w:val="00E77274"/>
    <w:rsid w:val="00E8682B"/>
    <w:rsid w:val="00ED6CC5"/>
    <w:rsid w:val="00F005D0"/>
    <w:rsid w:val="00F3677A"/>
    <w:rsid w:val="00F66A66"/>
    <w:rsid w:val="00FC7E9D"/>
    <w:rsid w:val="00FD1C40"/>
    <w:rsid w:val="00FE3E0E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D705"/>
  <w15:chartTrackingRefBased/>
  <w15:docId w15:val="{193914E5-7AFE-4F35-AA1E-016599A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44D7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93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66</cp:revision>
  <cp:lastPrinted>2020-12-07T09:55:00Z</cp:lastPrinted>
  <dcterms:created xsi:type="dcterms:W3CDTF">2020-11-12T13:33:00Z</dcterms:created>
  <dcterms:modified xsi:type="dcterms:W3CDTF">2020-12-17T22:55:00Z</dcterms:modified>
</cp:coreProperties>
</file>