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E93D5D" w14:paraId="7FEE2958" w14:textId="77777777" w:rsidTr="00C939FF">
        <w:tc>
          <w:tcPr>
            <w:tcW w:w="1413" w:type="dxa"/>
          </w:tcPr>
          <w:p w14:paraId="46877142" w14:textId="196C242D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252" w:type="dxa"/>
          </w:tcPr>
          <w:p w14:paraId="5510C8A4" w14:textId="211D4F97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Hand</w:t>
            </w:r>
          </w:p>
        </w:tc>
      </w:tr>
      <w:tr w:rsidR="00E93D5D" w14:paraId="6F0B94B3" w14:textId="77777777" w:rsidTr="00C939FF">
        <w:tc>
          <w:tcPr>
            <w:tcW w:w="1413" w:type="dxa"/>
          </w:tcPr>
          <w:p w14:paraId="6EB51924" w14:textId="64B4A19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252" w:type="dxa"/>
          </w:tcPr>
          <w:p w14:paraId="349263CE" w14:textId="13DBA355" w:rsidR="00E93D5D" w:rsidRPr="008E7CCE" w:rsidRDefault="00E93D5D" w:rsidP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-  hand: ArrayList&lt;Card&gt;</w:t>
            </w:r>
          </w:p>
        </w:tc>
      </w:tr>
      <w:tr w:rsidR="00E93D5D" w:rsidRPr="00E93D5D" w14:paraId="66F2C8B9" w14:textId="77777777" w:rsidTr="00C939FF">
        <w:tc>
          <w:tcPr>
            <w:tcW w:w="1413" w:type="dxa"/>
          </w:tcPr>
          <w:p w14:paraId="2A548014" w14:textId="00A93159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252" w:type="dxa"/>
          </w:tcPr>
          <w:p w14:paraId="4C6EF855" w14:textId="0DB2F63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gramStart"/>
            <w:r w:rsidRPr="008E7CCE">
              <w:rPr>
                <w:lang w:val="en-US"/>
              </w:rPr>
              <w:t>addCard(</w:t>
            </w:r>
            <w:proofErr w:type="gramEnd"/>
            <w:r w:rsidRPr="008E7CCE">
              <w:rPr>
                <w:lang w:val="en-US"/>
              </w:rPr>
              <w:t>card: Card)</w:t>
            </w:r>
          </w:p>
          <w:p w14:paraId="6A63B279" w14:textId="71B65CD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gramStart"/>
            <w:r w:rsidRPr="008E7CCE">
              <w:rPr>
                <w:lang w:val="en-US"/>
              </w:rPr>
              <w:t>discardCard(</w:t>
            </w:r>
            <w:proofErr w:type="gramEnd"/>
            <w:r w:rsidRPr="008E7CCE">
              <w:rPr>
                <w:lang w:val="en-US"/>
              </w:rPr>
              <w:t>discardedCard: Card)</w:t>
            </w:r>
          </w:p>
          <w:p w14:paraId="0208A133" w14:textId="3A1C340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gramStart"/>
            <w:r w:rsidRPr="008E7CCE">
              <w:rPr>
                <w:lang w:val="en-US"/>
              </w:rPr>
              <w:t>getHand(</w:t>
            </w:r>
            <w:proofErr w:type="gramEnd"/>
            <w:r w:rsidRPr="008E7CCE">
              <w:rPr>
                <w:lang w:val="en-US"/>
              </w:rPr>
              <w:t>): ArrayList&lt;Card&gt;</w:t>
            </w:r>
          </w:p>
          <w:p w14:paraId="06C24C39" w14:textId="6829BBB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gramStart"/>
            <w:r w:rsidRPr="008E7CCE">
              <w:rPr>
                <w:lang w:val="en-US"/>
              </w:rPr>
              <w:t>get(</w:t>
            </w:r>
            <w:proofErr w:type="gramEnd"/>
            <w:r w:rsidRPr="008E7CCE">
              <w:rPr>
                <w:lang w:val="en-US"/>
              </w:rPr>
              <w:t>selectedCardIndex: int): Card</w:t>
            </w:r>
          </w:p>
        </w:tc>
      </w:tr>
    </w:tbl>
    <w:p w14:paraId="79565F44" w14:textId="77777777" w:rsidR="00615B25" w:rsidRDefault="00615B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7200A5" w14:paraId="4E3F543C" w14:textId="77777777" w:rsidTr="007200A5">
        <w:tc>
          <w:tcPr>
            <w:tcW w:w="1413" w:type="dxa"/>
          </w:tcPr>
          <w:p w14:paraId="773522BE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4C82BAA6" w14:textId="18D63FDE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7200A5" w14:paraId="3397764C" w14:textId="77777777" w:rsidTr="007200A5">
        <w:tc>
          <w:tcPr>
            <w:tcW w:w="1413" w:type="dxa"/>
          </w:tcPr>
          <w:p w14:paraId="6E8F6B25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819" w:type="dxa"/>
          </w:tcPr>
          <w:p w14:paraId="0F0E531F" w14:textId="0F878652" w:rsidR="007200A5" w:rsidRP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rules: String</w:t>
            </w:r>
          </w:p>
        </w:tc>
      </w:tr>
      <w:tr w:rsidR="007200A5" w:rsidRPr="00E93D5D" w14:paraId="32627E3E" w14:textId="77777777" w:rsidTr="007200A5">
        <w:tc>
          <w:tcPr>
            <w:tcW w:w="1413" w:type="dxa"/>
          </w:tcPr>
          <w:p w14:paraId="54A217A0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819" w:type="dxa"/>
          </w:tcPr>
          <w:p w14:paraId="2AAC966B" w14:textId="7EC7405C" w:rsid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readRules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016EB83" w14:textId="749BD29E" w:rsidR="007200A5" w:rsidRDefault="007200A5" w:rsidP="007200A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getRules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F8D14C5" w14:textId="6098CF35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isPlayable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card: Card, player: Player): Boolean</w:t>
            </w:r>
          </w:p>
        </w:tc>
      </w:tr>
    </w:tbl>
    <w:p w14:paraId="1DB94470" w14:textId="77777777" w:rsidR="00804987" w:rsidRPr="00E93D5D" w:rsidRDefault="00804987">
      <w:pPr>
        <w:rPr>
          <w:lang w:val="en-US"/>
        </w:rPr>
      </w:pPr>
    </w:p>
    <w:sectPr w:rsidR="00804987" w:rsidRPr="00E9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2540"/>
    <w:multiLevelType w:val="hybridMultilevel"/>
    <w:tmpl w:val="E9142A18"/>
    <w:lvl w:ilvl="0" w:tplc="43625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8D6"/>
    <w:multiLevelType w:val="hybridMultilevel"/>
    <w:tmpl w:val="A808CCF0"/>
    <w:lvl w:ilvl="0" w:tplc="47F4D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11F13"/>
    <w:multiLevelType w:val="hybridMultilevel"/>
    <w:tmpl w:val="2D28C92C"/>
    <w:lvl w:ilvl="0" w:tplc="9E48C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066A"/>
    <w:multiLevelType w:val="hybridMultilevel"/>
    <w:tmpl w:val="0C2E7CFA"/>
    <w:lvl w:ilvl="0" w:tplc="2098E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51">
    <w:abstractNumId w:val="1"/>
  </w:num>
  <w:num w:numId="2" w16cid:durableId="1944457654">
    <w:abstractNumId w:val="0"/>
  </w:num>
  <w:num w:numId="3" w16cid:durableId="1223174995">
    <w:abstractNumId w:val="2"/>
  </w:num>
  <w:num w:numId="4" w16cid:durableId="1573735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D"/>
    <w:rsid w:val="00211403"/>
    <w:rsid w:val="004A1FCD"/>
    <w:rsid w:val="004E5164"/>
    <w:rsid w:val="00615B25"/>
    <w:rsid w:val="00660561"/>
    <w:rsid w:val="006C3336"/>
    <w:rsid w:val="007200A5"/>
    <w:rsid w:val="00804987"/>
    <w:rsid w:val="008E7CCE"/>
    <w:rsid w:val="00914D9D"/>
    <w:rsid w:val="00C556AA"/>
    <w:rsid w:val="00C939FF"/>
    <w:rsid w:val="00E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F8BD"/>
  <w15:chartTrackingRefBased/>
  <w15:docId w15:val="{9DF52763-8491-459F-913F-3EAC10E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A5"/>
  </w:style>
  <w:style w:type="paragraph" w:styleId="Heading1">
    <w:name w:val="heading 1"/>
    <w:basedOn w:val="Normal"/>
    <w:next w:val="Normal"/>
    <w:link w:val="Heading1Char"/>
    <w:uiPriority w:val="9"/>
    <w:qFormat/>
    <w:rsid w:val="0091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D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Mengelers, Yannick</dc:creator>
  <cp:keywords/>
  <dc:description/>
  <cp:lastModifiedBy>Tuinman, Niels Tuinman</cp:lastModifiedBy>
  <cp:revision>8</cp:revision>
  <dcterms:created xsi:type="dcterms:W3CDTF">2024-04-23T12:18:00Z</dcterms:created>
  <dcterms:modified xsi:type="dcterms:W3CDTF">2024-04-23T12:47:00Z</dcterms:modified>
</cp:coreProperties>
</file>