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6E551A8E" w14:textId="57A685A1" w:rsidR="00CD0047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40653" w:history="1">
            <w:r w:rsidR="00CD0047" w:rsidRPr="00A3747C">
              <w:rPr>
                <w:rStyle w:val="Hyperlink"/>
                <w:noProof/>
              </w:rPr>
              <w:t>1</w:t>
            </w:r>
            <w:r w:rsidR="00CD0047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CD0047" w:rsidRPr="00A3747C">
              <w:rPr>
                <w:rStyle w:val="Hyperlink"/>
                <w:noProof/>
              </w:rPr>
              <w:t>Objetivo</w:t>
            </w:r>
            <w:r w:rsidR="00CD0047">
              <w:rPr>
                <w:noProof/>
                <w:webHidden/>
              </w:rPr>
              <w:tab/>
            </w:r>
            <w:r w:rsidR="00CD0047">
              <w:rPr>
                <w:noProof/>
                <w:webHidden/>
              </w:rPr>
              <w:fldChar w:fldCharType="begin"/>
            </w:r>
            <w:r w:rsidR="00CD0047">
              <w:rPr>
                <w:noProof/>
                <w:webHidden/>
              </w:rPr>
              <w:instrText xml:space="preserve"> PAGEREF _Toc189540653 \h </w:instrText>
            </w:r>
            <w:r w:rsidR="00CD0047">
              <w:rPr>
                <w:noProof/>
                <w:webHidden/>
              </w:rPr>
            </w:r>
            <w:r w:rsidR="00CD0047">
              <w:rPr>
                <w:noProof/>
                <w:webHidden/>
              </w:rPr>
              <w:fldChar w:fldCharType="separate"/>
            </w:r>
            <w:r w:rsidR="00CD0047">
              <w:rPr>
                <w:noProof/>
                <w:webHidden/>
              </w:rPr>
              <w:t>3</w:t>
            </w:r>
            <w:r w:rsidR="00CD0047">
              <w:rPr>
                <w:noProof/>
                <w:webHidden/>
              </w:rPr>
              <w:fldChar w:fldCharType="end"/>
            </w:r>
          </w:hyperlink>
        </w:p>
        <w:p w14:paraId="51E8AF99" w14:textId="7342D3C9" w:rsidR="00CD0047" w:rsidRDefault="00CD004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54" w:history="1">
            <w:r w:rsidRPr="00A3747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A3747C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5DB7" w14:textId="21E052BC" w:rsidR="00CD0047" w:rsidRDefault="00CD004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55" w:history="1">
            <w:r w:rsidRPr="00A3747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A3747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2D37" w14:textId="6E09FFA0" w:rsidR="00CD0047" w:rsidRDefault="00CD004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56" w:history="1">
            <w:r w:rsidRPr="00A3747C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87ADD" w14:textId="79FA7121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57" w:history="1">
            <w:r w:rsidRPr="00A3747C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28B5" w14:textId="11D48C4F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58" w:history="1">
            <w:r w:rsidRPr="00A3747C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78FA" w14:textId="7A9191A8" w:rsidR="00CD0047" w:rsidRDefault="00CD004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59" w:history="1">
            <w:r w:rsidRPr="00A3747C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E4C4" w14:textId="06CBD808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0" w:history="1">
            <w:r w:rsidRPr="00A3747C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F3CB" w14:textId="7CA83D92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1" w:history="1">
            <w:r w:rsidRPr="00A3747C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7C40" w14:textId="3BE422B9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2" w:history="1">
            <w:r w:rsidRPr="00A3747C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845B" w14:textId="4E63E7B7" w:rsidR="00CD0047" w:rsidRDefault="00CD004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63" w:history="1">
            <w:r w:rsidRPr="00A3747C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807B" w14:textId="1936D2AE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4" w:history="1">
            <w:r w:rsidRPr="00A3747C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DE67" w14:textId="2F70822F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5" w:history="1">
            <w:r w:rsidRPr="00A3747C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E897" w14:textId="31E83050" w:rsidR="00CD0047" w:rsidRDefault="00CD0047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189540666" w:history="1">
            <w:r w:rsidRPr="00A3747C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B429" w14:textId="09D72A36" w:rsidR="00CD0047" w:rsidRDefault="00CD004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540667" w:history="1">
            <w:r w:rsidRPr="00A3747C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8D3516D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540653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540654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540655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540656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15178DDC" w:rsidR="00F26AE8" w:rsidRDefault="00F26AE8" w:rsidP="00F26AE8">
      <w:r>
        <w:t>O sistema deverá permitir o gerenciamento de perfis de acesso ao mesmo.</w:t>
      </w:r>
    </w:p>
    <w:p w14:paraId="0BD04AF6" w14:textId="11F789FC" w:rsidR="00F26AE8" w:rsidRDefault="001B0C86" w:rsidP="001B0C86">
      <w:pPr>
        <w:pStyle w:val="Ttulo3"/>
      </w:pPr>
      <w:bookmarkStart w:id="4" w:name="_Toc189540657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89540658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540659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89540660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89540661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89540662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540663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89540664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89540665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89540666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540667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114A239B" w:rsidR="00A7756D" w:rsidRPr="00A7756D" w:rsidRDefault="00A7756D" w:rsidP="00A7756D">
      <w:r>
        <w:t xml:space="preserve">O sistema deverá permitir o gerenciamento de clientes cadastrados na </w:t>
      </w:r>
      <w:commentRangeStart w:id="15"/>
      <w:r>
        <w:t>plataforma</w:t>
      </w:r>
      <w:commentRangeEnd w:id="15"/>
      <w:r w:rsidR="00042970">
        <w:rPr>
          <w:rStyle w:val="Refdecomentrio"/>
        </w:rPr>
        <w:commentReference w:id="15"/>
      </w:r>
      <w:r>
        <w:t>.</w:t>
      </w:r>
    </w:p>
    <w:sectPr w:rsidR="00A7756D" w:rsidRPr="00A7756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5" w:author="Gabriella Xavier" w:date="2025-02-03T02:35:00Z" w:initials="GX">
    <w:p w14:paraId="73A70963" w14:textId="77777777" w:rsidR="00042970" w:rsidRDefault="00042970" w:rsidP="00042970">
      <w:pPr>
        <w:pStyle w:val="Textodecomentrio"/>
        <w:jc w:val="left"/>
      </w:pPr>
      <w:r>
        <w:rPr>
          <w:rStyle w:val="Refdecomentrio"/>
        </w:rPr>
        <w:annotationRef/>
      </w:r>
      <w:r>
        <w:t>Continuar!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A709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D95FADD" w16cex:dateUtc="2025-02-03T0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A70963" w16cid:durableId="4D95FA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E078A" w14:textId="77777777" w:rsidR="005F6AC2" w:rsidRDefault="005F6AC2" w:rsidP="00DC6A46">
      <w:pPr>
        <w:spacing w:after="0" w:line="240" w:lineRule="auto"/>
      </w:pPr>
      <w:r>
        <w:separator/>
      </w:r>
    </w:p>
  </w:endnote>
  <w:endnote w:type="continuationSeparator" w:id="0">
    <w:p w14:paraId="036C99B7" w14:textId="77777777" w:rsidR="005F6AC2" w:rsidRDefault="005F6AC2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1237E" w14:textId="77777777" w:rsidR="005F6AC2" w:rsidRDefault="005F6AC2" w:rsidP="00DC6A46">
      <w:pPr>
        <w:spacing w:after="0" w:line="240" w:lineRule="auto"/>
      </w:pPr>
      <w:r>
        <w:separator/>
      </w:r>
    </w:p>
  </w:footnote>
  <w:footnote w:type="continuationSeparator" w:id="0">
    <w:p w14:paraId="56476887" w14:textId="77777777" w:rsidR="005F6AC2" w:rsidRDefault="005F6AC2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la Xavier">
    <w15:presenceInfo w15:providerId="None" w15:userId="Gabriella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E2755"/>
    <w:rsid w:val="000F33DC"/>
    <w:rsid w:val="001A3553"/>
    <w:rsid w:val="001B0C86"/>
    <w:rsid w:val="001D7876"/>
    <w:rsid w:val="00210852"/>
    <w:rsid w:val="002127CE"/>
    <w:rsid w:val="00284B07"/>
    <w:rsid w:val="00347C34"/>
    <w:rsid w:val="0040508D"/>
    <w:rsid w:val="004E0D0A"/>
    <w:rsid w:val="005F6AC2"/>
    <w:rsid w:val="0066799D"/>
    <w:rsid w:val="006A10C3"/>
    <w:rsid w:val="00711AE1"/>
    <w:rsid w:val="007C410C"/>
    <w:rsid w:val="00871D8F"/>
    <w:rsid w:val="008E2CC2"/>
    <w:rsid w:val="009376CA"/>
    <w:rsid w:val="009729C0"/>
    <w:rsid w:val="00995E60"/>
    <w:rsid w:val="009F2CC0"/>
    <w:rsid w:val="00A07752"/>
    <w:rsid w:val="00A64E9D"/>
    <w:rsid w:val="00A7756D"/>
    <w:rsid w:val="00AA05FB"/>
    <w:rsid w:val="00AA5603"/>
    <w:rsid w:val="00AE75CD"/>
    <w:rsid w:val="00BB511D"/>
    <w:rsid w:val="00CD0047"/>
    <w:rsid w:val="00DC6A46"/>
    <w:rsid w:val="00DD6294"/>
    <w:rsid w:val="00DE11CB"/>
    <w:rsid w:val="00DF6FE3"/>
    <w:rsid w:val="00EB535E"/>
    <w:rsid w:val="00ED1420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22</cp:revision>
  <dcterms:created xsi:type="dcterms:W3CDTF">2025-02-03T03:46:00Z</dcterms:created>
  <dcterms:modified xsi:type="dcterms:W3CDTF">2025-02-04T08:52:00Z</dcterms:modified>
</cp:coreProperties>
</file>