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61" w:rsidRDefault="008070F5">
      <w:r w:rsidRPr="007E2DE4">
        <w:rPr>
          <w:b/>
        </w:rPr>
        <w:t>Título</w:t>
      </w:r>
      <w:r w:rsidR="00117890">
        <w:t>: Quão f</w:t>
      </w:r>
      <w:bookmarkStart w:id="0" w:name="_GoBack"/>
      <w:bookmarkEnd w:id="0"/>
      <w:r>
        <w:t>elizes somos</w:t>
      </w:r>
      <w:r w:rsidR="001B7C51">
        <w:t>, pelo perdão</w:t>
      </w:r>
      <w:r>
        <w:t>!</w:t>
      </w:r>
    </w:p>
    <w:p w:rsidR="008070F5" w:rsidRDefault="008070F5">
      <w:r w:rsidRPr="007E2DE4">
        <w:rPr>
          <w:b/>
        </w:rPr>
        <w:t>Versículo Base:</w:t>
      </w:r>
      <w:r>
        <w:t xml:space="preserve"> BEM AVENTURADO AQUELE CUJA TRANSGRESSÃO É PERDOADA E CUJO PECADO É COBERTO. Salmos 32:1</w:t>
      </w:r>
    </w:p>
    <w:p w:rsidR="008070F5" w:rsidRDefault="008070F5" w:rsidP="00F94D5D">
      <w:pPr>
        <w:jc w:val="both"/>
      </w:pPr>
      <w:r w:rsidRPr="007E2DE4">
        <w:rPr>
          <w:b/>
        </w:rPr>
        <w:t>Mensagem</w:t>
      </w:r>
      <w:r>
        <w:t xml:space="preserve">:  </w:t>
      </w:r>
      <w:r w:rsidR="007E2DE4">
        <w:t>Como s</w:t>
      </w:r>
      <w:r>
        <w:t>omos falhos e</w:t>
      </w:r>
      <w:r w:rsidR="007E2DE4">
        <w:t xml:space="preserve"> </w:t>
      </w:r>
      <w:r>
        <w:t>quase sempre</w:t>
      </w:r>
      <w:r w:rsidR="007E2DE4">
        <w:t xml:space="preserve"> </w:t>
      </w:r>
      <w:r>
        <w:t xml:space="preserve">erramos por não obedecer ao nosso Deus, </w:t>
      </w:r>
      <w:r w:rsidR="001B7C51">
        <w:t>se Davi errou, imagina eu e você? N</w:t>
      </w:r>
      <w:r w:rsidR="007E2DE4">
        <w:t xml:space="preserve">os </w:t>
      </w:r>
      <w:r>
        <w:t>desviamos da rota que o Senhor tem para nós, quando Ele nos diz que não devemos mentir, e mentimos</w:t>
      </w:r>
      <w:r w:rsidR="00F94D5D">
        <w:t xml:space="preserve">, quando Ele nos diz, ide e nós não vamos; e muitas vezes, até mesmo quando nos afastamos de Deus, nisso transgredimos; e quando é que pecamos? Em todo o tempo, já fomos </w:t>
      </w:r>
      <w:r w:rsidR="00D37561">
        <w:t>concebidos em pecado, desde o ventre de nossa mãe, mas o grande amor de Deus por nós, através de Jesus, nosso Salvador, fomos e somos perdoados todos os dias, Deus nos amou assim mesmo, pecadores, porém, somente por meio de Jesus Cristo, possamos nos tornar santos, a cada dia, b</w:t>
      </w:r>
      <w:r w:rsidR="001B7C51">
        <w:t xml:space="preserve">uscando refúgio </w:t>
      </w:r>
      <w:proofErr w:type="spellStart"/>
      <w:r w:rsidR="001B7C51">
        <w:t>nEle</w:t>
      </w:r>
      <w:proofErr w:type="spellEnd"/>
      <w:r w:rsidR="001B7C51">
        <w:t xml:space="preserve"> e na S</w:t>
      </w:r>
      <w:r w:rsidR="00D37561">
        <w:t xml:space="preserve">ua palavra, não nos deixando nos influenciar pelas coisas desse “mundo”, mas buscando acertar o alvo, ser aquele(a) que Ele quer que sejamos, andar em retidão, em amor e principalmente em obediência a Ele. </w:t>
      </w:r>
      <w:r w:rsidR="00D37561">
        <w:rPr>
          <w:b/>
        </w:rPr>
        <w:t>Quão Felizes somos</w:t>
      </w:r>
      <w:r w:rsidR="00D37561">
        <w:t xml:space="preserve"> em nossa vida, de que</w:t>
      </w:r>
      <w:r w:rsidR="007E2DE4">
        <w:t>,</w:t>
      </w:r>
      <w:r w:rsidR="00D37561">
        <w:t xml:space="preserve"> em Cristo</w:t>
      </w:r>
      <w:r w:rsidR="007E2DE4">
        <w:t>,</w:t>
      </w:r>
      <w:r w:rsidR="00D37561">
        <w:t xml:space="preserve"> somos perdoadas. </w:t>
      </w:r>
      <w:r w:rsidR="007E2DE4">
        <w:t>Vamos celebrar esse perdão que nos foi dado e dizer aos outros que Eles também podem ser perdoados?</w:t>
      </w:r>
    </w:p>
    <w:p w:rsidR="00D37561" w:rsidRDefault="00D37561" w:rsidP="00F94D5D">
      <w:pPr>
        <w:jc w:val="both"/>
      </w:pPr>
      <w:r w:rsidRPr="007E2DE4">
        <w:rPr>
          <w:b/>
        </w:rPr>
        <w:t>Oração</w:t>
      </w:r>
      <w:r>
        <w:t>: Paizinho querido, eis-me aqui tão pequena e tão che</w:t>
      </w:r>
      <w:r w:rsidR="007A2311">
        <w:t>ia de falhas, perdoa-me, pois, reconheço que não tenho sido a pessoa que o Senhor quer que eu seja, me ensina a amar com o teu amor, a olhar meu próximo com o teu ol</w:t>
      </w:r>
      <w:r w:rsidR="001B7C51">
        <w:t>har e falar de quem o Senhor é às</w:t>
      </w:r>
      <w:r w:rsidR="007A2311">
        <w:t xml:space="preserve"> pessoas ao meu redor e te peço que o Espírito Santo me ajude a acertar o alvo e </w:t>
      </w:r>
      <w:r w:rsidR="001B7C51">
        <w:t xml:space="preserve">a </w:t>
      </w:r>
      <w:r w:rsidR="007A2311">
        <w:t xml:space="preserve">andar no caminho que só o Senhor tem para mim. Te agradeço, meu Pai, pelo amor e perdão, em nome de Jesus, Amém! </w:t>
      </w:r>
    </w:p>
    <w:p w:rsidR="007E2DE4" w:rsidRDefault="007E2DE4" w:rsidP="00F94D5D">
      <w:pPr>
        <w:jc w:val="both"/>
      </w:pPr>
    </w:p>
    <w:p w:rsidR="007E2DE4" w:rsidRDefault="007E2DE4" w:rsidP="007E2DE4">
      <w:pPr>
        <w:spacing w:after="0"/>
        <w:jc w:val="both"/>
      </w:pPr>
      <w:r>
        <w:t>Fabiane Henrique</w:t>
      </w:r>
    </w:p>
    <w:p w:rsidR="007E2DE4" w:rsidRDefault="007E2DE4" w:rsidP="007E2DE4">
      <w:pPr>
        <w:spacing w:after="0"/>
        <w:jc w:val="both"/>
      </w:pPr>
      <w:r>
        <w:t>Rede de Mulheres</w:t>
      </w:r>
    </w:p>
    <w:p w:rsidR="007E2DE4" w:rsidRDefault="007E2DE4" w:rsidP="007E2DE4">
      <w:pPr>
        <w:spacing w:after="0"/>
        <w:jc w:val="both"/>
      </w:pPr>
      <w:r>
        <w:t>Igreja Cidade Viva</w:t>
      </w:r>
    </w:p>
    <w:p w:rsidR="007E2DE4" w:rsidRDefault="007E2DE4" w:rsidP="007E2DE4">
      <w:pPr>
        <w:spacing w:after="0"/>
        <w:jc w:val="both"/>
      </w:pPr>
      <w:r>
        <w:t>www.cidadeviva.org</w:t>
      </w:r>
    </w:p>
    <w:sectPr w:rsidR="007E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F5"/>
    <w:rsid w:val="00117890"/>
    <w:rsid w:val="00161237"/>
    <w:rsid w:val="001B7C51"/>
    <w:rsid w:val="0027023F"/>
    <w:rsid w:val="0031619B"/>
    <w:rsid w:val="007A2311"/>
    <w:rsid w:val="007E2DE4"/>
    <w:rsid w:val="008070F5"/>
    <w:rsid w:val="00D37561"/>
    <w:rsid w:val="00F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D7424-5552-40AA-B3D0-36704D32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Servisoft-sala</dc:creator>
  <cp:keywords/>
  <dc:description/>
  <cp:lastModifiedBy>Servisoft-sala</cp:lastModifiedBy>
  <cp:revision>4</cp:revision>
  <dcterms:created xsi:type="dcterms:W3CDTF">2018-08-06T00:18:00Z</dcterms:created>
  <dcterms:modified xsi:type="dcterms:W3CDTF">2018-08-06T01:23:00Z</dcterms:modified>
</cp:coreProperties>
</file>