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52" w:rsidRPr="00322952" w:rsidRDefault="00322952" w:rsidP="00322952">
      <w:pPr>
        <w:shd w:val="clear" w:color="auto" w:fill="FFFFFF"/>
        <w:spacing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ESPERAR... Porque ou Para quê?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nascer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crescer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estudar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namorar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se formar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o emprego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casar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ter filho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nascer....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 vida é um conjunto de segmentos de espera que unidos formam um círculo, o círculo vital, e em todo círculo há um ponto central.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 pergunta que não quer calar: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Quem está no centro desse círculo vital?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Quem é o centro do círculo de sua vida?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Por acaso é o famoso EGOCENTRO?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Ou o divino THEOCENTRO?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Acredito eu que quando o EGO é o centro você cresce mais e mais, entrando em seu labirinto de desejos, de emoções, se aprofundando, ensimesmando demais!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Para sair não é fácil, porque ele se enraíza para o centro do centro, de forma tal que não há espaço para mais ninguém, sufoca, geme, chora, cheio de si e </w:t>
      </w:r>
      <w:proofErr w:type="gramStart"/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vazio .</w:t>
      </w:r>
      <w:proofErr w:type="gramEnd"/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Se o seu centro é o </w:t>
      </w:r>
      <w:proofErr w:type="gramStart"/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THEO ,</w:t>
      </w:r>
      <w:proofErr w:type="gramEnd"/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você desaparece mais e mais, e como toda lei da ciência é criação divina, dois corpos não ocupam o mesmo espaço, o seu começa a se tornar Dele, </w:t>
      </w: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lastRenderedPageBreak/>
        <w:t>nesse mergulho o seu arraigar é para o Centro Dele, oportunizando o resplandecer de Sua imagem.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" Façamos o homem à nossa </w:t>
      </w:r>
      <w:proofErr w:type="spellStart"/>
      <w:proofErr w:type="gramStart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imagem,conforme</w:t>
      </w:r>
      <w:proofErr w:type="spellEnd"/>
      <w:proofErr w:type="gramEnd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 a nossa semelhança"(</w:t>
      </w:r>
      <w:proofErr w:type="spellStart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Gn</w:t>
      </w:r>
      <w:proofErr w:type="spellEnd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 1:26)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proofErr w:type="gramStart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ESPERAR....</w:t>
      </w:r>
      <w:proofErr w:type="gramEnd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porque esperar?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" Portanto irmãos, sejam pacientes até a vinda do Senhor. Vejam como o agricultor aguarda que a terra produza a preciosa colheita e como espera com paciência até virem as chuvas do outono e da primavera." </w:t>
      </w:r>
      <w:r w:rsidRPr="00322952">
        <w:rPr>
          <w:rFonts w:ascii="Calibri" w:eastAsia="Times New Roman" w:hAnsi="Calibri" w:cs="Calibri"/>
          <w:color w:val="FF0000"/>
          <w:sz w:val="23"/>
          <w:szCs w:val="23"/>
          <w:lang w:eastAsia="pt-BR"/>
        </w:rPr>
        <w:t>(</w:t>
      </w:r>
      <w:proofErr w:type="gramStart"/>
      <w:r w:rsidRPr="00322952">
        <w:rPr>
          <w:rFonts w:ascii="Calibri" w:eastAsia="Times New Roman" w:hAnsi="Calibri" w:cs="Calibri"/>
          <w:color w:val="FF0000"/>
          <w:sz w:val="23"/>
          <w:szCs w:val="23"/>
          <w:lang w:eastAsia="pt-BR"/>
        </w:rPr>
        <w:t>recomendo</w:t>
      </w:r>
      <w:proofErr w:type="gramEnd"/>
      <w:r w:rsidRPr="00322952">
        <w:rPr>
          <w:rFonts w:ascii="Calibri" w:eastAsia="Times New Roman" w:hAnsi="Calibri" w:cs="Calibri"/>
          <w:color w:val="FF0000"/>
          <w:sz w:val="23"/>
          <w:szCs w:val="23"/>
          <w:lang w:eastAsia="pt-BR"/>
        </w:rPr>
        <w:t xml:space="preserve"> referência bíblica)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proofErr w:type="gramStart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ESPERAR....</w:t>
      </w:r>
      <w:proofErr w:type="gramEnd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para que esperar? 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proofErr w:type="gramStart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ESPERAR ,</w:t>
      </w:r>
      <w:proofErr w:type="gramEnd"/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A VIDA ETERNA EM CRISTO JESUS!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Oração: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Pai, fortalece o nosso coração porque a Sua vinda está próxima, que sejamos como as virgens prudentes. </w:t>
      </w:r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 xml:space="preserve">Esperar é o que </w:t>
      </w:r>
      <w:proofErr w:type="gramStart"/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>mais Tu</w:t>
      </w:r>
      <w:proofErr w:type="gramEnd"/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> nos ensina, Senhor, esperar o que se espera.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Pontos para discussão/reflexão em grupos pequenos/ </w:t>
      </w:r>
      <w:proofErr w:type="gramStart"/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conexões :</w:t>
      </w:r>
      <w:proofErr w:type="gramEnd"/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Quem é o centro de sua vida?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 xml:space="preserve">Suas atitudes </w:t>
      </w:r>
      <w:proofErr w:type="spellStart"/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>sinergizam</w:t>
      </w:r>
      <w:proofErr w:type="spellEnd"/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 xml:space="preserve"> para o </w:t>
      </w:r>
      <w:proofErr w:type="spellStart"/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>Theocentro</w:t>
      </w:r>
      <w:proofErr w:type="spellEnd"/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 xml:space="preserve"> ou para o </w:t>
      </w:r>
      <w:proofErr w:type="spellStart"/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>Egocentro</w:t>
      </w:r>
      <w:proofErr w:type="spellEnd"/>
      <w:r w:rsidRPr="00322952">
        <w:rPr>
          <w:rFonts w:ascii="Calibri" w:eastAsia="Times New Roman" w:hAnsi="Calibri" w:cs="Calibri"/>
          <w:color w:val="212121"/>
          <w:sz w:val="24"/>
          <w:szCs w:val="24"/>
          <w:lang w:eastAsia="pt-BR"/>
        </w:rPr>
        <w:t>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lastRenderedPageBreak/>
        <w:t>Onde está sua esperança de espera?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z w:val="23"/>
          <w:szCs w:val="23"/>
          <w:lang w:eastAsia="pt-BR"/>
        </w:rPr>
      </w:pP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Que o Senhor nos abençoe, </w:t>
      </w:r>
    </w:p>
    <w:p w:rsidR="00322952" w:rsidRPr="00322952" w:rsidRDefault="00322952" w:rsidP="0032295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EB53F1" w:rsidRDefault="00322952" w:rsidP="00322952"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Judith </w:t>
      </w:r>
      <w:proofErr w:type="spellStart"/>
      <w:r w:rsidRPr="00322952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Magdala</w:t>
      </w:r>
      <w:bookmarkStart w:id="0" w:name="_GoBack"/>
      <w:bookmarkEnd w:id="0"/>
      <w:proofErr w:type="spellEnd"/>
    </w:p>
    <w:sectPr w:rsidR="00EB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2"/>
    <w:rsid w:val="00322952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BC1CC-C5EA-4314-8C1F-E79AC079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-5472638966642681639xp2">
    <w:name w:val="m_-5472638966642681639x_p2"/>
    <w:basedOn w:val="Normal"/>
    <w:rsid w:val="0032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5472638966642681639xs1">
    <w:name w:val="m_-5472638966642681639x_s1"/>
    <w:basedOn w:val="Fontepargpadro"/>
    <w:rsid w:val="00322952"/>
  </w:style>
  <w:style w:type="paragraph" w:customStyle="1" w:styleId="m-5472638966642681639xp1">
    <w:name w:val="m_-5472638966642681639x_p1"/>
    <w:basedOn w:val="Normal"/>
    <w:rsid w:val="0032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5472638966642681639xs2">
    <w:name w:val="m_-5472638966642681639x_s2"/>
    <w:basedOn w:val="Fontepargpadro"/>
    <w:rsid w:val="00322952"/>
  </w:style>
  <w:style w:type="character" w:customStyle="1" w:styleId="m-5472638966642681639xapple-converted-space">
    <w:name w:val="m_-5472638966642681639x_apple-converted-space"/>
    <w:basedOn w:val="Fontepargpadro"/>
    <w:rsid w:val="0032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0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3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73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46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6468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986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024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338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43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375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357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593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504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19178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8484511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8291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3216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7690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4117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656991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2017-11-08T04:20:00Z</dcterms:created>
  <dcterms:modified xsi:type="dcterms:W3CDTF">2017-11-08T04:21:00Z</dcterms:modified>
</cp:coreProperties>
</file>