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7D9A" w14:textId="1BDDD02E" w:rsidR="00073427" w:rsidRDefault="00696D29">
      <w:pPr>
        <w:rPr>
          <w:i/>
          <w:iCs/>
          <w:u w:val="single"/>
        </w:rPr>
      </w:pPr>
      <w:r>
        <w:rPr>
          <w:i/>
          <w:iCs/>
          <w:u w:val="single"/>
        </w:rPr>
        <w:t>Scritti da Gabriel: gli appunti comprendono anche le domande a quiz interattive, alla fine di ogni riassunto della lezione</w:t>
      </w:r>
    </w:p>
    <w:p w14:paraId="288B9061" w14:textId="77777777" w:rsidR="00073427" w:rsidRDefault="00073427">
      <w:pPr>
        <w:rPr>
          <w:i/>
          <w:iCs/>
          <w:u w:val="single"/>
        </w:rPr>
      </w:pPr>
    </w:p>
    <w:p w14:paraId="184F1C60" w14:textId="2D3FFD16" w:rsidR="00344E7E" w:rsidRDefault="00E1124E">
      <w:pPr>
        <w:rPr>
          <w:i/>
          <w:iCs/>
          <w:u w:val="single"/>
        </w:rPr>
      </w:pPr>
      <w:r>
        <w:rPr>
          <w:i/>
          <w:iCs/>
          <w:u w:val="single"/>
        </w:rPr>
        <w:t>02/03/2022: Introduzione: automi a stati finiti deterministici</w:t>
      </w:r>
      <w:r w:rsidR="00696D29">
        <w:rPr>
          <w:i/>
          <w:iCs/>
          <w:u w:val="single"/>
        </w:rPr>
        <w:t xml:space="preserve"> e concetti base</w:t>
      </w:r>
    </w:p>
    <w:p w14:paraId="7E7A0B88" w14:textId="2B196A80" w:rsidR="000D5AC1" w:rsidRDefault="000D5AC1">
      <w:pPr>
        <w:rPr>
          <w:i/>
          <w:iCs/>
          <w:u w:val="single"/>
        </w:rPr>
      </w:pPr>
    </w:p>
    <w:p w14:paraId="634E2DED" w14:textId="37647C30" w:rsidR="000D5AC1" w:rsidRDefault="000D5AC1" w:rsidP="000D5AC1">
      <w:r>
        <w:t xml:space="preserve">La domanda fondamentale di inizio corso è determinare cosa effettivamente possa o non possa fare un calcolatore, un automa o altro, capendo la struttura di un certo problema e quindi risolverlo possibilmente. Per descrivere un </w:t>
      </w:r>
      <w:r w:rsidRPr="009C5FE8">
        <w:rPr>
          <w:i/>
          <w:iCs/>
        </w:rPr>
        <w:t>problema</w:t>
      </w:r>
      <w:r>
        <w:t xml:space="preserve"> noi dobbiamo descrivere i possibili input, i possibili output o risultati c</w:t>
      </w:r>
      <w:r w:rsidR="00593C33">
        <w:t>h</w:t>
      </w:r>
      <w:r>
        <w:t>e coi aspettiamo e la relazione tra di essi.</w:t>
      </w:r>
    </w:p>
    <w:p w14:paraId="6A748597" w14:textId="681FB051" w:rsidR="000D5AC1" w:rsidRDefault="009C5FE8" w:rsidP="000D5AC1">
      <w:r>
        <w:t xml:space="preserve">A tale scopo sappiamo di avere un certo </w:t>
      </w:r>
      <w:r w:rsidRPr="009C5FE8">
        <w:rPr>
          <w:i/>
          <w:iCs/>
        </w:rPr>
        <w:t>algoritmo</w:t>
      </w:r>
      <w:r>
        <w:t xml:space="preserve">, quindi una procedura tale a risolvere un </w:t>
      </w:r>
      <w:r w:rsidR="000C0DD8">
        <w:t>dato</w:t>
      </w:r>
      <w:r>
        <w:t xml:space="preserve"> problema, sulla base di un certo tipo di calcoli e computazioni.</w:t>
      </w:r>
    </w:p>
    <w:p w14:paraId="51148810" w14:textId="731715FF" w:rsidR="009C5FE8" w:rsidRDefault="009C5FE8" w:rsidP="000D5AC1">
      <w:r>
        <w:t>Analogamente, importante val</w:t>
      </w:r>
      <w:r w:rsidR="00A11820">
        <w:t>u</w:t>
      </w:r>
      <w:r>
        <w:t xml:space="preserve">tare correttamente la </w:t>
      </w:r>
      <w:r w:rsidRPr="009C5FE8">
        <w:rPr>
          <w:i/>
          <w:iCs/>
        </w:rPr>
        <w:t>complessità</w:t>
      </w:r>
      <w:r>
        <w:t xml:space="preserve"> dell’algoritmo,</w:t>
      </w:r>
      <w:r w:rsidR="000C0DD8">
        <w:t xml:space="preserve"> quindi che l’algoritmo risolva effettivamente il problema presente,</w:t>
      </w:r>
      <w:r>
        <w:t xml:space="preserve"> valutando</w:t>
      </w:r>
      <w:r w:rsidR="000C0DD8">
        <w:t>ne</w:t>
      </w:r>
      <w:r>
        <w:t xml:space="preserve"> </w:t>
      </w:r>
      <w:r w:rsidR="000C0DD8">
        <w:t xml:space="preserve">poi </w:t>
      </w:r>
      <w:r>
        <w:t xml:space="preserve">la </w:t>
      </w:r>
      <w:r w:rsidRPr="009C5FE8">
        <w:rPr>
          <w:i/>
          <w:iCs/>
        </w:rPr>
        <w:t>complessità spaziale/temporale.</w:t>
      </w:r>
    </w:p>
    <w:p w14:paraId="03CD1883" w14:textId="6E321215" w:rsidR="009C5FE8" w:rsidRDefault="009C5FE8" w:rsidP="000D5AC1"/>
    <w:p w14:paraId="11ECAE30" w14:textId="6D666810" w:rsidR="009C5FE8" w:rsidRDefault="009C5FE8" w:rsidP="000D5AC1">
      <w:r>
        <w:t xml:space="preserve">Allo stesso modo, poter risolvere un problema riguarda l’astrazione del problema esprimendolo sotto forma di </w:t>
      </w:r>
      <w:r w:rsidRPr="00323D3F">
        <w:rPr>
          <w:i/>
          <w:iCs/>
        </w:rPr>
        <w:t>linguaggio</w:t>
      </w:r>
      <w:r w:rsidR="00073427">
        <w:t xml:space="preserve">, visto come </w:t>
      </w:r>
      <w:r w:rsidR="00073427" w:rsidRPr="00323D3F">
        <w:rPr>
          <w:i/>
          <w:iCs/>
        </w:rPr>
        <w:t>insieme di stringhe</w:t>
      </w:r>
      <w:r w:rsidR="00073427">
        <w:t xml:space="preserve">. Le soluzioni trasformano quindi le linee di input con linee di output. </w:t>
      </w:r>
      <w:r w:rsidR="00AE5069">
        <w:t xml:space="preserve">L’esempio di problema può essere l’insieme dei numeri primi. </w:t>
      </w:r>
    </w:p>
    <w:p w14:paraId="0CB31943" w14:textId="13D4A32F" w:rsidR="00405489" w:rsidRDefault="00F24196" w:rsidP="000D5AC1">
      <w:r>
        <w:t xml:space="preserve">Tutti i processi computazionali possono essere ridotti ad uno tra la determinazione di </w:t>
      </w:r>
      <w:r w:rsidRPr="00323D3F">
        <w:rPr>
          <w:i/>
          <w:iCs/>
        </w:rPr>
        <w:t>appartenenza</w:t>
      </w:r>
      <w:r>
        <w:t xml:space="preserve"> ad un insieme, eseguendo una </w:t>
      </w:r>
      <w:r w:rsidRPr="00323D3F">
        <w:rPr>
          <w:i/>
          <w:iCs/>
        </w:rPr>
        <w:t>mappatura</w:t>
      </w:r>
      <w:r>
        <w:t xml:space="preserve"> tra insiemi di stringhe. </w:t>
      </w:r>
    </w:p>
    <w:p w14:paraId="5F850895" w14:textId="0DA7130D" w:rsidR="009216F3" w:rsidRDefault="009216F3" w:rsidP="000D5AC1"/>
    <w:p w14:paraId="5D9281CF" w14:textId="1D0BBE2C" w:rsidR="009216F3" w:rsidRDefault="009216F3" w:rsidP="000D5AC1">
      <w:r>
        <w:t xml:space="preserve">A questo punto introduciamo il concetto di </w:t>
      </w:r>
      <w:r w:rsidRPr="00593C33">
        <w:rPr>
          <w:i/>
          <w:iCs/>
          <w:u w:val="single"/>
        </w:rPr>
        <w:t>automa</w:t>
      </w:r>
      <w:r>
        <w:t>, dispositivo matematico astratto in grado di determinare l’appartenenza di una stringa ad un insieme di stringhe</w:t>
      </w:r>
      <w:r w:rsidR="00323D3F">
        <w:t xml:space="preserve"> e in grado di trasformare una stringa in un’altra stringa</w:t>
      </w:r>
      <w:r>
        <w:t xml:space="preserve">. </w:t>
      </w:r>
      <w:r w:rsidR="002A2F34">
        <w:t>Esso ha</w:t>
      </w:r>
      <w:r>
        <w:t xml:space="preserve"> tutti gli aspetti di un computer, </w:t>
      </w:r>
      <w:r w:rsidR="00D24F34">
        <w:t>avendo</w:t>
      </w:r>
      <w:r>
        <w:t xml:space="preserve"> </w:t>
      </w:r>
      <w:r w:rsidR="00D24F34">
        <w:t>I/O</w:t>
      </w:r>
      <w:r>
        <w:t>, una memoria</w:t>
      </w:r>
      <w:r w:rsidR="00D24F34">
        <w:t>,</w:t>
      </w:r>
      <w:r>
        <w:t xml:space="preserve"> </w:t>
      </w:r>
      <w:r w:rsidR="002A2F34">
        <w:t>è</w:t>
      </w:r>
      <w:r>
        <w:t xml:space="preserve"> in grado di prendere decisioni</w:t>
      </w:r>
      <w:r w:rsidR="00D24F34">
        <w:t xml:space="preserve"> e </w:t>
      </w:r>
      <w:r w:rsidR="002A2F34">
        <w:t>può</w:t>
      </w:r>
      <w:r w:rsidR="00D24F34">
        <w:t xml:space="preserve"> trasformare l’input in output.</w:t>
      </w:r>
    </w:p>
    <w:p w14:paraId="5942F9DC" w14:textId="3FB06D6A" w:rsidR="00251A16" w:rsidRDefault="00251A16" w:rsidP="000D5AC1">
      <w:r>
        <w:t xml:space="preserve">Descriviamo in particolare l’aspetto della </w:t>
      </w:r>
      <w:r w:rsidRPr="00DF3AE2">
        <w:rPr>
          <w:i/>
          <w:iCs/>
        </w:rPr>
        <w:t>memoria</w:t>
      </w:r>
      <w:r>
        <w:t xml:space="preserve">, distinguendo tra </w:t>
      </w:r>
      <w:r w:rsidRPr="00D24F34">
        <w:rPr>
          <w:i/>
          <w:iCs/>
        </w:rPr>
        <w:t>memoria finita ed infinita</w:t>
      </w:r>
      <w:r>
        <w:t xml:space="preserve"> e, naturalmente, anche il tipo di accesso alla memoria</w:t>
      </w:r>
      <w:r w:rsidR="00D24F34">
        <w:t xml:space="preserve">, distinguendo tra </w:t>
      </w:r>
      <w:r w:rsidR="00D24F34">
        <w:rPr>
          <w:i/>
          <w:iCs/>
        </w:rPr>
        <w:t>limitato e illimitato</w:t>
      </w:r>
      <w:r>
        <w:t xml:space="preserve">. </w:t>
      </w:r>
    </w:p>
    <w:p w14:paraId="4BAD9C34" w14:textId="5E4E4D6E" w:rsidR="00E716CF" w:rsidRDefault="00E716CF" w:rsidP="000D5AC1"/>
    <w:p w14:paraId="7CFD6D4B" w14:textId="1DE556EB" w:rsidR="00E716CF" w:rsidRDefault="00E716CF" w:rsidP="000D5AC1">
      <w:r>
        <w:t xml:space="preserve">Parliamo ora di </w:t>
      </w:r>
      <w:r w:rsidRPr="002A2F34">
        <w:rPr>
          <w:i/>
          <w:iCs/>
          <w:u w:val="single"/>
        </w:rPr>
        <w:t>automi a stati finiti</w:t>
      </w:r>
      <w:r>
        <w:t xml:space="preserve">, che sono il modello computazionale più semplice e dispongono di una quantità di memoria </w:t>
      </w:r>
      <w:r w:rsidRPr="002A2F34">
        <w:rPr>
          <w:i/>
          <w:iCs/>
        </w:rPr>
        <w:t>finita</w:t>
      </w:r>
      <w:r>
        <w:t xml:space="preserve">. Gli automi sono usati come </w:t>
      </w:r>
      <w:r w:rsidRPr="002A2F34">
        <w:rPr>
          <w:i/>
          <w:iCs/>
        </w:rPr>
        <w:t>modello</w:t>
      </w:r>
      <w:r>
        <w:t xml:space="preserve"> per ricerche di parole chiave, analizzatori lessicali, progettazione di circuiti digitali e scopi similari.</w:t>
      </w:r>
    </w:p>
    <w:p w14:paraId="02443F54" w14:textId="64577782" w:rsidR="00E716CF" w:rsidRDefault="00513A5A" w:rsidP="000D5AC1">
      <w:r>
        <w:t xml:space="preserve">Un esempio semplice è la porta automatica, capedo tramite un sensore se ci sia o meno una persona rilevando la presenza di una persona. </w:t>
      </w:r>
      <w:r w:rsidR="00593C33">
        <w:t xml:space="preserve">In questo caso gli stati sono: </w:t>
      </w:r>
      <w:r w:rsidR="00593C33" w:rsidRPr="00593C33">
        <w:rPr>
          <w:i/>
          <w:iCs/>
        </w:rPr>
        <w:t>chiusa</w:t>
      </w:r>
      <w:r w:rsidR="00593C33">
        <w:t xml:space="preserve"> o </w:t>
      </w:r>
      <w:r w:rsidR="00593C33" w:rsidRPr="00593C33">
        <w:rPr>
          <w:i/>
          <w:iCs/>
        </w:rPr>
        <w:t>aperta</w:t>
      </w:r>
      <w:r w:rsidR="00593C33">
        <w:t>.</w:t>
      </w:r>
    </w:p>
    <w:p w14:paraId="0A90A653" w14:textId="3AC561A2" w:rsidR="00593C33" w:rsidRDefault="00593C33" w:rsidP="000D5AC1">
      <w:r>
        <w:t xml:space="preserve">Quattro possibili input: </w:t>
      </w:r>
      <w:r w:rsidRPr="00593C33">
        <w:rPr>
          <w:i/>
          <w:iCs/>
        </w:rPr>
        <w:t>fronte/retro/ambo/nessuna</w:t>
      </w:r>
      <w:r>
        <w:rPr>
          <w:i/>
          <w:iCs/>
        </w:rPr>
        <w:t>.</w:t>
      </w:r>
    </w:p>
    <w:p w14:paraId="2E4DCE0B" w14:textId="77777777" w:rsidR="00405489" w:rsidRDefault="00405489" w:rsidP="000D5AC1"/>
    <w:p w14:paraId="125E3722" w14:textId="33918696" w:rsidR="000D5AC1" w:rsidRPr="00731AF1" w:rsidRDefault="00DF3AE2" w:rsidP="000D5AC1">
      <w:r>
        <w:t>In maniera più precisa, possiamo definire alcuni concetti, come il concetto di</w:t>
      </w:r>
      <w:r>
        <w:rPr>
          <w:i/>
          <w:iCs/>
        </w:rPr>
        <w:t xml:space="preserve"> </w:t>
      </w:r>
      <w:r w:rsidRPr="00DF3AE2">
        <w:rPr>
          <w:i/>
          <w:iCs/>
          <w:u w:val="single"/>
        </w:rPr>
        <w:t>alfabeto</w:t>
      </w:r>
      <w:r>
        <w:t xml:space="preserve">, che è un insieme finito e non vuoto di simboli. Il simbolo che lo identifica è il </w:t>
      </w:r>
      <w:r>
        <w:rPr>
          <w:rFonts w:cstheme="minorHAnsi"/>
          <w:i/>
          <w:iCs/>
        </w:rPr>
        <w:t>∑</w:t>
      </w:r>
      <w:r>
        <w:t>, quello di serie/sommatoria</w:t>
      </w:r>
      <w:r w:rsidR="00731AF1">
        <w:t xml:space="preserve"> (ad esempio </w:t>
      </w:r>
      <w:r w:rsidR="00731AF1">
        <w:rPr>
          <w:rFonts w:cstheme="minorHAnsi"/>
          <w:i/>
          <w:iCs/>
        </w:rPr>
        <w:t>∑</w:t>
      </w:r>
      <w:r w:rsidR="00731AF1">
        <w:rPr>
          <w:rFonts w:cstheme="minorHAnsi"/>
          <w:i/>
          <w:iCs/>
        </w:rPr>
        <w:t xml:space="preserve"> = {0,1}, </w:t>
      </w:r>
      <w:r w:rsidR="00731AF1">
        <w:rPr>
          <w:rFonts w:cstheme="minorHAnsi"/>
        </w:rPr>
        <w:t xml:space="preserve">alfabeto binario, oppure </w:t>
      </w:r>
      <w:r w:rsidR="00731AF1">
        <w:rPr>
          <w:rFonts w:cstheme="minorHAnsi"/>
          <w:i/>
          <w:iCs/>
        </w:rPr>
        <w:t>∑</w:t>
      </w:r>
      <w:r w:rsidR="00731AF1">
        <w:rPr>
          <w:rFonts w:cstheme="minorHAnsi"/>
          <w:i/>
          <w:iCs/>
        </w:rPr>
        <w:t xml:space="preserve"> </w:t>
      </w:r>
      <w:r w:rsidR="00731AF1">
        <w:rPr>
          <w:rFonts w:cstheme="minorHAnsi"/>
        </w:rPr>
        <w:t>= {a, b, c, d…. z} insieme delle lettere minuscole, insieme dei caratteri ASCII, ecc.).</w:t>
      </w:r>
    </w:p>
    <w:p w14:paraId="1B1B9B67" w14:textId="643C00C8" w:rsidR="00DF3AE2" w:rsidRDefault="00DF3AE2" w:rsidP="000D5AC1">
      <w:r>
        <w:t xml:space="preserve">Definiamo anche una </w:t>
      </w:r>
      <w:r>
        <w:rPr>
          <w:i/>
          <w:iCs/>
          <w:u w:val="single"/>
        </w:rPr>
        <w:t>stringa</w:t>
      </w:r>
      <w:r>
        <w:t xml:space="preserve">, che sarebbe niente altro che una sequenza finita di simboli da un alfabeto. La </w:t>
      </w:r>
      <w:r w:rsidRPr="00DF3AE2">
        <w:rPr>
          <w:i/>
          <w:iCs/>
          <w:u w:val="single"/>
        </w:rPr>
        <w:t>stringa vuota</w:t>
      </w:r>
      <w:r>
        <w:t xml:space="preserve"> sarà definita con </w:t>
      </w:r>
      <w:r>
        <w:rPr>
          <w:rFonts w:cstheme="minorHAnsi"/>
          <w:i/>
          <w:iCs/>
        </w:rPr>
        <w:t>ε</w:t>
      </w:r>
      <w:r w:rsidR="00422479">
        <w:rPr>
          <w:rFonts w:cstheme="minorHAnsi"/>
          <w:i/>
          <w:iCs/>
        </w:rPr>
        <w:t xml:space="preserve">, </w:t>
      </w:r>
      <w:r w:rsidR="00422479">
        <w:rPr>
          <w:rFonts w:cstheme="minorHAnsi"/>
        </w:rPr>
        <w:t xml:space="preserve">contenuto in </w:t>
      </w:r>
      <w:r w:rsidR="00422479">
        <w:rPr>
          <w:rFonts w:cstheme="minorHAnsi"/>
          <w:i/>
          <w:iCs/>
        </w:rPr>
        <w:t>∑</w:t>
      </w:r>
      <w:r w:rsidR="00422479">
        <w:rPr>
          <w:rFonts w:cstheme="minorHAnsi"/>
          <w:i/>
          <w:iCs/>
          <w:vertAlign w:val="superscript"/>
        </w:rPr>
        <w:t>0</w:t>
      </w:r>
      <w:r w:rsidR="009F17ED">
        <w:rPr>
          <w:rFonts w:cstheme="minorHAnsi"/>
          <w:i/>
          <w:iCs/>
        </w:rPr>
        <w:t xml:space="preserve">. </w:t>
      </w:r>
      <w:r w:rsidR="00F65BA8">
        <w:rPr>
          <w:rFonts w:cstheme="minorHAnsi"/>
        </w:rPr>
        <w:t xml:space="preserve">La stringa è composta da un certo numero di simboli e questa è la </w:t>
      </w:r>
      <w:r w:rsidR="00F65BA8">
        <w:rPr>
          <w:rFonts w:cstheme="minorHAnsi"/>
          <w:i/>
          <w:iCs/>
          <w:u w:val="single"/>
        </w:rPr>
        <w:t>lunghezza di una stringa</w:t>
      </w:r>
      <w:r w:rsidR="00F65BA8">
        <w:rPr>
          <w:rFonts w:cstheme="minorHAnsi"/>
        </w:rPr>
        <w:t>, definita come</w:t>
      </w:r>
      <w:r w:rsidR="00F65BA8">
        <w:t>|w|.</w:t>
      </w:r>
    </w:p>
    <w:p w14:paraId="5B55548F" w14:textId="77777777" w:rsidR="002139F6" w:rsidRDefault="002139F6" w:rsidP="000D5AC1"/>
    <w:p w14:paraId="1A1E380F" w14:textId="45BD8BCD" w:rsidR="002139F6" w:rsidRDefault="00731AF1" w:rsidP="000D5AC1">
      <w:r>
        <w:t>Vi sono poi le</w:t>
      </w:r>
      <w:r w:rsidR="002139F6">
        <w:t xml:space="preserve"> </w:t>
      </w:r>
      <w:r>
        <w:rPr>
          <w:i/>
          <w:iCs/>
          <w:u w:val="single"/>
        </w:rPr>
        <w:t>potenze</w:t>
      </w:r>
      <w:r w:rsidR="002139F6">
        <w:rPr>
          <w:i/>
          <w:iCs/>
          <w:u w:val="single"/>
        </w:rPr>
        <w:t xml:space="preserve"> di</w:t>
      </w:r>
      <w:r>
        <w:rPr>
          <w:i/>
          <w:iCs/>
          <w:u w:val="single"/>
        </w:rPr>
        <w:t xml:space="preserve"> un</w:t>
      </w:r>
      <w:r w:rsidR="002139F6">
        <w:rPr>
          <w:i/>
          <w:iCs/>
          <w:u w:val="single"/>
        </w:rPr>
        <w:t xml:space="preserve"> alfabeto</w:t>
      </w:r>
      <w:r w:rsidR="002139F6">
        <w:t>, Σ</w:t>
      </w:r>
      <w:r w:rsidR="002139F6">
        <w:rPr>
          <w:vertAlign w:val="superscript"/>
        </w:rPr>
        <w:t>k</w:t>
      </w:r>
      <w:r w:rsidR="002139F6">
        <w:t xml:space="preserve"> = insieme delle stringhe di lunghezza k con simboli da Σ.</w:t>
      </w:r>
    </w:p>
    <w:p w14:paraId="0D048A78" w14:textId="77777777" w:rsidR="002139F6" w:rsidRDefault="002139F6" w:rsidP="000D5AC1">
      <w:r>
        <w:t>Ad esempio: Σ = {0, 1}</w:t>
      </w:r>
    </w:p>
    <w:p w14:paraId="35B5A683" w14:textId="75C7C12F" w:rsidR="002139F6" w:rsidRDefault="002139F6" w:rsidP="000D5AC1">
      <w:r>
        <w:t xml:space="preserve"> Σ</w:t>
      </w:r>
      <w:r w:rsidRPr="002139F6">
        <w:rPr>
          <w:vertAlign w:val="superscript"/>
        </w:rPr>
        <w:t xml:space="preserve"> 0</w:t>
      </w:r>
      <w:r>
        <w:t xml:space="preserve"> = {ε} Σ</w:t>
      </w:r>
      <w:r w:rsidRPr="002139F6">
        <w:rPr>
          <w:vertAlign w:val="superscript"/>
        </w:rPr>
        <w:t xml:space="preserve"> 1 </w:t>
      </w:r>
      <w:r>
        <w:t>= {0, 1} Σ</w:t>
      </w:r>
      <w:r w:rsidRPr="002139F6">
        <w:rPr>
          <w:vertAlign w:val="superscript"/>
        </w:rPr>
        <w:t xml:space="preserve"> 2</w:t>
      </w:r>
      <w:r>
        <w:t xml:space="preserve"> = {00, 01, 10, 11}</w:t>
      </w:r>
    </w:p>
    <w:p w14:paraId="66C15081" w14:textId="1BD8A6FC" w:rsidR="002139F6" w:rsidRDefault="002139F6" w:rsidP="000D5AC1">
      <w:pPr>
        <w:rPr>
          <w:rFonts w:ascii="Cambria Math" w:hAnsi="Cambria Math" w:cs="Cambria Math"/>
        </w:rPr>
      </w:pPr>
      <w:r>
        <w:t>L’insieme di tutte le stringhe su Σ è denotato da Σ</w:t>
      </w:r>
      <w:r>
        <w:rPr>
          <w:vertAlign w:val="superscript"/>
        </w:rPr>
        <w:t>*</w:t>
      </w:r>
      <w:r w:rsidR="006970DA">
        <w:rPr>
          <w:vertAlign w:val="superscript"/>
        </w:rPr>
        <w:t xml:space="preserve"> </w:t>
      </w:r>
      <w:r w:rsidR="006970DA">
        <w:t>(unione di tutte le stringhe matematicamente parlando)</w:t>
      </w:r>
      <w:r>
        <w:t xml:space="preserve"> e più in generale, dato un alfabeto, un </w:t>
      </w:r>
      <w:r>
        <w:rPr>
          <w:i/>
          <w:iCs/>
          <w:u w:val="single"/>
        </w:rPr>
        <w:t>ling</w:t>
      </w:r>
      <w:r w:rsidR="006970DA">
        <w:rPr>
          <w:i/>
          <w:iCs/>
          <w:u w:val="single"/>
        </w:rPr>
        <w:t>u</w:t>
      </w:r>
      <w:r>
        <w:rPr>
          <w:i/>
          <w:iCs/>
          <w:u w:val="single"/>
        </w:rPr>
        <w:t>aggio</w:t>
      </w:r>
      <w:r>
        <w:t xml:space="preserve"> è ogni sottoinsieme L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libri" w:hAnsi="Calibri" w:cs="Calibri"/>
        </w:rPr>
        <w:t>Σ</w:t>
      </w:r>
      <w:r w:rsidRPr="002139F6">
        <w:rPr>
          <w:rFonts w:ascii="Cambria Math" w:hAnsi="Cambria Math" w:cs="Cambria Math"/>
          <w:vertAlign w:val="superscript"/>
        </w:rPr>
        <w:t>∗</w:t>
      </w:r>
      <w:r>
        <w:rPr>
          <w:rFonts w:ascii="Cambria Math" w:hAnsi="Cambria Math" w:cs="Cambria Math"/>
        </w:rPr>
        <w:t>.</w:t>
      </w:r>
    </w:p>
    <w:p w14:paraId="6B9E3E65" w14:textId="1E065FC0" w:rsidR="009E2E2B" w:rsidRDefault="00210C81" w:rsidP="000D5AC1">
      <w:pPr>
        <w:rPr>
          <w:rFonts w:cstheme="minorHAnsi"/>
        </w:rPr>
      </w:pPr>
      <w:r>
        <w:rPr>
          <w:rFonts w:cstheme="minorHAnsi"/>
        </w:rPr>
        <w:t xml:space="preserve">Il </w:t>
      </w:r>
      <w:r w:rsidRPr="00386479">
        <w:rPr>
          <w:rFonts w:cstheme="minorHAnsi"/>
          <w:i/>
          <w:iCs/>
          <w:u w:val="single"/>
        </w:rPr>
        <w:t>linguaggio vuoto</w:t>
      </w:r>
      <w:r>
        <w:rPr>
          <w:rFonts w:cstheme="minorHAnsi"/>
        </w:rPr>
        <w:t xml:space="preserve"> non contiene nessuna parola ed è definito dal simbolo </w:t>
      </w:r>
      <w:r>
        <w:rPr>
          <w:rFonts w:ascii="Cambria Math" w:hAnsi="Cambria Math" w:cs="Cambria Math"/>
        </w:rPr>
        <w:t>∅</w:t>
      </w:r>
      <w:r w:rsidR="00386479" w:rsidRPr="00386479">
        <w:rPr>
          <w:rFonts w:cstheme="minorHAnsi"/>
        </w:rPr>
        <w:t xml:space="preserve">; </w:t>
      </w:r>
      <w:r w:rsidR="006970DA">
        <w:rPr>
          <w:rFonts w:cstheme="minorHAnsi"/>
        </w:rPr>
        <w:t xml:space="preserve">si ricordi che il linguaggio vuoto </w:t>
      </w:r>
      <w:r w:rsidR="00386479" w:rsidRPr="00386479">
        <w:rPr>
          <w:rFonts w:cstheme="minorHAnsi"/>
        </w:rPr>
        <w:t xml:space="preserve">è diverso </w:t>
      </w:r>
      <w:r w:rsidR="006970DA">
        <w:rPr>
          <w:rFonts w:cstheme="minorHAnsi"/>
        </w:rPr>
        <w:t>da una</w:t>
      </w:r>
      <w:r w:rsidR="00386479" w:rsidRPr="00386479">
        <w:rPr>
          <w:rFonts w:cstheme="minorHAnsi"/>
        </w:rPr>
        <w:t xml:space="preserve"> parola vuota.</w:t>
      </w:r>
    </w:p>
    <w:p w14:paraId="31790490" w14:textId="77777777" w:rsidR="009E2E2B" w:rsidRDefault="009E2E2B" w:rsidP="000D5AC1"/>
    <w:p w14:paraId="6FEF764F" w14:textId="618ACD0A" w:rsidR="00422479" w:rsidRDefault="00422479" w:rsidP="000D5AC1">
      <w:r>
        <w:t xml:space="preserve">Un </w:t>
      </w:r>
      <w:r w:rsidRPr="00422479">
        <w:rPr>
          <w:i/>
          <w:iCs/>
          <w:u w:val="single"/>
        </w:rPr>
        <w:t>Automa a Stati Finiti Deterministico (DFA)</w:t>
      </w:r>
      <w:r>
        <w:t xml:space="preserve"> è una quintupla </w:t>
      </w:r>
      <w:r w:rsidRPr="00422479">
        <w:rPr>
          <w:i/>
          <w:iCs/>
        </w:rPr>
        <w:t>A = (Q, Σ, δ, q0, F)</w:t>
      </w:r>
      <w:r>
        <w:rPr>
          <w:i/>
          <w:iCs/>
        </w:rPr>
        <w:t xml:space="preserve">, </w:t>
      </w:r>
      <w:r>
        <w:t>dove:</w:t>
      </w:r>
    </w:p>
    <w:p w14:paraId="475F100E" w14:textId="77777777" w:rsidR="00422479" w:rsidRPr="00422479" w:rsidRDefault="00422479" w:rsidP="00422479">
      <w:pPr>
        <w:pStyle w:val="Paragrafoelenco"/>
        <w:numPr>
          <w:ilvl w:val="0"/>
          <w:numId w:val="1"/>
        </w:numPr>
        <w:rPr>
          <w:rFonts w:cstheme="minorHAnsi"/>
        </w:rPr>
      </w:pPr>
      <w:r>
        <w:t xml:space="preserve">Q è un insieme finito di </w:t>
      </w:r>
      <w:r w:rsidRPr="001A4E4D">
        <w:rPr>
          <w:i/>
          <w:iCs/>
        </w:rPr>
        <w:t>stati</w:t>
      </w:r>
      <w:r>
        <w:t xml:space="preserve"> </w:t>
      </w:r>
    </w:p>
    <w:p w14:paraId="50374D2F" w14:textId="77777777" w:rsidR="00422479" w:rsidRPr="00422479" w:rsidRDefault="00422479" w:rsidP="00422479">
      <w:pPr>
        <w:pStyle w:val="Paragrafoelenco"/>
        <w:numPr>
          <w:ilvl w:val="0"/>
          <w:numId w:val="1"/>
        </w:numPr>
        <w:rPr>
          <w:rFonts w:cstheme="minorHAnsi"/>
        </w:rPr>
      </w:pPr>
      <w:r>
        <w:t xml:space="preserve">Σ è un </w:t>
      </w:r>
      <w:r w:rsidRPr="001A4E4D">
        <w:rPr>
          <w:i/>
          <w:iCs/>
        </w:rPr>
        <w:t>alfabeto finito</w:t>
      </w:r>
      <w:r>
        <w:t xml:space="preserve"> (= simboli in input) </w:t>
      </w:r>
    </w:p>
    <w:p w14:paraId="23A8FE19" w14:textId="77777777" w:rsidR="00422479" w:rsidRPr="00422479" w:rsidRDefault="00422479" w:rsidP="00422479">
      <w:pPr>
        <w:pStyle w:val="Paragrafoelenco"/>
        <w:numPr>
          <w:ilvl w:val="0"/>
          <w:numId w:val="1"/>
        </w:numPr>
        <w:rPr>
          <w:rFonts w:cstheme="minorHAnsi"/>
        </w:rPr>
      </w:pPr>
      <w:r>
        <w:lastRenderedPageBreak/>
        <w:t xml:space="preserve">δ è una </w:t>
      </w:r>
      <w:r w:rsidRPr="001A4E4D">
        <w:rPr>
          <w:i/>
          <w:iCs/>
        </w:rPr>
        <w:t>funzione di transizione</w:t>
      </w:r>
      <w:r>
        <w:t xml:space="preserve"> (q, a) → q</w:t>
      </w:r>
      <w:r>
        <w:rPr>
          <w:vertAlign w:val="superscript"/>
        </w:rPr>
        <w:t>’</w:t>
      </w:r>
      <w:r>
        <w:t xml:space="preserve">  </w:t>
      </w:r>
    </w:p>
    <w:p w14:paraId="2AEEA191" w14:textId="77777777" w:rsidR="00422479" w:rsidRPr="00422479" w:rsidRDefault="00422479" w:rsidP="00422479">
      <w:pPr>
        <w:pStyle w:val="Paragrafoelenco"/>
        <w:numPr>
          <w:ilvl w:val="0"/>
          <w:numId w:val="1"/>
        </w:numPr>
        <w:rPr>
          <w:rFonts w:cstheme="minorHAnsi"/>
        </w:rPr>
      </w:pPr>
      <w:r>
        <w:t>q</w:t>
      </w:r>
      <w:r w:rsidRPr="00422479">
        <w:rPr>
          <w:vertAlign w:val="subscript"/>
        </w:rPr>
        <w:t>0</w:t>
      </w:r>
      <w:r>
        <w:t xml:space="preserve"> </w:t>
      </w:r>
      <w:r w:rsidRPr="00422479">
        <w:rPr>
          <w:rFonts w:ascii="Cambria Math" w:hAnsi="Cambria Math" w:cs="Cambria Math"/>
        </w:rPr>
        <w:t>∈</w:t>
      </w:r>
      <w:r>
        <w:t xml:space="preserve"> Q </w:t>
      </w:r>
      <w:r w:rsidRPr="00422479">
        <w:rPr>
          <w:rFonts w:ascii="Calibri" w:hAnsi="Calibri" w:cs="Calibri"/>
        </w:rPr>
        <w:t>è</w:t>
      </w:r>
      <w:r>
        <w:t xml:space="preserve"> lo </w:t>
      </w:r>
      <w:r w:rsidRPr="001A4E4D">
        <w:rPr>
          <w:i/>
          <w:iCs/>
        </w:rPr>
        <w:t>stato iniziale</w:t>
      </w:r>
      <w:r>
        <w:t xml:space="preserve"> </w:t>
      </w:r>
    </w:p>
    <w:p w14:paraId="466B7411" w14:textId="2528D7E1" w:rsidR="00422479" w:rsidRPr="00422479" w:rsidRDefault="00422479" w:rsidP="00422479">
      <w:pPr>
        <w:pStyle w:val="Paragrafoelenco"/>
        <w:numPr>
          <w:ilvl w:val="0"/>
          <w:numId w:val="1"/>
        </w:numPr>
        <w:rPr>
          <w:rFonts w:cstheme="minorHAnsi"/>
        </w:rPr>
      </w:pPr>
      <w:r>
        <w:t xml:space="preserve">F </w:t>
      </w:r>
      <w:r w:rsidRPr="00422479">
        <w:rPr>
          <w:rFonts w:ascii="Cambria Math" w:hAnsi="Cambria Math" w:cs="Cambria Math"/>
        </w:rPr>
        <w:t>⊆</w:t>
      </w:r>
      <w:r>
        <w:t xml:space="preserve"> Q </w:t>
      </w:r>
      <w:r w:rsidRPr="00422479">
        <w:rPr>
          <w:rFonts w:ascii="Calibri" w:hAnsi="Calibri" w:cs="Calibri"/>
        </w:rPr>
        <w:t>è</w:t>
      </w:r>
      <w:r>
        <w:t xml:space="preserve"> un insieme di </w:t>
      </w:r>
      <w:r w:rsidRPr="001A4E4D">
        <w:rPr>
          <w:i/>
          <w:iCs/>
        </w:rPr>
        <w:t>stati finali</w:t>
      </w:r>
    </w:p>
    <w:p w14:paraId="4FE467A8" w14:textId="3682DCF3" w:rsidR="009738C8" w:rsidRDefault="009738C8" w:rsidP="000D5AC1">
      <w:pPr>
        <w:rPr>
          <w:rFonts w:cstheme="minorHAnsi"/>
        </w:rPr>
      </w:pPr>
    </w:p>
    <w:p w14:paraId="51421E2C" w14:textId="520E080A" w:rsidR="009738C8" w:rsidRDefault="00066A21" w:rsidP="000D5AC1">
      <w:r>
        <w:rPr>
          <w:rFonts w:cstheme="minorHAnsi"/>
        </w:rPr>
        <w:t xml:space="preserve">Una </w:t>
      </w:r>
      <w:r w:rsidRPr="00066A21">
        <w:rPr>
          <w:rFonts w:cstheme="minorHAnsi"/>
          <w:i/>
          <w:iCs/>
        </w:rPr>
        <w:t>funzione di tran</w:t>
      </w:r>
      <w:r>
        <w:rPr>
          <w:rFonts w:cstheme="minorHAnsi"/>
          <w:i/>
          <w:iCs/>
        </w:rPr>
        <w:t>s</w:t>
      </w:r>
      <w:r w:rsidRPr="00066A21">
        <w:rPr>
          <w:rFonts w:cstheme="minorHAnsi"/>
          <w:i/>
          <w:iCs/>
        </w:rPr>
        <w:t>izione</w:t>
      </w:r>
      <w:r>
        <w:rPr>
          <w:rFonts w:cstheme="minorHAnsi"/>
        </w:rPr>
        <w:t xml:space="preserve"> è una funzione con dominio finito, prendendo come finiti l’alfabeto di input e l’insieme degli stati che l’automa può assumere viene rappresentato in forma tabellare </w:t>
      </w:r>
      <w:r>
        <w:t xml:space="preserve">come </w:t>
      </w:r>
      <w:r w:rsidRPr="001A4E4D">
        <w:rPr>
          <w:i/>
          <w:iCs/>
        </w:rPr>
        <w:t>tabella di transizione</w:t>
      </w:r>
      <w:r>
        <w:rPr>
          <w:i/>
          <w:iCs/>
        </w:rPr>
        <w:t xml:space="preserve"> </w:t>
      </w:r>
      <w:r>
        <w:t xml:space="preserve">oppure sotto forma di grafo orientato, i cui archi rappresentano le transizioni tra uno stato e l’altro; qui si parla di </w:t>
      </w:r>
      <w:r w:rsidR="001A4E4D" w:rsidRPr="001A4E4D">
        <w:rPr>
          <w:i/>
          <w:iCs/>
        </w:rPr>
        <w:t>diagramma di transizion</w:t>
      </w:r>
      <w:r>
        <w:rPr>
          <w:i/>
          <w:iCs/>
        </w:rPr>
        <w:t>e</w:t>
      </w:r>
      <w:r w:rsidR="001A4E4D">
        <w:t>.</w:t>
      </w:r>
    </w:p>
    <w:p w14:paraId="3C22F896" w14:textId="5B635E4F" w:rsidR="001A4E4D" w:rsidRDefault="001A4E4D" w:rsidP="000D5AC1">
      <w:r>
        <w:t>Esempio pratico:</w:t>
      </w:r>
    </w:p>
    <w:p w14:paraId="0E25F51D" w14:textId="6139090A" w:rsidR="001A4E4D" w:rsidRDefault="001A4E4D" w:rsidP="000D5AC1"/>
    <w:p w14:paraId="641CA49D" w14:textId="4C8CA292" w:rsidR="001A4E4D" w:rsidRDefault="0016563E" w:rsidP="000D5AC1">
      <w:pPr>
        <w:rPr>
          <w:rFonts w:cstheme="minorHAnsi"/>
        </w:rPr>
      </w:pPr>
      <w:r w:rsidRPr="0016563E">
        <w:rPr>
          <w:rFonts w:cstheme="minorHAnsi"/>
          <w:noProof/>
        </w:rPr>
        <w:drawing>
          <wp:inline distT="0" distB="0" distL="0" distR="0" wp14:anchorId="4A458D4F" wp14:editId="1475D42D">
            <wp:extent cx="4240702" cy="2542309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422" cy="25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8F00" w14:textId="4C85DEAC" w:rsidR="009738C8" w:rsidRDefault="009738C8" w:rsidP="000D5AC1">
      <w:pPr>
        <w:rPr>
          <w:rFonts w:cstheme="minorHAnsi"/>
        </w:rPr>
      </w:pPr>
    </w:p>
    <w:p w14:paraId="29FEFAF7" w14:textId="741AEEDD" w:rsidR="0094397D" w:rsidRDefault="0094397D" w:rsidP="000D5AC1">
      <w:r>
        <w:t>Data una parola w = w</w:t>
      </w:r>
      <w:r w:rsidRPr="0094397D">
        <w:rPr>
          <w:vertAlign w:val="subscript"/>
        </w:rPr>
        <w:t>1</w:t>
      </w:r>
      <w:r>
        <w:t>w</w:t>
      </w:r>
      <w:r w:rsidRPr="0094397D">
        <w:rPr>
          <w:vertAlign w:val="subscript"/>
        </w:rPr>
        <w:t>2</w:t>
      </w:r>
      <w:r>
        <w:t xml:space="preserve"> . . .w</w:t>
      </w:r>
      <w:r w:rsidRPr="0094397D">
        <w:rPr>
          <w:vertAlign w:val="subscript"/>
        </w:rPr>
        <w:t>n</w:t>
      </w:r>
      <w:r>
        <w:t xml:space="preserve">, la computazione dell’automa </w:t>
      </w:r>
      <w:r w:rsidRPr="009E2E2B">
        <w:rPr>
          <w:i/>
          <w:iCs/>
        </w:rPr>
        <w:t>A</w:t>
      </w:r>
      <w:r>
        <w:t xml:space="preserve"> con input </w:t>
      </w:r>
      <w:r w:rsidRPr="009E2E2B">
        <w:rPr>
          <w:i/>
          <w:iCs/>
        </w:rPr>
        <w:t>w</w:t>
      </w:r>
      <w:r>
        <w:t xml:space="preserve"> è una sequenza di stati r</w:t>
      </w:r>
      <w:r w:rsidRPr="0094397D">
        <w:rPr>
          <w:vertAlign w:val="subscript"/>
        </w:rPr>
        <w:t>0</w:t>
      </w:r>
      <w:r w:rsidR="009E2E2B">
        <w:rPr>
          <w:vertAlign w:val="subscript"/>
        </w:rPr>
        <w:t>,</w:t>
      </w:r>
      <w:r>
        <w:t>r</w:t>
      </w:r>
      <w:r w:rsidRPr="0094397D">
        <w:rPr>
          <w:vertAlign w:val="subscript"/>
        </w:rPr>
        <w:t>1</w:t>
      </w:r>
      <w:r>
        <w:t xml:space="preserve"> ..r</w:t>
      </w:r>
      <w:r w:rsidRPr="0094397D">
        <w:rPr>
          <w:i/>
          <w:iCs/>
          <w:vertAlign w:val="subscript"/>
        </w:rPr>
        <w:t>n</w:t>
      </w:r>
      <w:r w:rsidRPr="0094397D">
        <w:rPr>
          <w:vertAlign w:val="subscript"/>
        </w:rPr>
        <w:t xml:space="preserve"> </w:t>
      </w:r>
      <w:r>
        <w:t xml:space="preserve">che rispetta due condizioni: </w:t>
      </w:r>
    </w:p>
    <w:p w14:paraId="36D32A0E" w14:textId="77777777" w:rsidR="0094397D" w:rsidRPr="0094397D" w:rsidRDefault="0094397D" w:rsidP="0094397D">
      <w:pPr>
        <w:pStyle w:val="Paragrafoelenco"/>
        <w:numPr>
          <w:ilvl w:val="0"/>
          <w:numId w:val="2"/>
        </w:numPr>
        <w:rPr>
          <w:rFonts w:cstheme="minorHAnsi"/>
        </w:rPr>
      </w:pPr>
      <w:r>
        <w:t xml:space="preserve"> r</w:t>
      </w:r>
      <w:r w:rsidRPr="0094397D">
        <w:rPr>
          <w:vertAlign w:val="subscript"/>
        </w:rPr>
        <w:t>0</w:t>
      </w:r>
      <w:r>
        <w:t xml:space="preserve"> = q</w:t>
      </w:r>
      <w:r w:rsidRPr="0094397D">
        <w:rPr>
          <w:vertAlign w:val="subscript"/>
        </w:rPr>
        <w:t>0</w:t>
      </w:r>
      <w:r>
        <w:t xml:space="preserve"> (inizia dallo stato iniziale) </w:t>
      </w:r>
    </w:p>
    <w:p w14:paraId="46BC46FF" w14:textId="60B91122" w:rsidR="009738C8" w:rsidRPr="0094397D" w:rsidRDefault="0094397D" w:rsidP="0094397D">
      <w:pPr>
        <w:pStyle w:val="Paragrafoelenco"/>
        <w:numPr>
          <w:ilvl w:val="0"/>
          <w:numId w:val="2"/>
        </w:numPr>
        <w:rPr>
          <w:rFonts w:cstheme="minorHAnsi"/>
        </w:rPr>
      </w:pPr>
      <w:r>
        <w:t>δ(ri ,w</w:t>
      </w:r>
      <w:r w:rsidRPr="0094397D">
        <w:rPr>
          <w:vertAlign w:val="subscript"/>
        </w:rPr>
        <w:t>i+1</w:t>
      </w:r>
      <w:r>
        <w:t>) = r</w:t>
      </w:r>
      <w:r w:rsidRPr="0094397D">
        <w:rPr>
          <w:vertAlign w:val="subscript"/>
        </w:rPr>
        <w:t>i+1</w:t>
      </w:r>
      <w:r>
        <w:t xml:space="preserve"> per ogni i = 0, . . . , n − 1 (rispetta la funzione di transizione)</w:t>
      </w:r>
    </w:p>
    <w:p w14:paraId="56F9C40F" w14:textId="5E0139B8" w:rsidR="009738C8" w:rsidRDefault="009738C8" w:rsidP="000D5AC1">
      <w:pPr>
        <w:rPr>
          <w:rFonts w:cstheme="minorHAnsi"/>
        </w:rPr>
      </w:pPr>
    </w:p>
    <w:p w14:paraId="7010317D" w14:textId="7EC29612" w:rsidR="0094397D" w:rsidRDefault="0094397D" w:rsidP="000D5AC1">
      <w:pPr>
        <w:rPr>
          <w:rFonts w:cstheme="minorHAnsi"/>
        </w:rPr>
      </w:pPr>
      <w:r>
        <w:rPr>
          <w:rFonts w:cstheme="minorHAnsi"/>
        </w:rPr>
        <w:t>Diciamo che la computazione accetta la parola w se: r</w:t>
      </w:r>
      <w:r w:rsidRPr="00813AC9"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</w:t>
      </w:r>
      <w:r w:rsidR="00813AC9">
        <w:rPr>
          <w:rFonts w:cstheme="minorHAnsi"/>
        </w:rPr>
        <w:t>≡</w:t>
      </w:r>
      <w:r>
        <w:rPr>
          <w:rFonts w:cstheme="minorHAnsi"/>
        </w:rPr>
        <w:t xml:space="preserve"> F (la computazione termina in uno stato finale).</w:t>
      </w:r>
    </w:p>
    <w:p w14:paraId="2E2D7344" w14:textId="7FCA13EB" w:rsidR="00813AC9" w:rsidRDefault="00813AC9" w:rsidP="000D5AC1">
      <w:pPr>
        <w:rPr>
          <w:i/>
          <w:iCs/>
          <w:u w:val="single"/>
        </w:rPr>
      </w:pPr>
      <w:r>
        <w:t xml:space="preserve">Un DFA </w:t>
      </w:r>
      <w:r w:rsidRPr="00813AC9">
        <w:rPr>
          <w:i/>
          <w:iCs/>
        </w:rPr>
        <w:t>A</w:t>
      </w:r>
      <w:r>
        <w:t xml:space="preserve"> accetta la parola </w:t>
      </w:r>
      <w:r w:rsidRPr="00813AC9">
        <w:rPr>
          <w:i/>
          <w:iCs/>
        </w:rPr>
        <w:t>w</w:t>
      </w:r>
      <w:r>
        <w:t xml:space="preserve"> se la computazione accetta </w:t>
      </w:r>
      <w:r w:rsidRPr="00813AC9">
        <w:rPr>
          <w:i/>
          <w:iCs/>
        </w:rPr>
        <w:t>w</w:t>
      </w:r>
      <w:r>
        <w:t xml:space="preserve">. Formalmente, il linguaggio accettato da A è L(A) = {w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Σ</w:t>
      </w:r>
      <w:r w:rsidRPr="00813AC9">
        <w:rPr>
          <w:rFonts w:ascii="Cambria Math" w:hAnsi="Cambria Math" w:cs="Cambria Math"/>
          <w:vertAlign w:val="superscript"/>
        </w:rPr>
        <w:t>∗</w:t>
      </w:r>
      <w:r>
        <w:t xml:space="preserve"> | A accetta w}. I linguaggi accettati da automi a stati finiti sono detti </w:t>
      </w:r>
      <w:r w:rsidRPr="00813AC9">
        <w:rPr>
          <w:i/>
          <w:iCs/>
          <w:u w:val="single"/>
        </w:rPr>
        <w:t>linguaggi regolari</w:t>
      </w:r>
    </w:p>
    <w:p w14:paraId="066B2792" w14:textId="484A81FB" w:rsidR="00813AC9" w:rsidRDefault="00813AC9" w:rsidP="000D5AC1">
      <w:pPr>
        <w:rPr>
          <w:rFonts w:cstheme="minorHAnsi"/>
        </w:rPr>
      </w:pPr>
    </w:p>
    <w:p w14:paraId="6D695106" w14:textId="5CB6FE08" w:rsidR="009E2E2B" w:rsidRPr="009E2E2B" w:rsidRDefault="009E2E2B" w:rsidP="000D5AC1">
      <w:pPr>
        <w:rPr>
          <w:rFonts w:cstheme="minorHAnsi"/>
          <w:u w:val="single"/>
        </w:rPr>
      </w:pPr>
      <w:r w:rsidRPr="009E2E2B">
        <w:rPr>
          <w:rFonts w:cstheme="minorHAnsi"/>
          <w:u w:val="single"/>
        </w:rPr>
        <w:t>Domande interattive della lezione:</w:t>
      </w:r>
    </w:p>
    <w:p w14:paraId="17DCAFC9" w14:textId="72AD83A9" w:rsidR="009738C8" w:rsidRPr="009E2E2B" w:rsidRDefault="00813AC9" w:rsidP="009E2E2B">
      <w:pPr>
        <w:pStyle w:val="Paragrafoelenco"/>
        <w:numPr>
          <w:ilvl w:val="0"/>
          <w:numId w:val="1"/>
        </w:numPr>
        <w:rPr>
          <w:rFonts w:cstheme="minorHAnsi"/>
        </w:rPr>
      </w:pPr>
      <w:r w:rsidRPr="009E2E2B">
        <w:rPr>
          <w:rFonts w:cstheme="minorHAnsi"/>
        </w:rPr>
        <w:t xml:space="preserve">Quali sono gli input della funzione di transizione di un DFA? </w:t>
      </w:r>
      <w:r w:rsidRPr="00813AC9">
        <w:sym w:font="Wingdings" w:char="F0E0"/>
      </w:r>
      <w:r w:rsidRPr="009E2E2B">
        <w:rPr>
          <w:rFonts w:cstheme="minorHAnsi"/>
        </w:rPr>
        <w:t xml:space="preserve"> Uno stato e un simbolo</w:t>
      </w:r>
    </w:p>
    <w:p w14:paraId="0BA63FAE" w14:textId="175E6900" w:rsidR="00813AC9" w:rsidRPr="009E2E2B" w:rsidRDefault="00813AC9" w:rsidP="009E2E2B">
      <w:pPr>
        <w:pStyle w:val="Paragrafoelenco"/>
        <w:numPr>
          <w:ilvl w:val="0"/>
          <w:numId w:val="1"/>
        </w:numPr>
        <w:rPr>
          <w:rFonts w:cstheme="minorHAnsi"/>
        </w:rPr>
      </w:pPr>
      <w:r w:rsidRPr="009E2E2B">
        <w:rPr>
          <w:rFonts w:cstheme="minorHAnsi"/>
        </w:rPr>
        <w:t xml:space="preserve">Un DFA deve avere un solo stato finale? </w:t>
      </w:r>
      <w:r w:rsidRPr="00813AC9">
        <w:sym w:font="Wingdings" w:char="F0E0"/>
      </w:r>
      <w:r w:rsidRPr="009E2E2B">
        <w:rPr>
          <w:rFonts w:cstheme="minorHAnsi"/>
        </w:rPr>
        <w:t xml:space="preserve"> Falso</w:t>
      </w:r>
    </w:p>
    <w:p w14:paraId="0E3317BF" w14:textId="1927E430" w:rsidR="009738C8" w:rsidRPr="009E2E2B" w:rsidRDefault="009E2E2B" w:rsidP="009E2E2B">
      <w:pPr>
        <w:pStyle w:val="Paragrafoelenco"/>
        <w:numPr>
          <w:ilvl w:val="0"/>
          <w:numId w:val="1"/>
        </w:numPr>
        <w:rPr>
          <w:rFonts w:cstheme="minorHAnsi"/>
        </w:rPr>
      </w:pPr>
      <w:r w:rsidRPr="009E2E2B">
        <w:rPr>
          <w:rFonts w:cstheme="minorHAnsi"/>
        </w:rPr>
        <w:t xml:space="preserve">Qual è l’input del problema “È un numero primo?” </w:t>
      </w:r>
      <w:r w:rsidRPr="009E2E2B">
        <w:sym w:font="Wingdings" w:char="F0E0"/>
      </w:r>
      <w:r w:rsidRPr="009E2E2B">
        <w:rPr>
          <w:rFonts w:cstheme="minorHAnsi"/>
        </w:rPr>
        <w:t xml:space="preserve"> {0,1,2,3,4,5..}</w:t>
      </w:r>
    </w:p>
    <w:p w14:paraId="0F1B6752" w14:textId="0B1A94D6" w:rsidR="009E2E2B" w:rsidRPr="009E2E2B" w:rsidRDefault="009E2E2B" w:rsidP="009E2E2B">
      <w:pPr>
        <w:pStyle w:val="Paragrafoelenco"/>
        <w:numPr>
          <w:ilvl w:val="0"/>
          <w:numId w:val="1"/>
        </w:numPr>
        <w:rPr>
          <w:rFonts w:cstheme="minorHAnsi"/>
        </w:rPr>
      </w:pPr>
      <w:r w:rsidRPr="009E2E2B">
        <w:rPr>
          <w:rFonts w:cstheme="minorHAnsi"/>
        </w:rPr>
        <w:t>Qual</w:t>
      </w:r>
      <w:r w:rsidRPr="009E2E2B">
        <w:rPr>
          <w:rFonts w:cstheme="minorHAnsi"/>
        </w:rPr>
        <w:t xml:space="preserve">e insieme di stringhe rappresenta il </w:t>
      </w:r>
      <w:r w:rsidRPr="009E2E2B">
        <w:rPr>
          <w:rFonts w:cstheme="minorHAnsi"/>
        </w:rPr>
        <w:t>problema</w:t>
      </w:r>
      <w:r w:rsidRPr="009E2E2B">
        <w:rPr>
          <w:rFonts w:cstheme="minorHAnsi"/>
        </w:rPr>
        <w:t xml:space="preserve"> nel caso</w:t>
      </w:r>
      <w:r w:rsidRPr="009E2E2B">
        <w:rPr>
          <w:rFonts w:cstheme="minorHAnsi"/>
        </w:rPr>
        <w:t xml:space="preserve"> “È un numero primo?” </w:t>
      </w:r>
      <w:r w:rsidRPr="009E2E2B">
        <w:sym w:font="Wingdings" w:char="F0E0"/>
      </w:r>
      <w:r w:rsidRPr="009E2E2B">
        <w:rPr>
          <w:rFonts w:cstheme="minorHAnsi"/>
        </w:rPr>
        <w:t xml:space="preserve"> {</w:t>
      </w:r>
      <w:r w:rsidRPr="009E2E2B">
        <w:rPr>
          <w:rFonts w:cstheme="minorHAnsi"/>
        </w:rPr>
        <w:t>2,3,5,7,11,13</w:t>
      </w:r>
      <w:r w:rsidRPr="009E2E2B">
        <w:rPr>
          <w:rFonts w:cstheme="minorHAnsi"/>
        </w:rPr>
        <w:t>..}</w:t>
      </w:r>
    </w:p>
    <w:p w14:paraId="0A235BF8" w14:textId="59366726" w:rsidR="00386192" w:rsidRPr="00386192" w:rsidRDefault="009E2E2B" w:rsidP="00386192">
      <w:pPr>
        <w:pStyle w:val="Paragrafoelenco"/>
        <w:numPr>
          <w:ilvl w:val="0"/>
          <w:numId w:val="1"/>
        </w:numPr>
        <w:rPr>
          <w:rFonts w:cstheme="minorHAnsi"/>
        </w:rPr>
      </w:pPr>
      <w:r w:rsidRPr="009E2E2B">
        <w:rPr>
          <w:rFonts w:cstheme="minorHAnsi"/>
        </w:rPr>
        <w:t>Per ogni elemento, stabilire se è carattere, parola, linguaggio:</w:t>
      </w:r>
    </w:p>
    <w:p w14:paraId="7401E36A" w14:textId="5F2A5C00" w:rsidR="009E2E2B" w:rsidRDefault="009E2E2B" w:rsidP="009E2E2B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9E2E2B">
        <w:rPr>
          <w:rFonts w:cstheme="minorHAnsi"/>
        </w:rPr>
        <w:sym w:font="Wingdings" w:char="F0E0"/>
      </w:r>
      <w:r>
        <w:rPr>
          <w:rFonts w:cstheme="minorHAnsi"/>
        </w:rPr>
        <w:t xml:space="preserve"> carattere</w:t>
      </w:r>
    </w:p>
    <w:p w14:paraId="771846E3" w14:textId="785C6121" w:rsidR="009E2E2B" w:rsidRDefault="009E2E2B" w:rsidP="009E2E2B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abracadabra </w:t>
      </w:r>
      <w:r w:rsidRPr="009E2E2B">
        <w:rPr>
          <w:rFonts w:cstheme="minorHAnsi"/>
        </w:rPr>
        <w:sym w:font="Wingdings" w:char="F0E0"/>
      </w:r>
      <w:r>
        <w:rPr>
          <w:rFonts w:cstheme="minorHAnsi"/>
        </w:rPr>
        <w:t xml:space="preserve"> parola</w:t>
      </w:r>
    </w:p>
    <w:p w14:paraId="07382F6A" w14:textId="30A475BE" w:rsidR="009E2E2B" w:rsidRDefault="009E2E2B" w:rsidP="009E2E2B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{abracadabra, apostrofo, a} </w:t>
      </w:r>
      <w:r w:rsidRPr="009E2E2B">
        <w:rPr>
          <w:rFonts w:cstheme="minorHAnsi"/>
        </w:rPr>
        <w:sym w:font="Wingdings" w:char="F0E0"/>
      </w:r>
      <w:r>
        <w:rPr>
          <w:rFonts w:cstheme="minorHAnsi"/>
        </w:rPr>
        <w:t xml:space="preserve"> linguaggio di tre parole</w:t>
      </w:r>
    </w:p>
    <w:p w14:paraId="3045B538" w14:textId="30A475BE" w:rsidR="009E2E2B" w:rsidRPr="009E2E2B" w:rsidRDefault="009E2E2B" w:rsidP="009E2E2B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{abracadabra} </w:t>
      </w:r>
      <w:r w:rsidRPr="009E2E2B">
        <w:rPr>
          <w:rFonts w:cstheme="minorHAnsi"/>
        </w:rPr>
        <w:sym w:font="Wingdings" w:char="F0E0"/>
      </w:r>
      <w:r>
        <w:rPr>
          <w:rFonts w:cstheme="minorHAnsi"/>
        </w:rPr>
        <w:t xml:space="preserve"> linguaggio composto da una parola</w:t>
      </w:r>
    </w:p>
    <w:p w14:paraId="20E81ACE" w14:textId="04B0C7E1" w:rsidR="009738C8" w:rsidRDefault="00386192" w:rsidP="00386192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Dato l’alfabeto ∑ = {0,1} quante sono le stringhe appartenenti al linguaggio? </w:t>
      </w:r>
      <w:r w:rsidRPr="00386192">
        <w:rPr>
          <w:rFonts w:cstheme="minorHAnsi"/>
        </w:rPr>
        <w:sym w:font="Wingdings" w:char="F0E0"/>
      </w:r>
      <w:r>
        <w:rPr>
          <w:rFonts w:cstheme="minorHAnsi"/>
        </w:rPr>
        <w:t xml:space="preserve"> 16</w:t>
      </w:r>
    </w:p>
    <w:p w14:paraId="0CF0B6F7" w14:textId="5F035F13" w:rsidR="00386192" w:rsidRDefault="00386192" w:rsidP="00386192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Quale dei seguenti linguaggi sull’alfabeto {0,1} contiene un numero infinito di stringhe? </w:t>
      </w:r>
      <w:r w:rsidRPr="00386192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205B00">
        <w:rPr>
          <w:rFonts w:cstheme="minorHAnsi"/>
        </w:rPr>
        <w:t>Tu</w:t>
      </w:r>
      <w:r>
        <w:rPr>
          <w:rFonts w:cstheme="minorHAnsi"/>
        </w:rPr>
        <w:t>tte le stringhe che iniziano con 1</w:t>
      </w:r>
    </w:p>
    <w:p w14:paraId="4F5DEEC2" w14:textId="44503EE2" w:rsidR="00386192" w:rsidRDefault="00386192" w:rsidP="00386192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Dato l’alfabeto ∑ = {0,1} quante sono le stringhe </w:t>
      </w:r>
      <w:r>
        <w:rPr>
          <w:rFonts w:cstheme="minorHAnsi"/>
        </w:rPr>
        <w:t xml:space="preserve">contenute in </w:t>
      </w:r>
      <w:r>
        <w:t>Σ</w:t>
      </w:r>
      <w:r w:rsidRPr="002139F6">
        <w:rPr>
          <w:vertAlign w:val="superscript"/>
        </w:rPr>
        <w:t xml:space="preserve"> 0</w:t>
      </w:r>
      <w:r>
        <w:rPr>
          <w:rFonts w:cstheme="minorHAnsi"/>
        </w:rPr>
        <w:t xml:space="preserve">? </w:t>
      </w:r>
      <w:r w:rsidRPr="00386192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>
        <w:rPr>
          <w:rFonts w:cstheme="minorHAnsi"/>
        </w:rPr>
        <w:t>ε</w:t>
      </w:r>
    </w:p>
    <w:p w14:paraId="3DD8434F" w14:textId="41C9D780" w:rsidR="00386192" w:rsidRPr="00386192" w:rsidRDefault="00386192" w:rsidP="00386192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Quante stringhe ci sono nel linguaggio sull’alfabeto {0,1} di tutte le stringhe di lunghezza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? </w:t>
      </w:r>
      <w:r w:rsidRPr="00386192">
        <w:rPr>
          <w:rFonts w:cstheme="minorHAnsi"/>
        </w:rPr>
        <w:sym w:font="Wingdings" w:char="F0E0"/>
      </w:r>
      <w:r>
        <w:rPr>
          <w:rFonts w:cstheme="minorHAnsi"/>
        </w:rPr>
        <w:t xml:space="preserve"> 2</w:t>
      </w:r>
      <w:r>
        <w:rPr>
          <w:rFonts w:cstheme="minorHAnsi"/>
          <w:vertAlign w:val="superscript"/>
        </w:rPr>
        <w:t>n</w:t>
      </w:r>
    </w:p>
    <w:p w14:paraId="775D1134" w14:textId="24732916" w:rsidR="00386192" w:rsidRDefault="00386192" w:rsidP="00386192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Un DFA possiede una quantità di memoria molto limitata </w:t>
      </w:r>
      <w:r w:rsidRPr="00386192">
        <w:rPr>
          <w:rFonts w:cstheme="minorHAnsi"/>
        </w:rPr>
        <w:sym w:font="Wingdings" w:char="F0E0"/>
      </w:r>
      <w:r>
        <w:rPr>
          <w:rFonts w:cstheme="minorHAnsi"/>
        </w:rPr>
        <w:t xml:space="preserve"> Vero</w:t>
      </w:r>
    </w:p>
    <w:p w14:paraId="70FBE896" w14:textId="0D5ABB14" w:rsidR="00386192" w:rsidRDefault="00386192" w:rsidP="00386192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L’insieme di tutti gli stati di un automa si indica con </w:t>
      </w:r>
      <w:r w:rsidRPr="00386192">
        <w:rPr>
          <w:rFonts w:cstheme="minorHAnsi"/>
        </w:rPr>
        <w:sym w:font="Wingdings" w:char="F0E0"/>
      </w:r>
      <w:r>
        <w:rPr>
          <w:rFonts w:cstheme="minorHAnsi"/>
        </w:rPr>
        <w:t xml:space="preserve"> Q</w:t>
      </w:r>
    </w:p>
    <w:p w14:paraId="6CC7A290" w14:textId="4CA986BD" w:rsidR="00386192" w:rsidRDefault="00386192" w:rsidP="00386192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Quali sono gli input della funzione di transizione di un DFA? </w:t>
      </w:r>
      <w:r w:rsidRPr="00386192">
        <w:rPr>
          <w:rFonts w:cstheme="minorHAnsi"/>
        </w:rPr>
        <w:sym w:font="Wingdings" w:char="F0E0"/>
      </w:r>
      <w:r>
        <w:rPr>
          <w:rFonts w:cstheme="minorHAnsi"/>
        </w:rPr>
        <w:t xml:space="preserve"> Uno stato e un simbolo</w:t>
      </w:r>
    </w:p>
    <w:p w14:paraId="1EA2E07F" w14:textId="0E8F3DB3" w:rsidR="00386192" w:rsidRPr="00386192" w:rsidRDefault="00386192" w:rsidP="00386192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Un DFA deve avere un solo stato finale </w:t>
      </w:r>
      <w:r w:rsidRPr="00386192">
        <w:rPr>
          <w:rFonts w:cstheme="minorHAnsi"/>
        </w:rPr>
        <w:sym w:font="Wingdings" w:char="F0E0"/>
      </w:r>
      <w:r>
        <w:rPr>
          <w:rFonts w:cstheme="minorHAnsi"/>
        </w:rPr>
        <w:t xml:space="preserve"> Falso</w:t>
      </w:r>
    </w:p>
    <w:p w14:paraId="0DB30CF0" w14:textId="29041234" w:rsidR="009738C8" w:rsidRDefault="009738C8" w:rsidP="000D5AC1">
      <w:pPr>
        <w:rPr>
          <w:rFonts w:cstheme="minorHAnsi"/>
        </w:rPr>
      </w:pPr>
    </w:p>
    <w:p w14:paraId="1C3B2584" w14:textId="241AFD84" w:rsidR="009738C8" w:rsidRDefault="009738C8" w:rsidP="000D5AC1">
      <w:pPr>
        <w:rPr>
          <w:rFonts w:cstheme="minorHAnsi"/>
        </w:rPr>
      </w:pPr>
    </w:p>
    <w:p w14:paraId="3A7C6C26" w14:textId="524DB450" w:rsidR="009738C8" w:rsidRDefault="009738C8" w:rsidP="000D5AC1">
      <w:pPr>
        <w:rPr>
          <w:rFonts w:cstheme="minorHAnsi"/>
        </w:rPr>
      </w:pPr>
    </w:p>
    <w:p w14:paraId="0A0B37FC" w14:textId="6B6F66A2" w:rsidR="009738C8" w:rsidRDefault="009738C8" w:rsidP="000D5AC1">
      <w:pPr>
        <w:rPr>
          <w:rFonts w:cstheme="minorHAnsi"/>
        </w:rPr>
      </w:pPr>
    </w:p>
    <w:p w14:paraId="2BC13583" w14:textId="2E2EA25B" w:rsidR="009738C8" w:rsidRDefault="009738C8" w:rsidP="000D5AC1">
      <w:pPr>
        <w:rPr>
          <w:rFonts w:cstheme="minorHAnsi"/>
        </w:rPr>
      </w:pPr>
    </w:p>
    <w:p w14:paraId="4E1746A3" w14:textId="6DFDC34A" w:rsidR="009738C8" w:rsidRDefault="009738C8" w:rsidP="000D5AC1">
      <w:pPr>
        <w:rPr>
          <w:rFonts w:cstheme="minorHAnsi"/>
        </w:rPr>
      </w:pPr>
    </w:p>
    <w:p w14:paraId="3B39D330" w14:textId="3467A218" w:rsidR="009738C8" w:rsidRDefault="009738C8" w:rsidP="000D5AC1">
      <w:pPr>
        <w:rPr>
          <w:rFonts w:cstheme="minorHAnsi"/>
        </w:rPr>
      </w:pPr>
    </w:p>
    <w:p w14:paraId="06C23B67" w14:textId="646D993C" w:rsidR="009738C8" w:rsidRDefault="009738C8" w:rsidP="000D5AC1">
      <w:pPr>
        <w:rPr>
          <w:rFonts w:cstheme="minorHAnsi"/>
        </w:rPr>
      </w:pPr>
    </w:p>
    <w:p w14:paraId="5B9C8330" w14:textId="1E61B3F6" w:rsidR="009738C8" w:rsidRDefault="009738C8" w:rsidP="000D5AC1">
      <w:pPr>
        <w:rPr>
          <w:rFonts w:cstheme="minorHAnsi"/>
        </w:rPr>
      </w:pPr>
    </w:p>
    <w:p w14:paraId="2541B0F2" w14:textId="642DFFD1" w:rsidR="009738C8" w:rsidRDefault="009738C8" w:rsidP="000D5AC1">
      <w:pPr>
        <w:rPr>
          <w:rFonts w:cstheme="minorHAnsi"/>
        </w:rPr>
      </w:pPr>
    </w:p>
    <w:p w14:paraId="53BBCED7" w14:textId="66FAE6BE" w:rsidR="009738C8" w:rsidRDefault="009738C8" w:rsidP="000D5AC1">
      <w:pPr>
        <w:rPr>
          <w:rFonts w:cstheme="minorHAnsi"/>
        </w:rPr>
      </w:pPr>
    </w:p>
    <w:p w14:paraId="427302A8" w14:textId="5139B5A1" w:rsidR="009738C8" w:rsidRDefault="009738C8" w:rsidP="000D5AC1">
      <w:pPr>
        <w:rPr>
          <w:rFonts w:cstheme="minorHAnsi"/>
        </w:rPr>
      </w:pPr>
    </w:p>
    <w:p w14:paraId="2DF9D015" w14:textId="63B0935D" w:rsidR="009738C8" w:rsidRDefault="009738C8" w:rsidP="000D5AC1">
      <w:pPr>
        <w:rPr>
          <w:rFonts w:cstheme="minorHAnsi"/>
        </w:rPr>
      </w:pPr>
    </w:p>
    <w:p w14:paraId="0812398B" w14:textId="3E364C68" w:rsidR="009738C8" w:rsidRDefault="009738C8" w:rsidP="000D5AC1">
      <w:pPr>
        <w:rPr>
          <w:rFonts w:cstheme="minorHAnsi"/>
        </w:rPr>
      </w:pPr>
    </w:p>
    <w:p w14:paraId="441E137D" w14:textId="50DE76DB" w:rsidR="009738C8" w:rsidRDefault="009738C8" w:rsidP="000D5AC1">
      <w:pPr>
        <w:rPr>
          <w:rFonts w:cstheme="minorHAnsi"/>
        </w:rPr>
      </w:pPr>
    </w:p>
    <w:p w14:paraId="01827E3D" w14:textId="06319300" w:rsidR="009738C8" w:rsidRDefault="009738C8" w:rsidP="000D5AC1">
      <w:pPr>
        <w:rPr>
          <w:rFonts w:cstheme="minorHAnsi"/>
        </w:rPr>
      </w:pPr>
    </w:p>
    <w:p w14:paraId="36E11A41" w14:textId="74B8F7E0" w:rsidR="009738C8" w:rsidRDefault="009738C8" w:rsidP="000D5AC1">
      <w:pPr>
        <w:rPr>
          <w:rFonts w:cstheme="minorHAnsi"/>
        </w:rPr>
      </w:pPr>
    </w:p>
    <w:p w14:paraId="770A392B" w14:textId="5E401CEE" w:rsidR="009738C8" w:rsidRDefault="009738C8" w:rsidP="000D5AC1">
      <w:pPr>
        <w:rPr>
          <w:rFonts w:cstheme="minorHAnsi"/>
        </w:rPr>
      </w:pPr>
    </w:p>
    <w:p w14:paraId="5CA2CF78" w14:textId="6CFE15D8" w:rsidR="009738C8" w:rsidRDefault="009738C8" w:rsidP="000D5AC1">
      <w:pPr>
        <w:rPr>
          <w:rFonts w:cstheme="minorHAnsi"/>
        </w:rPr>
      </w:pPr>
    </w:p>
    <w:p w14:paraId="6A98E4D8" w14:textId="06902989" w:rsidR="009738C8" w:rsidRDefault="009738C8" w:rsidP="000D5AC1">
      <w:pPr>
        <w:rPr>
          <w:rFonts w:cstheme="minorHAnsi"/>
        </w:rPr>
      </w:pPr>
    </w:p>
    <w:p w14:paraId="639611EF" w14:textId="0F3ADB43" w:rsidR="009738C8" w:rsidRDefault="009738C8" w:rsidP="000D5AC1">
      <w:pPr>
        <w:rPr>
          <w:rFonts w:cstheme="minorHAnsi"/>
        </w:rPr>
      </w:pPr>
    </w:p>
    <w:p w14:paraId="5FFA6038" w14:textId="234A3E1B" w:rsidR="009738C8" w:rsidRDefault="009738C8" w:rsidP="000D5AC1">
      <w:pPr>
        <w:rPr>
          <w:rFonts w:cstheme="minorHAnsi"/>
        </w:rPr>
      </w:pPr>
    </w:p>
    <w:p w14:paraId="723D4BA7" w14:textId="348C2833" w:rsidR="009738C8" w:rsidRDefault="009738C8" w:rsidP="000D5AC1">
      <w:pPr>
        <w:rPr>
          <w:rFonts w:cstheme="minorHAnsi"/>
        </w:rPr>
      </w:pPr>
    </w:p>
    <w:p w14:paraId="7FEF00F8" w14:textId="0F051F23" w:rsidR="009738C8" w:rsidRDefault="009738C8" w:rsidP="000D5AC1">
      <w:pPr>
        <w:rPr>
          <w:rFonts w:cstheme="minorHAnsi"/>
        </w:rPr>
      </w:pPr>
    </w:p>
    <w:p w14:paraId="52882AB3" w14:textId="4CDAFC94" w:rsidR="009738C8" w:rsidRDefault="009738C8" w:rsidP="000D5AC1">
      <w:pPr>
        <w:rPr>
          <w:rFonts w:cstheme="minorHAnsi"/>
        </w:rPr>
      </w:pPr>
    </w:p>
    <w:p w14:paraId="081894A8" w14:textId="320BB12C" w:rsidR="009738C8" w:rsidRDefault="009738C8" w:rsidP="000D5AC1">
      <w:pPr>
        <w:rPr>
          <w:rFonts w:cstheme="minorHAnsi"/>
        </w:rPr>
      </w:pPr>
    </w:p>
    <w:p w14:paraId="0598AB0C" w14:textId="4CE69877" w:rsidR="009738C8" w:rsidRDefault="009738C8" w:rsidP="000D5AC1">
      <w:pPr>
        <w:rPr>
          <w:rFonts w:cstheme="minorHAnsi"/>
        </w:rPr>
      </w:pPr>
    </w:p>
    <w:p w14:paraId="4573F468" w14:textId="0C741832" w:rsidR="009738C8" w:rsidRDefault="009738C8" w:rsidP="000D5AC1">
      <w:pPr>
        <w:rPr>
          <w:rFonts w:cstheme="minorHAnsi"/>
        </w:rPr>
      </w:pPr>
    </w:p>
    <w:p w14:paraId="5CD0E48B" w14:textId="54DC930B" w:rsidR="009738C8" w:rsidRDefault="009738C8" w:rsidP="000D5AC1">
      <w:pPr>
        <w:rPr>
          <w:rFonts w:cstheme="minorHAnsi"/>
        </w:rPr>
      </w:pPr>
    </w:p>
    <w:p w14:paraId="2D01F213" w14:textId="3EB09E04" w:rsidR="009738C8" w:rsidRDefault="009738C8" w:rsidP="000D5AC1">
      <w:pPr>
        <w:rPr>
          <w:rFonts w:cstheme="minorHAnsi"/>
        </w:rPr>
      </w:pPr>
    </w:p>
    <w:p w14:paraId="18AAD480" w14:textId="6CA6EC31" w:rsidR="009738C8" w:rsidRDefault="009738C8" w:rsidP="000D5AC1">
      <w:pPr>
        <w:rPr>
          <w:rFonts w:cstheme="minorHAnsi"/>
        </w:rPr>
      </w:pPr>
    </w:p>
    <w:p w14:paraId="5AC00EC2" w14:textId="1503052A" w:rsidR="009738C8" w:rsidRDefault="009738C8" w:rsidP="000D5AC1">
      <w:pPr>
        <w:rPr>
          <w:rFonts w:cstheme="minorHAnsi"/>
        </w:rPr>
      </w:pPr>
    </w:p>
    <w:p w14:paraId="2FE9EA2F" w14:textId="3BC9E351" w:rsidR="009738C8" w:rsidRDefault="009738C8" w:rsidP="000D5AC1">
      <w:pPr>
        <w:rPr>
          <w:rFonts w:cstheme="minorHAnsi"/>
        </w:rPr>
      </w:pPr>
    </w:p>
    <w:p w14:paraId="4B2276E3" w14:textId="0437C1DA" w:rsidR="009738C8" w:rsidRDefault="009738C8" w:rsidP="000D5AC1">
      <w:pPr>
        <w:rPr>
          <w:rFonts w:cstheme="minorHAnsi"/>
        </w:rPr>
      </w:pPr>
    </w:p>
    <w:p w14:paraId="6A14846F" w14:textId="30299807" w:rsidR="009738C8" w:rsidRDefault="009738C8" w:rsidP="000D5AC1">
      <w:pPr>
        <w:rPr>
          <w:rFonts w:cstheme="minorHAnsi"/>
        </w:rPr>
      </w:pPr>
    </w:p>
    <w:p w14:paraId="46BA0821" w14:textId="69D6ADAE" w:rsidR="009738C8" w:rsidRDefault="009738C8" w:rsidP="000D5AC1">
      <w:pPr>
        <w:rPr>
          <w:rFonts w:cstheme="minorHAnsi"/>
        </w:rPr>
      </w:pPr>
    </w:p>
    <w:p w14:paraId="6BD1E84A" w14:textId="6EC9574A" w:rsidR="009738C8" w:rsidRDefault="009738C8" w:rsidP="000D5AC1">
      <w:pPr>
        <w:rPr>
          <w:rFonts w:cstheme="minorHAnsi"/>
        </w:rPr>
      </w:pPr>
    </w:p>
    <w:p w14:paraId="3D26AE30" w14:textId="0FF54E78" w:rsidR="009738C8" w:rsidRDefault="009738C8" w:rsidP="000D5AC1">
      <w:pPr>
        <w:rPr>
          <w:rFonts w:cstheme="minorHAnsi"/>
        </w:rPr>
      </w:pPr>
    </w:p>
    <w:p w14:paraId="50CFFBB4" w14:textId="55F80560" w:rsidR="009738C8" w:rsidRDefault="009738C8" w:rsidP="000D5AC1">
      <w:pPr>
        <w:rPr>
          <w:rFonts w:cstheme="minorHAnsi"/>
        </w:rPr>
      </w:pPr>
    </w:p>
    <w:p w14:paraId="26F31DAD" w14:textId="57C63B9B" w:rsidR="009738C8" w:rsidRDefault="009738C8" w:rsidP="000D5AC1">
      <w:pPr>
        <w:rPr>
          <w:rFonts w:cstheme="minorHAnsi"/>
        </w:rPr>
      </w:pPr>
    </w:p>
    <w:p w14:paraId="6AE98744" w14:textId="1BF7335E" w:rsidR="009738C8" w:rsidRDefault="009738C8" w:rsidP="000D5AC1">
      <w:pPr>
        <w:rPr>
          <w:rFonts w:cstheme="minorHAnsi"/>
        </w:rPr>
      </w:pPr>
    </w:p>
    <w:p w14:paraId="757A53C5" w14:textId="70EC965D" w:rsidR="009738C8" w:rsidRDefault="009738C8" w:rsidP="000D5AC1">
      <w:pPr>
        <w:rPr>
          <w:rFonts w:cstheme="minorHAnsi"/>
        </w:rPr>
      </w:pPr>
    </w:p>
    <w:p w14:paraId="3F5159E8" w14:textId="2EF2F751" w:rsidR="009738C8" w:rsidRDefault="009738C8" w:rsidP="000D5AC1">
      <w:pPr>
        <w:rPr>
          <w:rFonts w:cstheme="minorHAnsi"/>
        </w:rPr>
      </w:pPr>
    </w:p>
    <w:p w14:paraId="3A06B6B1" w14:textId="2E9B7D18" w:rsidR="009738C8" w:rsidRDefault="009738C8" w:rsidP="000D5AC1">
      <w:pPr>
        <w:rPr>
          <w:rFonts w:cstheme="minorHAnsi"/>
        </w:rPr>
      </w:pPr>
    </w:p>
    <w:p w14:paraId="1E1ABE90" w14:textId="030D60AD" w:rsidR="009738C8" w:rsidRDefault="009738C8" w:rsidP="000D5AC1">
      <w:pPr>
        <w:rPr>
          <w:rFonts w:cstheme="minorHAnsi"/>
        </w:rPr>
      </w:pPr>
    </w:p>
    <w:p w14:paraId="33426F77" w14:textId="16BAFEED" w:rsidR="009738C8" w:rsidRDefault="009738C8" w:rsidP="000D5AC1">
      <w:pPr>
        <w:rPr>
          <w:rFonts w:cstheme="minorHAnsi"/>
        </w:rPr>
      </w:pPr>
    </w:p>
    <w:p w14:paraId="1ED29AA6" w14:textId="10838FE6" w:rsidR="009738C8" w:rsidRDefault="009738C8" w:rsidP="000D5AC1">
      <w:pPr>
        <w:rPr>
          <w:rFonts w:cstheme="minorHAnsi"/>
        </w:rPr>
      </w:pPr>
    </w:p>
    <w:p w14:paraId="223429DF" w14:textId="46371625" w:rsidR="009738C8" w:rsidRDefault="009738C8" w:rsidP="000D5AC1">
      <w:pPr>
        <w:rPr>
          <w:rFonts w:cstheme="minorHAnsi"/>
        </w:rPr>
      </w:pPr>
    </w:p>
    <w:p w14:paraId="4A5963E1" w14:textId="625991CB" w:rsidR="009738C8" w:rsidRDefault="009738C8" w:rsidP="000D5AC1">
      <w:pPr>
        <w:rPr>
          <w:rFonts w:cstheme="minorHAnsi"/>
        </w:rPr>
      </w:pPr>
    </w:p>
    <w:p w14:paraId="213AF788" w14:textId="6E36EDA0" w:rsidR="009738C8" w:rsidRDefault="009738C8" w:rsidP="000D5AC1">
      <w:pPr>
        <w:rPr>
          <w:rFonts w:cstheme="minorHAnsi"/>
        </w:rPr>
      </w:pPr>
    </w:p>
    <w:p w14:paraId="4C470F6E" w14:textId="5D27D5FC" w:rsidR="009738C8" w:rsidRDefault="009738C8" w:rsidP="000D5AC1">
      <w:pPr>
        <w:rPr>
          <w:rFonts w:cstheme="minorHAnsi"/>
        </w:rPr>
      </w:pPr>
    </w:p>
    <w:p w14:paraId="5C491B62" w14:textId="7BAC5B96" w:rsidR="009738C8" w:rsidRDefault="009738C8" w:rsidP="000D5AC1">
      <w:pPr>
        <w:rPr>
          <w:rFonts w:cstheme="minorHAnsi"/>
        </w:rPr>
      </w:pPr>
    </w:p>
    <w:p w14:paraId="1E42734B" w14:textId="764DCA00" w:rsidR="009738C8" w:rsidRDefault="009738C8" w:rsidP="000D5AC1">
      <w:pPr>
        <w:rPr>
          <w:rFonts w:cstheme="minorHAnsi"/>
        </w:rPr>
      </w:pPr>
    </w:p>
    <w:p w14:paraId="214B6653" w14:textId="64A14F99" w:rsidR="009738C8" w:rsidRDefault="009738C8" w:rsidP="000D5AC1">
      <w:pPr>
        <w:rPr>
          <w:rFonts w:cstheme="minorHAnsi"/>
        </w:rPr>
      </w:pPr>
    </w:p>
    <w:p w14:paraId="1B778B6F" w14:textId="542CD58C" w:rsidR="009738C8" w:rsidRDefault="009738C8" w:rsidP="000D5AC1">
      <w:pPr>
        <w:rPr>
          <w:rFonts w:cstheme="minorHAnsi"/>
        </w:rPr>
      </w:pPr>
    </w:p>
    <w:p w14:paraId="57094CDA" w14:textId="1AD61DBD" w:rsidR="009738C8" w:rsidRDefault="009738C8" w:rsidP="000D5AC1">
      <w:pPr>
        <w:rPr>
          <w:rFonts w:cstheme="minorHAnsi"/>
        </w:rPr>
      </w:pPr>
    </w:p>
    <w:p w14:paraId="233FADA2" w14:textId="5CF4EEC0" w:rsidR="009738C8" w:rsidRDefault="009738C8" w:rsidP="000D5AC1">
      <w:pPr>
        <w:rPr>
          <w:rFonts w:cstheme="minorHAnsi"/>
        </w:rPr>
      </w:pPr>
    </w:p>
    <w:p w14:paraId="3B781FDB" w14:textId="0A6AE1D0" w:rsidR="009738C8" w:rsidRDefault="009738C8" w:rsidP="000D5AC1">
      <w:pPr>
        <w:rPr>
          <w:rFonts w:cstheme="minorHAnsi"/>
        </w:rPr>
      </w:pPr>
    </w:p>
    <w:p w14:paraId="4165A674" w14:textId="73AF8B53" w:rsidR="009738C8" w:rsidRDefault="009738C8" w:rsidP="000D5AC1">
      <w:pPr>
        <w:rPr>
          <w:rFonts w:cstheme="minorHAnsi"/>
        </w:rPr>
      </w:pPr>
    </w:p>
    <w:p w14:paraId="3080F187" w14:textId="5DBEA3FA" w:rsidR="009738C8" w:rsidRDefault="009738C8" w:rsidP="000D5AC1">
      <w:pPr>
        <w:rPr>
          <w:rFonts w:cstheme="minorHAnsi"/>
        </w:rPr>
      </w:pPr>
    </w:p>
    <w:p w14:paraId="75A5A926" w14:textId="6F571641" w:rsidR="009738C8" w:rsidRDefault="009738C8" w:rsidP="000D5AC1">
      <w:pPr>
        <w:rPr>
          <w:rFonts w:cstheme="minorHAnsi"/>
        </w:rPr>
      </w:pPr>
    </w:p>
    <w:p w14:paraId="7AFDBAC3" w14:textId="72F2D47B" w:rsidR="009738C8" w:rsidRDefault="009738C8" w:rsidP="000D5AC1">
      <w:pPr>
        <w:rPr>
          <w:rFonts w:cstheme="minorHAnsi"/>
        </w:rPr>
      </w:pPr>
    </w:p>
    <w:p w14:paraId="68CE6672" w14:textId="513D15AE" w:rsidR="009738C8" w:rsidRDefault="009738C8" w:rsidP="000D5AC1">
      <w:pPr>
        <w:rPr>
          <w:rFonts w:cstheme="minorHAnsi"/>
        </w:rPr>
      </w:pPr>
    </w:p>
    <w:p w14:paraId="2F758E20" w14:textId="4BDA3A44" w:rsidR="009738C8" w:rsidRDefault="009738C8" w:rsidP="000D5AC1">
      <w:pPr>
        <w:rPr>
          <w:rFonts w:cstheme="minorHAnsi"/>
        </w:rPr>
      </w:pPr>
    </w:p>
    <w:p w14:paraId="0DFA17FA" w14:textId="4E767A0E" w:rsidR="009738C8" w:rsidRDefault="009738C8" w:rsidP="000D5AC1">
      <w:pPr>
        <w:rPr>
          <w:rFonts w:cstheme="minorHAnsi"/>
        </w:rPr>
      </w:pPr>
    </w:p>
    <w:p w14:paraId="323559AE" w14:textId="43BE45F2" w:rsidR="009738C8" w:rsidRDefault="009738C8" w:rsidP="000D5AC1">
      <w:pPr>
        <w:rPr>
          <w:rFonts w:cstheme="minorHAnsi"/>
        </w:rPr>
      </w:pPr>
    </w:p>
    <w:p w14:paraId="758E37AB" w14:textId="6BFA8465" w:rsidR="009738C8" w:rsidRDefault="009738C8" w:rsidP="000D5AC1">
      <w:pPr>
        <w:rPr>
          <w:rFonts w:cstheme="minorHAnsi"/>
        </w:rPr>
      </w:pPr>
    </w:p>
    <w:p w14:paraId="04B5F87A" w14:textId="540A1572" w:rsidR="009738C8" w:rsidRDefault="009738C8" w:rsidP="000D5AC1">
      <w:pPr>
        <w:rPr>
          <w:rFonts w:cstheme="minorHAnsi"/>
        </w:rPr>
      </w:pPr>
    </w:p>
    <w:p w14:paraId="21E587F0" w14:textId="7D9CCDA3" w:rsidR="009738C8" w:rsidRDefault="009738C8" w:rsidP="000D5AC1">
      <w:pPr>
        <w:rPr>
          <w:rFonts w:cstheme="minorHAnsi"/>
        </w:rPr>
      </w:pPr>
    </w:p>
    <w:p w14:paraId="0389E30D" w14:textId="5BD80E83" w:rsidR="009738C8" w:rsidRDefault="009738C8" w:rsidP="000D5AC1">
      <w:pPr>
        <w:rPr>
          <w:rFonts w:cstheme="minorHAnsi"/>
        </w:rPr>
      </w:pPr>
    </w:p>
    <w:p w14:paraId="0AB1988D" w14:textId="5A360E58" w:rsidR="009738C8" w:rsidRDefault="009738C8" w:rsidP="000D5AC1">
      <w:pPr>
        <w:rPr>
          <w:rFonts w:cstheme="minorHAnsi"/>
        </w:rPr>
      </w:pPr>
    </w:p>
    <w:p w14:paraId="66D13DDA" w14:textId="043EC604" w:rsidR="009738C8" w:rsidRDefault="009738C8" w:rsidP="000D5AC1">
      <w:pPr>
        <w:rPr>
          <w:rFonts w:cstheme="minorHAnsi"/>
        </w:rPr>
      </w:pPr>
    </w:p>
    <w:p w14:paraId="773F378E" w14:textId="4F4333F4" w:rsidR="009738C8" w:rsidRDefault="009738C8" w:rsidP="000D5AC1">
      <w:pPr>
        <w:rPr>
          <w:rFonts w:cstheme="minorHAnsi"/>
        </w:rPr>
      </w:pPr>
    </w:p>
    <w:p w14:paraId="602CEABC" w14:textId="363618FF" w:rsidR="009738C8" w:rsidRDefault="009738C8" w:rsidP="000D5AC1">
      <w:pPr>
        <w:rPr>
          <w:rFonts w:cstheme="minorHAnsi"/>
        </w:rPr>
      </w:pPr>
    </w:p>
    <w:p w14:paraId="5469BB4A" w14:textId="7742D8C0" w:rsidR="009738C8" w:rsidRDefault="009738C8" w:rsidP="000D5AC1">
      <w:pPr>
        <w:rPr>
          <w:rFonts w:cstheme="minorHAnsi"/>
        </w:rPr>
      </w:pPr>
    </w:p>
    <w:p w14:paraId="5A8239E8" w14:textId="50F4525F" w:rsidR="009738C8" w:rsidRDefault="009738C8" w:rsidP="000D5AC1">
      <w:pPr>
        <w:rPr>
          <w:rFonts w:cstheme="minorHAnsi"/>
        </w:rPr>
      </w:pPr>
    </w:p>
    <w:p w14:paraId="4808DF3A" w14:textId="1768904F" w:rsidR="009738C8" w:rsidRDefault="009738C8" w:rsidP="000D5AC1">
      <w:pPr>
        <w:rPr>
          <w:rFonts w:cstheme="minorHAnsi"/>
        </w:rPr>
      </w:pPr>
    </w:p>
    <w:p w14:paraId="2174F12E" w14:textId="1E553A52" w:rsidR="009738C8" w:rsidRDefault="009738C8" w:rsidP="000D5AC1">
      <w:pPr>
        <w:rPr>
          <w:rFonts w:cstheme="minorHAnsi"/>
        </w:rPr>
      </w:pPr>
    </w:p>
    <w:p w14:paraId="46AB0FA4" w14:textId="2B83D4BB" w:rsidR="009738C8" w:rsidRDefault="009738C8" w:rsidP="000D5AC1">
      <w:pPr>
        <w:rPr>
          <w:rFonts w:cstheme="minorHAnsi"/>
        </w:rPr>
      </w:pPr>
    </w:p>
    <w:p w14:paraId="7B84CEB7" w14:textId="30FB38F1" w:rsidR="009738C8" w:rsidRDefault="009738C8" w:rsidP="000D5AC1">
      <w:pPr>
        <w:rPr>
          <w:rFonts w:cstheme="minorHAnsi"/>
        </w:rPr>
      </w:pPr>
    </w:p>
    <w:p w14:paraId="30C45622" w14:textId="7729355C" w:rsidR="009738C8" w:rsidRDefault="009738C8" w:rsidP="000D5AC1">
      <w:pPr>
        <w:rPr>
          <w:rFonts w:cstheme="minorHAnsi"/>
        </w:rPr>
      </w:pPr>
    </w:p>
    <w:p w14:paraId="02F0F08E" w14:textId="70491AE0" w:rsidR="009738C8" w:rsidRDefault="009738C8" w:rsidP="000D5AC1">
      <w:pPr>
        <w:rPr>
          <w:rFonts w:cstheme="minorHAnsi"/>
        </w:rPr>
      </w:pPr>
    </w:p>
    <w:p w14:paraId="3F98F26C" w14:textId="6998EB21" w:rsidR="009738C8" w:rsidRDefault="009738C8" w:rsidP="000D5AC1">
      <w:pPr>
        <w:rPr>
          <w:rFonts w:cstheme="minorHAnsi"/>
        </w:rPr>
      </w:pPr>
    </w:p>
    <w:p w14:paraId="2A813F49" w14:textId="3B659562" w:rsidR="009738C8" w:rsidRDefault="009738C8" w:rsidP="000D5AC1">
      <w:pPr>
        <w:rPr>
          <w:rFonts w:cstheme="minorHAnsi"/>
        </w:rPr>
      </w:pPr>
    </w:p>
    <w:p w14:paraId="43209D7A" w14:textId="55463918" w:rsidR="009738C8" w:rsidRDefault="009738C8" w:rsidP="000D5AC1">
      <w:pPr>
        <w:rPr>
          <w:rFonts w:cstheme="minorHAnsi"/>
        </w:rPr>
      </w:pPr>
    </w:p>
    <w:p w14:paraId="02093D84" w14:textId="3789A4BB" w:rsidR="009738C8" w:rsidRDefault="009738C8" w:rsidP="000D5AC1">
      <w:pPr>
        <w:rPr>
          <w:rFonts w:cstheme="minorHAnsi"/>
        </w:rPr>
      </w:pPr>
    </w:p>
    <w:p w14:paraId="3681611E" w14:textId="1C779BCF" w:rsidR="009738C8" w:rsidRDefault="009738C8" w:rsidP="000D5AC1">
      <w:pPr>
        <w:rPr>
          <w:rFonts w:cstheme="minorHAnsi"/>
        </w:rPr>
      </w:pPr>
    </w:p>
    <w:p w14:paraId="33A11ADC" w14:textId="46902869" w:rsidR="009738C8" w:rsidRDefault="009738C8" w:rsidP="000D5AC1">
      <w:pPr>
        <w:rPr>
          <w:rFonts w:cstheme="minorHAnsi"/>
        </w:rPr>
      </w:pPr>
    </w:p>
    <w:p w14:paraId="236B30B8" w14:textId="6238BDE3" w:rsidR="009738C8" w:rsidRDefault="009738C8" w:rsidP="000D5AC1">
      <w:pPr>
        <w:rPr>
          <w:rFonts w:cstheme="minorHAnsi"/>
        </w:rPr>
      </w:pPr>
    </w:p>
    <w:p w14:paraId="35D98C66" w14:textId="75EC0436" w:rsidR="009738C8" w:rsidRDefault="009738C8" w:rsidP="000D5AC1">
      <w:pPr>
        <w:rPr>
          <w:rFonts w:cstheme="minorHAnsi"/>
        </w:rPr>
      </w:pPr>
    </w:p>
    <w:p w14:paraId="7A6A7FAE" w14:textId="62B11DFC" w:rsidR="009738C8" w:rsidRDefault="009738C8" w:rsidP="000D5AC1">
      <w:pPr>
        <w:rPr>
          <w:rFonts w:cstheme="minorHAnsi"/>
        </w:rPr>
      </w:pPr>
    </w:p>
    <w:p w14:paraId="3FD83C6A" w14:textId="65928F9D" w:rsidR="009738C8" w:rsidRDefault="009738C8" w:rsidP="000D5AC1">
      <w:pPr>
        <w:rPr>
          <w:rFonts w:cstheme="minorHAnsi"/>
        </w:rPr>
      </w:pPr>
    </w:p>
    <w:p w14:paraId="429C6376" w14:textId="04A06F27" w:rsidR="009738C8" w:rsidRDefault="009738C8" w:rsidP="000D5AC1">
      <w:pPr>
        <w:rPr>
          <w:rFonts w:cstheme="minorHAnsi"/>
        </w:rPr>
      </w:pPr>
    </w:p>
    <w:p w14:paraId="19D4D102" w14:textId="14630927" w:rsidR="009738C8" w:rsidRDefault="009738C8" w:rsidP="000D5AC1">
      <w:pPr>
        <w:rPr>
          <w:rFonts w:cstheme="minorHAnsi"/>
        </w:rPr>
      </w:pPr>
    </w:p>
    <w:p w14:paraId="3662E553" w14:textId="0B0477EC" w:rsidR="009738C8" w:rsidRDefault="009738C8" w:rsidP="000D5AC1">
      <w:pPr>
        <w:rPr>
          <w:rFonts w:cstheme="minorHAnsi"/>
        </w:rPr>
      </w:pPr>
    </w:p>
    <w:p w14:paraId="4579593F" w14:textId="5B61AEC9" w:rsidR="009738C8" w:rsidRDefault="009738C8" w:rsidP="000D5AC1">
      <w:pPr>
        <w:rPr>
          <w:rFonts w:cstheme="minorHAnsi"/>
        </w:rPr>
      </w:pPr>
    </w:p>
    <w:p w14:paraId="4D7B3A3F" w14:textId="0B766BF1" w:rsidR="009738C8" w:rsidRDefault="009738C8" w:rsidP="000D5AC1">
      <w:pPr>
        <w:rPr>
          <w:rFonts w:cstheme="minorHAnsi"/>
        </w:rPr>
      </w:pPr>
    </w:p>
    <w:p w14:paraId="5917A2FD" w14:textId="7AD4A4B7" w:rsidR="009738C8" w:rsidRDefault="009738C8" w:rsidP="000D5AC1">
      <w:pPr>
        <w:rPr>
          <w:rFonts w:cstheme="minorHAnsi"/>
        </w:rPr>
      </w:pPr>
    </w:p>
    <w:p w14:paraId="4ABFF465" w14:textId="410FA088" w:rsidR="009738C8" w:rsidRDefault="009738C8" w:rsidP="000D5AC1">
      <w:pPr>
        <w:rPr>
          <w:rFonts w:cstheme="minorHAnsi"/>
        </w:rPr>
      </w:pPr>
    </w:p>
    <w:p w14:paraId="0F8E5315" w14:textId="6215FFA7" w:rsidR="009738C8" w:rsidRDefault="009738C8" w:rsidP="000D5AC1">
      <w:pPr>
        <w:rPr>
          <w:rFonts w:cstheme="minorHAnsi"/>
        </w:rPr>
      </w:pPr>
    </w:p>
    <w:p w14:paraId="00FD9E43" w14:textId="1CAD15BB" w:rsidR="009738C8" w:rsidRDefault="009738C8" w:rsidP="000D5AC1">
      <w:pPr>
        <w:rPr>
          <w:rFonts w:cstheme="minorHAnsi"/>
        </w:rPr>
      </w:pPr>
    </w:p>
    <w:p w14:paraId="372772EA" w14:textId="7F704106" w:rsidR="009738C8" w:rsidRDefault="009738C8" w:rsidP="000D5AC1">
      <w:pPr>
        <w:rPr>
          <w:rFonts w:cstheme="minorHAnsi"/>
        </w:rPr>
      </w:pPr>
    </w:p>
    <w:p w14:paraId="107B8CC0" w14:textId="6ED3681B" w:rsidR="009738C8" w:rsidRDefault="009738C8" w:rsidP="000D5AC1">
      <w:pPr>
        <w:rPr>
          <w:rFonts w:cstheme="minorHAnsi"/>
        </w:rPr>
      </w:pPr>
    </w:p>
    <w:p w14:paraId="3F4DC327" w14:textId="25448603" w:rsidR="009738C8" w:rsidRDefault="009738C8" w:rsidP="000D5AC1">
      <w:pPr>
        <w:rPr>
          <w:rFonts w:cstheme="minorHAnsi"/>
        </w:rPr>
      </w:pPr>
    </w:p>
    <w:p w14:paraId="50D5E892" w14:textId="39480DD1" w:rsidR="009738C8" w:rsidRDefault="009738C8" w:rsidP="000D5AC1">
      <w:pPr>
        <w:rPr>
          <w:rFonts w:cstheme="minorHAnsi"/>
        </w:rPr>
      </w:pPr>
    </w:p>
    <w:p w14:paraId="1C46F088" w14:textId="68865092" w:rsidR="009738C8" w:rsidRDefault="009738C8" w:rsidP="000D5AC1">
      <w:pPr>
        <w:rPr>
          <w:rFonts w:cstheme="minorHAnsi"/>
        </w:rPr>
      </w:pPr>
    </w:p>
    <w:p w14:paraId="03CDCF9A" w14:textId="09A20344" w:rsidR="009738C8" w:rsidRDefault="009738C8" w:rsidP="000D5AC1">
      <w:pPr>
        <w:rPr>
          <w:rFonts w:cstheme="minorHAnsi"/>
        </w:rPr>
      </w:pPr>
    </w:p>
    <w:p w14:paraId="276403A6" w14:textId="42ECB6C5" w:rsidR="009738C8" w:rsidRDefault="009738C8" w:rsidP="000D5AC1">
      <w:pPr>
        <w:rPr>
          <w:rFonts w:cstheme="minorHAnsi"/>
        </w:rPr>
      </w:pPr>
    </w:p>
    <w:p w14:paraId="0E2C77A4" w14:textId="5AF67A69" w:rsidR="009738C8" w:rsidRDefault="009738C8" w:rsidP="000D5AC1">
      <w:pPr>
        <w:rPr>
          <w:rFonts w:cstheme="minorHAnsi"/>
        </w:rPr>
      </w:pPr>
    </w:p>
    <w:p w14:paraId="3CC2F1F3" w14:textId="1DC8CF05" w:rsidR="009738C8" w:rsidRDefault="009738C8" w:rsidP="000D5AC1">
      <w:pPr>
        <w:rPr>
          <w:rFonts w:cstheme="minorHAnsi"/>
        </w:rPr>
      </w:pPr>
    </w:p>
    <w:p w14:paraId="3BBAC131" w14:textId="06924E7E" w:rsidR="009738C8" w:rsidRDefault="009738C8" w:rsidP="000D5AC1">
      <w:pPr>
        <w:rPr>
          <w:rFonts w:cstheme="minorHAnsi"/>
        </w:rPr>
      </w:pPr>
    </w:p>
    <w:p w14:paraId="35D9FB82" w14:textId="06928BDD" w:rsidR="009738C8" w:rsidRDefault="009738C8" w:rsidP="000D5AC1">
      <w:pPr>
        <w:rPr>
          <w:rFonts w:cstheme="minorHAnsi"/>
        </w:rPr>
      </w:pPr>
    </w:p>
    <w:p w14:paraId="3F0C4466" w14:textId="54A8CFD9" w:rsidR="009738C8" w:rsidRDefault="009738C8" w:rsidP="000D5AC1">
      <w:pPr>
        <w:rPr>
          <w:rFonts w:cstheme="minorHAnsi"/>
        </w:rPr>
      </w:pPr>
    </w:p>
    <w:p w14:paraId="6B3AAD04" w14:textId="450C75F4" w:rsidR="009738C8" w:rsidRDefault="009738C8" w:rsidP="000D5AC1">
      <w:pPr>
        <w:rPr>
          <w:rFonts w:cstheme="minorHAnsi"/>
        </w:rPr>
      </w:pPr>
    </w:p>
    <w:p w14:paraId="0A15E317" w14:textId="04B5ADD8" w:rsidR="009738C8" w:rsidRDefault="009738C8" w:rsidP="000D5AC1">
      <w:pPr>
        <w:rPr>
          <w:rFonts w:cstheme="minorHAnsi"/>
        </w:rPr>
      </w:pPr>
    </w:p>
    <w:p w14:paraId="48DAEBB2" w14:textId="1190D64C" w:rsidR="009738C8" w:rsidRDefault="009738C8" w:rsidP="000D5AC1">
      <w:pPr>
        <w:rPr>
          <w:rFonts w:cstheme="minorHAnsi"/>
        </w:rPr>
      </w:pPr>
    </w:p>
    <w:p w14:paraId="7C79D1C9" w14:textId="6872045A" w:rsidR="009738C8" w:rsidRDefault="009738C8" w:rsidP="000D5AC1">
      <w:pPr>
        <w:rPr>
          <w:rFonts w:cstheme="minorHAnsi"/>
        </w:rPr>
      </w:pPr>
    </w:p>
    <w:p w14:paraId="791DE61B" w14:textId="0B118BDA" w:rsidR="009738C8" w:rsidRDefault="009738C8" w:rsidP="000D5AC1">
      <w:pPr>
        <w:rPr>
          <w:rFonts w:cstheme="minorHAnsi"/>
        </w:rPr>
      </w:pPr>
    </w:p>
    <w:p w14:paraId="3B2EEF5B" w14:textId="12A142A3" w:rsidR="009738C8" w:rsidRDefault="009738C8" w:rsidP="000D5AC1">
      <w:pPr>
        <w:rPr>
          <w:rFonts w:cstheme="minorHAnsi"/>
        </w:rPr>
      </w:pPr>
    </w:p>
    <w:p w14:paraId="4F86331E" w14:textId="6A63DFCF" w:rsidR="009738C8" w:rsidRDefault="009738C8" w:rsidP="000D5AC1">
      <w:pPr>
        <w:rPr>
          <w:rFonts w:cstheme="minorHAnsi"/>
        </w:rPr>
      </w:pPr>
    </w:p>
    <w:p w14:paraId="148E0735" w14:textId="27B72B29" w:rsidR="009738C8" w:rsidRDefault="009738C8" w:rsidP="000D5AC1">
      <w:pPr>
        <w:rPr>
          <w:rFonts w:cstheme="minorHAnsi"/>
        </w:rPr>
      </w:pPr>
    </w:p>
    <w:p w14:paraId="38FF927F" w14:textId="3FA3DA5E" w:rsidR="009738C8" w:rsidRDefault="009738C8" w:rsidP="000D5AC1">
      <w:pPr>
        <w:rPr>
          <w:rFonts w:cstheme="minorHAnsi"/>
        </w:rPr>
      </w:pPr>
    </w:p>
    <w:p w14:paraId="0BFD25E3" w14:textId="09A331DC" w:rsidR="009738C8" w:rsidRDefault="009738C8" w:rsidP="000D5AC1">
      <w:pPr>
        <w:rPr>
          <w:rFonts w:cstheme="minorHAnsi"/>
        </w:rPr>
      </w:pPr>
    </w:p>
    <w:p w14:paraId="54BC87D5" w14:textId="5FB3D815" w:rsidR="009738C8" w:rsidRDefault="009738C8" w:rsidP="000D5AC1">
      <w:pPr>
        <w:rPr>
          <w:rFonts w:cstheme="minorHAnsi"/>
        </w:rPr>
      </w:pPr>
    </w:p>
    <w:p w14:paraId="11759871" w14:textId="6765CF5C" w:rsidR="009738C8" w:rsidRDefault="009738C8" w:rsidP="000D5AC1">
      <w:pPr>
        <w:rPr>
          <w:rFonts w:cstheme="minorHAnsi"/>
        </w:rPr>
      </w:pPr>
    </w:p>
    <w:p w14:paraId="47D0F1FC" w14:textId="35E02A29" w:rsidR="009738C8" w:rsidRDefault="009738C8" w:rsidP="000D5AC1">
      <w:pPr>
        <w:rPr>
          <w:rFonts w:cstheme="minorHAnsi"/>
        </w:rPr>
      </w:pPr>
    </w:p>
    <w:p w14:paraId="73BE4A06" w14:textId="662AADEE" w:rsidR="009738C8" w:rsidRDefault="009738C8" w:rsidP="000D5AC1">
      <w:pPr>
        <w:rPr>
          <w:rFonts w:cstheme="minorHAnsi"/>
        </w:rPr>
      </w:pPr>
    </w:p>
    <w:p w14:paraId="0E5F7714" w14:textId="7F67F827" w:rsidR="009738C8" w:rsidRDefault="009738C8" w:rsidP="000D5AC1">
      <w:pPr>
        <w:rPr>
          <w:rFonts w:cstheme="minorHAnsi"/>
        </w:rPr>
      </w:pPr>
    </w:p>
    <w:p w14:paraId="52A7F1B8" w14:textId="0FF0FBEF" w:rsidR="009738C8" w:rsidRDefault="009738C8" w:rsidP="000D5AC1">
      <w:pPr>
        <w:rPr>
          <w:rFonts w:cstheme="minorHAnsi"/>
        </w:rPr>
      </w:pPr>
    </w:p>
    <w:p w14:paraId="2AFDBC5E" w14:textId="633032FF" w:rsidR="009738C8" w:rsidRDefault="009738C8" w:rsidP="000D5AC1">
      <w:pPr>
        <w:rPr>
          <w:rFonts w:cstheme="minorHAnsi"/>
        </w:rPr>
      </w:pPr>
    </w:p>
    <w:p w14:paraId="4B213A1A" w14:textId="54BECCA3" w:rsidR="009738C8" w:rsidRDefault="009738C8" w:rsidP="000D5AC1">
      <w:pPr>
        <w:rPr>
          <w:rFonts w:cstheme="minorHAnsi"/>
        </w:rPr>
      </w:pPr>
    </w:p>
    <w:p w14:paraId="36BD7736" w14:textId="77777777" w:rsidR="009738C8" w:rsidRPr="00210C81" w:rsidRDefault="009738C8" w:rsidP="000D5AC1">
      <w:pPr>
        <w:rPr>
          <w:rFonts w:cstheme="minorHAnsi"/>
        </w:rPr>
      </w:pPr>
    </w:p>
    <w:sectPr w:rsidR="009738C8" w:rsidRPr="00210C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F1CF" w14:textId="77777777" w:rsidR="008D14B2" w:rsidRDefault="008D14B2" w:rsidP="00405489">
      <w:r>
        <w:separator/>
      </w:r>
    </w:p>
  </w:endnote>
  <w:endnote w:type="continuationSeparator" w:id="0">
    <w:p w14:paraId="6EF5EAD9" w14:textId="77777777" w:rsidR="008D14B2" w:rsidRDefault="008D14B2" w:rsidP="0040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09D5D" w14:textId="77777777" w:rsidR="008D14B2" w:rsidRDefault="008D14B2" w:rsidP="00405489">
      <w:r>
        <w:separator/>
      </w:r>
    </w:p>
  </w:footnote>
  <w:footnote w:type="continuationSeparator" w:id="0">
    <w:p w14:paraId="73554468" w14:textId="77777777" w:rsidR="008D14B2" w:rsidRDefault="008D14B2" w:rsidP="00405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745"/>
    <w:multiLevelType w:val="hybridMultilevel"/>
    <w:tmpl w:val="C0E222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D7761"/>
    <w:multiLevelType w:val="hybridMultilevel"/>
    <w:tmpl w:val="33A8144C"/>
    <w:lvl w:ilvl="0" w:tplc="ECE4A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D153C"/>
    <w:multiLevelType w:val="hybridMultilevel"/>
    <w:tmpl w:val="05921390"/>
    <w:lvl w:ilvl="0" w:tplc="E96442F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DA"/>
    <w:rsid w:val="00066A21"/>
    <w:rsid w:val="00073427"/>
    <w:rsid w:val="000C0DD8"/>
    <w:rsid w:val="000D5AC1"/>
    <w:rsid w:val="0016563E"/>
    <w:rsid w:val="001A4E4D"/>
    <w:rsid w:val="001C5A9F"/>
    <w:rsid w:val="00205B00"/>
    <w:rsid w:val="00210C81"/>
    <w:rsid w:val="002139F6"/>
    <w:rsid w:val="002411E4"/>
    <w:rsid w:val="00251A16"/>
    <w:rsid w:val="002A2F34"/>
    <w:rsid w:val="002F6BDA"/>
    <w:rsid w:val="00323D3F"/>
    <w:rsid w:val="00344E7E"/>
    <w:rsid w:val="00386192"/>
    <w:rsid w:val="00386479"/>
    <w:rsid w:val="00405489"/>
    <w:rsid w:val="00422479"/>
    <w:rsid w:val="00513A5A"/>
    <w:rsid w:val="00593C33"/>
    <w:rsid w:val="00696D29"/>
    <w:rsid w:val="006970DA"/>
    <w:rsid w:val="00731AF1"/>
    <w:rsid w:val="00813AC9"/>
    <w:rsid w:val="008D14B2"/>
    <w:rsid w:val="009216F3"/>
    <w:rsid w:val="0094397D"/>
    <w:rsid w:val="009452A2"/>
    <w:rsid w:val="00971C79"/>
    <w:rsid w:val="009738C8"/>
    <w:rsid w:val="009C5FE8"/>
    <w:rsid w:val="009E2E2B"/>
    <w:rsid w:val="009F17ED"/>
    <w:rsid w:val="00A11820"/>
    <w:rsid w:val="00A34C9E"/>
    <w:rsid w:val="00AE5069"/>
    <w:rsid w:val="00D24F34"/>
    <w:rsid w:val="00DA1EF2"/>
    <w:rsid w:val="00DF3AE2"/>
    <w:rsid w:val="00E1124E"/>
    <w:rsid w:val="00E716CF"/>
    <w:rsid w:val="00F24196"/>
    <w:rsid w:val="00F6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26776"/>
  <w15:chartTrackingRefBased/>
  <w15:docId w15:val="{5E83EB16-E2FD-4965-91E9-9D26D7AA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48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489"/>
  </w:style>
  <w:style w:type="paragraph" w:styleId="Pidipagina">
    <w:name w:val="footer"/>
    <w:basedOn w:val="Normale"/>
    <w:link w:val="PidipaginaCarattere"/>
    <w:uiPriority w:val="99"/>
    <w:unhideWhenUsed/>
    <w:rsid w:val="0040548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489"/>
  </w:style>
  <w:style w:type="character" w:styleId="Testosegnaposto">
    <w:name w:val="Placeholder Text"/>
    <w:basedOn w:val="Carpredefinitoparagrafo"/>
    <w:uiPriority w:val="99"/>
    <w:semiHidden/>
    <w:rsid w:val="00A34C9E"/>
    <w:rPr>
      <w:color w:val="808080"/>
    </w:rPr>
  </w:style>
  <w:style w:type="paragraph" w:styleId="Paragrafoelenco">
    <w:name w:val="List Paragraph"/>
    <w:basedOn w:val="Normale"/>
    <w:uiPriority w:val="34"/>
    <w:qFormat/>
    <w:rsid w:val="0042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28</cp:revision>
  <dcterms:created xsi:type="dcterms:W3CDTF">2022-03-02T11:33:00Z</dcterms:created>
  <dcterms:modified xsi:type="dcterms:W3CDTF">2022-03-02T21:29:00Z</dcterms:modified>
</cp:coreProperties>
</file>