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BBB8F" w14:textId="77777777" w:rsidR="00DD54A0" w:rsidRDefault="00DD54A0">
      <w:r>
        <w:br w:type="page"/>
      </w:r>
    </w:p>
    <w:p w14:paraId="3FD58CDE" w14:textId="77777777" w:rsidR="00DD54A0" w:rsidRDefault="00DD54A0">
      <w:r w:rsidRPr="00DD54A0">
        <w:lastRenderedPageBreak/>
        <w:drawing>
          <wp:inline distT="0" distB="0" distL="0" distR="0" wp14:anchorId="1507D412" wp14:editId="3B8A2D73">
            <wp:extent cx="4475019" cy="2195817"/>
            <wp:effectExtent l="0" t="0" r="190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2778" cy="219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FECA" w14:textId="77777777" w:rsidR="00D8125D" w:rsidRDefault="00D8125D">
      <w:r>
        <w:rPr>
          <w:noProof/>
        </w:rPr>
        <w:drawing>
          <wp:inline distT="0" distB="0" distL="0" distR="0" wp14:anchorId="008C2C63" wp14:editId="308E2728">
            <wp:extent cx="4543661" cy="6057900"/>
            <wp:effectExtent l="0" t="0" r="9525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4184" cy="605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6941" w14:textId="77777777" w:rsidR="00D8125D" w:rsidRDefault="00D8125D">
      <w:r>
        <w:rPr>
          <w:noProof/>
        </w:rPr>
        <w:lastRenderedPageBreak/>
        <w:drawing>
          <wp:inline distT="0" distB="0" distL="0" distR="0" wp14:anchorId="3ABE52CA" wp14:editId="6100D162">
            <wp:extent cx="3895927" cy="5194300"/>
            <wp:effectExtent l="0" t="0" r="9525" b="635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8002" cy="519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2F61" w14:textId="6B91F7B2" w:rsidR="00DD54A0" w:rsidRDefault="00D8125D">
      <w:r w:rsidRPr="00D8125D">
        <w:drawing>
          <wp:inline distT="0" distB="0" distL="0" distR="0" wp14:anchorId="59D8622C" wp14:editId="5D3B0B39">
            <wp:extent cx="4298052" cy="3276884"/>
            <wp:effectExtent l="0" t="0" r="7620" b="0"/>
            <wp:docPr id="4" name="Immagine 4" descr="Immagine che contiene testo, document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documento, ricevut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4A0">
        <w:br w:type="page"/>
      </w:r>
    </w:p>
    <w:p w14:paraId="39C15D54" w14:textId="7E89F10B" w:rsidR="00DD54A0" w:rsidRDefault="00DD54A0">
      <w:r>
        <w:lastRenderedPageBreak/>
        <w:br w:type="page"/>
      </w:r>
    </w:p>
    <w:p w14:paraId="4B7BB786" w14:textId="28E6AA83" w:rsidR="00120751" w:rsidRDefault="00DD54A0">
      <w:r w:rsidRPr="000F1AB9">
        <w:lastRenderedPageBreak/>
        <w:drawing>
          <wp:inline distT="0" distB="0" distL="0" distR="0" wp14:anchorId="7F18A8EC" wp14:editId="70155992">
            <wp:extent cx="5082980" cy="3772227"/>
            <wp:effectExtent l="0" t="0" r="381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F871" w14:textId="3B4B61CA" w:rsidR="00B732AD" w:rsidRDefault="00B732AD">
      <w:r>
        <w:t>a) Essendo problema di minimo, i LB aumentano (o non decrescono) di padre in figlio; quindi, avremo che il LB sarà compreso necessariamente tra 7.1 e 7.4 per rispettare questa proprietà su entrambi i figli. Un valore possibile, quindi, può essere 7.3.</w:t>
      </w:r>
    </w:p>
    <w:p w14:paraId="3CF9D9BA" w14:textId="04CEFD33" w:rsidR="00B732AD" w:rsidRDefault="00B732AD">
      <w:pPr>
        <w:rPr>
          <w:rFonts w:eastAsiaTheme="minorEastAsia"/>
        </w:rPr>
      </w:pPr>
      <w:r>
        <w:t xml:space="preserve">b) L’intervallo in cui è compreso il valore della f.o., quindi 7.6 per l’UB (minimo tra tutti i possibili nodi) e il LB minimo tra i nodi aperti, quindi 7.2. Quindi </w:t>
      </w:r>
      <m:oMath>
        <m:r>
          <w:rPr>
            <w:rFonts w:ascii="Cambria Math" w:hAnsi="Cambria Math"/>
          </w:rPr>
          <m:t>[7.2;7.6]</m:t>
        </m:r>
      </m:oMath>
      <w:r>
        <w:rPr>
          <w:rFonts w:eastAsiaTheme="minorEastAsia"/>
        </w:rPr>
        <w:t>.</w:t>
      </w:r>
    </w:p>
    <w:p w14:paraId="0EFB31FB" w14:textId="5129142A" w:rsidR="00B732AD" w:rsidRDefault="00B732AD">
      <w:pPr>
        <w:rPr>
          <w:rFonts w:eastAsiaTheme="minorEastAsia"/>
        </w:rPr>
      </w:pPr>
      <w:r>
        <w:rPr>
          <w:rFonts w:eastAsiaTheme="minorEastAsia"/>
        </w:rPr>
        <w:t xml:space="preserve">c) Chiudo tutti i nodi con LB &gt;= S.A. In questo caso, quindi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</w:t>
      </w:r>
    </w:p>
    <w:p w14:paraId="33705C93" w14:textId="1AD21FD0" w:rsidR="00B732AD" w:rsidRDefault="00B732AD">
      <w:r>
        <w:rPr>
          <w:rFonts w:eastAsiaTheme="minorEastAsia"/>
        </w:rPr>
        <w:t xml:space="preserve">d) </w:t>
      </w:r>
      <w:r w:rsidRPr="00B732AD">
        <w:rPr>
          <w:rFonts w:eastAsiaTheme="minorEastAsia"/>
        </w:rPr>
        <w:t>Si sceglie il nodo con il miglior LB (quello minimo) tra i nodi aperti</w:t>
      </w:r>
      <w:r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sectPr w:rsidR="00B732A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8518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716"/>
    <w:rsid w:val="000F2E53"/>
    <w:rsid w:val="00120751"/>
    <w:rsid w:val="00B732AD"/>
    <w:rsid w:val="00D22716"/>
    <w:rsid w:val="00D8125D"/>
    <w:rsid w:val="00DD54A0"/>
    <w:rsid w:val="00E92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8777F"/>
  <w15:chartTrackingRefBased/>
  <w15:docId w15:val="{E2F28A0D-661C-41B5-94D5-15E620B20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732AD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B732A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5</cp:revision>
  <dcterms:created xsi:type="dcterms:W3CDTF">2023-01-10T21:11:00Z</dcterms:created>
  <dcterms:modified xsi:type="dcterms:W3CDTF">2023-01-10T21:51:00Z</dcterms:modified>
</cp:coreProperties>
</file>