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13DD" w14:textId="2D2CC18D" w:rsidR="00120751" w:rsidRDefault="001D37A5">
      <w:r w:rsidRPr="001D37A5">
        <w:rPr>
          <w:noProof/>
        </w:rPr>
        <w:drawing>
          <wp:inline distT="0" distB="0" distL="0" distR="0" wp14:anchorId="290A01F6" wp14:editId="70293ACF">
            <wp:extent cx="6120130" cy="320357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CAC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dei prodotti</w:t>
      </w:r>
    </w:p>
    <w:p w14:paraId="3EFB22C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delle materie prime</w:t>
      </w:r>
    </w:p>
    <w:p w14:paraId="43716B7B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522F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di produzione</w:t>
      </w:r>
    </w:p>
    <w:p w14:paraId="1E8AB93E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#profitto unitario</w:t>
      </w:r>
    </w:p>
    <w:p w14:paraId="4AF147D4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fisso</w:t>
      </w:r>
    </w:p>
    <w:p w14:paraId="255D74B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#materia prima disponibile</w:t>
      </w:r>
    </w:p>
    <w:p w14:paraId="0D53957B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A{</w:t>
      </w:r>
      <w:proofErr w:type="gramEnd"/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I,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J};</w:t>
      </w:r>
    </w:p>
    <w:p w14:paraId="5A9A52F8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W;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3F7F5F"/>
          <w:sz w:val="20"/>
          <w:szCs w:val="20"/>
          <w:lang w:val="en-GB"/>
        </w:rPr>
        <w:t>#budget</w:t>
      </w:r>
    </w:p>
    <w:p w14:paraId="6D6DD247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#costante</w:t>
      </w:r>
    </w:p>
    <w:p w14:paraId="2928D3FF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9AE30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C2507" w14:textId="24B25299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y{I}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37AFB" w:rsidRPr="00137AFB"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5633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C47E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P[i]*x[i];</w:t>
      </w:r>
    </w:p>
    <w:p w14:paraId="66BFBD6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materiaprima{j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64D26A71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costo_fisso: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(C[i]*x[i]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F[i]*y[i])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14:paraId="47A2D1E5" w14:textId="774A5035" w:rsidR="001D37A5" w:rsidRDefault="00A83B4C" w:rsidP="00A83B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bigM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M*y[i];</w:t>
      </w:r>
    </w:p>
    <w:p w14:paraId="324E18E7" w14:textId="1B8F7697" w:rsidR="00A83B4C" w:rsidRDefault="00370EC1" w:rsidP="00A83B4C">
      <w:pPr>
        <w:rPr>
          <w:rFonts w:ascii="Courier New" w:hAnsi="Courier New" w:cs="Courier New"/>
          <w:color w:val="000000"/>
          <w:sz w:val="20"/>
          <w:szCs w:val="20"/>
        </w:rPr>
      </w:pPr>
      <w:r w:rsidRPr="00370EC1">
        <w:rPr>
          <w:noProof/>
        </w:rPr>
        <w:drawing>
          <wp:inline distT="0" distB="0" distL="0" distR="0" wp14:anchorId="69C53B05" wp14:editId="3F942FE5">
            <wp:extent cx="6120130" cy="589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863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monopattino;</w:t>
      </w:r>
    </w:p>
    <w:p w14:paraId="1EB44BC8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bulloni;</w:t>
      </w:r>
    </w:p>
    <w:p w14:paraId="05CC0BE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07E4B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14:paraId="4829EEFE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14:paraId="0BC267E9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14:paraId="3C18FCC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8;</w:t>
      </w:r>
    </w:p>
    <w:p w14:paraId="25A57146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56F75941" w14:textId="4393F6DD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ab/>
      </w:r>
      <w:r w:rsidR="00BB64E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ab/>
      </w:r>
      <w:r w:rsidR="00BB64E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A27EFBF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19256A20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4B650B24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6FE75AB0" w14:textId="2A927837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26A4CD55" w14:textId="2720B324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5768C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480733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E7E0608" w14:textId="109D465B" w:rsidR="001B1896" w:rsidRDefault="001B1896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B1896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7AE08AC" wp14:editId="7CA0BF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490595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E466" w14:textId="1C7071CA" w:rsidR="00FD64D9" w:rsidRPr="00D7415C" w:rsidRDefault="00FD64D9" w:rsidP="00D7415C">
      <w:r w:rsidRPr="00D7415C">
        <w:t>Nell’ordine riportiamo:</w:t>
      </w:r>
    </w:p>
    <w:p w14:paraId="3DFF4A6A" w14:textId="02D6078C" w:rsidR="00FD64D9" w:rsidRPr="00D7415C" w:rsidRDefault="00FD64D9" w:rsidP="00D7415C">
      <w:pPr>
        <w:pStyle w:val="Paragrafoelenco"/>
        <w:numPr>
          <w:ilvl w:val="0"/>
          <w:numId w:val="2"/>
        </w:numPr>
      </w:pPr>
      <w:r w:rsidRPr="00D7415C">
        <w:t>File .mod</w:t>
      </w:r>
    </w:p>
    <w:p w14:paraId="2DE5392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 (aranciata e concentrato)</w:t>
      </w:r>
    </w:p>
    <w:p w14:paraId="4DCD41D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#risorse (acqua minerale e arance)</w:t>
      </w:r>
    </w:p>
    <w:p w14:paraId="5662A373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55948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#risorsa disponibile</w:t>
      </w:r>
    </w:p>
    <w:p w14:paraId="30DEE537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#ricavo unitario prodotto</w:t>
      </w:r>
    </w:p>
    <w:p w14:paraId="720C4273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#quantità "j" consumata per unità di prodotto "i"</w:t>
      </w:r>
    </w:p>
    <w:p w14:paraId="5B5E1CF4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99B2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#quantità di prodotto da produrre</w:t>
      </w:r>
    </w:p>
    <w:p w14:paraId="6E10F656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727AC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ricavo: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R[i]*x[i];</w:t>
      </w:r>
    </w:p>
    <w:p w14:paraId="4249B0A6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soddisfazione{j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31CF67F6" w14:textId="77777777" w:rsidR="00FD64D9" w:rsidRDefault="00FD64D9" w:rsidP="00FD64D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EF6873C" w14:textId="3177EE4D" w:rsidR="00D7415C" w:rsidRPr="00D7415C" w:rsidRDefault="00FD64D9" w:rsidP="00D7415C">
      <w:pPr>
        <w:pStyle w:val="Paragrafoelenco"/>
        <w:numPr>
          <w:ilvl w:val="0"/>
          <w:numId w:val="2"/>
        </w:numPr>
      </w:pPr>
      <w:r w:rsidRPr="00D7415C">
        <w:t>File .dat</w:t>
      </w:r>
    </w:p>
    <w:p w14:paraId="1B989148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#convertendo tutti pesi in Kg (grammi/tonnellate)</w:t>
      </w:r>
    </w:p>
    <w:p w14:paraId="470A3D37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B3A73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concentrato;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</w:t>
      </w:r>
    </w:p>
    <w:p w14:paraId="6B5E34F4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arance;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#risorse</w:t>
      </w:r>
    </w:p>
    <w:p w14:paraId="18225321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BCE69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#disponibilità risorse</w:t>
      </w:r>
    </w:p>
    <w:p w14:paraId="468A7F8A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0.80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concentrato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#ricavi</w:t>
      </w:r>
    </w:p>
    <w:p w14:paraId="4A4BB277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A5732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arance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08BFFC73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0.5</w:t>
      </w:r>
    </w:p>
    <w:p w14:paraId="48446EBD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concentrato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0.5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685F0367" w14:textId="045933E3" w:rsidR="00D7415C" w:rsidRDefault="00D7415C" w:rsidP="00D7415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05B62" w14:textId="77777777" w:rsidR="00D7415C" w:rsidRDefault="00D7415C" w:rsidP="00D7415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8C698E" w14:textId="77777777" w:rsidR="009520BC" w:rsidRDefault="009520BC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286751B5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454605E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9B431B9" w14:textId="1EB657D6" w:rsidR="009520BC" w:rsidRDefault="009520BC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520BC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lastRenderedPageBreak/>
        <w:drawing>
          <wp:inline distT="0" distB="0" distL="0" distR="0" wp14:anchorId="303EECEF" wp14:editId="2DF53BED">
            <wp:extent cx="6120130" cy="335788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4A0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8C4D48B" w14:textId="40F8CB32" w:rsidR="00DF0497" w:rsidRPr="00DF0497" w:rsidRDefault="00DF0497" w:rsidP="00DF0497">
      <w:pPr>
        <w:pStyle w:val="Paragrafoelenco"/>
        <w:numPr>
          <w:ilvl w:val="0"/>
          <w:numId w:val="2"/>
        </w:numPr>
        <w:rPr>
          <w:lang w:val="en-GB"/>
        </w:rPr>
      </w:pPr>
      <w:r w:rsidRPr="00DF0497">
        <w:rPr>
          <w:lang w:val="en-GB"/>
        </w:rPr>
        <w:t>File .mod</w:t>
      </w:r>
    </w:p>
    <w:p w14:paraId="05CC4E68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#linee</w:t>
      </w:r>
    </w:p>
    <w:p w14:paraId="09E8AA0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</w:t>
      </w:r>
    </w:p>
    <w:p w14:paraId="3DD0660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6E1F2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#costi fissi linea</w:t>
      </w:r>
    </w:p>
    <w:p w14:paraId="7A770516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#costi orari linea/prodotto</w:t>
      </w:r>
    </w:p>
    <w:p w14:paraId="430B06B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#produttività oraria linea/prodotto</w:t>
      </w:r>
    </w:p>
    <w:p w14:paraId="190D7FB6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#richiesta minima linea</w:t>
      </w:r>
    </w:p>
    <w:p w14:paraId="35E92BCE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#capacità per linea</w:t>
      </w:r>
    </w:p>
    <w:p w14:paraId="4D424AA3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6300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#big-M constraint rispetto ai parametri D</w:t>
      </w:r>
    </w:p>
    <w:p w14:paraId="50DD23BB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096B3" w14:textId="77777777" w:rsidR="00DF0497" w:rsidRP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DF0497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var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x{I,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J}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&gt;=0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integer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14:paraId="679232BB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12AB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189B3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</w:p>
    <w:p w14:paraId="24CC6761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C[i,j]*x[i,j]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F[i]*y[i];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0A6B56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produttivita{j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268AF17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capacita{i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D[i];</w:t>
      </w:r>
    </w:p>
    <w:p w14:paraId="3B5F088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viaggi{i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M*y[i];</w:t>
      </w:r>
    </w:p>
    <w:p w14:paraId="24CBDF66" w14:textId="70B45334" w:rsidR="00DF0497" w:rsidRDefault="00283D27" w:rsidP="00DF0497">
      <w:pPr>
        <w:rPr>
          <w:noProof/>
        </w:rPr>
      </w:pPr>
      <w:r w:rsidRPr="00283D27">
        <w:rPr>
          <w:noProof/>
        </w:rPr>
        <w:lastRenderedPageBreak/>
        <w:drawing>
          <wp:inline distT="0" distB="0" distL="0" distR="0" wp14:anchorId="50E8F04B" wp14:editId="5B21BBA3">
            <wp:extent cx="6120130" cy="2638425"/>
            <wp:effectExtent l="0" t="0" r="0" b="9525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C26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linea2;</w:t>
      </w:r>
    </w:p>
    <w:p w14:paraId="55EECE22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biciclette;</w:t>
      </w:r>
    </w:p>
    <w:p w14:paraId="4566CE43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3A700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14:paraId="6B2A697D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linea2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900;</w:t>
      </w:r>
    </w:p>
    <w:p w14:paraId="551DCCFB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D9AAA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300;</w:t>
      </w:r>
    </w:p>
    <w:p w14:paraId="033351AA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09B6E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(tr):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linea1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linea2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77E7BF66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10A6A73D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646A9A50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biciclette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8AED004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F2B4F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D20DB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(tr):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linea1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linea2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12426361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17EB3058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34AA6AF9" w14:textId="77777777" w:rsidR="00027789" w:rsidRDefault="00027789" w:rsidP="00027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biciclette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14:paraId="7A2112D1" w14:textId="08D6A57B" w:rsidR="00027789" w:rsidRPr="00027789" w:rsidRDefault="00027789" w:rsidP="00027789"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027789" w:rsidRPr="00027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051"/>
    <w:multiLevelType w:val="hybridMultilevel"/>
    <w:tmpl w:val="C93A6616"/>
    <w:lvl w:ilvl="0" w:tplc="05001F1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F7354"/>
    <w:multiLevelType w:val="hybridMultilevel"/>
    <w:tmpl w:val="D2524CF4"/>
    <w:lvl w:ilvl="0" w:tplc="AEA46FE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78426">
    <w:abstractNumId w:val="0"/>
  </w:num>
  <w:num w:numId="2" w16cid:durableId="87277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4"/>
    <w:rsid w:val="00027789"/>
    <w:rsid w:val="000F2E53"/>
    <w:rsid w:val="00120751"/>
    <w:rsid w:val="00137AFB"/>
    <w:rsid w:val="001B1896"/>
    <w:rsid w:val="001D37A5"/>
    <w:rsid w:val="00283D27"/>
    <w:rsid w:val="00370EC1"/>
    <w:rsid w:val="00515F55"/>
    <w:rsid w:val="0055106B"/>
    <w:rsid w:val="006A1B6D"/>
    <w:rsid w:val="007A6704"/>
    <w:rsid w:val="009520BC"/>
    <w:rsid w:val="00A61266"/>
    <w:rsid w:val="00A83B4C"/>
    <w:rsid w:val="00BB64E4"/>
    <w:rsid w:val="00D7415C"/>
    <w:rsid w:val="00DF0497"/>
    <w:rsid w:val="00F34A25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73FF"/>
  <w15:chartTrackingRefBased/>
  <w15:docId w15:val="{EE31857E-2E0D-4EE4-9F94-F534F7F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19</cp:revision>
  <dcterms:created xsi:type="dcterms:W3CDTF">2022-11-02T21:00:00Z</dcterms:created>
  <dcterms:modified xsi:type="dcterms:W3CDTF">2022-11-13T11:45:00Z</dcterms:modified>
</cp:coreProperties>
</file>