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DA471" w14:textId="0850118C" w:rsidR="00F82D60" w:rsidRDefault="00F82D60" w:rsidP="00F82D60">
      <w:pPr>
        <w:rPr>
          <w:b/>
          <w:bCs/>
          <w:sz w:val="28"/>
          <w:szCs w:val="28"/>
        </w:rPr>
      </w:pPr>
      <w:r w:rsidRPr="00F535AA">
        <w:rPr>
          <w:b/>
          <w:bCs/>
          <w:sz w:val="28"/>
          <w:szCs w:val="28"/>
        </w:rPr>
        <w:t>Relatório do E</w:t>
      </w:r>
      <w:r w:rsidR="00267737" w:rsidRPr="00F535AA">
        <w:rPr>
          <w:b/>
          <w:bCs/>
          <w:sz w:val="28"/>
          <w:szCs w:val="28"/>
        </w:rPr>
        <w:t>f</w:t>
      </w:r>
      <w:r w:rsidRPr="00F535AA">
        <w:rPr>
          <w:b/>
          <w:bCs/>
          <w:sz w:val="28"/>
          <w:szCs w:val="28"/>
        </w:rPr>
        <w:t>olio B: Laboratório de Programação</w:t>
      </w:r>
      <w:r w:rsidRPr="00F535AA">
        <w:rPr>
          <w:b/>
          <w:bCs/>
          <w:sz w:val="28"/>
          <w:szCs w:val="28"/>
        </w:rPr>
        <w:t xml:space="preserve"> (21178)</w:t>
      </w:r>
    </w:p>
    <w:p w14:paraId="3372F3E1" w14:textId="77777777" w:rsidR="00F535AA" w:rsidRPr="00F535AA" w:rsidRDefault="00F535AA" w:rsidP="00F82D60">
      <w:pPr>
        <w:rPr>
          <w:b/>
          <w:bCs/>
          <w:sz w:val="28"/>
          <w:szCs w:val="28"/>
        </w:rPr>
      </w:pPr>
    </w:p>
    <w:p w14:paraId="250E9826" w14:textId="68C8E888" w:rsidR="00F82D60" w:rsidRDefault="00F82D60" w:rsidP="00F82D60">
      <w:pPr>
        <w:rPr>
          <w:b/>
          <w:bCs/>
        </w:rPr>
      </w:pPr>
      <w:r w:rsidRPr="00F82D60">
        <w:rPr>
          <w:b/>
          <w:bCs/>
        </w:rPr>
        <w:t>Gabriel Alexandre Pereira, nº-2301429</w:t>
      </w:r>
      <w:r>
        <w:rPr>
          <w:b/>
          <w:bCs/>
        </w:rPr>
        <w:br/>
      </w:r>
    </w:p>
    <w:p w14:paraId="730AC525" w14:textId="77777777" w:rsidR="00F535AA" w:rsidRPr="00F82D60" w:rsidRDefault="00F535AA" w:rsidP="00F82D60">
      <w:pPr>
        <w:rPr>
          <w:b/>
          <w:bCs/>
        </w:rPr>
      </w:pPr>
    </w:p>
    <w:p w14:paraId="78202363" w14:textId="5C94BCD9" w:rsidR="00F82D60" w:rsidRPr="00BB2FC7" w:rsidRDefault="00F82D60" w:rsidP="00F82D60">
      <w:pPr>
        <w:rPr>
          <w:b/>
          <w:bCs/>
        </w:rPr>
      </w:pPr>
      <w:r w:rsidRPr="00BB2FC7">
        <w:rPr>
          <w:b/>
          <w:bCs/>
        </w:rPr>
        <w:t>Introdução</w:t>
      </w:r>
    </w:p>
    <w:p w14:paraId="03FA7F16" w14:textId="3C4C4F2F" w:rsidR="00F82D60" w:rsidRDefault="00F82D60" w:rsidP="00F82D60">
      <w:pPr>
        <w:ind w:firstLine="708"/>
      </w:pPr>
      <w:r w:rsidRPr="00F82D60">
        <w:t>No Efolio B, foi-nos pedido a construção modular de um programa em C, que se baseava na criação e manipulação de retângulos, uma extensão da atividade formativa 3. Nesta atividade</w:t>
      </w:r>
      <w:r w:rsidR="00613B13">
        <w:t xml:space="preserve"> 3</w:t>
      </w:r>
      <w:r w:rsidRPr="00F82D60">
        <w:t>, implementamos funcionalidades para criação</w:t>
      </w:r>
      <w:r w:rsidR="00613B13">
        <w:t xml:space="preserve"> de retangulos</w:t>
      </w:r>
      <w:r w:rsidRPr="00F82D60">
        <w:t>, movimentação</w:t>
      </w:r>
      <w:r w:rsidR="007D771C">
        <w:t xml:space="preserve"> </w:t>
      </w:r>
      <w:r w:rsidRPr="00F82D60">
        <w:t>e aplicação de "gravidade"</w:t>
      </w:r>
      <w:r w:rsidR="00613B13">
        <w:t>(</w:t>
      </w:r>
      <w:r w:rsidR="00613B13" w:rsidRPr="00F82D60">
        <w:t>que faz com que os retângulos caiam até encontrarem o chão ou outros retângulos</w:t>
      </w:r>
      <w:r w:rsidR="00613B13">
        <w:t>) nos mesmos</w:t>
      </w:r>
      <w:r w:rsidRPr="00F82D60">
        <w:t xml:space="preserve">. </w:t>
      </w:r>
      <w:r w:rsidR="007D771C">
        <w:t>No Efolio B, foi</w:t>
      </w:r>
      <w:r w:rsidR="00267737">
        <w:t>-nos pedido</w:t>
      </w:r>
      <w:r w:rsidR="007D771C">
        <w:t xml:space="preserve"> para adicionarmos a opção</w:t>
      </w:r>
      <w:r w:rsidR="00F55910">
        <w:t xml:space="preserve"> </w:t>
      </w:r>
      <w:r w:rsidR="007D771C">
        <w:t>de fundir os retângulos, com alertas ao utilizador se tal é possível, e</w:t>
      </w:r>
      <w:r w:rsidR="00F55910">
        <w:t xml:space="preserve"> </w:t>
      </w:r>
      <w:r w:rsidR="00F83D0D">
        <w:t>também</w:t>
      </w:r>
      <w:r w:rsidR="007D771C">
        <w:t xml:space="preserve"> imprimir</w:t>
      </w:r>
      <w:r w:rsidR="00613B13">
        <w:t xml:space="preserve"> </w:t>
      </w:r>
      <w:r w:rsidR="007D771C">
        <w:t>“o” no centro dos retângulos.</w:t>
      </w:r>
      <w:r w:rsidR="00F55910">
        <w:t xml:space="preserve"> </w:t>
      </w:r>
      <w:r w:rsidRPr="00F82D60">
        <w:t>A estrutura modular do programa foi projetada para facilitar a manutenção e permitir a reutilização ou melhorias futuras.</w:t>
      </w:r>
    </w:p>
    <w:p w14:paraId="7EB3AA47" w14:textId="77777777" w:rsidR="00F82D60" w:rsidRPr="00F82D60" w:rsidRDefault="00F82D60" w:rsidP="00F82D60"/>
    <w:p w14:paraId="1E283F10" w14:textId="03EAE2D4" w:rsidR="00F82D60" w:rsidRPr="00BB2FC7" w:rsidRDefault="00F82D60" w:rsidP="00F82D60">
      <w:pPr>
        <w:rPr>
          <w:b/>
          <w:bCs/>
        </w:rPr>
      </w:pPr>
      <w:r w:rsidRPr="00BB2FC7">
        <w:rPr>
          <w:b/>
          <w:bCs/>
        </w:rPr>
        <w:t>Estrutura Modular do Programa</w:t>
      </w:r>
    </w:p>
    <w:p w14:paraId="16BC02A3" w14:textId="1ABC4257" w:rsidR="00F82D60" w:rsidRPr="00F82D60" w:rsidRDefault="00F82D60" w:rsidP="0099600B">
      <w:r w:rsidRPr="00F82D60">
        <w:t>O programa é composto por quatro módulos principais:</w:t>
      </w:r>
    </w:p>
    <w:p w14:paraId="6DFE0DAF" w14:textId="77777777" w:rsidR="00F83D0D" w:rsidRDefault="00F82D60" w:rsidP="00F82D60">
      <w:pPr>
        <w:pStyle w:val="PargrafodaLista"/>
        <w:numPr>
          <w:ilvl w:val="0"/>
          <w:numId w:val="8"/>
        </w:numPr>
      </w:pPr>
      <w:r w:rsidRPr="00F82D60">
        <w:t>Função Principal (main.c e main.h)</w:t>
      </w:r>
    </w:p>
    <w:p w14:paraId="652EC4DF" w14:textId="77777777" w:rsidR="00F83D0D" w:rsidRDefault="00F83D0D" w:rsidP="00F83D0D">
      <w:pPr>
        <w:pStyle w:val="PargrafodaLista"/>
        <w:ind w:left="900"/>
      </w:pPr>
    </w:p>
    <w:p w14:paraId="6719C1C8" w14:textId="77777777" w:rsidR="00F83D0D" w:rsidRDefault="00F82D60" w:rsidP="00F82D60">
      <w:pPr>
        <w:pStyle w:val="PargrafodaLista"/>
        <w:numPr>
          <w:ilvl w:val="0"/>
          <w:numId w:val="8"/>
        </w:numPr>
      </w:pPr>
      <w:r w:rsidRPr="00F82D60">
        <w:t>Gestão de Retângulos (retangulos.c e retangulos.h)</w:t>
      </w:r>
    </w:p>
    <w:p w14:paraId="622C0154" w14:textId="77777777" w:rsidR="00F83D0D" w:rsidRDefault="00F83D0D" w:rsidP="00F83D0D">
      <w:pPr>
        <w:pStyle w:val="PargrafodaLista"/>
      </w:pPr>
    </w:p>
    <w:p w14:paraId="29FB53DB" w14:textId="77777777" w:rsidR="00F83D0D" w:rsidRDefault="00F82D60" w:rsidP="00F82D60">
      <w:pPr>
        <w:pStyle w:val="PargrafodaLista"/>
        <w:numPr>
          <w:ilvl w:val="0"/>
          <w:numId w:val="8"/>
        </w:numPr>
      </w:pPr>
      <w:r w:rsidRPr="00F82D60">
        <w:t>Visualização do Mundo dos Retângulos (visualizacao.c e visualizacao.h)</w:t>
      </w:r>
    </w:p>
    <w:p w14:paraId="29CCBAB9" w14:textId="77777777" w:rsidR="00F83D0D" w:rsidRDefault="00F83D0D" w:rsidP="00F83D0D">
      <w:pPr>
        <w:pStyle w:val="PargrafodaLista"/>
      </w:pPr>
    </w:p>
    <w:p w14:paraId="0583BF67" w14:textId="7DD686B9" w:rsidR="00F82D60" w:rsidRPr="00F82D60" w:rsidRDefault="00F82D60" w:rsidP="00F82D60">
      <w:pPr>
        <w:pStyle w:val="PargrafodaLista"/>
        <w:numPr>
          <w:ilvl w:val="0"/>
          <w:numId w:val="8"/>
        </w:numPr>
      </w:pPr>
      <w:r w:rsidRPr="00F82D60">
        <w:t>Interpretação de Comandos (comandos.c e comandos.h)</w:t>
      </w:r>
    </w:p>
    <w:p w14:paraId="2A528718" w14:textId="77777777" w:rsidR="00F82D60" w:rsidRPr="00F82D60" w:rsidRDefault="00F82D60" w:rsidP="00F82D60"/>
    <w:p w14:paraId="6EE8C451" w14:textId="3DFECDA7" w:rsidR="00F82D60" w:rsidRPr="00F82D60" w:rsidRDefault="00F83D0D" w:rsidP="00F82D60">
      <w:r w:rsidRPr="00F83D0D">
        <w:rPr>
          <w:b/>
          <w:bCs/>
        </w:rPr>
        <w:t>1.</w:t>
      </w:r>
      <w:r>
        <w:t xml:space="preserve"> </w:t>
      </w:r>
      <w:r w:rsidR="00F82D60" w:rsidRPr="00F82D60">
        <w:t>Função Principal (main.c e main.h)</w:t>
      </w:r>
    </w:p>
    <w:p w14:paraId="0056299A" w14:textId="46178136" w:rsidR="00BB2FC7" w:rsidRDefault="00F82D60" w:rsidP="00BB2FC7">
      <w:pPr>
        <w:ind w:firstLine="708"/>
      </w:pPr>
      <w:r w:rsidRPr="00F82D60">
        <w:t>Este módulo contém o ciclo principal (main) que lê e interpreta os comandos do utilizador. Ele exibe um menu de comandos disponíveis, solicita ao utilizador que digite um comando, e utiliza fgets para ler a entrada. O comando é então processado pela função interpretarComando localizada em comandos.c. O programa continua executando até que o comando "sair" seja dado.</w:t>
      </w:r>
      <w:r w:rsidR="00BB2FC7">
        <w:br/>
      </w:r>
      <w:r w:rsidR="00BB2FC7">
        <w:br/>
        <w:t xml:space="preserve">Funções do </w:t>
      </w:r>
      <w:r w:rsidR="00BB2FC7" w:rsidRPr="007D771C">
        <w:rPr>
          <w:u w:val="single"/>
        </w:rPr>
        <w:t>main.c</w:t>
      </w:r>
      <w:r w:rsidR="00BB2FC7">
        <w:t>:</w:t>
      </w:r>
    </w:p>
    <w:p w14:paraId="27F63669" w14:textId="77777777" w:rsidR="00BB2FC7" w:rsidRDefault="00BB2FC7" w:rsidP="00BB2FC7">
      <w:pPr>
        <w:ind w:firstLine="708"/>
      </w:pPr>
      <w:r>
        <w:t>-</w:t>
      </w:r>
      <w:r w:rsidR="00F82D60" w:rsidRPr="00F82D60">
        <w:t>Leitura de Comandos: Recebe entrada do utilizador.</w:t>
      </w:r>
    </w:p>
    <w:p w14:paraId="664A88EE" w14:textId="77777777" w:rsidR="00BB2FC7" w:rsidRDefault="00BB2FC7" w:rsidP="00BB2FC7">
      <w:pPr>
        <w:ind w:firstLine="708"/>
      </w:pPr>
      <w:r>
        <w:t>-</w:t>
      </w:r>
      <w:r w:rsidR="00F82D60" w:rsidRPr="00F82D60">
        <w:t>Interpretação de Comandos: Chama interpretarComando para processar a entrada.</w:t>
      </w:r>
    </w:p>
    <w:p w14:paraId="3CE55C6C" w14:textId="77777777" w:rsidR="00BB2FC7" w:rsidRDefault="00BB2FC7" w:rsidP="00BB2FC7">
      <w:pPr>
        <w:ind w:firstLine="708"/>
      </w:pPr>
      <w:r>
        <w:t>-</w:t>
      </w:r>
      <w:r w:rsidR="00F82D60" w:rsidRPr="00F82D60">
        <w:t>Exibição de Mensagens: Exibe mensagens de sucesso ou erros específicos.</w:t>
      </w:r>
    </w:p>
    <w:p w14:paraId="02C93F24" w14:textId="7720B5A4" w:rsidR="00F82D60" w:rsidRPr="00F82D60" w:rsidRDefault="00BB2FC7" w:rsidP="00BB2FC7">
      <w:pPr>
        <w:ind w:firstLine="708"/>
      </w:pPr>
      <w:r>
        <w:t>-</w:t>
      </w:r>
      <w:r w:rsidR="00F82D60" w:rsidRPr="00F82D60">
        <w:t>Ciclo Principal: Continua executando até a saída.</w:t>
      </w:r>
    </w:p>
    <w:p w14:paraId="7D87F495" w14:textId="77777777" w:rsidR="00F82D60" w:rsidRPr="00F82D60" w:rsidRDefault="00F82D60" w:rsidP="00F82D60"/>
    <w:p w14:paraId="551F6AD0" w14:textId="334E6904" w:rsidR="00F82D60" w:rsidRPr="00F82D60" w:rsidRDefault="00F83D0D" w:rsidP="00F82D60">
      <w:r w:rsidRPr="00F83D0D">
        <w:rPr>
          <w:b/>
          <w:bCs/>
        </w:rPr>
        <w:t>2.</w:t>
      </w:r>
      <w:r w:rsidR="00F82D60" w:rsidRPr="00F82D60">
        <w:t>Gestão de Retângulos (retangulos.c e retangulos.h)</w:t>
      </w:r>
    </w:p>
    <w:p w14:paraId="7F9C7107" w14:textId="44191181" w:rsidR="00F82D60" w:rsidRPr="00F82D60" w:rsidRDefault="00F82D60" w:rsidP="00BB2FC7">
      <w:pPr>
        <w:ind w:firstLine="708"/>
      </w:pPr>
      <w:r w:rsidRPr="00F82D60">
        <w:t xml:space="preserve">Este módulo </w:t>
      </w:r>
      <w:r w:rsidR="00BB2FC7">
        <w:t>gere</w:t>
      </w:r>
      <w:r w:rsidRPr="00F82D60">
        <w:t xml:space="preserve"> os retângulos. Define uma estrutura </w:t>
      </w:r>
      <w:r w:rsidRPr="0099600B">
        <w:rPr>
          <w:i/>
          <w:iCs/>
        </w:rPr>
        <w:t>Retangulo</w:t>
      </w:r>
      <w:r w:rsidRPr="00F82D60">
        <w:t xml:space="preserve"> e utiliza um array estático para armazenar os retângulos existentes. Controla a criação, movimentação, fusão e </w:t>
      </w:r>
      <w:r w:rsidR="00BB2FC7">
        <w:t xml:space="preserve">a </w:t>
      </w:r>
      <w:r w:rsidRPr="00F82D60">
        <w:t>aplicação de gravidade aos retângulos.</w:t>
      </w:r>
    </w:p>
    <w:p w14:paraId="7F3FE8D7" w14:textId="463BB16D" w:rsidR="00BB2FC7" w:rsidRDefault="00BB2FC7" w:rsidP="00F82D60">
      <w:r>
        <w:t>Funções:</w:t>
      </w:r>
      <w:r w:rsidR="00F82D60" w:rsidRPr="00F82D60">
        <w:t xml:space="preserve">    </w:t>
      </w:r>
    </w:p>
    <w:p w14:paraId="43DC5219" w14:textId="13624A2A" w:rsidR="007D771C" w:rsidRDefault="00BB2FC7" w:rsidP="007D771C">
      <w:pPr>
        <w:ind w:firstLine="708"/>
      </w:pPr>
      <w:r>
        <w:t>-</w:t>
      </w:r>
      <w:r w:rsidR="00F82D60" w:rsidRPr="00267737">
        <w:rPr>
          <w:i/>
          <w:iCs/>
        </w:rPr>
        <w:t>criarRetangulo</w:t>
      </w:r>
      <w:r w:rsidR="00F82D60" w:rsidRPr="00F82D60">
        <w:t>: Cria</w:t>
      </w:r>
      <w:r>
        <w:t xml:space="preserve"> um</w:t>
      </w:r>
      <w:r w:rsidR="00F82D60" w:rsidRPr="00F82D60">
        <w:t xml:space="preserve"> retângulo se as coordenadas e dimensões forem válidas e não houver sobreposição</w:t>
      </w:r>
      <w:r>
        <w:t>, aplicando gravidade caso o retângulo tenha sido criado no “ar”</w:t>
      </w:r>
      <w:r w:rsidR="00F82D60" w:rsidRPr="00F82D60">
        <w:t>.</w:t>
      </w:r>
      <w:r w:rsidR="007D771C" w:rsidRPr="007D771C">
        <w:t xml:space="preserve"> </w:t>
      </w:r>
    </w:p>
    <w:p w14:paraId="76466ADC" w14:textId="756E9193" w:rsidR="007D771C" w:rsidRDefault="007D771C" w:rsidP="007D771C">
      <w:pPr>
        <w:pStyle w:val="PargrafodaLista"/>
        <w:numPr>
          <w:ilvl w:val="0"/>
          <w:numId w:val="1"/>
        </w:numPr>
      </w:pPr>
      <w:r>
        <w:t>Verifica se o retângulo está dentro dos limites permitidos</w:t>
      </w:r>
      <w:r>
        <w:t>;</w:t>
      </w:r>
    </w:p>
    <w:p w14:paraId="067E7BB4" w14:textId="1E92EB6A" w:rsidR="007D771C" w:rsidRDefault="007D771C" w:rsidP="007D771C">
      <w:pPr>
        <w:pStyle w:val="PargrafodaLista"/>
        <w:numPr>
          <w:ilvl w:val="0"/>
          <w:numId w:val="1"/>
        </w:numPr>
      </w:pPr>
      <w:r>
        <w:t>Verifica se há sobreposição com retângulos existentes</w:t>
      </w:r>
      <w:r>
        <w:t>;</w:t>
      </w:r>
    </w:p>
    <w:p w14:paraId="3D5C4C95" w14:textId="038BB6B1" w:rsidR="007D771C" w:rsidRDefault="007D771C" w:rsidP="007D771C">
      <w:pPr>
        <w:pStyle w:val="PargrafodaLista"/>
        <w:numPr>
          <w:ilvl w:val="0"/>
          <w:numId w:val="1"/>
        </w:numPr>
      </w:pPr>
      <w:r>
        <w:t>Se não houver sobreposição, adiciona o retângulo ao array e chama alertaSobreposicao e aplicarGravidade</w:t>
      </w:r>
      <w:r>
        <w:t>;</w:t>
      </w:r>
    </w:p>
    <w:p w14:paraId="503B112A" w14:textId="18F2BFB5" w:rsidR="00BB2FC7" w:rsidRDefault="007D771C" w:rsidP="007D771C">
      <w:pPr>
        <w:pStyle w:val="PargrafodaLista"/>
        <w:numPr>
          <w:ilvl w:val="0"/>
          <w:numId w:val="1"/>
        </w:numPr>
      </w:pPr>
      <w:r>
        <w:t>Retorna um código de sucesso ou erro.</w:t>
      </w:r>
    </w:p>
    <w:p w14:paraId="6CE12BDF" w14:textId="77777777" w:rsidR="007D771C" w:rsidRDefault="00BB2FC7" w:rsidP="007D771C">
      <w:pPr>
        <w:ind w:firstLine="708"/>
      </w:pPr>
      <w:r>
        <w:t>-</w:t>
      </w:r>
      <w:r w:rsidR="00F82D60" w:rsidRPr="00267737">
        <w:rPr>
          <w:i/>
          <w:iCs/>
        </w:rPr>
        <w:t>moverDireita</w:t>
      </w:r>
      <w:r w:rsidR="00F82D60" w:rsidRPr="00F82D60">
        <w:t xml:space="preserve"> e </w:t>
      </w:r>
      <w:r w:rsidR="00F82D60" w:rsidRPr="00267737">
        <w:rPr>
          <w:i/>
          <w:iCs/>
        </w:rPr>
        <w:t>moverEsquerda</w:t>
      </w:r>
      <w:r w:rsidR="00F82D60" w:rsidRPr="00F82D60">
        <w:t>: Movem retângulos para a direita ou esquerda, aplicando gravidade após o movimento.</w:t>
      </w:r>
      <w:r w:rsidR="007D771C" w:rsidRPr="007D771C">
        <w:t xml:space="preserve"> </w:t>
      </w:r>
    </w:p>
    <w:p w14:paraId="08FE6421" w14:textId="386662AA" w:rsidR="007D771C" w:rsidRDefault="007D771C" w:rsidP="007D771C">
      <w:pPr>
        <w:pStyle w:val="PargrafodaLista"/>
        <w:numPr>
          <w:ilvl w:val="0"/>
          <w:numId w:val="2"/>
        </w:numPr>
      </w:pPr>
      <w:r>
        <w:t>Move um retângulo que está na posição (x, y) para a direita</w:t>
      </w:r>
      <w:r>
        <w:t>/esquerda</w:t>
      </w:r>
      <w:r>
        <w:t xml:space="preserve"> pelo número especificado de posições</w:t>
      </w:r>
      <w:r>
        <w:t>;</w:t>
      </w:r>
    </w:p>
    <w:p w14:paraId="2253FD5D" w14:textId="6C9B446A" w:rsidR="007D771C" w:rsidRDefault="007D771C" w:rsidP="007D771C">
      <w:pPr>
        <w:pStyle w:val="PargrafodaLista"/>
        <w:numPr>
          <w:ilvl w:val="0"/>
          <w:numId w:val="2"/>
        </w:numPr>
      </w:pPr>
      <w:r>
        <w:t>Verifica se o movimento está dentro dos limites permitidos</w:t>
      </w:r>
      <w:r>
        <w:t>;</w:t>
      </w:r>
    </w:p>
    <w:p w14:paraId="0B2B952E" w14:textId="5FD326EF" w:rsidR="007D771C" w:rsidRDefault="007D771C" w:rsidP="007D771C">
      <w:pPr>
        <w:pStyle w:val="PargrafodaLista"/>
        <w:numPr>
          <w:ilvl w:val="0"/>
          <w:numId w:val="2"/>
        </w:numPr>
      </w:pPr>
      <w:r>
        <w:t>Aplica a gravidade após o movimento</w:t>
      </w:r>
      <w:r>
        <w:t>;</w:t>
      </w:r>
    </w:p>
    <w:p w14:paraId="42445212" w14:textId="2206C8A0" w:rsidR="00BB2FC7" w:rsidRDefault="007D771C" w:rsidP="007D771C">
      <w:pPr>
        <w:pStyle w:val="PargrafodaLista"/>
        <w:numPr>
          <w:ilvl w:val="0"/>
          <w:numId w:val="2"/>
        </w:numPr>
      </w:pPr>
      <w:r>
        <w:t>Retorna um código de sucesso ou erro.</w:t>
      </w:r>
    </w:p>
    <w:p w14:paraId="7A3FE87C" w14:textId="77777777" w:rsidR="007D771C" w:rsidRDefault="00BB2FC7" w:rsidP="007D771C">
      <w:pPr>
        <w:ind w:firstLine="708"/>
      </w:pPr>
      <w:r>
        <w:t>-</w:t>
      </w:r>
      <w:r w:rsidR="00F82D60" w:rsidRPr="00267737">
        <w:rPr>
          <w:i/>
          <w:iCs/>
        </w:rPr>
        <w:t>aplicarGravidade</w:t>
      </w:r>
      <w:r w:rsidR="00F82D60" w:rsidRPr="00F82D60">
        <w:t>: Move os retângulos para baixo até encontrar o limite inferior ou outro retângulo.</w:t>
      </w:r>
      <w:r w:rsidR="007D771C" w:rsidRPr="007D771C">
        <w:t xml:space="preserve"> </w:t>
      </w:r>
    </w:p>
    <w:p w14:paraId="23FE880B" w14:textId="60300CF6" w:rsidR="007D771C" w:rsidRDefault="007D771C" w:rsidP="007D771C">
      <w:pPr>
        <w:pStyle w:val="PargrafodaLista"/>
        <w:numPr>
          <w:ilvl w:val="0"/>
          <w:numId w:val="3"/>
        </w:numPr>
      </w:pPr>
      <w:r>
        <w:t>Aplica a gravidade a todos os retângulos, movendo-os para baixo até que não haja mais espaço livre abaixo deles</w:t>
      </w:r>
      <w:r>
        <w:t>;</w:t>
      </w:r>
    </w:p>
    <w:p w14:paraId="58BE9A4E" w14:textId="76B5E4C3" w:rsidR="00BB2FC7" w:rsidRDefault="007D771C" w:rsidP="007D771C">
      <w:pPr>
        <w:pStyle w:val="PargrafodaLista"/>
        <w:numPr>
          <w:ilvl w:val="0"/>
          <w:numId w:val="3"/>
        </w:numPr>
      </w:pPr>
      <w:r>
        <w:t>Verifica se há espaço abaixo de cada retângulo e move-o para baixo se possível.</w:t>
      </w:r>
    </w:p>
    <w:p w14:paraId="1F9CCF3B" w14:textId="77777777" w:rsidR="007D771C" w:rsidRDefault="00BB2FC7" w:rsidP="007D771C">
      <w:pPr>
        <w:ind w:firstLine="708"/>
      </w:pPr>
      <w:r>
        <w:t>-</w:t>
      </w:r>
      <w:r w:rsidR="00F82D60" w:rsidRPr="00267737">
        <w:rPr>
          <w:i/>
          <w:iCs/>
        </w:rPr>
        <w:t>mergeRetangulos</w:t>
      </w:r>
      <w:r w:rsidR="00F82D60" w:rsidRPr="00F82D60">
        <w:t>: Une dois retângulos adjacentes, ajustando as dimensões do retângulo resultante.</w:t>
      </w:r>
      <w:r w:rsidR="007D771C" w:rsidRPr="007D771C">
        <w:t xml:space="preserve"> </w:t>
      </w:r>
    </w:p>
    <w:p w14:paraId="18281131" w14:textId="52F47215" w:rsidR="007D771C" w:rsidRDefault="007D771C" w:rsidP="007D771C">
      <w:pPr>
        <w:pStyle w:val="PargrafodaLista"/>
        <w:numPr>
          <w:ilvl w:val="0"/>
          <w:numId w:val="4"/>
        </w:numPr>
      </w:pPr>
      <w:r>
        <w:t>Une dois retângulos se possível, combinando suas dimensões</w:t>
      </w:r>
      <w:r>
        <w:t>;</w:t>
      </w:r>
    </w:p>
    <w:p w14:paraId="54285606" w14:textId="2BF17086" w:rsidR="007D771C" w:rsidRDefault="007D771C" w:rsidP="007D771C">
      <w:pPr>
        <w:pStyle w:val="PargrafodaLista"/>
        <w:numPr>
          <w:ilvl w:val="0"/>
          <w:numId w:val="4"/>
        </w:numPr>
      </w:pPr>
      <w:r>
        <w:t>Remove o segundo retângulo do array após a união</w:t>
      </w:r>
      <w:r>
        <w:t>;</w:t>
      </w:r>
    </w:p>
    <w:p w14:paraId="4570AA6E" w14:textId="2A78FA20" w:rsidR="00BB2FC7" w:rsidRDefault="007D771C" w:rsidP="007D771C">
      <w:pPr>
        <w:pStyle w:val="PargrafodaLista"/>
        <w:numPr>
          <w:ilvl w:val="0"/>
          <w:numId w:val="4"/>
        </w:numPr>
      </w:pPr>
      <w:r>
        <w:t>Aplica a gravidade após a união.</w:t>
      </w:r>
    </w:p>
    <w:p w14:paraId="52D1892D" w14:textId="77777777" w:rsidR="007D771C" w:rsidRDefault="00BB2FC7" w:rsidP="007D771C">
      <w:pPr>
        <w:ind w:firstLine="708"/>
      </w:pPr>
      <w:r>
        <w:t>-</w:t>
      </w:r>
      <w:r w:rsidR="00F82D60" w:rsidRPr="00267737">
        <w:rPr>
          <w:i/>
          <w:iCs/>
        </w:rPr>
        <w:t>alertaSobreposicao</w:t>
      </w:r>
      <w:r w:rsidR="00F82D60" w:rsidRPr="00F82D60">
        <w:t>: Verifica e alerta sobre sobreposições</w:t>
      </w:r>
      <w:r>
        <w:t>.</w:t>
      </w:r>
      <w:r w:rsidR="007D771C" w:rsidRPr="007D771C">
        <w:t xml:space="preserve"> </w:t>
      </w:r>
    </w:p>
    <w:p w14:paraId="5BC47E30" w14:textId="68698D1C" w:rsidR="007D771C" w:rsidRDefault="007D771C" w:rsidP="007D771C">
      <w:pPr>
        <w:pStyle w:val="PargrafodaLista"/>
        <w:numPr>
          <w:ilvl w:val="0"/>
          <w:numId w:val="5"/>
        </w:numPr>
      </w:pPr>
      <w:r>
        <w:t xml:space="preserve">Verifica todas as combinações possíveis de pares de retângulos para </w:t>
      </w:r>
      <w:r>
        <w:t>detetar</w:t>
      </w:r>
      <w:r>
        <w:t xml:space="preserve"> sobreposições</w:t>
      </w:r>
      <w:r w:rsidR="002303F7">
        <w:t>;</w:t>
      </w:r>
    </w:p>
    <w:p w14:paraId="63BF1538" w14:textId="1C29D0FB" w:rsidR="00BB2FC7" w:rsidRDefault="007D771C" w:rsidP="007D771C">
      <w:pPr>
        <w:pStyle w:val="PargrafodaLista"/>
        <w:numPr>
          <w:ilvl w:val="0"/>
          <w:numId w:val="5"/>
        </w:numPr>
      </w:pPr>
      <w:r>
        <w:t>Imprime uma mensagem de alerta se dois retângulos puderem ser unidos.</w:t>
      </w:r>
    </w:p>
    <w:p w14:paraId="722CF306" w14:textId="77777777" w:rsidR="00613B13" w:rsidRDefault="00613B13" w:rsidP="007D771C">
      <w:pPr>
        <w:ind w:left="708"/>
      </w:pPr>
    </w:p>
    <w:p w14:paraId="21821467" w14:textId="77777777" w:rsidR="00613B13" w:rsidRDefault="00613B13" w:rsidP="007D771C">
      <w:pPr>
        <w:ind w:left="708"/>
      </w:pPr>
    </w:p>
    <w:p w14:paraId="75430FD8" w14:textId="417430D4" w:rsidR="007D771C" w:rsidRDefault="00BB2FC7" w:rsidP="007D771C">
      <w:pPr>
        <w:ind w:left="708"/>
      </w:pPr>
      <w:r>
        <w:lastRenderedPageBreak/>
        <w:t>-</w:t>
      </w:r>
      <w:r w:rsidR="00F82D60" w:rsidRPr="00267737">
        <w:rPr>
          <w:i/>
          <w:iCs/>
        </w:rPr>
        <w:t>mergePossivel</w:t>
      </w:r>
      <w:r w:rsidR="00F82D60" w:rsidRPr="00F82D60">
        <w:t>: Verifica se dois retângulos podem ser unidos.</w:t>
      </w:r>
    </w:p>
    <w:p w14:paraId="0A600858" w14:textId="654ED883" w:rsidR="007D771C" w:rsidRDefault="007D771C" w:rsidP="007D771C">
      <w:pPr>
        <w:pStyle w:val="PargrafodaLista"/>
        <w:numPr>
          <w:ilvl w:val="0"/>
          <w:numId w:val="6"/>
        </w:numPr>
      </w:pPr>
      <w:r>
        <w:t>Verifica se dois retângulos podem ser unidos, ou seja, se eles estão alinhados e podem formar um retângulo maior</w:t>
      </w:r>
      <w:r w:rsidR="002303F7">
        <w:t>;</w:t>
      </w:r>
    </w:p>
    <w:p w14:paraId="760D753F" w14:textId="212CCAEC" w:rsidR="00BB2FC7" w:rsidRDefault="007D771C" w:rsidP="007D771C">
      <w:pPr>
        <w:pStyle w:val="PargrafodaLista"/>
        <w:numPr>
          <w:ilvl w:val="0"/>
          <w:numId w:val="6"/>
        </w:numPr>
      </w:pPr>
      <w:r>
        <w:t>Retorna 1 se a união for possível, caso contrário, retorna 0.</w:t>
      </w:r>
    </w:p>
    <w:p w14:paraId="53528D85" w14:textId="77777777" w:rsidR="007D771C" w:rsidRDefault="00BB2FC7" w:rsidP="007D771C">
      <w:pPr>
        <w:ind w:firstLine="708"/>
      </w:pPr>
      <w:r>
        <w:t>-</w:t>
      </w:r>
      <w:r w:rsidR="00F82D60" w:rsidRPr="00267737">
        <w:rPr>
          <w:i/>
          <w:iCs/>
        </w:rPr>
        <w:t>encontrarRetangulo</w:t>
      </w:r>
      <w:r w:rsidR="00F82D60" w:rsidRPr="00F82D60">
        <w:t>: Localiza um retângulo com base em coordenadas fornecidas.</w:t>
      </w:r>
      <w:r w:rsidR="007D771C" w:rsidRPr="007D771C">
        <w:t xml:space="preserve"> </w:t>
      </w:r>
    </w:p>
    <w:p w14:paraId="73145C7E" w14:textId="30D37167" w:rsidR="007D771C" w:rsidRDefault="007D771C" w:rsidP="007D771C">
      <w:pPr>
        <w:pStyle w:val="PargrafodaLista"/>
        <w:numPr>
          <w:ilvl w:val="0"/>
          <w:numId w:val="7"/>
        </w:numPr>
      </w:pPr>
      <w:r>
        <w:t>E</w:t>
      </w:r>
      <w:r>
        <w:t>ncontra o índice de um retângulo que contém o ponto (x, y)</w:t>
      </w:r>
      <w:r w:rsidR="002303F7">
        <w:t>;</w:t>
      </w:r>
    </w:p>
    <w:p w14:paraId="026162CF" w14:textId="6F2D41D6" w:rsidR="00F82D60" w:rsidRPr="00F82D60" w:rsidRDefault="007D771C" w:rsidP="007D771C">
      <w:pPr>
        <w:pStyle w:val="PargrafodaLista"/>
        <w:numPr>
          <w:ilvl w:val="0"/>
          <w:numId w:val="7"/>
        </w:numPr>
      </w:pPr>
      <w:r>
        <w:t>Retorna o índice do retângulo encontrado ou -1 se nenhum retângulo contiver o ponto.</w:t>
      </w:r>
    </w:p>
    <w:p w14:paraId="6D185A3E" w14:textId="77777777" w:rsidR="00F82D60" w:rsidRPr="00F82D60" w:rsidRDefault="00F82D60" w:rsidP="00F82D60"/>
    <w:p w14:paraId="09631DC2" w14:textId="0BFF3946" w:rsidR="00F82D60" w:rsidRPr="00F82D60" w:rsidRDefault="00F83D0D" w:rsidP="00F82D60">
      <w:r w:rsidRPr="00F83D0D">
        <w:rPr>
          <w:b/>
          <w:bCs/>
        </w:rPr>
        <w:t>3.</w:t>
      </w:r>
      <w:r w:rsidR="00F82D60" w:rsidRPr="00F82D60">
        <w:t>Visualização do Mundo dos Retângulos (visualizacao.c e visualizacao.h)</w:t>
      </w:r>
    </w:p>
    <w:p w14:paraId="17591FBA" w14:textId="77777777" w:rsidR="00267737" w:rsidRDefault="00F82D60" w:rsidP="00267737">
      <w:pPr>
        <w:ind w:firstLine="708"/>
      </w:pPr>
      <w:r w:rsidRPr="00F82D60">
        <w:t>Este módulo trata da visualização do estado atual dos retângulos, desenhando-os em uma representação textual da tela.</w:t>
      </w:r>
      <w:r w:rsidR="00F83D0D">
        <w:t xml:space="preserve"> Foi adaptada da AF3, fazendo imprimir “x” nas bordas e “o” no centro.</w:t>
      </w:r>
    </w:p>
    <w:p w14:paraId="49C3CE1C" w14:textId="2F02835B" w:rsidR="00F82D60" w:rsidRDefault="00267737" w:rsidP="00267737">
      <w:pPr>
        <w:ind w:firstLine="708"/>
      </w:pPr>
      <w:r>
        <w:t xml:space="preserve">A função </w:t>
      </w:r>
      <w:r w:rsidR="00F82D60" w:rsidRPr="00267737">
        <w:rPr>
          <w:i/>
          <w:iCs/>
        </w:rPr>
        <w:t>desenharMundo</w:t>
      </w:r>
      <w:r>
        <w:t>,</w:t>
      </w:r>
      <w:r w:rsidR="00F82D60" w:rsidRPr="00F82D60">
        <w:t xml:space="preserve"> </w:t>
      </w:r>
      <w:r>
        <w:t>d</w:t>
      </w:r>
      <w:r w:rsidR="00F82D60" w:rsidRPr="00F82D60">
        <w:t>esenha a tela inicializando uma matriz 2D com espaços em branco e preenchendo-a com os retângulos. Imprime a matriz linha por linha, incluindo a numeração dos eixos X e Y.</w:t>
      </w:r>
    </w:p>
    <w:p w14:paraId="3D968A23" w14:textId="62A1C1D1" w:rsidR="00F83D0D" w:rsidRDefault="00F83D0D" w:rsidP="00F83D0D">
      <w:pPr>
        <w:pStyle w:val="PargrafodaLista"/>
        <w:numPr>
          <w:ilvl w:val="0"/>
          <w:numId w:val="10"/>
        </w:numPr>
      </w:pPr>
      <w:r>
        <w:t>Inicializa cada posição da matriz tela com um espaço em branco</w:t>
      </w:r>
      <w:r w:rsidR="002303F7">
        <w:t>;</w:t>
      </w:r>
    </w:p>
    <w:p w14:paraId="485C96FD" w14:textId="6606A280" w:rsidR="00F83D0D" w:rsidRDefault="00F83D0D" w:rsidP="00F83D0D">
      <w:pPr>
        <w:pStyle w:val="PargrafodaLista"/>
        <w:numPr>
          <w:ilvl w:val="0"/>
          <w:numId w:val="9"/>
        </w:numPr>
      </w:pPr>
      <w:r>
        <w:t>Define o último caractere de cada linha como nulo \0 para que a linha seja tratada como uma string</w:t>
      </w:r>
      <w:r w:rsidR="002303F7">
        <w:t>;</w:t>
      </w:r>
    </w:p>
    <w:p w14:paraId="2B552F90" w14:textId="1811DA61" w:rsidR="00F83D0D" w:rsidRDefault="00F83D0D" w:rsidP="00F83D0D">
      <w:pPr>
        <w:pStyle w:val="PargrafodaLista"/>
        <w:numPr>
          <w:ilvl w:val="0"/>
          <w:numId w:val="9"/>
        </w:numPr>
      </w:pPr>
      <w:r w:rsidRPr="00F83D0D">
        <w:t>Itera sobre todos os retângulos e desenha cada um na matriz tela</w:t>
      </w:r>
      <w:r w:rsidR="002303F7">
        <w:t>;</w:t>
      </w:r>
    </w:p>
    <w:p w14:paraId="410E7C1D" w14:textId="3C9FC97A" w:rsidR="00F83D0D" w:rsidRDefault="00F83D0D" w:rsidP="00F83D0D">
      <w:pPr>
        <w:pStyle w:val="PargrafodaLista"/>
        <w:numPr>
          <w:ilvl w:val="0"/>
          <w:numId w:val="9"/>
        </w:numPr>
      </w:pPr>
      <w:r w:rsidRPr="00F83D0D">
        <w:t xml:space="preserve">Para cada retângulo, itera sobre suas posições e desenha </w:t>
      </w:r>
      <w:r>
        <w:t>“</w:t>
      </w:r>
      <w:r w:rsidRPr="00F83D0D">
        <w:t>x</w:t>
      </w:r>
      <w:r>
        <w:t>”</w:t>
      </w:r>
      <w:r w:rsidRPr="00F83D0D">
        <w:t xml:space="preserve"> nas bordas e </w:t>
      </w:r>
      <w:r>
        <w:t>“o”</w:t>
      </w:r>
      <w:r w:rsidRPr="00F83D0D">
        <w:t xml:space="preserve"> no interior</w:t>
      </w:r>
      <w:r w:rsidR="002303F7">
        <w:t>;</w:t>
      </w:r>
    </w:p>
    <w:p w14:paraId="0791F348" w14:textId="19A1C017" w:rsidR="00F83D0D" w:rsidRDefault="00F83D0D" w:rsidP="00F83D0D">
      <w:pPr>
        <w:pStyle w:val="PargrafodaLista"/>
        <w:numPr>
          <w:ilvl w:val="0"/>
          <w:numId w:val="9"/>
        </w:numPr>
      </w:pPr>
      <w:r w:rsidRPr="00F83D0D">
        <w:t>Imprime as linhas da tela de cima para baixo, precedidas pela coordenada Y correspondente</w:t>
      </w:r>
      <w:r w:rsidR="002303F7">
        <w:t>;</w:t>
      </w:r>
    </w:p>
    <w:p w14:paraId="22ADE7DD" w14:textId="223C178D" w:rsidR="00F83D0D" w:rsidRDefault="00F83D0D" w:rsidP="00F83D0D">
      <w:pPr>
        <w:pStyle w:val="PargrafodaLista"/>
        <w:numPr>
          <w:ilvl w:val="0"/>
          <w:numId w:val="9"/>
        </w:numPr>
      </w:pPr>
      <w:r>
        <w:t>Imprime os números do eixo X abaixo da tela, alinhando-os com as colunas correspondentes</w:t>
      </w:r>
      <w:r w:rsidR="002303F7">
        <w:t>;</w:t>
      </w:r>
    </w:p>
    <w:p w14:paraId="51EC74FA" w14:textId="390D8E22" w:rsidR="00F83D0D" w:rsidRPr="00F82D60" w:rsidRDefault="00F83D0D" w:rsidP="00F83D0D">
      <w:pPr>
        <w:pStyle w:val="PargrafodaLista"/>
        <w:numPr>
          <w:ilvl w:val="0"/>
          <w:numId w:val="9"/>
        </w:numPr>
      </w:pPr>
      <w:r>
        <w:t xml:space="preserve">Os números </w:t>
      </w:r>
      <w:r>
        <w:t xml:space="preserve">no eixo X </w:t>
      </w:r>
      <w:r>
        <w:t>são impressos a cada 10 colunas, e espaços são adicionados entre eles para manter o alinhamento.</w:t>
      </w:r>
    </w:p>
    <w:p w14:paraId="77C6D439" w14:textId="77777777" w:rsidR="00F82D60" w:rsidRPr="00F82D60" w:rsidRDefault="00F82D60" w:rsidP="00F82D60"/>
    <w:p w14:paraId="1B471818" w14:textId="16556FAA" w:rsidR="00F82D60" w:rsidRPr="00F82D60" w:rsidRDefault="00F83D0D" w:rsidP="00F82D60">
      <w:r w:rsidRPr="00F83D0D">
        <w:rPr>
          <w:b/>
          <w:bCs/>
        </w:rPr>
        <w:t>4.</w:t>
      </w:r>
      <w:r w:rsidR="00F82D60" w:rsidRPr="00F82D60">
        <w:t>Interpretação de Comandos (comandos.c e comandos.h)</w:t>
      </w:r>
    </w:p>
    <w:p w14:paraId="5FD797F4" w14:textId="77777777" w:rsidR="00F83D0D" w:rsidRDefault="00F82D60" w:rsidP="00F83D0D">
      <w:pPr>
        <w:ind w:firstLine="708"/>
      </w:pPr>
      <w:r w:rsidRPr="00F82D60">
        <w:t>Este módulo interpreta os comandos inseridos pelo utilizador e chama as funções apropriadas nos módulos de gestão de retângulos e visualização.</w:t>
      </w:r>
    </w:p>
    <w:p w14:paraId="2707E09E" w14:textId="7C308AF1" w:rsidR="00F82D60" w:rsidRPr="00F82D60" w:rsidRDefault="00F83D0D" w:rsidP="00F83D0D">
      <w:pPr>
        <w:ind w:firstLine="708"/>
      </w:pPr>
      <w:r>
        <w:t>Temos apenas</w:t>
      </w:r>
      <w:r w:rsidR="00810764">
        <w:t xml:space="preserve"> a função</w:t>
      </w:r>
      <w:r w:rsidR="00F82D60" w:rsidRPr="00F82D60">
        <w:t xml:space="preserve"> interpretarComando</w:t>
      </w:r>
      <w:r>
        <w:t>, que</w:t>
      </w:r>
      <w:r w:rsidR="00F82D60" w:rsidRPr="00F82D60">
        <w:t xml:space="preserve"> </w:t>
      </w:r>
      <w:r>
        <w:t>a</w:t>
      </w:r>
      <w:r w:rsidR="00F82D60" w:rsidRPr="00F82D60">
        <w:t>nalisa a string do comando, identifica a operação a ser executada e chama as funções específicas para criar, mover, ou unir retângulos, e atualiza</w:t>
      </w:r>
      <w:r w:rsidR="00810764">
        <w:t xml:space="preserve"> (ou não)</w:t>
      </w:r>
      <w:r w:rsidR="00F82D60" w:rsidRPr="00F82D60">
        <w:t xml:space="preserve"> a visualização</w:t>
      </w:r>
      <w:r w:rsidR="00810764">
        <w:t xml:space="preserve"> consoante a escolha do utilizador</w:t>
      </w:r>
      <w:r w:rsidR="00F82D60" w:rsidRPr="00F82D60">
        <w:t>.</w:t>
      </w:r>
    </w:p>
    <w:p w14:paraId="7440C5D1" w14:textId="77777777" w:rsidR="00F82D60" w:rsidRPr="00F82D60" w:rsidRDefault="00F82D60" w:rsidP="00F82D60"/>
    <w:p w14:paraId="28C4B91A" w14:textId="77777777" w:rsidR="0099600B" w:rsidRDefault="0099600B" w:rsidP="00F82D60"/>
    <w:p w14:paraId="2DDA1C82" w14:textId="77777777" w:rsidR="0099600B" w:rsidRDefault="0099600B" w:rsidP="00F82D60"/>
    <w:p w14:paraId="2DF373DE" w14:textId="77777777" w:rsidR="0099600B" w:rsidRDefault="0099600B" w:rsidP="00F82D60"/>
    <w:p w14:paraId="73F1DA82" w14:textId="2384851D" w:rsidR="00F82D60" w:rsidRPr="00F82D60" w:rsidRDefault="00F82D60" w:rsidP="00F82D60">
      <w:r w:rsidRPr="00F82D60">
        <w:t>Arquivos de Cabeçalho (.h)</w:t>
      </w:r>
    </w:p>
    <w:p w14:paraId="2058A989" w14:textId="77777777" w:rsidR="00F82D60" w:rsidRPr="00F82D60" w:rsidRDefault="00F82D60" w:rsidP="00F82D60"/>
    <w:p w14:paraId="2B0E58FE" w14:textId="6FB0C651" w:rsidR="0099600B" w:rsidRDefault="00F82D60" w:rsidP="0099600B">
      <w:pPr>
        <w:ind w:firstLine="708"/>
      </w:pPr>
      <w:r w:rsidRPr="00F82D60">
        <w:t>Os arquivos .h correspondentes fornecem declarações de funções e definições de tipos compartilhados entre os módulos, permitindo que cada módulo seja desenvolvido e testado independentemente.</w:t>
      </w:r>
    </w:p>
    <w:p w14:paraId="14BBAFEC" w14:textId="77777777" w:rsidR="0099600B" w:rsidRPr="00F82D60" w:rsidRDefault="0099600B" w:rsidP="00810764">
      <w:pPr>
        <w:ind w:firstLine="708"/>
      </w:pPr>
    </w:p>
    <w:p w14:paraId="1BD6AE19" w14:textId="6BB4F3E1" w:rsidR="00F82D60" w:rsidRPr="0099600B" w:rsidRDefault="00F82D60" w:rsidP="00F82D60">
      <w:pPr>
        <w:rPr>
          <w:b/>
          <w:bCs/>
        </w:rPr>
      </w:pPr>
      <w:r w:rsidRPr="00810764">
        <w:rPr>
          <w:b/>
          <w:bCs/>
        </w:rPr>
        <w:t>Conclusão</w:t>
      </w:r>
    </w:p>
    <w:p w14:paraId="0F708C14" w14:textId="3B2C652C" w:rsidR="00F82D60" w:rsidRPr="00F82D60" w:rsidRDefault="00F82D60" w:rsidP="00267737">
      <w:pPr>
        <w:ind w:firstLine="708"/>
      </w:pPr>
      <w:r w:rsidRPr="00F82D60">
        <w:t>O programa desenvolvido no Efolio B é um sistema interativo que permite ao utilizador criar e manipular retângulos em uma área de desenho representada por uma grade. A organização modular do código facilita a manutenção e expansão do programa. Cada módulo tem responsabilidades bem definidas, garantindo um código mais limpo e estruturado.</w:t>
      </w:r>
    </w:p>
    <w:p w14:paraId="31E82346" w14:textId="746160D3" w:rsidR="0065482E" w:rsidRPr="00F82D60" w:rsidRDefault="00F82D60" w:rsidP="00810764">
      <w:pPr>
        <w:ind w:firstLine="708"/>
      </w:pPr>
      <w:r w:rsidRPr="00F82D60">
        <w:t>A separação de funcionalidades em diferentes módulos não só facilita o desenvolvimento e a depuração, mas também permite que futuras melhorias ou novas funcionalidades sejam adicionadas de maneira eficiente e organizada.</w:t>
      </w:r>
      <w:r w:rsidR="00810764">
        <w:t xml:space="preserve"> Utilizei apenas duas variáveis globais, pois visto o objetivo do programa</w:t>
      </w:r>
      <w:r w:rsidR="00267737">
        <w:t xml:space="preserve"> é principalmente retângulos</w:t>
      </w:r>
      <w:r w:rsidR="00810764">
        <w:t>, ach</w:t>
      </w:r>
      <w:r w:rsidR="00267737">
        <w:t>ei</w:t>
      </w:r>
      <w:r w:rsidR="00810764">
        <w:t xml:space="preserve"> que faria sentido</w:t>
      </w:r>
      <w:r w:rsidR="00267737">
        <w:t xml:space="preserve">. Também adicionei vários #define, </w:t>
      </w:r>
      <w:r w:rsidR="00F535AA">
        <w:t>para o</w:t>
      </w:r>
      <w:r w:rsidR="00267737">
        <w:t xml:space="preserve"> caso de se adicionar mais funções</w:t>
      </w:r>
      <w:r w:rsidR="00F535AA">
        <w:t xml:space="preserve"> ao programa</w:t>
      </w:r>
      <w:r w:rsidR="00267737">
        <w:t xml:space="preserve">, seja mais fácil perceber e analisar os </w:t>
      </w:r>
      <w:proofErr w:type="spellStart"/>
      <w:r w:rsidR="00267737">
        <w:t>returns</w:t>
      </w:r>
      <w:proofErr w:type="spellEnd"/>
      <w:r w:rsidR="00F535AA">
        <w:t>, futuramente</w:t>
      </w:r>
      <w:r w:rsidR="00267737">
        <w:t>.</w:t>
      </w:r>
    </w:p>
    <w:p w14:paraId="48BB1C15" w14:textId="77777777" w:rsidR="000E256D" w:rsidRDefault="000E256D" w:rsidP="0065482E"/>
    <w:p w14:paraId="7171B6DE" w14:textId="77777777" w:rsidR="000E256D" w:rsidRDefault="000E256D" w:rsidP="0065482E"/>
    <w:p w14:paraId="276E61F6" w14:textId="77777777" w:rsidR="0099600B" w:rsidRDefault="0099600B" w:rsidP="0065482E">
      <w:pPr>
        <w:rPr>
          <w:b/>
          <w:bCs/>
          <w:sz w:val="28"/>
          <w:szCs w:val="28"/>
        </w:rPr>
      </w:pPr>
    </w:p>
    <w:p w14:paraId="2BBE5328" w14:textId="77777777" w:rsidR="0099600B" w:rsidRDefault="0099600B" w:rsidP="0065482E">
      <w:pPr>
        <w:rPr>
          <w:b/>
          <w:bCs/>
          <w:sz w:val="28"/>
          <w:szCs w:val="28"/>
        </w:rPr>
      </w:pPr>
    </w:p>
    <w:p w14:paraId="0427434B" w14:textId="77777777" w:rsidR="0099600B" w:rsidRDefault="0099600B" w:rsidP="0065482E">
      <w:pPr>
        <w:rPr>
          <w:b/>
          <w:bCs/>
          <w:sz w:val="28"/>
          <w:szCs w:val="28"/>
        </w:rPr>
      </w:pPr>
    </w:p>
    <w:p w14:paraId="3CED9412" w14:textId="77777777" w:rsidR="0099600B" w:rsidRDefault="0099600B" w:rsidP="0065482E">
      <w:pPr>
        <w:rPr>
          <w:b/>
          <w:bCs/>
          <w:sz w:val="28"/>
          <w:szCs w:val="28"/>
        </w:rPr>
      </w:pPr>
    </w:p>
    <w:p w14:paraId="645F8D0D" w14:textId="77777777" w:rsidR="0099600B" w:rsidRDefault="0099600B" w:rsidP="0065482E">
      <w:pPr>
        <w:rPr>
          <w:b/>
          <w:bCs/>
          <w:sz w:val="28"/>
          <w:szCs w:val="28"/>
        </w:rPr>
      </w:pPr>
    </w:p>
    <w:p w14:paraId="30E8EB6E" w14:textId="77777777" w:rsidR="0099600B" w:rsidRDefault="0099600B" w:rsidP="0065482E">
      <w:pPr>
        <w:rPr>
          <w:b/>
          <w:bCs/>
          <w:sz w:val="28"/>
          <w:szCs w:val="28"/>
        </w:rPr>
      </w:pPr>
    </w:p>
    <w:p w14:paraId="7ED9E4C6" w14:textId="77777777" w:rsidR="0099600B" w:rsidRDefault="0099600B" w:rsidP="0065482E">
      <w:pPr>
        <w:rPr>
          <w:b/>
          <w:bCs/>
          <w:sz w:val="28"/>
          <w:szCs w:val="28"/>
        </w:rPr>
      </w:pPr>
    </w:p>
    <w:p w14:paraId="604BF810" w14:textId="77777777" w:rsidR="0099600B" w:rsidRDefault="0099600B" w:rsidP="0065482E">
      <w:pPr>
        <w:rPr>
          <w:b/>
          <w:bCs/>
          <w:sz w:val="28"/>
          <w:szCs w:val="28"/>
        </w:rPr>
      </w:pPr>
    </w:p>
    <w:p w14:paraId="7136E041" w14:textId="77777777" w:rsidR="0099600B" w:rsidRDefault="0099600B" w:rsidP="0065482E">
      <w:pPr>
        <w:rPr>
          <w:b/>
          <w:bCs/>
          <w:sz w:val="28"/>
          <w:szCs w:val="28"/>
        </w:rPr>
      </w:pPr>
    </w:p>
    <w:p w14:paraId="576629F4" w14:textId="77777777" w:rsidR="0099600B" w:rsidRDefault="0099600B" w:rsidP="0065482E">
      <w:pPr>
        <w:rPr>
          <w:b/>
          <w:bCs/>
          <w:sz w:val="28"/>
          <w:szCs w:val="28"/>
        </w:rPr>
      </w:pPr>
    </w:p>
    <w:p w14:paraId="766EFAA7" w14:textId="77777777" w:rsidR="0099600B" w:rsidRDefault="0099600B" w:rsidP="0065482E">
      <w:pPr>
        <w:rPr>
          <w:b/>
          <w:bCs/>
          <w:sz w:val="28"/>
          <w:szCs w:val="28"/>
        </w:rPr>
      </w:pPr>
    </w:p>
    <w:p w14:paraId="30E3ABCF" w14:textId="77777777" w:rsidR="0099600B" w:rsidRDefault="0099600B" w:rsidP="0065482E">
      <w:pPr>
        <w:rPr>
          <w:b/>
          <w:bCs/>
          <w:sz w:val="28"/>
          <w:szCs w:val="28"/>
        </w:rPr>
      </w:pPr>
    </w:p>
    <w:p w14:paraId="278F2465" w14:textId="569518C2" w:rsidR="000E256D" w:rsidRPr="00F535AA" w:rsidRDefault="00F535AA" w:rsidP="0065482E">
      <w:pPr>
        <w:rPr>
          <w:b/>
          <w:bCs/>
          <w:sz w:val="28"/>
          <w:szCs w:val="28"/>
        </w:rPr>
      </w:pPr>
      <w:r w:rsidRPr="00F535AA">
        <w:rPr>
          <w:b/>
          <w:bCs/>
          <w:sz w:val="28"/>
          <w:szCs w:val="28"/>
        </w:rPr>
        <w:lastRenderedPageBreak/>
        <w:t>Anexos</w:t>
      </w:r>
    </w:p>
    <w:p w14:paraId="30E24EAA" w14:textId="6C97F14D" w:rsidR="000E256D" w:rsidRPr="0099600B" w:rsidRDefault="0099600B" w:rsidP="0065482E">
      <w:pPr>
        <w:rPr>
          <w:b/>
          <w:bCs/>
          <w:sz w:val="24"/>
          <w:szCs w:val="24"/>
        </w:rPr>
      </w:pPr>
      <w:bookmarkStart w:id="0" w:name="_Hlk168158121"/>
      <w:r w:rsidRPr="0099600B">
        <w:rPr>
          <w:b/>
          <w:bCs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BA10DDB" wp14:editId="67FE660B">
            <wp:simplePos x="0" y="0"/>
            <wp:positionH relativeFrom="margin">
              <wp:align>left</wp:align>
            </wp:positionH>
            <wp:positionV relativeFrom="paragraph">
              <wp:posOffset>363855</wp:posOffset>
            </wp:positionV>
            <wp:extent cx="5141595" cy="3007995"/>
            <wp:effectExtent l="0" t="0" r="1905" b="1905"/>
            <wp:wrapTight wrapText="bothSides">
              <wp:wrapPolygon edited="0">
                <wp:start x="0" y="0"/>
                <wp:lineTo x="0" y="21477"/>
                <wp:lineTo x="21528" y="21477"/>
                <wp:lineTo x="21528" y="0"/>
                <wp:lineTo x="0" y="0"/>
              </wp:wrapPolygon>
            </wp:wrapTight>
            <wp:docPr id="1052106539" name="Imagem 1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06539" name="Imagem 1" descr="Uma imagem com texto, captura de ecrã&#10;&#10;Descrição gerada automa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96"/>
                    <a:stretch/>
                  </pic:blipFill>
                  <pic:spPr bwMode="auto">
                    <a:xfrm>
                      <a:off x="0" y="0"/>
                      <a:ext cx="5141595" cy="3007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600B">
        <w:rPr>
          <w:b/>
          <w:bCs/>
          <w:sz w:val="24"/>
          <w:szCs w:val="24"/>
        </w:rPr>
        <w:t>Teste</w:t>
      </w:r>
      <w:r>
        <w:rPr>
          <w:b/>
          <w:bCs/>
          <w:sz w:val="24"/>
          <w:szCs w:val="24"/>
        </w:rPr>
        <w:t xml:space="preserve"> </w:t>
      </w:r>
      <w:r w:rsidRPr="0099600B">
        <w:rPr>
          <w:b/>
          <w:bCs/>
          <w:sz w:val="24"/>
          <w:szCs w:val="24"/>
        </w:rPr>
        <w:t>1</w:t>
      </w:r>
      <w:bookmarkEnd w:id="0"/>
    </w:p>
    <w:p w14:paraId="3FC7EF50" w14:textId="16B9D9B1" w:rsidR="000E256D" w:rsidRDefault="000E256D" w:rsidP="0065482E"/>
    <w:p w14:paraId="21392DAE" w14:textId="31AFF047" w:rsidR="000E256D" w:rsidRDefault="000E256D" w:rsidP="0065482E"/>
    <w:p w14:paraId="29487895" w14:textId="4E42CDCB" w:rsidR="0099600B" w:rsidRDefault="002303F7" w:rsidP="0065482E">
      <w:pPr>
        <w:rPr>
          <w:b/>
          <w:bCs/>
          <w:sz w:val="24"/>
          <w:szCs w:val="24"/>
        </w:rPr>
      </w:pPr>
      <w:r w:rsidRPr="002303F7">
        <w:t xml:space="preserve"> </w:t>
      </w:r>
      <w:r w:rsidR="00F535AA" w:rsidRPr="00F535AA">
        <w:t xml:space="preserve"> </w:t>
      </w:r>
      <w:r w:rsidR="0099600B" w:rsidRPr="0099600B">
        <w:rPr>
          <w:b/>
          <w:bCs/>
          <w:sz w:val="24"/>
          <w:szCs w:val="24"/>
        </w:rPr>
        <w:t>Teste</w:t>
      </w:r>
      <w:r w:rsidR="0099600B">
        <w:rPr>
          <w:b/>
          <w:bCs/>
          <w:sz w:val="24"/>
          <w:szCs w:val="24"/>
        </w:rPr>
        <w:t xml:space="preserve"> 2</w:t>
      </w:r>
      <w:r w:rsidR="00613B13">
        <w:rPr>
          <w:b/>
          <w:bCs/>
          <w:sz w:val="24"/>
          <w:szCs w:val="24"/>
        </w:rPr>
        <w:t>(erro)</w:t>
      </w:r>
    </w:p>
    <w:p w14:paraId="317DFC1D" w14:textId="5323468F" w:rsidR="0099600B" w:rsidRDefault="0099600B" w:rsidP="0065482E">
      <w:pPr>
        <w:rPr>
          <w:b/>
          <w:bCs/>
          <w:sz w:val="24"/>
          <w:szCs w:val="24"/>
        </w:rPr>
      </w:pPr>
      <w:r w:rsidRPr="002303F7">
        <w:drawing>
          <wp:anchor distT="0" distB="0" distL="114300" distR="114300" simplePos="0" relativeHeight="251659264" behindDoc="1" locked="0" layoutInCell="1" allowOverlap="1" wp14:anchorId="569B0A04" wp14:editId="7CB766A5">
            <wp:simplePos x="0" y="0"/>
            <wp:positionH relativeFrom="margin">
              <wp:align>left</wp:align>
            </wp:positionH>
            <wp:positionV relativeFrom="paragraph">
              <wp:posOffset>-7876</wp:posOffset>
            </wp:positionV>
            <wp:extent cx="4393870" cy="3519164"/>
            <wp:effectExtent l="0" t="0" r="6985" b="5715"/>
            <wp:wrapTight wrapText="bothSides">
              <wp:wrapPolygon edited="0">
                <wp:start x="0" y="0"/>
                <wp:lineTo x="0" y="21518"/>
                <wp:lineTo x="21541" y="21518"/>
                <wp:lineTo x="21541" y="0"/>
                <wp:lineTo x="0" y="0"/>
              </wp:wrapPolygon>
            </wp:wrapTight>
            <wp:docPr id="941790727" name="Imagem 1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790727" name="Imagem 1" descr="Uma imagem com texto, captura de ecrã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870" cy="3519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C37CD1" w14:textId="37421DEB" w:rsidR="0099600B" w:rsidRDefault="0099600B" w:rsidP="0065482E">
      <w:pPr>
        <w:rPr>
          <w:b/>
          <w:bCs/>
          <w:sz w:val="24"/>
          <w:szCs w:val="24"/>
        </w:rPr>
      </w:pPr>
    </w:p>
    <w:p w14:paraId="003DEDBF" w14:textId="2CCCEC51" w:rsidR="0099600B" w:rsidRDefault="0099600B" w:rsidP="0065482E">
      <w:pPr>
        <w:rPr>
          <w:b/>
          <w:bCs/>
          <w:sz w:val="24"/>
          <w:szCs w:val="24"/>
        </w:rPr>
      </w:pPr>
    </w:p>
    <w:p w14:paraId="56B871AC" w14:textId="77777777" w:rsidR="0099600B" w:rsidRDefault="0099600B" w:rsidP="0065482E">
      <w:pPr>
        <w:rPr>
          <w:b/>
          <w:bCs/>
          <w:sz w:val="24"/>
          <w:szCs w:val="24"/>
        </w:rPr>
      </w:pPr>
    </w:p>
    <w:p w14:paraId="48AE51D4" w14:textId="77777777" w:rsidR="0099600B" w:rsidRDefault="0099600B" w:rsidP="0065482E">
      <w:pPr>
        <w:rPr>
          <w:b/>
          <w:bCs/>
          <w:sz w:val="24"/>
          <w:szCs w:val="24"/>
        </w:rPr>
      </w:pPr>
    </w:p>
    <w:p w14:paraId="4B25A65E" w14:textId="77777777" w:rsidR="0099600B" w:rsidRDefault="0099600B" w:rsidP="0065482E">
      <w:pPr>
        <w:rPr>
          <w:b/>
          <w:bCs/>
          <w:sz w:val="24"/>
          <w:szCs w:val="24"/>
        </w:rPr>
      </w:pPr>
    </w:p>
    <w:p w14:paraId="1C058864" w14:textId="77777777" w:rsidR="0099600B" w:rsidRDefault="0099600B" w:rsidP="0065482E">
      <w:pPr>
        <w:rPr>
          <w:b/>
          <w:bCs/>
          <w:sz w:val="24"/>
          <w:szCs w:val="24"/>
        </w:rPr>
      </w:pPr>
    </w:p>
    <w:p w14:paraId="213B65BF" w14:textId="77777777" w:rsidR="0099600B" w:rsidRDefault="0099600B" w:rsidP="0065482E">
      <w:pPr>
        <w:rPr>
          <w:b/>
          <w:bCs/>
          <w:sz w:val="24"/>
          <w:szCs w:val="24"/>
        </w:rPr>
      </w:pPr>
    </w:p>
    <w:p w14:paraId="46AD9D5A" w14:textId="77777777" w:rsidR="0099600B" w:rsidRDefault="0099600B" w:rsidP="0065482E">
      <w:pPr>
        <w:rPr>
          <w:b/>
          <w:bCs/>
          <w:sz w:val="24"/>
          <w:szCs w:val="24"/>
        </w:rPr>
      </w:pPr>
    </w:p>
    <w:p w14:paraId="2D72FCA1" w14:textId="77777777" w:rsidR="0099600B" w:rsidRDefault="0099600B" w:rsidP="0065482E">
      <w:pPr>
        <w:rPr>
          <w:b/>
          <w:bCs/>
          <w:sz w:val="24"/>
          <w:szCs w:val="24"/>
        </w:rPr>
      </w:pPr>
    </w:p>
    <w:p w14:paraId="09743329" w14:textId="77777777" w:rsidR="0099600B" w:rsidRDefault="0099600B" w:rsidP="0065482E">
      <w:pPr>
        <w:rPr>
          <w:b/>
          <w:bCs/>
          <w:sz w:val="24"/>
          <w:szCs w:val="24"/>
        </w:rPr>
      </w:pPr>
    </w:p>
    <w:p w14:paraId="00314DD3" w14:textId="77777777" w:rsidR="0099600B" w:rsidRDefault="0099600B" w:rsidP="0065482E">
      <w:pPr>
        <w:rPr>
          <w:b/>
          <w:bCs/>
          <w:sz w:val="24"/>
          <w:szCs w:val="24"/>
        </w:rPr>
      </w:pPr>
    </w:p>
    <w:p w14:paraId="0F0575BB" w14:textId="77777777" w:rsidR="0099600B" w:rsidRDefault="0099600B" w:rsidP="0065482E">
      <w:pPr>
        <w:rPr>
          <w:b/>
          <w:bCs/>
          <w:sz w:val="24"/>
          <w:szCs w:val="24"/>
        </w:rPr>
      </w:pPr>
    </w:p>
    <w:p w14:paraId="2AB88100" w14:textId="77777777" w:rsidR="0099600B" w:rsidRDefault="0099600B" w:rsidP="0065482E">
      <w:pPr>
        <w:rPr>
          <w:b/>
          <w:bCs/>
          <w:sz w:val="24"/>
          <w:szCs w:val="24"/>
        </w:rPr>
      </w:pPr>
    </w:p>
    <w:p w14:paraId="6DC6F879" w14:textId="77777777" w:rsidR="00613B13" w:rsidRDefault="00613B13" w:rsidP="0065482E">
      <w:pPr>
        <w:rPr>
          <w:b/>
          <w:bCs/>
          <w:sz w:val="24"/>
          <w:szCs w:val="24"/>
        </w:rPr>
      </w:pPr>
    </w:p>
    <w:p w14:paraId="07EC711E" w14:textId="63CDEB41" w:rsidR="0099600B" w:rsidRDefault="0099600B" w:rsidP="0065482E">
      <w:pPr>
        <w:rPr>
          <w:b/>
          <w:bCs/>
          <w:sz w:val="24"/>
          <w:szCs w:val="24"/>
        </w:rPr>
      </w:pPr>
      <w:r w:rsidRPr="0099600B">
        <w:rPr>
          <w:b/>
          <w:bCs/>
          <w:sz w:val="24"/>
          <w:szCs w:val="24"/>
        </w:rPr>
        <w:t>Teste</w:t>
      </w:r>
      <w:r>
        <w:rPr>
          <w:b/>
          <w:bCs/>
          <w:sz w:val="24"/>
          <w:szCs w:val="24"/>
        </w:rPr>
        <w:t xml:space="preserve"> 3 </w:t>
      </w:r>
    </w:p>
    <w:p w14:paraId="52EE6B88" w14:textId="2DAF5592" w:rsidR="0099600B" w:rsidRDefault="0099600B" w:rsidP="0065482E">
      <w:pPr>
        <w:rPr>
          <w:b/>
          <w:bCs/>
          <w:sz w:val="24"/>
          <w:szCs w:val="24"/>
        </w:rPr>
      </w:pPr>
      <w:r w:rsidRPr="000E256D">
        <w:drawing>
          <wp:anchor distT="0" distB="0" distL="114300" distR="114300" simplePos="0" relativeHeight="251660288" behindDoc="1" locked="0" layoutInCell="1" allowOverlap="1" wp14:anchorId="6373543F" wp14:editId="64A1C0F5">
            <wp:simplePos x="0" y="0"/>
            <wp:positionH relativeFrom="margin">
              <wp:align>left</wp:align>
            </wp:positionH>
            <wp:positionV relativeFrom="paragraph">
              <wp:posOffset>215265</wp:posOffset>
            </wp:positionV>
            <wp:extent cx="4105275" cy="3229610"/>
            <wp:effectExtent l="0" t="0" r="0" b="8890"/>
            <wp:wrapTight wrapText="bothSides">
              <wp:wrapPolygon edited="0">
                <wp:start x="0" y="0"/>
                <wp:lineTo x="0" y="21532"/>
                <wp:lineTo x="21450" y="21532"/>
                <wp:lineTo x="21450" y="0"/>
                <wp:lineTo x="0" y="0"/>
              </wp:wrapPolygon>
            </wp:wrapTight>
            <wp:docPr id="1859000043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000043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820" cy="3234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AB999A" w14:textId="77777777" w:rsidR="0099600B" w:rsidRDefault="0099600B" w:rsidP="0065482E">
      <w:pPr>
        <w:rPr>
          <w:b/>
          <w:bCs/>
          <w:sz w:val="24"/>
          <w:szCs w:val="24"/>
        </w:rPr>
      </w:pPr>
    </w:p>
    <w:p w14:paraId="1E1BBEED" w14:textId="77777777" w:rsidR="0099600B" w:rsidRDefault="0099600B" w:rsidP="0065482E">
      <w:pPr>
        <w:rPr>
          <w:b/>
          <w:bCs/>
          <w:sz w:val="24"/>
          <w:szCs w:val="24"/>
        </w:rPr>
      </w:pPr>
    </w:p>
    <w:p w14:paraId="061853FB" w14:textId="77777777" w:rsidR="0099600B" w:rsidRDefault="0099600B" w:rsidP="0065482E">
      <w:pPr>
        <w:rPr>
          <w:b/>
          <w:bCs/>
          <w:sz w:val="24"/>
          <w:szCs w:val="24"/>
        </w:rPr>
      </w:pPr>
    </w:p>
    <w:p w14:paraId="21486D93" w14:textId="77777777" w:rsidR="0099600B" w:rsidRDefault="0099600B" w:rsidP="0065482E">
      <w:pPr>
        <w:rPr>
          <w:b/>
          <w:bCs/>
          <w:sz w:val="24"/>
          <w:szCs w:val="24"/>
        </w:rPr>
      </w:pPr>
    </w:p>
    <w:p w14:paraId="0F5C46C5" w14:textId="77777777" w:rsidR="0099600B" w:rsidRDefault="0099600B" w:rsidP="0065482E">
      <w:pPr>
        <w:rPr>
          <w:b/>
          <w:bCs/>
          <w:sz w:val="24"/>
          <w:szCs w:val="24"/>
        </w:rPr>
      </w:pPr>
    </w:p>
    <w:p w14:paraId="2946884A" w14:textId="77777777" w:rsidR="0099600B" w:rsidRDefault="0099600B" w:rsidP="0065482E">
      <w:pPr>
        <w:rPr>
          <w:b/>
          <w:bCs/>
          <w:sz w:val="24"/>
          <w:szCs w:val="24"/>
        </w:rPr>
      </w:pPr>
    </w:p>
    <w:p w14:paraId="6DF1002D" w14:textId="77777777" w:rsidR="0099600B" w:rsidRDefault="0099600B" w:rsidP="0065482E">
      <w:pPr>
        <w:rPr>
          <w:b/>
          <w:bCs/>
          <w:sz w:val="24"/>
          <w:szCs w:val="24"/>
        </w:rPr>
      </w:pPr>
    </w:p>
    <w:p w14:paraId="1E30FF2E" w14:textId="77777777" w:rsidR="0099600B" w:rsidRDefault="0099600B" w:rsidP="0065482E">
      <w:pPr>
        <w:rPr>
          <w:b/>
          <w:bCs/>
          <w:sz w:val="24"/>
          <w:szCs w:val="24"/>
        </w:rPr>
      </w:pPr>
    </w:p>
    <w:p w14:paraId="7D5D7C82" w14:textId="77777777" w:rsidR="0099600B" w:rsidRDefault="0099600B" w:rsidP="0065482E">
      <w:pPr>
        <w:rPr>
          <w:b/>
          <w:bCs/>
          <w:sz w:val="24"/>
          <w:szCs w:val="24"/>
        </w:rPr>
      </w:pPr>
    </w:p>
    <w:p w14:paraId="3F663566" w14:textId="77777777" w:rsidR="0099600B" w:rsidRDefault="0099600B" w:rsidP="0065482E">
      <w:pPr>
        <w:rPr>
          <w:b/>
          <w:bCs/>
          <w:sz w:val="24"/>
          <w:szCs w:val="24"/>
        </w:rPr>
      </w:pPr>
    </w:p>
    <w:p w14:paraId="6A91A5D1" w14:textId="77777777" w:rsidR="0099600B" w:rsidRDefault="0099600B" w:rsidP="0065482E">
      <w:pPr>
        <w:rPr>
          <w:b/>
          <w:bCs/>
          <w:sz w:val="24"/>
          <w:szCs w:val="24"/>
        </w:rPr>
      </w:pPr>
    </w:p>
    <w:p w14:paraId="17A6FE61" w14:textId="77777777" w:rsidR="0099600B" w:rsidRDefault="0099600B" w:rsidP="0065482E">
      <w:pPr>
        <w:rPr>
          <w:b/>
          <w:bCs/>
          <w:sz w:val="24"/>
          <w:szCs w:val="24"/>
        </w:rPr>
      </w:pPr>
    </w:p>
    <w:p w14:paraId="1ED89848" w14:textId="3A728A32" w:rsidR="0099600B" w:rsidRDefault="0099600B" w:rsidP="0065482E">
      <w:pPr>
        <w:rPr>
          <w:b/>
          <w:bCs/>
          <w:sz w:val="24"/>
          <w:szCs w:val="24"/>
        </w:rPr>
      </w:pPr>
      <w:r w:rsidRPr="000E256D">
        <w:drawing>
          <wp:anchor distT="0" distB="0" distL="114300" distR="114300" simplePos="0" relativeHeight="251662336" behindDoc="1" locked="0" layoutInCell="1" allowOverlap="1" wp14:anchorId="7B752624" wp14:editId="4CA5E341">
            <wp:simplePos x="0" y="0"/>
            <wp:positionH relativeFrom="margin">
              <wp:align>left</wp:align>
            </wp:positionH>
            <wp:positionV relativeFrom="paragraph">
              <wp:posOffset>261620</wp:posOffset>
            </wp:positionV>
            <wp:extent cx="4400550" cy="3263900"/>
            <wp:effectExtent l="0" t="0" r="0" b="0"/>
            <wp:wrapTight wrapText="bothSides">
              <wp:wrapPolygon edited="0">
                <wp:start x="0" y="0"/>
                <wp:lineTo x="0" y="21432"/>
                <wp:lineTo x="21506" y="21432"/>
                <wp:lineTo x="21506" y="0"/>
                <wp:lineTo x="0" y="0"/>
              </wp:wrapPolygon>
            </wp:wrapTight>
            <wp:docPr id="274973186" name="Imagem 1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73186" name="Imagem 1" descr="Uma imagem com texto, captura de ecrã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600B">
        <w:rPr>
          <w:b/>
          <w:bCs/>
          <w:sz w:val="24"/>
          <w:szCs w:val="24"/>
        </w:rPr>
        <w:t>Teste</w:t>
      </w:r>
      <w:r>
        <w:rPr>
          <w:b/>
          <w:bCs/>
          <w:sz w:val="24"/>
          <w:szCs w:val="24"/>
        </w:rPr>
        <w:t xml:space="preserve"> 4</w:t>
      </w:r>
    </w:p>
    <w:p w14:paraId="7A237B42" w14:textId="117DD5B4" w:rsidR="0099600B" w:rsidRDefault="0099600B" w:rsidP="0065482E">
      <w:pPr>
        <w:rPr>
          <w:b/>
          <w:bCs/>
          <w:sz w:val="24"/>
          <w:szCs w:val="24"/>
        </w:rPr>
      </w:pPr>
    </w:p>
    <w:p w14:paraId="340CA74A" w14:textId="2BE9594B" w:rsidR="0099600B" w:rsidRDefault="0099600B" w:rsidP="0065482E">
      <w:pPr>
        <w:rPr>
          <w:b/>
          <w:bCs/>
          <w:sz w:val="24"/>
          <w:szCs w:val="24"/>
        </w:rPr>
      </w:pPr>
    </w:p>
    <w:p w14:paraId="4AE0A5FB" w14:textId="121A1063" w:rsidR="0099600B" w:rsidRDefault="0099600B" w:rsidP="0065482E">
      <w:pPr>
        <w:rPr>
          <w:b/>
          <w:bCs/>
          <w:sz w:val="24"/>
          <w:szCs w:val="24"/>
        </w:rPr>
      </w:pPr>
    </w:p>
    <w:p w14:paraId="370EF912" w14:textId="77777777" w:rsidR="0099600B" w:rsidRDefault="0099600B" w:rsidP="0065482E">
      <w:pPr>
        <w:rPr>
          <w:b/>
          <w:bCs/>
          <w:sz w:val="24"/>
          <w:szCs w:val="24"/>
        </w:rPr>
      </w:pPr>
    </w:p>
    <w:p w14:paraId="4DC0DC2D" w14:textId="77777777" w:rsidR="0099600B" w:rsidRDefault="0099600B" w:rsidP="0065482E">
      <w:pPr>
        <w:rPr>
          <w:b/>
          <w:bCs/>
          <w:sz w:val="24"/>
          <w:szCs w:val="24"/>
        </w:rPr>
      </w:pPr>
    </w:p>
    <w:p w14:paraId="6FABB3CD" w14:textId="77777777" w:rsidR="0099600B" w:rsidRDefault="0099600B" w:rsidP="0065482E">
      <w:pPr>
        <w:rPr>
          <w:b/>
          <w:bCs/>
          <w:sz w:val="24"/>
          <w:szCs w:val="24"/>
        </w:rPr>
      </w:pPr>
    </w:p>
    <w:p w14:paraId="7360B7D6" w14:textId="77777777" w:rsidR="0099600B" w:rsidRDefault="0099600B" w:rsidP="0065482E">
      <w:pPr>
        <w:rPr>
          <w:b/>
          <w:bCs/>
          <w:sz w:val="24"/>
          <w:szCs w:val="24"/>
        </w:rPr>
      </w:pPr>
    </w:p>
    <w:p w14:paraId="3018A925" w14:textId="77777777" w:rsidR="0099600B" w:rsidRDefault="0099600B" w:rsidP="0065482E">
      <w:pPr>
        <w:rPr>
          <w:b/>
          <w:bCs/>
          <w:sz w:val="24"/>
          <w:szCs w:val="24"/>
        </w:rPr>
      </w:pPr>
    </w:p>
    <w:p w14:paraId="39B82B68" w14:textId="77777777" w:rsidR="0099600B" w:rsidRDefault="0099600B" w:rsidP="0065482E">
      <w:pPr>
        <w:rPr>
          <w:b/>
          <w:bCs/>
          <w:sz w:val="24"/>
          <w:szCs w:val="24"/>
        </w:rPr>
      </w:pPr>
    </w:p>
    <w:p w14:paraId="0CD589B8" w14:textId="77777777" w:rsidR="0099600B" w:rsidRDefault="0099600B" w:rsidP="0065482E">
      <w:pPr>
        <w:rPr>
          <w:b/>
          <w:bCs/>
          <w:sz w:val="24"/>
          <w:szCs w:val="24"/>
        </w:rPr>
      </w:pPr>
    </w:p>
    <w:p w14:paraId="657BA87C" w14:textId="77777777" w:rsidR="0099600B" w:rsidRDefault="0099600B" w:rsidP="0065482E">
      <w:pPr>
        <w:rPr>
          <w:b/>
          <w:bCs/>
          <w:sz w:val="24"/>
          <w:szCs w:val="24"/>
        </w:rPr>
      </w:pPr>
    </w:p>
    <w:p w14:paraId="7162F041" w14:textId="77777777" w:rsidR="0099600B" w:rsidRDefault="0099600B" w:rsidP="0065482E">
      <w:pPr>
        <w:rPr>
          <w:b/>
          <w:bCs/>
          <w:sz w:val="24"/>
          <w:szCs w:val="24"/>
        </w:rPr>
      </w:pPr>
    </w:p>
    <w:p w14:paraId="53E97AC3" w14:textId="27402B68" w:rsidR="00142478" w:rsidRPr="0099600B" w:rsidRDefault="0099600B" w:rsidP="0065482E">
      <w:pPr>
        <w:rPr>
          <w:b/>
          <w:bCs/>
          <w:sz w:val="24"/>
          <w:szCs w:val="24"/>
        </w:rPr>
      </w:pPr>
      <w:r w:rsidRPr="00F535AA">
        <w:lastRenderedPageBreak/>
        <w:drawing>
          <wp:anchor distT="0" distB="0" distL="114300" distR="114300" simplePos="0" relativeHeight="251661312" behindDoc="1" locked="0" layoutInCell="1" allowOverlap="1" wp14:anchorId="047A9B52" wp14:editId="72D18443">
            <wp:simplePos x="0" y="0"/>
            <wp:positionH relativeFrom="margin">
              <wp:align>left</wp:align>
            </wp:positionH>
            <wp:positionV relativeFrom="paragraph">
              <wp:posOffset>294005</wp:posOffset>
            </wp:positionV>
            <wp:extent cx="4905375" cy="3769360"/>
            <wp:effectExtent l="0" t="0" r="9525" b="2540"/>
            <wp:wrapTight wrapText="bothSides">
              <wp:wrapPolygon edited="0">
                <wp:start x="0" y="0"/>
                <wp:lineTo x="0" y="21505"/>
                <wp:lineTo x="21558" y="21505"/>
                <wp:lineTo x="21558" y="0"/>
                <wp:lineTo x="0" y="0"/>
              </wp:wrapPolygon>
            </wp:wrapTight>
            <wp:docPr id="913173212" name="Imagem 1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73212" name="Imagem 1" descr="Uma imagem com texto, captura de ecrã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600B">
        <w:rPr>
          <w:b/>
          <w:bCs/>
          <w:sz w:val="24"/>
          <w:szCs w:val="24"/>
        </w:rPr>
        <w:t>Teste</w:t>
      </w:r>
      <w:r>
        <w:rPr>
          <w:b/>
          <w:bCs/>
          <w:sz w:val="24"/>
          <w:szCs w:val="24"/>
        </w:rPr>
        <w:t>5</w:t>
      </w:r>
      <w:r w:rsidR="00613B13">
        <w:rPr>
          <w:b/>
          <w:bCs/>
          <w:sz w:val="24"/>
          <w:szCs w:val="24"/>
        </w:rPr>
        <w:t>(erro)</w:t>
      </w:r>
    </w:p>
    <w:sectPr w:rsidR="00142478" w:rsidRPr="009960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C55A4"/>
    <w:multiLevelType w:val="hybridMultilevel"/>
    <w:tmpl w:val="B23066C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72907F9"/>
    <w:multiLevelType w:val="hybridMultilevel"/>
    <w:tmpl w:val="0D409AC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B5E01FF"/>
    <w:multiLevelType w:val="hybridMultilevel"/>
    <w:tmpl w:val="6E60DD9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FE4915"/>
    <w:multiLevelType w:val="hybridMultilevel"/>
    <w:tmpl w:val="1D324F3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3301D39"/>
    <w:multiLevelType w:val="hybridMultilevel"/>
    <w:tmpl w:val="1A6E50B8"/>
    <w:lvl w:ilvl="0" w:tplc="FE7C7906">
      <w:start w:val="1"/>
      <w:numFmt w:val="decimal"/>
      <w:lvlText w:val="%1."/>
      <w:lvlJc w:val="left"/>
      <w:pPr>
        <w:ind w:left="90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620" w:hanging="360"/>
      </w:pPr>
    </w:lvl>
    <w:lvl w:ilvl="2" w:tplc="0816001B" w:tentative="1">
      <w:start w:val="1"/>
      <w:numFmt w:val="lowerRoman"/>
      <w:lvlText w:val="%3."/>
      <w:lvlJc w:val="right"/>
      <w:pPr>
        <w:ind w:left="2340" w:hanging="180"/>
      </w:pPr>
    </w:lvl>
    <w:lvl w:ilvl="3" w:tplc="0816000F" w:tentative="1">
      <w:start w:val="1"/>
      <w:numFmt w:val="decimal"/>
      <w:lvlText w:val="%4."/>
      <w:lvlJc w:val="left"/>
      <w:pPr>
        <w:ind w:left="3060" w:hanging="360"/>
      </w:pPr>
    </w:lvl>
    <w:lvl w:ilvl="4" w:tplc="08160019" w:tentative="1">
      <w:start w:val="1"/>
      <w:numFmt w:val="lowerLetter"/>
      <w:lvlText w:val="%5."/>
      <w:lvlJc w:val="left"/>
      <w:pPr>
        <w:ind w:left="3780" w:hanging="360"/>
      </w:pPr>
    </w:lvl>
    <w:lvl w:ilvl="5" w:tplc="0816001B" w:tentative="1">
      <w:start w:val="1"/>
      <w:numFmt w:val="lowerRoman"/>
      <w:lvlText w:val="%6."/>
      <w:lvlJc w:val="right"/>
      <w:pPr>
        <w:ind w:left="4500" w:hanging="180"/>
      </w:pPr>
    </w:lvl>
    <w:lvl w:ilvl="6" w:tplc="0816000F" w:tentative="1">
      <w:start w:val="1"/>
      <w:numFmt w:val="decimal"/>
      <w:lvlText w:val="%7."/>
      <w:lvlJc w:val="left"/>
      <w:pPr>
        <w:ind w:left="5220" w:hanging="360"/>
      </w:pPr>
    </w:lvl>
    <w:lvl w:ilvl="7" w:tplc="08160019" w:tentative="1">
      <w:start w:val="1"/>
      <w:numFmt w:val="lowerLetter"/>
      <w:lvlText w:val="%8."/>
      <w:lvlJc w:val="left"/>
      <w:pPr>
        <w:ind w:left="5940" w:hanging="360"/>
      </w:pPr>
    </w:lvl>
    <w:lvl w:ilvl="8" w:tplc="0816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67976AEC"/>
    <w:multiLevelType w:val="hybridMultilevel"/>
    <w:tmpl w:val="708C292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8C80CB0"/>
    <w:multiLevelType w:val="hybridMultilevel"/>
    <w:tmpl w:val="F6F4816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AEE7377"/>
    <w:multiLevelType w:val="hybridMultilevel"/>
    <w:tmpl w:val="7B1A01A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34333B9"/>
    <w:multiLevelType w:val="hybridMultilevel"/>
    <w:tmpl w:val="75EC707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9725548"/>
    <w:multiLevelType w:val="hybridMultilevel"/>
    <w:tmpl w:val="EB76BB4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96369728">
    <w:abstractNumId w:val="9"/>
  </w:num>
  <w:num w:numId="2" w16cid:durableId="1012344377">
    <w:abstractNumId w:val="0"/>
  </w:num>
  <w:num w:numId="3" w16cid:durableId="773595159">
    <w:abstractNumId w:val="3"/>
  </w:num>
  <w:num w:numId="4" w16cid:durableId="1543202505">
    <w:abstractNumId w:val="6"/>
  </w:num>
  <w:num w:numId="5" w16cid:durableId="857737822">
    <w:abstractNumId w:val="8"/>
  </w:num>
  <w:num w:numId="6" w16cid:durableId="1934825807">
    <w:abstractNumId w:val="2"/>
  </w:num>
  <w:num w:numId="7" w16cid:durableId="2047563680">
    <w:abstractNumId w:val="7"/>
  </w:num>
  <w:num w:numId="8" w16cid:durableId="1875532948">
    <w:abstractNumId w:val="4"/>
  </w:num>
  <w:num w:numId="9" w16cid:durableId="1709380337">
    <w:abstractNumId w:val="5"/>
  </w:num>
  <w:num w:numId="10" w16cid:durableId="278072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30"/>
    <w:rsid w:val="000E256D"/>
    <w:rsid w:val="00142478"/>
    <w:rsid w:val="00160030"/>
    <w:rsid w:val="002303F7"/>
    <w:rsid w:val="00267737"/>
    <w:rsid w:val="003F5CA5"/>
    <w:rsid w:val="004761DC"/>
    <w:rsid w:val="005C39D2"/>
    <w:rsid w:val="00613B13"/>
    <w:rsid w:val="0065482E"/>
    <w:rsid w:val="00680EAC"/>
    <w:rsid w:val="007421A3"/>
    <w:rsid w:val="0075073D"/>
    <w:rsid w:val="007D771C"/>
    <w:rsid w:val="00810764"/>
    <w:rsid w:val="00910012"/>
    <w:rsid w:val="009103EB"/>
    <w:rsid w:val="0099600B"/>
    <w:rsid w:val="00A0072E"/>
    <w:rsid w:val="00A20052"/>
    <w:rsid w:val="00A476B2"/>
    <w:rsid w:val="00B611AF"/>
    <w:rsid w:val="00BB2FC7"/>
    <w:rsid w:val="00D00727"/>
    <w:rsid w:val="00EE3161"/>
    <w:rsid w:val="00F535AA"/>
    <w:rsid w:val="00F55910"/>
    <w:rsid w:val="00F64B8F"/>
    <w:rsid w:val="00F82D60"/>
    <w:rsid w:val="00F83D0D"/>
    <w:rsid w:val="00FA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2A92E"/>
  <w15:chartTrackingRefBased/>
  <w15:docId w15:val="{681E18F2-D48C-4A0E-89F1-4549B617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6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6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6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6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6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6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6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6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6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6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6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6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600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6003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600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6003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600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600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6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6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60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6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6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6003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003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600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6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6003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60030"/>
    <w:rPr>
      <w:b/>
      <w:bCs/>
      <w:smallCaps/>
      <w:color w:val="0F4761" w:themeColor="accent1" w:themeShade="BF"/>
      <w:spacing w:val="5"/>
    </w:rPr>
  </w:style>
  <w:style w:type="character" w:customStyle="1" w:styleId="hgkelc">
    <w:name w:val="hgkelc"/>
    <w:basedOn w:val="Tipodeletrapredefinidodopargrafo"/>
    <w:rsid w:val="00742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5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7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8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1058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Pereira</dc:creator>
  <cp:keywords/>
  <dc:description/>
  <cp:lastModifiedBy>Gabriel Pereira</cp:lastModifiedBy>
  <cp:revision>5</cp:revision>
  <dcterms:created xsi:type="dcterms:W3CDTF">2024-05-31T18:20:00Z</dcterms:created>
  <dcterms:modified xsi:type="dcterms:W3CDTF">2024-06-01T17:53:00Z</dcterms:modified>
</cp:coreProperties>
</file>