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Boa tarde, meu nome é Gabriel, estou fazendo uma pesquisa sobre o acesso à informação de estágio, monitoria e iniciação científica aqui na PUC. Você topa participar?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Topo.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Qual seu nome, período e curso que você faz?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 chamo Dani, estou no segundo período atualmente, de Engenharia Civil.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Por algum acaso você já buscou alguma dessas informações ou está buscando no momento?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Informação de quê?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De estágio, monitoria ou iniciação científica.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Ah, então, gostaria de ter mais informações, mas eu acho que a PUC não tem dado muita informação necessária, entendeu? Então estou à procura.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Já falou que acha que tem pouca informação, mas o que você acha dessas informações não estarem espalhadas em diferentes lugares?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Pô, acho necessário. Muito importante.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acha que pode prejudicar os alunos estarem em diferentes lugares e não em um só?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Putz, faz sentido, não tinha pensado por esse lado. É, então de fato estar em um lugar só é mais interessante para juntar todas as informações.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já recebeu essa informação, essas informações já chegaram a você por WhatsApp, e-mail, professores falando ou amigos também?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Só amigos.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você acha que uma oportunidade dessas, como estão em diferentes lugares, você acha que seria difícil achar que ela se encaixaria na sua grade ou não?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Acho que seria muito difícil. Quase impossível.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Perfeito. E para finalizar, se existisse um ambiente que reunisse tudo, o que você acha que não poderia faltar?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Acho que não poderia faltar informações de todos os tipos de oportunidade, sei lá. Isso aí mesmo.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Perfeito, obrigado!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