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6CF" w:rsidRDefault="003746CF" w:rsidP="00030EE7">
      <w:pPr>
        <w:rPr>
          <w:lang w:val="en-AU"/>
        </w:rPr>
      </w:pPr>
      <w:r>
        <w:rPr>
          <w:lang w:val="en-AU"/>
        </w:rPr>
        <w:t>Normal style.</w:t>
      </w:r>
      <w:bookmarkStart w:id="0" w:name="_GoBack"/>
      <w:bookmarkEnd w:id="0"/>
    </w:p>
    <w:p w:rsidR="00030EE7" w:rsidRPr="00030EE7" w:rsidRDefault="00030EE7" w:rsidP="00030EE7">
      <w:pPr>
        <w:rPr>
          <w:rFonts w:cs="BMW Group"/>
          <w:lang w:val="en-AU"/>
        </w:rPr>
      </w:pPr>
      <w:r w:rsidRPr="00030EE7">
        <w:rPr>
          <w:lang w:val="en-AU"/>
        </w:rPr>
        <w:t>Set via font.</w:t>
      </w:r>
    </w:p>
    <w:sectPr w:rsidR="00030EE7" w:rsidRPr="00030E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B32" w:rsidRDefault="00354B32" w:rsidP="00210BD1">
      <w:pPr>
        <w:spacing w:after="0" w:line="240" w:lineRule="auto"/>
      </w:pPr>
      <w:r>
        <w:separator/>
      </w:r>
    </w:p>
  </w:endnote>
  <w:endnote w:type="continuationSeparator" w:id="0">
    <w:p w:rsidR="00354B32" w:rsidRDefault="00354B32" w:rsidP="0021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bas Neue">
    <w:panose1 w:val="00000000000000000000"/>
    <w:charset w:val="00"/>
    <w:family w:val="swiss"/>
    <w:notTrueType/>
    <w:pitch w:val="variable"/>
    <w:sig w:usb0="A000002F" w:usb1="0000004B" w:usb2="00000000" w:usb3="00000000" w:csb0="00000093" w:csb1="00000000"/>
  </w:font>
  <w:font w:name="BMW Group">
    <w:panose1 w:val="00000000000000000000"/>
    <w:charset w:val="00"/>
    <w:family w:val="auto"/>
    <w:pitch w:val="variable"/>
    <w:sig w:usb0="800022BF" w:usb1="9000004A" w:usb2="0000000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BD1" w:rsidRDefault="00210B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BD1" w:rsidRDefault="00210B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BD1" w:rsidRDefault="00210B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B32" w:rsidRDefault="00354B32" w:rsidP="00210BD1">
      <w:pPr>
        <w:spacing w:after="0" w:line="240" w:lineRule="auto"/>
      </w:pPr>
      <w:r>
        <w:separator/>
      </w:r>
    </w:p>
  </w:footnote>
  <w:footnote w:type="continuationSeparator" w:id="0">
    <w:p w:rsidR="00354B32" w:rsidRDefault="00354B32" w:rsidP="00210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BD1" w:rsidRDefault="00210B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BD1" w:rsidRDefault="00210B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BD1" w:rsidRDefault="00210B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17"/>
    <w:rsid w:val="00030EE7"/>
    <w:rsid w:val="000F1CC0"/>
    <w:rsid w:val="00151D45"/>
    <w:rsid w:val="001E53F2"/>
    <w:rsid w:val="00210BD1"/>
    <w:rsid w:val="00354B32"/>
    <w:rsid w:val="003746CF"/>
    <w:rsid w:val="00374853"/>
    <w:rsid w:val="003F52FA"/>
    <w:rsid w:val="00801307"/>
    <w:rsid w:val="0081663C"/>
    <w:rsid w:val="00886E49"/>
    <w:rsid w:val="00991550"/>
    <w:rsid w:val="00AA3DC1"/>
    <w:rsid w:val="00C13DDC"/>
    <w:rsid w:val="00F31A2D"/>
    <w:rsid w:val="00FC39ED"/>
    <w:rsid w:val="00FC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6CF"/>
    <w:rPr>
      <w:rFonts w:ascii="Bebas Neue" w:hAnsi="Bebas Neu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D1"/>
    <w:rPr>
      <w:rFonts w:ascii="Bebas Neue" w:hAnsi="Bebas Neue"/>
    </w:rPr>
  </w:style>
  <w:style w:type="paragraph" w:styleId="Footer">
    <w:name w:val="footer"/>
    <w:basedOn w:val="Normal"/>
    <w:link w:val="FooterChar"/>
    <w:uiPriority w:val="99"/>
    <w:unhideWhenUsed/>
    <w:rsid w:val="00210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D1"/>
    <w:rPr>
      <w:rFonts w:ascii="Bebas Neue" w:hAnsi="Bebas Neu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2016-10-11T01:40:00Z</dcterms:created>
  <dcterms:modified xsi:type="dcterms:W3CDTF">2016-10-11T02:23:00Z</dcterms:modified>
</cp:coreProperties>
</file>