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C6751E" w14:textId="2373DA8D" w:rsidR="00E729CA" w:rsidRPr="00A216A8" w:rsidRDefault="00450888" w:rsidP="00450888">
      <w:pPr>
        <w:pStyle w:val="Heading1"/>
      </w:pPr>
      <w:r>
        <w:t xml:space="preserve">ORA analysis of DE genes </w:t>
      </w:r>
    </w:p>
    <w:p w14:paraId="64ED7088" w14:textId="3E60082F" w:rsidR="0001783D" w:rsidRPr="00A216A8" w:rsidRDefault="004508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Job summary example:</w:t>
      </w:r>
    </w:p>
    <w:p w14:paraId="0402F66A" w14:textId="77777777" w:rsidR="0001783D" w:rsidRPr="00A216A8" w:rsidRDefault="0001783D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6E84DC75" wp14:editId="563C8EE0">
            <wp:extent cx="7806267" cy="390781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7" t="6933" r="5292" b="37467"/>
                    <a:stretch/>
                  </pic:blipFill>
                  <pic:spPr bwMode="auto">
                    <a:xfrm>
                      <a:off x="0" y="0"/>
                      <a:ext cx="7810970" cy="391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6C13A" w14:textId="77777777" w:rsidR="00450888" w:rsidRDefault="00450888" w:rsidP="00450888">
      <w:pPr>
        <w:rPr>
          <w:rFonts w:ascii="Times New Roman" w:hAnsi="Times New Roman" w:cs="Times New Roman"/>
          <w:b/>
          <w:bCs/>
        </w:rPr>
      </w:pPr>
      <w:r w:rsidRPr="00450888">
        <w:rPr>
          <w:rFonts w:ascii="Times New Roman" w:hAnsi="Times New Roman" w:cs="Times New Roman"/>
          <w:b/>
          <w:bCs/>
        </w:rPr>
        <w:softHyphen/>
      </w:r>
    </w:p>
    <w:p w14:paraId="4841ABA8" w14:textId="77777777" w:rsidR="00450888" w:rsidRDefault="00450888" w:rsidP="00450888">
      <w:pPr>
        <w:rPr>
          <w:rFonts w:ascii="Times New Roman" w:hAnsi="Times New Roman" w:cs="Times New Roman"/>
          <w:b/>
          <w:bCs/>
        </w:rPr>
      </w:pPr>
    </w:p>
    <w:p w14:paraId="1A632C8B" w14:textId="77777777" w:rsidR="00450888" w:rsidRDefault="00450888" w:rsidP="00450888">
      <w:pPr>
        <w:rPr>
          <w:rFonts w:ascii="Times New Roman" w:hAnsi="Times New Roman" w:cs="Times New Roman"/>
          <w:b/>
          <w:bCs/>
        </w:rPr>
      </w:pPr>
    </w:p>
    <w:p w14:paraId="275FFED1" w14:textId="77777777" w:rsidR="00373EFC" w:rsidRPr="00A216A8" w:rsidRDefault="00373EFC">
      <w:pPr>
        <w:rPr>
          <w:rFonts w:ascii="Times New Roman" w:hAnsi="Times New Roman" w:cs="Times New Roman"/>
        </w:rPr>
      </w:pPr>
    </w:p>
    <w:p w14:paraId="28BF58AA" w14:textId="0FD8D76B" w:rsidR="00373EFC" w:rsidRPr="00A216A8" w:rsidRDefault="000577C5" w:rsidP="00934174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KD </w:t>
      </w:r>
      <w:r w:rsidR="0044364A">
        <w:rPr>
          <w:rFonts w:ascii="Times New Roman" w:hAnsi="Times New Roman" w:cs="Times New Roman"/>
        </w:rPr>
        <w:t>123 VS</w:t>
      </w:r>
      <w:r w:rsidR="00510360">
        <w:rPr>
          <w:rFonts w:ascii="Times New Roman" w:hAnsi="Times New Roman" w:cs="Times New Roman"/>
        </w:rPr>
        <w:t xml:space="preserve"> C</w:t>
      </w:r>
      <w:r w:rsidR="00373EFC" w:rsidRPr="00A216A8">
        <w:rPr>
          <w:rFonts w:ascii="Times New Roman" w:hAnsi="Times New Roman" w:cs="Times New Roman"/>
        </w:rPr>
        <w:t xml:space="preserve">ontrol </w:t>
      </w:r>
      <w:r w:rsidR="00510360">
        <w:rPr>
          <w:rFonts w:ascii="Times New Roman" w:hAnsi="Times New Roman" w:cs="Times New Roman"/>
        </w:rPr>
        <w:t>(</w:t>
      </w:r>
      <w:proofErr w:type="spellStart"/>
      <w:r w:rsidR="00373EFC" w:rsidRPr="00A216A8">
        <w:rPr>
          <w:rFonts w:ascii="Times New Roman" w:hAnsi="Times New Roman" w:cs="Times New Roman"/>
        </w:rPr>
        <w:t>D</w:t>
      </w:r>
      <w:r w:rsidR="00510360">
        <w:rPr>
          <w:rFonts w:ascii="Times New Roman" w:hAnsi="Times New Roman" w:cs="Times New Roman"/>
        </w:rPr>
        <w:t>ownregulated</w:t>
      </w:r>
      <w:proofErr w:type="spellEnd"/>
      <w:r w:rsidR="00510360">
        <w:rPr>
          <w:rFonts w:ascii="Times New Roman" w:hAnsi="Times New Roman" w:cs="Times New Roman"/>
        </w:rPr>
        <w:t xml:space="preserve"> genes)</w:t>
      </w:r>
    </w:p>
    <w:p w14:paraId="4FB94933" w14:textId="77777777" w:rsidR="00373EFC" w:rsidRPr="00A216A8" w:rsidRDefault="00373EFC" w:rsidP="00373EFC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46ED6493" wp14:editId="1C3846B4">
            <wp:extent cx="8131418" cy="3775302"/>
            <wp:effectExtent l="0" t="0" r="3175" b="0"/>
            <wp:docPr id="10" name="Picture 10" descr="C:\Users\35679\AppData\Local\Packages\Microsoft.Windows.Photos_8wekyb3d8bbwe\TempState\ShareServiceTempFolder\goslim_summary_wg_result17046210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5679\AppData\Local\Packages\Microsoft.Windows.Photos_8wekyb3d8bbwe\TempState\ShareServiceTempFolder\goslim_summary_wg_result170462105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500" cy="377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0265" w14:textId="77777777" w:rsidR="00373EFC" w:rsidRDefault="00373EFC">
      <w:pPr>
        <w:rPr>
          <w:rFonts w:ascii="Times New Roman" w:hAnsi="Times New Roman" w:cs="Times New Roman"/>
        </w:rPr>
      </w:pPr>
    </w:p>
    <w:p w14:paraId="3854BCA1" w14:textId="25D5449B" w:rsidR="000577C5" w:rsidRPr="00A216A8" w:rsidRDefault="000577C5" w:rsidP="000577C5">
      <w:pPr>
        <w:pStyle w:val="Heading2"/>
      </w:pPr>
      <w:r>
        <w:t>1</w:t>
      </w:r>
    </w:p>
    <w:tbl>
      <w:tblPr>
        <w:tblStyle w:val="TableGrid"/>
        <w:tblW w:w="4964" w:type="pct"/>
        <w:tblLayout w:type="fixed"/>
        <w:tblLook w:val="04A0" w:firstRow="1" w:lastRow="0" w:firstColumn="1" w:lastColumn="0" w:noHBand="0" w:noVBand="1"/>
      </w:tblPr>
      <w:tblGrid>
        <w:gridCol w:w="1207"/>
        <w:gridCol w:w="3124"/>
        <w:gridCol w:w="1022"/>
        <w:gridCol w:w="1368"/>
        <w:gridCol w:w="1024"/>
        <w:gridCol w:w="6327"/>
      </w:tblGrid>
      <w:tr w:rsidR="00A216A8" w:rsidRPr="00A216A8" w14:paraId="2CF38DFD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67AA080" w14:textId="219E63BD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>G</w:t>
            </w:r>
            <w:r w:rsidR="00373EFC" w:rsidRPr="00510360">
              <w:rPr>
                <w:rFonts w:ascii="Times New Roman" w:hAnsi="Times New Roman" w:cs="Times New Roman"/>
                <w:b/>
              </w:rPr>
              <w:t>ene</w:t>
            </w:r>
            <w:r w:rsidRPr="00510360">
              <w:rPr>
                <w:rFonts w:ascii="Times New Roman" w:hAnsi="Times New Roman" w:cs="Times New Roman"/>
                <w:b/>
              </w:rPr>
              <w:t xml:space="preserve"> </w:t>
            </w:r>
            <w:r w:rsidR="00373EFC" w:rsidRPr="00510360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1110" w:type="pct"/>
            <w:noWrap/>
            <w:hideMark/>
          </w:tcPr>
          <w:p w14:paraId="396C371A" w14:textId="782214F3" w:rsidR="00373EFC" w:rsidRPr="00510360" w:rsidRDefault="00500C1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="00373EFC" w:rsidRPr="00510360">
              <w:rPr>
                <w:rFonts w:ascii="Times New Roman" w:hAnsi="Times New Roman" w:cs="Times New Roman"/>
                <w:b/>
              </w:rPr>
              <w:t>iol</w:t>
            </w:r>
            <w:r w:rsidR="00510360">
              <w:rPr>
                <w:rFonts w:ascii="Times New Roman" w:hAnsi="Times New Roman" w:cs="Times New Roman"/>
                <w:b/>
              </w:rPr>
              <w:t>ogical</w:t>
            </w:r>
            <w:r w:rsidR="00373EFC"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363" w:type="pct"/>
            <w:noWrap/>
            <w:hideMark/>
          </w:tcPr>
          <w:p w14:paraId="078AA9CE" w14:textId="336490FE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>O</w:t>
            </w:r>
            <w:r w:rsidR="00373EFC" w:rsidRPr="00510360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486" w:type="pct"/>
            <w:noWrap/>
            <w:hideMark/>
          </w:tcPr>
          <w:p w14:paraId="6DA0F0A4" w14:textId="665145C6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>E</w:t>
            </w:r>
            <w:r w:rsidR="00373EFC" w:rsidRPr="00510360">
              <w:rPr>
                <w:rFonts w:ascii="Times New Roman" w:hAnsi="Times New Roman" w:cs="Times New Roman"/>
                <w:b/>
              </w:rPr>
              <w:t>nrichmen</w:t>
            </w:r>
            <w:r w:rsidRPr="00510360">
              <w:rPr>
                <w:rFonts w:ascii="Times New Roman" w:hAnsi="Times New Roman" w:cs="Times New Roman"/>
                <w:b/>
              </w:rPr>
              <w:t xml:space="preserve">t </w:t>
            </w:r>
            <w:r w:rsidR="00373EFC" w:rsidRPr="00510360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64" w:type="pct"/>
            <w:noWrap/>
            <w:hideMark/>
          </w:tcPr>
          <w:p w14:paraId="523CB53E" w14:textId="6C7DBCBB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 xml:space="preserve">P  </w:t>
            </w:r>
            <w:r w:rsidR="00373EFC" w:rsidRPr="00510360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248" w:type="pct"/>
            <w:noWrap/>
            <w:hideMark/>
          </w:tcPr>
          <w:p w14:paraId="7E01FA7D" w14:textId="0EA17CB3" w:rsidR="00373EFC" w:rsidRPr="00510360" w:rsidRDefault="0051036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="00373EFC" w:rsidRPr="00510360">
              <w:rPr>
                <w:rFonts w:ascii="Times New Roman" w:hAnsi="Times New Roman" w:cs="Times New Roman"/>
                <w:b/>
              </w:rPr>
              <w:t>I</w:t>
            </w:r>
            <w:r w:rsidR="00A216A8" w:rsidRPr="00510360">
              <w:rPr>
                <w:rFonts w:ascii="Times New Roman" w:hAnsi="Times New Roman" w:cs="Times New Roman"/>
                <w:b/>
              </w:rPr>
              <w:t>D</w:t>
            </w:r>
          </w:p>
        </w:tc>
      </w:tr>
      <w:tr w:rsidR="00A216A8" w:rsidRPr="00A216A8" w14:paraId="1D6C9EE7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69AF110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GO:00335</w:t>
            </w:r>
            <w:r w:rsidRPr="00A216A8">
              <w:rPr>
                <w:rFonts w:ascii="Times New Roman" w:hAnsi="Times New Roman" w:cs="Times New Roman"/>
              </w:rPr>
              <w:lastRenderedPageBreak/>
              <w:t>54</w:t>
            </w:r>
          </w:p>
        </w:tc>
        <w:tc>
          <w:tcPr>
            <w:tcW w:w="1110" w:type="pct"/>
            <w:noWrap/>
            <w:hideMark/>
          </w:tcPr>
          <w:p w14:paraId="511EB79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cellular response to stress</w:t>
            </w:r>
          </w:p>
        </w:tc>
        <w:tc>
          <w:tcPr>
            <w:tcW w:w="363" w:type="pct"/>
            <w:noWrap/>
            <w:hideMark/>
          </w:tcPr>
          <w:p w14:paraId="227638AF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136</w:t>
            </w:r>
          </w:p>
        </w:tc>
        <w:tc>
          <w:tcPr>
            <w:tcW w:w="486" w:type="pct"/>
            <w:noWrap/>
            <w:hideMark/>
          </w:tcPr>
          <w:p w14:paraId="2C694BB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1.552456</w:t>
            </w:r>
          </w:p>
        </w:tc>
        <w:tc>
          <w:tcPr>
            <w:tcW w:w="364" w:type="pct"/>
            <w:noWrap/>
            <w:hideMark/>
          </w:tcPr>
          <w:p w14:paraId="5E8AA9E2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8.37E-</w:t>
            </w:r>
            <w:r w:rsidRPr="00A216A8">
              <w:rPr>
                <w:rFonts w:ascii="Times New Roman" w:hAnsi="Times New Roman" w:cs="Times New Roman"/>
              </w:rPr>
              <w:lastRenderedPageBreak/>
              <w:t>08</w:t>
            </w:r>
          </w:p>
        </w:tc>
        <w:tc>
          <w:tcPr>
            <w:tcW w:w="2248" w:type="pct"/>
            <w:noWrap/>
            <w:hideMark/>
          </w:tcPr>
          <w:p w14:paraId="08A42D5B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DDX39B;GNGT1;MSH5;SPDYA;ATRIP;ERCC5;FANCL;SLC39</w:t>
            </w:r>
            <w:r w:rsidRPr="00A216A8">
              <w:rPr>
                <w:rFonts w:ascii="Times New Roman" w:hAnsi="Times New Roman" w:cs="Times New Roman"/>
              </w:rPr>
              <w:lastRenderedPageBreak/>
              <w:t>A5;OMG;NABP1;EDEM2;PARPBP;PRKAA2;RTEL1;IL6;EIF2AK3;RRAGD;RORA;WIPI1;MRNIP;HELB;FBXO4;FNIP1;NAMPT;ATM;HSPA14;EID3;EEF1E1;RAD17;GPX3;CREBRF;CEBPB;JMY;HERPUD1;TDG;CTH;PDCD4;MBIP;UVSSA;RMI2;RPAIN;SUV39H2;SNAI1;CBX8;ERCC6L2;ZNF277;BRIP1;IL1B;SESN1;ATR;SGK1;TAF9;PPM1D;YOD1;RRM2B;UPP1;FNIP2;MDM4;CCNK;GABARAPL2;OXR1;DHX36;UFM1;DLG1;ERRFI1;MAP3K20;FANCC;ZRANB3;UIMC1;ATF3;SIRT1;TSC1;XIAP;JAK2;MAP3K12;PDCD10;STK3;PDK1;FEM1B;SH3RF2;CDK7;WRN;FAN1;MAP4K3;PYROXD1;TXNRD2;BNIP3;ADNP2;MAPK12;PMAIP1;WDR48;WDR59;USP47;PTGER4;HP1BP3;TAF1;MBTPS1;RBBP5;BACH1;CFLAR;RNF168;MAPK8;IL1A;PSME4;FANCE;ITCH;SMYD2;ANKZF1;RBBP6;SPAG9;ZFYVE1;ERP44;HIPK1;MET;POLH;SETD2;TPM1;EDEM3;TAB2;SMG1;RNF169;SLU7;TFDP2;RIPK1;CEBPG;INO80D;PTPRK;UBE2D3;ATF4;CAMKK2;ERN1;BCL2L1;HK2;KDM1A;INTS3;GIGYF2</w:t>
            </w:r>
          </w:p>
        </w:tc>
      </w:tr>
      <w:tr w:rsidR="00A216A8" w:rsidRPr="00A216A8" w14:paraId="728EBD1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B18C926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GO:1901796</w:t>
            </w:r>
          </w:p>
        </w:tc>
        <w:tc>
          <w:tcPr>
            <w:tcW w:w="1110" w:type="pct"/>
            <w:noWrap/>
            <w:hideMark/>
          </w:tcPr>
          <w:p w14:paraId="30E9B0B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signal transduction by p53 class mediator</w:t>
            </w:r>
          </w:p>
        </w:tc>
        <w:tc>
          <w:tcPr>
            <w:tcW w:w="363" w:type="pct"/>
            <w:noWrap/>
            <w:hideMark/>
          </w:tcPr>
          <w:p w14:paraId="102D245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86" w:type="pct"/>
            <w:noWrap/>
            <w:hideMark/>
          </w:tcPr>
          <w:p w14:paraId="2ED7D88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3.634608</w:t>
            </w:r>
          </w:p>
        </w:tc>
        <w:tc>
          <w:tcPr>
            <w:tcW w:w="364" w:type="pct"/>
            <w:noWrap/>
            <w:hideMark/>
          </w:tcPr>
          <w:p w14:paraId="2999778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1.36E-07</w:t>
            </w:r>
          </w:p>
        </w:tc>
        <w:tc>
          <w:tcPr>
            <w:tcW w:w="2248" w:type="pct"/>
            <w:noWrap/>
            <w:hideMark/>
          </w:tcPr>
          <w:p w14:paraId="7F8A2A8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BOP1;ATM;EEF1E1;JMY;RFFL;SNAI1;TAF13;ATR;TAF4B;TAF9;RRM2B;MDM4;TAF11;PAK1IP1;SIRT1;RRN3;PMAIP1;TAF1;SMYD2;HIPK1;TP53BP2;KDM1A</w:t>
            </w:r>
          </w:p>
        </w:tc>
      </w:tr>
      <w:tr w:rsidR="00A216A8" w:rsidRPr="00A216A8" w14:paraId="70B3D402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8F8BD7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GO:2001020</w:t>
            </w:r>
          </w:p>
        </w:tc>
        <w:tc>
          <w:tcPr>
            <w:tcW w:w="1110" w:type="pct"/>
            <w:noWrap/>
            <w:hideMark/>
          </w:tcPr>
          <w:p w14:paraId="2988B12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response to DNA damage stimulus</w:t>
            </w:r>
          </w:p>
        </w:tc>
        <w:tc>
          <w:tcPr>
            <w:tcW w:w="363" w:type="pct"/>
            <w:noWrap/>
            <w:hideMark/>
          </w:tcPr>
          <w:p w14:paraId="7C001C5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486" w:type="pct"/>
            <w:noWrap/>
            <w:hideMark/>
          </w:tcPr>
          <w:p w14:paraId="2B4C689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2.939589</w:t>
            </w:r>
          </w:p>
        </w:tc>
        <w:tc>
          <w:tcPr>
            <w:tcW w:w="364" w:type="pct"/>
            <w:noWrap/>
            <w:hideMark/>
          </w:tcPr>
          <w:p w14:paraId="2D56004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2.99E-07</w:t>
            </w:r>
          </w:p>
        </w:tc>
        <w:tc>
          <w:tcPr>
            <w:tcW w:w="2248" w:type="pct"/>
            <w:noWrap/>
            <w:hideMark/>
          </w:tcPr>
          <w:p w14:paraId="5754F12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DDX39B;PARPBP;RTEL1;MRNIP;HELB;FBXO4;ATM;EID3;EEF1E1;RMI2;SNAI1;CBX8;ATR;TAF9;UIMC1;SIRT1;FEM1B;PMAIP1;USP47;RNF168;SMYD2;POLH;SETD2;SMG1;RNF169;CEBPG;BCL2L1;KDM1A</w:t>
            </w:r>
          </w:p>
        </w:tc>
      </w:tr>
      <w:tr w:rsidR="00A216A8" w:rsidRPr="00A216A8" w14:paraId="56CD501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DD93A1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GO:0006974</w:t>
            </w:r>
          </w:p>
        </w:tc>
        <w:tc>
          <w:tcPr>
            <w:tcW w:w="1110" w:type="pct"/>
            <w:noWrap/>
            <w:hideMark/>
          </w:tcPr>
          <w:p w14:paraId="5195D3B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DNA damage stimulus</w:t>
            </w:r>
          </w:p>
        </w:tc>
        <w:tc>
          <w:tcPr>
            <w:tcW w:w="363" w:type="pct"/>
            <w:noWrap/>
            <w:hideMark/>
          </w:tcPr>
          <w:p w14:paraId="7BE864D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68</w:t>
            </w:r>
          </w:p>
        </w:tc>
        <w:tc>
          <w:tcPr>
            <w:tcW w:w="486" w:type="pct"/>
            <w:noWrap/>
            <w:hideMark/>
          </w:tcPr>
          <w:p w14:paraId="1D71063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1.798036</w:t>
            </w:r>
          </w:p>
        </w:tc>
        <w:tc>
          <w:tcPr>
            <w:tcW w:w="364" w:type="pct"/>
            <w:noWrap/>
            <w:hideMark/>
          </w:tcPr>
          <w:p w14:paraId="14072BF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1.81E-06</w:t>
            </w:r>
          </w:p>
        </w:tc>
        <w:tc>
          <w:tcPr>
            <w:tcW w:w="2248" w:type="pct"/>
            <w:noWrap/>
            <w:hideMark/>
          </w:tcPr>
          <w:p w14:paraId="722D817B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MSH5;SPDYA;ATRIP;ERCC5;FANCL;NABP1;PARPBP;RTEL1;MRNIP;HELB;FBXO4;ATM;EID3;EEF1E1;RAD17;JMY;TDG;UVSSA;RMI2;RPAIN;SNAI1;CBX8;ERCC6L2;BRIP1;ATR;SGK1;TAF9;PPM1D;RRM2B;FNIP2;MDM4;CCNK;MAP3K20;FANCC;ZRANB3;UIMC1;SIRT1;XIAP;FEM1B;CDK7;WRN;FAN1;MAPK12;PMAIP1;WDR48;USP47;TAF1;RBBP5;BACH1;RNF168;PSME4;FANCE;SMYD2;RBBP6;HIPK1;POLH;SETD2;SMG1;RNF169;TFDP2;CEBPG;INO80D;UBE2D3;BCL2L1;KDM1A;INTS3;GIGYF2</w:t>
            </w:r>
          </w:p>
        </w:tc>
      </w:tr>
      <w:tr w:rsidR="00A216A8" w:rsidRPr="00A216A8" w14:paraId="063507E1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D860DF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GO:0007049</w:t>
            </w:r>
          </w:p>
        </w:tc>
        <w:tc>
          <w:tcPr>
            <w:tcW w:w="1110" w:type="pct"/>
            <w:noWrap/>
            <w:hideMark/>
          </w:tcPr>
          <w:p w14:paraId="3AD2C2D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cycle</w:t>
            </w:r>
          </w:p>
        </w:tc>
        <w:tc>
          <w:tcPr>
            <w:tcW w:w="363" w:type="pct"/>
            <w:noWrap/>
            <w:hideMark/>
          </w:tcPr>
          <w:p w14:paraId="428A044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486" w:type="pct"/>
            <w:noWrap/>
            <w:hideMark/>
          </w:tcPr>
          <w:p w14:paraId="43D304E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1.507406</w:t>
            </w:r>
          </w:p>
        </w:tc>
        <w:tc>
          <w:tcPr>
            <w:tcW w:w="364" w:type="pct"/>
            <w:noWrap/>
            <w:hideMark/>
          </w:tcPr>
          <w:p w14:paraId="116F644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1.83E-06</w:t>
            </w:r>
          </w:p>
        </w:tc>
        <w:tc>
          <w:tcPr>
            <w:tcW w:w="2248" w:type="pct"/>
            <w:noWrap/>
            <w:hideMark/>
          </w:tcPr>
          <w:p w14:paraId="79672CF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DDX39B;SETDB2;MSH5;BOP1;SPDYA;ATRIP;SLC39A5;CEP126;CGRRF1;ESCO1;FBXO43;NABP1;PRKAA2;RTEL1;EFHC1;CEP135;NEDD9;RRAGD;MRNIP;E2F5;FBXO4;SYCE1L;ATM;PAX</w:t>
            </w:r>
            <w:r w:rsidRPr="00A216A8">
              <w:rPr>
                <w:rFonts w:ascii="Times New Roman" w:hAnsi="Times New Roman" w:cs="Times New Roman"/>
              </w:rPr>
              <w:lastRenderedPageBreak/>
              <w:t>6;WEE1;HERC5;RAD17;SIAH1;HBP1;JMY;TUBD1;BORA;PDCD4;CEP68;DMTF1;CCNL1;RMI2;APPL2;SUV39H2;LSM11;CSPP1;BRIP1;IL1B;ATR;CDK17;CENPC;PPM1D;HACE1;CEP120;MDM4;CCNG1;DBF4;VPS4B;CCNK;DLG1;MAP3K20;UBR2;CCNL2;GPSM2;UIMC1;BIN3;AGO4;SIRT1;TUBE1;TTC19;TSC1;TTK;KIF14;NCAPG2;FEM1B;WTAP;OFD1;CDK7;TUSC2;INHBA;PCM1;TBRG1;BUB1;KIF15;CEP192;PDGFB;ORC3;LPIN1;ARL8B;PPM1A;CDK8;HMMR;CCSAP;MAPK12;MIS12;TUBGCP4;CENPF;USP47;STMN1;STAG2;CHMP2B;TAF1;CDC23;PARD6B;AKAP9;BACH1;WRAP73;IL1A;ECD;SIAH2;UHMK1;C2CD3;SETD2;IST1;VCPIP1;TP53BP2;GDPD5;TFDP2;CLIP1;PTPRK;YY1AP1;ERN1;IPO5;CENPV;BCL2L1;INTS3;GIGYF2;NUP214</w:t>
            </w:r>
          </w:p>
        </w:tc>
      </w:tr>
      <w:tr w:rsidR="00A216A8" w:rsidRPr="00A216A8" w14:paraId="0556470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B7BF7D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GO:0016577</w:t>
            </w:r>
          </w:p>
        </w:tc>
        <w:tc>
          <w:tcPr>
            <w:tcW w:w="1110" w:type="pct"/>
            <w:noWrap/>
            <w:hideMark/>
          </w:tcPr>
          <w:p w14:paraId="1DE0AACF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demethylation</w:t>
            </w:r>
          </w:p>
        </w:tc>
        <w:tc>
          <w:tcPr>
            <w:tcW w:w="363" w:type="pct"/>
            <w:noWrap/>
            <w:hideMark/>
          </w:tcPr>
          <w:p w14:paraId="4F0592A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6" w:type="pct"/>
            <w:noWrap/>
            <w:hideMark/>
          </w:tcPr>
          <w:p w14:paraId="23D7E72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6.187361</w:t>
            </w:r>
          </w:p>
        </w:tc>
        <w:tc>
          <w:tcPr>
            <w:tcW w:w="364" w:type="pct"/>
            <w:noWrap/>
            <w:hideMark/>
          </w:tcPr>
          <w:p w14:paraId="2CCAF4B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8.35E-06</w:t>
            </w:r>
          </w:p>
        </w:tc>
        <w:tc>
          <w:tcPr>
            <w:tcW w:w="2248" w:type="pct"/>
            <w:noWrap/>
            <w:hideMark/>
          </w:tcPr>
          <w:p w14:paraId="011B09D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51D23824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9EF353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GO:0006482</w:t>
            </w:r>
          </w:p>
        </w:tc>
        <w:tc>
          <w:tcPr>
            <w:tcW w:w="1110" w:type="pct"/>
            <w:noWrap/>
            <w:hideMark/>
          </w:tcPr>
          <w:p w14:paraId="48D9D010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demethylation</w:t>
            </w:r>
          </w:p>
        </w:tc>
        <w:tc>
          <w:tcPr>
            <w:tcW w:w="363" w:type="pct"/>
            <w:noWrap/>
            <w:hideMark/>
          </w:tcPr>
          <w:p w14:paraId="670FD62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6" w:type="pct"/>
            <w:noWrap/>
            <w:hideMark/>
          </w:tcPr>
          <w:p w14:paraId="6598201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5.812369</w:t>
            </w:r>
          </w:p>
        </w:tc>
        <w:tc>
          <w:tcPr>
            <w:tcW w:w="364" w:type="pct"/>
            <w:noWrap/>
            <w:hideMark/>
          </w:tcPr>
          <w:p w14:paraId="1813DE7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1.47E-05</w:t>
            </w:r>
          </w:p>
        </w:tc>
        <w:tc>
          <w:tcPr>
            <w:tcW w:w="2248" w:type="pct"/>
            <w:noWrap/>
            <w:hideMark/>
          </w:tcPr>
          <w:p w14:paraId="4D4B0381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0F9D2E18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08C0937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GO:0008214</w:t>
            </w:r>
          </w:p>
        </w:tc>
        <w:tc>
          <w:tcPr>
            <w:tcW w:w="1110" w:type="pct"/>
            <w:noWrap/>
            <w:hideMark/>
          </w:tcPr>
          <w:p w14:paraId="5EE64CF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dealkylation</w:t>
            </w:r>
          </w:p>
        </w:tc>
        <w:tc>
          <w:tcPr>
            <w:tcW w:w="363" w:type="pct"/>
            <w:noWrap/>
            <w:hideMark/>
          </w:tcPr>
          <w:p w14:paraId="4424836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6" w:type="pct"/>
            <w:noWrap/>
            <w:hideMark/>
          </w:tcPr>
          <w:p w14:paraId="47D25CDD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5.812369</w:t>
            </w:r>
          </w:p>
        </w:tc>
        <w:tc>
          <w:tcPr>
            <w:tcW w:w="364" w:type="pct"/>
            <w:noWrap/>
            <w:hideMark/>
          </w:tcPr>
          <w:p w14:paraId="6C415E9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1.47E-05</w:t>
            </w:r>
          </w:p>
        </w:tc>
        <w:tc>
          <w:tcPr>
            <w:tcW w:w="2248" w:type="pct"/>
            <w:noWrap/>
            <w:hideMark/>
          </w:tcPr>
          <w:p w14:paraId="22D63AD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05561D20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BFE013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GO:0070076</w:t>
            </w:r>
          </w:p>
        </w:tc>
        <w:tc>
          <w:tcPr>
            <w:tcW w:w="1110" w:type="pct"/>
            <w:noWrap/>
            <w:hideMark/>
          </w:tcPr>
          <w:p w14:paraId="7A81AB8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lysine demethylation</w:t>
            </w:r>
          </w:p>
        </w:tc>
        <w:tc>
          <w:tcPr>
            <w:tcW w:w="363" w:type="pct"/>
            <w:noWrap/>
            <w:hideMark/>
          </w:tcPr>
          <w:p w14:paraId="5B9DCF8D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6" w:type="pct"/>
            <w:noWrap/>
            <w:hideMark/>
          </w:tcPr>
          <w:p w14:paraId="503043F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6.314673</w:t>
            </w:r>
          </w:p>
        </w:tc>
        <w:tc>
          <w:tcPr>
            <w:tcW w:w="364" w:type="pct"/>
            <w:noWrap/>
            <w:hideMark/>
          </w:tcPr>
          <w:p w14:paraId="66AB47B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2.27E-05</w:t>
            </w:r>
          </w:p>
        </w:tc>
        <w:tc>
          <w:tcPr>
            <w:tcW w:w="2248" w:type="pct"/>
            <w:noWrap/>
            <w:hideMark/>
          </w:tcPr>
          <w:p w14:paraId="53EB4F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KDM3A;KDM5B;KDM6A;UTY;KDM5A;JMJD1C;KDM5D;KDM1A</w:t>
            </w:r>
          </w:p>
        </w:tc>
      </w:tr>
      <w:tr w:rsidR="00A216A8" w:rsidRPr="00A216A8" w14:paraId="7F7D4C6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3A801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GO:1905515</w:t>
            </w:r>
          </w:p>
        </w:tc>
        <w:tc>
          <w:tcPr>
            <w:tcW w:w="1110" w:type="pct"/>
            <w:noWrap/>
            <w:hideMark/>
          </w:tcPr>
          <w:p w14:paraId="6F4EAA7F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non-motile cilium assembly</w:t>
            </w:r>
          </w:p>
        </w:tc>
        <w:tc>
          <w:tcPr>
            <w:tcW w:w="363" w:type="pct"/>
            <w:noWrap/>
            <w:hideMark/>
          </w:tcPr>
          <w:p w14:paraId="37EFB4E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6" w:type="pct"/>
            <w:noWrap/>
            <w:hideMark/>
          </w:tcPr>
          <w:p w14:paraId="01FC225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4.262404</w:t>
            </w:r>
          </w:p>
        </w:tc>
        <w:tc>
          <w:tcPr>
            <w:tcW w:w="364" w:type="pct"/>
            <w:noWrap/>
            <w:hideMark/>
          </w:tcPr>
          <w:p w14:paraId="40BE395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4.08E-05</w:t>
            </w:r>
          </w:p>
        </w:tc>
        <w:tc>
          <w:tcPr>
            <w:tcW w:w="2248" w:type="pct"/>
            <w:noWrap/>
            <w:hideMark/>
          </w:tcPr>
          <w:p w14:paraId="5CA9F73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IFT80;CEP126;CEP135;GORAB;CEP89;TOGARAM1;MAK;CC2D2A;PCM1;WRAP73;C2CD3</w:t>
            </w:r>
          </w:p>
        </w:tc>
      </w:tr>
      <w:tr w:rsidR="00A216A8" w:rsidRPr="00A216A8" w14:paraId="311016FE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04E8BBF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GO:0018105</w:t>
            </w:r>
          </w:p>
        </w:tc>
        <w:tc>
          <w:tcPr>
            <w:tcW w:w="1110" w:type="pct"/>
            <w:noWrap/>
            <w:hideMark/>
          </w:tcPr>
          <w:p w14:paraId="6F800DE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peptidyl-serine phosphorylation</w:t>
            </w:r>
          </w:p>
        </w:tc>
        <w:tc>
          <w:tcPr>
            <w:tcW w:w="363" w:type="pct"/>
            <w:noWrap/>
            <w:hideMark/>
          </w:tcPr>
          <w:p w14:paraId="1EA25DF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486" w:type="pct"/>
            <w:noWrap/>
            <w:hideMark/>
          </w:tcPr>
          <w:p w14:paraId="55FAA65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2.191662</w:t>
            </w:r>
          </w:p>
        </w:tc>
        <w:tc>
          <w:tcPr>
            <w:tcW w:w="364" w:type="pct"/>
            <w:noWrap/>
            <w:hideMark/>
          </w:tcPr>
          <w:p w14:paraId="0BCB3B02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6.40E-05</w:t>
            </w:r>
          </w:p>
        </w:tc>
        <w:tc>
          <w:tcPr>
            <w:tcW w:w="2248" w:type="pct"/>
            <w:noWrap/>
            <w:hideMark/>
          </w:tcPr>
          <w:p w14:paraId="0EA37D71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IL24;PRKAA2;IL6;EIF2AK3;CLK1;FNIP1;ATM;TBK1;RICTOR;ATR;SGK1;FNIP2;MARK3;TTK;MAP3K12;PDCD10;PDGFB;MAPK12;BCAR3;TAF1;AKAP9;MAPK8;INPP5K;UHMK1;CAPRIN2;SMG1;RIPK1;HCLS1;ERN1</w:t>
            </w:r>
          </w:p>
        </w:tc>
      </w:tr>
      <w:tr w:rsidR="00A216A8" w:rsidRPr="00A216A8" w14:paraId="12B101AA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14ED7E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GO:0051726</w:t>
            </w:r>
          </w:p>
        </w:tc>
        <w:tc>
          <w:tcPr>
            <w:tcW w:w="1110" w:type="pct"/>
            <w:noWrap/>
            <w:hideMark/>
          </w:tcPr>
          <w:p w14:paraId="58BE8E2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 cycle</w:t>
            </w:r>
          </w:p>
        </w:tc>
        <w:tc>
          <w:tcPr>
            <w:tcW w:w="363" w:type="pct"/>
            <w:noWrap/>
            <w:hideMark/>
          </w:tcPr>
          <w:p w14:paraId="215FDC4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486" w:type="pct"/>
            <w:noWrap/>
            <w:hideMark/>
          </w:tcPr>
          <w:p w14:paraId="7591C05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1.541557</w:t>
            </w:r>
          </w:p>
        </w:tc>
        <w:tc>
          <w:tcPr>
            <w:tcW w:w="364" w:type="pct"/>
            <w:noWrap/>
            <w:hideMark/>
          </w:tcPr>
          <w:p w14:paraId="738DC1A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6.72E-05</w:t>
            </w:r>
          </w:p>
        </w:tc>
        <w:tc>
          <w:tcPr>
            <w:tcW w:w="2248" w:type="pct"/>
            <w:noWrap/>
            <w:hideMark/>
          </w:tcPr>
          <w:p w14:paraId="204BB02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BOP1;SPDYA;ATRIP;CGRRF1;FBXO43;NABP1;PRKAA2;CEP135;RRAGD;MRNIP;E2F5;FBXO4;ATM;WEE1;HERC5;RAD17;HBP1;JMY;BORA;PDCD4;CCNL1;RMI2;LSM11;CSPP1;BRIP1;IL1B;ATR;CDK17;CEP120;MDM4;CCNG1;VPS4B;CCNK;DLG1;MAP3K20;CCNL2;GPSM2;UIMC1;SIRT1;TSC1;TTK;KIF14;FEM1B;OFD1;CDK7;INHBA;PCM1;TBRG1;BUB1;CEP192;PDGFB;PPM1A;CDK8;HMMR;CCSAP;MAPK12;CENPF;USP47;STAG2;CHMP2B;TAF1;CDC23;AKAP9;IL1A;ECD;UHMK1;SETD2;TP53BP2;GDPD5;TFDP2;PTPRK;YY1AP1;ERN1;IPO5;CENPV</w:t>
            </w:r>
            <w:r w:rsidRPr="00A216A8">
              <w:rPr>
                <w:rFonts w:ascii="Times New Roman" w:hAnsi="Times New Roman" w:cs="Times New Roman"/>
              </w:rPr>
              <w:lastRenderedPageBreak/>
              <w:t>;BCL2L1;INTS3;GIGYF2;NUP214</w:t>
            </w:r>
          </w:p>
        </w:tc>
      </w:tr>
      <w:tr w:rsidR="00A216A8" w:rsidRPr="00A216A8" w14:paraId="0F778E22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2B998D2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GO:0006281</w:t>
            </w:r>
          </w:p>
        </w:tc>
        <w:tc>
          <w:tcPr>
            <w:tcW w:w="1110" w:type="pct"/>
            <w:noWrap/>
            <w:hideMark/>
          </w:tcPr>
          <w:p w14:paraId="3CC90C6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 repair</w:t>
            </w:r>
          </w:p>
        </w:tc>
        <w:tc>
          <w:tcPr>
            <w:tcW w:w="363" w:type="pct"/>
            <w:noWrap/>
            <w:hideMark/>
          </w:tcPr>
          <w:p w14:paraId="07EE83B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486" w:type="pct"/>
            <w:noWrap/>
            <w:hideMark/>
          </w:tcPr>
          <w:p w14:paraId="644006A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1.835086</w:t>
            </w:r>
          </w:p>
        </w:tc>
        <w:tc>
          <w:tcPr>
            <w:tcW w:w="364" w:type="pct"/>
            <w:noWrap/>
            <w:hideMark/>
          </w:tcPr>
          <w:p w14:paraId="074D1D1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7.78E-05</w:t>
            </w:r>
          </w:p>
        </w:tc>
        <w:tc>
          <w:tcPr>
            <w:tcW w:w="2248" w:type="pct"/>
            <w:noWrap/>
            <w:hideMark/>
          </w:tcPr>
          <w:p w14:paraId="34612FE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MSH5;ATRIP;ERCC5;FANCL;NABP1;PARPBP;RTEL1;MRNIP;HELB;ATM;EID3;RAD17;JMY;TDG;UVSSA;RMI2;RPAIN;CBX8;ERCC6L2;BRIP1;ATR;RRM2B;FANCC;ZRANB3;UIMC1;SIRT1;CDK7;WRN;FAN1;WDR48;USP47;BACH1;RNF168;PSME4;FANCE;POLH;SETD2;SMG1;RNF169;CEBPG;INO80D;UBE2D3;KDM1A;INTS3</w:t>
            </w:r>
          </w:p>
        </w:tc>
      </w:tr>
      <w:tr w:rsidR="00A216A8" w:rsidRPr="00A216A8" w14:paraId="37E5918B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7894605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GO:0043516</w:t>
            </w:r>
          </w:p>
        </w:tc>
        <w:tc>
          <w:tcPr>
            <w:tcW w:w="1110" w:type="pct"/>
            <w:noWrap/>
            <w:hideMark/>
          </w:tcPr>
          <w:p w14:paraId="6F40564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DNA damage response, signal transduction by p53 class mediator</w:t>
            </w:r>
          </w:p>
        </w:tc>
        <w:tc>
          <w:tcPr>
            <w:tcW w:w="363" w:type="pct"/>
            <w:noWrap/>
            <w:hideMark/>
          </w:tcPr>
          <w:p w14:paraId="123A9AA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6" w:type="pct"/>
            <w:noWrap/>
            <w:hideMark/>
          </w:tcPr>
          <w:p w14:paraId="6D4C408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5.328005</w:t>
            </w:r>
          </w:p>
        </w:tc>
        <w:tc>
          <w:tcPr>
            <w:tcW w:w="364" w:type="pct"/>
            <w:noWrap/>
            <w:hideMark/>
          </w:tcPr>
          <w:p w14:paraId="2153590D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8.73E-05</w:t>
            </w:r>
          </w:p>
        </w:tc>
        <w:tc>
          <w:tcPr>
            <w:tcW w:w="2248" w:type="pct"/>
            <w:noWrap/>
            <w:hideMark/>
          </w:tcPr>
          <w:p w14:paraId="158C069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ATM;EEF1E1;SNAI1;ATR;SIRT1;PMAIP1;SMYD2;KDM1A</w:t>
            </w:r>
          </w:p>
        </w:tc>
      </w:tr>
      <w:tr w:rsidR="00A216A8" w:rsidRPr="00A216A8" w14:paraId="4E5B3534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7D0D4E4B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GO:0072331</w:t>
            </w:r>
          </w:p>
        </w:tc>
        <w:tc>
          <w:tcPr>
            <w:tcW w:w="1110" w:type="pct"/>
            <w:noWrap/>
            <w:hideMark/>
          </w:tcPr>
          <w:p w14:paraId="02819A6C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signal transduction by p53 class mediator</w:t>
            </w:r>
          </w:p>
        </w:tc>
        <w:tc>
          <w:tcPr>
            <w:tcW w:w="363" w:type="pct"/>
            <w:noWrap/>
            <w:hideMark/>
          </w:tcPr>
          <w:p w14:paraId="410DC86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86" w:type="pct"/>
            <w:noWrap/>
            <w:hideMark/>
          </w:tcPr>
          <w:p w14:paraId="48CEB10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2.346277</w:t>
            </w:r>
          </w:p>
        </w:tc>
        <w:tc>
          <w:tcPr>
            <w:tcW w:w="364" w:type="pct"/>
            <w:noWrap/>
            <w:hideMark/>
          </w:tcPr>
          <w:p w14:paraId="3C692EB5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9.37E-05</w:t>
            </w:r>
          </w:p>
        </w:tc>
        <w:tc>
          <w:tcPr>
            <w:tcW w:w="2248" w:type="pct"/>
            <w:noWrap/>
            <w:hideMark/>
          </w:tcPr>
          <w:p w14:paraId="2A31AA3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BOP1;ATM;EEF1E1;JMY;RFFL;SNAI1;TAF13;ATR;TAF4B;TAF9;PPM1D;RRM2B;MDM4;TAF11;PAK1IP1;SIRT1;RRN3;PMAIP1;TAF1;SMYD2;HIPK1;TP53BP2;TFDP2;KDM1A</w:t>
            </w:r>
          </w:p>
        </w:tc>
      </w:tr>
      <w:tr w:rsidR="00A216A8" w:rsidRPr="00A216A8" w14:paraId="7D2CB171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C14DB1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GO:0042795</w:t>
            </w:r>
          </w:p>
        </w:tc>
        <w:tc>
          <w:tcPr>
            <w:tcW w:w="1110" w:type="pct"/>
            <w:noWrap/>
            <w:hideMark/>
          </w:tcPr>
          <w:p w14:paraId="6725DAF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snRNA transcription by RNA polymerase II</w:t>
            </w:r>
          </w:p>
        </w:tc>
        <w:tc>
          <w:tcPr>
            <w:tcW w:w="363" w:type="pct"/>
            <w:noWrap/>
            <w:hideMark/>
          </w:tcPr>
          <w:p w14:paraId="324E3F3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6" w:type="pct"/>
            <w:noWrap/>
            <w:hideMark/>
          </w:tcPr>
          <w:p w14:paraId="7EDC5375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3.602032</w:t>
            </w:r>
          </w:p>
        </w:tc>
        <w:tc>
          <w:tcPr>
            <w:tcW w:w="364" w:type="pct"/>
            <w:noWrap/>
            <w:hideMark/>
          </w:tcPr>
          <w:p w14:paraId="657AA2F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1.04E-04</w:t>
            </w:r>
          </w:p>
        </w:tc>
        <w:tc>
          <w:tcPr>
            <w:tcW w:w="2248" w:type="pct"/>
            <w:noWrap/>
            <w:hideMark/>
          </w:tcPr>
          <w:p w14:paraId="2CCADA7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NABP1;TAF13;TAF9;ICE2;TAF11;CCNK;CDK7;ICE1;GTF2E1;ELL2;RPRD1A;INTS3</w:t>
            </w:r>
          </w:p>
        </w:tc>
      </w:tr>
      <w:tr w:rsidR="00A216A8" w:rsidRPr="00A216A8" w14:paraId="45ADF7F0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6A0398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GO:0009301</w:t>
            </w:r>
          </w:p>
        </w:tc>
        <w:tc>
          <w:tcPr>
            <w:tcW w:w="1110" w:type="pct"/>
            <w:noWrap/>
            <w:hideMark/>
          </w:tcPr>
          <w:p w14:paraId="3BCCE00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snRNA transcription</w:t>
            </w:r>
          </w:p>
        </w:tc>
        <w:tc>
          <w:tcPr>
            <w:tcW w:w="363" w:type="pct"/>
            <w:noWrap/>
            <w:hideMark/>
          </w:tcPr>
          <w:p w14:paraId="3DBAD4B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6" w:type="pct"/>
            <w:noWrap/>
            <w:hideMark/>
          </w:tcPr>
          <w:p w14:paraId="437F537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3.552003</w:t>
            </w:r>
          </w:p>
        </w:tc>
        <w:tc>
          <w:tcPr>
            <w:tcW w:w="364" w:type="pct"/>
            <w:noWrap/>
            <w:hideMark/>
          </w:tcPr>
          <w:p w14:paraId="06B1ADB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1.20E-04</w:t>
            </w:r>
          </w:p>
        </w:tc>
        <w:tc>
          <w:tcPr>
            <w:tcW w:w="2248" w:type="pct"/>
            <w:noWrap/>
            <w:hideMark/>
          </w:tcPr>
          <w:p w14:paraId="6960E7E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NABP1;TAF13;TAF9;ICE2;TAF11;CCNK;CDK7;ICE1;GTF2E1;ELL2;RPRD1A;INTS3</w:t>
            </w:r>
          </w:p>
        </w:tc>
      </w:tr>
      <w:tr w:rsidR="00A216A8" w:rsidRPr="00A216A8" w14:paraId="4C8D0738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E0D9CA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GO:0044087</w:t>
            </w:r>
          </w:p>
        </w:tc>
        <w:tc>
          <w:tcPr>
            <w:tcW w:w="1110" w:type="pct"/>
            <w:noWrap/>
            <w:hideMark/>
          </w:tcPr>
          <w:p w14:paraId="2B3FDD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cellular component biogenesis</w:t>
            </w:r>
          </w:p>
        </w:tc>
        <w:tc>
          <w:tcPr>
            <w:tcW w:w="363" w:type="pct"/>
            <w:noWrap/>
            <w:hideMark/>
          </w:tcPr>
          <w:p w14:paraId="4C217D1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486" w:type="pct"/>
            <w:noWrap/>
            <w:hideMark/>
          </w:tcPr>
          <w:p w14:paraId="3BC8FCC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1.564393</w:t>
            </w:r>
          </w:p>
        </w:tc>
        <w:tc>
          <w:tcPr>
            <w:tcW w:w="364" w:type="pct"/>
            <w:noWrap/>
            <w:hideMark/>
          </w:tcPr>
          <w:p w14:paraId="28953555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1.41E-04</w:t>
            </w:r>
          </w:p>
        </w:tc>
        <w:tc>
          <w:tcPr>
            <w:tcW w:w="2248" w:type="pct"/>
            <w:noWrap/>
            <w:hideMark/>
          </w:tcPr>
          <w:p w14:paraId="7F2BC0B6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SEC22B;ERCC5;PRKAA2;RTEL1;CEP135;FNIP1;ATM;SCFD1;AVIL;WDPCP;IFT20;JMY;FARP2;SNAI1;RICTOR;TBC1D15;ATR;TOGARAM1;MAK;CEP120;RAB17;FNIP2;PAN3;PHLDB2;RHOQ;VPS4B;PIKFYVE;GMFB;MMP1;DHX36;DLG1;GPSM2;SH3YL1;BIN3;TRABD2A;TSC1;KIF14;SAMD8;SPTY2D1;TAPT1;RRN3;PPM1A;ZNF451;CCSAP;BCAS3;ICE1;PMAIP1;MACF1;STMN1;STAG2;HEATR1;PTGER4;CHMP2B;AKAP13;RAB5A;TAF1;AKAP9;INPP5K;WRAP73;MET;TPM1;RIOK3;CLIP1;TBC1D20;RAP1B;ARFGEF1;HCLS1;LCP1</w:t>
            </w:r>
          </w:p>
        </w:tc>
      </w:tr>
      <w:tr w:rsidR="00A216A8" w:rsidRPr="00A216A8" w14:paraId="7145DB5D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95AC7FC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GO:0034720</w:t>
            </w:r>
          </w:p>
        </w:tc>
        <w:tc>
          <w:tcPr>
            <w:tcW w:w="1110" w:type="pct"/>
            <w:noWrap/>
            <w:hideMark/>
          </w:tcPr>
          <w:p w14:paraId="0AB6E3D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H3-K4 demethylation</w:t>
            </w:r>
          </w:p>
        </w:tc>
        <w:tc>
          <w:tcPr>
            <w:tcW w:w="363" w:type="pct"/>
            <w:noWrap/>
            <w:hideMark/>
          </w:tcPr>
          <w:p w14:paraId="254E978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6" w:type="pct"/>
            <w:noWrap/>
            <w:hideMark/>
          </w:tcPr>
          <w:p w14:paraId="5317DE4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12.1783</w:t>
            </w:r>
          </w:p>
        </w:tc>
        <w:tc>
          <w:tcPr>
            <w:tcW w:w="364" w:type="pct"/>
            <w:noWrap/>
            <w:hideMark/>
          </w:tcPr>
          <w:p w14:paraId="55B7012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1.50E-04</w:t>
            </w:r>
          </w:p>
        </w:tc>
        <w:tc>
          <w:tcPr>
            <w:tcW w:w="2248" w:type="pct"/>
            <w:noWrap/>
            <w:hideMark/>
          </w:tcPr>
          <w:p w14:paraId="68B48B0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KDM5B;KDM5A;KDM5D;KDM1A</w:t>
            </w:r>
          </w:p>
        </w:tc>
      </w:tr>
      <w:tr w:rsidR="00A216A8" w:rsidRPr="00A216A8" w14:paraId="187BE9FB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FFD607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GO:0070925</w:t>
            </w:r>
          </w:p>
        </w:tc>
        <w:tc>
          <w:tcPr>
            <w:tcW w:w="1110" w:type="pct"/>
            <w:noWrap/>
            <w:hideMark/>
          </w:tcPr>
          <w:p w14:paraId="566B963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organelle assembly</w:t>
            </w:r>
          </w:p>
        </w:tc>
        <w:tc>
          <w:tcPr>
            <w:tcW w:w="363" w:type="pct"/>
            <w:noWrap/>
            <w:hideMark/>
          </w:tcPr>
          <w:p w14:paraId="786EB10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486" w:type="pct"/>
            <w:noWrap/>
            <w:hideMark/>
          </w:tcPr>
          <w:p w14:paraId="4989DC0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1.589708</w:t>
            </w:r>
          </w:p>
        </w:tc>
        <w:tc>
          <w:tcPr>
            <w:tcW w:w="364" w:type="pct"/>
            <w:noWrap/>
            <w:hideMark/>
          </w:tcPr>
          <w:p w14:paraId="48CA5F2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1.58E-04</w:t>
            </w:r>
          </w:p>
        </w:tc>
        <w:tc>
          <w:tcPr>
            <w:tcW w:w="2248" w:type="pct"/>
            <w:noWrap/>
            <w:hideMark/>
          </w:tcPr>
          <w:p w14:paraId="16B0D22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FT80;SEC22B;BOP1;CFAP53;CEP126;FAM161A;PRKAA2;CEP135;GORAB;WIPI1;TTC26;SCFD1;ATG12;AVIL;WDPCP;IFT20;AHI1;VMP1;BBIP1;FARP2;CEP89;RPS10;TBC1D15;TOGARAM1;MAK;CENPC;CEP120;RAB17;PAN3;VPS4B;PIKFYVE;GABARAPL2;GPSM2;RSL24D1;IFT43;ATG2A;DNAH5;CC2D2A;OFD1;PCM1;WDR11;CEP192;TAPT1;TMF1;CCSAP;MIS12;TUBGCP4;CENPF;STAG2;CHMP2B;AKAP13;RAB5A;EFL1;AKAP9;CFLA</w:t>
            </w:r>
            <w:r w:rsidRPr="00A216A8">
              <w:rPr>
                <w:rFonts w:ascii="Times New Roman" w:hAnsi="Times New Roman" w:cs="Times New Roman"/>
              </w:rPr>
              <w:lastRenderedPageBreak/>
              <w:t>R;WRAP73;KIAA0586;C2CD3;TPM1;IST1;RC3H1;TBC1D20;RPL12;LCP1</w:t>
            </w:r>
          </w:p>
        </w:tc>
      </w:tr>
      <w:tr w:rsidR="00A216A8" w:rsidRPr="00A216A8" w14:paraId="5D44CB58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4CC0FA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GO:0071496</w:t>
            </w:r>
          </w:p>
        </w:tc>
        <w:tc>
          <w:tcPr>
            <w:tcW w:w="1110" w:type="pct"/>
            <w:noWrap/>
            <w:hideMark/>
          </w:tcPr>
          <w:p w14:paraId="0381993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external stimulus</w:t>
            </w:r>
          </w:p>
        </w:tc>
        <w:tc>
          <w:tcPr>
            <w:tcW w:w="363" w:type="pct"/>
            <w:noWrap/>
            <w:hideMark/>
          </w:tcPr>
          <w:p w14:paraId="1DDEBBA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486" w:type="pct"/>
            <w:noWrap/>
            <w:hideMark/>
          </w:tcPr>
          <w:p w14:paraId="04D0C64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2.002038</w:t>
            </w:r>
          </w:p>
        </w:tc>
        <w:tc>
          <w:tcPr>
            <w:tcW w:w="364" w:type="pct"/>
            <w:noWrap/>
            <w:hideMark/>
          </w:tcPr>
          <w:p w14:paraId="5852C9B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1.94E-04</w:t>
            </w:r>
          </w:p>
        </w:tc>
        <w:tc>
          <w:tcPr>
            <w:tcW w:w="2248" w:type="pct"/>
            <w:noWrap/>
            <w:hideMark/>
          </w:tcPr>
          <w:p w14:paraId="7B112EF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MTPN;P2RY11;SCX;CASTOR2;SLC39A5;PRKAA2;EIF2AK3;RRAGD;WIPI1;FNIP1;NAMPT;CD40;BRIP1;IL1B;SESN1;PPM1D;UPP1;GABARAPL2;ATF3;SIRT1;TSC1;WRN;BCL10;BNIP3;PMAIP1;WDR59;PTGER4;TAF1;MAPK8;ZFYVE1;ATF4</w:t>
            </w:r>
          </w:p>
        </w:tc>
      </w:tr>
      <w:tr w:rsidR="00A216A8" w:rsidRPr="00A216A8" w14:paraId="0FCF0392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339DF96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GO:0009267</w:t>
            </w:r>
          </w:p>
        </w:tc>
        <w:tc>
          <w:tcPr>
            <w:tcW w:w="1110" w:type="pct"/>
            <w:noWrap/>
            <w:hideMark/>
          </w:tcPr>
          <w:p w14:paraId="4E43578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starvation</w:t>
            </w:r>
          </w:p>
        </w:tc>
        <w:tc>
          <w:tcPr>
            <w:tcW w:w="363" w:type="pct"/>
            <w:noWrap/>
            <w:hideMark/>
          </w:tcPr>
          <w:p w14:paraId="0882C92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86" w:type="pct"/>
            <w:noWrap/>
            <w:hideMark/>
          </w:tcPr>
          <w:p w14:paraId="1C6C1D4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2.592002</w:t>
            </w:r>
          </w:p>
        </w:tc>
        <w:tc>
          <w:tcPr>
            <w:tcW w:w="364" w:type="pct"/>
            <w:noWrap/>
            <w:hideMark/>
          </w:tcPr>
          <w:p w14:paraId="7AAC48D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2.00E-04</w:t>
            </w:r>
          </w:p>
        </w:tc>
        <w:tc>
          <w:tcPr>
            <w:tcW w:w="2248" w:type="pct"/>
            <w:noWrap/>
            <w:hideMark/>
          </w:tcPr>
          <w:p w14:paraId="3E74543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SLC39A5;PRKAA2;EIF2AK3;RRAGD;WIPI1;FNIP1;SESN1;PPM1D;UPP1;GABARAPL2;ATF3;SIRT1;WRN;PMAIP1;WDR59;MAPK8;ZFYVE1;ATF4</w:t>
            </w:r>
          </w:p>
        </w:tc>
      </w:tr>
      <w:tr w:rsidR="00A216A8" w:rsidRPr="00A216A8" w14:paraId="63E799C6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3C89FC1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GO:0007030</w:t>
            </w:r>
          </w:p>
        </w:tc>
        <w:tc>
          <w:tcPr>
            <w:tcW w:w="1110" w:type="pct"/>
            <w:noWrap/>
            <w:hideMark/>
          </w:tcPr>
          <w:p w14:paraId="12A56CEF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Golgi organization</w:t>
            </w:r>
          </w:p>
        </w:tc>
        <w:tc>
          <w:tcPr>
            <w:tcW w:w="363" w:type="pct"/>
            <w:noWrap/>
            <w:hideMark/>
          </w:tcPr>
          <w:p w14:paraId="6F50BAA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86" w:type="pct"/>
            <w:noWrap/>
            <w:hideMark/>
          </w:tcPr>
          <w:p w14:paraId="0716855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2.664003</w:t>
            </w:r>
          </w:p>
        </w:tc>
        <w:tc>
          <w:tcPr>
            <w:tcW w:w="364" w:type="pct"/>
            <w:noWrap/>
            <w:hideMark/>
          </w:tcPr>
          <w:p w14:paraId="06065C9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2.14E-04</w:t>
            </w:r>
          </w:p>
        </w:tc>
        <w:tc>
          <w:tcPr>
            <w:tcW w:w="2248" w:type="pct"/>
            <w:noWrap/>
            <w:hideMark/>
          </w:tcPr>
          <w:p w14:paraId="3D1B85C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VMP1;ATP8B2;GOLPH3L;HACE1;GCC2;ATL2;ARL1;DYM;PDCD10;GOLGA5;BCAS3;RBSN;AKAP9;VCPIP1;TBC1D20;ARFGEF1;ARHGAP21</w:t>
            </w:r>
          </w:p>
        </w:tc>
      </w:tr>
      <w:tr w:rsidR="00A216A8" w:rsidRPr="00A216A8" w14:paraId="5AE3BF29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47033E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GO:0031669</w:t>
            </w:r>
          </w:p>
        </w:tc>
        <w:tc>
          <w:tcPr>
            <w:tcW w:w="1110" w:type="pct"/>
            <w:noWrap/>
            <w:hideMark/>
          </w:tcPr>
          <w:p w14:paraId="6281EB8C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nutrient levels</w:t>
            </w:r>
          </w:p>
        </w:tc>
        <w:tc>
          <w:tcPr>
            <w:tcW w:w="363" w:type="pct"/>
            <w:noWrap/>
            <w:hideMark/>
          </w:tcPr>
          <w:p w14:paraId="2D36506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86" w:type="pct"/>
            <w:noWrap/>
            <w:hideMark/>
          </w:tcPr>
          <w:p w14:paraId="17B71A2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2.223863</w:t>
            </w:r>
          </w:p>
        </w:tc>
        <w:tc>
          <w:tcPr>
            <w:tcW w:w="364" w:type="pct"/>
            <w:noWrap/>
            <w:hideMark/>
          </w:tcPr>
          <w:p w14:paraId="6673B78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2.14E-04</w:t>
            </w:r>
          </w:p>
        </w:tc>
        <w:tc>
          <w:tcPr>
            <w:tcW w:w="2248" w:type="pct"/>
            <w:noWrap/>
            <w:hideMark/>
          </w:tcPr>
          <w:p w14:paraId="005513C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P2RY11;CASTOR2;SLC39A5;PRKAA2;EIF2AK3;RRAGD;WIPI1;FNIP1;NAMPT;BRIP1;SESN1;PPM1D;UPP1;GABARAPL2;ATF3;SIRT1;TSC1;WRN;PMAIP1;WDR59;TAF1;MAPK8;ZFYVE1;ATF4</w:t>
            </w:r>
          </w:p>
        </w:tc>
      </w:tr>
      <w:tr w:rsidR="00A216A8" w:rsidRPr="00A216A8" w14:paraId="2B8FFBC6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E295EE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GO:0018209</w:t>
            </w:r>
          </w:p>
        </w:tc>
        <w:tc>
          <w:tcPr>
            <w:tcW w:w="1110" w:type="pct"/>
            <w:noWrap/>
            <w:hideMark/>
          </w:tcPr>
          <w:p w14:paraId="442A0E4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peptidyl-serine modification</w:t>
            </w:r>
          </w:p>
        </w:tc>
        <w:tc>
          <w:tcPr>
            <w:tcW w:w="363" w:type="pct"/>
            <w:noWrap/>
            <w:hideMark/>
          </w:tcPr>
          <w:p w14:paraId="1C7244CF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486" w:type="pct"/>
            <w:noWrap/>
            <w:hideMark/>
          </w:tcPr>
          <w:p w14:paraId="66C68792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2.026389</w:t>
            </w:r>
          </w:p>
        </w:tc>
        <w:tc>
          <w:tcPr>
            <w:tcW w:w="364" w:type="pct"/>
            <w:noWrap/>
            <w:hideMark/>
          </w:tcPr>
          <w:p w14:paraId="694BEC1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2.51E-04</w:t>
            </w:r>
          </w:p>
        </w:tc>
        <w:tc>
          <w:tcPr>
            <w:tcW w:w="2248" w:type="pct"/>
            <w:noWrap/>
            <w:hideMark/>
          </w:tcPr>
          <w:p w14:paraId="20AD187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IL24;PRKAA2;IL6;EIF2AK3;CLK1;FNIP1;ATM;TBK1;RICTOR;ATR;SGK1;FNIP2;MARK3;TTK;MAP3K12;PDCD10;PDGFB;MAPK12;BCAR3;TAF1;AKAP9;MAPK8;INPP5K;UHMK1;CAPRIN2;SMG1;RIPK1;HCLS1;ERN1</w:t>
            </w:r>
          </w:p>
        </w:tc>
      </w:tr>
    </w:tbl>
    <w:p w14:paraId="4DBAA868" w14:textId="77777777" w:rsidR="008D71EB" w:rsidRDefault="008D71EB">
      <w:pPr>
        <w:rPr>
          <w:rFonts w:ascii="Times New Roman" w:hAnsi="Times New Roman" w:cs="Times New Roman"/>
        </w:rPr>
      </w:pPr>
    </w:p>
    <w:p w14:paraId="01B5B92B" w14:textId="338D4558" w:rsidR="000577C5" w:rsidRPr="00A216A8" w:rsidRDefault="000577C5" w:rsidP="000577C5">
      <w:pPr>
        <w:pStyle w:val="Heading2"/>
      </w:pPr>
      <w:r>
        <w:t>2</w:t>
      </w:r>
    </w:p>
    <w:tbl>
      <w:tblPr>
        <w:tblStyle w:val="TableGrid"/>
        <w:tblW w:w="5014" w:type="pct"/>
        <w:tblLayout w:type="fixed"/>
        <w:tblLook w:val="04A0" w:firstRow="1" w:lastRow="0" w:firstColumn="1" w:lastColumn="0" w:noHBand="0" w:noVBand="1"/>
      </w:tblPr>
      <w:tblGrid>
        <w:gridCol w:w="1422"/>
        <w:gridCol w:w="1951"/>
        <w:gridCol w:w="989"/>
        <w:gridCol w:w="1728"/>
        <w:gridCol w:w="1097"/>
        <w:gridCol w:w="7027"/>
      </w:tblGrid>
      <w:tr w:rsidR="00A216A8" w:rsidRPr="00A216A8" w14:paraId="666F5840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0CDB7095" w14:textId="3B0D7BD8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>G</w:t>
            </w:r>
            <w:r w:rsidR="004760CC" w:rsidRPr="00500C12">
              <w:rPr>
                <w:rFonts w:ascii="Times New Roman" w:hAnsi="Times New Roman" w:cs="Times New Roman"/>
                <w:b/>
              </w:rPr>
              <w:t>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500C12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686" w:type="pct"/>
            <w:noWrap/>
            <w:hideMark/>
          </w:tcPr>
          <w:p w14:paraId="597AAC97" w14:textId="1FA00CBB" w:rsidR="004760CC" w:rsidRPr="00500C12" w:rsidRDefault="00500C1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="004760CC"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48" w:type="pct"/>
            <w:noWrap/>
            <w:hideMark/>
          </w:tcPr>
          <w:p w14:paraId="523BF9FE" w14:textId="07AA9C59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>O</w:t>
            </w:r>
            <w:r w:rsidR="004760CC" w:rsidRPr="00500C12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608" w:type="pct"/>
            <w:noWrap/>
            <w:hideMark/>
          </w:tcPr>
          <w:p w14:paraId="61F256A5" w14:textId="099F3DCC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>E</w:t>
            </w:r>
            <w:r w:rsidR="004760CC" w:rsidRPr="00500C12">
              <w:rPr>
                <w:rFonts w:ascii="Times New Roman" w:hAnsi="Times New Roman" w:cs="Times New Roman"/>
                <w:b/>
              </w:rPr>
              <w:t>nrichment</w:t>
            </w:r>
            <w:r w:rsidRPr="00500C12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500C12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86" w:type="pct"/>
            <w:noWrap/>
            <w:hideMark/>
          </w:tcPr>
          <w:p w14:paraId="28F2DBD3" w14:textId="6C726A86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 xml:space="preserve">P </w:t>
            </w:r>
            <w:r w:rsidR="004760CC" w:rsidRPr="00500C12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472" w:type="pct"/>
            <w:noWrap/>
            <w:hideMark/>
          </w:tcPr>
          <w:p w14:paraId="07E7E601" w14:textId="2F17CDC3" w:rsidR="004760CC" w:rsidRPr="00500C12" w:rsidRDefault="00500C1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="00A216A8" w:rsidRPr="00500C12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500C12">
              <w:rPr>
                <w:rFonts w:ascii="Times New Roman" w:hAnsi="Times New Roman" w:cs="Times New Roman"/>
                <w:b/>
              </w:rPr>
              <w:t>I</w:t>
            </w:r>
            <w:r w:rsidR="00A216A8" w:rsidRPr="00500C12">
              <w:rPr>
                <w:rFonts w:ascii="Times New Roman" w:hAnsi="Times New Roman" w:cs="Times New Roman"/>
                <w:b/>
              </w:rPr>
              <w:t xml:space="preserve">D </w:t>
            </w:r>
          </w:p>
        </w:tc>
      </w:tr>
      <w:tr w:rsidR="00A216A8" w:rsidRPr="00A216A8" w14:paraId="7FE28B09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8998FA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GO:0016772</w:t>
            </w:r>
          </w:p>
        </w:tc>
        <w:tc>
          <w:tcPr>
            <w:tcW w:w="686" w:type="pct"/>
            <w:noWrap/>
            <w:hideMark/>
          </w:tcPr>
          <w:p w14:paraId="1629C66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phosphorus-containing groups</w:t>
            </w:r>
          </w:p>
        </w:tc>
        <w:tc>
          <w:tcPr>
            <w:tcW w:w="348" w:type="pct"/>
            <w:noWrap/>
            <w:hideMark/>
          </w:tcPr>
          <w:p w14:paraId="5BAE109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608" w:type="pct"/>
            <w:noWrap/>
            <w:hideMark/>
          </w:tcPr>
          <w:p w14:paraId="3FC0997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1.757476</w:t>
            </w:r>
          </w:p>
        </w:tc>
        <w:tc>
          <w:tcPr>
            <w:tcW w:w="386" w:type="pct"/>
            <w:noWrap/>
            <w:hideMark/>
          </w:tcPr>
          <w:p w14:paraId="5ACC9E8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1.03E-06</w:t>
            </w:r>
          </w:p>
        </w:tc>
        <w:tc>
          <w:tcPr>
            <w:tcW w:w="2472" w:type="pct"/>
            <w:noWrap/>
            <w:hideMark/>
          </w:tcPr>
          <w:p w14:paraId="76E9BC1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NMNAT3;PRKAA2;EIF2AK3;CLK1;AATK;N4BP2;ATM;WEE1;GAB1;PIGN;ETNK1;MMD;NME7;TBK1;UAP1L1;CAMK1G;ATR;ACVR2A;CDK17;SGK1;MAK;PPM1D;YRDC;PAN3;GALK2;CCNG1;UAP1;CCNK;RYK;PIKFYVE;MTPAP;TRNT1;DLG1;MAP3K20;MARK3;LIMK2;TTK;STK17A;JAK2;MAP3K12;STK3;PDK1;DGKH;PRPSAP2;PANK3;CDK7;TRPM7;SAMD8;PPIP5K2;BUB1;MAP4K3;PDGFB;COQ8B;CDK8;PIK3C2A;MAPK12;AKAP13;TAF1;UGP2;MAPK8;UHMK1;HIPK1;MET;POLH;GK5;SMG1;CLK2;RIOK3;RIPK1;CAMKK2;ERN1;HMGXB3;HK2;</w:t>
            </w:r>
            <w:r w:rsidRPr="00A216A8">
              <w:rPr>
                <w:rFonts w:ascii="Times New Roman" w:hAnsi="Times New Roman" w:cs="Times New Roman"/>
              </w:rPr>
              <w:lastRenderedPageBreak/>
              <w:t>PIP5K1A;JAK1</w:t>
            </w:r>
          </w:p>
        </w:tc>
      </w:tr>
      <w:tr w:rsidR="00A216A8" w:rsidRPr="00A216A8" w14:paraId="28E1F657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30FCC4B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GO:0032452</w:t>
            </w:r>
          </w:p>
        </w:tc>
        <w:tc>
          <w:tcPr>
            <w:tcW w:w="686" w:type="pct"/>
            <w:noWrap/>
            <w:hideMark/>
          </w:tcPr>
          <w:p w14:paraId="6C128DD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demethylase activity</w:t>
            </w:r>
          </w:p>
        </w:tc>
        <w:tc>
          <w:tcPr>
            <w:tcW w:w="348" w:type="pct"/>
            <w:noWrap/>
            <w:hideMark/>
          </w:tcPr>
          <w:p w14:paraId="1ED8859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  <w:noWrap/>
            <w:hideMark/>
          </w:tcPr>
          <w:p w14:paraId="738AB27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7.126389</w:t>
            </w:r>
          </w:p>
        </w:tc>
        <w:tc>
          <w:tcPr>
            <w:tcW w:w="386" w:type="pct"/>
            <w:noWrap/>
            <w:hideMark/>
          </w:tcPr>
          <w:p w14:paraId="2AEDAF0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2.45E-06</w:t>
            </w:r>
          </w:p>
        </w:tc>
        <w:tc>
          <w:tcPr>
            <w:tcW w:w="2472" w:type="pct"/>
            <w:noWrap/>
            <w:hideMark/>
          </w:tcPr>
          <w:p w14:paraId="7B5FE50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121DA268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7FB4357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GO:0140030</w:t>
            </w:r>
          </w:p>
        </w:tc>
        <w:tc>
          <w:tcPr>
            <w:tcW w:w="686" w:type="pct"/>
            <w:noWrap/>
            <w:hideMark/>
          </w:tcPr>
          <w:p w14:paraId="3F7398C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modification-dependent protein binding</w:t>
            </w:r>
          </w:p>
        </w:tc>
        <w:tc>
          <w:tcPr>
            <w:tcW w:w="348" w:type="pct"/>
            <w:noWrap/>
            <w:hideMark/>
          </w:tcPr>
          <w:p w14:paraId="50B8EB0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08" w:type="pct"/>
            <w:noWrap/>
            <w:hideMark/>
          </w:tcPr>
          <w:p w14:paraId="611D322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3.234199</w:t>
            </w:r>
          </w:p>
        </w:tc>
        <w:tc>
          <w:tcPr>
            <w:tcW w:w="386" w:type="pct"/>
            <w:noWrap/>
            <w:hideMark/>
          </w:tcPr>
          <w:p w14:paraId="3818D38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3.49E-06</w:t>
            </w:r>
          </w:p>
        </w:tc>
        <w:tc>
          <w:tcPr>
            <w:tcW w:w="2472" w:type="pct"/>
            <w:noWrap/>
            <w:hideMark/>
          </w:tcPr>
          <w:p w14:paraId="2B7712E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ATRIP;CBX8;MBTD1;KDM5B;EPS15;ZRANB3;UIMC1;AGL;NCAPG2;FAN1;KDM5A;TAF1;RBBP5;ZRANB1;RNF168;PSME4;KDM5D;TAB2;RNF169;JARID2</w:t>
            </w:r>
          </w:p>
        </w:tc>
      </w:tr>
      <w:tr w:rsidR="00A216A8" w:rsidRPr="00A216A8" w14:paraId="60246B74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15EC2BE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GO:0016301</w:t>
            </w:r>
          </w:p>
        </w:tc>
        <w:tc>
          <w:tcPr>
            <w:tcW w:w="686" w:type="pct"/>
            <w:noWrap/>
            <w:hideMark/>
          </w:tcPr>
          <w:p w14:paraId="205BFDC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activity</w:t>
            </w:r>
          </w:p>
        </w:tc>
        <w:tc>
          <w:tcPr>
            <w:tcW w:w="348" w:type="pct"/>
            <w:noWrap/>
            <w:hideMark/>
          </w:tcPr>
          <w:p w14:paraId="0423872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608" w:type="pct"/>
            <w:noWrap/>
            <w:hideMark/>
          </w:tcPr>
          <w:p w14:paraId="6203833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1.76637</w:t>
            </w:r>
          </w:p>
        </w:tc>
        <w:tc>
          <w:tcPr>
            <w:tcW w:w="386" w:type="pct"/>
            <w:noWrap/>
            <w:hideMark/>
          </w:tcPr>
          <w:p w14:paraId="3BCD650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5.54E-06</w:t>
            </w:r>
          </w:p>
        </w:tc>
        <w:tc>
          <w:tcPr>
            <w:tcW w:w="2472" w:type="pct"/>
            <w:noWrap/>
            <w:hideMark/>
          </w:tcPr>
          <w:p w14:paraId="51A91F5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N4BP2;ATM;WEE1;GAB1;ETNK1;MMD;NME7;TBK1;CAMK1G;ATR;ACVR2A;CDK17;SGK1;MAK;PPM1D;PAN3;GALK2;CCNG1;CCNK;RYK;PIKFYVE;DLG1;MAP3K20;MARK3;LIMK2;TTK;STK17A;JAK2;MAP3K12;STK3;PDK1;DGKH;PANK3;CDK7;TRPM7;PPIP5K2;BUB1;MAP4K3;PDGFB;COQ8B;CDK8;PIK3C2A;MAPK12;AKAP13;TAF1;MAPK8;UHMK1;HIPK1;MET;GK5;SMG1;CLK2;RIOK3;RIPK1;CAMKK2;ERN1;HMGXB3;HK2;PIP5K1A;JAK1</w:t>
            </w:r>
          </w:p>
        </w:tc>
      </w:tr>
      <w:tr w:rsidR="00A216A8" w:rsidRPr="00A216A8" w14:paraId="786B4FAC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703B1DF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GO:0016773</w:t>
            </w:r>
          </w:p>
        </w:tc>
        <w:tc>
          <w:tcPr>
            <w:tcW w:w="686" w:type="pct"/>
            <w:noWrap/>
            <w:hideMark/>
          </w:tcPr>
          <w:p w14:paraId="26F9DBA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phosphotransferase activity, alcohol group as acceptor</w:t>
            </w:r>
          </w:p>
        </w:tc>
        <w:tc>
          <w:tcPr>
            <w:tcW w:w="348" w:type="pct"/>
            <w:noWrap/>
            <w:hideMark/>
          </w:tcPr>
          <w:p w14:paraId="5A6D96B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608" w:type="pct"/>
            <w:noWrap/>
            <w:hideMark/>
          </w:tcPr>
          <w:p w14:paraId="393C225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1.788929</w:t>
            </w:r>
          </w:p>
        </w:tc>
        <w:tc>
          <w:tcPr>
            <w:tcW w:w="386" w:type="pct"/>
            <w:noWrap/>
            <w:hideMark/>
          </w:tcPr>
          <w:p w14:paraId="52FECD2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7.36E-06</w:t>
            </w:r>
          </w:p>
        </w:tc>
        <w:tc>
          <w:tcPr>
            <w:tcW w:w="2472" w:type="pct"/>
            <w:noWrap/>
            <w:hideMark/>
          </w:tcPr>
          <w:p w14:paraId="1411580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N4BP2;ATM;WEE1;GAB1;ETNK1;MMD;TBK1;CAMK1G;ATR;ACVR2A;CDK17;SGK1;MAK;PPM1D;PAN3;GALK2;CCNG1;CCNK;RYK;PIKFYVE;MAP3K20;MARK3;LIMK2;TTK;STK17A;JAK2;MAP3K12;STK3;PDK1;DGKH;PANK3;CDK7;TRPM7;BUB1;MAP4K3;PDGFB;COQ8B;CDK8;PIK3C2A;MAPK12;AKAP13;TAF1;MAPK8;UHMK1;HIPK1;MET;GK5;SMG1;CLK2;RIOK3;RIPK1;CAMKK2;ERN1;HK2;PIP5K1A;JAK1</w:t>
            </w:r>
          </w:p>
        </w:tc>
      </w:tr>
      <w:tr w:rsidR="00A216A8" w:rsidRPr="00A216A8" w14:paraId="044F2379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47DC63B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GO:0005524</w:t>
            </w:r>
          </w:p>
        </w:tc>
        <w:tc>
          <w:tcPr>
            <w:tcW w:w="686" w:type="pct"/>
            <w:noWrap/>
            <w:hideMark/>
          </w:tcPr>
          <w:p w14:paraId="6CEAECA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 binding</w:t>
            </w:r>
          </w:p>
        </w:tc>
        <w:tc>
          <w:tcPr>
            <w:tcW w:w="348" w:type="pct"/>
            <w:noWrap/>
            <w:hideMark/>
          </w:tcPr>
          <w:p w14:paraId="0B8595D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608" w:type="pct"/>
            <w:noWrap/>
            <w:hideMark/>
          </w:tcPr>
          <w:p w14:paraId="1ED2249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1.532961</w:t>
            </w:r>
          </w:p>
        </w:tc>
        <w:tc>
          <w:tcPr>
            <w:tcW w:w="386" w:type="pct"/>
            <w:noWrap/>
            <w:hideMark/>
          </w:tcPr>
          <w:p w14:paraId="7ED1586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1.29E-05</w:t>
            </w:r>
          </w:p>
        </w:tc>
        <w:tc>
          <w:tcPr>
            <w:tcW w:w="2472" w:type="pct"/>
            <w:noWrap/>
            <w:hideMark/>
          </w:tcPr>
          <w:p w14:paraId="4039CBE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BWD6;PRKAA2;RTEL1;EIF2AK3;CLK1;HELB;AATK;N4BP2;SLFNL1;ATM;WEE1;HSPA14;RAD17;ABCA5;TDG;ETNK1;TRMU;NME7;ATP8B2;SLC22A5;TBK1;ACSL4;ERCC6L2;CAMK1G;BRIP1;ATR;ACVR2A;CDK17;SGK1;MAK;PAN3;GALK2;VPS4B;RYK;PIKFYVE;ATP13A3;MTPAP;BTAF1;TRNT1;DHX36;MAP3K20;ZRANB3;NLRC5;ATP7B;EIF4A2;RARS2;MARK3;LIMK2;NLRP1;TTK;STK17A;KIF14;JAK2;DNAH5;MAP3K12;MYO5C;QRSL1;STK3;PDK1;DGKH;PANK3;CDK7;WRN;TRPM7;PPIP5K2;BUB1;KIF15;MAP4K3;COQ8B;CDK8;PIK3C2A;MAPK12;TAF1;MAPK8;CLPX;ATP6V1B2;UHMK1;HIPK1;MET;TARS2;GK5;SMG1;CLK2;RIOK3;RIPK1;UBE2D3;CAMKK2;ERN1;HK2;PIP5K1A;JAK1</w:t>
            </w:r>
          </w:p>
        </w:tc>
      </w:tr>
      <w:tr w:rsidR="00A216A8" w:rsidRPr="00A216A8" w14:paraId="21A6634E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B109D4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GO:0035639</w:t>
            </w:r>
          </w:p>
        </w:tc>
        <w:tc>
          <w:tcPr>
            <w:tcW w:w="686" w:type="pct"/>
            <w:noWrap/>
            <w:hideMark/>
          </w:tcPr>
          <w:p w14:paraId="776F12E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purine ribonucleoside </w:t>
            </w:r>
            <w:r w:rsidRPr="00A216A8">
              <w:rPr>
                <w:rFonts w:ascii="Times New Roman" w:hAnsi="Times New Roman" w:cs="Times New Roman"/>
              </w:rPr>
              <w:lastRenderedPageBreak/>
              <w:t>triphosphate binding</w:t>
            </w:r>
          </w:p>
        </w:tc>
        <w:tc>
          <w:tcPr>
            <w:tcW w:w="348" w:type="pct"/>
            <w:noWrap/>
            <w:hideMark/>
          </w:tcPr>
          <w:p w14:paraId="7B34D47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114</w:t>
            </w:r>
          </w:p>
        </w:tc>
        <w:tc>
          <w:tcPr>
            <w:tcW w:w="608" w:type="pct"/>
            <w:noWrap/>
            <w:hideMark/>
          </w:tcPr>
          <w:p w14:paraId="34C90F5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1.465711</w:t>
            </w:r>
          </w:p>
        </w:tc>
        <w:tc>
          <w:tcPr>
            <w:tcW w:w="386" w:type="pct"/>
            <w:noWrap/>
            <w:hideMark/>
          </w:tcPr>
          <w:p w14:paraId="205E322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1.59E-05</w:t>
            </w:r>
          </w:p>
        </w:tc>
        <w:tc>
          <w:tcPr>
            <w:tcW w:w="2472" w:type="pct"/>
            <w:noWrap/>
            <w:hideMark/>
          </w:tcPr>
          <w:p w14:paraId="58B7E3A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DDX39B;EIF4A1;MSH5;DQX1;IRAK3;NMNAT3;CBWD6;PRKAA2;RTEL1;EIF2AK3;RRAGD;CLK1;HELB;AATK;N4BP2;SLFNL1;ATM;WEE1</w:t>
            </w:r>
            <w:r w:rsidRPr="00A216A8">
              <w:rPr>
                <w:rFonts w:ascii="Times New Roman" w:hAnsi="Times New Roman" w:cs="Times New Roman"/>
              </w:rPr>
              <w:lastRenderedPageBreak/>
              <w:t>;HSPA14;RAD17;ABCA5;TUBD1;TDG;ARL5B;ETNK1;RND3;TRMU;NME7;ATP8B2;SLC22A5;TBK1;ACSL4;RAB28;ERCC6L2;CAMK1G;BRIP1;ATR;ACVR2A;CDK17;SGK1;MAK;RAB17;PAN3;G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MAPK8;ARHGAP5;CLPX;ATP6V1B2;UHMK1;HIPK1;MET;TARS2;GK5;SMG1;CLK2;RIOK3;RAP1B;RIPK1;UBE2D3;CAMKK2;ERN1;HK2;PIP5K1A;JAK1</w:t>
            </w:r>
          </w:p>
        </w:tc>
      </w:tr>
      <w:tr w:rsidR="00A216A8" w:rsidRPr="00A216A8" w14:paraId="10A00E23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073C59B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GO:0030554</w:t>
            </w:r>
          </w:p>
        </w:tc>
        <w:tc>
          <w:tcPr>
            <w:tcW w:w="686" w:type="pct"/>
            <w:noWrap/>
            <w:hideMark/>
          </w:tcPr>
          <w:p w14:paraId="3149912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adenyl nucleotide binding</w:t>
            </w:r>
          </w:p>
        </w:tc>
        <w:tc>
          <w:tcPr>
            <w:tcW w:w="348" w:type="pct"/>
            <w:noWrap/>
            <w:hideMark/>
          </w:tcPr>
          <w:p w14:paraId="6E5335D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08" w:type="pct"/>
            <w:noWrap/>
            <w:hideMark/>
          </w:tcPr>
          <w:p w14:paraId="0944CEA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1.508726</w:t>
            </w:r>
          </w:p>
        </w:tc>
        <w:tc>
          <w:tcPr>
            <w:tcW w:w="386" w:type="pct"/>
            <w:noWrap/>
            <w:hideMark/>
          </w:tcPr>
          <w:p w14:paraId="2FB7840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1.80E-05</w:t>
            </w:r>
          </w:p>
        </w:tc>
        <w:tc>
          <w:tcPr>
            <w:tcW w:w="2472" w:type="pct"/>
            <w:noWrap/>
            <w:hideMark/>
          </w:tcPr>
          <w:p w14:paraId="2E51BBD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CLK1;HELB;AATK;N4BP2;SLFNL1;ATM;WEE1;HSPA14;RAD17;ABCA5;TDG;ETNK1;TRMU;NME7;ATP8B2;SLC22A5;TBK1;ACSL4;ERCC6L2;CAMK1G;BRIP1;ATR;ACVR2A;CDK17;GRPEL2;SGK1;MAK;PAN3;GALK2;VPS4B;RYK;PIKFYVE;ATP13A3;MTPAP;BTAF1;TRNT1;DHX36;MAP3K20;ZRANB3;NLRC5;ATP7B;EIF4A2;RARS2;MARK3;LIMK2;NLRP1;TTK;STK17A;KIF14;JAK2;DNAH5;MAP3K12;MYO5C;QRSL1;STK3;PDK1;DGKH;PANK3;CDK7;WRN;TRPM7;PPIP5K2;BUB1;KIF15;MAP4K3;COQ8B;CDK8;PIK3C2A;MAPK12;TAF1;MAPK8;CLPX;ATP6V1B2;UHMK1;HIPK1;MET;TARS2;GK5;SMG1;CLK2;RIOK3;RIPK1;UBE2D3;CAMKK2;ERN1;HK2;PIP5K1A;JAK1</w:t>
            </w:r>
          </w:p>
        </w:tc>
      </w:tr>
      <w:tr w:rsidR="00A216A8" w:rsidRPr="00A216A8" w14:paraId="6D21D1B9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74AFED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GO:0032559</w:t>
            </w:r>
          </w:p>
        </w:tc>
        <w:tc>
          <w:tcPr>
            <w:tcW w:w="686" w:type="pct"/>
            <w:noWrap/>
            <w:hideMark/>
          </w:tcPr>
          <w:p w14:paraId="431EC1A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adenyl ribonucleotide binding</w:t>
            </w:r>
          </w:p>
        </w:tc>
        <w:tc>
          <w:tcPr>
            <w:tcW w:w="348" w:type="pct"/>
            <w:noWrap/>
            <w:hideMark/>
          </w:tcPr>
          <w:p w14:paraId="0DF7740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99</w:t>
            </w:r>
          </w:p>
        </w:tc>
        <w:tc>
          <w:tcPr>
            <w:tcW w:w="608" w:type="pct"/>
            <w:noWrap/>
            <w:hideMark/>
          </w:tcPr>
          <w:p w14:paraId="692A833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1.506506</w:t>
            </w:r>
          </w:p>
        </w:tc>
        <w:tc>
          <w:tcPr>
            <w:tcW w:w="386" w:type="pct"/>
            <w:noWrap/>
            <w:hideMark/>
          </w:tcPr>
          <w:p w14:paraId="1EF88C9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2.12E-05</w:t>
            </w:r>
          </w:p>
        </w:tc>
        <w:tc>
          <w:tcPr>
            <w:tcW w:w="2472" w:type="pct"/>
            <w:noWrap/>
            <w:hideMark/>
          </w:tcPr>
          <w:p w14:paraId="4035DB1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CLK1;HELB;AATK;N4BP2;SLFNL1;ATM;WEE1;HSPA14;RAD17;ABCA5;TDG;ETNK1;TRMU;NME7;ATP8B2;SLC22A5;TBK1;ACSL4;ERCC6L2;CAMK1G;BRIP1;ATR;ACVR2A;CDK17;SGK1;MAK;PAN3;GALK2;VPS4B;RYK;PIKFYVE;ATP13A3;MTPAP;BTAF1;TRNT1;DHX36;MAP3K20;ZRANB3;NLRC5;ATP7B;EIF4A2;RARS2;MARK3;LIMK2;NLRP1;TTK;STK17A;KIF14;JAK2;DNAH5;MAP3K12;MYO5C;QRSL1;STK3;PDK1;DGKH;PANK3;CDK7;WRN;TRPM7;PPIP5K2;BUB1;KIF15;MAP4K3;COQ8B;CDK8;PIK3C2A;MAPK12;TAF1;MAPK8;CLPX;ATP6V1B2;UHMK1;HIPK1;MET;TARS2;GK5;SMG1;CLK2;RIOK3;RIPK1;UBE2D3;CAMKK2;ERN1;HK2;PIP5K1A;JAK1</w:t>
            </w:r>
          </w:p>
        </w:tc>
      </w:tr>
      <w:tr w:rsidR="00A216A8" w:rsidRPr="00A216A8" w14:paraId="1CE49EDC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4577890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GO:0017076</w:t>
            </w:r>
          </w:p>
        </w:tc>
        <w:tc>
          <w:tcPr>
            <w:tcW w:w="686" w:type="pct"/>
            <w:noWrap/>
            <w:hideMark/>
          </w:tcPr>
          <w:p w14:paraId="15D10E9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purine nucleotide </w:t>
            </w:r>
            <w:r w:rsidRPr="00A216A8">
              <w:rPr>
                <w:rFonts w:ascii="Times New Roman" w:hAnsi="Times New Roman" w:cs="Times New Roman"/>
              </w:rPr>
              <w:lastRenderedPageBreak/>
              <w:t>binding</w:t>
            </w:r>
          </w:p>
        </w:tc>
        <w:tc>
          <w:tcPr>
            <w:tcW w:w="348" w:type="pct"/>
            <w:noWrap/>
            <w:hideMark/>
          </w:tcPr>
          <w:p w14:paraId="1029750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117</w:t>
            </w:r>
          </w:p>
        </w:tc>
        <w:tc>
          <w:tcPr>
            <w:tcW w:w="608" w:type="pct"/>
            <w:noWrap/>
            <w:hideMark/>
          </w:tcPr>
          <w:p w14:paraId="217C1E0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1.440562</w:t>
            </w:r>
          </w:p>
        </w:tc>
        <w:tc>
          <w:tcPr>
            <w:tcW w:w="386" w:type="pct"/>
            <w:noWrap/>
            <w:hideMark/>
          </w:tcPr>
          <w:p w14:paraId="3199F0F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2.63E-05</w:t>
            </w:r>
          </w:p>
        </w:tc>
        <w:tc>
          <w:tcPr>
            <w:tcW w:w="2472" w:type="pct"/>
            <w:noWrap/>
            <w:hideMark/>
          </w:tcPr>
          <w:p w14:paraId="79BE844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</w:t>
            </w:r>
            <w:r w:rsidRPr="00A216A8">
              <w:rPr>
                <w:rFonts w:ascii="Times New Roman" w:hAnsi="Times New Roman" w:cs="Times New Roman"/>
              </w:rPr>
              <w:lastRenderedPageBreak/>
              <w:t>AA2;RTEL1;EIF2AK3;ACBD7;RRAGD;CLK1;HELB;AATK;N4BP2;SLFNL1;ATM;WEE1;HSPA14;RAD17;ABCA5;TUBD1;TDG;ARL5B;ETNK1;RND3;TRMU;NME7;ATP8B2;SLC22A5;TBK1;ACSL4;RAB28;ERCC6L2;CAMK1G;BRIP1;ATR;ACVR2A;CDK17;GRPEL2;SGK1;MAK;RAB17;PAN3;G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MAPK8;ARHGAP5;CLPX;ATP6V1B2;UHMK1;HIPK1;MET;TARS2;GK5;SMG1;CLK2;RIOK3;RAP1B;RIPK1;UBE2D3;CAMKK2;ERN1;HK2;PIP5K1A;JAK1</w:t>
            </w:r>
          </w:p>
        </w:tc>
      </w:tr>
      <w:tr w:rsidR="00A216A8" w:rsidRPr="00A216A8" w14:paraId="74C0BD42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09AF317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GO:0032553</w:t>
            </w:r>
          </w:p>
        </w:tc>
        <w:tc>
          <w:tcPr>
            <w:tcW w:w="686" w:type="pct"/>
            <w:noWrap/>
            <w:hideMark/>
          </w:tcPr>
          <w:p w14:paraId="2109906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ribonucleotide binding</w:t>
            </w:r>
          </w:p>
        </w:tc>
        <w:tc>
          <w:tcPr>
            <w:tcW w:w="348" w:type="pct"/>
            <w:noWrap/>
            <w:hideMark/>
          </w:tcPr>
          <w:p w14:paraId="06F48D2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117</w:t>
            </w:r>
          </w:p>
        </w:tc>
        <w:tc>
          <w:tcPr>
            <w:tcW w:w="608" w:type="pct"/>
            <w:noWrap/>
            <w:hideMark/>
          </w:tcPr>
          <w:p w14:paraId="6ED8596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1.440562</w:t>
            </w:r>
          </w:p>
        </w:tc>
        <w:tc>
          <w:tcPr>
            <w:tcW w:w="386" w:type="pct"/>
            <w:noWrap/>
            <w:hideMark/>
          </w:tcPr>
          <w:p w14:paraId="7CE99EE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2.63E-05</w:t>
            </w:r>
          </w:p>
        </w:tc>
        <w:tc>
          <w:tcPr>
            <w:tcW w:w="2472" w:type="pct"/>
            <w:noWrap/>
            <w:hideMark/>
          </w:tcPr>
          <w:p w14:paraId="2981D47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RRAGD;CLK1;HELB;AATK;N4BP2;SLFNL1;ATM;WEE1;HSPA14;RAD17;ABCA5;TUBD1;TDG;ARL5B;ETNK1;RND3;TRMU;NME7;ATP8B2;SLC22A5;TBK1;ACSL4;RAB28;ERCC6L2;CAMK1G;BRIP1;ATR;ACVR2A;CDK17;SGK1;MAK;RAB17;PAN3;G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UGP2;MAPK8;ARHGAP5;CLPX;ATP6V1B2;UHMK1;HIPK1;MET;TARS2;GK5;SMG1;CLK2;RIOK3;RAP1B;RIPK1;UBE2D3;CAMKK2;ERN1;HK2;PIP5K1A;JAK1</w:t>
            </w:r>
          </w:p>
        </w:tc>
      </w:tr>
      <w:tr w:rsidR="00A216A8" w:rsidRPr="00A216A8" w14:paraId="4121CF3D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212979A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GO:0070530</w:t>
            </w:r>
          </w:p>
        </w:tc>
        <w:tc>
          <w:tcPr>
            <w:tcW w:w="686" w:type="pct"/>
            <w:noWrap/>
            <w:hideMark/>
          </w:tcPr>
          <w:p w14:paraId="4F2BB14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K63-linked polyubiquitin modification-dependent protein binding</w:t>
            </w:r>
          </w:p>
        </w:tc>
        <w:tc>
          <w:tcPr>
            <w:tcW w:w="348" w:type="pct"/>
            <w:noWrap/>
            <w:hideMark/>
          </w:tcPr>
          <w:p w14:paraId="5A3D264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noWrap/>
            <w:hideMark/>
          </w:tcPr>
          <w:p w14:paraId="76F1FC5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7.306349</w:t>
            </w:r>
          </w:p>
        </w:tc>
        <w:tc>
          <w:tcPr>
            <w:tcW w:w="386" w:type="pct"/>
            <w:noWrap/>
            <w:hideMark/>
          </w:tcPr>
          <w:p w14:paraId="3C6B205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2.77E-05</w:t>
            </w:r>
          </w:p>
        </w:tc>
        <w:tc>
          <w:tcPr>
            <w:tcW w:w="2472" w:type="pct"/>
            <w:noWrap/>
            <w:hideMark/>
          </w:tcPr>
          <w:p w14:paraId="74C4E8B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ATRIP;ZRANB3;UIMC1;ZRANB1;RNF168;TAB2;RNF169</w:t>
            </w:r>
          </w:p>
        </w:tc>
      </w:tr>
      <w:tr w:rsidR="00A216A8" w:rsidRPr="00A216A8" w14:paraId="4DF59E0A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491827B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GO:0032555</w:t>
            </w:r>
          </w:p>
        </w:tc>
        <w:tc>
          <w:tcPr>
            <w:tcW w:w="686" w:type="pct"/>
            <w:noWrap/>
            <w:hideMark/>
          </w:tcPr>
          <w:p w14:paraId="3EB82EB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purine ribonucleotide binding</w:t>
            </w:r>
          </w:p>
        </w:tc>
        <w:tc>
          <w:tcPr>
            <w:tcW w:w="348" w:type="pct"/>
            <w:noWrap/>
            <w:hideMark/>
          </w:tcPr>
          <w:p w14:paraId="3AE4BB6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116</w:t>
            </w:r>
          </w:p>
        </w:tc>
        <w:tc>
          <w:tcPr>
            <w:tcW w:w="608" w:type="pct"/>
            <w:noWrap/>
            <w:hideMark/>
          </w:tcPr>
          <w:p w14:paraId="73F7577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1.43983</w:t>
            </w:r>
          </w:p>
        </w:tc>
        <w:tc>
          <w:tcPr>
            <w:tcW w:w="386" w:type="pct"/>
            <w:noWrap/>
            <w:hideMark/>
          </w:tcPr>
          <w:p w14:paraId="72E2FDF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2.93E-05</w:t>
            </w:r>
          </w:p>
        </w:tc>
        <w:tc>
          <w:tcPr>
            <w:tcW w:w="2472" w:type="pct"/>
            <w:noWrap/>
            <w:hideMark/>
          </w:tcPr>
          <w:p w14:paraId="0934E9A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DDX39B;EIF4A1;MSH5;DQX1;IRAK3;NMNAT3;CNGB1;CBWD6;PRKAA2;RTEL1;EIF2AK3;ACBD7;RRAGD;CLK1;HELB;AATK;N4BP2;SLFNL1;ATM;WEE1;HSPA14;RAD17;ABCA5;TUBD1;TDG;ARL5B;ETNK1;RND3;TRMU;NME7;ATP8B2;SLC22A5;TBK1;ACSL4;RAB28;ERCC6L2;CAMK1G;BRIP1;ATR;ACVR2A;CDK17;SGK1;MAK;RAB17;PAN3;G</w:t>
            </w:r>
            <w:r w:rsidRPr="00A216A8">
              <w:rPr>
                <w:rFonts w:ascii="Times New Roman" w:hAnsi="Times New Roman" w:cs="Times New Roman"/>
              </w:rPr>
              <w:lastRenderedPageBreak/>
              <w:t>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MAPK8;ARHGAP5;CLPX;ATP6V1B2;UHMK1;HIPK1;MET;TARS2;GK5;SMG1;CLK2;RIOK3;RAP1B;RIPK1;UBE2D3;CAMKK2;ERN1;HK2;PIP5K1A;JAK1</w:t>
            </w:r>
          </w:p>
        </w:tc>
      </w:tr>
      <w:tr w:rsidR="00A216A8" w:rsidRPr="00A216A8" w14:paraId="0C733F2C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2BCB9B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GO:0004674</w:t>
            </w:r>
          </w:p>
        </w:tc>
        <w:tc>
          <w:tcPr>
            <w:tcW w:w="686" w:type="pct"/>
            <w:noWrap/>
            <w:hideMark/>
          </w:tcPr>
          <w:p w14:paraId="7D2D009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serine/threonine kinase activity</w:t>
            </w:r>
          </w:p>
        </w:tc>
        <w:tc>
          <w:tcPr>
            <w:tcW w:w="348" w:type="pct"/>
            <w:noWrap/>
            <w:hideMark/>
          </w:tcPr>
          <w:p w14:paraId="427C5E4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608" w:type="pct"/>
            <w:noWrap/>
            <w:hideMark/>
          </w:tcPr>
          <w:p w14:paraId="383A615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1.994543</w:t>
            </w:r>
          </w:p>
        </w:tc>
        <w:tc>
          <w:tcPr>
            <w:tcW w:w="386" w:type="pct"/>
            <w:noWrap/>
            <w:hideMark/>
          </w:tcPr>
          <w:p w14:paraId="32B5881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3.35E-05</w:t>
            </w:r>
          </w:p>
        </w:tc>
        <w:tc>
          <w:tcPr>
            <w:tcW w:w="2472" w:type="pct"/>
            <w:noWrap/>
            <w:hideMark/>
          </w:tcPr>
          <w:p w14:paraId="7931F43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IRAK3;PRKAA2;EIF2AK3;CLK1;AATK;ATM;TBK1;CAMK1G;ATR;ACVR2A;CDK17;SGK1;MAK;PPM1D;CCNK;MAP3K20;MARK3;LIMK2;TTK;STK17A;MAP3K12;STK3;CDK7;TRPM7;BUB1;MAP4K3;CDK8;MAPK12;AKAP13;TAF1;MAPK8;UHMK1;HIPK1;SMG1;CLK2;RIOK3;RIPK1;CAMKK2;ERN1</w:t>
            </w:r>
          </w:p>
        </w:tc>
      </w:tr>
      <w:tr w:rsidR="00A216A8" w:rsidRPr="00A216A8" w14:paraId="50A681D5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3C4B364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GO:0032451</w:t>
            </w:r>
          </w:p>
        </w:tc>
        <w:tc>
          <w:tcPr>
            <w:tcW w:w="686" w:type="pct"/>
            <w:noWrap/>
            <w:hideMark/>
          </w:tcPr>
          <w:p w14:paraId="2C6D291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demethylase activity</w:t>
            </w:r>
          </w:p>
        </w:tc>
        <w:tc>
          <w:tcPr>
            <w:tcW w:w="348" w:type="pct"/>
            <w:noWrap/>
            <w:hideMark/>
          </w:tcPr>
          <w:p w14:paraId="72CE2A2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  <w:noWrap/>
            <w:hideMark/>
          </w:tcPr>
          <w:p w14:paraId="6A33E8F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5.29911</w:t>
            </w:r>
          </w:p>
        </w:tc>
        <w:tc>
          <w:tcPr>
            <w:tcW w:w="386" w:type="pct"/>
            <w:noWrap/>
            <w:hideMark/>
          </w:tcPr>
          <w:p w14:paraId="647E356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3.50E-05</w:t>
            </w:r>
          </w:p>
        </w:tc>
        <w:tc>
          <w:tcPr>
            <w:tcW w:w="2472" w:type="pct"/>
            <w:noWrap/>
            <w:hideMark/>
          </w:tcPr>
          <w:p w14:paraId="58D3CE8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778A93A4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1ECFA71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GO:0008144</w:t>
            </w:r>
          </w:p>
        </w:tc>
        <w:tc>
          <w:tcPr>
            <w:tcW w:w="686" w:type="pct"/>
            <w:noWrap/>
            <w:hideMark/>
          </w:tcPr>
          <w:p w14:paraId="1F49E79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drug binding</w:t>
            </w:r>
          </w:p>
        </w:tc>
        <w:tc>
          <w:tcPr>
            <w:tcW w:w="348" w:type="pct"/>
            <w:noWrap/>
            <w:hideMark/>
          </w:tcPr>
          <w:p w14:paraId="714725B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108</w:t>
            </w:r>
          </w:p>
        </w:tc>
        <w:tc>
          <w:tcPr>
            <w:tcW w:w="608" w:type="pct"/>
            <w:noWrap/>
            <w:hideMark/>
          </w:tcPr>
          <w:p w14:paraId="517F83D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1.452832</w:t>
            </w:r>
          </w:p>
        </w:tc>
        <w:tc>
          <w:tcPr>
            <w:tcW w:w="386" w:type="pct"/>
            <w:noWrap/>
            <w:hideMark/>
          </w:tcPr>
          <w:p w14:paraId="23F2F57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3.99E-05</w:t>
            </w:r>
          </w:p>
        </w:tc>
        <w:tc>
          <w:tcPr>
            <w:tcW w:w="2472" w:type="pct"/>
            <w:noWrap/>
            <w:hideMark/>
          </w:tcPr>
          <w:p w14:paraId="3AC01FA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BWD6;PRKAA2;RTEL1;EIF2AK3;CLK1;HELB;AATK;N4BP2;NAMPT;SLFNL1;ATM;WEE1;HSPA14;RAD17;ABCA5;TDG;ETNK1;CTH;TRMU;NME7;ATP8B2;SLC22A5;SUV39H2;TBK1;PPWD1;ACSL4;ERCC6L2;CAMK1G;KYAT3;BRIP1;CWC27;ATR;ACVR2A;CDK17;SGK1;MAK;NKTR;PAN3;GALK2;VPS4B;RYK;PIKFYVE;ATP13A3;MTPAP;BTAF1;TRNT1;DHX36;MAP3K20;ZRANB3;NLRC5;ATP7B;EIF4A2;RARS2;MARK3;LIMK2;NLRP1;TTK;STK17A;KIF14;PHYKPL;JAK2;DNAH5;MAP3K12;MYO5C;QRSL1;STK3;PDK1;DGKH;PANK3;CDK7;WRN;TRPM7;PPIP5K2;BUB1;KIF15;MAP4K3;COQ8B;PPIG;SRP54;CDK8;PIK3C2A;MAPK12;TAF1;MAPK8;CLPX;ATP6V1B2;UHMK1;HIPK1;MET;TARS2;GK5;SMG1;CLK2;RIOK3;RIPK1;UBE2D3;CAMKK2;ERN1;OAT;HK2;PIP5K1A;JAK1</w:t>
            </w:r>
          </w:p>
        </w:tc>
      </w:tr>
      <w:tr w:rsidR="00A216A8" w:rsidRPr="00A216A8" w14:paraId="34D1386B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1A4EFC3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GO:0016846</w:t>
            </w:r>
          </w:p>
        </w:tc>
        <w:tc>
          <w:tcPr>
            <w:tcW w:w="686" w:type="pct"/>
            <w:noWrap/>
            <w:hideMark/>
          </w:tcPr>
          <w:p w14:paraId="632E3A0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carbon-</w:t>
            </w:r>
            <w:proofErr w:type="spellStart"/>
            <w:r w:rsidRPr="00A216A8">
              <w:rPr>
                <w:rFonts w:ascii="Times New Roman" w:hAnsi="Times New Roman" w:cs="Times New Roman"/>
              </w:rPr>
              <w:t>sulfur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lyase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activity</w:t>
            </w:r>
          </w:p>
        </w:tc>
        <w:tc>
          <w:tcPr>
            <w:tcW w:w="348" w:type="pct"/>
            <w:noWrap/>
            <w:hideMark/>
          </w:tcPr>
          <w:p w14:paraId="7F74B79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noWrap/>
            <w:hideMark/>
          </w:tcPr>
          <w:p w14:paraId="3BB3292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9.567837</w:t>
            </w:r>
          </w:p>
        </w:tc>
        <w:tc>
          <w:tcPr>
            <w:tcW w:w="386" w:type="pct"/>
            <w:noWrap/>
            <w:hideMark/>
          </w:tcPr>
          <w:p w14:paraId="633E207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9.48E-05</w:t>
            </w:r>
          </w:p>
        </w:tc>
        <w:tc>
          <w:tcPr>
            <w:tcW w:w="2472" w:type="pct"/>
            <w:noWrap/>
            <w:hideMark/>
          </w:tcPr>
          <w:p w14:paraId="617085F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SCLY;MGST2;CTH;KYAT3;CENPV</w:t>
            </w:r>
          </w:p>
        </w:tc>
      </w:tr>
      <w:tr w:rsidR="00A216A8" w:rsidRPr="00A216A8" w14:paraId="53EA1271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96E1DD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GO:0004571</w:t>
            </w:r>
          </w:p>
        </w:tc>
        <w:tc>
          <w:tcPr>
            <w:tcW w:w="686" w:type="pct"/>
            <w:noWrap/>
            <w:hideMark/>
          </w:tcPr>
          <w:p w14:paraId="707C7B9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mannosyl</w:t>
            </w:r>
            <w:proofErr w:type="spellEnd"/>
            <w:r w:rsidRPr="00A216A8">
              <w:rPr>
                <w:rFonts w:ascii="Times New Roman" w:hAnsi="Times New Roman" w:cs="Times New Roman"/>
              </w:rPr>
              <w:t>-oligosaccharide 1,2-alpha-mannosidase activity</w:t>
            </w:r>
          </w:p>
        </w:tc>
        <w:tc>
          <w:tcPr>
            <w:tcW w:w="348" w:type="pct"/>
            <w:noWrap/>
            <w:hideMark/>
          </w:tcPr>
          <w:p w14:paraId="729DC3D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  <w:noWrap/>
            <w:hideMark/>
          </w:tcPr>
          <w:p w14:paraId="296FF31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13.12161</w:t>
            </w:r>
          </w:p>
        </w:tc>
        <w:tc>
          <w:tcPr>
            <w:tcW w:w="386" w:type="pct"/>
            <w:noWrap/>
            <w:hideMark/>
          </w:tcPr>
          <w:p w14:paraId="46CD924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1.12E-04</w:t>
            </w:r>
          </w:p>
        </w:tc>
        <w:tc>
          <w:tcPr>
            <w:tcW w:w="2472" w:type="pct"/>
            <w:noWrap/>
            <w:hideMark/>
          </w:tcPr>
          <w:p w14:paraId="5772386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MAN1C1;EDEM2;MAN1A1;EDEM3</w:t>
            </w:r>
          </w:p>
        </w:tc>
      </w:tr>
      <w:tr w:rsidR="00A216A8" w:rsidRPr="00A216A8" w14:paraId="7C3D4E62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5D2692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GO:0032453</w:t>
            </w:r>
          </w:p>
        </w:tc>
        <w:tc>
          <w:tcPr>
            <w:tcW w:w="686" w:type="pct"/>
            <w:noWrap/>
            <w:hideMark/>
          </w:tcPr>
          <w:p w14:paraId="0418801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histone </w:t>
            </w:r>
            <w:r w:rsidRPr="00A216A8">
              <w:rPr>
                <w:rFonts w:ascii="Times New Roman" w:hAnsi="Times New Roman" w:cs="Times New Roman"/>
              </w:rPr>
              <w:lastRenderedPageBreak/>
              <w:t>demethylase activity (H3-K4 specific)</w:t>
            </w:r>
          </w:p>
        </w:tc>
        <w:tc>
          <w:tcPr>
            <w:tcW w:w="348" w:type="pct"/>
            <w:noWrap/>
            <w:hideMark/>
          </w:tcPr>
          <w:p w14:paraId="3AF6CF6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608" w:type="pct"/>
            <w:noWrap/>
            <w:hideMark/>
          </w:tcPr>
          <w:p w14:paraId="2980064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13.12161</w:t>
            </w:r>
          </w:p>
        </w:tc>
        <w:tc>
          <w:tcPr>
            <w:tcW w:w="386" w:type="pct"/>
            <w:noWrap/>
            <w:hideMark/>
          </w:tcPr>
          <w:p w14:paraId="2F7D936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1.12E-04</w:t>
            </w:r>
          </w:p>
        </w:tc>
        <w:tc>
          <w:tcPr>
            <w:tcW w:w="2472" w:type="pct"/>
            <w:noWrap/>
            <w:hideMark/>
          </w:tcPr>
          <w:p w14:paraId="7F8DC14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KDM5B;KDM5A;KDM5D;KDM1A</w:t>
            </w:r>
          </w:p>
        </w:tc>
      </w:tr>
      <w:tr w:rsidR="00A216A8" w:rsidRPr="00A216A8" w14:paraId="165C8254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6F4F46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GO:0034593</w:t>
            </w:r>
          </w:p>
        </w:tc>
        <w:tc>
          <w:tcPr>
            <w:tcW w:w="686" w:type="pct"/>
            <w:noWrap/>
            <w:hideMark/>
          </w:tcPr>
          <w:p w14:paraId="0E519F9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phosphatidylinositol bisphosphate phosphatase activity</w:t>
            </w:r>
          </w:p>
        </w:tc>
        <w:tc>
          <w:tcPr>
            <w:tcW w:w="348" w:type="pct"/>
            <w:noWrap/>
            <w:hideMark/>
          </w:tcPr>
          <w:p w14:paraId="6C641AD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noWrap/>
            <w:hideMark/>
          </w:tcPr>
          <w:p w14:paraId="5767037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5.953321</w:t>
            </w:r>
          </w:p>
        </w:tc>
        <w:tc>
          <w:tcPr>
            <w:tcW w:w="386" w:type="pct"/>
            <w:noWrap/>
            <w:hideMark/>
          </w:tcPr>
          <w:p w14:paraId="25FD108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1.19E-04</w:t>
            </w:r>
          </w:p>
        </w:tc>
        <w:tc>
          <w:tcPr>
            <w:tcW w:w="2472" w:type="pct"/>
            <w:noWrap/>
            <w:hideMark/>
          </w:tcPr>
          <w:p w14:paraId="7870B1A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MTMR7;SACM1L;PIKFYVE;MTMR9;MTMR6;INPP5K;MTMR1</w:t>
            </w:r>
          </w:p>
        </w:tc>
      </w:tr>
      <w:tr w:rsidR="00A216A8" w:rsidRPr="00A216A8" w14:paraId="2634FACA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7600939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GO:0004672</w:t>
            </w:r>
          </w:p>
        </w:tc>
        <w:tc>
          <w:tcPr>
            <w:tcW w:w="686" w:type="pct"/>
            <w:noWrap/>
            <w:hideMark/>
          </w:tcPr>
          <w:p w14:paraId="0F2A5E0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activity</w:t>
            </w:r>
          </w:p>
        </w:tc>
        <w:tc>
          <w:tcPr>
            <w:tcW w:w="348" w:type="pct"/>
            <w:noWrap/>
            <w:hideMark/>
          </w:tcPr>
          <w:p w14:paraId="6766BEB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608" w:type="pct"/>
            <w:noWrap/>
            <w:hideMark/>
          </w:tcPr>
          <w:p w14:paraId="6BAF297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1.73371</w:t>
            </w:r>
          </w:p>
        </w:tc>
        <w:tc>
          <w:tcPr>
            <w:tcW w:w="386" w:type="pct"/>
            <w:noWrap/>
            <w:hideMark/>
          </w:tcPr>
          <w:p w14:paraId="39D7139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1.28E-04</w:t>
            </w:r>
          </w:p>
        </w:tc>
        <w:tc>
          <w:tcPr>
            <w:tcW w:w="2472" w:type="pct"/>
            <w:noWrap/>
            <w:hideMark/>
          </w:tcPr>
          <w:p w14:paraId="0B17AC2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IRAK3;PRKAA2;EIF2AK3;CLK1;AATK;ATM;WEE1;MMD;TBK1;CAMK1G;ATR;ACVR2A;CDK17;SGK1;MAK;PPM1D;PAN3;CCNG1;CCNK;RYK;MAP3K20;MARK3;LIMK2;TTK;STK17A;JAK2;MAP3K12;STK3;PDK1;CDK7;TRPM7;BUB1;MAP4K3;COQ8B;CDK8;MAPK12;AKAP13;TAF1;MAPK8;UHMK1;HIPK1;MET;SMG1;CLK2;RIOK3;RIPK1;CAMKK2;ERN1;JAK1</w:t>
            </w:r>
          </w:p>
        </w:tc>
      </w:tr>
      <w:tr w:rsidR="00A216A8" w:rsidRPr="00A216A8" w14:paraId="430FF89D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985D2F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GO:0031593</w:t>
            </w:r>
          </w:p>
        </w:tc>
        <w:tc>
          <w:tcPr>
            <w:tcW w:w="686" w:type="pct"/>
            <w:noWrap/>
            <w:hideMark/>
          </w:tcPr>
          <w:p w14:paraId="7DFA9DA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polyubiquitin modification-dependent protein binding</w:t>
            </w:r>
          </w:p>
        </w:tc>
        <w:tc>
          <w:tcPr>
            <w:tcW w:w="348" w:type="pct"/>
            <w:noWrap/>
            <w:hideMark/>
          </w:tcPr>
          <w:p w14:paraId="127DEBC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  <w:noWrap/>
            <w:hideMark/>
          </w:tcPr>
          <w:p w14:paraId="03CBE7E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4.492724</w:t>
            </w:r>
          </w:p>
        </w:tc>
        <w:tc>
          <w:tcPr>
            <w:tcW w:w="386" w:type="pct"/>
            <w:noWrap/>
            <w:hideMark/>
          </w:tcPr>
          <w:p w14:paraId="408B2C0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1.39E-04</w:t>
            </w:r>
          </w:p>
        </w:tc>
        <w:tc>
          <w:tcPr>
            <w:tcW w:w="2472" w:type="pct"/>
            <w:noWrap/>
            <w:hideMark/>
          </w:tcPr>
          <w:p w14:paraId="3624F67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ATRIP;EPS15;ZRANB3;UIMC1;AGL;ZRANB1;RNF168;TAB2;RNF169</w:t>
            </w:r>
          </w:p>
        </w:tc>
      </w:tr>
      <w:tr w:rsidR="00A216A8" w:rsidRPr="00A216A8" w14:paraId="2D9265E0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6C1808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GO:0004559</w:t>
            </w:r>
          </w:p>
        </w:tc>
        <w:tc>
          <w:tcPr>
            <w:tcW w:w="686" w:type="pct"/>
            <w:noWrap/>
            <w:hideMark/>
          </w:tcPr>
          <w:p w14:paraId="586C2DD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alpha-mannosidase activity</w:t>
            </w:r>
          </w:p>
        </w:tc>
        <w:tc>
          <w:tcPr>
            <w:tcW w:w="348" w:type="pct"/>
            <w:noWrap/>
            <w:hideMark/>
          </w:tcPr>
          <w:p w14:paraId="4928059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noWrap/>
            <w:hideMark/>
          </w:tcPr>
          <w:p w14:paraId="1F6B8CA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8.201004</w:t>
            </w:r>
          </w:p>
        </w:tc>
        <w:tc>
          <w:tcPr>
            <w:tcW w:w="386" w:type="pct"/>
            <w:noWrap/>
            <w:hideMark/>
          </w:tcPr>
          <w:p w14:paraId="7BFFED3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2.23E-04</w:t>
            </w:r>
          </w:p>
        </w:tc>
        <w:tc>
          <w:tcPr>
            <w:tcW w:w="2472" w:type="pct"/>
            <w:noWrap/>
            <w:hideMark/>
          </w:tcPr>
          <w:p w14:paraId="243C04D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MAN1C1;EDEM2;MAN1A1;MAN2C1;EDEM3</w:t>
            </w:r>
          </w:p>
        </w:tc>
      </w:tr>
      <w:tr w:rsidR="00A216A8" w:rsidRPr="00A216A8" w14:paraId="795C270F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45B1DE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GO:0052866</w:t>
            </w:r>
          </w:p>
        </w:tc>
        <w:tc>
          <w:tcPr>
            <w:tcW w:w="686" w:type="pct"/>
            <w:noWrap/>
            <w:hideMark/>
          </w:tcPr>
          <w:p w14:paraId="169858A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phosphatidylinositol phosphate phosphatase activity</w:t>
            </w:r>
          </w:p>
        </w:tc>
        <w:tc>
          <w:tcPr>
            <w:tcW w:w="348" w:type="pct"/>
            <w:noWrap/>
            <w:hideMark/>
          </w:tcPr>
          <w:p w14:paraId="6D8ED28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noWrap/>
            <w:hideMark/>
          </w:tcPr>
          <w:p w14:paraId="1B2FF55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5.357989</w:t>
            </w:r>
          </w:p>
        </w:tc>
        <w:tc>
          <w:tcPr>
            <w:tcW w:w="386" w:type="pct"/>
            <w:noWrap/>
            <w:hideMark/>
          </w:tcPr>
          <w:p w14:paraId="19E3D22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2.44E-04</w:t>
            </w:r>
          </w:p>
        </w:tc>
        <w:tc>
          <w:tcPr>
            <w:tcW w:w="2472" w:type="pct"/>
            <w:noWrap/>
            <w:hideMark/>
          </w:tcPr>
          <w:p w14:paraId="54025AA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MTMR7;SACM1L;PIKFYVE;MTMR9;MTMR6;INPP5K;MTMR1</w:t>
            </w:r>
          </w:p>
        </w:tc>
      </w:tr>
      <w:tr w:rsidR="00A216A8" w:rsidRPr="00A216A8" w14:paraId="7CEFAC56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F53505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GO:0015923</w:t>
            </w:r>
          </w:p>
        </w:tc>
        <w:tc>
          <w:tcPr>
            <w:tcW w:w="686" w:type="pct"/>
            <w:noWrap/>
            <w:hideMark/>
          </w:tcPr>
          <w:p w14:paraId="1A3E67B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mannosidase activity</w:t>
            </w:r>
          </w:p>
        </w:tc>
        <w:tc>
          <w:tcPr>
            <w:tcW w:w="348" w:type="pct"/>
            <w:noWrap/>
            <w:hideMark/>
          </w:tcPr>
          <w:p w14:paraId="671E655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noWrap/>
            <w:hideMark/>
          </w:tcPr>
          <w:p w14:paraId="1423D1B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7.65427</w:t>
            </w:r>
          </w:p>
        </w:tc>
        <w:tc>
          <w:tcPr>
            <w:tcW w:w="386" w:type="pct"/>
            <w:noWrap/>
            <w:hideMark/>
          </w:tcPr>
          <w:p w14:paraId="3D30478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3.22E-04</w:t>
            </w:r>
          </w:p>
        </w:tc>
        <w:tc>
          <w:tcPr>
            <w:tcW w:w="2472" w:type="pct"/>
            <w:noWrap/>
            <w:hideMark/>
          </w:tcPr>
          <w:p w14:paraId="0034997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MAN1C1;EDEM2;MAN1A1;MAN2C1;EDEM3</w:t>
            </w:r>
          </w:p>
        </w:tc>
      </w:tr>
    </w:tbl>
    <w:p w14:paraId="11B35E1A" w14:textId="77777777" w:rsidR="00373EFC" w:rsidRDefault="00373EFC">
      <w:pPr>
        <w:rPr>
          <w:rFonts w:ascii="Times New Roman" w:hAnsi="Times New Roman" w:cs="Times New Roman"/>
        </w:rPr>
      </w:pPr>
    </w:p>
    <w:p w14:paraId="4DAA0694" w14:textId="0ECB42CC" w:rsidR="000577C5" w:rsidRPr="00A216A8" w:rsidRDefault="000577C5" w:rsidP="000577C5">
      <w:pPr>
        <w:pStyle w:val="Heading2"/>
      </w:pPr>
      <w:r>
        <w:t>3</w:t>
      </w:r>
    </w:p>
    <w:tbl>
      <w:tblPr>
        <w:tblStyle w:val="TableGrid"/>
        <w:tblW w:w="5225" w:type="pct"/>
        <w:tblLayout w:type="fixed"/>
        <w:tblLook w:val="04A0" w:firstRow="1" w:lastRow="0" w:firstColumn="1" w:lastColumn="0" w:noHBand="0" w:noVBand="1"/>
      </w:tblPr>
      <w:tblGrid>
        <w:gridCol w:w="1087"/>
        <w:gridCol w:w="2142"/>
        <w:gridCol w:w="1135"/>
        <w:gridCol w:w="1792"/>
        <w:gridCol w:w="1152"/>
        <w:gridCol w:w="7504"/>
      </w:tblGrid>
      <w:tr w:rsidR="00A216A8" w:rsidRPr="00A216A8" w14:paraId="26A5E4F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292DBAE0" w14:textId="5FD6F7AD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G</w:t>
            </w:r>
            <w:r w:rsidR="004760CC" w:rsidRPr="0044364A">
              <w:rPr>
                <w:rFonts w:ascii="Times New Roman" w:hAnsi="Times New Roman" w:cs="Times New Roman"/>
                <w:b/>
              </w:rPr>
              <w:t>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723" w:type="pct"/>
            <w:noWrap/>
            <w:hideMark/>
          </w:tcPr>
          <w:p w14:paraId="5A66FC63" w14:textId="15AE22B9" w:rsidR="004760CC" w:rsidRPr="0044364A" w:rsidRDefault="0044364A" w:rsidP="0044364A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</w:t>
            </w:r>
            <w:r w:rsidR="004760CC" w:rsidRPr="0044364A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83" w:type="pct"/>
            <w:noWrap/>
            <w:hideMark/>
          </w:tcPr>
          <w:p w14:paraId="3BED5A13" w14:textId="4D19A0B2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O</w:t>
            </w:r>
            <w:r w:rsidR="004760CC" w:rsidRPr="0044364A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605" w:type="pct"/>
            <w:noWrap/>
            <w:hideMark/>
          </w:tcPr>
          <w:p w14:paraId="1BA56B43" w14:textId="125C61F4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E</w:t>
            </w:r>
            <w:r w:rsidR="004760CC" w:rsidRPr="0044364A">
              <w:rPr>
                <w:rFonts w:ascii="Times New Roman" w:hAnsi="Times New Roman" w:cs="Times New Roman"/>
                <w:b/>
              </w:rPr>
              <w:t>nrichment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89" w:type="pct"/>
            <w:noWrap/>
            <w:hideMark/>
          </w:tcPr>
          <w:p w14:paraId="3410B372" w14:textId="7D29CDA3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 xml:space="preserve">P </w:t>
            </w:r>
            <w:r w:rsidR="004760CC" w:rsidRPr="0044364A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534" w:type="pct"/>
            <w:noWrap/>
            <w:hideMark/>
          </w:tcPr>
          <w:p w14:paraId="7FC0E88A" w14:textId="75D374C9" w:rsidR="004760CC" w:rsidRPr="0044364A" w:rsidRDefault="0044364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="00A216A8"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A216A8" w:rsidRPr="00A216A8" w14:paraId="2274D65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454D30F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hsa03460</w:t>
            </w:r>
          </w:p>
        </w:tc>
        <w:tc>
          <w:tcPr>
            <w:tcW w:w="723" w:type="pct"/>
            <w:noWrap/>
            <w:hideMark/>
          </w:tcPr>
          <w:p w14:paraId="3D5D5DA2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Fanconi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anemia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41DDF62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7B38278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3.951852</w:t>
            </w:r>
          </w:p>
        </w:tc>
        <w:tc>
          <w:tcPr>
            <w:tcW w:w="389" w:type="pct"/>
            <w:noWrap/>
            <w:hideMark/>
          </w:tcPr>
          <w:p w14:paraId="34505FB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1.70E-04</w:t>
            </w:r>
          </w:p>
        </w:tc>
        <w:tc>
          <w:tcPr>
            <w:tcW w:w="2534" w:type="pct"/>
            <w:noWrap/>
            <w:hideMark/>
          </w:tcPr>
          <w:p w14:paraId="0A7415C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ATRIP;FANCL;RMI2;BRIP1;ATR;FANCC;FAN1;WDR48;FANCE;POLH</w:t>
            </w:r>
          </w:p>
        </w:tc>
      </w:tr>
      <w:tr w:rsidR="00A216A8" w:rsidRPr="00A216A8" w14:paraId="7165CD65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74F163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hsa04140</w:t>
            </w:r>
          </w:p>
        </w:tc>
        <w:tc>
          <w:tcPr>
            <w:tcW w:w="723" w:type="pct"/>
            <w:noWrap/>
            <w:hideMark/>
          </w:tcPr>
          <w:p w14:paraId="3014946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Autophagy</w:t>
            </w:r>
          </w:p>
        </w:tc>
        <w:tc>
          <w:tcPr>
            <w:tcW w:w="383" w:type="pct"/>
            <w:noWrap/>
            <w:hideMark/>
          </w:tcPr>
          <w:p w14:paraId="208CF08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05" w:type="pct"/>
            <w:noWrap/>
            <w:hideMark/>
          </w:tcPr>
          <w:p w14:paraId="59F45A1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2.6675</w:t>
            </w:r>
          </w:p>
        </w:tc>
        <w:tc>
          <w:tcPr>
            <w:tcW w:w="389" w:type="pct"/>
            <w:noWrap/>
            <w:hideMark/>
          </w:tcPr>
          <w:p w14:paraId="0E30DF2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2.95E-04</w:t>
            </w:r>
          </w:p>
        </w:tc>
        <w:tc>
          <w:tcPr>
            <w:tcW w:w="2534" w:type="pct"/>
            <w:noWrap/>
            <w:hideMark/>
          </w:tcPr>
          <w:p w14:paraId="03EE8B6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PRKAA2;EIF2AK3;RRAGD;WIPI1;ATG12;VMP1;GABARAPL2;TSC1;ATG2A;BNIP3;CFLAR;MAPK8;ZFYVE1;CAMKK2;ERN1;BCL2L1</w:t>
            </w:r>
          </w:p>
        </w:tc>
      </w:tr>
      <w:tr w:rsidR="00A216A8" w:rsidRPr="00A216A8" w14:paraId="79F5FC1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9858EA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hsa04144</w:t>
            </w:r>
          </w:p>
        </w:tc>
        <w:tc>
          <w:tcPr>
            <w:tcW w:w="723" w:type="pct"/>
            <w:noWrap/>
            <w:hideMark/>
          </w:tcPr>
          <w:p w14:paraId="43BDA8E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Endocytosis</w:t>
            </w:r>
          </w:p>
        </w:tc>
        <w:tc>
          <w:tcPr>
            <w:tcW w:w="383" w:type="pct"/>
            <w:noWrap/>
            <w:hideMark/>
          </w:tcPr>
          <w:p w14:paraId="5E058DC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605" w:type="pct"/>
            <w:noWrap/>
            <w:hideMark/>
          </w:tcPr>
          <w:p w14:paraId="161C8EF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2.099016</w:t>
            </w:r>
          </w:p>
        </w:tc>
        <w:tc>
          <w:tcPr>
            <w:tcW w:w="389" w:type="pct"/>
            <w:noWrap/>
            <w:hideMark/>
          </w:tcPr>
          <w:p w14:paraId="60A56FB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4.39E-04</w:t>
            </w:r>
          </w:p>
        </w:tc>
        <w:tc>
          <w:tcPr>
            <w:tcW w:w="2534" w:type="pct"/>
            <w:noWrap/>
            <w:hideMark/>
          </w:tcPr>
          <w:p w14:paraId="45BCE04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CHMP3;DNAJC6;SH3GL2;WASHC2A;DAB2;VPS4B;NEDD4L;WASHC4;SNX5;EPS15;SPART;RBSN;CHMP2B;RAB5A;PARD6B;ITCH;EEA1;IST1;CYTH1;ZFYVE27;ARFGEF1;ARFGEF2;PIP5K1A;ARFGAP2</w:t>
            </w:r>
          </w:p>
        </w:tc>
      </w:tr>
      <w:tr w:rsidR="00A216A8" w:rsidRPr="00A216A8" w14:paraId="6C89D12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CD4931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hsa04115</w:t>
            </w:r>
          </w:p>
        </w:tc>
        <w:tc>
          <w:tcPr>
            <w:tcW w:w="723" w:type="pct"/>
            <w:noWrap/>
            <w:hideMark/>
          </w:tcPr>
          <w:p w14:paraId="321C7F2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p53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0A46B6E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05" w:type="pct"/>
            <w:noWrap/>
            <w:hideMark/>
          </w:tcPr>
          <w:p w14:paraId="55E2F36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3.260278</w:t>
            </w:r>
          </w:p>
        </w:tc>
        <w:tc>
          <w:tcPr>
            <w:tcW w:w="389" w:type="pct"/>
            <w:noWrap/>
            <w:hideMark/>
          </w:tcPr>
          <w:p w14:paraId="7E9FFD6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4.72E-04</w:t>
            </w:r>
          </w:p>
        </w:tc>
        <w:tc>
          <w:tcPr>
            <w:tcW w:w="2534" w:type="pct"/>
            <w:noWrap/>
            <w:hideMark/>
          </w:tcPr>
          <w:p w14:paraId="5AC9032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GORAB;ATM;SIAH1;SESN1;ATR;PPM1D;RRM2B;MDM4;CCNG1;PMAIP1;BCL2L1</w:t>
            </w:r>
          </w:p>
        </w:tc>
      </w:tr>
      <w:tr w:rsidR="00A216A8" w:rsidRPr="00A216A8" w14:paraId="11392821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E294F3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hsa03013</w:t>
            </w:r>
          </w:p>
        </w:tc>
        <w:tc>
          <w:tcPr>
            <w:tcW w:w="723" w:type="pct"/>
            <w:noWrap/>
            <w:hideMark/>
          </w:tcPr>
          <w:p w14:paraId="11D08B4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transport</w:t>
            </w:r>
          </w:p>
        </w:tc>
        <w:tc>
          <w:tcPr>
            <w:tcW w:w="383" w:type="pct"/>
            <w:noWrap/>
            <w:hideMark/>
          </w:tcPr>
          <w:p w14:paraId="087C19B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605" w:type="pct"/>
            <w:noWrap/>
            <w:hideMark/>
          </w:tcPr>
          <w:p w14:paraId="1BF2F25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2.246316</w:t>
            </w:r>
          </w:p>
        </w:tc>
        <w:tc>
          <w:tcPr>
            <w:tcW w:w="389" w:type="pct"/>
            <w:noWrap/>
            <w:hideMark/>
          </w:tcPr>
          <w:p w14:paraId="5247FFA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0.001038</w:t>
            </w:r>
          </w:p>
        </w:tc>
        <w:tc>
          <w:tcPr>
            <w:tcW w:w="2534" w:type="pct"/>
            <w:noWrap/>
            <w:hideMark/>
          </w:tcPr>
          <w:p w14:paraId="2F27497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DDX39B;EIF4A1;SNORD3B-2;SNORD3B-1;SNORD3C;RPP14;EIF3CL;RGPD5;SNORD3A;NUP58;TRNT1;EIF4A2;XPOT;EIF1AY;THOC2;NXT1;NUP85;NUP214</w:t>
            </w:r>
          </w:p>
        </w:tc>
      </w:tr>
      <w:tr w:rsidR="00A216A8" w:rsidRPr="00A216A8" w14:paraId="21D07BDE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8C536A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hsa03022</w:t>
            </w:r>
          </w:p>
        </w:tc>
        <w:tc>
          <w:tcPr>
            <w:tcW w:w="723" w:type="pct"/>
            <w:noWrap/>
            <w:hideMark/>
          </w:tcPr>
          <w:p w14:paraId="20CF8FF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Basal transcription factors</w:t>
            </w:r>
          </w:p>
        </w:tc>
        <w:tc>
          <w:tcPr>
            <w:tcW w:w="383" w:type="pct"/>
            <w:noWrap/>
            <w:hideMark/>
          </w:tcPr>
          <w:p w14:paraId="55D3FAD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5" w:type="pct"/>
            <w:noWrap/>
            <w:hideMark/>
          </w:tcPr>
          <w:p w14:paraId="404B9FD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3.319556</w:t>
            </w:r>
          </w:p>
        </w:tc>
        <w:tc>
          <w:tcPr>
            <w:tcW w:w="389" w:type="pct"/>
            <w:noWrap/>
            <w:hideMark/>
          </w:tcPr>
          <w:p w14:paraId="3040C83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0.004548</w:t>
            </w:r>
          </w:p>
        </w:tc>
        <w:tc>
          <w:tcPr>
            <w:tcW w:w="2534" w:type="pct"/>
            <w:noWrap/>
            <w:hideMark/>
          </w:tcPr>
          <w:p w14:paraId="404E95A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TAF13;TAF4B;TAF9;TAF11;CDK7;GTF2E1;TAF1</w:t>
            </w:r>
          </w:p>
        </w:tc>
      </w:tr>
      <w:tr w:rsidR="00A216A8" w:rsidRPr="00A216A8" w14:paraId="32757A80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62CB6B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hsa04621</w:t>
            </w:r>
          </w:p>
        </w:tc>
        <w:tc>
          <w:tcPr>
            <w:tcW w:w="723" w:type="pct"/>
            <w:noWrap/>
            <w:hideMark/>
          </w:tcPr>
          <w:p w14:paraId="0C6A2D6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NOD-like receptor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605C6E4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05" w:type="pct"/>
            <w:noWrap/>
            <w:hideMark/>
          </w:tcPr>
          <w:p w14:paraId="54FEA96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2.032381</w:t>
            </w:r>
          </w:p>
        </w:tc>
        <w:tc>
          <w:tcPr>
            <w:tcW w:w="389" w:type="pct"/>
            <w:noWrap/>
            <w:hideMark/>
          </w:tcPr>
          <w:p w14:paraId="48B59C9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0.005303</w:t>
            </w:r>
          </w:p>
        </w:tc>
        <w:tc>
          <w:tcPr>
            <w:tcW w:w="2534" w:type="pct"/>
            <w:noWrap/>
            <w:hideMark/>
          </w:tcPr>
          <w:p w14:paraId="7A448A2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IL6;NAMPT;ATG12;TBK1;IL1B;GABARAPL2;NLRP1;XIAP;TRPM7;STAT2;MAPK12;MAPK8;TAB2;RIPK1;BCL2L1;JAK1</w:t>
            </w:r>
          </w:p>
        </w:tc>
      </w:tr>
      <w:tr w:rsidR="00A216A8" w:rsidRPr="00A216A8" w14:paraId="37A2AEA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FE9431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hsa00450</w:t>
            </w:r>
          </w:p>
        </w:tc>
        <w:tc>
          <w:tcPr>
            <w:tcW w:w="723" w:type="pct"/>
            <w:noWrap/>
            <w:hideMark/>
          </w:tcPr>
          <w:p w14:paraId="12C0755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Selenocompound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metabolism</w:t>
            </w:r>
          </w:p>
        </w:tc>
        <w:tc>
          <w:tcPr>
            <w:tcW w:w="383" w:type="pct"/>
            <w:noWrap/>
            <w:hideMark/>
          </w:tcPr>
          <w:p w14:paraId="7C637C1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5" w:type="pct"/>
            <w:noWrap/>
            <w:hideMark/>
          </w:tcPr>
          <w:p w14:paraId="0F9BD87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5.021176</w:t>
            </w:r>
          </w:p>
        </w:tc>
        <w:tc>
          <w:tcPr>
            <w:tcW w:w="389" w:type="pct"/>
            <w:noWrap/>
            <w:hideMark/>
          </w:tcPr>
          <w:p w14:paraId="68CB447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0.00694</w:t>
            </w:r>
          </w:p>
        </w:tc>
        <w:tc>
          <w:tcPr>
            <w:tcW w:w="2534" w:type="pct"/>
            <w:noWrap/>
            <w:hideMark/>
          </w:tcPr>
          <w:p w14:paraId="590F364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SCLY;CTH;KYAT3;TXNRD2</w:t>
            </w:r>
          </w:p>
        </w:tc>
      </w:tr>
      <w:tr w:rsidR="00A216A8" w:rsidRPr="00A216A8" w14:paraId="00879232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712A9C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hsa04068</w:t>
            </w:r>
          </w:p>
        </w:tc>
        <w:tc>
          <w:tcPr>
            <w:tcW w:w="723" w:type="pct"/>
            <w:noWrap/>
            <w:hideMark/>
          </w:tcPr>
          <w:p w14:paraId="2208668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FoxO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375303A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5" w:type="pct"/>
            <w:noWrap/>
            <w:hideMark/>
          </w:tcPr>
          <w:p w14:paraId="06C085C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2.101667</w:t>
            </w:r>
          </w:p>
        </w:tc>
        <w:tc>
          <w:tcPr>
            <w:tcW w:w="389" w:type="pct"/>
            <w:noWrap/>
            <w:hideMark/>
          </w:tcPr>
          <w:p w14:paraId="22D9B25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0.008724</w:t>
            </w:r>
          </w:p>
        </w:tc>
        <w:tc>
          <w:tcPr>
            <w:tcW w:w="2534" w:type="pct"/>
            <w:noWrap/>
            <w:hideMark/>
          </w:tcPr>
          <w:p w14:paraId="149A5A5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SGK3;CSNK1E;FBXO32;PRKAA2;IL6;ATM;ATG12;SGK1;GABARAPL2;SIRT1;BNIP3;MAPK12;MAPK8</w:t>
            </w:r>
          </w:p>
        </w:tc>
      </w:tr>
      <w:tr w:rsidR="00A216A8" w:rsidRPr="00A216A8" w14:paraId="6654ADF2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C00478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hsa04137</w:t>
            </w:r>
          </w:p>
        </w:tc>
        <w:tc>
          <w:tcPr>
            <w:tcW w:w="723" w:type="pct"/>
            <w:noWrap/>
            <w:hideMark/>
          </w:tcPr>
          <w:p w14:paraId="61C5DFB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Mitophagy</w:t>
            </w:r>
          </w:p>
        </w:tc>
        <w:tc>
          <w:tcPr>
            <w:tcW w:w="383" w:type="pct"/>
            <w:noWrap/>
            <w:hideMark/>
          </w:tcPr>
          <w:p w14:paraId="7F2344D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5" w:type="pct"/>
            <w:noWrap/>
            <w:hideMark/>
          </w:tcPr>
          <w:p w14:paraId="0715E20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2.626462</w:t>
            </w:r>
          </w:p>
        </w:tc>
        <w:tc>
          <w:tcPr>
            <w:tcW w:w="389" w:type="pct"/>
            <w:noWrap/>
            <w:hideMark/>
          </w:tcPr>
          <w:p w14:paraId="6D8BDC7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0.010491</w:t>
            </w:r>
          </w:p>
        </w:tc>
        <w:tc>
          <w:tcPr>
            <w:tcW w:w="2534" w:type="pct"/>
            <w:noWrap/>
            <w:hideMark/>
          </w:tcPr>
          <w:p w14:paraId="2995792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EIF2AK3;TBK1;TBC1D15;GABARAPL2;BNIP3;MAPK8;ATF4;BCL2L1</w:t>
            </w:r>
          </w:p>
        </w:tc>
      </w:tr>
      <w:tr w:rsidR="00A216A8" w:rsidRPr="00A216A8" w14:paraId="60F7323F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9A1F74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hsa04657</w:t>
            </w:r>
          </w:p>
        </w:tc>
        <w:tc>
          <w:tcPr>
            <w:tcW w:w="723" w:type="pct"/>
            <w:noWrap/>
            <w:hideMark/>
          </w:tcPr>
          <w:p w14:paraId="35983AE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IL-17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2C17ACA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234706C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2.294624</w:t>
            </w:r>
          </w:p>
        </w:tc>
        <w:tc>
          <w:tcPr>
            <w:tcW w:w="389" w:type="pct"/>
            <w:noWrap/>
            <w:hideMark/>
          </w:tcPr>
          <w:p w14:paraId="76DC4CD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0.01138</w:t>
            </w:r>
          </w:p>
        </w:tc>
        <w:tc>
          <w:tcPr>
            <w:tcW w:w="2534" w:type="pct"/>
            <w:noWrap/>
            <w:hideMark/>
          </w:tcPr>
          <w:p w14:paraId="7C7CF60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S100A8;IL6;CEBPB;TBK1;S100A9;IL1B;MMP1;MAPK12;MAPK8;TAB2</w:t>
            </w:r>
          </w:p>
        </w:tc>
      </w:tr>
      <w:tr w:rsidR="00A216A8" w:rsidRPr="00A216A8" w14:paraId="05993015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064F94A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hsa04064</w:t>
            </w:r>
          </w:p>
        </w:tc>
        <w:tc>
          <w:tcPr>
            <w:tcW w:w="723" w:type="pct"/>
            <w:noWrap/>
            <w:hideMark/>
          </w:tcPr>
          <w:p w14:paraId="36065E2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NF-kappa B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2D56BA5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7337499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2.246316</w:t>
            </w:r>
          </w:p>
        </w:tc>
        <w:tc>
          <w:tcPr>
            <w:tcW w:w="389" w:type="pct"/>
            <w:noWrap/>
            <w:hideMark/>
          </w:tcPr>
          <w:p w14:paraId="2B0FD3B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0.013111</w:t>
            </w:r>
          </w:p>
        </w:tc>
        <w:tc>
          <w:tcPr>
            <w:tcW w:w="2534" w:type="pct"/>
            <w:noWrap/>
            <w:hideMark/>
          </w:tcPr>
          <w:p w14:paraId="193AF36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ATM;CD40;IL1B;XIAP;BCL10;MALT1;CFLAR;TAB2;RIPK1;BCL2L1</w:t>
            </w:r>
          </w:p>
        </w:tc>
      </w:tr>
      <w:tr w:rsidR="00A216A8" w:rsidRPr="00A216A8" w14:paraId="00942DCE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0D651C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hsa04110</w:t>
            </w:r>
          </w:p>
        </w:tc>
        <w:tc>
          <w:tcPr>
            <w:tcW w:w="723" w:type="pct"/>
            <w:noWrap/>
            <w:hideMark/>
          </w:tcPr>
          <w:p w14:paraId="190CD37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cycle</w:t>
            </w:r>
          </w:p>
        </w:tc>
        <w:tc>
          <w:tcPr>
            <w:tcW w:w="383" w:type="pct"/>
            <w:noWrap/>
            <w:hideMark/>
          </w:tcPr>
          <w:p w14:paraId="1C19DD6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05" w:type="pct"/>
            <w:noWrap/>
            <w:hideMark/>
          </w:tcPr>
          <w:p w14:paraId="274F18A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2.065161</w:t>
            </w:r>
          </w:p>
        </w:tc>
        <w:tc>
          <w:tcPr>
            <w:tcW w:w="389" w:type="pct"/>
            <w:noWrap/>
            <w:hideMark/>
          </w:tcPr>
          <w:p w14:paraId="2071718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0.013123</w:t>
            </w:r>
          </w:p>
        </w:tc>
        <w:tc>
          <w:tcPr>
            <w:tcW w:w="2534" w:type="pct"/>
            <w:noWrap/>
            <w:hideMark/>
          </w:tcPr>
          <w:p w14:paraId="3B1DC82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E2F5;ATM;WEE1;ATR;DBF4;TTK;CDK7;BUB1;ORC3;STAG2;CDC23;TFDP2</w:t>
            </w:r>
          </w:p>
        </w:tc>
      </w:tr>
      <w:tr w:rsidR="00A216A8" w:rsidRPr="00A216A8" w14:paraId="5572100C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4FADDCB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hsa00564</w:t>
            </w:r>
          </w:p>
        </w:tc>
        <w:tc>
          <w:tcPr>
            <w:tcW w:w="723" w:type="pct"/>
            <w:noWrap/>
            <w:hideMark/>
          </w:tcPr>
          <w:p w14:paraId="5BF8A6F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Glycerophospholipid metabolism</w:t>
            </w:r>
          </w:p>
        </w:tc>
        <w:tc>
          <w:tcPr>
            <w:tcW w:w="383" w:type="pct"/>
            <w:noWrap/>
            <w:hideMark/>
          </w:tcPr>
          <w:p w14:paraId="6D29C17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75F008D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389" w:type="pct"/>
            <w:noWrap/>
            <w:hideMark/>
          </w:tcPr>
          <w:p w14:paraId="148FD77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0.015034</w:t>
            </w:r>
          </w:p>
        </w:tc>
        <w:tc>
          <w:tcPr>
            <w:tcW w:w="2534" w:type="pct"/>
            <w:noWrap/>
            <w:hideMark/>
          </w:tcPr>
          <w:p w14:paraId="6D4A462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JMJD7-PLA2G4B;ETNK1;TAZ;GPCPD1;GNPAT;DGKH;PLB1;LPIN1;AGPAT5;PISD</w:t>
            </w:r>
          </w:p>
        </w:tc>
      </w:tr>
      <w:tr w:rsidR="00A216A8" w:rsidRPr="00A216A8" w14:paraId="694C16B8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13DE7A1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hsa04070</w:t>
            </w:r>
          </w:p>
        </w:tc>
        <w:tc>
          <w:tcPr>
            <w:tcW w:w="723" w:type="pct"/>
            <w:noWrap/>
            <w:hideMark/>
          </w:tcPr>
          <w:p w14:paraId="58FECD7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Phosphatidylinositol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system</w:t>
            </w:r>
          </w:p>
        </w:tc>
        <w:tc>
          <w:tcPr>
            <w:tcW w:w="383" w:type="pct"/>
            <w:noWrap/>
            <w:hideMark/>
          </w:tcPr>
          <w:p w14:paraId="421D843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0166AD2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2.155556</w:t>
            </w:r>
          </w:p>
        </w:tc>
        <w:tc>
          <w:tcPr>
            <w:tcW w:w="389" w:type="pct"/>
            <w:noWrap/>
            <w:hideMark/>
          </w:tcPr>
          <w:p w14:paraId="5B0D128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0.01716</w:t>
            </w:r>
          </w:p>
        </w:tc>
        <w:tc>
          <w:tcPr>
            <w:tcW w:w="2534" w:type="pct"/>
            <w:noWrap/>
            <w:hideMark/>
          </w:tcPr>
          <w:p w14:paraId="1F8C6D5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MTMR7;SACM1L;PIKFYVE;DGKH;PPIP5K2;PIK3C2A;MTMR6;INPP5K;MTMR1;PIP5K1A</w:t>
            </w:r>
          </w:p>
        </w:tc>
      </w:tr>
      <w:tr w:rsidR="00A216A8" w:rsidRPr="00A216A8" w14:paraId="7A9C616D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271088C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hsa04217</w:t>
            </w:r>
          </w:p>
        </w:tc>
        <w:tc>
          <w:tcPr>
            <w:tcW w:w="723" w:type="pct"/>
            <w:noWrap/>
            <w:hideMark/>
          </w:tcPr>
          <w:p w14:paraId="405D1942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Necroptosis</w:t>
            </w:r>
          </w:p>
        </w:tc>
        <w:tc>
          <w:tcPr>
            <w:tcW w:w="383" w:type="pct"/>
            <w:noWrap/>
            <w:hideMark/>
          </w:tcPr>
          <w:p w14:paraId="4E9ECB5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05" w:type="pct"/>
            <w:noWrap/>
            <w:hideMark/>
          </w:tcPr>
          <w:p w14:paraId="3CEAFA8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1.844198</w:t>
            </w:r>
          </w:p>
        </w:tc>
        <w:tc>
          <w:tcPr>
            <w:tcW w:w="389" w:type="pct"/>
            <w:noWrap/>
            <w:hideMark/>
          </w:tcPr>
          <w:p w14:paraId="1D9A02E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0.019504</w:t>
            </w:r>
          </w:p>
        </w:tc>
        <w:tc>
          <w:tcPr>
            <w:tcW w:w="2534" w:type="pct"/>
            <w:noWrap/>
            <w:hideMark/>
          </w:tcPr>
          <w:p w14:paraId="386E4D6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JMJD7-PLA2G4B;CHMP3;IL1B;VPS4B;XIAP;JAK2;TRPM7;STAT2;CHMP2B;CFLAR;MAPK8;IL1A;RIPK1;JAK1</w:t>
            </w:r>
          </w:p>
        </w:tc>
      </w:tr>
      <w:tr w:rsidR="00A216A8" w:rsidRPr="00A216A8" w14:paraId="5E7980A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C5279D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hsa01524</w:t>
            </w:r>
          </w:p>
        </w:tc>
        <w:tc>
          <w:tcPr>
            <w:tcW w:w="723" w:type="pct"/>
            <w:noWrap/>
            <w:hideMark/>
          </w:tcPr>
          <w:p w14:paraId="63195F5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Platinum drug resistance</w:t>
            </w:r>
          </w:p>
        </w:tc>
        <w:tc>
          <w:tcPr>
            <w:tcW w:w="383" w:type="pct"/>
            <w:noWrap/>
            <w:hideMark/>
          </w:tcPr>
          <w:p w14:paraId="5F6C2AF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5" w:type="pct"/>
            <w:noWrap/>
            <w:hideMark/>
          </w:tcPr>
          <w:p w14:paraId="53B9C1D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2.33863</w:t>
            </w:r>
          </w:p>
        </w:tc>
        <w:tc>
          <w:tcPr>
            <w:tcW w:w="389" w:type="pct"/>
            <w:noWrap/>
            <w:hideMark/>
          </w:tcPr>
          <w:p w14:paraId="184F1D9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0.020257</w:t>
            </w:r>
          </w:p>
        </w:tc>
        <w:tc>
          <w:tcPr>
            <w:tcW w:w="2534" w:type="pct"/>
            <w:noWrap/>
            <w:hideMark/>
          </w:tcPr>
          <w:p w14:paraId="2E2F0FA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MGST2;GSTO2;ATM;ATP7B;XIAP;PMAIP1;POLH;BCL2L1</w:t>
            </w:r>
          </w:p>
        </w:tc>
      </w:tr>
      <w:tr w:rsidR="00A216A8" w:rsidRPr="00A216A8" w14:paraId="38F8373A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6490C22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hsa00562</w:t>
            </w:r>
          </w:p>
        </w:tc>
        <w:tc>
          <w:tcPr>
            <w:tcW w:w="723" w:type="pct"/>
            <w:noWrap/>
            <w:hideMark/>
          </w:tcPr>
          <w:p w14:paraId="6B637E8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Inositol phosphate metabolism</w:t>
            </w:r>
          </w:p>
        </w:tc>
        <w:tc>
          <w:tcPr>
            <w:tcW w:w="383" w:type="pct"/>
            <w:noWrap/>
            <w:hideMark/>
          </w:tcPr>
          <w:p w14:paraId="62F98C0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5" w:type="pct"/>
            <w:noWrap/>
            <w:hideMark/>
          </w:tcPr>
          <w:p w14:paraId="1A7EE9E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2.307027</w:t>
            </w:r>
          </w:p>
        </w:tc>
        <w:tc>
          <w:tcPr>
            <w:tcW w:w="389" w:type="pct"/>
            <w:noWrap/>
            <w:hideMark/>
          </w:tcPr>
          <w:p w14:paraId="11DFFD3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0.02182</w:t>
            </w:r>
          </w:p>
        </w:tc>
        <w:tc>
          <w:tcPr>
            <w:tcW w:w="2534" w:type="pct"/>
            <w:noWrap/>
            <w:hideMark/>
          </w:tcPr>
          <w:p w14:paraId="5901E69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MTMR7;SACM1L;PIKFYVE;PIK3C2A;MTMR6;INPP5K;MTMR1;PIP5K1A</w:t>
            </w:r>
          </w:p>
        </w:tc>
      </w:tr>
      <w:tr w:rsidR="00A216A8" w:rsidRPr="00A216A8" w14:paraId="00FE4B69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256B760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hsa00520</w:t>
            </w:r>
          </w:p>
        </w:tc>
        <w:tc>
          <w:tcPr>
            <w:tcW w:w="723" w:type="pct"/>
            <w:noWrap/>
            <w:hideMark/>
          </w:tcPr>
          <w:p w14:paraId="269BA8B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Amino sugar and nucleotide sugar metabolism</w:t>
            </w:r>
          </w:p>
        </w:tc>
        <w:tc>
          <w:tcPr>
            <w:tcW w:w="383" w:type="pct"/>
            <w:noWrap/>
            <w:hideMark/>
          </w:tcPr>
          <w:p w14:paraId="3CA504F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5" w:type="pct"/>
            <w:noWrap/>
            <w:hideMark/>
          </w:tcPr>
          <w:p w14:paraId="21BD762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2.6675</w:t>
            </w:r>
          </w:p>
        </w:tc>
        <w:tc>
          <w:tcPr>
            <w:tcW w:w="389" w:type="pct"/>
            <w:noWrap/>
            <w:hideMark/>
          </w:tcPr>
          <w:p w14:paraId="7C6B06B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0.023634</w:t>
            </w:r>
          </w:p>
        </w:tc>
        <w:tc>
          <w:tcPr>
            <w:tcW w:w="2534" w:type="pct"/>
            <w:noWrap/>
            <w:hideMark/>
          </w:tcPr>
          <w:p w14:paraId="30ECA18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UAP1L1;PGM3;UAP1;CYB5R4;UGP2;HK2</w:t>
            </w:r>
          </w:p>
        </w:tc>
      </w:tr>
      <w:tr w:rsidR="00A216A8" w:rsidRPr="00A216A8" w14:paraId="4381F7E0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369F9C9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hsa04150</w:t>
            </w:r>
          </w:p>
        </w:tc>
        <w:tc>
          <w:tcPr>
            <w:tcW w:w="723" w:type="pct"/>
            <w:noWrap/>
            <w:hideMark/>
          </w:tcPr>
          <w:p w14:paraId="24461A9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mTOR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3077668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5" w:type="pct"/>
            <w:noWrap/>
            <w:hideMark/>
          </w:tcPr>
          <w:p w14:paraId="6FA5280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1.837219</w:t>
            </w:r>
          </w:p>
        </w:tc>
        <w:tc>
          <w:tcPr>
            <w:tcW w:w="389" w:type="pct"/>
            <w:noWrap/>
            <w:hideMark/>
          </w:tcPr>
          <w:p w14:paraId="2DFE60D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0.02456</w:t>
            </w:r>
          </w:p>
        </w:tc>
        <w:tc>
          <w:tcPr>
            <w:tcW w:w="2534" w:type="pct"/>
            <w:noWrap/>
            <w:hideMark/>
          </w:tcPr>
          <w:p w14:paraId="12D654D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TBC1D7;ATP6V1C2;PRKAA2;RRAGD;FNIP1;RICTOR;SGK1;FNIP2;TSC1;LPIN1;WDR59;ATP6V1B2;CLIP1</w:t>
            </w:r>
          </w:p>
        </w:tc>
      </w:tr>
      <w:tr w:rsidR="00A216A8" w:rsidRPr="00A216A8" w14:paraId="54DF02C1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C0F2D8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hsa04668</w:t>
            </w:r>
          </w:p>
        </w:tc>
        <w:tc>
          <w:tcPr>
            <w:tcW w:w="723" w:type="pct"/>
            <w:noWrap/>
            <w:hideMark/>
          </w:tcPr>
          <w:p w14:paraId="1D5390F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29EDB25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1EDFA68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</w:t>
            </w:r>
          </w:p>
        </w:tc>
        <w:tc>
          <w:tcPr>
            <w:tcW w:w="389" w:type="pct"/>
            <w:noWrap/>
            <w:hideMark/>
          </w:tcPr>
          <w:p w14:paraId="050514C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0.032982</w:t>
            </w:r>
          </w:p>
        </w:tc>
        <w:tc>
          <w:tcPr>
            <w:tcW w:w="2534" w:type="pct"/>
            <w:noWrap/>
            <w:hideMark/>
          </w:tcPr>
          <w:p w14:paraId="2EFA56C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IL6;CEBPB;IL1B;MAPK12;CFLAR;MAPK8;ITCH;TAB2;RIPK1;ATF4</w:t>
            </w:r>
          </w:p>
        </w:tc>
      </w:tr>
      <w:tr w:rsidR="00A216A8" w:rsidRPr="00A216A8" w14:paraId="7F78FDA6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0A797B6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hsa04744</w:t>
            </w:r>
          </w:p>
        </w:tc>
        <w:tc>
          <w:tcPr>
            <w:tcW w:w="723" w:type="pct"/>
            <w:noWrap/>
            <w:hideMark/>
          </w:tcPr>
          <w:p w14:paraId="717F2D3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Phototransduction</w:t>
            </w:r>
          </w:p>
        </w:tc>
        <w:tc>
          <w:tcPr>
            <w:tcW w:w="383" w:type="pct"/>
            <w:noWrap/>
            <w:hideMark/>
          </w:tcPr>
          <w:p w14:paraId="36F5EC1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5" w:type="pct"/>
            <w:noWrap/>
            <w:hideMark/>
          </w:tcPr>
          <w:p w14:paraId="13703F0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3.048571</w:t>
            </w:r>
          </w:p>
        </w:tc>
        <w:tc>
          <w:tcPr>
            <w:tcW w:w="389" w:type="pct"/>
            <w:noWrap/>
            <w:hideMark/>
          </w:tcPr>
          <w:p w14:paraId="542D9F6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0.039891</w:t>
            </w:r>
          </w:p>
        </w:tc>
        <w:tc>
          <w:tcPr>
            <w:tcW w:w="2534" w:type="pct"/>
            <w:noWrap/>
            <w:hideMark/>
          </w:tcPr>
          <w:p w14:paraId="7548A89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GNGT1;RGS9;CNGB1;SLC24A1</w:t>
            </w:r>
          </w:p>
        </w:tc>
      </w:tr>
      <w:tr w:rsidR="00A216A8" w:rsidRPr="00A216A8" w14:paraId="4A098DBA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FA7C41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hsa05152</w:t>
            </w:r>
          </w:p>
        </w:tc>
        <w:tc>
          <w:tcPr>
            <w:tcW w:w="723" w:type="pct"/>
            <w:noWrap/>
            <w:hideMark/>
          </w:tcPr>
          <w:p w14:paraId="421B5B4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Tuberculosis</w:t>
            </w:r>
          </w:p>
        </w:tc>
        <w:tc>
          <w:tcPr>
            <w:tcW w:w="383" w:type="pct"/>
            <w:noWrap/>
            <w:hideMark/>
          </w:tcPr>
          <w:p w14:paraId="2E89D5B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05" w:type="pct"/>
            <w:noWrap/>
            <w:hideMark/>
          </w:tcPr>
          <w:p w14:paraId="78D7966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1.66905</w:t>
            </w:r>
          </w:p>
        </w:tc>
        <w:tc>
          <w:tcPr>
            <w:tcW w:w="389" w:type="pct"/>
            <w:noWrap/>
            <w:hideMark/>
          </w:tcPr>
          <w:p w14:paraId="01B2DD7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0.041082</w:t>
            </w:r>
          </w:p>
        </w:tc>
        <w:tc>
          <w:tcPr>
            <w:tcW w:w="2534" w:type="pct"/>
            <w:noWrap/>
            <w:hideMark/>
          </w:tcPr>
          <w:p w14:paraId="45E7007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IL23A;IL6;CEBPB;IL1B;JAK2;BCL10;MAPK12;RAB5A;MALT1;MAPK8;IL1A;EEA1;CEBPG;JAK1</w:t>
            </w:r>
          </w:p>
        </w:tc>
      </w:tr>
      <w:tr w:rsidR="00A216A8" w:rsidRPr="00A216A8" w14:paraId="5792B2AC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B8F07C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hsa05134</w:t>
            </w:r>
          </w:p>
        </w:tc>
        <w:tc>
          <w:tcPr>
            <w:tcW w:w="723" w:type="pct"/>
            <w:noWrap/>
            <w:hideMark/>
          </w:tcPr>
          <w:p w14:paraId="6929B2F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Legionellosis</w:t>
            </w:r>
          </w:p>
        </w:tc>
        <w:tc>
          <w:tcPr>
            <w:tcW w:w="383" w:type="pct"/>
            <w:noWrap/>
            <w:hideMark/>
          </w:tcPr>
          <w:p w14:paraId="7FC3493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5" w:type="pct"/>
            <w:noWrap/>
            <w:hideMark/>
          </w:tcPr>
          <w:p w14:paraId="01DD295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2.328</w:t>
            </w:r>
          </w:p>
        </w:tc>
        <w:tc>
          <w:tcPr>
            <w:tcW w:w="389" w:type="pct"/>
            <w:noWrap/>
            <w:hideMark/>
          </w:tcPr>
          <w:p w14:paraId="1C86A3A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0.042605</w:t>
            </w:r>
          </w:p>
        </w:tc>
        <w:tc>
          <w:tcPr>
            <w:tcW w:w="2534" w:type="pct"/>
            <w:noWrap/>
            <w:hideMark/>
          </w:tcPr>
          <w:p w14:paraId="7440087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SEC22B;IL6;CLK1;IL1B;HBS1L;BNIP3</w:t>
            </w:r>
          </w:p>
        </w:tc>
      </w:tr>
      <w:tr w:rsidR="00A216A8" w:rsidRPr="00A216A8" w14:paraId="2C43D1D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31DD55B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hsa04210</w:t>
            </w:r>
          </w:p>
        </w:tc>
        <w:tc>
          <w:tcPr>
            <w:tcW w:w="723" w:type="pct"/>
            <w:noWrap/>
            <w:hideMark/>
          </w:tcPr>
          <w:p w14:paraId="132E102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Apoptosis</w:t>
            </w:r>
          </w:p>
        </w:tc>
        <w:tc>
          <w:tcPr>
            <w:tcW w:w="383" w:type="pct"/>
            <w:noWrap/>
            <w:hideMark/>
          </w:tcPr>
          <w:p w14:paraId="692F0E6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05" w:type="pct"/>
            <w:noWrap/>
            <w:hideMark/>
          </w:tcPr>
          <w:p w14:paraId="4D49260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1.726029</w:t>
            </w:r>
          </w:p>
        </w:tc>
        <w:tc>
          <w:tcPr>
            <w:tcW w:w="389" w:type="pct"/>
            <w:noWrap/>
            <w:hideMark/>
          </w:tcPr>
          <w:p w14:paraId="0A45418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0.053828</w:t>
            </w:r>
          </w:p>
        </w:tc>
        <w:tc>
          <w:tcPr>
            <w:tcW w:w="2534" w:type="pct"/>
            <w:noWrap/>
            <w:hideMark/>
          </w:tcPr>
          <w:p w14:paraId="1DF071A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CTSK;EIF2AK3;ATM;XIAP;PMAIP1;CFLAR;MAPK8;RIPK1;ATF4;ERN1;BCL2L1</w:t>
            </w:r>
          </w:p>
        </w:tc>
      </w:tr>
    </w:tbl>
    <w:p w14:paraId="40D58F87" w14:textId="77777777" w:rsidR="004760CC" w:rsidRDefault="004760CC">
      <w:pPr>
        <w:rPr>
          <w:rFonts w:ascii="Times New Roman" w:hAnsi="Times New Roman" w:cs="Times New Roman"/>
        </w:rPr>
      </w:pPr>
    </w:p>
    <w:p w14:paraId="26CE3639" w14:textId="58D33F52" w:rsidR="000577C5" w:rsidRPr="00A216A8" w:rsidRDefault="000577C5" w:rsidP="000577C5">
      <w:pPr>
        <w:pStyle w:val="Heading2"/>
      </w:pPr>
      <w:r>
        <w:t>4</w:t>
      </w:r>
    </w:p>
    <w:tbl>
      <w:tblPr>
        <w:tblStyle w:val="TableGrid"/>
        <w:tblW w:w="5158" w:type="pct"/>
        <w:tblLayout w:type="fixed"/>
        <w:tblLook w:val="04A0" w:firstRow="1" w:lastRow="0" w:firstColumn="1" w:lastColumn="0" w:noHBand="0" w:noVBand="1"/>
      </w:tblPr>
      <w:tblGrid>
        <w:gridCol w:w="1153"/>
        <w:gridCol w:w="2802"/>
        <w:gridCol w:w="1117"/>
        <w:gridCol w:w="1377"/>
        <w:gridCol w:w="1026"/>
        <w:gridCol w:w="7147"/>
      </w:tblGrid>
      <w:tr w:rsidR="00BD0610" w:rsidRPr="00A216A8" w14:paraId="701D549A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5BEFFBE4" w14:textId="2B06420C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G</w:t>
            </w:r>
            <w:r w:rsidR="004760CC" w:rsidRPr="0044364A">
              <w:rPr>
                <w:rFonts w:ascii="Times New Roman" w:hAnsi="Times New Roman" w:cs="Times New Roman"/>
                <w:b/>
              </w:rPr>
              <w:t>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958" w:type="pct"/>
            <w:noWrap/>
            <w:hideMark/>
          </w:tcPr>
          <w:p w14:paraId="209F4F78" w14:textId="0CF52898" w:rsidR="004760CC" w:rsidRPr="0044364A" w:rsidRDefault="0044364A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</w:t>
            </w:r>
            <w:r w:rsidR="004760CC" w:rsidRPr="0044364A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82" w:type="pct"/>
            <w:noWrap/>
            <w:hideMark/>
          </w:tcPr>
          <w:p w14:paraId="1AB868D1" w14:textId="0E66F0B2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O</w:t>
            </w:r>
            <w:r w:rsidR="004760CC" w:rsidRPr="0044364A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471" w:type="pct"/>
            <w:noWrap/>
            <w:hideMark/>
          </w:tcPr>
          <w:p w14:paraId="2F99D293" w14:textId="185FB837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E</w:t>
            </w:r>
            <w:r w:rsidR="004760CC" w:rsidRPr="0044364A">
              <w:rPr>
                <w:rFonts w:ascii="Times New Roman" w:hAnsi="Times New Roman" w:cs="Times New Roman"/>
                <w:b/>
              </w:rPr>
              <w:t>nrichment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51" w:type="pct"/>
            <w:noWrap/>
            <w:hideMark/>
          </w:tcPr>
          <w:p w14:paraId="3B30112B" w14:textId="38827FEA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 xml:space="preserve">P </w:t>
            </w:r>
            <w:r w:rsidR="004760CC" w:rsidRPr="0044364A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445" w:type="pct"/>
            <w:noWrap/>
            <w:hideMark/>
          </w:tcPr>
          <w:p w14:paraId="3E0F6833" w14:textId="1564ECDF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U</w:t>
            </w:r>
            <w:r w:rsidR="004760CC" w:rsidRPr="0044364A">
              <w:rPr>
                <w:rFonts w:ascii="Times New Roman" w:hAnsi="Times New Roman" w:cs="Times New Roman"/>
                <w:b/>
              </w:rPr>
              <w:t>ser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I</w:t>
            </w:r>
            <w:r w:rsidRPr="0044364A">
              <w:rPr>
                <w:rFonts w:ascii="Times New Roman" w:hAnsi="Times New Roman" w:cs="Times New Roman"/>
                <w:b/>
              </w:rPr>
              <w:t>D</w:t>
            </w:r>
          </w:p>
        </w:tc>
      </w:tr>
      <w:tr w:rsidR="00BD0610" w:rsidRPr="00A216A8" w14:paraId="07B04C8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0437D4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R-HSA-5633007</w:t>
            </w:r>
          </w:p>
        </w:tc>
        <w:tc>
          <w:tcPr>
            <w:tcW w:w="958" w:type="pct"/>
            <w:noWrap/>
            <w:hideMark/>
          </w:tcPr>
          <w:p w14:paraId="2828C9E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TP53 Activity</w:t>
            </w:r>
          </w:p>
        </w:tc>
        <w:tc>
          <w:tcPr>
            <w:tcW w:w="382" w:type="pct"/>
            <w:noWrap/>
            <w:hideMark/>
          </w:tcPr>
          <w:p w14:paraId="3FD691F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71" w:type="pct"/>
            <w:noWrap/>
            <w:hideMark/>
          </w:tcPr>
          <w:p w14:paraId="25AA6B8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2.758888</w:t>
            </w:r>
          </w:p>
        </w:tc>
        <w:tc>
          <w:tcPr>
            <w:tcW w:w="351" w:type="pct"/>
            <w:noWrap/>
            <w:hideMark/>
          </w:tcPr>
          <w:p w14:paraId="15ECCA4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1.38E-05</w:t>
            </w:r>
          </w:p>
        </w:tc>
        <w:tc>
          <w:tcPr>
            <w:tcW w:w="2445" w:type="pct"/>
            <w:noWrap/>
            <w:hideMark/>
          </w:tcPr>
          <w:p w14:paraId="3817E4C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ATRIP;PRKAA2;ATM;RAD17;JMY;RFFL;RMI2;TAF13;RICTOR;BRIP1;ATR;SGK1;TAF4B;TAF9;MDM4;CCNG1;TAF11;WRN;TAF1;SMYD2;HIPK1;TP53BP2</w:t>
            </w:r>
          </w:p>
        </w:tc>
      </w:tr>
      <w:tr w:rsidR="00BD0610" w:rsidRPr="00A216A8" w14:paraId="70C4C62D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173E32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R-HSA-6804756</w:t>
            </w:r>
          </w:p>
        </w:tc>
        <w:tc>
          <w:tcPr>
            <w:tcW w:w="958" w:type="pct"/>
            <w:noWrap/>
            <w:hideMark/>
          </w:tcPr>
          <w:p w14:paraId="25DD42E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TP53 Activity through Phosphorylation</w:t>
            </w:r>
          </w:p>
        </w:tc>
        <w:tc>
          <w:tcPr>
            <w:tcW w:w="382" w:type="pct"/>
            <w:noWrap/>
            <w:hideMark/>
          </w:tcPr>
          <w:p w14:paraId="345C708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71" w:type="pct"/>
            <w:noWrap/>
            <w:hideMark/>
          </w:tcPr>
          <w:p w14:paraId="5956F33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3.271408</w:t>
            </w:r>
          </w:p>
        </w:tc>
        <w:tc>
          <w:tcPr>
            <w:tcW w:w="351" w:type="pct"/>
            <w:noWrap/>
            <w:hideMark/>
          </w:tcPr>
          <w:p w14:paraId="77BD79F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4.45E-05</w:t>
            </w:r>
          </w:p>
        </w:tc>
        <w:tc>
          <w:tcPr>
            <w:tcW w:w="2445" w:type="pct"/>
            <w:noWrap/>
            <w:hideMark/>
          </w:tcPr>
          <w:p w14:paraId="3AFC012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ATRIP;PRKAA2;ATM;RAD17;RMI2;TAF13;BRIP1;ATR;TAF4B;TAF9;MDM4;TAF11;WRN;TAF1;HIPK1</w:t>
            </w:r>
          </w:p>
        </w:tc>
      </w:tr>
      <w:tr w:rsidR="00BD0610" w:rsidRPr="00A216A8" w14:paraId="3C4A6504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47F38F1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R-HSA-74160</w:t>
            </w:r>
          </w:p>
        </w:tc>
        <w:tc>
          <w:tcPr>
            <w:tcW w:w="958" w:type="pct"/>
            <w:noWrap/>
            <w:hideMark/>
          </w:tcPr>
          <w:p w14:paraId="65C5C1D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Gene expression (Transcription)</w:t>
            </w:r>
          </w:p>
        </w:tc>
        <w:tc>
          <w:tcPr>
            <w:tcW w:w="382" w:type="pct"/>
            <w:noWrap/>
            <w:hideMark/>
          </w:tcPr>
          <w:p w14:paraId="6EAB514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471" w:type="pct"/>
            <w:noWrap/>
            <w:hideMark/>
          </w:tcPr>
          <w:p w14:paraId="3D5A767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1.445215</w:t>
            </w:r>
          </w:p>
        </w:tc>
        <w:tc>
          <w:tcPr>
            <w:tcW w:w="351" w:type="pct"/>
            <w:noWrap/>
            <w:hideMark/>
          </w:tcPr>
          <w:p w14:paraId="527EE94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4.92E-05</w:t>
            </w:r>
          </w:p>
        </w:tc>
        <w:tc>
          <w:tcPr>
            <w:tcW w:w="2445" w:type="pct"/>
            <w:noWrap/>
            <w:hideMark/>
          </w:tcPr>
          <w:p w14:paraId="69C817E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ZNF197;ZNF26;ATRIP;ZNF761;BMI1;ZNF670;NABP1;PRKAA2;CTSK;KCTD6;ZKSCAN4;RRAGD;ZNF195;RORA;E2F5;ZNF615;PABPN1;RABGGTB;ATM;NFIA;RAD17;ZNF519;ZNF224;TAF1D;JMY;TDG;ZNF627;RFFL;ZNF124;RMI2;ZNF354B;NUP58;MED23;RNMT;LSM11;CBX8;PSMB7;TAF13;RICTOR;BRIP1;SESN1;TET1;ATR;SGK1;ZNF394;ZNF485;TAF4B;TAF9;PPM1D;ZNF506;RRM2B;ZNF200;MDM4;ICE2;CCNG1;TAF11;CCNK;ZNF484;NEDD4L;CDC40;ZNF483;KDM5B;FANCC;ARID4B;PCF11;AGO4;SIRT1;ZNF212;TSC1;ZNF266;ZKSCAN8;SOCS4;CDK7;WRN;ELF2;ZNF12;RRN3;PPM1A;NR1D2;CDK8;ICE1;PMAIP1;THOC2;GTF2E1;TAF1;RBBP5;ELL2;PSME4;RPRD1A;ITCH;SMYD2;NUP85;HIPK1;MET;TP53BP2;SLU7;JARID2;TFDP2;UBE2D3;ZNF398;INTS3;NUP214</w:t>
            </w:r>
          </w:p>
        </w:tc>
      </w:tr>
      <w:tr w:rsidR="00BD0610" w:rsidRPr="00A216A8" w14:paraId="5E8EECEE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0D1231B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R-HSA-6807505</w:t>
            </w:r>
          </w:p>
        </w:tc>
        <w:tc>
          <w:tcPr>
            <w:tcW w:w="958" w:type="pct"/>
            <w:noWrap/>
            <w:hideMark/>
          </w:tcPr>
          <w:p w14:paraId="0E09ABC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transcribes snRNA genes</w:t>
            </w:r>
          </w:p>
        </w:tc>
        <w:tc>
          <w:tcPr>
            <w:tcW w:w="382" w:type="pct"/>
            <w:noWrap/>
            <w:hideMark/>
          </w:tcPr>
          <w:p w14:paraId="240F753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71" w:type="pct"/>
            <w:noWrap/>
            <w:hideMark/>
          </w:tcPr>
          <w:p w14:paraId="000F9D5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3.524869</w:t>
            </w:r>
          </w:p>
        </w:tc>
        <w:tc>
          <w:tcPr>
            <w:tcW w:w="351" w:type="pct"/>
            <w:noWrap/>
            <w:hideMark/>
          </w:tcPr>
          <w:p w14:paraId="7214B3F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6.43E-05</w:t>
            </w:r>
          </w:p>
        </w:tc>
        <w:tc>
          <w:tcPr>
            <w:tcW w:w="2445" w:type="pct"/>
            <w:noWrap/>
            <w:hideMark/>
          </w:tcPr>
          <w:p w14:paraId="1F496AB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NABP1;TAF13;TAF9;ICE2;TAF11;CCNK;PCF11;CDK7;ICE1;GTF2E1;ELL2;RPRD1A;INTS3</w:t>
            </w:r>
          </w:p>
        </w:tc>
      </w:tr>
      <w:tr w:rsidR="00BD0610" w:rsidRPr="00A216A8" w14:paraId="42431B49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2C243E2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R-HSA-73857</w:t>
            </w:r>
          </w:p>
        </w:tc>
        <w:tc>
          <w:tcPr>
            <w:tcW w:w="958" w:type="pct"/>
            <w:noWrap/>
            <w:hideMark/>
          </w:tcPr>
          <w:p w14:paraId="05703F6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Transcription</w:t>
            </w:r>
          </w:p>
        </w:tc>
        <w:tc>
          <w:tcPr>
            <w:tcW w:w="382" w:type="pct"/>
            <w:noWrap/>
            <w:hideMark/>
          </w:tcPr>
          <w:p w14:paraId="3E3CE38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92</w:t>
            </w:r>
          </w:p>
        </w:tc>
        <w:tc>
          <w:tcPr>
            <w:tcW w:w="471" w:type="pct"/>
            <w:noWrap/>
            <w:hideMark/>
          </w:tcPr>
          <w:p w14:paraId="40F08F3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1.428751</w:t>
            </w:r>
          </w:p>
        </w:tc>
        <w:tc>
          <w:tcPr>
            <w:tcW w:w="351" w:type="pct"/>
            <w:noWrap/>
            <w:hideMark/>
          </w:tcPr>
          <w:p w14:paraId="67B362DC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2.04E-04</w:t>
            </w:r>
          </w:p>
        </w:tc>
        <w:tc>
          <w:tcPr>
            <w:tcW w:w="2445" w:type="pct"/>
            <w:noWrap/>
            <w:hideMark/>
          </w:tcPr>
          <w:p w14:paraId="67E4740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ZNF197;ZNF26;ATRIP;ZNF761;BMI1;ZNF670;NABP1;PRKAA2;CTSK;KCTD6;ZKSCAN4;RRAGD;ZNF195;RORA;E2F5;ZNF615;PABPN1;RABGGTB;ATM;RAD17;ZNF519;ZNF224;JMY;ZNF627;RFFL;ZNF124;RMI2;ZNF354B;MED23;RNMT;LSM11;CBX8;PSMB7;TAF13;RICTOR;BRIP1;SESN1;ATR;SGK1;ZNF394;ZNF485;TAF4B;TAF9;PPM1D;ZNF506;RRM2B;ZNF200;MDM4;ICE2;CCNG1;TAF11;CCNK;ZNF484;NEDD4L;CDC40;ZNF483;KDM5B;FANCC;PCF11;AGO4;ZNF212;TSC1;ZNF266;ZKSCAN8;SOCS4;CDK7;WRN;ELF2;ZNF12;PPM1A;NR1D2;CDK8;ICE1;PMAIP1;THOC2;GTF2E1;TAF1;RBBP5;ELL2;PSME4;RPRD1A;ITCH;SMYD2;HIPK1;MET;TP53BP2;SLU7;TFDP2;UBE2D3;ZNF398;INTS3</w:t>
            </w:r>
          </w:p>
        </w:tc>
      </w:tr>
      <w:tr w:rsidR="00BD0610" w:rsidRPr="00A216A8" w14:paraId="0B54CFD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237A9FF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R-HSA-1483255</w:t>
            </w:r>
          </w:p>
        </w:tc>
        <w:tc>
          <w:tcPr>
            <w:tcW w:w="958" w:type="pct"/>
            <w:noWrap/>
            <w:hideMark/>
          </w:tcPr>
          <w:p w14:paraId="325724B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PI Metabolism</w:t>
            </w:r>
          </w:p>
        </w:tc>
        <w:tc>
          <w:tcPr>
            <w:tcW w:w="382" w:type="pct"/>
            <w:noWrap/>
            <w:hideMark/>
          </w:tcPr>
          <w:p w14:paraId="5428487C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71" w:type="pct"/>
            <w:noWrap/>
            <w:hideMark/>
          </w:tcPr>
          <w:p w14:paraId="2871AC3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3.105242</w:t>
            </w:r>
          </w:p>
        </w:tc>
        <w:tc>
          <w:tcPr>
            <w:tcW w:w="351" w:type="pct"/>
            <w:noWrap/>
            <w:hideMark/>
          </w:tcPr>
          <w:p w14:paraId="2BE98F4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2.44E-04</w:t>
            </w:r>
          </w:p>
        </w:tc>
        <w:tc>
          <w:tcPr>
            <w:tcW w:w="2445" w:type="pct"/>
            <w:noWrap/>
            <w:hideMark/>
          </w:tcPr>
          <w:p w14:paraId="3A2A7EF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MTMR7;SBF2;SACM1L;TNFAIP8L3;PIKFYVE;MTMR9;PIK3C2A;MTMR6;RAB5A;INPP5K;MTMR1;GDPD5;PIP5K1A</w:t>
            </w:r>
          </w:p>
        </w:tc>
      </w:tr>
      <w:tr w:rsidR="00BD0610" w:rsidRPr="00A216A8" w14:paraId="4565BDB1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4FB5972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R-HSA-162599</w:t>
            </w:r>
          </w:p>
        </w:tc>
        <w:tc>
          <w:tcPr>
            <w:tcW w:w="958" w:type="pct"/>
            <w:noWrap/>
            <w:hideMark/>
          </w:tcPr>
          <w:p w14:paraId="0475D57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Late Phase of HIV Life Cycle</w:t>
            </w:r>
          </w:p>
        </w:tc>
        <w:tc>
          <w:tcPr>
            <w:tcW w:w="382" w:type="pct"/>
            <w:noWrap/>
            <w:hideMark/>
          </w:tcPr>
          <w:p w14:paraId="378C206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71" w:type="pct"/>
            <w:noWrap/>
            <w:hideMark/>
          </w:tcPr>
          <w:p w14:paraId="15C51E1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2.471731</w:t>
            </w:r>
          </w:p>
        </w:tc>
        <w:tc>
          <w:tcPr>
            <w:tcW w:w="351" w:type="pct"/>
            <w:noWrap/>
            <w:hideMark/>
          </w:tcPr>
          <w:p w14:paraId="4621059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4.92E-04</w:t>
            </w:r>
          </w:p>
        </w:tc>
        <w:tc>
          <w:tcPr>
            <w:tcW w:w="2445" w:type="pct"/>
            <w:noWrap/>
            <w:hideMark/>
          </w:tcPr>
          <w:p w14:paraId="7BDF6D0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CHMP3;NUP58;RNMT;TAF13;TAF4B;TAF9;TAF11;VPS4B;CCNK;NEDD4L;CDK7;CHMP2B;GTF2E1;TAF1;NUP85;NMT2;NUP214</w:t>
            </w:r>
          </w:p>
        </w:tc>
      </w:tr>
      <w:tr w:rsidR="00BD0610" w:rsidRPr="00A216A8" w14:paraId="251BFF37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6B2B12B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R-HSA-3700989</w:t>
            </w:r>
          </w:p>
        </w:tc>
        <w:tc>
          <w:tcPr>
            <w:tcW w:w="958" w:type="pct"/>
            <w:noWrap/>
            <w:hideMark/>
          </w:tcPr>
          <w:p w14:paraId="6E7A6B3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Transcriptional Regulation by TP53</w:t>
            </w:r>
          </w:p>
        </w:tc>
        <w:tc>
          <w:tcPr>
            <w:tcW w:w="382" w:type="pct"/>
            <w:noWrap/>
            <w:hideMark/>
          </w:tcPr>
          <w:p w14:paraId="696F404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471" w:type="pct"/>
            <w:noWrap/>
            <w:hideMark/>
          </w:tcPr>
          <w:p w14:paraId="6C02631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1.814063</w:t>
            </w:r>
          </w:p>
        </w:tc>
        <w:tc>
          <w:tcPr>
            <w:tcW w:w="351" w:type="pct"/>
            <w:noWrap/>
            <w:hideMark/>
          </w:tcPr>
          <w:p w14:paraId="329FA3F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6.57E-04</w:t>
            </w:r>
          </w:p>
        </w:tc>
        <w:tc>
          <w:tcPr>
            <w:tcW w:w="2445" w:type="pct"/>
            <w:noWrap/>
            <w:hideMark/>
          </w:tcPr>
          <w:p w14:paraId="316259C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ATRIP;PRKAA2;RRAGD;RABGGTB;ATM;RAD17;JMY;RFFL;RMI2;TAF13;RICTOR;BRIP1;SESN1;ATR;SGK1;TAF4B;TAF9;RRM2B;MDM4;CCNG1;TAF11;CCNK;FANCC;AGO4;TSC1;CDK7;WRN;PMAIP1;TAF1;SMYD2;HIPK1;TP53BP2;TFDP2</w:t>
            </w:r>
          </w:p>
        </w:tc>
      </w:tr>
      <w:tr w:rsidR="00BD0610" w:rsidRPr="00A216A8" w14:paraId="0227316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E1AB07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R-HSA-1483257</w:t>
            </w:r>
          </w:p>
        </w:tc>
        <w:tc>
          <w:tcPr>
            <w:tcW w:w="958" w:type="pct"/>
            <w:noWrap/>
            <w:hideMark/>
          </w:tcPr>
          <w:p w14:paraId="20F12DC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Phospholipid metabolism</w:t>
            </w:r>
          </w:p>
        </w:tc>
        <w:tc>
          <w:tcPr>
            <w:tcW w:w="382" w:type="pct"/>
            <w:noWrap/>
            <w:hideMark/>
          </w:tcPr>
          <w:p w14:paraId="5F7730D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71" w:type="pct"/>
            <w:noWrap/>
            <w:hideMark/>
          </w:tcPr>
          <w:p w14:paraId="7A99B5B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2.082179</w:t>
            </w:r>
          </w:p>
        </w:tc>
        <w:tc>
          <w:tcPr>
            <w:tcW w:w="351" w:type="pct"/>
            <w:noWrap/>
            <w:hideMark/>
          </w:tcPr>
          <w:p w14:paraId="75DD393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8.84E-04</w:t>
            </w:r>
          </w:p>
        </w:tc>
        <w:tc>
          <w:tcPr>
            <w:tcW w:w="2445" w:type="pct"/>
            <w:noWrap/>
            <w:hideMark/>
          </w:tcPr>
          <w:p w14:paraId="42E9106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JMJD7-PLA2G4B;MTMR7;ETNK1;SBF2;SACM1L;TAZ;TNFAIP8L3;GPCPD1;GNPAT;PIKFYVE;MTMR9;PLB1;LPIN1;PIK3C2A;MTMR6;RAB5A;INPP5K;AGPAT5;MTMR1;GDPD5;PISD;PIP5K1A</w:t>
            </w:r>
          </w:p>
        </w:tc>
      </w:tr>
      <w:tr w:rsidR="00BD0610" w:rsidRPr="00A216A8" w14:paraId="278D4537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49E610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R-HSA-162587</w:t>
            </w:r>
          </w:p>
        </w:tc>
        <w:tc>
          <w:tcPr>
            <w:tcW w:w="958" w:type="pct"/>
            <w:noWrap/>
            <w:hideMark/>
          </w:tcPr>
          <w:p w14:paraId="3AFC4C7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HIV Life Cycle</w:t>
            </w:r>
          </w:p>
        </w:tc>
        <w:tc>
          <w:tcPr>
            <w:tcW w:w="382" w:type="pct"/>
            <w:noWrap/>
            <w:hideMark/>
          </w:tcPr>
          <w:p w14:paraId="7C0F422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71" w:type="pct"/>
            <w:noWrap/>
            <w:hideMark/>
          </w:tcPr>
          <w:p w14:paraId="706AD8B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2.258933</w:t>
            </w:r>
          </w:p>
        </w:tc>
        <w:tc>
          <w:tcPr>
            <w:tcW w:w="351" w:type="pct"/>
            <w:noWrap/>
            <w:hideMark/>
          </w:tcPr>
          <w:p w14:paraId="4E07F36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0.00137</w:t>
            </w:r>
          </w:p>
        </w:tc>
        <w:tc>
          <w:tcPr>
            <w:tcW w:w="2445" w:type="pct"/>
            <w:noWrap/>
            <w:hideMark/>
          </w:tcPr>
          <w:p w14:paraId="2211FFC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CHMP3;NUP58;RNMT;TAF13;TAF4B;TAF9;TAF11;VPS4B;CCNK;NEDD4L;CDK7;CHMP2B;GTF2E1;TAF1;NUP85;NMT2;NUP214</w:t>
            </w:r>
          </w:p>
        </w:tc>
      </w:tr>
      <w:tr w:rsidR="00BD0610" w:rsidRPr="00A216A8" w14:paraId="6DBAC0F8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71A5080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R-HSA-1660517</w:t>
            </w:r>
          </w:p>
        </w:tc>
        <w:tc>
          <w:tcPr>
            <w:tcW w:w="958" w:type="pct"/>
            <w:noWrap/>
            <w:hideMark/>
          </w:tcPr>
          <w:p w14:paraId="6330CA9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Synthesis of PIPs at the late endosome membrane</w:t>
            </w:r>
          </w:p>
        </w:tc>
        <w:tc>
          <w:tcPr>
            <w:tcW w:w="382" w:type="pct"/>
            <w:noWrap/>
            <w:hideMark/>
          </w:tcPr>
          <w:p w14:paraId="61D977A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71" w:type="pct"/>
            <w:noWrap/>
            <w:hideMark/>
          </w:tcPr>
          <w:p w14:paraId="6ECFDEE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7.296232</w:t>
            </w:r>
          </w:p>
        </w:tc>
        <w:tc>
          <w:tcPr>
            <w:tcW w:w="351" w:type="pct"/>
            <w:noWrap/>
            <w:hideMark/>
          </w:tcPr>
          <w:p w14:paraId="37A6A48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0.00152</w:t>
            </w:r>
          </w:p>
        </w:tc>
        <w:tc>
          <w:tcPr>
            <w:tcW w:w="2445" w:type="pct"/>
            <w:noWrap/>
            <w:hideMark/>
          </w:tcPr>
          <w:p w14:paraId="0F027E7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MTMR7;PIKFYVE;MTMR9;PIK3C2A</w:t>
            </w:r>
          </w:p>
        </w:tc>
      </w:tr>
      <w:tr w:rsidR="00BD0610" w:rsidRPr="00A216A8" w14:paraId="1CC9DBE5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089E23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R-HSA-8953854</w:t>
            </w:r>
          </w:p>
        </w:tc>
        <w:tc>
          <w:tcPr>
            <w:tcW w:w="958" w:type="pct"/>
            <w:noWrap/>
            <w:hideMark/>
          </w:tcPr>
          <w:p w14:paraId="34B7C55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Metabolism of RNA</w:t>
            </w:r>
          </w:p>
        </w:tc>
        <w:tc>
          <w:tcPr>
            <w:tcW w:w="382" w:type="pct"/>
            <w:noWrap/>
            <w:hideMark/>
          </w:tcPr>
          <w:p w14:paraId="0919D23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471" w:type="pct"/>
            <w:noWrap/>
            <w:hideMark/>
          </w:tcPr>
          <w:p w14:paraId="3EA2C31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1.518244</w:t>
            </w:r>
          </w:p>
        </w:tc>
        <w:tc>
          <w:tcPr>
            <w:tcW w:w="351" w:type="pct"/>
            <w:noWrap/>
            <w:hideMark/>
          </w:tcPr>
          <w:p w14:paraId="05229F1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0.001721</w:t>
            </w:r>
          </w:p>
        </w:tc>
        <w:tc>
          <w:tcPr>
            <w:tcW w:w="2445" w:type="pct"/>
            <w:noWrap/>
            <w:hideMark/>
          </w:tcPr>
          <w:p w14:paraId="1C3E4AD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HNRNPH2;SRSF10;RPL36AL;CSNK1E;SNRPN;RPP14;PNRC2;RPL36A;BOP1;TRMT13;NSUN6;C1D;PABPN1;RPL22L1;TRMU;NUP58;IGF2BP3;PPWD1;RNMT;LSM11;RPS10;PSMB7;CWC27;ZCRB1;PAN3;CDC40;TRNT1;PCF11;EIF4A2;ZRSR2;XPOT;WTAP;CDK7;SMNDC1;EXOSC7;HBS1L;CWC25;HEATR1;THOC2;UTP25;NXT1;PSME4;NUP85;SMG1;SLU7;RIOK3;RPL9;RPL12;NUP214</w:t>
            </w:r>
          </w:p>
        </w:tc>
      </w:tr>
      <w:tr w:rsidR="00BD0610" w:rsidRPr="00A216A8" w14:paraId="16B3C40A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0705A61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</w:t>
            </w:r>
            <w:r w:rsidRPr="00A216A8">
              <w:rPr>
                <w:rFonts w:ascii="Times New Roman" w:hAnsi="Times New Roman" w:cs="Times New Roman"/>
              </w:rPr>
              <w:lastRenderedPageBreak/>
              <w:t>5685938</w:t>
            </w:r>
          </w:p>
        </w:tc>
        <w:tc>
          <w:tcPr>
            <w:tcW w:w="958" w:type="pct"/>
            <w:noWrap/>
            <w:hideMark/>
          </w:tcPr>
          <w:p w14:paraId="7EC1F8F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 xml:space="preserve">HDR through Single Strand </w:t>
            </w:r>
            <w:r w:rsidRPr="00A216A8">
              <w:rPr>
                <w:rFonts w:ascii="Times New Roman" w:hAnsi="Times New Roman" w:cs="Times New Roman"/>
              </w:rPr>
              <w:lastRenderedPageBreak/>
              <w:t>Annealing (SSA)</w:t>
            </w:r>
          </w:p>
        </w:tc>
        <w:tc>
          <w:tcPr>
            <w:tcW w:w="382" w:type="pct"/>
            <w:noWrap/>
            <w:hideMark/>
          </w:tcPr>
          <w:p w14:paraId="72797E3C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471" w:type="pct"/>
            <w:noWrap/>
            <w:hideMark/>
          </w:tcPr>
          <w:p w14:paraId="39ECC7E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3.796013</w:t>
            </w:r>
          </w:p>
        </w:tc>
        <w:tc>
          <w:tcPr>
            <w:tcW w:w="351" w:type="pct"/>
            <w:noWrap/>
            <w:hideMark/>
          </w:tcPr>
          <w:p w14:paraId="4BBD7F0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0.00204</w:t>
            </w:r>
            <w:r w:rsidRPr="00A216A8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445" w:type="pct"/>
            <w:noWrap/>
            <w:hideMark/>
          </w:tcPr>
          <w:p w14:paraId="3FBED30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ATRIP;ATM;RAD17;RMI2;BRIP1;ATR;WRN</w:t>
            </w:r>
          </w:p>
        </w:tc>
      </w:tr>
      <w:tr w:rsidR="00BD0610" w:rsidRPr="00A216A8" w14:paraId="57158FA2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0974621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R-HSA-5693616</w:t>
            </w:r>
          </w:p>
        </w:tc>
        <w:tc>
          <w:tcPr>
            <w:tcW w:w="958" w:type="pct"/>
            <w:noWrap/>
            <w:hideMark/>
          </w:tcPr>
          <w:p w14:paraId="50E3D78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Presynaptic phase of homologous DNA pairing and strand exchange</w:t>
            </w:r>
          </w:p>
        </w:tc>
        <w:tc>
          <w:tcPr>
            <w:tcW w:w="382" w:type="pct"/>
            <w:noWrap/>
            <w:hideMark/>
          </w:tcPr>
          <w:p w14:paraId="4FCF772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651C218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3.601345</w:t>
            </w:r>
          </w:p>
        </w:tc>
        <w:tc>
          <w:tcPr>
            <w:tcW w:w="351" w:type="pct"/>
            <w:noWrap/>
            <w:hideMark/>
          </w:tcPr>
          <w:p w14:paraId="034062D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0.002808</w:t>
            </w:r>
          </w:p>
        </w:tc>
        <w:tc>
          <w:tcPr>
            <w:tcW w:w="2445" w:type="pct"/>
            <w:noWrap/>
            <w:hideMark/>
          </w:tcPr>
          <w:p w14:paraId="581C773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ATRIP;ATM;RAD17;RMI2;BRIP1;ATR;WRN</w:t>
            </w:r>
          </w:p>
        </w:tc>
      </w:tr>
      <w:tr w:rsidR="00BD0610" w:rsidRPr="00A216A8" w14:paraId="42A0BCF0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71341BD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R-HSA-6783310</w:t>
            </w:r>
          </w:p>
        </w:tc>
        <w:tc>
          <w:tcPr>
            <w:tcW w:w="958" w:type="pct"/>
            <w:noWrap/>
            <w:hideMark/>
          </w:tcPr>
          <w:p w14:paraId="771D90E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Fanconi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Anemia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2" w:type="pct"/>
            <w:noWrap/>
            <w:hideMark/>
          </w:tcPr>
          <w:p w14:paraId="444BC60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29F7EC1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3.511312</w:t>
            </w:r>
          </w:p>
        </w:tc>
        <w:tc>
          <w:tcPr>
            <w:tcW w:w="351" w:type="pct"/>
            <w:noWrap/>
            <w:hideMark/>
          </w:tcPr>
          <w:p w14:paraId="2729962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0.003261</w:t>
            </w:r>
          </w:p>
        </w:tc>
        <w:tc>
          <w:tcPr>
            <w:tcW w:w="2445" w:type="pct"/>
            <w:noWrap/>
            <w:hideMark/>
          </w:tcPr>
          <w:p w14:paraId="017362C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ATRIP;FANCL;ATR;FANCC;FAN1;WDR48;FANCE</w:t>
            </w:r>
          </w:p>
        </w:tc>
      </w:tr>
      <w:tr w:rsidR="00BD0610" w:rsidRPr="00A216A8" w14:paraId="75B184EB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2B7D24D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R-HSA-3108214</w:t>
            </w:r>
          </w:p>
        </w:tc>
        <w:tc>
          <w:tcPr>
            <w:tcW w:w="958" w:type="pct"/>
            <w:noWrap/>
            <w:hideMark/>
          </w:tcPr>
          <w:p w14:paraId="7AFA653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SUMOylation of DNA damage response and repair proteins</w:t>
            </w:r>
          </w:p>
        </w:tc>
        <w:tc>
          <w:tcPr>
            <w:tcW w:w="382" w:type="pct"/>
            <w:noWrap/>
            <w:hideMark/>
          </w:tcPr>
          <w:p w14:paraId="730A533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71" w:type="pct"/>
            <w:noWrap/>
            <w:hideMark/>
          </w:tcPr>
          <w:p w14:paraId="6E27233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2.640084</w:t>
            </w:r>
          </w:p>
        </w:tc>
        <w:tc>
          <w:tcPr>
            <w:tcW w:w="351" w:type="pct"/>
            <w:noWrap/>
            <w:hideMark/>
          </w:tcPr>
          <w:p w14:paraId="6E7FFFA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0.004279</w:t>
            </w:r>
          </w:p>
        </w:tc>
        <w:tc>
          <w:tcPr>
            <w:tcW w:w="2445" w:type="pct"/>
            <w:noWrap/>
            <w:hideMark/>
          </w:tcPr>
          <w:p w14:paraId="3F7E91F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BMI1;EID3;TDG;NUP58;CBX8;WRN;STAG2;RNF168;NUP85;NUP214</w:t>
            </w:r>
          </w:p>
        </w:tc>
      </w:tr>
      <w:tr w:rsidR="00BD0610" w:rsidRPr="00A216A8" w14:paraId="745257B7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645185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R-HSA-5693579</w:t>
            </w:r>
          </w:p>
        </w:tc>
        <w:tc>
          <w:tcPr>
            <w:tcW w:w="958" w:type="pct"/>
            <w:noWrap/>
            <w:hideMark/>
          </w:tcPr>
          <w:p w14:paraId="13C2B97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Homologous DNA Pairing and Strand Exchange</w:t>
            </w:r>
          </w:p>
        </w:tc>
        <w:tc>
          <w:tcPr>
            <w:tcW w:w="382" w:type="pct"/>
            <w:noWrap/>
            <w:hideMark/>
          </w:tcPr>
          <w:p w14:paraId="3051BC2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4AAB3D2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3.344106</w:t>
            </w:r>
          </w:p>
        </w:tc>
        <w:tc>
          <w:tcPr>
            <w:tcW w:w="351" w:type="pct"/>
            <w:noWrap/>
            <w:hideMark/>
          </w:tcPr>
          <w:p w14:paraId="2655714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0.004331</w:t>
            </w:r>
          </w:p>
        </w:tc>
        <w:tc>
          <w:tcPr>
            <w:tcW w:w="2445" w:type="pct"/>
            <w:noWrap/>
            <w:hideMark/>
          </w:tcPr>
          <w:p w14:paraId="36E7C3E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ATRIP;ATM;RAD17;RMI2;BRIP1;ATR;WRN</w:t>
            </w:r>
          </w:p>
        </w:tc>
      </w:tr>
      <w:tr w:rsidR="00BD0610" w:rsidRPr="00A216A8" w14:paraId="55671FC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5FC048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R-HSA-1660499</w:t>
            </w:r>
          </w:p>
        </w:tc>
        <w:tc>
          <w:tcPr>
            <w:tcW w:w="958" w:type="pct"/>
            <w:noWrap/>
            <w:hideMark/>
          </w:tcPr>
          <w:p w14:paraId="0046DBC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Synthesis of PIPs at the plasma membrane</w:t>
            </w:r>
          </w:p>
        </w:tc>
        <w:tc>
          <w:tcPr>
            <w:tcW w:w="382" w:type="pct"/>
            <w:noWrap/>
            <w:hideMark/>
          </w:tcPr>
          <w:p w14:paraId="396948B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71" w:type="pct"/>
            <w:noWrap/>
            <w:hideMark/>
          </w:tcPr>
          <w:p w14:paraId="17185B6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3.028625</w:t>
            </w:r>
          </w:p>
        </w:tc>
        <w:tc>
          <w:tcPr>
            <w:tcW w:w="351" w:type="pct"/>
            <w:noWrap/>
            <w:hideMark/>
          </w:tcPr>
          <w:p w14:paraId="1C7706A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0.00441</w:t>
            </w:r>
          </w:p>
        </w:tc>
        <w:tc>
          <w:tcPr>
            <w:tcW w:w="2445" w:type="pct"/>
            <w:noWrap/>
            <w:hideMark/>
          </w:tcPr>
          <w:p w14:paraId="1D475A7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SBF2;MTMR9;PIK3C2A;MTMR6;RAB5A;INPP5K;MTMR1;PIP5K1A</w:t>
            </w:r>
          </w:p>
        </w:tc>
      </w:tr>
      <w:tr w:rsidR="00BD0610" w:rsidRPr="00A216A8" w14:paraId="226279EC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703A581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R-HSA-5663205</w:t>
            </w:r>
          </w:p>
        </w:tc>
        <w:tc>
          <w:tcPr>
            <w:tcW w:w="958" w:type="pct"/>
            <w:noWrap/>
            <w:hideMark/>
          </w:tcPr>
          <w:p w14:paraId="0951C1B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Infectious disease</w:t>
            </w:r>
          </w:p>
        </w:tc>
        <w:tc>
          <w:tcPr>
            <w:tcW w:w="382" w:type="pct"/>
            <w:noWrap/>
            <w:hideMark/>
          </w:tcPr>
          <w:p w14:paraId="2082852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471" w:type="pct"/>
            <w:noWrap/>
            <w:hideMark/>
          </w:tcPr>
          <w:p w14:paraId="4A3A9E3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1.628282</w:t>
            </w:r>
          </w:p>
        </w:tc>
        <w:tc>
          <w:tcPr>
            <w:tcW w:w="351" w:type="pct"/>
            <w:noWrap/>
            <w:hideMark/>
          </w:tcPr>
          <w:p w14:paraId="45D5035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0.005044</w:t>
            </w:r>
          </w:p>
        </w:tc>
        <w:tc>
          <w:tcPr>
            <w:tcW w:w="2445" w:type="pct"/>
            <w:noWrap/>
            <w:hideMark/>
          </w:tcPr>
          <w:p w14:paraId="17EE0C8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RPL36AL;CHMP3;RPL36A;SH3GL2;CTNND1;PABPN1;RPL22L1;NUP58;RNMT;RPS10;PSMB7;TAF13;TAF4B;TAF9;TAF11;VPS4B;CCNK;NEDD4L;EPS15;CDK7;CHMP2B;GTF2E1;TAF1;PSME4;NUP85;MET;NMT2;RPL9;IPO5;RPL12;NUP214</w:t>
            </w:r>
          </w:p>
        </w:tc>
      </w:tr>
      <w:tr w:rsidR="00BD0610" w:rsidRPr="00A216A8" w14:paraId="151BCB66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6EC0A0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R-HSA-2173793</w:t>
            </w:r>
          </w:p>
        </w:tc>
        <w:tc>
          <w:tcPr>
            <w:tcW w:w="958" w:type="pct"/>
            <w:noWrap/>
            <w:hideMark/>
          </w:tcPr>
          <w:p w14:paraId="1849B0B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Transcriptional activity of SMAD2/SMAD3:SMAD4 heterotrimer</w:t>
            </w:r>
          </w:p>
        </w:tc>
        <w:tc>
          <w:tcPr>
            <w:tcW w:w="382" w:type="pct"/>
            <w:noWrap/>
            <w:hideMark/>
          </w:tcPr>
          <w:p w14:paraId="5E0C63B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1C59850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3.192102</w:t>
            </w:r>
          </w:p>
        </w:tc>
        <w:tc>
          <w:tcPr>
            <w:tcW w:w="351" w:type="pct"/>
            <w:noWrap/>
            <w:hideMark/>
          </w:tcPr>
          <w:p w14:paraId="3150029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0.005647</w:t>
            </w:r>
          </w:p>
        </w:tc>
        <w:tc>
          <w:tcPr>
            <w:tcW w:w="2445" w:type="pct"/>
            <w:noWrap/>
            <w:hideMark/>
          </w:tcPr>
          <w:p w14:paraId="6580B13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E2F5;CCNK;NEDD4L;PPM1A;CDK8;TFDP2;UBE2D3</w:t>
            </w:r>
          </w:p>
        </w:tc>
      </w:tr>
      <w:tr w:rsidR="00BD0610" w:rsidRPr="00A216A8" w14:paraId="7B1FFC5C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6656CCE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R-HSA-5685942</w:t>
            </w:r>
          </w:p>
        </w:tc>
        <w:tc>
          <w:tcPr>
            <w:tcW w:w="958" w:type="pct"/>
            <w:noWrap/>
            <w:hideMark/>
          </w:tcPr>
          <w:p w14:paraId="2B00041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HDR through Homologous Recombination (HRR)</w:t>
            </w:r>
          </w:p>
        </w:tc>
        <w:tc>
          <w:tcPr>
            <w:tcW w:w="382" w:type="pct"/>
            <w:noWrap/>
            <w:hideMark/>
          </w:tcPr>
          <w:p w14:paraId="3AA9294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71" w:type="pct"/>
            <w:noWrap/>
            <w:hideMark/>
          </w:tcPr>
          <w:p w14:paraId="06A1D44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2.69525</w:t>
            </w:r>
          </w:p>
        </w:tc>
        <w:tc>
          <w:tcPr>
            <w:tcW w:w="351" w:type="pct"/>
            <w:noWrap/>
            <w:hideMark/>
          </w:tcPr>
          <w:p w14:paraId="095A4E5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0.00574</w:t>
            </w:r>
          </w:p>
        </w:tc>
        <w:tc>
          <w:tcPr>
            <w:tcW w:w="2445" w:type="pct"/>
            <w:noWrap/>
            <w:hideMark/>
          </w:tcPr>
          <w:p w14:paraId="687C143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ATRIP;RTEL1;ATM;RAD17;RMI2;BRIP1;ATR;WRN;POLH</w:t>
            </w:r>
          </w:p>
        </w:tc>
      </w:tr>
      <w:tr w:rsidR="00BD0610" w:rsidRPr="00A216A8" w14:paraId="6EEAF399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5213DB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R-HSA-212436</w:t>
            </w:r>
          </w:p>
        </w:tc>
        <w:tc>
          <w:tcPr>
            <w:tcW w:w="958" w:type="pct"/>
            <w:noWrap/>
            <w:hideMark/>
          </w:tcPr>
          <w:p w14:paraId="3749B60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Generic Transcription Pathway</w:t>
            </w:r>
          </w:p>
        </w:tc>
        <w:tc>
          <w:tcPr>
            <w:tcW w:w="382" w:type="pct"/>
            <w:noWrap/>
            <w:hideMark/>
          </w:tcPr>
          <w:p w14:paraId="21D9F46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471" w:type="pct"/>
            <w:noWrap/>
            <w:hideMark/>
          </w:tcPr>
          <w:p w14:paraId="4180F70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1.321623</w:t>
            </w:r>
          </w:p>
        </w:tc>
        <w:tc>
          <w:tcPr>
            <w:tcW w:w="351" w:type="pct"/>
            <w:noWrap/>
            <w:hideMark/>
          </w:tcPr>
          <w:p w14:paraId="0B92379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0.005937</w:t>
            </w:r>
          </w:p>
        </w:tc>
        <w:tc>
          <w:tcPr>
            <w:tcW w:w="2445" w:type="pct"/>
            <w:noWrap/>
            <w:hideMark/>
          </w:tcPr>
          <w:p w14:paraId="036C5AF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ZNF197;ZNF26;ATRIP;ZNF761;BMI1;ZNF670;PRKAA2;CTSK;KCTD6;ZKSCAN4;RRAGD;ZNF195;RORA;E2F5;ZNF615;RABGGTB;ATM;RAD17;ZNF519;ZNF224;JMY;ZNF627;RFFL;ZNF124;RMI2;ZNF354B;MED23;CBX8;PSMB7;TAF13;RICTOR;BRIP1;SESN1;ATR;SGK1;ZNF394;ZNF485;TAF4B;TAF9;PPM1D;ZNF506;RRM2B;ZNF200;MDM4;CCNG1;TAF11;CCNK;ZNF484;NEDD4L;ZNF483;KDM5B;FANCC;AGO4;ZNF212;TSC1;ZNF266;ZKSCAN8;SOCS4;CDK7;WRN;ELF2;ZNF12;PPM1A;NR1D2;CDK8;PMAIP1;TAF1;RBBP5;PSME4;ITCH;SMYD2;HIPK1;MET;TP53BP2;TFDP2;UBE2D3;ZNF398</w:t>
            </w:r>
          </w:p>
        </w:tc>
      </w:tr>
      <w:tr w:rsidR="00BD0610" w:rsidRPr="00A216A8" w14:paraId="37A6C960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4690191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R-HSA-936440</w:t>
            </w:r>
          </w:p>
        </w:tc>
        <w:tc>
          <w:tcPr>
            <w:tcW w:w="958" w:type="pct"/>
            <w:noWrap/>
            <w:hideMark/>
          </w:tcPr>
          <w:p w14:paraId="211E449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Negative regulators of DDX58/IFIH1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82" w:type="pct"/>
            <w:noWrap/>
            <w:hideMark/>
          </w:tcPr>
          <w:p w14:paraId="213B380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71" w:type="pct"/>
            <w:noWrap/>
            <w:hideMark/>
          </w:tcPr>
          <w:p w14:paraId="77E0CA6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3.540819</w:t>
            </w:r>
          </w:p>
        </w:tc>
        <w:tc>
          <w:tcPr>
            <w:tcW w:w="351" w:type="pct"/>
            <w:noWrap/>
            <w:hideMark/>
          </w:tcPr>
          <w:p w14:paraId="05C14F7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0.006079</w:t>
            </w:r>
          </w:p>
        </w:tc>
        <w:tc>
          <w:tcPr>
            <w:tcW w:w="2445" w:type="pct"/>
            <w:noWrap/>
            <w:hideMark/>
          </w:tcPr>
          <w:p w14:paraId="6412933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HERC5;ATG12;TBK1;NLRC5;ITCH;UBE2D3</w:t>
            </w:r>
          </w:p>
        </w:tc>
      </w:tr>
      <w:tr w:rsidR="00BD0610" w:rsidRPr="00A216A8" w14:paraId="14A87D20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4882F4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R-HSA-8854691</w:t>
            </w:r>
          </w:p>
        </w:tc>
        <w:tc>
          <w:tcPr>
            <w:tcW w:w="958" w:type="pct"/>
            <w:noWrap/>
            <w:hideMark/>
          </w:tcPr>
          <w:p w14:paraId="478ABAF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Interleukin-20 family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82" w:type="pct"/>
            <w:noWrap/>
            <w:hideMark/>
          </w:tcPr>
          <w:p w14:paraId="30337F7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71" w:type="pct"/>
            <w:noWrap/>
            <w:hideMark/>
          </w:tcPr>
          <w:p w14:paraId="42AD6A4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4.012928</w:t>
            </w:r>
          </w:p>
        </w:tc>
        <w:tc>
          <w:tcPr>
            <w:tcW w:w="351" w:type="pct"/>
            <w:noWrap/>
            <w:hideMark/>
          </w:tcPr>
          <w:p w14:paraId="11D3A15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0.006991</w:t>
            </w:r>
          </w:p>
        </w:tc>
        <w:tc>
          <w:tcPr>
            <w:tcW w:w="2445" w:type="pct"/>
            <w:noWrap/>
            <w:hideMark/>
          </w:tcPr>
          <w:p w14:paraId="7EE0E46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IL24;IL20;JAK2;STAT2;JAK1</w:t>
            </w:r>
          </w:p>
        </w:tc>
      </w:tr>
      <w:tr w:rsidR="00BD0610" w:rsidRPr="00A216A8" w14:paraId="334DC105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ED4DF6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R-HSA-6804757</w:t>
            </w:r>
          </w:p>
        </w:tc>
        <w:tc>
          <w:tcPr>
            <w:tcW w:w="958" w:type="pct"/>
            <w:noWrap/>
            <w:hideMark/>
          </w:tcPr>
          <w:p w14:paraId="678B8E1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TP53 Degradation</w:t>
            </w:r>
          </w:p>
        </w:tc>
        <w:tc>
          <w:tcPr>
            <w:tcW w:w="382" w:type="pct"/>
            <w:noWrap/>
            <w:hideMark/>
          </w:tcPr>
          <w:p w14:paraId="6FD7FFF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71" w:type="pct"/>
            <w:noWrap/>
            <w:hideMark/>
          </w:tcPr>
          <w:p w14:paraId="4C83BC9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3.344106</w:t>
            </w:r>
          </w:p>
        </w:tc>
        <w:tc>
          <w:tcPr>
            <w:tcW w:w="351" w:type="pct"/>
            <w:noWrap/>
            <w:hideMark/>
          </w:tcPr>
          <w:p w14:paraId="74E6AB1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0.008096</w:t>
            </w:r>
          </w:p>
        </w:tc>
        <w:tc>
          <w:tcPr>
            <w:tcW w:w="2445" w:type="pct"/>
            <w:noWrap/>
            <w:hideMark/>
          </w:tcPr>
          <w:p w14:paraId="503F9BE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ATM;RFFL;RICTOR;SGK1;MDM4;CCNG1</w:t>
            </w:r>
          </w:p>
        </w:tc>
      </w:tr>
    </w:tbl>
    <w:p w14:paraId="48F2A233" w14:textId="77777777" w:rsidR="004760CC" w:rsidRPr="00A216A8" w:rsidRDefault="004760CC">
      <w:pPr>
        <w:rPr>
          <w:rFonts w:ascii="Times New Roman" w:hAnsi="Times New Roman" w:cs="Times New Roman"/>
        </w:rPr>
      </w:pPr>
    </w:p>
    <w:p w14:paraId="1F456003" w14:textId="4E6E7EE4" w:rsidR="00373EFC" w:rsidRPr="00A216A8" w:rsidRDefault="00445AA5" w:rsidP="00934174">
      <w:pPr>
        <w:pStyle w:val="Heading1"/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</w:rPr>
        <w:t>KD123 VS C</w:t>
      </w:r>
      <w:r w:rsidR="0044364A">
        <w:rPr>
          <w:rFonts w:ascii="Times New Roman" w:hAnsi="Times New Roman" w:cs="Times New Roman"/>
        </w:rPr>
        <w:t>ontrol</w:t>
      </w:r>
      <w:r w:rsidRPr="00A216A8">
        <w:rPr>
          <w:rFonts w:ascii="Times New Roman" w:hAnsi="Times New Roman" w:cs="Times New Roman"/>
        </w:rPr>
        <w:t xml:space="preserve"> </w:t>
      </w:r>
      <w:r w:rsidR="0044364A">
        <w:rPr>
          <w:rFonts w:ascii="Times New Roman" w:hAnsi="Times New Roman" w:cs="Times New Roman"/>
        </w:rPr>
        <w:t>(</w:t>
      </w:r>
      <w:proofErr w:type="spellStart"/>
      <w:r w:rsidR="0044364A">
        <w:rPr>
          <w:rFonts w:ascii="Times New Roman" w:hAnsi="Times New Roman" w:cs="Times New Roman"/>
        </w:rPr>
        <w:t>Upregulated</w:t>
      </w:r>
      <w:proofErr w:type="spellEnd"/>
      <w:r w:rsidR="0044364A">
        <w:rPr>
          <w:rFonts w:ascii="Times New Roman" w:hAnsi="Times New Roman" w:cs="Times New Roman"/>
        </w:rPr>
        <w:t xml:space="preserve"> genes)</w:t>
      </w:r>
    </w:p>
    <w:p w14:paraId="438112A1" w14:textId="77777777" w:rsidR="00445AA5" w:rsidRPr="00A216A8" w:rsidRDefault="00445AA5" w:rsidP="00445AA5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35FD1F10" wp14:editId="4A9D8114">
            <wp:extent cx="8661400" cy="4021364"/>
            <wp:effectExtent l="0" t="0" r="6350" b="0"/>
            <wp:docPr id="11" name="Picture 11" descr="C:\Users\35679\AppData\Local\Packages\Microsoft.Windows.Photos_8wekyb3d8bbwe\TempState\ShareServiceTempFolder\goslim_summary_wg_result17046225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5679\AppData\Local\Packages\Microsoft.Windows.Photos_8wekyb3d8bbwe\TempState\ShareServiceTempFolder\goslim_summary_wg_result170462251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4464" cy="402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8587" w14:textId="77777777" w:rsidR="00445AA5" w:rsidRDefault="00445AA5" w:rsidP="00445AA5">
      <w:pPr>
        <w:rPr>
          <w:rFonts w:ascii="Times New Roman" w:hAnsi="Times New Roman" w:cs="Times New Roman"/>
        </w:rPr>
      </w:pPr>
    </w:p>
    <w:p w14:paraId="201CF97F" w14:textId="129C308A" w:rsidR="000577C5" w:rsidRPr="00A216A8" w:rsidRDefault="000577C5" w:rsidP="0044364A">
      <w:pPr>
        <w:pStyle w:val="Heading2"/>
        <w:tabs>
          <w:tab w:val="left" w:pos="2977"/>
        </w:tabs>
      </w:pPr>
      <w:r>
        <w:lastRenderedPageBreak/>
        <w:t>1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1457"/>
        <w:gridCol w:w="2053"/>
        <w:gridCol w:w="1134"/>
        <w:gridCol w:w="1418"/>
        <w:gridCol w:w="1123"/>
        <w:gridCol w:w="6992"/>
      </w:tblGrid>
      <w:tr w:rsidR="0044364A" w:rsidRPr="00A216A8" w14:paraId="699582E1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D735A1F" w14:textId="069EBCE6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24" w:type="pct"/>
            <w:noWrap/>
            <w:hideMark/>
          </w:tcPr>
          <w:p w14:paraId="3D551514" w14:textId="208ABBE7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Pr="00510360">
              <w:rPr>
                <w:rFonts w:ascii="Times New Roman" w:hAnsi="Times New Roman" w:cs="Times New Roman"/>
                <w:b/>
              </w:rPr>
              <w:t>iol</w:t>
            </w:r>
            <w:r>
              <w:rPr>
                <w:rFonts w:ascii="Times New Roman" w:hAnsi="Times New Roman" w:cs="Times New Roman"/>
                <w:b/>
              </w:rPr>
              <w:t>ogical</w:t>
            </w:r>
            <w:r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400" w:type="pct"/>
            <w:noWrap/>
            <w:hideMark/>
          </w:tcPr>
          <w:p w14:paraId="0416747D" w14:textId="0242325B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00" w:type="pct"/>
            <w:noWrap/>
            <w:hideMark/>
          </w:tcPr>
          <w:p w14:paraId="6C7F992D" w14:textId="4DD5CAE7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6" w:type="pct"/>
            <w:noWrap/>
            <w:hideMark/>
          </w:tcPr>
          <w:p w14:paraId="76245545" w14:textId="3093F333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P  Value</w:t>
            </w:r>
          </w:p>
        </w:tc>
        <w:tc>
          <w:tcPr>
            <w:tcW w:w="2466" w:type="pct"/>
            <w:noWrap/>
            <w:hideMark/>
          </w:tcPr>
          <w:p w14:paraId="6AE83711" w14:textId="281675B8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Pr="00510360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BD0610" w:rsidRPr="00A216A8" w14:paraId="469CAC48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7CAEDB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GO:2001233</w:t>
            </w:r>
          </w:p>
        </w:tc>
        <w:tc>
          <w:tcPr>
            <w:tcW w:w="724" w:type="pct"/>
            <w:noWrap/>
            <w:hideMark/>
          </w:tcPr>
          <w:p w14:paraId="2F0F837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regulation of apoptotic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0" w:type="pct"/>
            <w:noWrap/>
            <w:hideMark/>
          </w:tcPr>
          <w:p w14:paraId="0133463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00" w:type="pct"/>
            <w:noWrap/>
            <w:hideMark/>
          </w:tcPr>
          <w:p w14:paraId="2719B1F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2.60203</w:t>
            </w:r>
          </w:p>
        </w:tc>
        <w:tc>
          <w:tcPr>
            <w:tcW w:w="396" w:type="pct"/>
            <w:noWrap/>
            <w:hideMark/>
          </w:tcPr>
          <w:p w14:paraId="1FCCAEC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6.36E-09</w:t>
            </w:r>
          </w:p>
        </w:tc>
        <w:tc>
          <w:tcPr>
            <w:tcW w:w="2466" w:type="pct"/>
            <w:noWrap/>
            <w:hideMark/>
          </w:tcPr>
          <w:p w14:paraId="0A5A55D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TMBIM1;PARP1;NMT1;RAF1;PPP1CA;ITGA6;STX4;YWHAE;YWHAH;TPD52L1;BDKRB2;GSN;PARK7;TFAP4;BCAP31;BID;NOC2L;ARRB2;AKT1;MAP2K5;BAK1;ERP29;TIMP3;SOD1;GPX1;CREB3;BAD;SLC9A3R1;TMEM102;PYCARD;HYAL2;EYA2;LGALS9;FADD;HIGD1A;ERP27;RET;MUC1;TP73;MAPK8IP2;ACKR3;LCK;DBH;CIDEB</w:t>
            </w:r>
          </w:p>
        </w:tc>
      </w:tr>
      <w:tr w:rsidR="00BD0610" w:rsidRPr="00A216A8" w14:paraId="5B75F519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38A0FB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GO:2001235</w:t>
            </w:r>
          </w:p>
        </w:tc>
        <w:tc>
          <w:tcPr>
            <w:tcW w:w="724" w:type="pct"/>
            <w:noWrap/>
            <w:hideMark/>
          </w:tcPr>
          <w:p w14:paraId="6289176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positive regulation of apoptotic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0" w:type="pct"/>
            <w:noWrap/>
            <w:hideMark/>
          </w:tcPr>
          <w:p w14:paraId="405387E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00" w:type="pct"/>
            <w:noWrap/>
            <w:hideMark/>
          </w:tcPr>
          <w:p w14:paraId="5F92BA8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3.098571</w:t>
            </w:r>
          </w:p>
        </w:tc>
        <w:tc>
          <w:tcPr>
            <w:tcW w:w="396" w:type="pct"/>
            <w:noWrap/>
            <w:hideMark/>
          </w:tcPr>
          <w:p w14:paraId="1B0AE40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1.40E-06</w:t>
            </w:r>
          </w:p>
        </w:tc>
        <w:tc>
          <w:tcPr>
            <w:tcW w:w="2466" w:type="pct"/>
            <w:noWrap/>
            <w:hideMark/>
          </w:tcPr>
          <w:p w14:paraId="0BDA943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NMT1;PPP1CA;YWHAE;YWHAH;TPD52L1;GSN;PARK7;TFAP4;BCAP31;BID;BAK1;TIMP3;SOD1;BAD;SLC9A3R1;PYCARD;HYAL2;LGALS9;FADD;RET;TP73;LCK;CIDEB</w:t>
            </w:r>
          </w:p>
        </w:tc>
      </w:tr>
      <w:tr w:rsidR="00BD0610" w:rsidRPr="00A216A8" w14:paraId="2939C4F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748B3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GO:0007006</w:t>
            </w:r>
          </w:p>
        </w:tc>
        <w:tc>
          <w:tcPr>
            <w:tcW w:w="724" w:type="pct"/>
            <w:noWrap/>
            <w:hideMark/>
          </w:tcPr>
          <w:p w14:paraId="1B19F84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mitochondrial membrane organization</w:t>
            </w:r>
          </w:p>
        </w:tc>
        <w:tc>
          <w:tcPr>
            <w:tcW w:w="400" w:type="pct"/>
            <w:noWrap/>
            <w:hideMark/>
          </w:tcPr>
          <w:p w14:paraId="4E57AFE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00" w:type="pct"/>
            <w:noWrap/>
            <w:hideMark/>
          </w:tcPr>
          <w:p w14:paraId="1503725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3.433234</w:t>
            </w:r>
          </w:p>
        </w:tc>
        <w:tc>
          <w:tcPr>
            <w:tcW w:w="396" w:type="pct"/>
            <w:noWrap/>
            <w:hideMark/>
          </w:tcPr>
          <w:p w14:paraId="4046CD3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2.46E-06</w:t>
            </w:r>
          </w:p>
        </w:tc>
        <w:tc>
          <w:tcPr>
            <w:tcW w:w="2466" w:type="pct"/>
            <w:noWrap/>
            <w:hideMark/>
          </w:tcPr>
          <w:p w14:paraId="773AE39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ATP5F1B;NMT1;LETM1;YWHAE;HSP90AA1;YWHAH;BID;CHCHD6;BAK1;ATP5MC3;TIMM13;BAD;MAIP1;TMEM102;EYA2;ATP5ME;ATP5PO;SNCA;TP73</w:t>
            </w:r>
          </w:p>
        </w:tc>
      </w:tr>
      <w:tr w:rsidR="00BD0610" w:rsidRPr="00A216A8" w14:paraId="62E22C39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845F8B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GO:0097190</w:t>
            </w:r>
          </w:p>
        </w:tc>
        <w:tc>
          <w:tcPr>
            <w:tcW w:w="724" w:type="pct"/>
            <w:noWrap/>
            <w:hideMark/>
          </w:tcPr>
          <w:p w14:paraId="1F628AA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apoptotic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0" w:type="pct"/>
            <w:noWrap/>
            <w:hideMark/>
          </w:tcPr>
          <w:p w14:paraId="226DCEC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00" w:type="pct"/>
            <w:noWrap/>
            <w:hideMark/>
          </w:tcPr>
          <w:p w14:paraId="69A3A02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1.955993</w:t>
            </w:r>
          </w:p>
        </w:tc>
        <w:tc>
          <w:tcPr>
            <w:tcW w:w="396" w:type="pct"/>
            <w:noWrap/>
            <w:hideMark/>
          </w:tcPr>
          <w:p w14:paraId="4543166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4.59E-06</w:t>
            </w:r>
          </w:p>
        </w:tc>
        <w:tc>
          <w:tcPr>
            <w:tcW w:w="2466" w:type="pct"/>
            <w:noWrap/>
            <w:hideMark/>
          </w:tcPr>
          <w:p w14:paraId="39BEAC3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PARP1;NMT1;EP300;RAF1;PPP1CA;ITGA6;PERP;STX4;YWHAE;PDCD6;YWHAH;TPD52L1;BDKRB2;GSN;PARK7;TFAP4;BCAP31;BID;NOC2L;ARRB2;AKT1;MAP2K5;BAK1;ERP29;TIMP3;SOD1;GPX1;GGCT;CREB3;PDK2;BAD;FGFR3;SLC9A3R1;TMEM102;PYCARD;HYAL2;EYA2;LGALS9;FADD;HIGD1A;ERP27;RET;MUC1;TP73;MAPK8IP2;ACKR3;LCK;DBH;CIDEB</w:t>
            </w:r>
          </w:p>
        </w:tc>
      </w:tr>
      <w:tr w:rsidR="00BD0610" w:rsidRPr="00A216A8" w14:paraId="009B093B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19C769E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GO:1905475</w:t>
            </w:r>
          </w:p>
        </w:tc>
        <w:tc>
          <w:tcPr>
            <w:tcW w:w="724" w:type="pct"/>
            <w:noWrap/>
            <w:hideMark/>
          </w:tcPr>
          <w:p w14:paraId="1236FC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protein localization to membrane</w:t>
            </w:r>
          </w:p>
        </w:tc>
        <w:tc>
          <w:tcPr>
            <w:tcW w:w="400" w:type="pct"/>
            <w:noWrap/>
            <w:hideMark/>
          </w:tcPr>
          <w:p w14:paraId="627C6B2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00" w:type="pct"/>
            <w:noWrap/>
            <w:hideMark/>
          </w:tcPr>
          <w:p w14:paraId="5A26A7A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2.829891</w:t>
            </w:r>
          </w:p>
        </w:tc>
        <w:tc>
          <w:tcPr>
            <w:tcW w:w="396" w:type="pct"/>
            <w:noWrap/>
            <w:hideMark/>
          </w:tcPr>
          <w:p w14:paraId="17FB9E1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1.06E-05</w:t>
            </w:r>
          </w:p>
        </w:tc>
        <w:tc>
          <w:tcPr>
            <w:tcW w:w="2466" w:type="pct"/>
            <w:noWrap/>
            <w:hideMark/>
          </w:tcPr>
          <w:p w14:paraId="2AEDD1E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TMBIM1;NMT1;STX4;YWHAE;AP2M1;YWHAH;GSN;RAB11A;BID;AKT1;LDLRAP1;VAMP8;LRP4;DMTN;DAG1;BAD;CSK;CDK5;WNT3A;TP73;LRP1;AGR2</w:t>
            </w:r>
          </w:p>
        </w:tc>
      </w:tr>
      <w:tr w:rsidR="00BD0610" w:rsidRPr="00A216A8" w14:paraId="0C3AB4FE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6BDBC4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GO:0006887</w:t>
            </w:r>
          </w:p>
        </w:tc>
        <w:tc>
          <w:tcPr>
            <w:tcW w:w="724" w:type="pct"/>
            <w:noWrap/>
            <w:hideMark/>
          </w:tcPr>
          <w:p w14:paraId="47ECD13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exocytosis</w:t>
            </w:r>
          </w:p>
        </w:tc>
        <w:tc>
          <w:tcPr>
            <w:tcW w:w="400" w:type="pct"/>
            <w:noWrap/>
            <w:hideMark/>
          </w:tcPr>
          <w:p w14:paraId="63227BE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500" w:type="pct"/>
            <w:noWrap/>
            <w:hideMark/>
          </w:tcPr>
          <w:p w14:paraId="3CF90A3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1.706309</w:t>
            </w:r>
          </w:p>
        </w:tc>
        <w:tc>
          <w:tcPr>
            <w:tcW w:w="396" w:type="pct"/>
            <w:noWrap/>
            <w:hideMark/>
          </w:tcPr>
          <w:p w14:paraId="390AA98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1.24E-05</w:t>
            </w:r>
          </w:p>
        </w:tc>
        <w:tc>
          <w:tcPr>
            <w:tcW w:w="2466" w:type="pct"/>
            <w:noWrap/>
            <w:hideMark/>
          </w:tcPr>
          <w:p w14:paraId="6916013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SNX19;ACLY;FUCA2;PYGB;RNASET2;STX4;OSTF1;HSP90AA1;DDOST;SRP14;MLEC;GSN;GIPC1;SNAP29;IMPDH1;RAB11A;PSMC3;PGAM1;AGPAT2;PKM;DYNLL1;PTPN6;TUBB4B;PSMD3;CYBA;SYNGR2;CHID1;LGALS3BP;SDC1;TIMP3;BACE1;RAB25;PA2G4;SVIP;VAMP8;SOD1;ATP6AP1;DMTN;LAMTOR2;ADGRE5;RAB8A;ANK1;PYCARD;PCDH7;CDK5;P2RY1;PTX3;LGALS9;TRAPPC1;CRISPLD2;JAGN1;SYT8;RAB24;CORO1A;SNCA;CFD;CPLX1;PRRT2;A1BG;CLEC5A;PRG2;SLC2A3;IL13;SELP</w:t>
            </w:r>
          </w:p>
        </w:tc>
      </w:tr>
      <w:tr w:rsidR="00BD0610" w:rsidRPr="00A216A8" w14:paraId="0158E50F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433E255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GO:0048589</w:t>
            </w:r>
          </w:p>
        </w:tc>
        <w:tc>
          <w:tcPr>
            <w:tcW w:w="724" w:type="pct"/>
            <w:noWrap/>
            <w:hideMark/>
          </w:tcPr>
          <w:p w14:paraId="422BC68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developmental growth</w:t>
            </w:r>
          </w:p>
        </w:tc>
        <w:tc>
          <w:tcPr>
            <w:tcW w:w="400" w:type="pct"/>
            <w:noWrap/>
            <w:hideMark/>
          </w:tcPr>
          <w:p w14:paraId="246D462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00" w:type="pct"/>
            <w:noWrap/>
            <w:hideMark/>
          </w:tcPr>
          <w:p w14:paraId="0F27FBD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1.863813</w:t>
            </w:r>
          </w:p>
        </w:tc>
        <w:tc>
          <w:tcPr>
            <w:tcW w:w="396" w:type="pct"/>
            <w:noWrap/>
            <w:hideMark/>
          </w:tcPr>
          <w:p w14:paraId="0BF616A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1.41E-05</w:t>
            </w:r>
          </w:p>
        </w:tc>
        <w:tc>
          <w:tcPr>
            <w:tcW w:w="2466" w:type="pct"/>
            <w:noWrap/>
            <w:hideMark/>
          </w:tcPr>
          <w:p w14:paraId="7ACF64B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ATRN;TMED2;PIN1;HSP90AA1;ADAM15;CARM1;SH3PXD2B;GSN;PRPF19;RAB11A;PKM;POC1A;NKX2-5;LIMK1;STK40;RXRA;AKT1;SEMA3F;WDTC1;NRP2;SOD1;GPX1;LR</w:t>
            </w:r>
            <w:r w:rsidRPr="00A216A8">
              <w:rPr>
                <w:rFonts w:ascii="Times New Roman" w:hAnsi="Times New Roman" w:cs="Times New Roman"/>
              </w:rPr>
              <w:lastRenderedPageBreak/>
              <w:t>P4;WWTR1;NDUFS6;GINS4;DUSP6;DAG1;RTN4R;KLF2;COL6A1;FGFR3;COL6A2;CDK5;RBP4;PTX3;MAP2;ATF5;TAF10;PAX7;RAPH1;VWA1;TLL2;SEMA3C;WNT3A;ILK;TP73;AGR2;L1CAM;TAL2;PDGFRB</w:t>
            </w:r>
          </w:p>
        </w:tc>
      </w:tr>
      <w:tr w:rsidR="00BD0610" w:rsidRPr="00A216A8" w14:paraId="733C2E52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4A5812B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GO:0051098</w:t>
            </w:r>
          </w:p>
        </w:tc>
        <w:tc>
          <w:tcPr>
            <w:tcW w:w="724" w:type="pct"/>
            <w:noWrap/>
            <w:hideMark/>
          </w:tcPr>
          <w:p w14:paraId="2FD1EA8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binding</w:t>
            </w:r>
          </w:p>
        </w:tc>
        <w:tc>
          <w:tcPr>
            <w:tcW w:w="400" w:type="pct"/>
            <w:noWrap/>
            <w:hideMark/>
          </w:tcPr>
          <w:p w14:paraId="231EA39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00" w:type="pct"/>
            <w:noWrap/>
            <w:hideMark/>
          </w:tcPr>
          <w:p w14:paraId="6975D4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2.171312</w:t>
            </w:r>
          </w:p>
        </w:tc>
        <w:tc>
          <w:tcPr>
            <w:tcW w:w="396" w:type="pct"/>
            <w:noWrap/>
            <w:hideMark/>
          </w:tcPr>
          <w:p w14:paraId="6871C8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1.45E-05</w:t>
            </w:r>
          </w:p>
        </w:tc>
        <w:tc>
          <w:tcPr>
            <w:tcW w:w="2466" w:type="pct"/>
            <w:noWrap/>
            <w:hideMark/>
          </w:tcPr>
          <w:p w14:paraId="702915F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PARP1;EP300;PPP1CA;SUMO3;PIN1;EIF4G1;ADAM15;CARM1;PARK7;TFAP4;PCBD1;TXN;ARRB2;AKT1;BAK1;CDT1;LDLRAP1;ACD;TIRAP;PER2;PEX19;LDOC1;ID3;CDK5;LFNG;P2RY1;MAP2;TAF10;PAX7;WNT3A;ACE;LRP1;IRF4;TTBK1;ZBTB7C</w:t>
            </w:r>
          </w:p>
        </w:tc>
      </w:tr>
      <w:tr w:rsidR="00BD0610" w:rsidRPr="00A216A8" w14:paraId="65C76FA5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66C9E33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GO:0097202</w:t>
            </w:r>
          </w:p>
        </w:tc>
        <w:tc>
          <w:tcPr>
            <w:tcW w:w="724" w:type="pct"/>
            <w:noWrap/>
            <w:hideMark/>
          </w:tcPr>
          <w:p w14:paraId="6A1EB6A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activation of cysteine-type endopeptidase activity</w:t>
            </w:r>
          </w:p>
        </w:tc>
        <w:tc>
          <w:tcPr>
            <w:tcW w:w="400" w:type="pct"/>
            <w:noWrap/>
            <w:hideMark/>
          </w:tcPr>
          <w:p w14:paraId="37531B2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00" w:type="pct"/>
            <w:noWrap/>
            <w:hideMark/>
          </w:tcPr>
          <w:p w14:paraId="0A45C79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9.757611</w:t>
            </w:r>
          </w:p>
        </w:tc>
        <w:tc>
          <w:tcPr>
            <w:tcW w:w="396" w:type="pct"/>
            <w:noWrap/>
            <w:hideMark/>
          </w:tcPr>
          <w:p w14:paraId="3206C19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1.56E-05</w:t>
            </w:r>
          </w:p>
        </w:tc>
        <w:tc>
          <w:tcPr>
            <w:tcW w:w="2466" w:type="pct"/>
            <w:noWrap/>
            <w:hideMark/>
          </w:tcPr>
          <w:p w14:paraId="483CF67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PERP;BAK1;BAD;PYCARD;FADD;CIDEB</w:t>
            </w:r>
          </w:p>
        </w:tc>
      </w:tr>
      <w:tr w:rsidR="00BD0610" w:rsidRPr="00A216A8" w14:paraId="52BB9E71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F12ECE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GO:0032757</w:t>
            </w:r>
          </w:p>
        </w:tc>
        <w:tc>
          <w:tcPr>
            <w:tcW w:w="724" w:type="pct"/>
            <w:noWrap/>
            <w:hideMark/>
          </w:tcPr>
          <w:p w14:paraId="04180DB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interleukin-8 production</w:t>
            </w:r>
          </w:p>
        </w:tc>
        <w:tc>
          <w:tcPr>
            <w:tcW w:w="400" w:type="pct"/>
            <w:noWrap/>
            <w:hideMark/>
          </w:tcPr>
          <w:p w14:paraId="29D352F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00" w:type="pct"/>
            <w:noWrap/>
            <w:hideMark/>
          </w:tcPr>
          <w:p w14:paraId="2B21AE2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5.059502</w:t>
            </w:r>
          </w:p>
        </w:tc>
        <w:tc>
          <w:tcPr>
            <w:tcW w:w="396" w:type="pct"/>
            <w:noWrap/>
            <w:hideMark/>
          </w:tcPr>
          <w:p w14:paraId="46222C3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1.98E-05</w:t>
            </w:r>
          </w:p>
        </w:tc>
        <w:tc>
          <w:tcPr>
            <w:tcW w:w="2466" w:type="pct"/>
            <w:noWrap/>
            <w:hideMark/>
          </w:tcPr>
          <w:p w14:paraId="2807EA7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PARK7;MYD88;TIRAP;ZNF580;DDX58;PYCARD;HYAL2;LGALS9;FADD;IL17D</w:t>
            </w:r>
          </w:p>
        </w:tc>
      </w:tr>
      <w:tr w:rsidR="00BD0610" w:rsidRPr="00A216A8" w14:paraId="01655C8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2BA378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GO:0010647</w:t>
            </w:r>
          </w:p>
        </w:tc>
        <w:tc>
          <w:tcPr>
            <w:tcW w:w="724" w:type="pct"/>
            <w:noWrap/>
            <w:hideMark/>
          </w:tcPr>
          <w:p w14:paraId="3CF043A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 communication</w:t>
            </w:r>
          </w:p>
        </w:tc>
        <w:tc>
          <w:tcPr>
            <w:tcW w:w="400" w:type="pct"/>
            <w:noWrap/>
            <w:hideMark/>
          </w:tcPr>
          <w:p w14:paraId="685F435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500" w:type="pct"/>
            <w:noWrap/>
            <w:hideMark/>
          </w:tcPr>
          <w:p w14:paraId="29A6646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1.458293</w:t>
            </w:r>
          </w:p>
        </w:tc>
        <w:tc>
          <w:tcPr>
            <w:tcW w:w="396" w:type="pct"/>
            <w:noWrap/>
            <w:hideMark/>
          </w:tcPr>
          <w:p w14:paraId="6F658A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2.62E-05</w:t>
            </w:r>
          </w:p>
        </w:tc>
        <w:tc>
          <w:tcPr>
            <w:tcW w:w="2466" w:type="pct"/>
            <w:noWrap/>
            <w:hideMark/>
          </w:tcPr>
          <w:p w14:paraId="2581D8C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IM44;PARP1;NMT1;EP300;RAF1;PTBP1;PPP1CA;KHDRBS1;PPP5C;RUVBL1;STX4;YWHAE;PIN1;HSP90AA1;YWHAH;TPD52L1;GSN;GIPC1;PARK7;TFAP4;AGPAT2;DYNLL1;GLUL;BCAP31;PTPN6;TXN;MAP4K2;LASP1;NDFIP2;BID;CYBA;ABCA7;ARRB2;AKT1;PRMT1;MAP2K5;BAK1;ERP29;TIMP3;LDLRAP1;VAMP8;SOD1;GPX1;HCAR2;FBXL15;EMC10;MYD88;ATP6AP1;CTDNEP1;SCUBE3;TIRAP;DMTN;FAM53B;LAMTOR2;DUSP6;STAP2;RHOC;RTN4R;ERH;GBA;KCNN4;PHB;JAG2;RRAGC;BAD;EPHB3;BMP8A;FGFR3;SLC9A3R1;GIPR;CARD9;PYCARD;HYAL2;CSK;CDK5;RBP4;LFNG;P2RY1;NEO1;PAGR1;LGALS9;FADD;SECTM1;NRGN;SNCA;RET;WNT3A;ILK;CXXC5;TP73;EPHB6;FGD2;MAPK8IP2;RASGEF1A;AGR2;FGF3;ACKR3;NSG1;ARL2BP;MMP12;LCK;LEFTY1;NTSR1;IL13;IFNL1;SELP;ADCY8;CITED1;CALCR;CIDEB;PDGFRB</w:t>
            </w:r>
          </w:p>
        </w:tc>
      </w:tr>
      <w:tr w:rsidR="00BD0610" w:rsidRPr="00A216A8" w14:paraId="1C23221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89B568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GO:0001775</w:t>
            </w:r>
          </w:p>
        </w:tc>
        <w:tc>
          <w:tcPr>
            <w:tcW w:w="724" w:type="pct"/>
            <w:noWrap/>
            <w:hideMark/>
          </w:tcPr>
          <w:p w14:paraId="6A5418D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activation</w:t>
            </w:r>
          </w:p>
        </w:tc>
        <w:tc>
          <w:tcPr>
            <w:tcW w:w="400" w:type="pct"/>
            <w:noWrap/>
            <w:hideMark/>
          </w:tcPr>
          <w:p w14:paraId="3749EF9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500" w:type="pct"/>
            <w:noWrap/>
            <w:hideMark/>
          </w:tcPr>
          <w:p w14:paraId="2A79899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1.534905</w:t>
            </w:r>
          </w:p>
        </w:tc>
        <w:tc>
          <w:tcPr>
            <w:tcW w:w="396" w:type="pct"/>
            <w:noWrap/>
            <w:hideMark/>
          </w:tcPr>
          <w:p w14:paraId="139F300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2.63E-05</w:t>
            </w:r>
          </w:p>
        </w:tc>
        <w:tc>
          <w:tcPr>
            <w:tcW w:w="2466" w:type="pct"/>
            <w:noWrap/>
            <w:hideMark/>
          </w:tcPr>
          <w:p w14:paraId="5D01764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EP300;RAF1;SPTAN1;PSMD11;ACLY;FUCA2;PYGB;VAV2;RNASET2;STX4;OSTF1;HSP90AA1;DDOST;SRP14;MLEC;GSN;FIBP;SNAP29;IMPDH1;PSMC3;PGAM1;GNA11;AGPAT2;PKM;DYNLL1;PTPN6;TUBB4B;PSMD3;CYBA;ARRB2;AKT1;BAK1;IRF1;TRPV1;VSIR;PA2G4;SVIP;VAMP8;SOD1;RUNX3;EFNB1;TIRAP;DMTN;CCND3;LAMTOR2;PRR7;JAG2;CD320;NKAP;BAD;CD151;ADGRE5;PYCARD;HYAL2;CSK;LFNG;P2RY1;PTX3;LGALS9;TRAPPC1;FADD;CRISPLD2;RAB24;CORO1A;CEBPA;SNCA;TNFSF13;WNT3A;ILK;EGR3;NHEJ1;CFD;L</w:t>
            </w:r>
            <w:r w:rsidRPr="00A216A8">
              <w:rPr>
                <w:rFonts w:ascii="Times New Roman" w:hAnsi="Times New Roman" w:cs="Times New Roman"/>
              </w:rPr>
              <w:lastRenderedPageBreak/>
              <w:t>RP1;CYGB;A1BG;CLEC5A;LY6D;IRF4;LCK;TTBK1;SLURP1;PRG2;CLEC4A;SLC2A3;IL13;IFNL1;SELP;DGKK;PDGFRB</w:t>
            </w:r>
          </w:p>
        </w:tc>
      </w:tr>
      <w:tr w:rsidR="00BD0610" w:rsidRPr="00A216A8" w14:paraId="2616EAC1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ADF8AD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GO:0023056</w:t>
            </w:r>
          </w:p>
        </w:tc>
        <w:tc>
          <w:tcPr>
            <w:tcW w:w="724" w:type="pct"/>
            <w:noWrap/>
            <w:hideMark/>
          </w:tcPr>
          <w:p w14:paraId="3CDE6D0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positive regulation of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0" w:type="pct"/>
            <w:noWrap/>
            <w:hideMark/>
          </w:tcPr>
          <w:p w14:paraId="3C09FA0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500" w:type="pct"/>
            <w:noWrap/>
            <w:hideMark/>
          </w:tcPr>
          <w:p w14:paraId="65CA30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1.453261</w:t>
            </w:r>
          </w:p>
        </w:tc>
        <w:tc>
          <w:tcPr>
            <w:tcW w:w="396" w:type="pct"/>
            <w:noWrap/>
            <w:hideMark/>
          </w:tcPr>
          <w:p w14:paraId="18B609D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3.04E-05</w:t>
            </w:r>
          </w:p>
        </w:tc>
        <w:tc>
          <w:tcPr>
            <w:tcW w:w="2466" w:type="pct"/>
            <w:noWrap/>
            <w:hideMark/>
          </w:tcPr>
          <w:p w14:paraId="1AA4247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IM44;PARP1;NMT1;EP300;RAF1;PTBP1;PPP1CA;KHDRBS1;PPP5C;RUVBL1;STX4;YWHAE;PIN1;HSP90AA1;YWHAH;TPD52L1;GSN;GIPC1;PARK7;TFAP4;AGPAT2;DYNLL1;GLUL;BCAP31;PTPN6;TXN;MAP4K2;LASP1;NDFIP2;BID;CYBA;ABCA7;ARRB2;AKT1;PRMT1;MAP2K5;BAK1;ERP29;TIMP3;LDLRAP1;VAMP8;SOD1;GPX1;HCAR2;FBXL15;EMC10;MYD88;ATP6AP1;CTDNEP1;SCUBE3;TIRAP;DMTN;FAM53B;LAMTOR2;DUSP6;STAP2;RHOC;RTN4R;ERH;GBA;KCNN4;PHB;JAG2;RRAGC;BAD;EPHB3;BMP8A;FGFR3;SLC9A3R1;GIPR;CARD9;PYCARD;HYAL2;CSK;CDK5;RBP4;LFNG;P2RY1;NEO1;PAGR1;LGALS9;FADD;SECTM1;NRGN;SNCA;RET;WNT3A;ILK;CXXC5;TP73;EPHB6;FGD2;MAPK8IP2;RASGEF1A;AGR2;FGF3;ACKR3;NSG1;ARL2BP;MMP12;LCK;LEFTY1;NTSR1;IL13;IFNL1;SELP;ADCY8;CITED1;CALCR;CIDEB;PDGFRB</w:t>
            </w:r>
          </w:p>
        </w:tc>
      </w:tr>
      <w:tr w:rsidR="00BD0610" w:rsidRPr="00A216A8" w14:paraId="3C4E9EE2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838B09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GO:0046903</w:t>
            </w:r>
          </w:p>
        </w:tc>
        <w:tc>
          <w:tcPr>
            <w:tcW w:w="724" w:type="pct"/>
            <w:noWrap/>
            <w:hideMark/>
          </w:tcPr>
          <w:p w14:paraId="11DAD5A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secretion</w:t>
            </w:r>
          </w:p>
        </w:tc>
        <w:tc>
          <w:tcPr>
            <w:tcW w:w="400" w:type="pct"/>
            <w:noWrap/>
            <w:hideMark/>
          </w:tcPr>
          <w:p w14:paraId="1343A1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500" w:type="pct"/>
            <w:noWrap/>
            <w:hideMark/>
          </w:tcPr>
          <w:p w14:paraId="249A041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1.475294</w:t>
            </w:r>
          </w:p>
        </w:tc>
        <w:tc>
          <w:tcPr>
            <w:tcW w:w="396" w:type="pct"/>
            <w:noWrap/>
            <w:hideMark/>
          </w:tcPr>
          <w:p w14:paraId="439C3DC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3.06E-05</w:t>
            </w:r>
          </w:p>
        </w:tc>
        <w:tc>
          <w:tcPr>
            <w:tcW w:w="2466" w:type="pct"/>
            <w:noWrap/>
            <w:hideMark/>
          </w:tcPr>
          <w:p w14:paraId="5BFAB71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TRIM27;RAF1;SPTAN1;PSMD11;SNX19;ACLY;FUCA2;PYGB;RNASET2;STX4;OSTF1;HSP90AA1;DDOST;OAS2;ENSA;SRP14;BDKRB2;MLEC;GSN;GIPC1;PNKD;PARK7;SNAP29;IMPDH1;RAB11A;PSMC3;MTX1;PGAM1;AGPAT2;PKM;DYNLL1;GLUL;PTPN6;TUBB4B;PSMD3;CYBA;COMT;SYNGR2;UCP2;CHID1;LGALS3BP;ERP29;SDC1;TRPV1;TIMP3;GAPDH;BACE1;RAB25;PA2G4;SVIP;VAMP8;SOD1;HCAR2;SLC29A1;ATP6AP1;DMTN;LAMTOR2;KCNN4;PER2;BAD;ADGRE5;DDX58;BMP8A;RAB8A;CPT1A;SLC9A3R1;GIPR;ANK1;PYCARD;HYAL2;PCDH7;CDK5;RBP4;P2RY1;PTX3;LGALS9;TRAPPC1;SNCG;CRISPLD2;JAGN1;SYT8;RAB24;CORO1A;P2RY2;SNCA;ACE;NOX5;CFD;FBLN5;AGR2;CPLX1;ITGB6;PRRT2;A1BG;ARL2BP;MMP12;CLEC5A;PRG2;SLC2A3;NTSR1;IL13;SELP;ADCY8</w:t>
            </w:r>
          </w:p>
        </w:tc>
      </w:tr>
      <w:tr w:rsidR="00BD0610" w:rsidRPr="00A216A8" w14:paraId="77ED89F3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F32206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GO:0009887</w:t>
            </w:r>
          </w:p>
        </w:tc>
        <w:tc>
          <w:tcPr>
            <w:tcW w:w="724" w:type="pct"/>
            <w:noWrap/>
            <w:hideMark/>
          </w:tcPr>
          <w:p w14:paraId="311253F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animal organ morphogenesis</w:t>
            </w:r>
          </w:p>
        </w:tc>
        <w:tc>
          <w:tcPr>
            <w:tcW w:w="400" w:type="pct"/>
            <w:noWrap/>
            <w:hideMark/>
          </w:tcPr>
          <w:p w14:paraId="272BA27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500" w:type="pct"/>
            <w:noWrap/>
            <w:hideMark/>
          </w:tcPr>
          <w:p w14:paraId="50056FF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1.636287</w:t>
            </w:r>
          </w:p>
        </w:tc>
        <w:tc>
          <w:tcPr>
            <w:tcW w:w="396" w:type="pct"/>
            <w:noWrap/>
            <w:hideMark/>
          </w:tcPr>
          <w:p w14:paraId="7BA67AA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3.11E-05</w:t>
            </w:r>
          </w:p>
        </w:tc>
        <w:tc>
          <w:tcPr>
            <w:tcW w:w="2466" w:type="pct"/>
            <w:noWrap/>
            <w:hideMark/>
          </w:tcPr>
          <w:p w14:paraId="3CBB490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ITGA6;CELSR1;PERP;TMED2;AP2M1;ADAM15;CARM1;SH3PXD2B;SHROOM2;IRX4;KDM2B;POC1A;NKX2-5;TSKU;STK40;RXRA;RFLNB;FOXO1;BCOR;AP2S1;ARRB2;BAK1;SDC1;SATB2;NECTIN1;NRP2;SOD1;LRP4;WWTR1;DAG1;SP6;HOXA1;GBA;JAG2;GBX2;IRX1;COL6A1;FGFR3;HOXB7;SLC9A3R1;ID3;HYAL2;COL6A2;RBP4;HOXB6;LFNG;PAX7;FGFRL1;VWA1;SEMA3C;CHAD;SMAD6;ACTA2;MMP2;DLX3;ROGDI;AQP3;WNT3A;ILK;HOXA4;WNT10A;PROX2;MGP;SOX8;CABP4;LEFTY1;CITED1;ASXL3;PDGFRB</w:t>
            </w:r>
          </w:p>
        </w:tc>
      </w:tr>
      <w:tr w:rsidR="00BD0610" w:rsidRPr="00A216A8" w14:paraId="0FF63042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6ED22B8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GO:0002444</w:t>
            </w:r>
          </w:p>
        </w:tc>
        <w:tc>
          <w:tcPr>
            <w:tcW w:w="724" w:type="pct"/>
            <w:noWrap/>
            <w:hideMark/>
          </w:tcPr>
          <w:p w14:paraId="0FDBFA5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myeloid leukocyte mediated immunity</w:t>
            </w:r>
          </w:p>
        </w:tc>
        <w:tc>
          <w:tcPr>
            <w:tcW w:w="400" w:type="pct"/>
            <w:noWrap/>
            <w:hideMark/>
          </w:tcPr>
          <w:p w14:paraId="0520771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500" w:type="pct"/>
            <w:noWrap/>
            <w:hideMark/>
          </w:tcPr>
          <w:p w14:paraId="498459E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1.869615</w:t>
            </w:r>
          </w:p>
        </w:tc>
        <w:tc>
          <w:tcPr>
            <w:tcW w:w="396" w:type="pct"/>
            <w:noWrap/>
            <w:hideMark/>
          </w:tcPr>
          <w:p w14:paraId="757A02D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4.19E-05</w:t>
            </w:r>
          </w:p>
        </w:tc>
        <w:tc>
          <w:tcPr>
            <w:tcW w:w="2466" w:type="pct"/>
            <w:noWrap/>
            <w:hideMark/>
          </w:tcPr>
          <w:p w14:paraId="64CC62C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TMBIM1;SPTAN1;PSMD11;ACLY;FUCA2;PYGB;RNASET2;STX4;OSTF1;HSP90AA1;DDOST;SRP14;MLEC;GSN;SNAP29;IMPDH1;PSMC3;PGAM1;AGPAT2;PKM;DYNLL1;PTPN6;TUBB4B;PSMD3;CYBA;PA2G4;SVIP;VAMP8;LAMTOR2;ADGRE5;DDX58;PYCARD;PTX3;LGALS9;TRAPPC1;CRISPLD2;JAGN1;RAB24;ACE;CFD;A1BG;CLEC5A;PRG2;SLC2A3;IL13</w:t>
            </w:r>
          </w:p>
        </w:tc>
      </w:tr>
      <w:tr w:rsidR="00BD0610" w:rsidRPr="00A216A8" w14:paraId="14880605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72A5FD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GO:0001503</w:t>
            </w:r>
          </w:p>
        </w:tc>
        <w:tc>
          <w:tcPr>
            <w:tcW w:w="724" w:type="pct"/>
            <w:noWrap/>
            <w:hideMark/>
          </w:tcPr>
          <w:p w14:paraId="6505EF7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ossification</w:t>
            </w:r>
          </w:p>
        </w:tc>
        <w:tc>
          <w:tcPr>
            <w:tcW w:w="400" w:type="pct"/>
            <w:noWrap/>
            <w:hideMark/>
          </w:tcPr>
          <w:p w14:paraId="2FC1AF2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00" w:type="pct"/>
            <w:noWrap/>
            <w:hideMark/>
          </w:tcPr>
          <w:p w14:paraId="3468769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2.086533</w:t>
            </w:r>
          </w:p>
        </w:tc>
        <w:tc>
          <w:tcPr>
            <w:tcW w:w="396" w:type="pct"/>
            <w:noWrap/>
            <w:hideMark/>
          </w:tcPr>
          <w:p w14:paraId="2699F3B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4.33E-05</w:t>
            </w:r>
          </w:p>
        </w:tc>
        <w:tc>
          <w:tcPr>
            <w:tcW w:w="2466" w:type="pct"/>
            <w:noWrap/>
            <w:hideMark/>
          </w:tcPr>
          <w:p w14:paraId="7B26A4A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ATP5F1B;CDK6;OSTF1;RRBP1;SH3PXD2B;RFLNB;BCOR;AKT1;SATB2;ATRAID;FBXL15;LRP4;WWTR1;ATP6AP1;FASN;KLF10;MN1;PHB;BMP8A;COL6A1;FGFR3;PTHLH;ID3;MINPP1;SMAD6;KREMEN2;MMP2;CEBPA;WNT3A;ILK;MGP;CLEC5A;SOX8;CITED1</w:t>
            </w:r>
          </w:p>
        </w:tc>
      </w:tr>
      <w:tr w:rsidR="00BD0610" w:rsidRPr="00A216A8" w14:paraId="504BB318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415BB5D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GO:0008637</w:t>
            </w:r>
          </w:p>
        </w:tc>
        <w:tc>
          <w:tcPr>
            <w:tcW w:w="724" w:type="pct"/>
            <w:noWrap/>
            <w:hideMark/>
          </w:tcPr>
          <w:p w14:paraId="765B287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apoptotic mitochondrial changes</w:t>
            </w:r>
          </w:p>
        </w:tc>
        <w:tc>
          <w:tcPr>
            <w:tcW w:w="400" w:type="pct"/>
            <w:noWrap/>
            <w:hideMark/>
          </w:tcPr>
          <w:p w14:paraId="222CE5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00" w:type="pct"/>
            <w:noWrap/>
            <w:hideMark/>
          </w:tcPr>
          <w:p w14:paraId="2F78D1B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3.140381</w:t>
            </w:r>
          </w:p>
        </w:tc>
        <w:tc>
          <w:tcPr>
            <w:tcW w:w="396" w:type="pct"/>
            <w:noWrap/>
            <w:hideMark/>
          </w:tcPr>
          <w:p w14:paraId="49118CE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4.68E-05</w:t>
            </w:r>
          </w:p>
        </w:tc>
        <w:tc>
          <w:tcPr>
            <w:tcW w:w="2466" w:type="pct"/>
            <w:noWrap/>
            <w:hideMark/>
          </w:tcPr>
          <w:p w14:paraId="415761B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NMT1;YWHAE;YWHAH;BID;ARRB2;AKT1;BAK1;GPX1;GGCT;BAD;TMEM102;PYCARD;EYA2;HIGD1A;TP73;CIDEB</w:t>
            </w:r>
          </w:p>
        </w:tc>
      </w:tr>
      <w:tr w:rsidR="00BD0610" w:rsidRPr="00A216A8" w14:paraId="675DAFF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32279D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GO:0071496</w:t>
            </w:r>
          </w:p>
        </w:tc>
        <w:tc>
          <w:tcPr>
            <w:tcW w:w="724" w:type="pct"/>
            <w:noWrap/>
            <w:hideMark/>
          </w:tcPr>
          <w:p w14:paraId="5CA9B41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external stimulus</w:t>
            </w:r>
          </w:p>
        </w:tc>
        <w:tc>
          <w:tcPr>
            <w:tcW w:w="400" w:type="pct"/>
            <w:noWrap/>
            <w:hideMark/>
          </w:tcPr>
          <w:p w14:paraId="756F38B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00" w:type="pct"/>
            <w:noWrap/>
            <w:hideMark/>
          </w:tcPr>
          <w:p w14:paraId="46DFAB3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2.13879</w:t>
            </w:r>
          </w:p>
        </w:tc>
        <w:tc>
          <w:tcPr>
            <w:tcW w:w="396" w:type="pct"/>
            <w:noWrap/>
            <w:hideMark/>
          </w:tcPr>
          <w:p w14:paraId="0DB7EB4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5.87E-05</w:t>
            </w:r>
          </w:p>
        </w:tc>
        <w:tc>
          <w:tcPr>
            <w:tcW w:w="2466" w:type="pct"/>
            <w:noWrap/>
            <w:hideMark/>
          </w:tcPr>
          <w:p w14:paraId="63CA6A5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ITGA6;EIF4G1;DEPDC5;GLUL;CYBA;COMT;FOXO1;UCP2;AKT1;BAK1;IRF1;RIPOR1;TRPV1;SOD1;MYD88;SLC39A4;KLF10;DAG1;KIF26A;GBA;EHMT2;RRAGC;PDK2;BAD;P2RY1;FADD;HIGD1A;P2RY2;AQP3;PDXP;IL13</w:t>
            </w:r>
          </w:p>
        </w:tc>
      </w:tr>
      <w:tr w:rsidR="00BD0610" w:rsidRPr="00A216A8" w14:paraId="4AAEAA00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1034915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GO:0010942</w:t>
            </w:r>
          </w:p>
        </w:tc>
        <w:tc>
          <w:tcPr>
            <w:tcW w:w="724" w:type="pct"/>
            <w:noWrap/>
            <w:hideMark/>
          </w:tcPr>
          <w:p w14:paraId="4BB78A3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 death</w:t>
            </w:r>
          </w:p>
        </w:tc>
        <w:tc>
          <w:tcPr>
            <w:tcW w:w="400" w:type="pct"/>
            <w:noWrap/>
            <w:hideMark/>
          </w:tcPr>
          <w:p w14:paraId="5B3D7BB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00" w:type="pct"/>
            <w:noWrap/>
            <w:hideMark/>
          </w:tcPr>
          <w:p w14:paraId="60C0670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1.759327</w:t>
            </w:r>
          </w:p>
        </w:tc>
        <w:tc>
          <w:tcPr>
            <w:tcW w:w="396" w:type="pct"/>
            <w:noWrap/>
            <w:hideMark/>
          </w:tcPr>
          <w:p w14:paraId="503E982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6.43E-05</w:t>
            </w:r>
          </w:p>
        </w:tc>
        <w:tc>
          <w:tcPr>
            <w:tcW w:w="2466" w:type="pct"/>
            <w:noWrap/>
            <w:hideMark/>
          </w:tcPr>
          <w:p w14:paraId="0C5F9A4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NMT1;PPP1CA;ITGA6;VAV2;YWHAE;PIN1;EIF4G1;PDCD6;YWHAH;TPD52L1;GSN;PARK7;TFAP4;BCAP31;BID;FOXO1;UCP2;ARRB2;AKT1;BAK1;TRPV1;TIMP3;MYBL2;GAPDH;BACE1;DFFA;SOD1;HCAR2;DUSP6;PHB;BAD;SLC9A3R1;ID3;PYCARD;HYAL2;CDK5;LGALS9;FADD;EEF1A2;SNCA;RET;WNT3A;TP73;FGD2;LRP1;LCK;NTSR1;CALCR;CIDEB;PDGFRB</w:t>
            </w:r>
          </w:p>
        </w:tc>
      </w:tr>
      <w:tr w:rsidR="00BD0610" w:rsidRPr="00A216A8" w14:paraId="7A6586CA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9BCA6C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GO:0045055</w:t>
            </w:r>
          </w:p>
        </w:tc>
        <w:tc>
          <w:tcPr>
            <w:tcW w:w="724" w:type="pct"/>
            <w:noWrap/>
            <w:hideMark/>
          </w:tcPr>
          <w:p w14:paraId="455705E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regulated exocytosis</w:t>
            </w:r>
          </w:p>
        </w:tc>
        <w:tc>
          <w:tcPr>
            <w:tcW w:w="400" w:type="pct"/>
            <w:noWrap/>
            <w:hideMark/>
          </w:tcPr>
          <w:p w14:paraId="368A07B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00" w:type="pct"/>
            <w:noWrap/>
            <w:hideMark/>
          </w:tcPr>
          <w:p w14:paraId="6856FC6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1.686501</w:t>
            </w:r>
          </w:p>
        </w:tc>
        <w:tc>
          <w:tcPr>
            <w:tcW w:w="396" w:type="pct"/>
            <w:noWrap/>
            <w:hideMark/>
          </w:tcPr>
          <w:p w14:paraId="6C1DDE1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6.68E-05</w:t>
            </w:r>
          </w:p>
        </w:tc>
        <w:tc>
          <w:tcPr>
            <w:tcW w:w="2466" w:type="pct"/>
            <w:noWrap/>
            <w:hideMark/>
          </w:tcPr>
          <w:p w14:paraId="50DE476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STX4;OSTF1;HSP90AA1;DDOST;SRP14;MLEC;GSN;GIPC1;SNAP29;IMPDH1;PSMC3;PGAM1;AGPAT2;PKM;DYNLL1;PTPN6;TUBB4B;PSMD3;CYBA;SYNGR2;CHID1;LGALS3BP;TIMP3;BACE1;PA2G4;SVIP;VAMP8;SOD1;DMTN;LAMTOR2;ADGRE5;PYCARD;PCDH7;CDK5;P2RY1;PTX3;LGALS9;TRAPPC1;CRISPLD2;SYT8;RAB24;CORO1A;CFD;CPLX1;PRRT2;A1BG;CLEC5A;PRG2;SLC2A3;IL13;SELP</w:t>
            </w:r>
          </w:p>
        </w:tc>
      </w:tr>
      <w:tr w:rsidR="00BD0610" w:rsidRPr="00A216A8" w14:paraId="09A355FC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3F0EDD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GO:0043299</w:t>
            </w:r>
          </w:p>
        </w:tc>
        <w:tc>
          <w:tcPr>
            <w:tcW w:w="724" w:type="pct"/>
            <w:noWrap/>
            <w:hideMark/>
          </w:tcPr>
          <w:p w14:paraId="6CE03D4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leukocyte degranulation</w:t>
            </w:r>
          </w:p>
        </w:tc>
        <w:tc>
          <w:tcPr>
            <w:tcW w:w="400" w:type="pct"/>
            <w:noWrap/>
            <w:hideMark/>
          </w:tcPr>
          <w:p w14:paraId="719B71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500" w:type="pct"/>
            <w:noWrap/>
            <w:hideMark/>
          </w:tcPr>
          <w:p w14:paraId="7369E1D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1.850687</w:t>
            </w:r>
          </w:p>
        </w:tc>
        <w:tc>
          <w:tcPr>
            <w:tcW w:w="396" w:type="pct"/>
            <w:noWrap/>
            <w:hideMark/>
          </w:tcPr>
          <w:p w14:paraId="400A1EF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7.81E-05</w:t>
            </w:r>
          </w:p>
        </w:tc>
        <w:tc>
          <w:tcPr>
            <w:tcW w:w="2466" w:type="pct"/>
            <w:noWrap/>
            <w:hideMark/>
          </w:tcPr>
          <w:p w14:paraId="5F52E18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TMBIM1;SPTAN1;PSMD11;ACLY;FUCA2;PYGB;RNASET2;STX4;OSTF1;HSP90AA1;DDOST;SRP14;MLEC;GSN;SNAP29;IMPDH1;PSMC3;PGAM1;AGPAT2;PKM;DYNLL1;PTPN6;TUBB4B;PSMD3;CYBA;PA2G4;SVIP;VAMP8;LAMTOR2;ADGRE5;PYCARD;PTX3;LGALS9;TRAPPC1;CRISPLD2;RAB24;CORO1A;CFD;A1BG;CLEC5A;PRG2;SLC2A3;IL1</w:t>
            </w:r>
            <w:r w:rsidRPr="00A216A8">
              <w:rPr>
                <w:rFonts w:ascii="Times New Roman" w:hAnsi="Times New Roman" w:cs="Times New Roman"/>
              </w:rPr>
              <w:lastRenderedPageBreak/>
              <w:t>3</w:t>
            </w:r>
          </w:p>
        </w:tc>
      </w:tr>
      <w:tr w:rsidR="00BD0610" w:rsidRPr="00A216A8" w14:paraId="73040260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A2658C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GO:0002446</w:t>
            </w:r>
          </w:p>
        </w:tc>
        <w:tc>
          <w:tcPr>
            <w:tcW w:w="724" w:type="pct"/>
            <w:noWrap/>
            <w:hideMark/>
          </w:tcPr>
          <w:p w14:paraId="0C286E9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neutrophil mediated immunity</w:t>
            </w:r>
          </w:p>
        </w:tc>
        <w:tc>
          <w:tcPr>
            <w:tcW w:w="400" w:type="pct"/>
            <w:noWrap/>
            <w:hideMark/>
          </w:tcPr>
          <w:p w14:paraId="06263A7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00" w:type="pct"/>
            <w:noWrap/>
            <w:hideMark/>
          </w:tcPr>
          <w:p w14:paraId="039EC5C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1.882012</w:t>
            </w:r>
          </w:p>
        </w:tc>
        <w:tc>
          <w:tcPr>
            <w:tcW w:w="396" w:type="pct"/>
            <w:noWrap/>
            <w:hideMark/>
          </w:tcPr>
          <w:p w14:paraId="7D14FF4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7.90E-05</w:t>
            </w:r>
          </w:p>
        </w:tc>
        <w:tc>
          <w:tcPr>
            <w:tcW w:w="2466" w:type="pct"/>
            <w:noWrap/>
            <w:hideMark/>
          </w:tcPr>
          <w:p w14:paraId="299277A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TMBIM1;SPTAN1;PSMD11;ACLY;FUCA2;PYGB;RNASET2;OSTF1;HSP90AA1;DDOST;SRP14;MLEC;GSN;SNAP29;IMPDH1;PSMC3;PGAM1;AGPAT2;PKM;DYNLL1;PTPN6;TUBB4B;PSMD3;CYBA;PA2G4;SVIP;VAMP8;LAMTOR2;ADGRE5;PYCARD;PTX3;TRAPPC1;CRISPLD2;JAGN1;RAB24;ACE;CFD;A1BG;CLEC5A;PRG2;SLC2A3</w:t>
            </w:r>
          </w:p>
        </w:tc>
      </w:tr>
      <w:tr w:rsidR="00BD0610" w:rsidRPr="00A216A8" w14:paraId="6B40BEEA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7BDC012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GO:1901264</w:t>
            </w:r>
          </w:p>
        </w:tc>
        <w:tc>
          <w:tcPr>
            <w:tcW w:w="724" w:type="pct"/>
            <w:noWrap/>
            <w:hideMark/>
          </w:tcPr>
          <w:p w14:paraId="42242A5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carbohydrate derivative transport</w:t>
            </w:r>
          </w:p>
        </w:tc>
        <w:tc>
          <w:tcPr>
            <w:tcW w:w="400" w:type="pct"/>
            <w:noWrap/>
            <w:hideMark/>
          </w:tcPr>
          <w:p w14:paraId="00789C2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00" w:type="pct"/>
            <w:noWrap/>
            <w:hideMark/>
          </w:tcPr>
          <w:p w14:paraId="2E0C450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3.692069</w:t>
            </w:r>
          </w:p>
        </w:tc>
        <w:tc>
          <w:tcPr>
            <w:tcW w:w="396" w:type="pct"/>
            <w:noWrap/>
            <w:hideMark/>
          </w:tcPr>
          <w:p w14:paraId="27C055B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8.45E-05</w:t>
            </w:r>
          </w:p>
        </w:tc>
        <w:tc>
          <w:tcPr>
            <w:tcW w:w="2466" w:type="pct"/>
            <w:noWrap/>
            <w:hideMark/>
          </w:tcPr>
          <w:p w14:paraId="18A41ED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CYBA;SLC35A4;VAMP8;SLC29A1;SLC35D2;SLC29A3;SLC33A1;SLC25A42;SLC35C1;P2RY2;SLC29A4;AGR2</w:t>
            </w:r>
          </w:p>
        </w:tc>
      </w:tr>
      <w:tr w:rsidR="00BD0610" w:rsidRPr="00A216A8" w14:paraId="20009104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DE9092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GO:0016192</w:t>
            </w:r>
          </w:p>
        </w:tc>
        <w:tc>
          <w:tcPr>
            <w:tcW w:w="724" w:type="pct"/>
            <w:noWrap/>
            <w:hideMark/>
          </w:tcPr>
          <w:p w14:paraId="60114C9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vesicle-mediated transport</w:t>
            </w:r>
          </w:p>
        </w:tc>
        <w:tc>
          <w:tcPr>
            <w:tcW w:w="400" w:type="pct"/>
            <w:noWrap/>
            <w:hideMark/>
          </w:tcPr>
          <w:p w14:paraId="12B385B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500" w:type="pct"/>
            <w:noWrap/>
            <w:hideMark/>
          </w:tcPr>
          <w:p w14:paraId="0C1D56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1.395141</w:t>
            </w:r>
          </w:p>
        </w:tc>
        <w:tc>
          <w:tcPr>
            <w:tcW w:w="396" w:type="pct"/>
            <w:noWrap/>
            <w:hideMark/>
          </w:tcPr>
          <w:p w14:paraId="5C8F663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9.05E-05</w:t>
            </w:r>
          </w:p>
        </w:tc>
        <w:tc>
          <w:tcPr>
            <w:tcW w:w="2466" w:type="pct"/>
            <w:noWrap/>
            <w:hideMark/>
          </w:tcPr>
          <w:p w14:paraId="045084B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TRIM27;ANXA11;SPTAN1;CUX1;PSMD11;SNX19;ACLY;FUCA2;PYGB;VAV2;RNASET2;TMED2;STX4;AP2M1;AP1M2;OSTF1;HSP90AA1;ACTR1A;DDOST;MGRN1;PDCD6;VPS37C;SRP14;MLEC;GSN;GIPC1;CNIH4;BET1L;SNAP29;KLC1;IMPDH1;RAB11A;PSMC3;PGAM1;AGPAT2;VPS25;PKM;DYNLL1;BCAP31;PTPN6;RAC3;MAP4K2;TUBB4B;LIMK1;PSMD3;CYBA;ABCA7;VPS37B;SYNGR2;AP2S1;CHID1;ARRB2;ARAP3;LYAR;LGALS3BP;SNX12;SDC1;PHETA1;TIMP3;LDLRAP1;AP1B1;BACE1;RAB25;PA2G4;SVIP;VAMP8;SOD1;EHD1;LRP4;ATP6AP1;ARF5;APOL1;DMTN;LAMTOR2;COG8;PROM2;KIF26A;AP5S1;RIN1;RAMP1;CD151;ADGRE5;RAB8A;ANK1;PYCARD;CSK;PCDH7;CDK5;P2RY1;PTX3;RHOBTB2;LGALS9;MAP2;TRAPPC1;CRISPLD2;JAGN1;SYT8;SH3BP1;RAB24;CORO1A;CHMP4A;SNCA;WNT3A;CFD;LRP1;CPLX1;ACKR3;PRRT2;A1BG;NSG1;FCGR1A;CFI;CLEC5A;PRG2;SLC2A3;IL13;SELP;GSG1L</w:t>
            </w:r>
          </w:p>
        </w:tc>
      </w:tr>
    </w:tbl>
    <w:p w14:paraId="50C7F7D5" w14:textId="77777777" w:rsidR="00445AA5" w:rsidRPr="00A216A8" w:rsidRDefault="00445AA5" w:rsidP="00445AA5">
      <w:pPr>
        <w:rPr>
          <w:rFonts w:ascii="Times New Roman" w:hAnsi="Times New Roman" w:cs="Times New Roman"/>
        </w:rPr>
      </w:pPr>
    </w:p>
    <w:p w14:paraId="227B74C2" w14:textId="0CFEE8D7" w:rsidR="00445AA5" w:rsidRPr="00A216A8" w:rsidRDefault="000577C5" w:rsidP="000577C5">
      <w:pPr>
        <w:pStyle w:val="Heading2"/>
      </w:pPr>
      <w:r>
        <w:t>2</w:t>
      </w:r>
    </w:p>
    <w:tbl>
      <w:tblPr>
        <w:tblStyle w:val="TableGrid"/>
        <w:tblW w:w="4989" w:type="pct"/>
        <w:tblLayout w:type="fixed"/>
        <w:tblLook w:val="04A0" w:firstRow="1" w:lastRow="0" w:firstColumn="1" w:lastColumn="0" w:noHBand="0" w:noVBand="1"/>
      </w:tblPr>
      <w:tblGrid>
        <w:gridCol w:w="1475"/>
        <w:gridCol w:w="2216"/>
        <w:gridCol w:w="988"/>
        <w:gridCol w:w="1884"/>
        <w:gridCol w:w="1151"/>
        <w:gridCol w:w="6429"/>
      </w:tblGrid>
      <w:tr w:rsidR="0044364A" w:rsidRPr="00A216A8" w14:paraId="0590F0F9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753AE9CD" w14:textId="720D9F26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83" w:type="pct"/>
            <w:noWrap/>
            <w:hideMark/>
          </w:tcPr>
          <w:p w14:paraId="70284792" w14:textId="72AF0707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49" w:type="pct"/>
            <w:noWrap/>
            <w:hideMark/>
          </w:tcPr>
          <w:p w14:paraId="544E8DAB" w14:textId="7DC398AC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666" w:type="pct"/>
            <w:noWrap/>
            <w:hideMark/>
          </w:tcPr>
          <w:p w14:paraId="649DCD09" w14:textId="47B35460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07" w:type="pct"/>
            <w:noWrap/>
            <w:hideMark/>
          </w:tcPr>
          <w:p w14:paraId="14CFAC09" w14:textId="5D838A1B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273" w:type="pct"/>
            <w:noWrap/>
            <w:hideMark/>
          </w:tcPr>
          <w:p w14:paraId="7E079FF8" w14:textId="7361869A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ID </w:t>
            </w:r>
          </w:p>
        </w:tc>
      </w:tr>
      <w:tr w:rsidR="00BD0610" w:rsidRPr="00A216A8" w14:paraId="380E31E0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47927F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GO:0015932</w:t>
            </w:r>
          </w:p>
        </w:tc>
        <w:tc>
          <w:tcPr>
            <w:tcW w:w="783" w:type="pct"/>
            <w:noWrap/>
            <w:hideMark/>
          </w:tcPr>
          <w:p w14:paraId="56FE3E3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nucleobase-containing compound transmembrane transporter activity</w:t>
            </w:r>
          </w:p>
        </w:tc>
        <w:tc>
          <w:tcPr>
            <w:tcW w:w="349" w:type="pct"/>
            <w:noWrap/>
            <w:hideMark/>
          </w:tcPr>
          <w:p w14:paraId="72A4980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6" w:type="pct"/>
            <w:noWrap/>
            <w:hideMark/>
          </w:tcPr>
          <w:p w14:paraId="2F68D6D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4.956076</w:t>
            </w:r>
          </w:p>
        </w:tc>
        <w:tc>
          <w:tcPr>
            <w:tcW w:w="407" w:type="pct"/>
            <w:noWrap/>
            <w:hideMark/>
          </w:tcPr>
          <w:p w14:paraId="640642C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1.63E-04</w:t>
            </w:r>
          </w:p>
        </w:tc>
        <w:tc>
          <w:tcPr>
            <w:tcW w:w="2273" w:type="pct"/>
            <w:noWrap/>
            <w:hideMark/>
          </w:tcPr>
          <w:p w14:paraId="5F3CBC3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SLC35A4;SLC29A1;SLC35D2;SLC29A3;SLC33A1;SLC25A42;SLC35C1;SLC29A4</w:t>
            </w:r>
          </w:p>
        </w:tc>
      </w:tr>
      <w:tr w:rsidR="00BD0610" w:rsidRPr="00A216A8" w14:paraId="6081280E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39C1D5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GO:1901505</w:t>
            </w:r>
          </w:p>
        </w:tc>
        <w:tc>
          <w:tcPr>
            <w:tcW w:w="783" w:type="pct"/>
            <w:noWrap/>
            <w:hideMark/>
          </w:tcPr>
          <w:p w14:paraId="671D761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carbohydrate derivative transmembrane </w:t>
            </w:r>
            <w:r w:rsidRPr="00A216A8">
              <w:rPr>
                <w:rFonts w:ascii="Times New Roman" w:hAnsi="Times New Roman" w:cs="Times New Roman"/>
              </w:rPr>
              <w:lastRenderedPageBreak/>
              <w:t>transporter activity</w:t>
            </w:r>
          </w:p>
        </w:tc>
        <w:tc>
          <w:tcPr>
            <w:tcW w:w="349" w:type="pct"/>
            <w:noWrap/>
            <w:hideMark/>
          </w:tcPr>
          <w:p w14:paraId="7047CC4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666" w:type="pct"/>
            <w:noWrap/>
            <w:hideMark/>
          </w:tcPr>
          <w:p w14:paraId="0D75D3E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4.714316</w:t>
            </w:r>
          </w:p>
        </w:tc>
        <w:tc>
          <w:tcPr>
            <w:tcW w:w="407" w:type="pct"/>
            <w:noWrap/>
            <w:hideMark/>
          </w:tcPr>
          <w:p w14:paraId="7C4E4F3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2.35E-04</w:t>
            </w:r>
          </w:p>
        </w:tc>
        <w:tc>
          <w:tcPr>
            <w:tcW w:w="2273" w:type="pct"/>
            <w:noWrap/>
            <w:hideMark/>
          </w:tcPr>
          <w:p w14:paraId="6341706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SLC35A4;SLC29A1;SLC35D2;SLC29A3;SLC33A1;SLC25A42;SLC35C1;SLC29A4</w:t>
            </w:r>
          </w:p>
        </w:tc>
      </w:tr>
      <w:tr w:rsidR="00BD0610" w:rsidRPr="00A216A8" w14:paraId="708F0C8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5EA93B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GO:0047144</w:t>
            </w:r>
          </w:p>
        </w:tc>
        <w:tc>
          <w:tcPr>
            <w:tcW w:w="783" w:type="pct"/>
            <w:noWrap/>
            <w:hideMark/>
          </w:tcPr>
          <w:p w14:paraId="23321CF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2-acylglycerol-3-phosphate O-acyltransferase activity</w:t>
            </w:r>
          </w:p>
        </w:tc>
        <w:tc>
          <w:tcPr>
            <w:tcW w:w="349" w:type="pct"/>
            <w:noWrap/>
            <w:hideMark/>
          </w:tcPr>
          <w:p w14:paraId="548DF3C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6" w:type="pct"/>
            <w:noWrap/>
            <w:hideMark/>
          </w:tcPr>
          <w:p w14:paraId="64CD7D5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10.73816</w:t>
            </w:r>
          </w:p>
        </w:tc>
        <w:tc>
          <w:tcPr>
            <w:tcW w:w="407" w:type="pct"/>
            <w:noWrap/>
            <w:hideMark/>
          </w:tcPr>
          <w:p w14:paraId="3A4E7C5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3.10E-04</w:t>
            </w:r>
          </w:p>
        </w:tc>
        <w:tc>
          <w:tcPr>
            <w:tcW w:w="2273" w:type="pct"/>
            <w:noWrap/>
            <w:hideMark/>
          </w:tcPr>
          <w:p w14:paraId="7004507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LPCAT4;CRLS1;MBOAT7;LPCAT3</w:t>
            </w:r>
          </w:p>
        </w:tc>
      </w:tr>
      <w:tr w:rsidR="00BD0610" w:rsidRPr="00A216A8" w14:paraId="5C7368E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3ADFFB6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GO:0042802</w:t>
            </w:r>
          </w:p>
        </w:tc>
        <w:tc>
          <w:tcPr>
            <w:tcW w:w="783" w:type="pct"/>
            <w:noWrap/>
            <w:hideMark/>
          </w:tcPr>
          <w:p w14:paraId="3DBC2AA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identical protein binding</w:t>
            </w:r>
          </w:p>
        </w:tc>
        <w:tc>
          <w:tcPr>
            <w:tcW w:w="349" w:type="pct"/>
            <w:noWrap/>
            <w:hideMark/>
          </w:tcPr>
          <w:p w14:paraId="76BC53A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666" w:type="pct"/>
            <w:noWrap/>
            <w:hideMark/>
          </w:tcPr>
          <w:p w14:paraId="31E12BF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1.396088</w:t>
            </w:r>
          </w:p>
        </w:tc>
        <w:tc>
          <w:tcPr>
            <w:tcW w:w="407" w:type="pct"/>
            <w:noWrap/>
            <w:hideMark/>
          </w:tcPr>
          <w:p w14:paraId="266092E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3.89E-04</w:t>
            </w:r>
          </w:p>
        </w:tc>
        <w:tc>
          <w:tcPr>
            <w:tcW w:w="2273" w:type="pct"/>
            <w:noWrap/>
            <w:hideMark/>
          </w:tcPr>
          <w:p w14:paraId="61F0582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GLE1;TRIM27;RAF1;KHDRBS1;PLXNA2;THAP4;TRIP13;FOXJ2;ESYT1;PPP5C;YWHAE;NAA60;HSP90AA1;EIF4G1;CARM1;PDCD6;DCXR;YWHAH;TPD52L1;GIPC1;PARK7;PRPF19;TFAP4;PSMF1;PSMC3;PUF60;FHOD1;TK1;VPS25;PKM;DYNLL1;GLUL;PCBD1;NKX2-5;ARRB2;AKT1;PRMT1;DLK2;BAK1;ERP29;SDC1;PHETA1;TRPV1;MRFAP1L1;GAPDH;NECTIN1;VSIR;SOD1;EHD1;RILPL2;LRP4;MYD88;WWTR1;TIRAP;GGCT;GNPNAT1;KCTD1;FASN;SRM;ORAI1;HOXA1;RAD51;DRAP1;SCAND1;PDK2;KCTD17;DDX58;APOBEC3G;PRKG2;KCTD21;FGFR3;OLFML2A;HSCB;CPT1A;CARD9;PYCARD;CSK;PTX3;SDSL;FADD;ABCG2;VWA1;SMAD6;CORO1A;CHMP4A;CEBPA;SNCA;TP73;PDXP;FBLN5;AGR2;IL17D;LCK;NTSR1;ADCY8;CITED1;CIDEB</w:t>
            </w:r>
          </w:p>
        </w:tc>
      </w:tr>
      <w:tr w:rsidR="00BD0610" w:rsidRPr="00A216A8" w14:paraId="3CD3DDA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28D16E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GO:0048156</w:t>
            </w:r>
          </w:p>
        </w:tc>
        <w:tc>
          <w:tcPr>
            <w:tcW w:w="783" w:type="pct"/>
            <w:noWrap/>
            <w:hideMark/>
          </w:tcPr>
          <w:p w14:paraId="09B373D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tau protein binding</w:t>
            </w:r>
          </w:p>
        </w:tc>
        <w:tc>
          <w:tcPr>
            <w:tcW w:w="349" w:type="pct"/>
            <w:noWrap/>
            <w:hideMark/>
          </w:tcPr>
          <w:p w14:paraId="4470624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6" w:type="pct"/>
            <w:noWrap/>
            <w:hideMark/>
          </w:tcPr>
          <w:p w14:paraId="2677808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4.295266</w:t>
            </w:r>
          </w:p>
        </w:tc>
        <w:tc>
          <w:tcPr>
            <w:tcW w:w="407" w:type="pct"/>
            <w:noWrap/>
            <w:hideMark/>
          </w:tcPr>
          <w:p w14:paraId="518ABE7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4.58E-04</w:t>
            </w:r>
          </w:p>
        </w:tc>
        <w:tc>
          <w:tcPr>
            <w:tcW w:w="2273" w:type="pct"/>
            <w:noWrap/>
            <w:hideMark/>
          </w:tcPr>
          <w:p w14:paraId="52B9CBF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EP300;PPP5C;PIN1;HSP90AA1;CDK5;MAP2;SNCA;TTBK1</w:t>
            </w:r>
          </w:p>
        </w:tc>
      </w:tr>
      <w:tr w:rsidR="00BD0610" w:rsidRPr="00A216A8" w14:paraId="65E999E2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6EA948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GO:0070182</w:t>
            </w:r>
          </w:p>
        </w:tc>
        <w:tc>
          <w:tcPr>
            <w:tcW w:w="783" w:type="pct"/>
            <w:noWrap/>
            <w:hideMark/>
          </w:tcPr>
          <w:p w14:paraId="1051B30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 polymerase binding</w:t>
            </w:r>
          </w:p>
        </w:tc>
        <w:tc>
          <w:tcPr>
            <w:tcW w:w="349" w:type="pct"/>
            <w:noWrap/>
            <w:hideMark/>
          </w:tcPr>
          <w:p w14:paraId="294CCF4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02B9C80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7.106138</w:t>
            </w:r>
          </w:p>
        </w:tc>
        <w:tc>
          <w:tcPr>
            <w:tcW w:w="407" w:type="pct"/>
            <w:noWrap/>
            <w:hideMark/>
          </w:tcPr>
          <w:p w14:paraId="2C3C064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4.89E-04</w:t>
            </w:r>
          </w:p>
        </w:tc>
        <w:tc>
          <w:tcPr>
            <w:tcW w:w="2273" w:type="pct"/>
            <w:noWrap/>
            <w:hideMark/>
          </w:tcPr>
          <w:p w14:paraId="15C9485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HSP90AA1;NABP2;CDT1;ACD;RAD51</w:t>
            </w:r>
          </w:p>
        </w:tc>
      </w:tr>
      <w:tr w:rsidR="00BD0610" w:rsidRPr="00A216A8" w14:paraId="7EFD629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4DC1503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GO:0044212</w:t>
            </w:r>
          </w:p>
        </w:tc>
        <w:tc>
          <w:tcPr>
            <w:tcW w:w="783" w:type="pct"/>
            <w:noWrap/>
            <w:hideMark/>
          </w:tcPr>
          <w:p w14:paraId="0C30058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DNA binding</w:t>
            </w:r>
          </w:p>
        </w:tc>
        <w:tc>
          <w:tcPr>
            <w:tcW w:w="349" w:type="pct"/>
            <w:noWrap/>
            <w:hideMark/>
          </w:tcPr>
          <w:p w14:paraId="2951164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666" w:type="pct"/>
            <w:noWrap/>
            <w:hideMark/>
          </w:tcPr>
          <w:p w14:paraId="26D0CD3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1.53702</w:t>
            </w:r>
          </w:p>
        </w:tc>
        <w:tc>
          <w:tcPr>
            <w:tcW w:w="407" w:type="pct"/>
            <w:noWrap/>
            <w:hideMark/>
          </w:tcPr>
          <w:p w14:paraId="335E1AB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8.12E-04</w:t>
            </w:r>
          </w:p>
        </w:tc>
        <w:tc>
          <w:tcPr>
            <w:tcW w:w="2273" w:type="pct"/>
            <w:noWrap/>
            <w:hideMark/>
          </w:tcPr>
          <w:p w14:paraId="3C32AC0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CARM1;PARK7;TFAP4;KDM2B;TCFL5;NKX2-5;NR2F6;RXRA;PITX1;BCOR;IRF1;PBX2;TEF;SATB2;MYBL2;RUNX3;KLF10;CREB3;PER2;PHB;NFE2L3;GBX2;ZNF239;EBF3;CIITA;HOXB7;HOXB6;ZNF668;ATF5;ZNF497;SMAD6;SOX12;SMARCE1;HOXC5;CEBPA;SNCA;YY2;MUC1;HOXA4;EGR3;TP73;ESX1;ASCL2;ONECUT3;NR2F1;POU2F3;MMP12;SOX8;IRF4;TAL2;CITED1</w:t>
            </w:r>
          </w:p>
        </w:tc>
      </w:tr>
      <w:tr w:rsidR="00BD0610" w:rsidRPr="00A216A8" w14:paraId="251E660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9BB94C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GO:0001067</w:t>
            </w:r>
          </w:p>
        </w:tc>
        <w:tc>
          <w:tcPr>
            <w:tcW w:w="783" w:type="pct"/>
            <w:noWrap/>
            <w:hideMark/>
          </w:tcPr>
          <w:p w14:paraId="0C47FF1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regulatory region nucleic acid binding</w:t>
            </w:r>
          </w:p>
        </w:tc>
        <w:tc>
          <w:tcPr>
            <w:tcW w:w="349" w:type="pct"/>
            <w:noWrap/>
            <w:hideMark/>
          </w:tcPr>
          <w:p w14:paraId="4112234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666" w:type="pct"/>
            <w:noWrap/>
            <w:hideMark/>
          </w:tcPr>
          <w:p w14:paraId="6FDFE8F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1.533596</w:t>
            </w:r>
          </w:p>
        </w:tc>
        <w:tc>
          <w:tcPr>
            <w:tcW w:w="407" w:type="pct"/>
            <w:noWrap/>
            <w:hideMark/>
          </w:tcPr>
          <w:p w14:paraId="7BF8BF2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8.56E-04</w:t>
            </w:r>
          </w:p>
        </w:tc>
        <w:tc>
          <w:tcPr>
            <w:tcW w:w="2273" w:type="pct"/>
            <w:noWrap/>
            <w:hideMark/>
          </w:tcPr>
          <w:p w14:paraId="10C9B48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PARP1;EP300;CUX1;FOXJ2;FOXK2;ETV4;CARM1;PARK7;TFAP4;KDM2B;TCFL5;NKX2-5;NR2F6;RXRA;PITX1;BCOR;IRF1;PBX2;TEF;SATB2;MYBL2;RUNX3;KLF10;CREB3;PER2;PHB;NFE2L3;GBX2;ZNF239;EBF3;CIITA;HOXB7;HOXB6;ZNF668;ATF5;ZNF497;SMAD6;SOX12;SMARCE1;HOXC5;CEBPA;SNCA;YY2;MUC1;HOXA4;EGR3;TP73;</w:t>
            </w:r>
            <w:r w:rsidRPr="00A216A8">
              <w:rPr>
                <w:rFonts w:ascii="Times New Roman" w:hAnsi="Times New Roman" w:cs="Times New Roman"/>
              </w:rPr>
              <w:lastRenderedPageBreak/>
              <w:t>ESX1;ASCL2;ONECUT3;NR2F1;POU2F3;MMP12;SOX8;IRF4;TAL2;CITED1</w:t>
            </w:r>
          </w:p>
        </w:tc>
      </w:tr>
      <w:tr w:rsidR="00BD0610" w:rsidRPr="00A216A8" w14:paraId="42392C01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A3DA22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GO:0023023</w:t>
            </w:r>
          </w:p>
        </w:tc>
        <w:tc>
          <w:tcPr>
            <w:tcW w:w="783" w:type="pct"/>
            <w:noWrap/>
            <w:hideMark/>
          </w:tcPr>
          <w:p w14:paraId="498219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MHC protein complex binding</w:t>
            </w:r>
          </w:p>
        </w:tc>
        <w:tc>
          <w:tcPr>
            <w:tcW w:w="349" w:type="pct"/>
            <w:noWrap/>
            <w:hideMark/>
          </w:tcPr>
          <w:p w14:paraId="1F14004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5D5B17B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6.358124</w:t>
            </w:r>
          </w:p>
        </w:tc>
        <w:tc>
          <w:tcPr>
            <w:tcW w:w="407" w:type="pct"/>
            <w:noWrap/>
            <w:hideMark/>
          </w:tcPr>
          <w:p w14:paraId="0AAA316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8.58E-04</w:t>
            </w:r>
          </w:p>
        </w:tc>
        <w:tc>
          <w:tcPr>
            <w:tcW w:w="2273" w:type="pct"/>
            <w:noWrap/>
            <w:hideMark/>
          </w:tcPr>
          <w:p w14:paraId="3E363FC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ANXA11;YWHAE;HSP90AA1;PKM;KLRC1</w:t>
            </w:r>
          </w:p>
        </w:tc>
      </w:tr>
      <w:tr w:rsidR="00BD0610" w:rsidRPr="00A216A8" w14:paraId="24D1BFEE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659E82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GO:0001228</w:t>
            </w:r>
          </w:p>
        </w:tc>
        <w:tc>
          <w:tcPr>
            <w:tcW w:w="783" w:type="pct"/>
            <w:noWrap/>
            <w:hideMark/>
          </w:tcPr>
          <w:p w14:paraId="622ACB3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DNA-binding transcription activator activity, RNA polymerase II-specific</w:t>
            </w:r>
          </w:p>
        </w:tc>
        <w:tc>
          <w:tcPr>
            <w:tcW w:w="349" w:type="pct"/>
            <w:noWrap/>
            <w:hideMark/>
          </w:tcPr>
          <w:p w14:paraId="1EC31B0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666" w:type="pct"/>
            <w:noWrap/>
            <w:hideMark/>
          </w:tcPr>
          <w:p w14:paraId="3DEFD2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1.79574</w:t>
            </w:r>
          </w:p>
        </w:tc>
        <w:tc>
          <w:tcPr>
            <w:tcW w:w="407" w:type="pct"/>
            <w:noWrap/>
            <w:hideMark/>
          </w:tcPr>
          <w:p w14:paraId="3462AA4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8.76E-04</w:t>
            </w:r>
          </w:p>
        </w:tc>
        <w:tc>
          <w:tcPr>
            <w:tcW w:w="2273" w:type="pct"/>
            <w:noWrap/>
            <w:hideMark/>
          </w:tcPr>
          <w:p w14:paraId="482A963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PARP1;EP300;FOXJ2;FOXK2;ETV4;TFAP4;NKX2-5;PITX1;IRF1;PBX2;TEF;SATB2;MYBL2;KLF10;HOXA1;CREB3;ZNF572;GBX2;EBF3;HOXB7;HOXB6;ATF5;SOX12;DLX3;HOXC5;CEBPA;YY2;HOXA4;TP73;ONECUT3;POU2F3;SOX8;IRF4</w:t>
            </w:r>
          </w:p>
        </w:tc>
      </w:tr>
      <w:tr w:rsidR="00BD0610" w:rsidRPr="00A216A8" w14:paraId="665F84E5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DBCE24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GO:0003841</w:t>
            </w:r>
          </w:p>
        </w:tc>
        <w:tc>
          <w:tcPr>
            <w:tcW w:w="783" w:type="pct"/>
            <w:noWrap/>
            <w:hideMark/>
          </w:tcPr>
          <w:p w14:paraId="7241AF4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1-acylglycerol-3-phosphate O-acyltransferase activity</w:t>
            </w:r>
          </w:p>
        </w:tc>
        <w:tc>
          <w:tcPr>
            <w:tcW w:w="349" w:type="pct"/>
            <w:noWrap/>
            <w:hideMark/>
          </w:tcPr>
          <w:p w14:paraId="5CEF4AA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630FEAA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6.040217</w:t>
            </w:r>
          </w:p>
        </w:tc>
        <w:tc>
          <w:tcPr>
            <w:tcW w:w="407" w:type="pct"/>
            <w:noWrap/>
            <w:hideMark/>
          </w:tcPr>
          <w:p w14:paraId="74AA819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0.001105</w:t>
            </w:r>
          </w:p>
        </w:tc>
        <w:tc>
          <w:tcPr>
            <w:tcW w:w="2273" w:type="pct"/>
            <w:noWrap/>
            <w:hideMark/>
          </w:tcPr>
          <w:p w14:paraId="4C39F45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LPCAT4;AGPAT2;CRLS1;MBOAT7;LPCAT3</w:t>
            </w:r>
          </w:p>
        </w:tc>
      </w:tr>
      <w:tr w:rsidR="00BD0610" w:rsidRPr="00A216A8" w14:paraId="4790D00A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797A367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GO:0042171</w:t>
            </w:r>
          </w:p>
        </w:tc>
        <w:tc>
          <w:tcPr>
            <w:tcW w:w="783" w:type="pct"/>
            <w:noWrap/>
            <w:hideMark/>
          </w:tcPr>
          <w:p w14:paraId="6088FF1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lysophosphatidic acid acyltransferase activity</w:t>
            </w:r>
          </w:p>
        </w:tc>
        <w:tc>
          <w:tcPr>
            <w:tcW w:w="349" w:type="pct"/>
            <w:noWrap/>
            <w:hideMark/>
          </w:tcPr>
          <w:p w14:paraId="02AF4A0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19B7061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6.040217</w:t>
            </w:r>
          </w:p>
        </w:tc>
        <w:tc>
          <w:tcPr>
            <w:tcW w:w="407" w:type="pct"/>
            <w:noWrap/>
            <w:hideMark/>
          </w:tcPr>
          <w:p w14:paraId="1D71989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0.001105</w:t>
            </w:r>
          </w:p>
        </w:tc>
        <w:tc>
          <w:tcPr>
            <w:tcW w:w="2273" w:type="pct"/>
            <w:noWrap/>
            <w:hideMark/>
          </w:tcPr>
          <w:p w14:paraId="29F8C45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LPCAT4;AGPAT2;CRLS1;MBOAT7;LPCAT3</w:t>
            </w:r>
          </w:p>
        </w:tc>
      </w:tr>
      <w:tr w:rsidR="00BD0610" w:rsidRPr="00A216A8" w14:paraId="69455FD2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989DD5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GO:0071617</w:t>
            </w:r>
          </w:p>
        </w:tc>
        <w:tc>
          <w:tcPr>
            <w:tcW w:w="783" w:type="pct"/>
            <w:noWrap/>
            <w:hideMark/>
          </w:tcPr>
          <w:p w14:paraId="58FCED9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lysophospholipid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acyltransferase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activity</w:t>
            </w:r>
          </w:p>
        </w:tc>
        <w:tc>
          <w:tcPr>
            <w:tcW w:w="349" w:type="pct"/>
            <w:noWrap/>
            <w:hideMark/>
          </w:tcPr>
          <w:p w14:paraId="7A332F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18B5921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6.040217</w:t>
            </w:r>
          </w:p>
        </w:tc>
        <w:tc>
          <w:tcPr>
            <w:tcW w:w="407" w:type="pct"/>
            <w:noWrap/>
            <w:hideMark/>
          </w:tcPr>
          <w:p w14:paraId="08B34FD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0.001105</w:t>
            </w:r>
          </w:p>
        </w:tc>
        <w:tc>
          <w:tcPr>
            <w:tcW w:w="2273" w:type="pct"/>
            <w:noWrap/>
            <w:hideMark/>
          </w:tcPr>
          <w:p w14:paraId="620B5EE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LPCAT4;AGPAT2;CRLS1;MBOAT7;LPCAT3</w:t>
            </w:r>
          </w:p>
        </w:tc>
      </w:tr>
      <w:tr w:rsidR="00BD0610" w:rsidRPr="00A216A8" w14:paraId="731DE50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579DE3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GO:0016746</w:t>
            </w:r>
          </w:p>
        </w:tc>
        <w:tc>
          <w:tcPr>
            <w:tcW w:w="783" w:type="pct"/>
            <w:noWrap/>
            <w:hideMark/>
          </w:tcPr>
          <w:p w14:paraId="4F4DF50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acyl groups</w:t>
            </w:r>
          </w:p>
        </w:tc>
        <w:tc>
          <w:tcPr>
            <w:tcW w:w="349" w:type="pct"/>
            <w:noWrap/>
            <w:hideMark/>
          </w:tcPr>
          <w:p w14:paraId="7CBD4D8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666" w:type="pct"/>
            <w:noWrap/>
            <w:hideMark/>
          </w:tcPr>
          <w:p w14:paraId="055515C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2.060229</w:t>
            </w:r>
          </w:p>
        </w:tc>
        <w:tc>
          <w:tcPr>
            <w:tcW w:w="407" w:type="pct"/>
            <w:noWrap/>
            <w:hideMark/>
          </w:tcPr>
          <w:p w14:paraId="2C31615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0.001111</w:t>
            </w:r>
          </w:p>
        </w:tc>
        <w:tc>
          <w:tcPr>
            <w:tcW w:w="2273" w:type="pct"/>
            <w:noWrap/>
            <w:hideMark/>
          </w:tcPr>
          <w:p w14:paraId="7D71001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NMT1;EP300;ACLY;ZDHHC9;NAA60;ELOVL6;LPCAT4;AGPAT2;GLUL;CRLS1;MBOAT7;HAT1;CERS2;LPCAT3;GNPNAT1;FASN;NAA10;CIITA;CPT1A;TAF10;SMARCE1;GLYATL3</w:t>
            </w:r>
          </w:p>
        </w:tc>
      </w:tr>
      <w:tr w:rsidR="00BD0610" w:rsidRPr="00A216A8" w14:paraId="5FDE39D8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CE8E41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GO:0016747</w:t>
            </w:r>
          </w:p>
        </w:tc>
        <w:tc>
          <w:tcPr>
            <w:tcW w:w="783" w:type="pct"/>
            <w:noWrap/>
            <w:hideMark/>
          </w:tcPr>
          <w:p w14:paraId="6D82FB0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acyl groups other than amino-acyl groups</w:t>
            </w:r>
          </w:p>
        </w:tc>
        <w:tc>
          <w:tcPr>
            <w:tcW w:w="349" w:type="pct"/>
            <w:noWrap/>
            <w:hideMark/>
          </w:tcPr>
          <w:p w14:paraId="54E52FF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66" w:type="pct"/>
            <w:noWrap/>
            <w:hideMark/>
          </w:tcPr>
          <w:p w14:paraId="776E948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2.13813</w:t>
            </w:r>
          </w:p>
        </w:tc>
        <w:tc>
          <w:tcPr>
            <w:tcW w:w="407" w:type="pct"/>
            <w:noWrap/>
            <w:hideMark/>
          </w:tcPr>
          <w:p w14:paraId="684447B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0.001171</w:t>
            </w:r>
          </w:p>
        </w:tc>
        <w:tc>
          <w:tcPr>
            <w:tcW w:w="2273" w:type="pct"/>
            <w:noWrap/>
            <w:hideMark/>
          </w:tcPr>
          <w:p w14:paraId="1E81426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NMT1;EP300;ZDHHC9;NAA60;ELOVL6;LPCAT4;AGPAT2;GLUL;CRLS1;MBOAT7;HAT1;CERS2;LPCAT3;GNPNAT1;FASN;NAA10;CPT1A;TAF10;SMARCE1;GLYATL3</w:t>
            </w:r>
          </w:p>
        </w:tc>
      </w:tr>
      <w:tr w:rsidR="00BD0610" w:rsidRPr="00A216A8" w14:paraId="00E8E58A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6B5E030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GO:0015078</w:t>
            </w:r>
          </w:p>
        </w:tc>
        <w:tc>
          <w:tcPr>
            <w:tcW w:w="783" w:type="pct"/>
            <w:noWrap/>
            <w:hideMark/>
          </w:tcPr>
          <w:p w14:paraId="10A75BD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proton transmembrane transporter activity</w:t>
            </w:r>
          </w:p>
        </w:tc>
        <w:tc>
          <w:tcPr>
            <w:tcW w:w="349" w:type="pct"/>
            <w:noWrap/>
            <w:hideMark/>
          </w:tcPr>
          <w:p w14:paraId="7F7C273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66" w:type="pct"/>
            <w:noWrap/>
            <w:hideMark/>
          </w:tcPr>
          <w:p w14:paraId="58F870F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2.543249</w:t>
            </w:r>
          </w:p>
        </w:tc>
        <w:tc>
          <w:tcPr>
            <w:tcW w:w="407" w:type="pct"/>
            <w:noWrap/>
            <w:hideMark/>
          </w:tcPr>
          <w:p w14:paraId="4E11CE5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0.001231</w:t>
            </w:r>
          </w:p>
        </w:tc>
        <w:tc>
          <w:tcPr>
            <w:tcW w:w="2273" w:type="pct"/>
            <w:noWrap/>
            <w:hideMark/>
          </w:tcPr>
          <w:p w14:paraId="1C2635C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ATP5F1B;COX4I1;LETM1;COX6C;SLC15A3;ATP5MC3;CLCN4;ATP6AP1;SLC33A1;ATP6V0E2;ATP5ME;ATP5PO;NOX5;SLC9A9</w:t>
            </w:r>
          </w:p>
        </w:tc>
      </w:tr>
      <w:tr w:rsidR="00BD0610" w:rsidRPr="00A216A8" w14:paraId="68C334F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01BA89F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GO:0030246</w:t>
            </w:r>
          </w:p>
        </w:tc>
        <w:tc>
          <w:tcPr>
            <w:tcW w:w="783" w:type="pct"/>
            <w:noWrap/>
            <w:hideMark/>
          </w:tcPr>
          <w:p w14:paraId="6C4CAB3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carbohydrate binding</w:t>
            </w:r>
          </w:p>
        </w:tc>
        <w:tc>
          <w:tcPr>
            <w:tcW w:w="349" w:type="pct"/>
            <w:noWrap/>
            <w:hideMark/>
          </w:tcPr>
          <w:p w14:paraId="54514F6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666" w:type="pct"/>
            <w:noWrap/>
            <w:hideMark/>
          </w:tcPr>
          <w:p w14:paraId="4E6116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2.013406</w:t>
            </w:r>
          </w:p>
        </w:tc>
        <w:tc>
          <w:tcPr>
            <w:tcW w:w="407" w:type="pct"/>
            <w:noWrap/>
            <w:hideMark/>
          </w:tcPr>
          <w:p w14:paraId="7DAC5A5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0.001493</w:t>
            </w:r>
          </w:p>
        </w:tc>
        <w:tc>
          <w:tcPr>
            <w:tcW w:w="2273" w:type="pct"/>
            <w:noWrap/>
            <w:hideMark/>
          </w:tcPr>
          <w:p w14:paraId="5812EAB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ATRN;MLEC;NOMO2;CHID1;NECTIN1;GNPNAT1;ADGRL1;GALNT2;PTX3;LGALS9;BCAN;CNTN1;ATRNL1;CLEC5A;KLRC1;PRG2;CLEC4A;SLC2A3;ACR;SELP;DBH;KLRC3</w:t>
            </w:r>
          </w:p>
        </w:tc>
      </w:tr>
      <w:tr w:rsidR="00BD0610" w:rsidRPr="00A216A8" w14:paraId="5A7A23F8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3D4A4D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GO:0003713</w:t>
            </w:r>
          </w:p>
        </w:tc>
        <w:tc>
          <w:tcPr>
            <w:tcW w:w="783" w:type="pct"/>
            <w:noWrap/>
            <w:hideMark/>
          </w:tcPr>
          <w:p w14:paraId="2FC427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coactivator activity</w:t>
            </w:r>
          </w:p>
        </w:tc>
        <w:tc>
          <w:tcPr>
            <w:tcW w:w="349" w:type="pct"/>
            <w:noWrap/>
            <w:hideMark/>
          </w:tcPr>
          <w:p w14:paraId="132AE0E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666" w:type="pct"/>
            <w:noWrap/>
            <w:hideMark/>
          </w:tcPr>
          <w:p w14:paraId="6F024A7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1.911461</w:t>
            </w:r>
          </w:p>
        </w:tc>
        <w:tc>
          <w:tcPr>
            <w:tcW w:w="407" w:type="pct"/>
            <w:noWrap/>
            <w:hideMark/>
          </w:tcPr>
          <w:p w14:paraId="45EEB30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0.001532</w:t>
            </w:r>
          </w:p>
        </w:tc>
        <w:tc>
          <w:tcPr>
            <w:tcW w:w="2273" w:type="pct"/>
            <w:noWrap/>
            <w:hideMark/>
          </w:tcPr>
          <w:p w14:paraId="7158106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EP300;SMARCD1;RUVBL1;CARM1;PARK7;TFAP4;PCBD1;RXRA;PSMC3IP;WWTR1;PER2;NFE2L3;SCAND1;CIITA;ABT1;HYAL2;VGLL1;TAF10;SOX12;SMARCE1;CEBPA;WNT3A;NR2F1;ARL2BP;CITED1</w:t>
            </w:r>
          </w:p>
        </w:tc>
      </w:tr>
      <w:tr w:rsidR="00BD0610" w:rsidRPr="00A216A8" w14:paraId="0AAAB62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AC2D84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GO:0000977</w:t>
            </w:r>
          </w:p>
        </w:tc>
        <w:tc>
          <w:tcPr>
            <w:tcW w:w="783" w:type="pct"/>
            <w:noWrap/>
            <w:hideMark/>
          </w:tcPr>
          <w:p w14:paraId="3FF101C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sequence-specific DNA binding</w:t>
            </w:r>
          </w:p>
        </w:tc>
        <w:tc>
          <w:tcPr>
            <w:tcW w:w="349" w:type="pct"/>
            <w:noWrap/>
            <w:hideMark/>
          </w:tcPr>
          <w:p w14:paraId="1BDEEAA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666" w:type="pct"/>
            <w:noWrap/>
            <w:hideMark/>
          </w:tcPr>
          <w:p w14:paraId="51DD69C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1.557697</w:t>
            </w:r>
          </w:p>
        </w:tc>
        <w:tc>
          <w:tcPr>
            <w:tcW w:w="407" w:type="pct"/>
            <w:noWrap/>
            <w:hideMark/>
          </w:tcPr>
          <w:p w14:paraId="362EDD7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0.001757</w:t>
            </w:r>
          </w:p>
        </w:tc>
        <w:tc>
          <w:tcPr>
            <w:tcW w:w="2273" w:type="pct"/>
            <w:noWrap/>
            <w:hideMark/>
          </w:tcPr>
          <w:p w14:paraId="3EF2FB9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PARP1;EP300;CUX1;FOXJ2;FOXK2;ETV4;TFAP4;KDM2B;TCFL5;NKX2-5;NR2F6;RXRA;PITX1;BCOR;IRF1;PBX2;TEF;SATB2;MYBL2;RUNX3;KLF10;CREB3;NFE2L3;GBX2;ZNF239;EBF3;HOXB7;HOXB6;ZNF668;ATF5;SMAD6;SMARCE1;HOXC5;CEBPA;YY2;MUC1;HOXA4;EGR3;TP73;ESX1;ASCL2;ONECUT3;NR2F1;POU2F3;SOX8;IRF4;TAL2</w:t>
            </w:r>
          </w:p>
        </w:tc>
      </w:tr>
      <w:tr w:rsidR="00BD0610" w:rsidRPr="00A216A8" w14:paraId="6B78283D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21A0DD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GO:0017022</w:t>
            </w:r>
          </w:p>
        </w:tc>
        <w:tc>
          <w:tcPr>
            <w:tcW w:w="783" w:type="pct"/>
            <w:noWrap/>
            <w:hideMark/>
          </w:tcPr>
          <w:p w14:paraId="4C92DD7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myosin binding</w:t>
            </w:r>
          </w:p>
        </w:tc>
        <w:tc>
          <w:tcPr>
            <w:tcW w:w="349" w:type="pct"/>
            <w:noWrap/>
            <w:hideMark/>
          </w:tcPr>
          <w:p w14:paraId="39479DB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6" w:type="pct"/>
            <w:noWrap/>
            <w:hideMark/>
          </w:tcPr>
          <w:p w14:paraId="0B7B1E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3.197762</w:t>
            </w:r>
          </w:p>
        </w:tc>
        <w:tc>
          <w:tcPr>
            <w:tcW w:w="407" w:type="pct"/>
            <w:noWrap/>
            <w:hideMark/>
          </w:tcPr>
          <w:p w14:paraId="0D45294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0.001876</w:t>
            </w:r>
          </w:p>
        </w:tc>
        <w:tc>
          <w:tcPr>
            <w:tcW w:w="2273" w:type="pct"/>
            <w:noWrap/>
            <w:hideMark/>
          </w:tcPr>
          <w:p w14:paraId="314CD44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GSN;GIPC1;RAB11A;KIRREL1;RAB25;RAB8A;SLC9A3R1;PYCARD;CORO1A</w:t>
            </w:r>
          </w:p>
        </w:tc>
      </w:tr>
      <w:tr w:rsidR="00BD0610" w:rsidRPr="00A216A8" w14:paraId="20CE0EB6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7BACAFC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GO:0001012</w:t>
            </w:r>
          </w:p>
        </w:tc>
        <w:tc>
          <w:tcPr>
            <w:tcW w:w="783" w:type="pct"/>
            <w:noWrap/>
            <w:hideMark/>
          </w:tcPr>
          <w:p w14:paraId="2AE1779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DNA binding</w:t>
            </w:r>
          </w:p>
        </w:tc>
        <w:tc>
          <w:tcPr>
            <w:tcW w:w="349" w:type="pct"/>
            <w:noWrap/>
            <w:hideMark/>
          </w:tcPr>
          <w:p w14:paraId="26B571D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666" w:type="pct"/>
            <w:noWrap/>
            <w:hideMark/>
          </w:tcPr>
          <w:p w14:paraId="19DBF48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1.544981</w:t>
            </w:r>
          </w:p>
        </w:tc>
        <w:tc>
          <w:tcPr>
            <w:tcW w:w="407" w:type="pct"/>
            <w:noWrap/>
            <w:hideMark/>
          </w:tcPr>
          <w:p w14:paraId="263FDEB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0.002068</w:t>
            </w:r>
          </w:p>
        </w:tc>
        <w:tc>
          <w:tcPr>
            <w:tcW w:w="2273" w:type="pct"/>
            <w:noWrap/>
            <w:hideMark/>
          </w:tcPr>
          <w:p w14:paraId="7B4F00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PARP1;EP300;CUX1;FOXJ2;FOXK2;ETV4;TFAP4;KDM2B;TCFL5;NKX2-5;NR2F6;RXRA;PITX1;BCOR;IRF1;PBX2;TEF;SATB2;MYBL2;RUNX3;KLF10;CREB3;NFE2L3;GBX2;ZNF239;EBF3;HOXB7;HOXB6;ZNF668;ATF5;SMAD6;SMARCE1;HOXC5;CEBPA;YY2;MUC1;HOXA4;EGR3;TP73;ESX1;ASCL2;ONECUT3;NR2F1;POU2F3;SOX8;IRF4;TAL2</w:t>
            </w:r>
          </w:p>
        </w:tc>
      </w:tr>
      <w:tr w:rsidR="00BD0610" w:rsidRPr="00A216A8" w14:paraId="4D93A2C9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C1719A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GO:0005337</w:t>
            </w:r>
          </w:p>
        </w:tc>
        <w:tc>
          <w:tcPr>
            <w:tcW w:w="783" w:type="pct"/>
            <w:noWrap/>
            <w:hideMark/>
          </w:tcPr>
          <w:p w14:paraId="3D3F3A9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nucleoside transmembrane transporter activity</w:t>
            </w:r>
          </w:p>
        </w:tc>
        <w:tc>
          <w:tcPr>
            <w:tcW w:w="349" w:type="pct"/>
            <w:noWrap/>
            <w:hideMark/>
          </w:tcPr>
          <w:p w14:paraId="3DB670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6" w:type="pct"/>
            <w:noWrap/>
            <w:hideMark/>
          </w:tcPr>
          <w:p w14:paraId="1B0944B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10.35466</w:t>
            </w:r>
          </w:p>
        </w:tc>
        <w:tc>
          <w:tcPr>
            <w:tcW w:w="407" w:type="pct"/>
            <w:noWrap/>
            <w:hideMark/>
          </w:tcPr>
          <w:p w14:paraId="4D9EED3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0.00218</w:t>
            </w:r>
          </w:p>
        </w:tc>
        <w:tc>
          <w:tcPr>
            <w:tcW w:w="2273" w:type="pct"/>
            <w:noWrap/>
            <w:hideMark/>
          </w:tcPr>
          <w:p w14:paraId="65000A2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SLC29A1;SLC29A3;SLC29A4</w:t>
            </w:r>
          </w:p>
        </w:tc>
      </w:tr>
      <w:tr w:rsidR="00BD0610" w:rsidRPr="00A216A8" w14:paraId="3F73BBFF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33D8E09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GO:0000976</w:t>
            </w:r>
          </w:p>
        </w:tc>
        <w:tc>
          <w:tcPr>
            <w:tcW w:w="783" w:type="pct"/>
            <w:noWrap/>
            <w:hideMark/>
          </w:tcPr>
          <w:p w14:paraId="222C1BE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sequence-specific DNA binding</w:t>
            </w:r>
          </w:p>
        </w:tc>
        <w:tc>
          <w:tcPr>
            <w:tcW w:w="349" w:type="pct"/>
            <w:noWrap/>
            <w:hideMark/>
          </w:tcPr>
          <w:p w14:paraId="1138399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666" w:type="pct"/>
            <w:noWrap/>
            <w:hideMark/>
          </w:tcPr>
          <w:p w14:paraId="35068F0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1.515855</w:t>
            </w:r>
          </w:p>
        </w:tc>
        <w:tc>
          <w:tcPr>
            <w:tcW w:w="407" w:type="pct"/>
            <w:noWrap/>
            <w:hideMark/>
          </w:tcPr>
          <w:p w14:paraId="57A8ECD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0.002463</w:t>
            </w:r>
          </w:p>
        </w:tc>
        <w:tc>
          <w:tcPr>
            <w:tcW w:w="2273" w:type="pct"/>
            <w:noWrap/>
            <w:hideMark/>
          </w:tcPr>
          <w:p w14:paraId="06928E8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IRF1;PBX2;TEF;SATB2;MYBL2;RUNX3;KLF10;CREB3;PER2;NFE2L3;GBX2;ZNF239;EBF3;HOXB7;HOXB6;ZNF668;ATF5;SMAD6;SOX12;SMARCE1;HOXC5;CEBPA;YY2;MUC1;HOXA4;EGR3;TP73;ESX1;ASCL2;ONECUT3;NR2F1;POU2F3;SOX8;IRF4;TAL2</w:t>
            </w:r>
          </w:p>
        </w:tc>
      </w:tr>
      <w:tr w:rsidR="00BD0610" w:rsidRPr="00A216A8" w14:paraId="5247F087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5FFFA6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GO:1990837</w:t>
            </w:r>
          </w:p>
        </w:tc>
        <w:tc>
          <w:tcPr>
            <w:tcW w:w="783" w:type="pct"/>
            <w:noWrap/>
            <w:hideMark/>
          </w:tcPr>
          <w:p w14:paraId="583545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sequence-specific double-stranded DNA binding</w:t>
            </w:r>
          </w:p>
        </w:tc>
        <w:tc>
          <w:tcPr>
            <w:tcW w:w="349" w:type="pct"/>
            <w:noWrap/>
            <w:hideMark/>
          </w:tcPr>
          <w:p w14:paraId="0EC3151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666" w:type="pct"/>
            <w:noWrap/>
            <w:hideMark/>
          </w:tcPr>
          <w:p w14:paraId="6D0D3B3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1.497211</w:t>
            </w:r>
          </w:p>
        </w:tc>
        <w:tc>
          <w:tcPr>
            <w:tcW w:w="407" w:type="pct"/>
            <w:noWrap/>
            <w:hideMark/>
          </w:tcPr>
          <w:p w14:paraId="2FA4C23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0.002612</w:t>
            </w:r>
          </w:p>
        </w:tc>
        <w:tc>
          <w:tcPr>
            <w:tcW w:w="2273" w:type="pct"/>
            <w:noWrap/>
            <w:hideMark/>
          </w:tcPr>
          <w:p w14:paraId="5EBB4B6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MCM5;IRF1;PBX2;TEF;SATB2;MYBL2;LMNB1;RUNX3;KLF10;CREB3;PER2;NFE2L3;GBX2;ZNF239;EBF3;HOXB7;HOXB6;ZNF668;ATF5;SMAD6;SOX12;SMARCE1;HOXC5;CEBPA;YY2;MUC1;HOXA4;EGR3;TP73;ESX1;ASCL2;ONECUT3;NR2F1;POU2F3;SOX8;IRF4;TAL2</w:t>
            </w:r>
          </w:p>
        </w:tc>
      </w:tr>
      <w:tr w:rsidR="00BD0610" w:rsidRPr="00A216A8" w14:paraId="4C7DB377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CE3438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GO:0023026</w:t>
            </w:r>
          </w:p>
        </w:tc>
        <w:tc>
          <w:tcPr>
            <w:tcW w:w="783" w:type="pct"/>
            <w:noWrap/>
            <w:hideMark/>
          </w:tcPr>
          <w:p w14:paraId="25A2A61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MHC class II protein complex binding</w:t>
            </w:r>
          </w:p>
        </w:tc>
        <w:tc>
          <w:tcPr>
            <w:tcW w:w="349" w:type="pct"/>
            <w:noWrap/>
            <w:hideMark/>
          </w:tcPr>
          <w:p w14:paraId="6BCB0A4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6" w:type="pct"/>
            <w:noWrap/>
            <w:hideMark/>
          </w:tcPr>
          <w:p w14:paraId="6756805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6.442899</w:t>
            </w:r>
          </w:p>
        </w:tc>
        <w:tc>
          <w:tcPr>
            <w:tcW w:w="407" w:type="pct"/>
            <w:noWrap/>
            <w:hideMark/>
          </w:tcPr>
          <w:p w14:paraId="7C8754B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0.002756</w:t>
            </w:r>
          </w:p>
        </w:tc>
        <w:tc>
          <w:tcPr>
            <w:tcW w:w="2273" w:type="pct"/>
            <w:noWrap/>
            <w:hideMark/>
          </w:tcPr>
          <w:p w14:paraId="6EC9BDA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ANXA11;YWHAE;HSP90AA1;PKM</w:t>
            </w:r>
          </w:p>
        </w:tc>
      </w:tr>
    </w:tbl>
    <w:p w14:paraId="0D5AC98E" w14:textId="77777777" w:rsidR="00445AA5" w:rsidRDefault="00445AA5">
      <w:pPr>
        <w:rPr>
          <w:rFonts w:ascii="Times New Roman" w:hAnsi="Times New Roman" w:cs="Times New Roman"/>
        </w:rPr>
      </w:pPr>
    </w:p>
    <w:p w14:paraId="2A373741" w14:textId="234F8677" w:rsidR="000577C5" w:rsidRPr="00A216A8" w:rsidRDefault="000577C5" w:rsidP="000577C5">
      <w:pPr>
        <w:pStyle w:val="Heading2"/>
      </w:pPr>
      <w:r>
        <w:t>3</w:t>
      </w:r>
    </w:p>
    <w:tbl>
      <w:tblPr>
        <w:tblStyle w:val="TableGrid"/>
        <w:tblpPr w:leftFromText="180" w:rightFromText="180" w:vertAnchor="text" w:tblpY="1"/>
        <w:tblOverlap w:val="never"/>
        <w:tblW w:w="5078" w:type="pct"/>
        <w:tblLayout w:type="fixed"/>
        <w:tblLook w:val="04A0" w:firstRow="1" w:lastRow="0" w:firstColumn="1" w:lastColumn="0" w:noHBand="0" w:noVBand="1"/>
      </w:tblPr>
      <w:tblGrid>
        <w:gridCol w:w="1145"/>
        <w:gridCol w:w="1742"/>
        <w:gridCol w:w="1192"/>
        <w:gridCol w:w="1848"/>
        <w:gridCol w:w="1129"/>
        <w:gridCol w:w="7339"/>
      </w:tblGrid>
      <w:tr w:rsidR="0044364A" w:rsidRPr="00A216A8" w14:paraId="21697277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EF30095" w14:textId="0846F983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05" w:type="pct"/>
            <w:noWrap/>
            <w:hideMark/>
          </w:tcPr>
          <w:p w14:paraId="7B6A5693" w14:textId="70DDAA1E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description</w:t>
            </w:r>
          </w:p>
        </w:tc>
        <w:tc>
          <w:tcPr>
            <w:tcW w:w="414" w:type="pct"/>
            <w:noWrap/>
            <w:hideMark/>
          </w:tcPr>
          <w:p w14:paraId="39884EBF" w14:textId="237C1813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642" w:type="pct"/>
            <w:noWrap/>
            <w:hideMark/>
          </w:tcPr>
          <w:p w14:paraId="3D41CD47" w14:textId="22F1EBEC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2" w:type="pct"/>
            <w:noWrap/>
            <w:hideMark/>
          </w:tcPr>
          <w:p w14:paraId="206CF91B" w14:textId="7E6D4EAE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550" w:type="pct"/>
            <w:noWrap/>
            <w:hideMark/>
          </w:tcPr>
          <w:p w14:paraId="0F9D5242" w14:textId="6E914D5B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BD0610" w:rsidRPr="00A216A8" w14:paraId="7B4BD96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558F37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hsa05010</w:t>
            </w:r>
          </w:p>
        </w:tc>
        <w:tc>
          <w:tcPr>
            <w:tcW w:w="605" w:type="pct"/>
            <w:noWrap/>
            <w:hideMark/>
          </w:tcPr>
          <w:p w14:paraId="20809A2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Alzheimer disease</w:t>
            </w:r>
          </w:p>
        </w:tc>
        <w:tc>
          <w:tcPr>
            <w:tcW w:w="414" w:type="pct"/>
            <w:noWrap/>
            <w:hideMark/>
          </w:tcPr>
          <w:p w14:paraId="00A5E0E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642" w:type="pct"/>
            <w:noWrap/>
            <w:hideMark/>
          </w:tcPr>
          <w:p w14:paraId="76B1832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2.814012</w:t>
            </w:r>
          </w:p>
        </w:tc>
        <w:tc>
          <w:tcPr>
            <w:tcW w:w="392" w:type="pct"/>
            <w:noWrap/>
            <w:hideMark/>
          </w:tcPr>
          <w:p w14:paraId="1301B12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5.87E-06</w:t>
            </w:r>
          </w:p>
        </w:tc>
        <w:tc>
          <w:tcPr>
            <w:tcW w:w="2550" w:type="pct"/>
            <w:noWrap/>
            <w:hideMark/>
          </w:tcPr>
          <w:p w14:paraId="42F63B4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ATP5F1B;COX4I1;COX6C;NDUFB9;SDHC;BID;NDUFS4;CASP7;NDUFS8;CALM3;ATP5MC3;GAPDH;BACE1;NDUFS6;NDUFB5;BAD;NDUFA8;UQCR10;CDK5;ATP5PO;FADD;SNCA;LRP1</w:t>
            </w:r>
          </w:p>
        </w:tc>
      </w:tr>
      <w:tr w:rsidR="00BD0610" w:rsidRPr="00A216A8" w14:paraId="4BC3CD0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27E0CF8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hsa04714</w:t>
            </w:r>
          </w:p>
        </w:tc>
        <w:tc>
          <w:tcPr>
            <w:tcW w:w="605" w:type="pct"/>
            <w:noWrap/>
            <w:hideMark/>
          </w:tcPr>
          <w:p w14:paraId="7686A9B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Thermogenesis</w:t>
            </w:r>
          </w:p>
        </w:tc>
        <w:tc>
          <w:tcPr>
            <w:tcW w:w="414" w:type="pct"/>
            <w:noWrap/>
            <w:hideMark/>
          </w:tcPr>
          <w:p w14:paraId="272A91E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642" w:type="pct"/>
            <w:noWrap/>
            <w:hideMark/>
          </w:tcPr>
          <w:p w14:paraId="272B0C8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2.192653</w:t>
            </w:r>
          </w:p>
        </w:tc>
        <w:tc>
          <w:tcPr>
            <w:tcW w:w="392" w:type="pct"/>
            <w:noWrap/>
            <w:hideMark/>
          </w:tcPr>
          <w:p w14:paraId="398C5BD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2.28E-04</w:t>
            </w:r>
          </w:p>
        </w:tc>
        <w:tc>
          <w:tcPr>
            <w:tcW w:w="2550" w:type="pct"/>
            <w:noWrap/>
            <w:hideMark/>
          </w:tcPr>
          <w:p w14:paraId="58ABA41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ATP5F1B;SMARCD1;COX4I1;COA4;ADCY3;COX6C;NDUFB9;SDHC;NDUFS4;NDUFS8;ATP5MC3;ACSL5;NDUFS6;CREB3;NDUFB5;NDUFA8;BMP8A;UQCR10;PRKG2;CPT1A;ATP5ME;ATP5PO;SMARCE1;ADCY8</w:t>
            </w:r>
          </w:p>
        </w:tc>
      </w:tr>
      <w:tr w:rsidR="00BD0610" w:rsidRPr="00A216A8" w14:paraId="23AA317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319DF70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hsa00190</w:t>
            </w:r>
          </w:p>
        </w:tc>
        <w:tc>
          <w:tcPr>
            <w:tcW w:w="605" w:type="pct"/>
            <w:noWrap/>
            <w:hideMark/>
          </w:tcPr>
          <w:p w14:paraId="141AFE8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Oxidative phosphorylation</w:t>
            </w:r>
          </w:p>
        </w:tc>
        <w:tc>
          <w:tcPr>
            <w:tcW w:w="414" w:type="pct"/>
            <w:noWrap/>
            <w:hideMark/>
          </w:tcPr>
          <w:p w14:paraId="6AA2FD8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42" w:type="pct"/>
            <w:noWrap/>
            <w:hideMark/>
          </w:tcPr>
          <w:p w14:paraId="09E4C2E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2.51688</w:t>
            </w:r>
          </w:p>
        </w:tc>
        <w:tc>
          <w:tcPr>
            <w:tcW w:w="392" w:type="pct"/>
            <w:noWrap/>
            <w:hideMark/>
          </w:tcPr>
          <w:p w14:paraId="28165E8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5.68E-04</w:t>
            </w:r>
          </w:p>
        </w:tc>
        <w:tc>
          <w:tcPr>
            <w:tcW w:w="2550" w:type="pct"/>
            <w:noWrap/>
            <w:hideMark/>
          </w:tcPr>
          <w:p w14:paraId="7D36355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ATP5F1B;COX4I1;COX6C;NDUFB9;SDHC;NDUFS4;NDUFS8;ATP5MC3;ATP6AP1;NDUFS6;NDUFB5;NDUFA8;UQCR10;ATP6V0E2;ATP5ME;ATP5PO</w:t>
            </w:r>
          </w:p>
        </w:tc>
      </w:tr>
      <w:tr w:rsidR="00BD0610" w:rsidRPr="00A216A8" w14:paraId="0CF712D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3376AE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hsa05016</w:t>
            </w:r>
          </w:p>
        </w:tc>
        <w:tc>
          <w:tcPr>
            <w:tcW w:w="605" w:type="pct"/>
            <w:noWrap/>
            <w:hideMark/>
          </w:tcPr>
          <w:p w14:paraId="100C27B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Huntington disease</w:t>
            </w:r>
          </w:p>
        </w:tc>
        <w:tc>
          <w:tcPr>
            <w:tcW w:w="414" w:type="pct"/>
            <w:noWrap/>
            <w:hideMark/>
          </w:tcPr>
          <w:p w14:paraId="3D5D23A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42" w:type="pct"/>
            <w:noWrap/>
            <w:hideMark/>
          </w:tcPr>
          <w:p w14:paraId="392D74A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2.168038</w:t>
            </w:r>
          </w:p>
        </w:tc>
        <w:tc>
          <w:tcPr>
            <w:tcW w:w="392" w:type="pct"/>
            <w:noWrap/>
            <w:hideMark/>
          </w:tcPr>
          <w:p w14:paraId="1FE1840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8.69E-04</w:t>
            </w:r>
          </w:p>
        </w:tc>
        <w:tc>
          <w:tcPr>
            <w:tcW w:w="2550" w:type="pct"/>
            <w:noWrap/>
            <w:hideMark/>
          </w:tcPr>
          <w:p w14:paraId="299324C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ATP5F1B;EP300;COX4I1;AP2M1;COX6C;NDUFB9;SDHC;NDUFS4;AP2S1;NDUFS8;ATP5MC3;SOD1;GPX1;NDUFS6;CREB3;NDUFB5;POLR2L;NDUFA8;UQCR10;ATP5PO</w:t>
            </w:r>
          </w:p>
        </w:tc>
      </w:tr>
      <w:tr w:rsidR="00BD0610" w:rsidRPr="00A216A8" w14:paraId="4CB300D2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7D9B1B3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hsa05012</w:t>
            </w:r>
          </w:p>
        </w:tc>
        <w:tc>
          <w:tcPr>
            <w:tcW w:w="605" w:type="pct"/>
            <w:noWrap/>
            <w:hideMark/>
          </w:tcPr>
          <w:p w14:paraId="427128D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Parkinson disease</w:t>
            </w:r>
          </w:p>
        </w:tc>
        <w:tc>
          <w:tcPr>
            <w:tcW w:w="414" w:type="pct"/>
            <w:noWrap/>
            <w:hideMark/>
          </w:tcPr>
          <w:p w14:paraId="0A396C3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57F87FB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2.210025</w:t>
            </w:r>
          </w:p>
        </w:tc>
        <w:tc>
          <w:tcPr>
            <w:tcW w:w="392" w:type="pct"/>
            <w:noWrap/>
            <w:hideMark/>
          </w:tcPr>
          <w:p w14:paraId="7347BF1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0.003113</w:t>
            </w:r>
          </w:p>
        </w:tc>
        <w:tc>
          <w:tcPr>
            <w:tcW w:w="2550" w:type="pct"/>
            <w:noWrap/>
            <w:hideMark/>
          </w:tcPr>
          <w:p w14:paraId="227A664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ATP5F1B;COX4I1;PARK7;COX6C;NDUFB9;SDHC;NDUFS4;NDUFS8;ATP5MC3;NDUFS6;NDUFB5;NDUFA8;UQCR10;ATP5PO;SNCA</w:t>
            </w:r>
          </w:p>
        </w:tc>
      </w:tr>
      <w:tr w:rsidR="00BD0610" w:rsidRPr="00A216A8" w14:paraId="1471136E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A334D4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hsa04962</w:t>
            </w:r>
          </w:p>
        </w:tc>
        <w:tc>
          <w:tcPr>
            <w:tcW w:w="605" w:type="pct"/>
            <w:noWrap/>
            <w:hideMark/>
          </w:tcPr>
          <w:p w14:paraId="6D27B61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Vasopressin-regulated water reabsorption</w:t>
            </w:r>
          </w:p>
        </w:tc>
        <w:tc>
          <w:tcPr>
            <w:tcW w:w="414" w:type="pct"/>
            <w:noWrap/>
            <w:hideMark/>
          </w:tcPr>
          <w:p w14:paraId="278082E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082A411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3.328431</w:t>
            </w:r>
          </w:p>
        </w:tc>
        <w:tc>
          <w:tcPr>
            <w:tcW w:w="392" w:type="pct"/>
            <w:noWrap/>
            <w:hideMark/>
          </w:tcPr>
          <w:p w14:paraId="580EF3A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0.004458</w:t>
            </w:r>
          </w:p>
        </w:tc>
        <w:tc>
          <w:tcPr>
            <w:tcW w:w="2550" w:type="pct"/>
            <w:noWrap/>
            <w:hideMark/>
          </w:tcPr>
          <w:p w14:paraId="50A63CA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STX4;ADCY3;RAB11A;DYNLL1;CREB3;ARHGDIB;AQP3</w:t>
            </w:r>
          </w:p>
        </w:tc>
      </w:tr>
      <w:tr w:rsidR="00BD0610" w:rsidRPr="00A216A8" w14:paraId="5EA7EAE1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103311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hsa04932</w:t>
            </w:r>
          </w:p>
        </w:tc>
        <w:tc>
          <w:tcPr>
            <w:tcW w:w="605" w:type="pct"/>
            <w:noWrap/>
            <w:hideMark/>
          </w:tcPr>
          <w:p w14:paraId="027FEA5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Non-alcoholic fatty liver disease (NAFLD)</w:t>
            </w:r>
          </w:p>
        </w:tc>
        <w:tc>
          <w:tcPr>
            <w:tcW w:w="414" w:type="pct"/>
            <w:noWrap/>
            <w:hideMark/>
          </w:tcPr>
          <w:p w14:paraId="004D1BE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2933B3F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2.106198</w:t>
            </w:r>
          </w:p>
        </w:tc>
        <w:tc>
          <w:tcPr>
            <w:tcW w:w="392" w:type="pct"/>
            <w:noWrap/>
            <w:hideMark/>
          </w:tcPr>
          <w:p w14:paraId="3F8C467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0.004915</w:t>
            </w:r>
          </w:p>
        </w:tc>
        <w:tc>
          <w:tcPr>
            <w:tcW w:w="2550" w:type="pct"/>
            <w:noWrap/>
            <w:hideMark/>
          </w:tcPr>
          <w:p w14:paraId="0379471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COX4I1;COX6C;NDUFB9;SDHC;BID;NDUFS4;RXRA;CASP7;AKT1;NDUFS8;NDUFS6;NDUFB5;NDUFA8;UQCR10;CEBPA</w:t>
            </w:r>
          </w:p>
        </w:tc>
      </w:tr>
      <w:tr w:rsidR="00BD0610" w:rsidRPr="00A216A8" w14:paraId="402D0614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AEAB12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hsa05165</w:t>
            </w:r>
          </w:p>
        </w:tc>
        <w:tc>
          <w:tcPr>
            <w:tcW w:w="605" w:type="pct"/>
            <w:noWrap/>
            <w:hideMark/>
          </w:tcPr>
          <w:p w14:paraId="489BD35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Human papillomavirus infection</w:t>
            </w:r>
          </w:p>
        </w:tc>
        <w:tc>
          <w:tcPr>
            <w:tcW w:w="414" w:type="pct"/>
            <w:noWrap/>
            <w:hideMark/>
          </w:tcPr>
          <w:p w14:paraId="1D0812F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642" w:type="pct"/>
            <w:noWrap/>
            <w:hideMark/>
          </w:tcPr>
          <w:p w14:paraId="59CC5D7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1.66632</w:t>
            </w:r>
          </w:p>
        </w:tc>
        <w:tc>
          <w:tcPr>
            <w:tcW w:w="392" w:type="pct"/>
            <w:noWrap/>
            <w:hideMark/>
          </w:tcPr>
          <w:p w14:paraId="102A0F2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0.006032</w:t>
            </w:r>
          </w:p>
        </w:tc>
        <w:tc>
          <w:tcPr>
            <w:tcW w:w="2550" w:type="pct"/>
            <w:noWrap/>
            <w:hideMark/>
          </w:tcPr>
          <w:p w14:paraId="3894D14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EP300;RAF1;LAMC1;ITGA6;CDK6;PKM;BCAP31;FOXO1;AKT1;BAK1;IRF1;ATP6AP1;CCND3;CREB3;BAD;COL6A1;SLC9A3R1;COL6A2;ATP6V0E2;LFNG;FADD;CHAD;WNT3A;WNT10A;ITGB6;IFNAR2;PDGFRB</w:t>
            </w:r>
          </w:p>
        </w:tc>
      </w:tr>
      <w:tr w:rsidR="00BD0610" w:rsidRPr="00A216A8" w14:paraId="68656BE3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1A4F081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hsa00790</w:t>
            </w:r>
          </w:p>
        </w:tc>
        <w:tc>
          <w:tcPr>
            <w:tcW w:w="605" w:type="pct"/>
            <w:noWrap/>
            <w:hideMark/>
          </w:tcPr>
          <w:p w14:paraId="64F5C6C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Folate biosynthesis</w:t>
            </w:r>
          </w:p>
        </w:tc>
        <w:tc>
          <w:tcPr>
            <w:tcW w:w="414" w:type="pct"/>
            <w:noWrap/>
            <w:hideMark/>
          </w:tcPr>
          <w:p w14:paraId="43D870A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2" w:type="pct"/>
            <w:noWrap/>
            <w:hideMark/>
          </w:tcPr>
          <w:p w14:paraId="616689C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4.023379</w:t>
            </w:r>
          </w:p>
        </w:tc>
        <w:tc>
          <w:tcPr>
            <w:tcW w:w="392" w:type="pct"/>
            <w:noWrap/>
            <w:hideMark/>
          </w:tcPr>
          <w:p w14:paraId="35BFE88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0.00695</w:t>
            </w:r>
          </w:p>
        </w:tc>
        <w:tc>
          <w:tcPr>
            <w:tcW w:w="2550" w:type="pct"/>
            <w:noWrap/>
            <w:hideMark/>
          </w:tcPr>
          <w:p w14:paraId="1E48C2C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FPGS;PCBD1;DHFR;AKR1B10;ALPG</w:t>
            </w:r>
          </w:p>
        </w:tc>
      </w:tr>
      <w:tr w:rsidR="00BD0610" w:rsidRPr="00A216A8" w14:paraId="1E02AB9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15E8DFA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hsa04540</w:t>
            </w:r>
          </w:p>
        </w:tc>
        <w:tc>
          <w:tcPr>
            <w:tcW w:w="605" w:type="pct"/>
            <w:noWrap/>
            <w:hideMark/>
          </w:tcPr>
          <w:p w14:paraId="21D7AFC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Gap junction</w:t>
            </w:r>
          </w:p>
        </w:tc>
        <w:tc>
          <w:tcPr>
            <w:tcW w:w="414" w:type="pct"/>
            <w:noWrap/>
            <w:hideMark/>
          </w:tcPr>
          <w:p w14:paraId="6A7F370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42" w:type="pct"/>
            <w:noWrap/>
            <w:hideMark/>
          </w:tcPr>
          <w:p w14:paraId="2D6F5AF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2.377451</w:t>
            </w:r>
          </w:p>
        </w:tc>
        <w:tc>
          <w:tcPr>
            <w:tcW w:w="392" w:type="pct"/>
            <w:noWrap/>
            <w:hideMark/>
          </w:tcPr>
          <w:p w14:paraId="24028C6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0.008922</w:t>
            </w:r>
          </w:p>
        </w:tc>
        <w:tc>
          <w:tcPr>
            <w:tcW w:w="2550" w:type="pct"/>
            <w:noWrap/>
            <w:hideMark/>
          </w:tcPr>
          <w:p w14:paraId="10D0315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RAF1;ADCY3;GNA11;TUBB4B;MAP2K5;TUBB6;PRKG2;TUBB3;ADCY8;PDGFRB</w:t>
            </w:r>
          </w:p>
        </w:tc>
      </w:tr>
      <w:tr w:rsidR="00BD0610" w:rsidRPr="00A216A8" w14:paraId="25C70B0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77E259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hsa04360</w:t>
            </w:r>
          </w:p>
        </w:tc>
        <w:tc>
          <w:tcPr>
            <w:tcW w:w="605" w:type="pct"/>
            <w:noWrap/>
            <w:hideMark/>
          </w:tcPr>
          <w:p w14:paraId="6D74C1E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Axon guidance</w:t>
            </w:r>
          </w:p>
        </w:tc>
        <w:tc>
          <w:tcPr>
            <w:tcW w:w="414" w:type="pct"/>
            <w:noWrap/>
            <w:hideMark/>
          </w:tcPr>
          <w:p w14:paraId="333EE58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0EF736A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1.793277</w:t>
            </w:r>
          </w:p>
        </w:tc>
        <w:tc>
          <w:tcPr>
            <w:tcW w:w="392" w:type="pct"/>
            <w:noWrap/>
            <w:hideMark/>
          </w:tcPr>
          <w:p w14:paraId="3CF814E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0.020049</w:t>
            </w:r>
          </w:p>
        </w:tc>
        <w:tc>
          <w:tcPr>
            <w:tcW w:w="2550" w:type="pct"/>
            <w:noWrap/>
            <w:hideMark/>
          </w:tcPr>
          <w:p w14:paraId="1447E91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RAF1;PLXNA2;PLXNB2;RAC3;LIMK1;SEMA3F;EFNB1;EPHB3;CDK5;AB</w:t>
            </w:r>
            <w:r w:rsidRPr="00A216A8">
              <w:rPr>
                <w:rFonts w:ascii="Times New Roman" w:hAnsi="Times New Roman" w:cs="Times New Roman"/>
              </w:rPr>
              <w:lastRenderedPageBreak/>
              <w:t>LIM2;SEMA3C;ILK;EPHB6;L1CAM;EFNA2</w:t>
            </w:r>
          </w:p>
        </w:tc>
      </w:tr>
      <w:tr w:rsidR="00BD0610" w:rsidRPr="00A216A8" w14:paraId="64E9C03E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FFDD67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hsa05152</w:t>
            </w:r>
          </w:p>
        </w:tc>
        <w:tc>
          <w:tcPr>
            <w:tcW w:w="605" w:type="pct"/>
            <w:noWrap/>
            <w:hideMark/>
          </w:tcPr>
          <w:p w14:paraId="281885E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Tuberculosis</w:t>
            </w:r>
          </w:p>
        </w:tc>
        <w:tc>
          <w:tcPr>
            <w:tcW w:w="414" w:type="pct"/>
            <w:noWrap/>
            <w:hideMark/>
          </w:tcPr>
          <w:p w14:paraId="4FD64C2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6B35694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1.753204</w:t>
            </w:r>
          </w:p>
        </w:tc>
        <w:tc>
          <w:tcPr>
            <w:tcW w:w="392" w:type="pct"/>
            <w:noWrap/>
            <w:hideMark/>
          </w:tcPr>
          <w:p w14:paraId="7B15EB6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0.02405</w:t>
            </w:r>
          </w:p>
        </w:tc>
        <w:tc>
          <w:tcPr>
            <w:tcW w:w="2550" w:type="pct"/>
            <w:noWrap/>
            <w:hideMark/>
          </w:tcPr>
          <w:p w14:paraId="12F53B1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EP300;RAF1;BID;AKT1;CALM3;MYD88;ATP6AP1;TIRAP;BAD;CIITA;CARD9;FADD;IL10RB;CORO1A;FCGR1A</w:t>
            </w:r>
          </w:p>
        </w:tc>
      </w:tr>
      <w:tr w:rsidR="00BD0610" w:rsidRPr="00A216A8" w14:paraId="1DC22DF9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7680FC4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hsa04922</w:t>
            </w:r>
          </w:p>
        </w:tc>
        <w:tc>
          <w:tcPr>
            <w:tcW w:w="605" w:type="pct"/>
            <w:noWrap/>
            <w:hideMark/>
          </w:tcPr>
          <w:p w14:paraId="4D5A8C3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Glucagon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14" w:type="pct"/>
            <w:noWrap/>
            <w:hideMark/>
          </w:tcPr>
          <w:p w14:paraId="25C1761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42" w:type="pct"/>
            <w:noWrap/>
            <w:hideMark/>
          </w:tcPr>
          <w:p w14:paraId="09DC29F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2.03122</w:t>
            </w:r>
          </w:p>
        </w:tc>
        <w:tc>
          <w:tcPr>
            <w:tcW w:w="392" w:type="pct"/>
            <w:noWrap/>
            <w:hideMark/>
          </w:tcPr>
          <w:p w14:paraId="5E42F23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0.024911</w:t>
            </w:r>
          </w:p>
        </w:tc>
        <w:tc>
          <w:tcPr>
            <w:tcW w:w="2550" w:type="pct"/>
            <w:noWrap/>
            <w:hideMark/>
          </w:tcPr>
          <w:p w14:paraId="49535A7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EP300;PYGB;PGAM1;PKM;FOXO1;AKT1;PRMT1;CALM3;CREB3;CPT1A</w:t>
            </w:r>
          </w:p>
        </w:tc>
      </w:tr>
      <w:tr w:rsidR="00BD0610" w:rsidRPr="00A216A8" w14:paraId="3A140454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3D6A596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hsa04510</w:t>
            </w:r>
          </w:p>
        </w:tc>
        <w:tc>
          <w:tcPr>
            <w:tcW w:w="605" w:type="pct"/>
            <w:noWrap/>
            <w:hideMark/>
          </w:tcPr>
          <w:p w14:paraId="33F4F49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Focal adhesion</w:t>
            </w:r>
          </w:p>
        </w:tc>
        <w:tc>
          <w:tcPr>
            <w:tcW w:w="414" w:type="pct"/>
            <w:noWrap/>
            <w:hideMark/>
          </w:tcPr>
          <w:p w14:paraId="575786A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42" w:type="pct"/>
            <w:noWrap/>
            <w:hideMark/>
          </w:tcPr>
          <w:p w14:paraId="53D60AB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1.682136</w:t>
            </w:r>
          </w:p>
        </w:tc>
        <w:tc>
          <w:tcPr>
            <w:tcW w:w="392" w:type="pct"/>
            <w:noWrap/>
            <w:hideMark/>
          </w:tcPr>
          <w:p w14:paraId="5566CC7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0.028442</w:t>
            </w:r>
          </w:p>
        </w:tc>
        <w:tc>
          <w:tcPr>
            <w:tcW w:w="2550" w:type="pct"/>
            <w:noWrap/>
            <w:hideMark/>
          </w:tcPr>
          <w:p w14:paraId="63BF39A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RAF1;LAMC1;PPP1CA;ITGA6;VAV2;PARVB;RAC3;AKT1;CCND3;BAD;COL6A1;COL6A2;CHAD;ILK;ITGB6;PDGFRB</w:t>
            </w:r>
          </w:p>
        </w:tc>
      </w:tr>
      <w:tr w:rsidR="00BD0610" w:rsidRPr="00A216A8" w14:paraId="633E9857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2CF6CEA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hsa00604</w:t>
            </w:r>
          </w:p>
        </w:tc>
        <w:tc>
          <w:tcPr>
            <w:tcW w:w="605" w:type="pct"/>
            <w:noWrap/>
            <w:hideMark/>
          </w:tcPr>
          <w:p w14:paraId="1361AE3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Glycosphingolipid biosynthesis</w:t>
            </w:r>
          </w:p>
        </w:tc>
        <w:tc>
          <w:tcPr>
            <w:tcW w:w="414" w:type="pct"/>
            <w:noWrap/>
            <w:hideMark/>
          </w:tcPr>
          <w:p w14:paraId="2566130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2" w:type="pct"/>
            <w:noWrap/>
            <w:hideMark/>
          </w:tcPr>
          <w:p w14:paraId="57F4EE9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4.184314</w:t>
            </w:r>
          </w:p>
        </w:tc>
        <w:tc>
          <w:tcPr>
            <w:tcW w:w="392" w:type="pct"/>
            <w:noWrap/>
            <w:hideMark/>
          </w:tcPr>
          <w:p w14:paraId="6A7160F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0.032107</w:t>
            </w:r>
          </w:p>
        </w:tc>
        <w:tc>
          <w:tcPr>
            <w:tcW w:w="2550" w:type="pct"/>
            <w:noWrap/>
            <w:hideMark/>
          </w:tcPr>
          <w:p w14:paraId="1AA2666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ST3GAL2;SLC33A1;ST8SIA5</w:t>
            </w:r>
          </w:p>
        </w:tc>
      </w:tr>
      <w:tr w:rsidR="00BD0610" w:rsidRPr="00A216A8" w14:paraId="2BAB6B2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73671A2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hsa04927</w:t>
            </w:r>
          </w:p>
        </w:tc>
        <w:tc>
          <w:tcPr>
            <w:tcW w:w="605" w:type="pct"/>
            <w:noWrap/>
            <w:hideMark/>
          </w:tcPr>
          <w:p w14:paraId="5563D84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Cortisol synthesis and secretion</w:t>
            </w:r>
          </w:p>
        </w:tc>
        <w:tc>
          <w:tcPr>
            <w:tcW w:w="414" w:type="pct"/>
            <w:noWrap/>
            <w:hideMark/>
          </w:tcPr>
          <w:p w14:paraId="726D3B5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6389614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2.288297</w:t>
            </w:r>
          </w:p>
        </w:tc>
        <w:tc>
          <w:tcPr>
            <w:tcW w:w="392" w:type="pct"/>
            <w:noWrap/>
            <w:hideMark/>
          </w:tcPr>
          <w:p w14:paraId="2864B16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0.032142</w:t>
            </w:r>
          </w:p>
        </w:tc>
        <w:tc>
          <w:tcPr>
            <w:tcW w:w="2550" w:type="pct"/>
            <w:noWrap/>
            <w:hideMark/>
          </w:tcPr>
          <w:p w14:paraId="39F5F45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ADCY3;GNA11;NCEH1;ORAI1;CREB3;PDE8B;ADCY8</w:t>
            </w:r>
          </w:p>
        </w:tc>
      </w:tr>
      <w:tr w:rsidR="00BD0610" w:rsidRPr="00A216A8" w14:paraId="03A922D4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A3962F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hsa01100</w:t>
            </w:r>
          </w:p>
        </w:tc>
        <w:tc>
          <w:tcPr>
            <w:tcW w:w="605" w:type="pct"/>
            <w:noWrap/>
            <w:hideMark/>
          </w:tcPr>
          <w:p w14:paraId="3696B4B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Metabolic pathways</w:t>
            </w:r>
          </w:p>
        </w:tc>
        <w:tc>
          <w:tcPr>
            <w:tcW w:w="414" w:type="pct"/>
            <w:noWrap/>
            <w:hideMark/>
          </w:tcPr>
          <w:p w14:paraId="4E9F842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642" w:type="pct"/>
            <w:noWrap/>
            <w:hideMark/>
          </w:tcPr>
          <w:p w14:paraId="589EBF4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1.218421</w:t>
            </w:r>
          </w:p>
        </w:tc>
        <w:tc>
          <w:tcPr>
            <w:tcW w:w="392" w:type="pct"/>
            <w:noWrap/>
            <w:hideMark/>
          </w:tcPr>
          <w:p w14:paraId="5D1D46E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0.032668</w:t>
            </w:r>
          </w:p>
        </w:tc>
        <w:tc>
          <w:tcPr>
            <w:tcW w:w="2550" w:type="pct"/>
            <w:noWrap/>
            <w:hideMark/>
          </w:tcPr>
          <w:p w14:paraId="473627F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GK1;ATP5F1B;FPGS;RRM2;COX4I1;ACLY;PYGB;MOGS;ITPK1;DDOST;DCXR;ST3GAL2;RPN1;PGD;COX6C;ELOVL6;NDUFB9;IMPDH1;LPCAT4;LAP3;SDHC;PGAM1;TK1;AGPAT2;PKM;GLUL;PCBD1;A4GALT;CRLS1;DPAGT1;NDUFS4;COMT;ACP2;NDUFS8;CERS2;ATP5MC3;ACSL5;ALDH1B1;TM7SF2;GAPDH;ATP6AP1;ALG3;ABO;GGCT;NDUFS6;FASN;HSD17B12;SRM;PGP;DHFR;GBA;NDUFB5;SLC33A1;POLR2L;NDUFA8;UQCR10;GALNT2;PYCR3;HYAL2;MINPP1;ATP6V0E2;ATP5ME;SDSL;ATP5PO;DHRS4;HPD;PDXP;CMPK2;DHRS4L1;HPSE2;ACOT4;ST8SIA5;DBH;AKR1B10;ALPG;DGKK</w:t>
            </w:r>
          </w:p>
        </w:tc>
      </w:tr>
      <w:tr w:rsidR="00BD0610" w:rsidRPr="00A216A8" w14:paraId="300778B7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AA9D38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hsa05418</w:t>
            </w:r>
          </w:p>
        </w:tc>
        <w:tc>
          <w:tcPr>
            <w:tcW w:w="605" w:type="pct"/>
            <w:noWrap/>
            <w:hideMark/>
          </w:tcPr>
          <w:p w14:paraId="30253BA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Fluid shear stress and atherosclerosis</w:t>
            </w:r>
          </w:p>
        </w:tc>
        <w:tc>
          <w:tcPr>
            <w:tcW w:w="414" w:type="pct"/>
            <w:noWrap/>
            <w:hideMark/>
          </w:tcPr>
          <w:p w14:paraId="1F6DA24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42" w:type="pct"/>
            <w:noWrap/>
            <w:hideMark/>
          </w:tcPr>
          <w:p w14:paraId="4BF72AE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1.806179</w:t>
            </w:r>
          </w:p>
        </w:tc>
        <w:tc>
          <w:tcPr>
            <w:tcW w:w="392" w:type="pct"/>
            <w:noWrap/>
            <w:hideMark/>
          </w:tcPr>
          <w:p w14:paraId="6435A0B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0.033658</w:t>
            </w:r>
          </w:p>
        </w:tc>
        <w:tc>
          <w:tcPr>
            <w:tcW w:w="2550" w:type="pct"/>
            <w:noWrap/>
            <w:hideMark/>
          </w:tcPr>
          <w:p w14:paraId="7864045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SUMO3;HSP90AA1;RAC3;TXN;CYBA;AKT1;MAP2K5;CALM3;SDC1;GPC1;KLF2;MMP2</w:t>
            </w:r>
          </w:p>
        </w:tc>
      </w:tr>
      <w:tr w:rsidR="00BD0610" w:rsidRPr="00A216A8" w14:paraId="33CB31C5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29AEC8B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hsa04924</w:t>
            </w:r>
          </w:p>
        </w:tc>
        <w:tc>
          <w:tcPr>
            <w:tcW w:w="605" w:type="pct"/>
            <w:noWrap/>
            <w:hideMark/>
          </w:tcPr>
          <w:p w14:paraId="3157E6B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Renin secretion</w:t>
            </w:r>
          </w:p>
        </w:tc>
        <w:tc>
          <w:tcPr>
            <w:tcW w:w="414" w:type="pct"/>
            <w:noWrap/>
            <w:hideMark/>
          </w:tcPr>
          <w:p w14:paraId="143A84C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240368C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2.253092</w:t>
            </w:r>
          </w:p>
        </w:tc>
        <w:tc>
          <w:tcPr>
            <w:tcW w:w="392" w:type="pct"/>
            <w:noWrap/>
            <w:hideMark/>
          </w:tcPr>
          <w:p w14:paraId="31D8836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0.034605</w:t>
            </w:r>
          </w:p>
        </w:tc>
        <w:tc>
          <w:tcPr>
            <w:tcW w:w="2550" w:type="pct"/>
            <w:noWrap/>
            <w:hideMark/>
          </w:tcPr>
          <w:p w14:paraId="5A34B9D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CALM3;ORAI1;PRKG2;ACE;CLCA2;CLCA4;PDE1A</w:t>
            </w:r>
          </w:p>
        </w:tc>
      </w:tr>
      <w:tr w:rsidR="00BD0610" w:rsidRPr="00A216A8" w14:paraId="498D906A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15412E4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hsa05230</w:t>
            </w:r>
          </w:p>
        </w:tc>
        <w:tc>
          <w:tcPr>
            <w:tcW w:w="605" w:type="pct"/>
            <w:noWrap/>
            <w:hideMark/>
          </w:tcPr>
          <w:p w14:paraId="0099403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Central carbon metabolism in cancer</w:t>
            </w:r>
          </w:p>
        </w:tc>
        <w:tc>
          <w:tcPr>
            <w:tcW w:w="414" w:type="pct"/>
            <w:noWrap/>
            <w:hideMark/>
          </w:tcPr>
          <w:p w14:paraId="124189C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77502EB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2.253092</w:t>
            </w:r>
          </w:p>
        </w:tc>
        <w:tc>
          <w:tcPr>
            <w:tcW w:w="392" w:type="pct"/>
            <w:noWrap/>
            <w:hideMark/>
          </w:tcPr>
          <w:p w14:paraId="5A1C7B5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0.034605</w:t>
            </w:r>
          </w:p>
        </w:tc>
        <w:tc>
          <w:tcPr>
            <w:tcW w:w="2550" w:type="pct"/>
            <w:noWrap/>
            <w:hideMark/>
          </w:tcPr>
          <w:p w14:paraId="11B4362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RAF1;PGAM1;PKM;AKT1;FGFR3;RET;PDGFRB</w:t>
            </w:r>
          </w:p>
        </w:tc>
      </w:tr>
      <w:tr w:rsidR="00BD0610" w:rsidRPr="00A216A8" w14:paraId="680D3723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6EA191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hsa05221</w:t>
            </w:r>
          </w:p>
        </w:tc>
        <w:tc>
          <w:tcPr>
            <w:tcW w:w="605" w:type="pct"/>
            <w:noWrap/>
            <w:hideMark/>
          </w:tcPr>
          <w:p w14:paraId="6DD12E0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Acute myeloid </w:t>
            </w:r>
            <w:proofErr w:type="spellStart"/>
            <w:r w:rsidRPr="00A216A8">
              <w:rPr>
                <w:rFonts w:ascii="Times New Roman" w:hAnsi="Times New Roman" w:cs="Times New Roman"/>
              </w:rPr>
              <w:t>leukemia</w:t>
            </w:r>
            <w:proofErr w:type="spellEnd"/>
          </w:p>
        </w:tc>
        <w:tc>
          <w:tcPr>
            <w:tcW w:w="414" w:type="pct"/>
            <w:noWrap/>
            <w:hideMark/>
          </w:tcPr>
          <w:p w14:paraId="0CDF452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6C6D43E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2.218954</w:t>
            </w:r>
          </w:p>
        </w:tc>
        <w:tc>
          <w:tcPr>
            <w:tcW w:w="392" w:type="pct"/>
            <w:noWrap/>
            <w:hideMark/>
          </w:tcPr>
          <w:p w14:paraId="36D216F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0.03719</w:t>
            </w:r>
          </w:p>
        </w:tc>
        <w:tc>
          <w:tcPr>
            <w:tcW w:w="2550" w:type="pct"/>
            <w:noWrap/>
            <w:hideMark/>
          </w:tcPr>
          <w:p w14:paraId="34C7978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RAF1;AKT1;DUSP6;PER2;BAD;CEBPA;FCGR1A</w:t>
            </w:r>
          </w:p>
        </w:tc>
      </w:tr>
      <w:tr w:rsidR="00BD0610" w:rsidRPr="00A216A8" w14:paraId="5B41FAD1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E0927C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hsa04512</w:t>
            </w:r>
          </w:p>
        </w:tc>
        <w:tc>
          <w:tcPr>
            <w:tcW w:w="605" w:type="pct"/>
            <w:noWrap/>
            <w:hideMark/>
          </w:tcPr>
          <w:p w14:paraId="20481D5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ECM-receptor interaction</w:t>
            </w:r>
          </w:p>
        </w:tc>
        <w:tc>
          <w:tcPr>
            <w:tcW w:w="414" w:type="pct"/>
            <w:noWrap/>
            <w:hideMark/>
          </w:tcPr>
          <w:p w14:paraId="099A6BD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2" w:type="pct"/>
            <w:noWrap/>
            <w:hideMark/>
          </w:tcPr>
          <w:p w14:paraId="0428242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2.041129</w:t>
            </w:r>
          </w:p>
        </w:tc>
        <w:tc>
          <w:tcPr>
            <w:tcW w:w="392" w:type="pct"/>
            <w:noWrap/>
            <w:hideMark/>
          </w:tcPr>
          <w:p w14:paraId="12FE8D4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0.04139</w:t>
            </w:r>
          </w:p>
        </w:tc>
        <w:tc>
          <w:tcPr>
            <w:tcW w:w="2550" w:type="pct"/>
            <w:noWrap/>
            <w:hideMark/>
          </w:tcPr>
          <w:p w14:paraId="4A7DE83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LAMC1;ITGA6;SDC1;DAG1;COL6A1;COL6A2;CHAD;ITGB6</w:t>
            </w:r>
          </w:p>
        </w:tc>
      </w:tr>
      <w:tr w:rsidR="00BD0610" w:rsidRPr="00A216A8" w14:paraId="0CAFCC3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D3FFB4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hsa05161</w:t>
            </w:r>
          </w:p>
        </w:tc>
        <w:tc>
          <w:tcPr>
            <w:tcW w:w="605" w:type="pct"/>
            <w:noWrap/>
            <w:hideMark/>
          </w:tcPr>
          <w:p w14:paraId="6A983E2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Hepatitis B</w:t>
            </w:r>
          </w:p>
        </w:tc>
        <w:tc>
          <w:tcPr>
            <w:tcW w:w="414" w:type="pct"/>
            <w:noWrap/>
            <w:hideMark/>
          </w:tcPr>
          <w:p w14:paraId="6D94D95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42" w:type="pct"/>
            <w:noWrap/>
            <w:hideMark/>
          </w:tcPr>
          <w:p w14:paraId="0263F9B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1.743464</w:t>
            </w:r>
          </w:p>
        </w:tc>
        <w:tc>
          <w:tcPr>
            <w:tcW w:w="392" w:type="pct"/>
            <w:noWrap/>
            <w:hideMark/>
          </w:tcPr>
          <w:p w14:paraId="5070949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0.042424</w:t>
            </w:r>
          </w:p>
        </w:tc>
        <w:tc>
          <w:tcPr>
            <w:tcW w:w="2550" w:type="pct"/>
            <w:noWrap/>
            <w:hideMark/>
          </w:tcPr>
          <w:p w14:paraId="0A02136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EP300;RAF1;CDK6;AKT1;MYD88;ATP6AP1;TIRAP;CREB3;BAD;DDX58;</w:t>
            </w:r>
            <w:r w:rsidRPr="00A216A8">
              <w:rPr>
                <w:rFonts w:ascii="Times New Roman" w:hAnsi="Times New Roman" w:cs="Times New Roman"/>
              </w:rPr>
              <w:lastRenderedPageBreak/>
              <w:t>FADD;EGR3</w:t>
            </w:r>
          </w:p>
        </w:tc>
      </w:tr>
      <w:tr w:rsidR="00BD0610" w:rsidRPr="00A216A8" w14:paraId="51A02DCC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4F38F88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hsa05200</w:t>
            </w:r>
          </w:p>
        </w:tc>
        <w:tc>
          <w:tcPr>
            <w:tcW w:w="605" w:type="pct"/>
            <w:noWrap/>
            <w:hideMark/>
          </w:tcPr>
          <w:p w14:paraId="57A2F12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Pathways in cancer</w:t>
            </w:r>
          </w:p>
        </w:tc>
        <w:tc>
          <w:tcPr>
            <w:tcW w:w="414" w:type="pct"/>
            <w:noWrap/>
            <w:hideMark/>
          </w:tcPr>
          <w:p w14:paraId="210AB2D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642" w:type="pct"/>
            <w:noWrap/>
            <w:hideMark/>
          </w:tcPr>
          <w:p w14:paraId="327BF97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1.352345</w:t>
            </w:r>
          </w:p>
        </w:tc>
        <w:tc>
          <w:tcPr>
            <w:tcW w:w="392" w:type="pct"/>
            <w:noWrap/>
            <w:hideMark/>
          </w:tcPr>
          <w:p w14:paraId="591DFA6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0.042537</w:t>
            </w:r>
          </w:p>
        </w:tc>
        <w:tc>
          <w:tcPr>
            <w:tcW w:w="2550" w:type="pct"/>
            <w:noWrap/>
            <w:hideMark/>
          </w:tcPr>
          <w:p w14:paraId="6E1C601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EP300;RAF1;LAMC1;ITGA6;CDK6;HSP90AA1;TPM3;BDKRB2;ADCY3;GNA11;RAC3;BID;RXRA;FOXO1;CASP7;AKT1;BAK1;CALM3;CCND3;RAD51;JAG2;BAD;FGFR3;FADD;MMP2;CEBPA;RET;WNT3A;WNT10A;FGF3;IFNAR2;IL13;ADCY8;PDGFRB</w:t>
            </w:r>
          </w:p>
        </w:tc>
      </w:tr>
      <w:tr w:rsidR="00BD0610" w:rsidRPr="00A216A8" w14:paraId="4D3B494A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909CF4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hsa00480</w:t>
            </w:r>
          </w:p>
        </w:tc>
        <w:tc>
          <w:tcPr>
            <w:tcW w:w="605" w:type="pct"/>
            <w:noWrap/>
            <w:hideMark/>
          </w:tcPr>
          <w:p w14:paraId="58621E1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Glutathione metabolism</w:t>
            </w:r>
          </w:p>
        </w:tc>
        <w:tc>
          <w:tcPr>
            <w:tcW w:w="414" w:type="pct"/>
            <w:noWrap/>
            <w:hideMark/>
          </w:tcPr>
          <w:p w14:paraId="4729AB9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2" w:type="pct"/>
            <w:noWrap/>
            <w:hideMark/>
          </w:tcPr>
          <w:p w14:paraId="24A8285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2.241597</w:t>
            </w:r>
          </w:p>
        </w:tc>
        <w:tc>
          <w:tcPr>
            <w:tcW w:w="392" w:type="pct"/>
            <w:noWrap/>
            <w:hideMark/>
          </w:tcPr>
          <w:p w14:paraId="621FF70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0.049738</w:t>
            </w:r>
          </w:p>
        </w:tc>
        <w:tc>
          <w:tcPr>
            <w:tcW w:w="2550" w:type="pct"/>
            <w:noWrap/>
            <w:hideMark/>
          </w:tcPr>
          <w:p w14:paraId="7F53CF0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RRM2;PGD;LAP3;GPX1;GGCT;SRM</w:t>
            </w:r>
          </w:p>
        </w:tc>
      </w:tr>
    </w:tbl>
    <w:p w14:paraId="767789CD" w14:textId="3CE65281" w:rsidR="00445AA5" w:rsidRPr="00A216A8" w:rsidRDefault="00BD0610" w:rsidP="000577C5">
      <w:pPr>
        <w:pStyle w:val="Heading2"/>
      </w:pPr>
      <w:r>
        <w:br w:type="textWrapping" w:clear="all"/>
      </w:r>
      <w:r w:rsidR="000577C5">
        <w:t>4</w:t>
      </w:r>
    </w:p>
    <w:tbl>
      <w:tblPr>
        <w:tblStyle w:val="TableGrid"/>
        <w:tblW w:w="5080" w:type="pct"/>
        <w:tblLayout w:type="fixed"/>
        <w:tblLook w:val="04A0" w:firstRow="1" w:lastRow="0" w:firstColumn="1" w:lastColumn="0" w:noHBand="0" w:noVBand="1"/>
      </w:tblPr>
      <w:tblGrid>
        <w:gridCol w:w="1797"/>
        <w:gridCol w:w="2068"/>
        <w:gridCol w:w="1204"/>
        <w:gridCol w:w="1391"/>
        <w:gridCol w:w="1115"/>
        <w:gridCol w:w="6826"/>
      </w:tblGrid>
      <w:tr w:rsidR="0044364A" w:rsidRPr="00A216A8" w14:paraId="185F1A32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62EE6938" w14:textId="3CAE49AD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18" w:type="pct"/>
            <w:noWrap/>
            <w:hideMark/>
          </w:tcPr>
          <w:p w14:paraId="6F476AF9" w14:textId="0362D956" w:rsidR="0044364A" w:rsidRPr="00A216A8" w:rsidRDefault="0044364A">
            <w:pPr>
              <w:rPr>
                <w:rFonts w:ascii="Times New Roman" w:hAnsi="Times New Roman" w:cs="Times New Roman"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description</w:t>
            </w:r>
          </w:p>
        </w:tc>
        <w:tc>
          <w:tcPr>
            <w:tcW w:w="418" w:type="pct"/>
            <w:noWrap/>
            <w:hideMark/>
          </w:tcPr>
          <w:p w14:paraId="21DFC64C" w14:textId="47899A89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483" w:type="pct"/>
            <w:noWrap/>
            <w:hideMark/>
          </w:tcPr>
          <w:p w14:paraId="20C7248F" w14:textId="1307691C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87" w:type="pct"/>
            <w:noWrap/>
            <w:hideMark/>
          </w:tcPr>
          <w:p w14:paraId="12D2385A" w14:textId="31194570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370" w:type="pct"/>
            <w:noWrap/>
            <w:hideMark/>
          </w:tcPr>
          <w:p w14:paraId="25C8833A" w14:textId="07CAD579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User ID</w:t>
            </w:r>
          </w:p>
        </w:tc>
      </w:tr>
      <w:tr w:rsidR="00BD0610" w:rsidRPr="00A216A8" w14:paraId="47664970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137CA6A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R-HSA-109606</w:t>
            </w:r>
          </w:p>
        </w:tc>
        <w:tc>
          <w:tcPr>
            <w:tcW w:w="718" w:type="pct"/>
            <w:noWrap/>
            <w:hideMark/>
          </w:tcPr>
          <w:p w14:paraId="3011971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Intrinsic Pathway for Apoptosis</w:t>
            </w:r>
          </w:p>
        </w:tc>
        <w:tc>
          <w:tcPr>
            <w:tcW w:w="418" w:type="pct"/>
            <w:noWrap/>
            <w:hideMark/>
          </w:tcPr>
          <w:p w14:paraId="2DDDA84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3" w:type="pct"/>
            <w:noWrap/>
            <w:hideMark/>
          </w:tcPr>
          <w:p w14:paraId="2B8D15E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4.62165</w:t>
            </w:r>
          </w:p>
        </w:tc>
        <w:tc>
          <w:tcPr>
            <w:tcW w:w="387" w:type="pct"/>
            <w:noWrap/>
            <w:hideMark/>
          </w:tcPr>
          <w:p w14:paraId="5E8E8A5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4.14E-05</w:t>
            </w:r>
          </w:p>
        </w:tc>
        <w:tc>
          <w:tcPr>
            <w:tcW w:w="2370" w:type="pct"/>
            <w:noWrap/>
            <w:hideMark/>
          </w:tcPr>
          <w:p w14:paraId="1D5E581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NMT1;YWHAE;YWHAH;DYNLL1;BID;CASP7;AKT1;BAK1;BAD;TP73</w:t>
            </w:r>
          </w:p>
        </w:tc>
      </w:tr>
      <w:tr w:rsidR="00BD0610" w:rsidRPr="00A216A8" w14:paraId="65A87C1F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3A1C3A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R-HSA-109581</w:t>
            </w:r>
          </w:p>
        </w:tc>
        <w:tc>
          <w:tcPr>
            <w:tcW w:w="718" w:type="pct"/>
            <w:noWrap/>
            <w:hideMark/>
          </w:tcPr>
          <w:p w14:paraId="6807F67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Apoptosis</w:t>
            </w:r>
          </w:p>
        </w:tc>
        <w:tc>
          <w:tcPr>
            <w:tcW w:w="418" w:type="pct"/>
            <w:noWrap/>
            <w:hideMark/>
          </w:tcPr>
          <w:p w14:paraId="14878EC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83" w:type="pct"/>
            <w:noWrap/>
            <w:hideMark/>
          </w:tcPr>
          <w:p w14:paraId="2F7CFD5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2.526867</w:t>
            </w:r>
          </w:p>
        </w:tc>
        <w:tc>
          <w:tcPr>
            <w:tcW w:w="387" w:type="pct"/>
            <w:noWrap/>
            <w:hideMark/>
          </w:tcPr>
          <w:p w14:paraId="69101AB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8.14E-05</w:t>
            </w:r>
          </w:p>
        </w:tc>
        <w:tc>
          <w:tcPr>
            <w:tcW w:w="2370" w:type="pct"/>
            <w:noWrap/>
            <w:hideMark/>
          </w:tcPr>
          <w:p w14:paraId="29DEDBF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NMT1;SPTAN1;PSMD11;YWHAE;YWHAH;GSN;PSMF1;PSMC3;DYNLL1;BCAP31;BID;PSMB8;PSMD3;CASP7;AKT1;BAK1;DFFA;LMNB1;BAD;FADD;TP73</w:t>
            </w:r>
          </w:p>
        </w:tc>
      </w:tr>
      <w:tr w:rsidR="00BD0610" w:rsidRPr="00A216A8" w14:paraId="3CD88525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0BAEADB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R-HSA-5357801</w:t>
            </w:r>
          </w:p>
        </w:tc>
        <w:tc>
          <w:tcPr>
            <w:tcW w:w="718" w:type="pct"/>
            <w:noWrap/>
            <w:hideMark/>
          </w:tcPr>
          <w:p w14:paraId="474B3A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Programmed Cell Death</w:t>
            </w:r>
          </w:p>
        </w:tc>
        <w:tc>
          <w:tcPr>
            <w:tcW w:w="418" w:type="pct"/>
            <w:noWrap/>
            <w:hideMark/>
          </w:tcPr>
          <w:p w14:paraId="2C0B0FC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83" w:type="pct"/>
            <w:noWrap/>
            <w:hideMark/>
          </w:tcPr>
          <w:p w14:paraId="3F6900C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2.482793</w:t>
            </w:r>
          </w:p>
        </w:tc>
        <w:tc>
          <w:tcPr>
            <w:tcW w:w="387" w:type="pct"/>
            <w:noWrap/>
            <w:hideMark/>
          </w:tcPr>
          <w:p w14:paraId="3A50016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1.05E-04</w:t>
            </w:r>
          </w:p>
        </w:tc>
        <w:tc>
          <w:tcPr>
            <w:tcW w:w="2370" w:type="pct"/>
            <w:noWrap/>
            <w:hideMark/>
          </w:tcPr>
          <w:p w14:paraId="2A5292D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NMT1;SPTAN1;PSMD11;YWHAE;YWHAH;GSN;PSMF1;PSMC3;DYNLL1;BCAP31;BID;PSMB8;PSMD3;CASP7;AKT1;BAK1;DFFA;LMNB1;BAD;FADD;TP73</w:t>
            </w:r>
          </w:p>
        </w:tc>
      </w:tr>
      <w:tr w:rsidR="00BD0610" w:rsidRPr="00A216A8" w14:paraId="6D42864B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5978AF0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R-HSA-202131</w:t>
            </w:r>
          </w:p>
        </w:tc>
        <w:tc>
          <w:tcPr>
            <w:tcW w:w="718" w:type="pct"/>
            <w:noWrap/>
            <w:hideMark/>
          </w:tcPr>
          <w:p w14:paraId="05DEE66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Metabolism of nitric oxide</w:t>
            </w:r>
          </w:p>
        </w:tc>
        <w:tc>
          <w:tcPr>
            <w:tcW w:w="418" w:type="pct"/>
            <w:noWrap/>
            <w:hideMark/>
          </w:tcPr>
          <w:p w14:paraId="5338B40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415EA75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7.177151</w:t>
            </w:r>
          </w:p>
        </w:tc>
        <w:tc>
          <w:tcPr>
            <w:tcW w:w="387" w:type="pct"/>
            <w:noWrap/>
            <w:hideMark/>
          </w:tcPr>
          <w:p w14:paraId="67467CA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1.07E-04</w:t>
            </w:r>
          </w:p>
        </w:tc>
        <w:tc>
          <w:tcPr>
            <w:tcW w:w="2370" w:type="pct"/>
            <w:noWrap/>
            <w:hideMark/>
          </w:tcPr>
          <w:p w14:paraId="162A3BB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HSP90AA1;NOSIP;DDAH2;AKT1;CALM3;CYGB</w:t>
            </w:r>
          </w:p>
        </w:tc>
      </w:tr>
      <w:tr w:rsidR="00BD0610" w:rsidRPr="00A216A8" w14:paraId="6C758892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C26D3C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R-HSA-203765</w:t>
            </w:r>
          </w:p>
        </w:tc>
        <w:tc>
          <w:tcPr>
            <w:tcW w:w="718" w:type="pct"/>
            <w:noWrap/>
            <w:hideMark/>
          </w:tcPr>
          <w:p w14:paraId="6897156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eNOS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activation and regulation</w:t>
            </w:r>
          </w:p>
        </w:tc>
        <w:tc>
          <w:tcPr>
            <w:tcW w:w="418" w:type="pct"/>
            <w:noWrap/>
            <w:hideMark/>
          </w:tcPr>
          <w:p w14:paraId="071C7B9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6ABE16A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7.177151</w:t>
            </w:r>
          </w:p>
        </w:tc>
        <w:tc>
          <w:tcPr>
            <w:tcW w:w="387" w:type="pct"/>
            <w:noWrap/>
            <w:hideMark/>
          </w:tcPr>
          <w:p w14:paraId="1978443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1.07E-04</w:t>
            </w:r>
          </w:p>
        </w:tc>
        <w:tc>
          <w:tcPr>
            <w:tcW w:w="2370" w:type="pct"/>
            <w:noWrap/>
            <w:hideMark/>
          </w:tcPr>
          <w:p w14:paraId="35DCA36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HSP90AA1;NOSIP;DDAH2;AKT1;CALM3;CYGB</w:t>
            </w:r>
          </w:p>
        </w:tc>
      </w:tr>
      <w:tr w:rsidR="00BD0610" w:rsidRPr="00A216A8" w14:paraId="0FFB2590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405474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R-HSA-1474151</w:t>
            </w:r>
          </w:p>
        </w:tc>
        <w:tc>
          <w:tcPr>
            <w:tcW w:w="718" w:type="pct"/>
            <w:noWrap/>
            <w:hideMark/>
          </w:tcPr>
          <w:p w14:paraId="098CE4A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Tetrahydrobiopterin (BH4) synthesis, recycling, salvage and regulation</w:t>
            </w:r>
          </w:p>
        </w:tc>
        <w:tc>
          <w:tcPr>
            <w:tcW w:w="418" w:type="pct"/>
            <w:noWrap/>
            <w:hideMark/>
          </w:tcPr>
          <w:p w14:paraId="7D2BF35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1A233E4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8.473025</w:t>
            </w:r>
          </w:p>
        </w:tc>
        <w:tc>
          <w:tcPr>
            <w:tcW w:w="387" w:type="pct"/>
            <w:noWrap/>
            <w:hideMark/>
          </w:tcPr>
          <w:p w14:paraId="5519E6D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1.67E-04</w:t>
            </w:r>
          </w:p>
        </w:tc>
        <w:tc>
          <w:tcPr>
            <w:tcW w:w="2370" w:type="pct"/>
            <w:noWrap/>
            <w:hideMark/>
          </w:tcPr>
          <w:p w14:paraId="5DB8A76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HSP90AA1;AKT1;CALM3;DHFR;PRKG2</w:t>
            </w:r>
          </w:p>
        </w:tc>
      </w:tr>
      <w:tr w:rsidR="00BD0610" w:rsidRPr="00A216A8" w14:paraId="3C310C39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30DCC48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R-HSA-203615</w:t>
            </w:r>
          </w:p>
        </w:tc>
        <w:tc>
          <w:tcPr>
            <w:tcW w:w="718" w:type="pct"/>
            <w:noWrap/>
            <w:hideMark/>
          </w:tcPr>
          <w:p w14:paraId="206D3AC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eNOS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activation</w:t>
            </w:r>
          </w:p>
        </w:tc>
        <w:tc>
          <w:tcPr>
            <w:tcW w:w="418" w:type="pct"/>
            <w:noWrap/>
            <w:hideMark/>
          </w:tcPr>
          <w:p w14:paraId="1973B65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0725D76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7.821254</w:t>
            </w:r>
          </w:p>
        </w:tc>
        <w:tc>
          <w:tcPr>
            <w:tcW w:w="387" w:type="pct"/>
            <w:noWrap/>
            <w:hideMark/>
          </w:tcPr>
          <w:p w14:paraId="51C4868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2.61E-04</w:t>
            </w:r>
          </w:p>
        </w:tc>
        <w:tc>
          <w:tcPr>
            <w:tcW w:w="2370" w:type="pct"/>
            <w:noWrap/>
            <w:hideMark/>
          </w:tcPr>
          <w:p w14:paraId="7B6A685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HSP90AA1;DDAH2;AKT1;CALM3;CYGB</w:t>
            </w:r>
          </w:p>
        </w:tc>
      </w:tr>
      <w:tr w:rsidR="00BD0610" w:rsidRPr="00A216A8" w14:paraId="7DF68678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40AEB90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R-HSA-163200</w:t>
            </w:r>
          </w:p>
        </w:tc>
        <w:tc>
          <w:tcPr>
            <w:tcW w:w="718" w:type="pct"/>
            <w:noWrap/>
            <w:hideMark/>
          </w:tcPr>
          <w:p w14:paraId="09FE19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Respiratory electron transport, ATP synthesis by chemiosmotic coupling, and heat </w:t>
            </w:r>
            <w:r w:rsidRPr="00A216A8">
              <w:rPr>
                <w:rFonts w:ascii="Times New Roman" w:hAnsi="Times New Roman" w:cs="Times New Roman"/>
              </w:rPr>
              <w:lastRenderedPageBreak/>
              <w:t>production by uncoupling proteins.</w:t>
            </w:r>
          </w:p>
        </w:tc>
        <w:tc>
          <w:tcPr>
            <w:tcW w:w="418" w:type="pct"/>
            <w:noWrap/>
            <w:hideMark/>
          </w:tcPr>
          <w:p w14:paraId="7423B9B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16</w:t>
            </w:r>
          </w:p>
        </w:tc>
        <w:tc>
          <w:tcPr>
            <w:tcW w:w="483" w:type="pct"/>
            <w:noWrap/>
            <w:hideMark/>
          </w:tcPr>
          <w:p w14:paraId="19990A0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2.645237</w:t>
            </w:r>
          </w:p>
        </w:tc>
        <w:tc>
          <w:tcPr>
            <w:tcW w:w="387" w:type="pct"/>
            <w:noWrap/>
            <w:hideMark/>
          </w:tcPr>
          <w:p w14:paraId="1F23B41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3.34E-04</w:t>
            </w:r>
          </w:p>
        </w:tc>
        <w:tc>
          <w:tcPr>
            <w:tcW w:w="2370" w:type="pct"/>
            <w:noWrap/>
            <w:hideMark/>
          </w:tcPr>
          <w:p w14:paraId="37C0E3F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ATP5F1B;COX4I1;COX6C;NDUFB9;SDHC;NDUFS4;UCP2;NDUFS8;ATP5MC3;NDUFS6;NDUFB5;NDUFA8;UQCR10;ATP5ME;ATP5PO;ETFB</w:t>
            </w:r>
          </w:p>
        </w:tc>
      </w:tr>
      <w:tr w:rsidR="00BD0610" w:rsidRPr="00A216A8" w14:paraId="2EF331BE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591A09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R-HSA-114452</w:t>
            </w:r>
          </w:p>
        </w:tc>
        <w:tc>
          <w:tcPr>
            <w:tcW w:w="718" w:type="pct"/>
            <w:noWrap/>
            <w:hideMark/>
          </w:tcPr>
          <w:p w14:paraId="6ECA38B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Activation of BH3-only proteins</w:t>
            </w:r>
          </w:p>
        </w:tc>
        <w:tc>
          <w:tcPr>
            <w:tcW w:w="418" w:type="pct"/>
            <w:noWrap/>
            <w:hideMark/>
          </w:tcPr>
          <w:p w14:paraId="5EED99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83" w:type="pct"/>
            <w:noWrap/>
            <w:hideMark/>
          </w:tcPr>
          <w:p w14:paraId="5C29439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4.744894</w:t>
            </w:r>
          </w:p>
        </w:tc>
        <w:tc>
          <w:tcPr>
            <w:tcW w:w="387" w:type="pct"/>
            <w:noWrap/>
            <w:hideMark/>
          </w:tcPr>
          <w:p w14:paraId="3612D19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5.06E-04</w:t>
            </w:r>
          </w:p>
        </w:tc>
        <w:tc>
          <w:tcPr>
            <w:tcW w:w="2370" w:type="pct"/>
            <w:noWrap/>
            <w:hideMark/>
          </w:tcPr>
          <w:p w14:paraId="0B008B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YWHAE;YWHAH;DYNLL1;BID;AKT1;BAD;TP73</w:t>
            </w:r>
          </w:p>
        </w:tc>
      </w:tr>
      <w:tr w:rsidR="00BD0610" w:rsidRPr="00A216A8" w14:paraId="081A9C1E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42C813E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R-HSA-111447</w:t>
            </w:r>
          </w:p>
        </w:tc>
        <w:tc>
          <w:tcPr>
            <w:tcW w:w="718" w:type="pct"/>
            <w:noWrap/>
            <w:hideMark/>
          </w:tcPr>
          <w:p w14:paraId="10AF47A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Activation of BAD and translocation to mitochondria</w:t>
            </w:r>
          </w:p>
        </w:tc>
        <w:tc>
          <w:tcPr>
            <w:tcW w:w="418" w:type="pct"/>
            <w:noWrap/>
            <w:hideMark/>
          </w:tcPr>
          <w:p w14:paraId="2F5C8BE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0C6F627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6.77842</w:t>
            </w:r>
          </w:p>
        </w:tc>
        <w:tc>
          <w:tcPr>
            <w:tcW w:w="387" w:type="pct"/>
            <w:noWrap/>
            <w:hideMark/>
          </w:tcPr>
          <w:p w14:paraId="2821A21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5.61E-04</w:t>
            </w:r>
          </w:p>
        </w:tc>
        <w:tc>
          <w:tcPr>
            <w:tcW w:w="2370" w:type="pct"/>
            <w:noWrap/>
            <w:hideMark/>
          </w:tcPr>
          <w:p w14:paraId="2D53EF9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YWHAE;YWHAH;BID;AKT1;BAD</w:t>
            </w:r>
          </w:p>
        </w:tc>
      </w:tr>
      <w:tr w:rsidR="00BD0610" w:rsidRPr="00A216A8" w14:paraId="6BA96E9F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FE3E9D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R-HSA-6798695</w:t>
            </w:r>
          </w:p>
        </w:tc>
        <w:tc>
          <w:tcPr>
            <w:tcW w:w="718" w:type="pct"/>
            <w:noWrap/>
            <w:hideMark/>
          </w:tcPr>
          <w:p w14:paraId="658EA6C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Neutrophil degranulation</w:t>
            </w:r>
          </w:p>
        </w:tc>
        <w:tc>
          <w:tcPr>
            <w:tcW w:w="418" w:type="pct"/>
            <w:noWrap/>
            <w:hideMark/>
          </w:tcPr>
          <w:p w14:paraId="2CA04F9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483" w:type="pct"/>
            <w:noWrap/>
            <w:hideMark/>
          </w:tcPr>
          <w:p w14:paraId="1D1A625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1.655689</w:t>
            </w:r>
          </w:p>
        </w:tc>
        <w:tc>
          <w:tcPr>
            <w:tcW w:w="387" w:type="pct"/>
            <w:noWrap/>
            <w:hideMark/>
          </w:tcPr>
          <w:p w14:paraId="183C9C6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0.001295</w:t>
            </w:r>
          </w:p>
        </w:tc>
        <w:tc>
          <w:tcPr>
            <w:tcW w:w="2370" w:type="pct"/>
            <w:noWrap/>
            <w:hideMark/>
          </w:tcPr>
          <w:p w14:paraId="6849A0C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TMBIM1;SPTAN1;PSMD11;ACLY;FUCA2;PYGB;RNASET2;OSTF1;HSP90AA1;DDOST;SRP14;MLEC;GSN;SNAP29;IMPDH1;PSMC3;PGAM1;AGPAT2;PKM;DYNLL1;PTPN6;TUBB4B;PSMD3;CYBA;PA2G4;SVIP;VAMP8;LAMTOR2;ADGRE5;PYCARD;PTX3;TRAPPC1;CRISPLD2;RAB24;CFD;A1BG;CLEC5A;PRG2;SLC2A3</w:t>
            </w:r>
          </w:p>
        </w:tc>
      </w:tr>
      <w:tr w:rsidR="00BD0610" w:rsidRPr="00A216A8" w14:paraId="3C3DEFFA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5E05A76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R-HSA-1445148</w:t>
            </w:r>
          </w:p>
        </w:tc>
        <w:tc>
          <w:tcPr>
            <w:tcW w:w="718" w:type="pct"/>
            <w:noWrap/>
            <w:hideMark/>
          </w:tcPr>
          <w:p w14:paraId="19F4B62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Translocation of SLC2A4 (GLUT4) to the plasma membrane</w:t>
            </w:r>
          </w:p>
        </w:tc>
        <w:tc>
          <w:tcPr>
            <w:tcW w:w="418" w:type="pct"/>
            <w:noWrap/>
            <w:hideMark/>
          </w:tcPr>
          <w:p w14:paraId="5BFD8AF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3" w:type="pct"/>
            <w:noWrap/>
            <w:hideMark/>
          </w:tcPr>
          <w:p w14:paraId="28C88BB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2.905037</w:t>
            </w:r>
          </w:p>
        </w:tc>
        <w:tc>
          <w:tcPr>
            <w:tcW w:w="387" w:type="pct"/>
            <w:noWrap/>
            <w:hideMark/>
          </w:tcPr>
          <w:p w14:paraId="30A55DA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0.002104</w:t>
            </w:r>
          </w:p>
        </w:tc>
        <w:tc>
          <w:tcPr>
            <w:tcW w:w="2370" w:type="pct"/>
            <w:noWrap/>
            <w:hideMark/>
          </w:tcPr>
          <w:p w14:paraId="5306858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STX4;YWHAE;YWHAH;RAB11A;TUBB4B;AKT1;CALM3;TUBB6;RAB8A;TUBB3</w:t>
            </w:r>
          </w:p>
        </w:tc>
      </w:tr>
      <w:tr w:rsidR="00BD0610" w:rsidRPr="00A216A8" w14:paraId="42443039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F2C126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R-HSA-1428517</w:t>
            </w:r>
          </w:p>
        </w:tc>
        <w:tc>
          <w:tcPr>
            <w:tcW w:w="718" w:type="pct"/>
            <w:noWrap/>
            <w:hideMark/>
          </w:tcPr>
          <w:p w14:paraId="48CBB9D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The citric acid (TCA) cycle and respiratory electron transport</w:t>
            </w:r>
          </w:p>
        </w:tc>
        <w:tc>
          <w:tcPr>
            <w:tcW w:w="418" w:type="pct"/>
            <w:noWrap/>
            <w:hideMark/>
          </w:tcPr>
          <w:p w14:paraId="4AA42EB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83" w:type="pct"/>
            <w:noWrap/>
            <w:hideMark/>
          </w:tcPr>
          <w:p w14:paraId="17A0E74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2.103648</w:t>
            </w:r>
          </w:p>
        </w:tc>
        <w:tc>
          <w:tcPr>
            <w:tcW w:w="387" w:type="pct"/>
            <w:noWrap/>
            <w:hideMark/>
          </w:tcPr>
          <w:p w14:paraId="12D4EB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0.002258</w:t>
            </w:r>
          </w:p>
        </w:tc>
        <w:tc>
          <w:tcPr>
            <w:tcW w:w="2370" w:type="pct"/>
            <w:noWrap/>
            <w:hideMark/>
          </w:tcPr>
          <w:p w14:paraId="0D66F7F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ATP5F1B;COX4I1;COX6C;NDUFB9;SDHC;NDUFS4;RXRA;UCP2;NDUFS8;ATP5MC3;NDUFS6;NDUFB5;PDK2;NDUFA8;UQCR10;ATP5ME;ATP5PO;ETFB</w:t>
            </w:r>
          </w:p>
        </w:tc>
      </w:tr>
      <w:tr w:rsidR="00BD0610" w:rsidRPr="00A216A8" w14:paraId="447FEBBE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4CFAE4F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R-HSA-164938</w:t>
            </w:r>
          </w:p>
        </w:tc>
        <w:tc>
          <w:tcPr>
            <w:tcW w:w="718" w:type="pct"/>
            <w:noWrap/>
            <w:hideMark/>
          </w:tcPr>
          <w:p w14:paraId="502E543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Nef-mediates down modulation of cell surface receptors by recruiting them to </w:t>
            </w:r>
            <w:proofErr w:type="spellStart"/>
            <w:r w:rsidRPr="00A216A8">
              <w:rPr>
                <w:rFonts w:ascii="Times New Roman" w:hAnsi="Times New Roman" w:cs="Times New Roman"/>
              </w:rPr>
              <w:t>clathrin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adapters</w:t>
            </w:r>
          </w:p>
        </w:tc>
        <w:tc>
          <w:tcPr>
            <w:tcW w:w="418" w:type="pct"/>
            <w:noWrap/>
            <w:hideMark/>
          </w:tcPr>
          <w:p w14:paraId="1C6160D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5ECD5EB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5.083815</w:t>
            </w:r>
          </w:p>
        </w:tc>
        <w:tc>
          <w:tcPr>
            <w:tcW w:w="387" w:type="pct"/>
            <w:noWrap/>
            <w:hideMark/>
          </w:tcPr>
          <w:p w14:paraId="07B866C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0.002363</w:t>
            </w:r>
          </w:p>
        </w:tc>
        <w:tc>
          <w:tcPr>
            <w:tcW w:w="2370" w:type="pct"/>
            <w:noWrap/>
            <w:hideMark/>
          </w:tcPr>
          <w:p w14:paraId="484CC72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AP2M1;AP1M2;AP2S1;AP1B1;LCK</w:t>
            </w:r>
          </w:p>
        </w:tc>
      </w:tr>
      <w:tr w:rsidR="00BD0610" w:rsidRPr="00A216A8" w14:paraId="5289C0C0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A83BF0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R-HSA-8978934</w:t>
            </w:r>
          </w:p>
        </w:tc>
        <w:tc>
          <w:tcPr>
            <w:tcW w:w="718" w:type="pct"/>
            <w:noWrap/>
            <w:hideMark/>
          </w:tcPr>
          <w:p w14:paraId="2B45263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Metabolism of cofactors</w:t>
            </w:r>
          </w:p>
        </w:tc>
        <w:tc>
          <w:tcPr>
            <w:tcW w:w="418" w:type="pct"/>
            <w:noWrap/>
            <w:hideMark/>
          </w:tcPr>
          <w:p w14:paraId="16D7294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5758405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5.083815</w:t>
            </w:r>
          </w:p>
        </w:tc>
        <w:tc>
          <w:tcPr>
            <w:tcW w:w="387" w:type="pct"/>
            <w:noWrap/>
            <w:hideMark/>
          </w:tcPr>
          <w:p w14:paraId="6FA953D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0.002363</w:t>
            </w:r>
          </w:p>
        </w:tc>
        <w:tc>
          <w:tcPr>
            <w:tcW w:w="2370" w:type="pct"/>
            <w:noWrap/>
            <w:hideMark/>
          </w:tcPr>
          <w:p w14:paraId="4E028A8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HSP90AA1;AKT1;CALM3;DHFR;PRKG2</w:t>
            </w:r>
          </w:p>
        </w:tc>
      </w:tr>
      <w:tr w:rsidR="00BD0610" w:rsidRPr="00A216A8" w14:paraId="1ACC4E75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09B45FD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R-HSA-3928665</w:t>
            </w:r>
          </w:p>
        </w:tc>
        <w:tc>
          <w:tcPr>
            <w:tcW w:w="718" w:type="pct"/>
            <w:noWrap/>
            <w:hideMark/>
          </w:tcPr>
          <w:p w14:paraId="67CC952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EPH-ephrin mediated repulsion of cells</w:t>
            </w:r>
          </w:p>
        </w:tc>
        <w:tc>
          <w:tcPr>
            <w:tcW w:w="418" w:type="pct"/>
            <w:noWrap/>
            <w:hideMark/>
          </w:tcPr>
          <w:p w14:paraId="2E82531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3" w:type="pct"/>
            <w:noWrap/>
            <w:hideMark/>
          </w:tcPr>
          <w:p w14:paraId="58BB022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3.189845</w:t>
            </w:r>
          </w:p>
        </w:tc>
        <w:tc>
          <w:tcPr>
            <w:tcW w:w="387" w:type="pct"/>
            <w:noWrap/>
            <w:hideMark/>
          </w:tcPr>
          <w:p w14:paraId="194EA01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0.003184</w:t>
            </w:r>
          </w:p>
        </w:tc>
        <w:tc>
          <w:tcPr>
            <w:tcW w:w="2370" w:type="pct"/>
            <w:noWrap/>
            <w:hideMark/>
          </w:tcPr>
          <w:p w14:paraId="7860208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VAV2;AP2M1;AP2S1;EFNB1;EPHB3;MMP2;EPHB6;EFNA2</w:t>
            </w:r>
          </w:p>
        </w:tc>
      </w:tr>
      <w:tr w:rsidR="00BD0610" w:rsidRPr="00A216A8" w14:paraId="0AD86011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AEAA49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R-HSA-8949613</w:t>
            </w:r>
          </w:p>
        </w:tc>
        <w:tc>
          <w:tcPr>
            <w:tcW w:w="718" w:type="pct"/>
            <w:noWrap/>
            <w:hideMark/>
          </w:tcPr>
          <w:p w14:paraId="06B7FB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Cristae formation</w:t>
            </w:r>
          </w:p>
        </w:tc>
        <w:tc>
          <w:tcPr>
            <w:tcW w:w="418" w:type="pct"/>
            <w:noWrap/>
            <w:hideMark/>
          </w:tcPr>
          <w:p w14:paraId="5B430ED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369CDFC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3.935857</w:t>
            </w:r>
          </w:p>
        </w:tc>
        <w:tc>
          <w:tcPr>
            <w:tcW w:w="387" w:type="pct"/>
            <w:noWrap/>
            <w:hideMark/>
          </w:tcPr>
          <w:p w14:paraId="3B421D2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0.003534</w:t>
            </w:r>
          </w:p>
        </w:tc>
        <w:tc>
          <w:tcPr>
            <w:tcW w:w="2370" w:type="pct"/>
            <w:noWrap/>
            <w:hideMark/>
          </w:tcPr>
          <w:p w14:paraId="72643F2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ATP5F1B;MTX1;CHCHD6;ATP5MC3;ATP5ME;ATP5PO</w:t>
            </w:r>
          </w:p>
        </w:tc>
      </w:tr>
      <w:tr w:rsidR="00BD0610" w:rsidRPr="00A216A8" w14:paraId="2AA05256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9EA210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R-HSA-83936</w:t>
            </w:r>
          </w:p>
        </w:tc>
        <w:tc>
          <w:tcPr>
            <w:tcW w:w="718" w:type="pct"/>
            <w:noWrap/>
            <w:hideMark/>
          </w:tcPr>
          <w:p w14:paraId="1600D90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Transport of nucleosides and free purine and pyrimidine bases </w:t>
            </w:r>
            <w:r w:rsidRPr="00A216A8">
              <w:rPr>
                <w:rFonts w:ascii="Times New Roman" w:hAnsi="Times New Roman" w:cs="Times New Roman"/>
              </w:rPr>
              <w:lastRenderedPageBreak/>
              <w:t>across the plasma membrane</w:t>
            </w:r>
          </w:p>
        </w:tc>
        <w:tc>
          <w:tcPr>
            <w:tcW w:w="418" w:type="pct"/>
            <w:noWrap/>
            <w:hideMark/>
          </w:tcPr>
          <w:p w14:paraId="3992240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483" w:type="pct"/>
            <w:noWrap/>
            <w:hideMark/>
          </w:tcPr>
          <w:p w14:paraId="367CF58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8.715111</w:t>
            </w:r>
          </w:p>
        </w:tc>
        <w:tc>
          <w:tcPr>
            <w:tcW w:w="387" w:type="pct"/>
            <w:noWrap/>
            <w:hideMark/>
          </w:tcPr>
          <w:p w14:paraId="72E37BA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0.003567</w:t>
            </w:r>
          </w:p>
        </w:tc>
        <w:tc>
          <w:tcPr>
            <w:tcW w:w="2370" w:type="pct"/>
            <w:noWrap/>
            <w:hideMark/>
          </w:tcPr>
          <w:p w14:paraId="1C0C9AE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SLC29A1;SLC29A3;SLC29A4</w:t>
            </w:r>
          </w:p>
        </w:tc>
      </w:tr>
      <w:tr w:rsidR="00BD0610" w:rsidRPr="00A216A8" w14:paraId="09FDD387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638377B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R-HSA-8862803</w:t>
            </w:r>
          </w:p>
        </w:tc>
        <w:tc>
          <w:tcPr>
            <w:tcW w:w="718" w:type="pct"/>
            <w:noWrap/>
            <w:hideMark/>
          </w:tcPr>
          <w:p w14:paraId="4594BCD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Deregulated CDK5 triggers multiple neurodegenerative pathways in Alzheimer's disease models</w:t>
            </w:r>
          </w:p>
        </w:tc>
        <w:tc>
          <w:tcPr>
            <w:tcW w:w="418" w:type="pct"/>
            <w:noWrap/>
            <w:hideMark/>
          </w:tcPr>
          <w:p w14:paraId="761C51C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377A0D7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4.420709</w:t>
            </w:r>
          </w:p>
        </w:tc>
        <w:tc>
          <w:tcPr>
            <w:tcW w:w="387" w:type="pct"/>
            <w:noWrap/>
            <w:hideMark/>
          </w:tcPr>
          <w:p w14:paraId="606293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0.00454</w:t>
            </w:r>
          </w:p>
        </w:tc>
        <w:tc>
          <w:tcPr>
            <w:tcW w:w="2370" w:type="pct"/>
            <w:noWrap/>
            <w:hideMark/>
          </w:tcPr>
          <w:p w14:paraId="40B8BB7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YWHAE;PRDX2;LMNB1;CAPNS1;CDK5</w:t>
            </w:r>
          </w:p>
        </w:tc>
      </w:tr>
      <w:tr w:rsidR="00BD0610" w:rsidRPr="00A216A8" w14:paraId="3CC56BBC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69A8941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R-HSA-8863678</w:t>
            </w:r>
          </w:p>
        </w:tc>
        <w:tc>
          <w:tcPr>
            <w:tcW w:w="718" w:type="pct"/>
            <w:noWrap/>
            <w:hideMark/>
          </w:tcPr>
          <w:p w14:paraId="0346437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Neurodegenerative Diseases</w:t>
            </w:r>
          </w:p>
        </w:tc>
        <w:tc>
          <w:tcPr>
            <w:tcW w:w="418" w:type="pct"/>
            <w:noWrap/>
            <w:hideMark/>
          </w:tcPr>
          <w:p w14:paraId="3996476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553D1B5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4.420709</w:t>
            </w:r>
          </w:p>
        </w:tc>
        <w:tc>
          <w:tcPr>
            <w:tcW w:w="387" w:type="pct"/>
            <w:noWrap/>
            <w:hideMark/>
          </w:tcPr>
          <w:p w14:paraId="244EFE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0.00454</w:t>
            </w:r>
          </w:p>
        </w:tc>
        <w:tc>
          <w:tcPr>
            <w:tcW w:w="2370" w:type="pct"/>
            <w:noWrap/>
            <w:hideMark/>
          </w:tcPr>
          <w:p w14:paraId="057D8E3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YWHAE;PRDX2;LMNB1;CAPNS1;CDK5</w:t>
            </w:r>
          </w:p>
        </w:tc>
      </w:tr>
      <w:tr w:rsidR="00BD0610" w:rsidRPr="00A216A8" w14:paraId="4C6A4ED3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CC2D50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R-HSA-1643685</w:t>
            </w:r>
          </w:p>
        </w:tc>
        <w:tc>
          <w:tcPr>
            <w:tcW w:w="718" w:type="pct"/>
            <w:noWrap/>
            <w:hideMark/>
          </w:tcPr>
          <w:p w14:paraId="59733D3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Disease</w:t>
            </w:r>
          </w:p>
        </w:tc>
        <w:tc>
          <w:tcPr>
            <w:tcW w:w="418" w:type="pct"/>
            <w:noWrap/>
            <w:hideMark/>
          </w:tcPr>
          <w:p w14:paraId="34FF5DF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483" w:type="pct"/>
            <w:noWrap/>
            <w:hideMark/>
          </w:tcPr>
          <w:p w14:paraId="43C3918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1.350539</w:t>
            </w:r>
          </w:p>
        </w:tc>
        <w:tc>
          <w:tcPr>
            <w:tcW w:w="387" w:type="pct"/>
            <w:noWrap/>
            <w:hideMark/>
          </w:tcPr>
          <w:p w14:paraId="40B3FED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0.005254</w:t>
            </w:r>
          </w:p>
        </w:tc>
        <w:tc>
          <w:tcPr>
            <w:tcW w:w="2370" w:type="pct"/>
            <w:noWrap/>
            <w:hideMark/>
          </w:tcPr>
          <w:p w14:paraId="5443E9B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EP300;RAF1;CUX1;MPRIP;PSMD11;MOGS;YWHAE;AP2M1;AP1M2;HSP90AA1;ANTXR1;VPS37C;DCXR;LIG1;PSMF1;PSMC3;DPAGT1;PSMB8;PSMD3;VPS37B;FOXO1;AP2S1;ARRB2;AKT1;CALM3;PRDX2;SDC1;RANBP1;AP1B1;RPS26;MYD88;UNC93B1;LMNB1;ALG3;TIRAP;SLC39A4;SLC29A3;DAG1;GPC1;PHB;JAG2;CAPNS1;CD320;SLC33A1;POLR2L;BAD;APOBEC3G;FGFR3;TCN2;CSK;SLC35C1;CDK5;RBP4;LFNG;TAF10;RNF43;BCAN;KREMEN2;CHMP4A;ABCG8;WNT3A;MUC1;FGF3;RPL3L;MUC3A;LCK;SLC6A19;SLC9A9;PDGFRB</w:t>
            </w:r>
          </w:p>
        </w:tc>
      </w:tr>
      <w:tr w:rsidR="00BD0610" w:rsidRPr="00A216A8" w14:paraId="68D63CE7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55ECEB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R-HSA-449836</w:t>
            </w:r>
          </w:p>
        </w:tc>
        <w:tc>
          <w:tcPr>
            <w:tcW w:w="718" w:type="pct"/>
            <w:noWrap/>
            <w:hideMark/>
          </w:tcPr>
          <w:p w14:paraId="412D290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Other interleukin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18" w:type="pct"/>
            <w:noWrap/>
            <w:hideMark/>
          </w:tcPr>
          <w:p w14:paraId="7C8CF17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4618A4A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3.910627</w:t>
            </w:r>
          </w:p>
        </w:tc>
        <w:tc>
          <w:tcPr>
            <w:tcW w:w="387" w:type="pct"/>
            <w:noWrap/>
            <w:hideMark/>
          </w:tcPr>
          <w:p w14:paraId="3A721BB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0.00786</w:t>
            </w:r>
          </w:p>
        </w:tc>
        <w:tc>
          <w:tcPr>
            <w:tcW w:w="2370" w:type="pct"/>
            <w:noWrap/>
            <w:hideMark/>
          </w:tcPr>
          <w:p w14:paraId="469F503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STX4;SDC1;IL10RB;IL34;IFNL1</w:t>
            </w:r>
          </w:p>
        </w:tc>
      </w:tr>
      <w:tr w:rsidR="00BD0610" w:rsidRPr="00A216A8" w14:paraId="14C704A4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DEB56B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R-HSA-167590</w:t>
            </w:r>
          </w:p>
        </w:tc>
        <w:tc>
          <w:tcPr>
            <w:tcW w:w="718" w:type="pct"/>
            <w:noWrap/>
            <w:hideMark/>
          </w:tcPr>
          <w:p w14:paraId="486A7A6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Nef Mediated CD4 Down-regulation</w:t>
            </w:r>
          </w:p>
        </w:tc>
        <w:tc>
          <w:tcPr>
            <w:tcW w:w="418" w:type="pct"/>
            <w:noWrap/>
            <w:hideMark/>
          </w:tcPr>
          <w:p w14:paraId="37E7A09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3" w:type="pct"/>
            <w:noWrap/>
            <w:hideMark/>
          </w:tcPr>
          <w:p w14:paraId="4C09418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6.77842</w:t>
            </w:r>
          </w:p>
        </w:tc>
        <w:tc>
          <w:tcPr>
            <w:tcW w:w="387" w:type="pct"/>
            <w:noWrap/>
            <w:hideMark/>
          </w:tcPr>
          <w:p w14:paraId="1A24F05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0.00795</w:t>
            </w:r>
          </w:p>
        </w:tc>
        <w:tc>
          <w:tcPr>
            <w:tcW w:w="2370" w:type="pct"/>
            <w:noWrap/>
            <w:hideMark/>
          </w:tcPr>
          <w:p w14:paraId="1624972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AP2M1;AP2S1;LCK</w:t>
            </w:r>
          </w:p>
        </w:tc>
      </w:tr>
      <w:tr w:rsidR="00BD0610" w:rsidRPr="00A216A8" w14:paraId="55D374D1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3209C2C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R-HSA-3299685</w:t>
            </w:r>
          </w:p>
        </w:tc>
        <w:tc>
          <w:tcPr>
            <w:tcW w:w="718" w:type="pct"/>
            <w:noWrap/>
            <w:hideMark/>
          </w:tcPr>
          <w:p w14:paraId="3B81EC7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Detoxification of Reactive Oxygen Species</w:t>
            </w:r>
          </w:p>
        </w:tc>
        <w:tc>
          <w:tcPr>
            <w:tcW w:w="418" w:type="pct"/>
            <w:noWrap/>
            <w:hideMark/>
          </w:tcPr>
          <w:p w14:paraId="02585B9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12BF17C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3.29761</w:t>
            </w:r>
          </w:p>
        </w:tc>
        <w:tc>
          <w:tcPr>
            <w:tcW w:w="387" w:type="pct"/>
            <w:noWrap/>
            <w:hideMark/>
          </w:tcPr>
          <w:p w14:paraId="47FF4E2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0.008701</w:t>
            </w:r>
          </w:p>
        </w:tc>
        <w:tc>
          <w:tcPr>
            <w:tcW w:w="2370" w:type="pct"/>
            <w:noWrap/>
            <w:hideMark/>
          </w:tcPr>
          <w:p w14:paraId="28656B5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TXN;CYBA;PRDX2;SOD1;GPX1;NOX5</w:t>
            </w:r>
          </w:p>
        </w:tc>
      </w:tr>
      <w:tr w:rsidR="00BD0610" w:rsidRPr="00A216A8" w14:paraId="74E0827F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C35671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R-HSA-6807878</w:t>
            </w:r>
          </w:p>
        </w:tc>
        <w:tc>
          <w:tcPr>
            <w:tcW w:w="718" w:type="pct"/>
            <w:noWrap/>
            <w:hideMark/>
          </w:tcPr>
          <w:p w14:paraId="17BFDBA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COPI-mediated anterograde transport</w:t>
            </w:r>
          </w:p>
        </w:tc>
        <w:tc>
          <w:tcPr>
            <w:tcW w:w="418" w:type="pct"/>
            <w:noWrap/>
            <w:hideMark/>
          </w:tcPr>
          <w:p w14:paraId="365A85C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3" w:type="pct"/>
            <w:noWrap/>
            <w:hideMark/>
          </w:tcPr>
          <w:p w14:paraId="49CA597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2.259473</w:t>
            </w:r>
          </w:p>
        </w:tc>
        <w:tc>
          <w:tcPr>
            <w:tcW w:w="387" w:type="pct"/>
            <w:noWrap/>
            <w:hideMark/>
          </w:tcPr>
          <w:p w14:paraId="72D7ED7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0.00918</w:t>
            </w:r>
          </w:p>
        </w:tc>
        <w:tc>
          <w:tcPr>
            <w:tcW w:w="2370" w:type="pct"/>
            <w:noWrap/>
            <w:hideMark/>
          </w:tcPr>
          <w:p w14:paraId="60BE055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SPTAN1;TMED2;ACTR1A;BET1L;DYNLL1;TUBB4B;ARF5;TUBB6;COG8;ANK1;TUBB3</w:t>
            </w:r>
          </w:p>
        </w:tc>
      </w:tr>
    </w:tbl>
    <w:p w14:paraId="63FB2770" w14:textId="77777777" w:rsidR="00445AA5" w:rsidRPr="00A216A8" w:rsidRDefault="00445AA5">
      <w:pPr>
        <w:rPr>
          <w:rFonts w:ascii="Times New Roman" w:hAnsi="Times New Roman" w:cs="Times New Roman"/>
        </w:rPr>
      </w:pPr>
    </w:p>
    <w:p w14:paraId="3524E3B5" w14:textId="396C40D6" w:rsidR="00445AA5" w:rsidRPr="00A216A8" w:rsidRDefault="00445AA5" w:rsidP="00934174">
      <w:pPr>
        <w:pStyle w:val="Heading1"/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</w:rPr>
        <w:lastRenderedPageBreak/>
        <w:t>Lithium</w:t>
      </w:r>
      <w:r w:rsidR="0044364A">
        <w:rPr>
          <w:rFonts w:ascii="Times New Roman" w:hAnsi="Times New Roman" w:cs="Times New Roman"/>
        </w:rPr>
        <w:t xml:space="preserve"> VS Control</w:t>
      </w:r>
      <w:r w:rsidRPr="00A216A8">
        <w:rPr>
          <w:rFonts w:ascii="Times New Roman" w:hAnsi="Times New Roman" w:cs="Times New Roman"/>
        </w:rPr>
        <w:t xml:space="preserve"> </w:t>
      </w:r>
      <w:r w:rsidR="0044364A">
        <w:rPr>
          <w:rFonts w:ascii="Times New Roman" w:hAnsi="Times New Roman" w:cs="Times New Roman"/>
        </w:rPr>
        <w:t>(</w:t>
      </w:r>
      <w:proofErr w:type="spellStart"/>
      <w:r w:rsidR="000577BD" w:rsidRPr="00A216A8">
        <w:rPr>
          <w:rFonts w:ascii="Times New Roman" w:hAnsi="Times New Roman" w:cs="Times New Roman"/>
        </w:rPr>
        <w:t>D</w:t>
      </w:r>
      <w:r w:rsidR="0044364A">
        <w:rPr>
          <w:rFonts w:ascii="Times New Roman" w:hAnsi="Times New Roman" w:cs="Times New Roman"/>
        </w:rPr>
        <w:t>ownregulated</w:t>
      </w:r>
      <w:proofErr w:type="spellEnd"/>
      <w:r w:rsidR="0044364A">
        <w:rPr>
          <w:rFonts w:ascii="Times New Roman" w:hAnsi="Times New Roman" w:cs="Times New Roman"/>
        </w:rPr>
        <w:t xml:space="preserve"> genes)</w:t>
      </w:r>
    </w:p>
    <w:p w14:paraId="63405F6F" w14:textId="77777777" w:rsidR="00356DD1" w:rsidRPr="00A216A8" w:rsidRDefault="00356DD1" w:rsidP="00356DD1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176DB50F" wp14:editId="66C7BD4A">
            <wp:extent cx="8368811" cy="3885519"/>
            <wp:effectExtent l="0" t="0" r="0" b="1270"/>
            <wp:docPr id="13" name="Picture 13" descr="C:\Users\35679\AppData\Local\Packages\Microsoft.Windows.Photos_8wekyb3d8bbwe\TempState\ShareServiceTempFolder\goslim_summary_wg_result17046268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5679\AppData\Local\Packages\Microsoft.Windows.Photos_8wekyb3d8bbwe\TempState\ShareServiceTempFolder\goslim_summary_wg_result170462689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793" cy="38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0682" w14:textId="77777777" w:rsidR="000577BD" w:rsidRPr="00A216A8" w:rsidRDefault="000577BD">
      <w:pPr>
        <w:rPr>
          <w:rFonts w:ascii="Times New Roman" w:hAnsi="Times New Roman" w:cs="Times New Roman"/>
        </w:rPr>
      </w:pPr>
    </w:p>
    <w:p w14:paraId="2AF87342" w14:textId="470F976C" w:rsidR="00356DD1" w:rsidRPr="00A216A8" w:rsidRDefault="000577C5" w:rsidP="000577C5">
      <w:pPr>
        <w:pStyle w:val="Heading2"/>
      </w:pPr>
      <w:r>
        <w:t>1</w:t>
      </w:r>
    </w:p>
    <w:tbl>
      <w:tblPr>
        <w:tblStyle w:val="TableGrid"/>
        <w:tblW w:w="4939" w:type="pct"/>
        <w:tblLayout w:type="fixed"/>
        <w:tblLook w:val="04A0" w:firstRow="1" w:lastRow="0" w:firstColumn="1" w:lastColumn="0" w:noHBand="0" w:noVBand="1"/>
      </w:tblPr>
      <w:tblGrid>
        <w:gridCol w:w="1476"/>
        <w:gridCol w:w="2218"/>
        <w:gridCol w:w="986"/>
        <w:gridCol w:w="1526"/>
        <w:gridCol w:w="991"/>
        <w:gridCol w:w="6804"/>
      </w:tblGrid>
      <w:tr w:rsidR="0044364A" w:rsidRPr="00A216A8" w14:paraId="7459A606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86A7023" w14:textId="71503071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92" w:type="pct"/>
            <w:noWrap/>
            <w:hideMark/>
          </w:tcPr>
          <w:p w14:paraId="465CBB4B" w14:textId="5E9197EB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Pr="00510360">
              <w:rPr>
                <w:rFonts w:ascii="Times New Roman" w:hAnsi="Times New Roman" w:cs="Times New Roman"/>
                <w:b/>
              </w:rPr>
              <w:t>iol</w:t>
            </w:r>
            <w:r>
              <w:rPr>
                <w:rFonts w:ascii="Times New Roman" w:hAnsi="Times New Roman" w:cs="Times New Roman"/>
                <w:b/>
              </w:rPr>
              <w:t>ogical</w:t>
            </w:r>
            <w:r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352" w:type="pct"/>
            <w:noWrap/>
            <w:hideMark/>
          </w:tcPr>
          <w:p w14:paraId="6E89F825" w14:textId="0548B4DE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45" w:type="pct"/>
            <w:noWrap/>
            <w:hideMark/>
          </w:tcPr>
          <w:p w14:paraId="3E01A3B8" w14:textId="6E8AD267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54" w:type="pct"/>
            <w:noWrap/>
            <w:hideMark/>
          </w:tcPr>
          <w:p w14:paraId="5FF2A27B" w14:textId="22D67C1E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P  Value</w:t>
            </w:r>
          </w:p>
        </w:tc>
        <w:tc>
          <w:tcPr>
            <w:tcW w:w="2430" w:type="pct"/>
            <w:noWrap/>
            <w:hideMark/>
          </w:tcPr>
          <w:p w14:paraId="7A504450" w14:textId="37F00112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Pr="00510360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BD0610" w:rsidRPr="00A216A8" w14:paraId="4F94AE57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2E4322DA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GO:1902531</w:t>
            </w:r>
          </w:p>
        </w:tc>
        <w:tc>
          <w:tcPr>
            <w:tcW w:w="792" w:type="pct"/>
            <w:noWrap/>
            <w:hideMark/>
          </w:tcPr>
          <w:p w14:paraId="609CC39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intracellular signal transduction</w:t>
            </w:r>
          </w:p>
        </w:tc>
        <w:tc>
          <w:tcPr>
            <w:tcW w:w="352" w:type="pct"/>
            <w:noWrap/>
            <w:hideMark/>
          </w:tcPr>
          <w:p w14:paraId="79091D45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348</w:t>
            </w:r>
          </w:p>
        </w:tc>
        <w:tc>
          <w:tcPr>
            <w:tcW w:w="545" w:type="pct"/>
            <w:noWrap/>
            <w:hideMark/>
          </w:tcPr>
          <w:p w14:paraId="6DB4EBF4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1.444004</w:t>
            </w:r>
          </w:p>
        </w:tc>
        <w:tc>
          <w:tcPr>
            <w:tcW w:w="354" w:type="pct"/>
            <w:noWrap/>
            <w:hideMark/>
          </w:tcPr>
          <w:p w14:paraId="50CCF4A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4.56E-14</w:t>
            </w:r>
          </w:p>
        </w:tc>
        <w:tc>
          <w:tcPr>
            <w:tcW w:w="2430" w:type="pct"/>
            <w:noWrap/>
            <w:hideMark/>
          </w:tcPr>
          <w:p w14:paraId="61D1FAF0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CD24;IGFBP3;WNK2;RELN;ARRB1;PTPRR;BST2;JCAD;AKAP12;GPRC5B;VNN1;HCLS1;EPS8L3;P2RX5;NPR1;MSX1;SAA1;SERPINB3;ANKRD1;RRAGD;MUSK;GDF15;IL19;CASTOR2;ICAM1;TLR4;PDE</w:t>
            </w:r>
            <w:r w:rsidRPr="00A216A8">
              <w:rPr>
                <w:rFonts w:ascii="Times New Roman" w:hAnsi="Times New Roman" w:cs="Times New Roman"/>
              </w:rPr>
              <w:lastRenderedPageBreak/>
              <w:t>2A;RASGRF2;CXCL11;PTP4A3;IL20;CCL22;CARD16;MUC20;RHOF;MCF2L2;PELI2;CRLF2;SLA2;ARHGEF6;TGFBR3;ARHGAP8;IL24;SNAI1;PREX1;DUSP2;ARFGEF3;APOL3;FGF2;TNFRSF19;TIMP2;BIRC3;BOP1;KALRN;ADRB1;INHBB;TLR2;ITGA1;STMN3;ARHGAP24;RASAL1;IL1B;PKN1;P2RY6;FZD10;ADRA2C;MAP3K8;CARD14;NDRG2;ID1;RALGPS1;DKK1;GARNL3;SOCS2;CASP1;GSTM2;FGD3;LIF;NGEF;BMP2;CDKN2D;ARHGEF10L;SEMA3A;S100A9;PLEKHG4B;SECTM1;LPAR1;DRD4;EPS8;NLRP3;SPRY3;ARHGEF17;HAP1;TNIK;SEMA4D;GPAT3;DUSP1;SH2B2;ATF3;S1PR2;P2RX4;CGAS;CGNL1;SIPA1L2;NOS1AP;MAP3K13;SOCS3;LYN;SIRT1;CEACAM1;GATA3;TSPYL5;IL18R1;DUSP10;RB1CC1;TIAM2;PARP14;INSR;MUC1;SH3RF3;RICTOR;RHOBTB1;ARHGAP45;TGFB3;VAV1;TRAF5;RASGRF1;AKAP7;RALGPS2;TRAF6;RPS3;BCL2L1;PLCB1;PLEKHG4;PRKCE;IRAK2;SQSTM1;TNFSF15;SOD2;GAREM1;CSF1;TNFAIP8L3;PDGFB;ESR1;SIPA1;HIC1;BCL2;DUSP8;SIAH1;HIPK3;NKX3-1;MERTK;RFFL;STK39;DUSP5;MECOM;FBLN1;GOLPH3;MAP3K21;PARP9;TBX1;SDCBP;RHOV;PIK3IP1;RASA4B;ARAP1;IL31RA;MBIP;ZDHHC13;IRAK3;DLG1;ARHGEF40;APIP;TRIB1;LITAF;NDRG4;TAF13;ARHGEF37;IL11;RIPK2;PIK3CB;FLOT1;GOLT1B;ARHGAP32;TBK1;CASTOR3;TNFAIP3;TSPAN6;ITSN2;TRIM44;GBP1;MAP3K5;ARFGEF2;JMY;PSD;IL20RA;MAP3K10;IGFBP4;DHX58;TAB3;RAC2;STK40;JAK2;ADA;OGT;EPS8L1;PLEKHG6;TSC1;MAP3K9;RIOK3;TRIO;EIF2AK3;CYLD;BCL2L11;CHUK;PIK3CA;RGS2;DMD;BTN2A2;ARHGAP19;TAF5;CASP8;DDIAS;GPD1L;RHEB;CARD19;AIDA;TRIM8;OCRL;RRN3;PSMD10;SYDE2;FBXW11;SOS2;CTH;TAF2;PRKAA1;ARHGAP29;OSBPL8;RC3H2;SHARPIN;ITCH;TNIP1;RHOT1;RAC3;BCL10;PIN1;GDI1;DDX60;RALGAPA1;OPHN1;FZD4;ARAP2;ATP6AP2;RCAN1;VRK2;ARFGEF1;BRAF;STK3;PSAP;ADRB2;UBE2B;SRGAP1;PAK1;PPP2R5B;XIAP;VDAC2;IGBP1;UBQLN1;NACC2;UFD1;RASA2;DENND1A;CARD8;TRIM24;SRI;LAMTOR1;ERRFI1;PDCD6;HIF1A;ERN1;AKAP13;MID2;F3;CAT;WNT7B;FGD4;INPP5F;TAF4;HTRA2;OPA1;ARFGAP1;NFKBIA;NBR1;ERBB3;PLAUR;TPX2;CYTH2;PTK2;AURKA;AGO3;COPS5;FKTN;SLC44A2;RPS27A;EPHB2;HSF1;BTRC;ADORA2B;NCK1;SMCR8;RALGAPA2;MAPK8IP3;CIB1;EIF2AK2;TYRO3;NF1;INPP5K;FN1;PTEN;SPAG9;CBLC;RAP1B;TAF1;C</w:t>
            </w:r>
            <w:r w:rsidRPr="00A216A8">
              <w:rPr>
                <w:rFonts w:ascii="Times New Roman" w:hAnsi="Times New Roman" w:cs="Times New Roman"/>
              </w:rPr>
              <w:lastRenderedPageBreak/>
              <w:t>SNK2A1;BDKRB2;TP53BP2;GGNBP2;PIP5K1A;PIP4K2C;PUM2;PSEN1;STAT1;RBCK1;TRIM38;CFLAR;ARHGEF5;ZC3H12A;TRAF2;GSTO1;XDH;NFAT5;CSNK2A2;CEP55;DDX21;SRGAP2;PTTG1IP;RAPGEF1</w:t>
            </w:r>
          </w:p>
        </w:tc>
      </w:tr>
      <w:tr w:rsidR="00BD0610" w:rsidRPr="00A216A8" w14:paraId="282FB55F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5F121B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GO:0044093</w:t>
            </w:r>
          </w:p>
        </w:tc>
        <w:tc>
          <w:tcPr>
            <w:tcW w:w="792" w:type="pct"/>
            <w:noWrap/>
            <w:hideMark/>
          </w:tcPr>
          <w:p w14:paraId="5EA62DD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molecular function</w:t>
            </w:r>
          </w:p>
        </w:tc>
        <w:tc>
          <w:tcPr>
            <w:tcW w:w="352" w:type="pct"/>
            <w:noWrap/>
            <w:hideMark/>
          </w:tcPr>
          <w:p w14:paraId="283A315B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321</w:t>
            </w:r>
          </w:p>
        </w:tc>
        <w:tc>
          <w:tcPr>
            <w:tcW w:w="545" w:type="pct"/>
            <w:noWrap/>
            <w:hideMark/>
          </w:tcPr>
          <w:p w14:paraId="5B844121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1.414975</w:t>
            </w:r>
          </w:p>
        </w:tc>
        <w:tc>
          <w:tcPr>
            <w:tcW w:w="354" w:type="pct"/>
            <w:noWrap/>
            <w:hideMark/>
          </w:tcPr>
          <w:p w14:paraId="7BC37D5B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7.62E-12</w:t>
            </w:r>
          </w:p>
        </w:tc>
        <w:tc>
          <w:tcPr>
            <w:tcW w:w="2430" w:type="pct"/>
            <w:noWrap/>
            <w:hideMark/>
          </w:tcPr>
          <w:p w14:paraId="15ACFB4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CD24;ADD2;WNK2;TERT;RELN;CHML;ARRB1;CTSS;PPP1R9A;ZIC2;GPRC5B;AIM2;HCLS1;HOXA3;AGAP4;SAA1;FOXA1;SRCIN1;SERPINB3;GDF15;RGS9;ICAM1;TLR4;RASGRP3;MMP16;CCL22;CARD16;NFAM1;MUC20;GLRX;FGF13;RYR2;NLGN3;TRIM31;RGS11;PARM1;ARHGEF6;EEF1A2;ARHGAP8;PREX1;TBC1D30;FGF2;CTSH;GPRC5A;TIMP2;ADCY1;KALRN;ADRB1;TLR2;ITGA1;ARHGAP24;BDNF;CYBA;RASAL1;IL1B;PKN1;P2RY6;PLPP3;FZD10;NOXA1;ADRA2C;RGPD2;RGS16;MAP3K8;CARD14;DKK1;GARNL3;GPRC5D;CASP1;GSTM2;WNT3A;BMP2;ARHGEF10L;CDKL5;S100A9;LPAR1;DRD4;NLRP3;PILRB;HAP1;TNIK;SEMA4D;RPS6KA5;VSIR;SGK1;MMP15;MRNIP;MAPK8;PLXND1;LTC4S;S1PR2;SPDYA;SIPA1L2;NOS1AP;MAP3K13;LYN;SIRT1;GATA3;IL18R1;TIAM2;INSR;FAM20A;WNK4;AMH;RICTOR;GAL;CCND1;GPSM1;PPP1R12B;ARHGAP45;TGFB3;NEDD9;VAV1;TRAF5;RGPD8;RASGRF1;PPARG;TRAF6;RPS3;PLCB1;PLEKHG4;PRKCE;IRAK2;GUCA1B;TNFSF15;CSF1;TNFAIP8L3;PDGFB;ESR1;SIPA1;NIPSNAP2;CASP4;BCL2;MAPK12;NKX3-1;STK39;DUSP5;NEURL1;FBLN1;TRAF1;MAP3K21;TBC1D8;TCEA1;PARP9;RASA4B;ARAP1;CACUL1;B2M;DCUN1D3;AZIN1;IRAK3;DLG1;CDC14B;GRTP1;RIPK2;PIK3CB;FLOT1;ARHGAP32;ZNF16;WNT4;MAP3K5;GOLGA2;RFK;CCNT2;JMY;NSMAF;TBC1D15;DOK7;TBC1D12;MAP3K10;NCOA3;PICALM;CHM;TAB3;JAK2;PLEKHG6;TSC1;MAP3K9;PLSCR1;NIPBL;EIF2AK3;RAPGEF3;FMR1;BCL2L11;CHUK;PIK3CA;DUSP12;TRIM52;RGS2;NR4A2;DMD;ARHGAP19;AGFG2;CASP8;EIF3E;EPB41L5;TRIM8;OCRL;PSMD10;SYDE2;CTH;PRKAA1;ARHGAP29;OSBPL8;ASAP3;NFKB2;RNF207;BCL10;PIN1;NMD3;GDI1;CDC25B;RALGAPA1;BCAS3;OPHN1;DTX3L;FZD4;ARAP2;ARFGEF1;BEX3;LLGL2;MRE11;BRAF;STK3;PSAP;GABARAPL2;MBTPS2;ADRB2;GAPVD1;SRGAP1;PAK1;EDF1;PPP2R5B;WAPL;AKIRIN2;DLG3;MID1IP1;ASAP1;RASA2;DENND1A;CARD8;STK26;ABHD5;ERRFI1;TBC1D22B;PDCD6;HIF1A;ERN1;AKAP13;PSME2;MI</w:t>
            </w:r>
            <w:r w:rsidRPr="00A216A8">
              <w:rPr>
                <w:rFonts w:ascii="Times New Roman" w:hAnsi="Times New Roman" w:cs="Times New Roman"/>
              </w:rPr>
              <w:lastRenderedPageBreak/>
              <w:t>D2;F3;CAT;PRKAG2;WNT7B;ABL2;CDK9;HTRA2;CNOT6;ARFGAP3;ARFGAP1;ATP1B1;ERBB3;PLAUR;TPX2;ANP32B;PTK2;COPS5;TERF2;RPS27A;AKAP9;EPHB2;TBC1D20;SEC23B;HSF1;IFT57;MNAT1;WRNIP1;ADORA2B;GTF3C4;RABGAP1;NEK2;TRIM14;RALGAPA2;MAPK8IP3;CIB1;EIF2AK2;NF1;CAPRIN2;FN1;PTEN;MBP;SPAG9;PDCD2;TAF1;ADAM17;ALS2CL;AGFG1;PTPA;IFI16;PIP5K1A;PSEN1;PPP1R15A;ERCC2;RASAL2;RBCK1;TRIM38;CFLAR;ARHGEF5;TRAF2;ADNP;AFDN;GSTO1;XDH;SRGAP2;ITGA2;NLRP1;AMBRA1;RAPGEF1;MTCH1</w:t>
            </w:r>
          </w:p>
        </w:tc>
      </w:tr>
      <w:tr w:rsidR="00BD0610" w:rsidRPr="00A216A8" w14:paraId="58233E75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494DBF4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GO:1902680</w:t>
            </w:r>
          </w:p>
        </w:tc>
        <w:tc>
          <w:tcPr>
            <w:tcW w:w="792" w:type="pct"/>
            <w:noWrap/>
            <w:hideMark/>
          </w:tcPr>
          <w:p w14:paraId="46B0B2E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RNA biosynthetic process</w:t>
            </w:r>
          </w:p>
        </w:tc>
        <w:tc>
          <w:tcPr>
            <w:tcW w:w="352" w:type="pct"/>
            <w:noWrap/>
            <w:hideMark/>
          </w:tcPr>
          <w:p w14:paraId="03CB4DA4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292</w:t>
            </w:r>
          </w:p>
        </w:tc>
        <w:tc>
          <w:tcPr>
            <w:tcW w:w="545" w:type="pct"/>
            <w:noWrap/>
            <w:hideMark/>
          </w:tcPr>
          <w:p w14:paraId="296E2F4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1.395217</w:t>
            </w:r>
          </w:p>
        </w:tc>
        <w:tc>
          <w:tcPr>
            <w:tcW w:w="354" w:type="pct"/>
            <w:noWrap/>
            <w:hideMark/>
          </w:tcPr>
          <w:p w14:paraId="031847BB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3.92E-10</w:t>
            </w:r>
          </w:p>
        </w:tc>
        <w:tc>
          <w:tcPr>
            <w:tcW w:w="2430" w:type="pct"/>
            <w:noWrap/>
            <w:hideMark/>
          </w:tcPr>
          <w:p w14:paraId="5584865B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TERT;ARRB1;HOXB9;FOXF2;HOXC10;ZIC2;ZIC1;HOXB3;TBX3;SIX1;HOXB2;HCLS1;HOXA3;LHX1;HOXB6;IL33;GATA6;NKX2-5;HOXA1;MSX1;FOXA1;ANKRD1;SALL4;HOXC11;LHX5;HNF4G;EN1;LMO2;ELF3;RUNX3;HOXC13;MYCBP;EN2;PAX3;SMAD9;HOXD4;HOXB7;ZFPM2;TLR4;MESP1;HOXC6;GATA4;HOXA11;HOXA5;MED12L;HOXA10;NR5A2;MYRF;PITX2;DLX1;BHLHA15;NFATC2;HOXB5;HHEX;STAT4;MDK;GFI1;SNAI1;FGF2;PLAC8;PAX9;CCPG1;MITF;TLR2;TOX2;NLRC5;IL1B;PKN1;LMX1B;CREBRF;FOXD1;MLXIPL;NAMPT;PADI2;PLAG1;IRF5;ZP3;WNT3A;LIF;BMP2;EBF3;ARHGEF10L;NLRP3;ID2;EHF;RPS6KA5;ABLIM3;PLXND1;ATF3;SIRT1;GATA3;IL1A;INSR;MUC1;GAL;TGFB3;ZNF597;PPARG;TET1;ZNF485;PITX1;TRAF6;SIX2;CIITA;HAS3;PLCB1;HSF4;KLF2;SQSTM1;NRIP1;PDGFB;ESR1;RSF1;PCBD1;AAMDC;THRB;NKX3-1;DAB2;PYGO1;MECOM;MED10;POU2F1;POU5F1;HLTF;PARP9;TBX1;PTCH1;LMO7;AHI1;IL31RA;IRF1;ICE1;CEBPB;BTBD18;ZNF350;LITAF;ZXDA;IL11;RIPK2;PBX1;ANKRD49;MAML3;TBK1;WNT4;KDM7A;TRIM44;MAP3K5;TBL1X;ZNF496;CCNT2;JMY;MED27;TCEA2;NCOA3;PICALM;LPIN2;CALCOCO1;YAF2;ZNF300;CREBL2;OGT;MOSPD1;FOXO3;PHF10;PLSCR1;NIPBL;PCGF5;EIF2AK3;KAT6B;CHUK;MAFF;CHD7;NR4A2;ETS2;RBPMS;ARID4B;IKZF5;CREB3L4;PHF2;ZBTB18;ZNF292;SIX4;RRN3;FBXW11;TAF2;PRKAA1;ZNF131;KDM3A;RUNX2;PATZ1;NFKB2;MED23;TNIP1;GPBP1;BCL10;PIN1;MZF1;TFAP2A;NMD3;ARMCX3;CEBPD;RELB;EPCAM;BCAS3;MYO6;DTX3L;IPPK;FZD4;NCOA7;SOX13;CASK;IKZF2;NCOA2;ZNF281;PHF1;MBTPS2;ADRB2;GRHL1;HTATIP2;EDF1;PPP2R5B;ECD;AT</w:t>
            </w:r>
            <w:r w:rsidRPr="00A216A8">
              <w:rPr>
                <w:rFonts w:ascii="Times New Roman" w:hAnsi="Times New Roman" w:cs="Times New Roman"/>
              </w:rPr>
              <w:lastRenderedPageBreak/>
              <w:t>F7IP;ZNF639;AKIRIN2;NR6A1;SEC14L2;GABPB1;STAT5B;TRIM24;IER5;RPS6KA3;ATRX;SPIN1;HIF1A;ZFHX4;SUPT7L;IRF2;TFDP2;JMJD6;TAF4;CDK9;CNOT6;E4F1;TADA2A;NFKBIA;ELOC;SERTAD2;COPS5;TRIP4;RPS27A;HINFP;HSF1;RPRD1B;MNAT1;BTRC;PTGES2;ARNTL2;ATAD2;TEAD3;NCK1;BACH1;RXRA;CAPRIN2;INPP5K;SBNO2;FUBP3;TAF1;CDK7;MED12;PRPF6;IFI16;ZNF76;MAFG;PSEN1;STAT1;AKNA;PHIP;ERCC2;WASL;ZC3H12A;PHF19;KLF6;GMEB2;NFAT5;TCERG1;TAF8;MORF4L2;CHD6;MAML1</w:t>
            </w:r>
          </w:p>
        </w:tc>
      </w:tr>
      <w:tr w:rsidR="00BD0610" w:rsidRPr="00A216A8" w14:paraId="58ED689F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5B1FE079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GO:1903508</w:t>
            </w:r>
          </w:p>
        </w:tc>
        <w:tc>
          <w:tcPr>
            <w:tcW w:w="792" w:type="pct"/>
            <w:noWrap/>
            <w:hideMark/>
          </w:tcPr>
          <w:p w14:paraId="70F37738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nucleic acid-templated transcription</w:t>
            </w:r>
          </w:p>
        </w:tc>
        <w:tc>
          <w:tcPr>
            <w:tcW w:w="352" w:type="pct"/>
            <w:noWrap/>
            <w:hideMark/>
          </w:tcPr>
          <w:p w14:paraId="4731837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291</w:t>
            </w:r>
          </w:p>
        </w:tc>
        <w:tc>
          <w:tcPr>
            <w:tcW w:w="545" w:type="pct"/>
            <w:noWrap/>
            <w:hideMark/>
          </w:tcPr>
          <w:p w14:paraId="518CA007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1.391317</w:t>
            </w:r>
          </w:p>
        </w:tc>
        <w:tc>
          <w:tcPr>
            <w:tcW w:w="354" w:type="pct"/>
            <w:noWrap/>
            <w:hideMark/>
          </w:tcPr>
          <w:p w14:paraId="1AE410CD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5.74E-10</w:t>
            </w:r>
          </w:p>
        </w:tc>
        <w:tc>
          <w:tcPr>
            <w:tcW w:w="2430" w:type="pct"/>
            <w:noWrap/>
            <w:hideMark/>
          </w:tcPr>
          <w:p w14:paraId="3A653D4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TERT;ARRB1;HOXB9;FOXF2;HOXC10;ZIC2;ZIC1;HOXB3;TBX3;SIX1;HOXB2;HCLS1;HOXA3;LHX1;HOXB6;IL33;GATA6;NKX2-5;HOXA1;MSX1;FOXA1;ANKRD1;SALL4;HOXC11;LHX5;HNF4G;EN1;LMO2;ELF3;RUNX3;HOXC13;MYCBP;EN2;PAX3;SMAD9;HOXD4;HOXB7;ZFPM2;TLR4;MESP1;HOXC6;GATA4;HOXA11;HOXA5;MED12L;HOXA10;NR5A2;MYRF;PITX2;DLX1;BHLHA15;NFATC2;HOXB5;HHEX;STAT4;MDK;GFI1;SNAI1;FGF2;PLAC8;PAX9;CCPG1;MITF;TLR2;TOX2;NLRC5;IL1B;PKN1;LMX1B;CREBRF;FOXD1;MLXIPL;NAMPT;PADI2;PLAG1;IRF5;ZP3;WNT3A;LIF;BMP2;EBF3;ARHGEF10L;NLRP3;ID2;EHF;RPS6KA5;ABLIM3;PLXND1;ATF3;SIRT1;GATA3;IL1A;INSR;MUC1;GAL;TGFB3;ZNF597;PPARG;TET1;ZNF485;PITX1;TRAF6;SIX2;CIITA;HAS3;PLCB1;HSF4;KLF2;SQSTM1;NRIP1;PDGFB;ESR1;RSF1;PCBD1;AAMDC;THRB;NKX3-1;DAB2;PYGO1;MECOM;MED10;POU2F1;POU5F1;HLTF;PARP9;TBX1;PTCH1;LMO7;AHI1;IL31RA;IRF1;ICE1;CEBPB;BTBD18;ZNF350;LITAF;ZXDA;IL11;RIPK2;PBX1;ANKRD49;MAML3;TBK1;WNT4;KDM7A;TRIM44;MAP3K5;TBL1X;ZNF496;CCNT2;JMY;MED27;TCEA2;NCOA3;PICALM;LPIN2;CALCOCO1;YAF2;ZNF300;CREBL2;OGT;MOSPD1;FOXO3;PHF10;PLSCR1;NIPBL;PCGF5;EIF2AK3;KAT6B;CHUK;MAFF;CHD7;NR4A2;ETS2;RBPMS;ARID4B;IKZF5;CREB3L4;PHF2;ZBTB18;ZNF292;SIX4;RRN3;FBXW11;TAF2;PRKAA1;ZNF131;KDM3A;RUNX2;PATZ1;NFKB2;MED23;TNIP1;GPBP1;BCL10;PIN1;MZF1;TFAP2A;ARMCX3;CEBPD;RELB;EPCAM;BCAS3;MYO6;DTX3L;IPPK;FZD4;NCOA7;SOX13;CASK;IKZF2;NCOA2;ZNF281;PHF1;MBTPS2;ADRB2;GRHL1;HTATIP2;EDF1;PPP2R5B;ECD;ATF7IP;ZNF639;AKIRIN2;NR6A1;SEC14L2;GABPB1;STAT5B;TRIM24;IER5;RP</w:t>
            </w:r>
            <w:r w:rsidRPr="00A216A8">
              <w:rPr>
                <w:rFonts w:ascii="Times New Roman" w:hAnsi="Times New Roman" w:cs="Times New Roman"/>
              </w:rPr>
              <w:lastRenderedPageBreak/>
              <w:t>S6KA3;ATRX;SPIN1;HIF1A;ZFHX4;SUPT7L;IRF2;TFDP2;JMJD6;TAF4;CDK9;CNOT6;E4F1;TADA2A;NFKBIA;ELOC;SERTAD2;COPS5;TRIP4;RPS27A;HINFP;HSF1;RPRD1B;MNAT1;BTRC;PTGES2;ARNTL2;ATAD2;TEAD3;NCK1;BACH1;RXRA;CAPRIN2;INPP5K;SBNO2;FUBP3;TAF1;CDK7;MED12;PRPF6;IFI16;ZNF76;MAFG;PSEN1;STAT1;AKNA;PHIP;ERCC2;WASL;ZC3H12A;PHF19;KLF6;GMEB2;NFAT5;TCERG1;TAF8;MORF4L2;CHD6;MAML1</w:t>
            </w:r>
          </w:p>
        </w:tc>
      </w:tr>
      <w:tr w:rsidR="00BD0610" w:rsidRPr="00A216A8" w14:paraId="0D4DA89D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26D377B3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GO:0034097</w:t>
            </w:r>
          </w:p>
        </w:tc>
        <w:tc>
          <w:tcPr>
            <w:tcW w:w="792" w:type="pct"/>
            <w:noWrap/>
            <w:hideMark/>
          </w:tcPr>
          <w:p w14:paraId="19A3E300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response to cytokine</w:t>
            </w:r>
          </w:p>
        </w:tc>
        <w:tc>
          <w:tcPr>
            <w:tcW w:w="352" w:type="pct"/>
            <w:noWrap/>
            <w:hideMark/>
          </w:tcPr>
          <w:p w14:paraId="3F4829BA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215</w:t>
            </w:r>
          </w:p>
        </w:tc>
        <w:tc>
          <w:tcPr>
            <w:tcW w:w="545" w:type="pct"/>
            <w:noWrap/>
            <w:hideMark/>
          </w:tcPr>
          <w:p w14:paraId="4E759D49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1.479312</w:t>
            </w:r>
          </w:p>
        </w:tc>
        <w:tc>
          <w:tcPr>
            <w:tcW w:w="354" w:type="pct"/>
            <w:noWrap/>
            <w:hideMark/>
          </w:tcPr>
          <w:p w14:paraId="111FD5C2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7.21E-10</w:t>
            </w:r>
          </w:p>
        </w:tc>
        <w:tc>
          <w:tcPr>
            <w:tcW w:w="2430" w:type="pct"/>
            <w:noWrap/>
            <w:hideMark/>
          </w:tcPr>
          <w:p w14:paraId="0D583DF5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MMP1;ALOX5;CSF2RA;LAPTM5;BST2;LCN2;BSPRY;AIM2;HCLS1;IL33;GBP2;KYNU;SAA1;MME;GFPT2;ANKRD1;MRAS;PTPN20;IL19;MX2;IL1RL1;ADAMTS12;ILDR1;ICAM1;TLR4;PDE2A;CXCL11;PTP4A3;IL20;CCL22;TFPI;LIFR;GAB2;GBP4;CARD16;NR5A2;TRIM31;PELI2;CRLF2;STAT4;GFI1;IL24;HLA-F;FGF2;TNFRSF19;TIMP2;BIRC3;TLR2;ASS1;CYBA;NLRC5;IL1B;CREBRF;OCLN;DUOX2;MAP3K8;PADI2;CARD14;SPOCK2;MX1;SOCS2;CASP1;IRF5;CXCL8;OAS1;LIF;IL18BP;EPS8;STAT5A;IFIT2;RPS6KA5;DUSP1;MAPK8;SH2B2;SOCS3;SIRT1;CEACAM1;GATA3;ISG20;IL1A;IL18R1;CXCL16;PARP14;MUC1;CCND1;ISG15;VAV1;PPARG;IFIH1;OXTR;TRAF6;RPS3;BCL2L1;CIITA;PLCB1;LCP1;KLF2;IRAK2;INPPL1;SQSTM1;TNFSF15;IFIT3;SOD2;MAOA;CSF1;PDGFB;LAMP3;ANXA1;MAPK13;CASP4;BCL2;IL13RA1;NKX3-1;SYNGR1;RFFL;STK39;IL15RA;GBP3;TRAF1;NMI;POU2F1;IFITM1;PARP9;PTGES;IL31RA;IRF1;B2M;IL17RD;IRAK3;RAB43;PIM1;CEBPB;IL11;RIPK2;PIK3CB;USP18;STAT2;TBK1;TCF7;TNFAIP3;TRIM44;GBP1;MAP3K5;IL20RA;PTPN12;TAB3;BRWD1;JAK2;FOXO3;PLSCR1;KAT6B;CYLD;CHUK;PIK3CA;STX3;CASP8;HLA-E;TRIM8;FBXW11;CTH;MTHFR;CD47;KDM3A;NFKB2;SHARPIN;PSMB8;TNFRSF14;CEBPD;RELB;OSMR;FZD4;VRK2;IFI35;UBXN2A;KEAP1;IGBP1;IFNGR1;TYK2;CARD8;STAT5B;CALCOCO2;HIF1A;NUB1;PSME2;IRF2;F3;OTULIN;CDK9;HTRA2;NFKBIA;TRIM56;SPATA2;RPS27A;BTRC;CIB1;EIF2AK2;INPP5K;SBNO2;FN1;RAP1B;ADAM17;LAMA5;IFI16;STAT1;RBCK1;TRIM38;ZC3H12A;TRAF2;CAPN2;GSTO1;KLF6;RAD23B;NFAT5;RAPGEF1</w:t>
            </w:r>
          </w:p>
        </w:tc>
      </w:tr>
      <w:tr w:rsidR="00BD0610" w:rsidRPr="00A216A8" w14:paraId="0B81DF63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774A42E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GO:0080134</w:t>
            </w:r>
          </w:p>
        </w:tc>
        <w:tc>
          <w:tcPr>
            <w:tcW w:w="792" w:type="pct"/>
            <w:noWrap/>
            <w:hideMark/>
          </w:tcPr>
          <w:p w14:paraId="76F4CC9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response to stress</w:t>
            </w:r>
          </w:p>
        </w:tc>
        <w:tc>
          <w:tcPr>
            <w:tcW w:w="352" w:type="pct"/>
            <w:noWrap/>
            <w:hideMark/>
          </w:tcPr>
          <w:p w14:paraId="285A8E42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545" w:type="pct"/>
            <w:noWrap/>
            <w:hideMark/>
          </w:tcPr>
          <w:p w14:paraId="3510511F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1.423626</w:t>
            </w:r>
          </w:p>
        </w:tc>
        <w:tc>
          <w:tcPr>
            <w:tcW w:w="354" w:type="pct"/>
            <w:noWrap/>
            <w:hideMark/>
          </w:tcPr>
          <w:p w14:paraId="4E04CF41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7.70E-10</w:t>
            </w:r>
          </w:p>
        </w:tc>
        <w:tc>
          <w:tcPr>
            <w:tcW w:w="2430" w:type="pct"/>
            <w:noWrap/>
            <w:hideMark/>
          </w:tcPr>
          <w:p w14:paraId="298FC4E9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C3;DDX39B;TERT;SERPINB4;CTSS;EYA4;MUC4;GPRC5B;MUC13;VNN1;IDO1;AIM2;IL33;MSX1;SAA1;SERPINB3;ANKRD1;SUCNR1;APOD;IL1RL1;ADAMTS12;CYP19A1;TLR4;CLEC7A;PDE2A;IL20;T</w:t>
            </w:r>
            <w:r w:rsidRPr="00A216A8">
              <w:rPr>
                <w:rFonts w:ascii="Times New Roman" w:hAnsi="Times New Roman" w:cs="Times New Roman"/>
              </w:rPr>
              <w:lastRenderedPageBreak/>
              <w:t>FPI;MUC20;FIGNL2;PROS1;TGFBR3;GFI1;THBD;SNAI1;RAG1;MUC16;FGF2;TNFRSF19;BIRC3;METRNL;TLR2;ABCD1;CYBA;NLRC5;IL1B;PKN1;PLPP3;FZD10;NAMPT;DUOX2;DMTN;SARM1;MCTP1;DUOXA2;HERC5;DKK1;C2;ZP3;CFB;BMP2;RNF169;CDKN2D;SEMA3A;S100A9;C1S;CD55;NLRP3;HSPB8;SPIRE2;COCH;ULBP1;PLAT;TNIK;RPS6KA5;MRNIP;DUSP1;CGAS;NFKBIZ;EYA2;PTGER4;MAP3K13;SOCS3;LYN;SIRT1;CEACAM1;GATA3;DDAH1;DUSP10;RB1CC1;PARP14;MUC1;SH3RF3;RICTOR;EDEM2;RWDD3;VAV1;PPARG;IFIH1;TRAF6;RPS3;BCL2L1;PLCB1;ULBP2;PRKCE;IRAK2;FAM168A;SOD2;PDGFB;ESR1;HIC1;ANXA1;MAPK13;BCL2;APOBEC3F;HIPK3;NKX3-1;FICD;FUT8;STK39;MECOM;NMI;MAP3K21;LRSAM1;PARP9;SDCBP;DUOXA1;OXR1;IRF1;IRAK3;MGLL;DLG1;CEBPB;DROSHA;RIPK2;FLOT1;USP18;TBK1;WNT4;TNFAIP3;TSPAN6;CD46;TRIM44;MAP3K5;PHLDB2;MAP3K10;DHX58;TAB3;JAK2;ADA;RAD51AP1;FOXO3;TSC1;UBE2J1;MAP3K9;PLSCR1;RIOK3;EIF2AK3;CYLD;FMR1;BCL2L11;CHUK;WDR70;TRAFD1;SPIRE1;CASP8;YPEL3;DDIAS;HLA-E;AIDA;PSMD10;MICB;CD47;ADCY7;UIMC1;SHARPIN;ITCH;TNIP1;BCL10;DDX60;RELB;OSMR;DTX3L;FZD4;ARFGEF1;NCOA7;CASK;BRAF;STK3;ERLEC1;PSAP;PTPRS;PAK1;XIAP;CHORDC1;IGBP1;UBQLN1;PARPBP;IFNGR1;NACC2;UFD1;STAT5B;YOD1;STK26;IER5;ERRFI1;RPS6KA3;HIF1A;ERN1;F3;WNT7B;INPP5F;OTULIN;CDK9;HTRA2;OPA1;KLHL15;NFKBIA;NBR1;FAM3A;PLAUR;SPATA2;CD59;COPS5;FKTN;TERF2;RPS27A;HSF1;WRNIP1;ADORA2B;SLF2;NSMCE4A;NCK1;MAPK8IP3;EIF2AK2;TYRO3;USP25;SBNO2;PTEN;SPAG9;BDKRB2;IFI16;PUM2;STAT1;PPP1R15A;TRIM38;ARHGEF5;ZC3H12A;TRAF2;XDH;RFWD3;PLAU;ITGA2;NLRP1;LDLR;PTTG1IP;RAPGEF1</w:t>
            </w:r>
          </w:p>
        </w:tc>
      </w:tr>
      <w:tr w:rsidR="00BD0610" w:rsidRPr="00A216A8" w14:paraId="47C48A57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0638A0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GO:0051254</w:t>
            </w:r>
          </w:p>
        </w:tc>
        <w:tc>
          <w:tcPr>
            <w:tcW w:w="792" w:type="pct"/>
            <w:noWrap/>
            <w:hideMark/>
          </w:tcPr>
          <w:p w14:paraId="55B3A0D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RNA metabolic process</w:t>
            </w:r>
          </w:p>
        </w:tc>
        <w:tc>
          <w:tcPr>
            <w:tcW w:w="352" w:type="pct"/>
            <w:noWrap/>
            <w:hideMark/>
          </w:tcPr>
          <w:p w14:paraId="672F0218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303</w:t>
            </w:r>
          </w:p>
        </w:tc>
        <w:tc>
          <w:tcPr>
            <w:tcW w:w="545" w:type="pct"/>
            <w:noWrap/>
            <w:hideMark/>
          </w:tcPr>
          <w:p w14:paraId="11703B52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1.374867</w:t>
            </w:r>
          </w:p>
        </w:tc>
        <w:tc>
          <w:tcPr>
            <w:tcW w:w="354" w:type="pct"/>
            <w:noWrap/>
            <w:hideMark/>
          </w:tcPr>
          <w:p w14:paraId="19A0822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9.02E-10</w:t>
            </w:r>
          </w:p>
        </w:tc>
        <w:tc>
          <w:tcPr>
            <w:tcW w:w="2430" w:type="pct"/>
            <w:noWrap/>
            <w:hideMark/>
          </w:tcPr>
          <w:p w14:paraId="3DAD989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GATA2;DDX39B;TERT;ARRB1;HOXB9;FOXF2;HOXC10;ZIC2;ZIC1;HOXB3;TBX3;SIX1;HOXB2;HCLS1;HOXA3;LHX1;HOXB6;IL33;GATA6;NKX2-5;HOXA1;MSX1;FOXA1;ANKRD1;SALL4;HOXC11;LHX5;HNF4G;EN1;LMO2;ELF3;RUNX3;HOXC13;MYCBP;EN2;PAX3;SMAD9;HOXD4;HOXB7;ZFPM2;TLR4;MESP1;HOXC6;GATA4;HOXA11;HOXA5;</w:t>
            </w:r>
            <w:r w:rsidRPr="00A216A8">
              <w:rPr>
                <w:rFonts w:ascii="Times New Roman" w:hAnsi="Times New Roman" w:cs="Times New Roman"/>
              </w:rPr>
              <w:lastRenderedPageBreak/>
              <w:t>MED12L;HOXA10;NR5A2;MYRF;PITX2;DLX1;BHLHA15;NFATC2;HOXB5;HHEX;STAT4;MDK;GFI1;SNAI1;FGF2;PLAC8;PAX9;CCPG1;MITF;TLR2;TOX2;NLRC5;HABP4;IL1B;PKN1;NANOS1;LMX1B;CREBRF;FOXD1;MLXIPL;NAMPT;PADI2;PLAG1;IRF5;ZP3;WNT3A;LIF;BMP2;EBF3;ARHGEF10L;NLRP3;ID2;EHF;RPS6KA5;ABLIM3;PLXND1;ATF3;SIRT1;GATA3;IL1A;INSR;MUC1;GAL;TGFB3;ZNF597;PPARG;TET1;ZNF485;PITX1;TRAF6;SIX2;CIITA;HAS3;PLCB1;HSF4;KLF2;SQSTM1;CPEB3;NRIP1;PDGFB;ESR1;RSF1;PCBD1;AAMDC;THRB;NKX3-1;DAB2;PYGO1;MECOM;MED10;TCEA1;POU2F1;POU5F1;HLTF;PARP9;TBX1;PTCH1;LMO7;AHI1;IL31RA;IRF1;ICE1;CEBPB;BTBD18;ZNF350;LITAF;ZXDA;IL11;RIPK2;PBX1;ANKRD49;MAML3;TBK1;WNT4;KDM7A;TRIM44;MAP3K5;TBL1X;ZNF496;CCNT2;JMY;MED27;TCEA2;NCOA3;PICALM;LPIN2;CALCOCO1;YAF2;ZNF300;CREBL2;OGT;MOSPD1;FOXO3;PHF10;PLSCR1;NIPBL;PCGF5;EIF2AK3;KAT6B;CHUK;MAFF;CHD7;NR4A2;ETS2;RBPMS;SUPV3L1;ARID4B;IKZF5;CREB3L4;PHF2;ZBTB18;ZNF292;SIX4;RRN3;FBXW11;TAF2;PRKAA1;ZNF131;KDM3A;RUNX2;PATZ1;NFKB2;MED23;TNIP1;GPBP1;BCL10;PIN1;MZF1;TFAP2A;NMD3;ARMCX3;CEBPD;RELB;EPCAM;BCAS3;MYO6;DTX3L;IPPK;FZD4;NCOA7;SOX13;CASK;IKZF2;NCOA2;ZNF281;PHF1;MBTPS2;ADRB2;GRHL1;HTATIP2;EDF1;PPP2R5B;ECD;ATF7IP;ZNF639;AKIRIN2;NR6A1;SEC14L2;GABPB1;STAT5B;TRIM24;IER5;RPS6KA3;ATRX;SPIN1;HIF1A;ERN1;ZFHX4;SUPT7L;IRF2;TFDP2;JMJD6;TAF4;CDK9;CNOT6;E4F1;TADA2A;NFKBIA;ELOC;CNOT8;SERTAD2;COPS5;TRIP4;RPS27A;HINFP;HSF1;RPRD1B;MNAT1;BTRC;PTGES2;ARNTL2;ATAD2;TEAD3;NCK1;BACH1;RXRA;CAPRIN2;INPP5K;SBNO2;FUBP3;GTPBP1;TAF1;CDK7;MED12;METTL16;PRPF6;IFI16;ZNF76;MAFG;NCBP2;PSEN1;STAT1;AKNA;PHIP;ERCC2;WASL;ZC3H12A;PHF19;KLF6;GMEB2;NFAT5;TCERG1;TAF8;MORF4L2;CHD6;MAML1;CNOT1</w:t>
            </w:r>
          </w:p>
        </w:tc>
      </w:tr>
      <w:tr w:rsidR="00BD0610" w:rsidRPr="00A216A8" w14:paraId="565CCCB3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59FBF423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GO:0045893</w:t>
            </w:r>
          </w:p>
        </w:tc>
        <w:tc>
          <w:tcPr>
            <w:tcW w:w="792" w:type="pct"/>
            <w:noWrap/>
            <w:hideMark/>
          </w:tcPr>
          <w:p w14:paraId="31D1B5F6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transcription, DNA-templated</w:t>
            </w:r>
          </w:p>
        </w:tc>
        <w:tc>
          <w:tcPr>
            <w:tcW w:w="352" w:type="pct"/>
            <w:noWrap/>
            <w:hideMark/>
          </w:tcPr>
          <w:p w14:paraId="553E70A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276</w:t>
            </w:r>
          </w:p>
        </w:tc>
        <w:tc>
          <w:tcPr>
            <w:tcW w:w="545" w:type="pct"/>
            <w:noWrap/>
            <w:hideMark/>
          </w:tcPr>
          <w:p w14:paraId="577407FD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1.393547</w:t>
            </w:r>
          </w:p>
        </w:tc>
        <w:tc>
          <w:tcPr>
            <w:tcW w:w="354" w:type="pct"/>
            <w:noWrap/>
            <w:hideMark/>
          </w:tcPr>
          <w:p w14:paraId="19634888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1.46E-09</w:t>
            </w:r>
          </w:p>
        </w:tc>
        <w:tc>
          <w:tcPr>
            <w:tcW w:w="2430" w:type="pct"/>
            <w:noWrap/>
            <w:hideMark/>
          </w:tcPr>
          <w:p w14:paraId="10E25829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GATA2;DDX39B;TERT;ARRB1;HOXB9;FOXF2;HOXC10;ZIC2;ZIC1;HOXB3;TBX3;SIX1;HOXB2;HCLS1;HOXA3;LHX1;HOXB6;IL33;GATA6;NKX2-5;HOXA1;MSX1;FOXA1;SALL4;HOXC11;LHX5;HNF4G;EN1;LMO2;ELF3;RUNX3;HOXC13;EN2;PAX3;SMAD9;HOXD4;HOXB7;ZFPM2;</w:t>
            </w:r>
            <w:r w:rsidRPr="00A216A8">
              <w:rPr>
                <w:rFonts w:ascii="Times New Roman" w:hAnsi="Times New Roman" w:cs="Times New Roman"/>
              </w:rPr>
              <w:lastRenderedPageBreak/>
              <w:t>TLR4;MESP1;HOXC6;GATA4;HOXA11;HOXA5;HOXA10;NR5A2;MYRF;PITX2;DLX1;BHLHA15;NFATC2;HOXB5;HHEX;STAT4;MDK;GFI1;SNAI1;FGF2;PLAC8;PAX9;CCPG1;MITF;TLR2;TOX2;NLRC5;IL1B;LMX1B;CREBRF;FOXD1;MLXIPL;NAMPT;PADI2;PLAG1;IRF5;ZP3;WNT3A;LIF;BMP2;EBF3;ARHGEF10L;NLRP3;ID2;EHF;RPS6KA5;ABLIM3;PLXND1;ATF3;SIRT1;GATA3;IL1A;INSR;MUC1;GAL;TGFB3;ZNF597;PPARG;TET1;ZNF485;PITX1;TRAF6;SIX2;CIITA;HAS3;PLCB1;HSF4;KLF2;SQSTM1;NRIP1;PDGFB;ESR1;RSF1;PCBD1;AAMDC;THRB;NKX3-1;DAB2;PYGO1;MECOM;MED10;POU2F1;POU5F1;HLTF;PARP9;TBX1;PTCH1;LMO7;AHI1;IL31RA;IRF1;ICE1;CEBPB;BTBD18;ZNF350;LITAF;ZXDA;IL11;RIPK2;PBX1;ANKRD49;MAML3;TBK1;WNT4;KDM7A;TRIM44;MAP3K5;TBL1X;ZNF496;CCNT2;TCEA2;NCOA3;PICALM;LPIN2;CALCOCO1;YAF2;ZNF300;CREBL2;OGT;MOSPD1;FOXO3;PHF10;PLSCR1;NIPBL;PCGF5;EIF2AK3;KAT6B;CHUK;MAFF;CHD7;NR4A2;ETS2;ARID4B;IKZF5;CREB3L4;PHF2;ZBTB18;ZNF292;SIX4;RRN3;FBXW11;TAF2;PRKAA1;ZNF131;KDM3A;RUNX2;PATZ1;NFKB2;TNIP1;GPBP1;BCL10;PIN1;MZF1;TFAP2A;ARMCX3;CEBPD;RELB;EPCAM;BCAS3;MYO6;DTX3L;IPPK;FZD4;NCOA7;SOX13;CASK;IKZF2;NCOA2;ZNF281;PHF1;MBTPS2;ADRB2;GRHL1;EDF1;PPP2R5B;ECD;ATF7IP;ZNF639;AKIRIN2;NR6A1;SEC14L2;GABPB1;STAT5B;TRIM24;IER5;RPS6KA3;ATRX;SPIN1;HIF1A;ZFHX4;IRF2;TFDP2;JMJD6;TAF4;CDK9;NFKBIA;ELOC;SERTAD2;COPS5;TRIP4;RPS27A;HINFP;HSF1;RPRD1B;MNAT1;BTRC;PTGES2;ARNTL2;ATAD2;TEAD3;NCK1;BACH1;RXRA;CAPRIN2;INPP5K;SBNO2;FUBP3;TAF1;CDK7;MED12;PRPF6;IFI16;ZNF76;MAFG;PSEN1;STAT1;AKNA;PHIP;ERCC2;WASL;ZC3H12A;PHF19;KLF6;NFAT5;TAF8;MORF4L2;CHD6;MAML1</w:t>
            </w:r>
          </w:p>
        </w:tc>
      </w:tr>
      <w:tr w:rsidR="00BD0610" w:rsidRPr="00A216A8" w14:paraId="1C5A7CF8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4125C485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GO:0071345</w:t>
            </w:r>
          </w:p>
        </w:tc>
        <w:tc>
          <w:tcPr>
            <w:tcW w:w="792" w:type="pct"/>
            <w:noWrap/>
            <w:hideMark/>
          </w:tcPr>
          <w:p w14:paraId="60F105D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cytokine stimulus</w:t>
            </w:r>
          </w:p>
        </w:tc>
        <w:tc>
          <w:tcPr>
            <w:tcW w:w="352" w:type="pct"/>
            <w:noWrap/>
            <w:hideMark/>
          </w:tcPr>
          <w:p w14:paraId="19792B8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199</w:t>
            </w:r>
          </w:p>
        </w:tc>
        <w:tc>
          <w:tcPr>
            <w:tcW w:w="545" w:type="pct"/>
            <w:noWrap/>
            <w:hideMark/>
          </w:tcPr>
          <w:p w14:paraId="58876C2D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1.483888</w:t>
            </w:r>
          </w:p>
        </w:tc>
        <w:tc>
          <w:tcPr>
            <w:tcW w:w="354" w:type="pct"/>
            <w:noWrap/>
            <w:hideMark/>
          </w:tcPr>
          <w:p w14:paraId="5E4DD289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2.53E-09</w:t>
            </w:r>
          </w:p>
        </w:tc>
        <w:tc>
          <w:tcPr>
            <w:tcW w:w="2430" w:type="pct"/>
            <w:noWrap/>
            <w:hideMark/>
          </w:tcPr>
          <w:p w14:paraId="6A92C9F4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MMP1;ALOX5;CSF2RA;LAPTM5;BST2;LCN2;BSPRY;AIM2;HCLS1;IL33;GBP2;SAA1;MME;GFPT2;ANKRD1;MRAS;PTPN20;IL19;MX2;IL1RL1;ADAMTS12;ILDR1;ICAM1;TLR4;PDE2A;CXCL11;PTP4A3;IL20;CCL22;TFPI;LIFR;GAB2;GBP4;CARD16;NR5A2;TRIM31;PELI2;CRLF2;STAT4;GFI1;IL24;HLA-F;FGF2;TNFRSF19;BIRC3;TLR2;ASS1;CYBA;NLRC5;IL1B;CREBRF;OCLN;DUOX2;MAP3K8;PADI2;CARD14;SPOCK2;MX1;SOCS2;CAS</w:t>
            </w:r>
            <w:r w:rsidRPr="00A216A8">
              <w:rPr>
                <w:rFonts w:ascii="Times New Roman" w:hAnsi="Times New Roman" w:cs="Times New Roman"/>
              </w:rPr>
              <w:lastRenderedPageBreak/>
              <w:t>P1;IRF5;CXCL8;OAS1;LIF;IL18BP;EPS8;STAT5A;IFIT2;RPS6KA5;DUSP1;MAPK8;SH2B2;SOCS3;SIRT1;CEACAM1;GATA3;ISG20;IL1A;IL18R1;PARP14;MUC1;CCND1;ISG15;VAV1;PPARG;TRAF6;RPS3;BCL2L1;CIITA;PLCB1;LCP1;KLF2;IRAK2;INPPL1;SQSTM1;TNFSF15;IFIT3;SOD2;MAOA;CSF1;PDGFB;ANXA1;MAPK13;CASP4;BCL2;IL13RA1;NKX3-1;SYNGR1;RFFL;STK39;IL15RA;GBP3;TRAF1;NMI;POU2F1;IFITM1;PARP9;IL31RA;IRF1;B2M;IL17RD;IRAK3;RAB43;PIM1;CEBPB;IL11;RIPK2;PIK3CB;USP18;STAT2;TBK1;TCF7;TNFAIP3;TRIM44;GBP1;MAP3K5;IL20RA;PTPN12;TAB3;BRWD1;JAK2;FOXO3;KAT6B;CYLD;CHUK;PIK3CA;STX3;CASP8;HLA-E;TRIM8;FBXW11;CTH;CD47;KDM3A;SHARPIN;PSMB8;TNFRSF14;CEBPD;OSMR;FZD4;VRK2;IFI35;UBXN2A;KEAP1;IFNGR1;TYK2;CARD8;STAT5B;HIF1A;PSME2;IRF2;F3;OTULIN;CDK9;HTRA2;NFKBIA;SPATA2;RPS27A;BTRC;CIB1;INPP5K;SBNO2;FN1;RAP1B;ADAM17;LAMA5;IFI16;STAT1;RBCK1;TRIM38;ZC3H12A;TRAF2;CAPN2;GSTO1;KLF6;RAD23B;NFAT5;RAPGEF1</w:t>
            </w:r>
          </w:p>
        </w:tc>
      </w:tr>
      <w:tr w:rsidR="00BD0610" w:rsidRPr="00A216A8" w14:paraId="50B9FA17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5678FC13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GO:0010628</w:t>
            </w:r>
          </w:p>
        </w:tc>
        <w:tc>
          <w:tcPr>
            <w:tcW w:w="792" w:type="pct"/>
            <w:noWrap/>
            <w:hideMark/>
          </w:tcPr>
          <w:p w14:paraId="7A6B57C4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gene expression</w:t>
            </w:r>
          </w:p>
        </w:tc>
        <w:tc>
          <w:tcPr>
            <w:tcW w:w="352" w:type="pct"/>
            <w:noWrap/>
            <w:hideMark/>
          </w:tcPr>
          <w:p w14:paraId="0312E581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336</w:t>
            </w:r>
          </w:p>
        </w:tc>
        <w:tc>
          <w:tcPr>
            <w:tcW w:w="545" w:type="pct"/>
            <w:noWrap/>
            <w:hideMark/>
          </w:tcPr>
          <w:p w14:paraId="06FB3D8A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1.330738</w:t>
            </w:r>
          </w:p>
        </w:tc>
        <w:tc>
          <w:tcPr>
            <w:tcW w:w="354" w:type="pct"/>
            <w:noWrap/>
            <w:hideMark/>
          </w:tcPr>
          <w:p w14:paraId="6F748909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4.31E-09</w:t>
            </w:r>
          </w:p>
        </w:tc>
        <w:tc>
          <w:tcPr>
            <w:tcW w:w="2430" w:type="pct"/>
            <w:noWrap/>
            <w:hideMark/>
          </w:tcPr>
          <w:p w14:paraId="64BA0E0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C3;DDX39B;TERT;ARRB1;IGF2BP1;HOXB9;FOXF2;HOXC10;ZIC2;DLL4;ZIC1;HOXB3;TBX3;SIX1;HOXB2;LCN2;HCLS1;NKD2;HOXA3;LHX1;HOXB6;IL33;GATA6;NKX2-5;HOXA1;MSX1;FOXA1;SALL4;HOXC11;LHX5;HNF4G;MUSK;EN1;LMO2;ELF3;RUNX3;HOXC13;EN2;PAX3;SMAD9;HOXD4;HOXB7;ZFPM2;TLR4;MESP1;PDE2A;HOXC6;GATA4;HOXA11;HOXA5;HOXA10;NR5A2;MYRF;PITX2;DLX1;BHLHA15;CNTN2;NFATC2;MEIOC;HOXB5;HHEX;STAT4;MDK;GFI1;SNAI1;FGF2;PLAC8;CTSH;PAX9;CCPG1;MITF;MELTF;TLR2;TOX2;NLRC5;PIK3R3;HABP4;IL1B;LMX1B;CREBRF;FOXD1;MLXIPL;NAMPT;PADI2;ID1;DKK1;PLAG1;IRF5;ZP3;WNT3A;LIF;BMP2;EBF3;ARHGEF10L;DNMT3B;NLRP3;ID2;EHF;WHRN;RPS6KA5;ABLIM3;VSIR;MAPK8;PLXND1;ATF3;NOS1AP;SIRT1;GATA3;IL1A;INSR;MUC1;AMH;GAL;TGFB3;ZNF597;PPARG;TET1;ZNF485;PITX1;TRAF6;RPS3;SIX2;EPB41L4B;CIITA;HAS3;PLCB1;HSF4;KLF2;SQSTM1;CPEB3;EIF5A2;NRIP1;CSF1;PDGFB;ESR1;RSF1;LAMP3;MIF4GD;PCBD1;AAMDC;WNT3;THRB;NKX3-1;DAB2;PYGO1;MECOM;MED10;POU2F1;POU5F1;HLTF;PAIP1;PARP9;TBX1;PTCH1;LMO7;AHI1;IL31RA;IRF1;ICE1;CEBPB;BTBD18;</w:t>
            </w:r>
            <w:r w:rsidRPr="00A216A8">
              <w:rPr>
                <w:rFonts w:ascii="Times New Roman" w:hAnsi="Times New Roman" w:cs="Times New Roman"/>
              </w:rPr>
              <w:lastRenderedPageBreak/>
              <w:t>ZNF350;LITAF;ZXDA;TAF1A;DROSHA;IL11;RIPK2;PBX1;ANKRD49;PIK3CB;MAML3;TBK1;WNT4;KDM7A;CD46;TRIM44;MAP3K5;TBL1X;ZNF496;CCNT2;TCEA2;NCOA3;PICALM;LPIN2;CALCOCO1;YAF2;ZNF300;CREBL2;PRKAB1;OGT;MOSPD1;FOXO3;PHF10;PLSCR1;NIPBL;PCGF5;EIF2AK3;KAT6B;FMR1;CHUK;MAFF;CHD7;NR4A2;ETS2;ARID4B;IKZF5;CCBE1;CREB3L4;EIF3E;PHF2;ZBTB18;ZNF292;SIX4;RRN3;FBXW11;TAF2;PRKAA1;ZNF131;KDM3A;RUNX2;PATZ1;NFKB2;TAF1D;TNIP1;GPBP1;RNF207;BCL10;PIN1;MZF1;TFAP2A;ARMCX3;CEBPD;CDK5RAP1;RELB;EPCAM;BCAS3;MYO6;DTX3L;IPPK;FZD4;NCOA7;SOX13;CASK;BRAF;IKZF2;AGO4;NCOA2;ZNF281;PHF1;MBTPS2;ADRB2;GRHL1;EDF1;PPP2R5B;ECD;ATF7IP;ZNF639;AKIRIN2;NR6A1;SEC14L2;GABPB1;STAT5B;TRIM24;IER5;TRMT10C;RPS6KA3;ATRX;SPIN1;HIF1A;ERN1;ZFHX4;IRF2;SAMD4A;TFDP2;JMJD6;TAF4;CDK9;NFKBIA;ELOC;ERBB3;SERTAD2;AGO3;COPS5;TRIP4;TERF2;RPS27A;HINFP;EPHB2;HSF1;RPRD1B;MNAT1;BTRC;PTGES2;ARNTL2;ATAD2;TEAD3;NCK1;BACH1;RXRA;CAPRIN2;INPP5K;SBNO2;FN1;PTEN;FUBP3;TAF1;CDK7;MED12;PRPF6;IFI16;ZNF76;MAFG;NCBP2;PSEN1;YTHDF1;STAT1;AKNA;PHIP;PPP1R15A;ERCC2;WASL;ZC3H12A;PHF19;KLF6;DNMT1;NFAT5;TAF8;DDX21;UHMK1;ITGA2;MORF4L2;CHD6;MAML1;LDLR</w:t>
            </w:r>
          </w:p>
        </w:tc>
      </w:tr>
      <w:tr w:rsidR="00BD0610" w:rsidRPr="00A216A8" w14:paraId="3F544D26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09BC176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GO:0031328</w:t>
            </w:r>
          </w:p>
        </w:tc>
        <w:tc>
          <w:tcPr>
            <w:tcW w:w="792" w:type="pct"/>
            <w:noWrap/>
            <w:hideMark/>
          </w:tcPr>
          <w:p w14:paraId="0FD9A19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cellular biosynthetic process</w:t>
            </w:r>
          </w:p>
        </w:tc>
        <w:tc>
          <w:tcPr>
            <w:tcW w:w="352" w:type="pct"/>
            <w:noWrap/>
            <w:hideMark/>
          </w:tcPr>
          <w:p w14:paraId="2B198815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337</w:t>
            </w:r>
          </w:p>
        </w:tc>
        <w:tc>
          <w:tcPr>
            <w:tcW w:w="545" w:type="pct"/>
            <w:noWrap/>
            <w:hideMark/>
          </w:tcPr>
          <w:p w14:paraId="0D866021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1.329135</w:t>
            </w:r>
          </w:p>
        </w:tc>
        <w:tc>
          <w:tcPr>
            <w:tcW w:w="354" w:type="pct"/>
            <w:noWrap/>
            <w:hideMark/>
          </w:tcPr>
          <w:p w14:paraId="772284F0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4.66E-09</w:t>
            </w:r>
          </w:p>
        </w:tc>
        <w:tc>
          <w:tcPr>
            <w:tcW w:w="2430" w:type="pct"/>
            <w:noWrap/>
            <w:hideMark/>
          </w:tcPr>
          <w:p w14:paraId="0252D8D0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TERT;ARRB1;HOXB9;FOXF2;HOXC10;ZIC2;ZIC1;HOXB3;TBX3;SIX1;HOXB2;HCLS1;HOXA3;LHX1;HOXB6;IL33;GATA6;NKX2-5;HOXA1;MSX1;FOXA1;ANKRD1;SALL4;HOXC11;LHX5;HNF4G;EN1;LMO2;ELF3;DGAT2;RUNX3;HOXC13;MYCBP;EN2;PAX3;SMAD9;HOXD4;HOXB7;ZFPM2;ICAM1;TLR4;MESP1;HOXC6;GATA4;HOXA11;PXYLP1;HOXA5;MED12L;HOXA10;NR5A2;MYRF;PITX2;DLX1;BHLHA15;PARM1;NFATC2;HOXB5;HHEX;STAT4;MDK;GFI1;SNAI1;FGF2;PLAC8;PAX9;CCPG1;MITF;TLR2;TOX2;ABCD1;ASS1;NLRC5;HABP4;IL1B;PKN1;P2RY6;LMX1B;CREBRF;SORBS1;FOXD1;MLXIPL;NAMPT;PADI2;DUOXA2;PLAG1;RAMP1;IRF5;ZP3;WNT3A;LIF;BMP2;EBF3;ARHGEF10L;NLRP3;ID2;EHF;RPS6KA5;ABLIM3;PLXND1;ATF3;P2RX4;NOS1AP;SIRT1;GATA3;DDAH1;IL1A;INSR;MUC1;GAL;TGFB3;ZNF597;PPARG;TET1;ZNF485;PITX1;TRAF6;SI</w:t>
            </w:r>
            <w:r w:rsidRPr="00A216A8">
              <w:rPr>
                <w:rFonts w:ascii="Times New Roman" w:hAnsi="Times New Roman" w:cs="Times New Roman"/>
              </w:rPr>
              <w:lastRenderedPageBreak/>
              <w:t>X2;CIITA;HAS3;PLCB1;HSF4;KLF2;GUCA1B;SQSTM1;CPEB3;EIF5A2;NRIP1;PDGFB;ESR1;RSF1;ANXA1;MIF4GD;PCBD1;AAMDC;THRB;NKX3-1;DAB2;PYGO1;MECOM;MED10;POU2F1;POU5F1;HLTF;PAIP1;PARP9;TBX1;DUOXA1;PTCH1;LMO7;AHI1;IL31RA;IRF1;ZBTB20;ICE1;CEBPB;BTBD18;ZNF350;LITAF;ZXDA;IL11;RIPK2;PBX1;ANKRD49;POMT1;MAML3;TBK1;WNT4;KDM7A;TRIM44;MAP3K5;GOLGA2;TBL1X;ZNF496;CCNT2;JMY;MED27;NSMAF;TCEA2;NCOA3;PICALM;LPIN2;CALCOCO1;YAF2;ZNF300;CREBL2;JAK2;OGT;MOSPD1;FOXO3;PHF10;PLSCR1;NIPBL;PCGF5;EIF2AK3;KAT6B;FMR1;CHUK;MAFF;CHD7;NR4A2;ETS2;RBPMS;ARID4B;IKZF5;CREB3L4;EIF3E;PHF2;ZBTB18;ZNF292;SIX4;RRN3;FBXW11;LPGAT1;RDH10;TAF2;PRKAA1;ZNF131;KDM3A;RUNX2;PATZ1;NFKB2;MED23;TNIP1;GPBP1;BCL10;PIN1;MZF1;TFAP2A;NMD3;ARMCX3;CEBPD;CDK5RAP1;RELB;EPCAM;BCAS3;MYO6;DTX3L;IPPK;FZD4;ARFGEF1;NCOA7;SOX13;CASK;IKZF2;NCOA2;ZNF281;PHF1;MBTPS2;ADRB2;TNKS2;GRHL1;HTATIP2;EDF1;PPP2R5B;ECD;ATF7IP;ZNF639;AKIRIN2;NR6A1;MID1IP1;SEC14L2;GABPB1;STAT5B;TRIM24;IER5;TRMT10C;RPS6KA3;ATRX;SPIN1;HIF1A;ZFHX4;SUPT7L;IRF2;SAMD4A;TFDP2;JMJD6;TAF4;CDK9;CNOT6;E4F1;TADA2A;NFKBIA;ELOC;SERTAD2;COPS5;TRIP4;RPS27A;HINFP;HSF1;RPRD1B;MNAT1;BTRC;PTGES2;ADORA2B;PPP4R3B;ARNTL2;ATAD2;TEAD3;NEK2;NCK1;BACH1;RXRA;CAPRIN2;INPP5K;SBNO2;FUBP3;TAF1;CDK7;MED12;PRPF6;IFI16;ZNF76;MAFG;PSEN1;YTHDF1;STAT1;AKNA;PHIP;PPP1R15A;ERCC2;WASL;ZC3H12A;PHF19;CAPN2;KLF6;GMEB2;NFAT5;TCERG1;TAF8;UHMK1;ITGA2;MORF4L2;CHD6;MAML1;LDLR</w:t>
            </w:r>
          </w:p>
        </w:tc>
      </w:tr>
      <w:tr w:rsidR="00BD0610" w:rsidRPr="00A216A8" w14:paraId="2CD42D4F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20207D6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GO:0019221</w:t>
            </w:r>
          </w:p>
        </w:tc>
        <w:tc>
          <w:tcPr>
            <w:tcW w:w="792" w:type="pct"/>
            <w:noWrap/>
            <w:hideMark/>
          </w:tcPr>
          <w:p w14:paraId="1976C32A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cytokine-mediated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7C29DC5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147</w:t>
            </w:r>
          </w:p>
        </w:tc>
        <w:tc>
          <w:tcPr>
            <w:tcW w:w="545" w:type="pct"/>
            <w:noWrap/>
            <w:hideMark/>
          </w:tcPr>
          <w:p w14:paraId="6CF6539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1.578128</w:t>
            </w:r>
          </w:p>
        </w:tc>
        <w:tc>
          <w:tcPr>
            <w:tcW w:w="354" w:type="pct"/>
            <w:noWrap/>
            <w:hideMark/>
          </w:tcPr>
          <w:p w14:paraId="40F1900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6.07E-09</w:t>
            </w:r>
          </w:p>
        </w:tc>
        <w:tc>
          <w:tcPr>
            <w:tcW w:w="2430" w:type="pct"/>
            <w:noWrap/>
            <w:hideMark/>
          </w:tcPr>
          <w:p w14:paraId="0E2E99EF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MMP1;ALOX5;CSF2RA;BST2;LCN2;AIM2;IL33;GBP2;SAA1;IL19;MX2;IL1RL1;ICAM1;CXCL11;IL20;CCL22;LIFR;GAB2;CARD16;TRIM31;PELI2;CRLF2;STAT4;GFI1;IL24;HLA-F;FGF2;TNFRSF19;BIRC3;NLRC5;IL1B;CREBRF;DUOX2;MAP3K8;PADI2;CARD14;MX1;SOCS2;CASP1;IRF5;CXCL8;OAS1;LIF;IL18BP;STAT5A;IFIT2;RPS6KA5;SH2B2;SOCS3;SIRT1;CEACAM1;GATA3;ISG20;IL1A;IL18R1;PARP14;MUC1;CCND1;ISG15;VAV1;PPARG;TRAF6;BCL2L1;CIITA;PLCB1;LCP1;IRAK2;INPPL1;SQSTM1;TNFSF15;I</w:t>
            </w:r>
            <w:r w:rsidRPr="00A216A8">
              <w:rPr>
                <w:rFonts w:ascii="Times New Roman" w:hAnsi="Times New Roman" w:cs="Times New Roman"/>
              </w:rPr>
              <w:lastRenderedPageBreak/>
              <w:t>FIT3;SOD2;MAOA;CSF1;PDGFB;ANXA1;CASP4;BCL2;IL13RA1;RFFL;STK39;IL15RA;TRAF1;NMI;POU2F1;IFITM1;PARP9;IL31RA;IRF1;B2M;IL17RD;IRAK3;PIM1;IL11;RIPK2;PIK3CB;USP18;STAT2;TNFAIP3;TRIM44;GBP1;IL20RA;TAB3;BRWD1;JAK2;FOXO3;CYLD;CHUK;PIK3CA;STX3;CASP8;HLA-E;TRIM8;FBXW11;SHARPIN;PSMB8;TNFRSF14;CEBPD;OSMR;VRK2;IFI35;IFNGR1;TYK2;CARD8;STAT5B;HIF1A;PSME2;IRF2;F3;OTULIN;NFKBIA;SPATA2;RPS27A;BTRC;CIB1;FN1;RAP1B;ADAM17;LAMA5;STAT1;RBCK1;TRIM38;TRAF2;GSTO1;KLF6;RAPGEF1</w:t>
            </w:r>
          </w:p>
        </w:tc>
      </w:tr>
      <w:tr w:rsidR="00BD0610" w:rsidRPr="00A216A8" w14:paraId="3FFE69A8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62DAEE1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GO:0043085</w:t>
            </w:r>
          </w:p>
        </w:tc>
        <w:tc>
          <w:tcPr>
            <w:tcW w:w="792" w:type="pct"/>
            <w:noWrap/>
            <w:hideMark/>
          </w:tcPr>
          <w:p w14:paraId="03EDB424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catalytic activity</w:t>
            </w:r>
          </w:p>
        </w:tc>
        <w:tc>
          <w:tcPr>
            <w:tcW w:w="352" w:type="pct"/>
            <w:noWrap/>
            <w:hideMark/>
          </w:tcPr>
          <w:p w14:paraId="5124883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254</w:t>
            </w:r>
          </w:p>
        </w:tc>
        <w:tc>
          <w:tcPr>
            <w:tcW w:w="545" w:type="pct"/>
            <w:noWrap/>
            <w:hideMark/>
          </w:tcPr>
          <w:p w14:paraId="018B911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1.393056</w:t>
            </w:r>
          </w:p>
        </w:tc>
        <w:tc>
          <w:tcPr>
            <w:tcW w:w="354" w:type="pct"/>
            <w:noWrap/>
            <w:hideMark/>
          </w:tcPr>
          <w:p w14:paraId="6249B54F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7.48E-09</w:t>
            </w:r>
          </w:p>
        </w:tc>
        <w:tc>
          <w:tcPr>
            <w:tcW w:w="2430" w:type="pct"/>
            <w:noWrap/>
            <w:hideMark/>
          </w:tcPr>
          <w:p w14:paraId="40BD7A0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TERT;RELN;CHML;ARRB1;PPP1R9A;GPRC5B;AIM2;AGAP4;SAA1;SRCIN1;SERPINB3;GDF15;RGS9;ICAM1;TLR4;RASGRP3;MMP16;CCL22;MUC20;FGF13;RYR2;RGS11;PARM1;ARHGEF6;EEF1A2;ARHGAP8;PREX1;TBC1D30;FGF2;CTSH;GPRC5A;TIMP2;KALRN;ADRB1;ITGA1;ARHGAP24;BDNF;CYBA;RASAL1;IL1B;PKN1;P2RY6;FZD10;NOXA1;ADRA2C;RGPD2;RGS16;MAP3K8;CARD14;DKK1;GARNL3;GPRC5D;CASP1;WNT3A;BMP2;ARHGEF10L;CDKL5;S100A9;LPAR1;DRD4;NLRP3;PILRB;TNIK;SEMA4D;VSIR;MMP15;MRNIP;MAPK8;LTC4S;S1PR2;SPDYA;SIPA1L2;NOS1AP;MAP3K13;LYN;SIRT1;TIAM2;INSR;FAM20A;RICTOR;CCND1;PPP1R12B;ARHGAP45;TGFB3;NEDD9;VAV1;RGPD8;RASGRF1;PPARG;TRAF6;RPS3;PLCB1;PLEKHG4;PRKCE;IRAK2;GUCA1B;TNFSF15;CSF1;TNFAIP8L3;PDGFB;ESR1;SIPA1;CASP4;BCL2;MAPK12;NKX3-1;STK39;DUSP5;NEURL1;FBLN1;MAP3K21;TBC1D8;TCEA1;RASA4B;ARAP1;CACUL1;DCUN1D3;AZIN1;DLG1;CDC14B;GRTP1;RIPK2;PIK3CB;ARHGAP32;ZNF16;WNT4;MAP3K5;GOLGA2;RFK;CCNT2;NSMAF;TBC1D15;DOK7;TBC1D12;MAP3K10;PICALM;CHM;TAB3;JAK2;PLEKHG6;TSC1;MAP3K9;PLSCR1;EIF2AK3;RAPGEF3;BCL2L11;PIK3CA;DUSP12;RGS2;NR4A2;ARHGAP19;AGFG2;CASP8;OCRL;PSMD10;SYDE2;PRKAA1;ARHGAP29;OSBPL8;ASAP3;BCL10;PIN1;GDI1;CDC25B;RALGAPA1;BCAS3;OPHN1;DTX3L;FZD4;ARAP2;ARFGEF1;BEX3;LLGL2;MRE11;BRAF;STK3;PSAP;GABARAPL2;ADRB2;GAPVD1;SRGAP1;PAK1;AKIRIN2;DLG3;MID1IP1;ASAP1;RASA2;DENND1A;CARD8;STK26;ABHD5;ERRFI1;TBC1D22B;PDCD6;HIF1A;ERN1;AKAP13;PSME2;F3;PRKAG2;WNT7B;ABL2;HTRA2;ARFGAP3;ARFGAP1;ATP1B1;ERBB3;TPX2;ANP32B;PTK2;TERF2;RPS</w:t>
            </w:r>
            <w:r w:rsidRPr="00A216A8">
              <w:rPr>
                <w:rFonts w:ascii="Times New Roman" w:hAnsi="Times New Roman" w:cs="Times New Roman"/>
              </w:rPr>
              <w:lastRenderedPageBreak/>
              <w:t>27A;TBC1D20;SEC23B;HSF1;IFT57;MNAT1;WRNIP1;ADORA2B;GTF3C4;RABGAP1;NEK2;RALGAPA2;MAPK8IP3;CIB1;EIF2AK2;NF1;FN1;PTEN;MBP;SPAG9;PDCD2;ADAM17;ALS2CL;AGFG1;PTPA;IFI16;PIP5K1A;PSEN1;PPP1R15A;RASAL2;CFLAR;ARHGEF5;TRAF2;ADNP;AFDN;XDH;SRGAP2;ITGA2;NLRP1;AMBRA1;RAPGEF1;MTCH1</w:t>
            </w:r>
          </w:p>
        </w:tc>
      </w:tr>
      <w:tr w:rsidR="00BD0610" w:rsidRPr="00A216A8" w14:paraId="495564C1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E281E16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GO:0009891</w:t>
            </w:r>
          </w:p>
        </w:tc>
        <w:tc>
          <w:tcPr>
            <w:tcW w:w="792" w:type="pct"/>
            <w:noWrap/>
            <w:hideMark/>
          </w:tcPr>
          <w:p w14:paraId="0416F37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biosynthetic process</w:t>
            </w:r>
          </w:p>
        </w:tc>
        <w:tc>
          <w:tcPr>
            <w:tcW w:w="352" w:type="pct"/>
            <w:noWrap/>
            <w:hideMark/>
          </w:tcPr>
          <w:p w14:paraId="7F878614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340</w:t>
            </w:r>
          </w:p>
        </w:tc>
        <w:tc>
          <w:tcPr>
            <w:tcW w:w="545" w:type="pct"/>
            <w:noWrap/>
            <w:hideMark/>
          </w:tcPr>
          <w:p w14:paraId="0D2FA9A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1.320326</w:t>
            </w:r>
          </w:p>
        </w:tc>
        <w:tc>
          <w:tcPr>
            <w:tcW w:w="354" w:type="pct"/>
            <w:noWrap/>
            <w:hideMark/>
          </w:tcPr>
          <w:p w14:paraId="788C0CDC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8.35E-09</w:t>
            </w:r>
          </w:p>
        </w:tc>
        <w:tc>
          <w:tcPr>
            <w:tcW w:w="2430" w:type="pct"/>
            <w:noWrap/>
            <w:hideMark/>
          </w:tcPr>
          <w:p w14:paraId="2FD63FA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GATA2;DDX39B;TERT;ARRB1;HOXB9;FOXF2;HOXC10;ZIC2;ZIC1;HOXB3;TBX3;SIX1;HOXB2;HCLS1;HOXA3;LHX1;HOXB6;IL33;GATA6;NKX2-5;HOXA1;MSX1;FOXA1;ANKRD1;SALL4;HOXC11;LHX5;HNF4G;EN1;LMO2;ELF3;DGAT2;RUNX3;HOXC13;MYCBP;EN2;PAX3;SMAD9;HOXD4;HOXB7;ZFPM2;ICAM1;TLR4;MESP1;HOXC6;GATA4;HOXA11;PXYLP1;HOXA5;MED12L;HOXA10;NR5A2;MYRF;PITX2;DLX1;BHLHA15;PARM1;NFATC2;HOXB5;HHEX;STAT4;MDK;GFI1;SNAI1;ABCG1;FGF2;PLAC8;PAX9;CCPG1;MITF;TLR2;TOX2;ABCD1;ASS1;CYBA;NLRC5;HABP4;IL1B;PKN1;P2RY6;LMX1B;CREBRF;SORBS1;FOXD1;MLXIPL;NAMPT;PADI2;DUOXA2;PLAG1;RAMP1;IRF5;ZP3;WNT3A;LIF;BMP2;EBF3;ARHGEF10L;NLRP3;ID2;EHF;RPS6KA5;ABLIM3;PLXND1;ATF3;P2RX4;NOS1AP;SIRT1;GATA3;DDAH1;IL1A;INSR;MUC1;GAL;TGFB3;ZNF597;PPARG;TET1;ZNF485;PITX1;TRAF6;SIX2;CIITA;HAS3;PLCB1;HSF4;KLF2;GUCA1B;SQSTM1;CPEB3;EIF5A2;NRIP1;PDGFB;ESR1;RSF1;ANXA1;MIF4GD;PCBD1;AAMDC;THRB;NKX3-1;DAB2;PYGO1;MECOM;MED10;POU2F1;POU5F1;HLTF;PAIP1;PARP9;TBX1;DUOXA1;PTCH1;LMO7;AHI1;IL31RA;IRF1;ZBTB20;ICE1;CEBPB;BTBD18;ZNF350;LITAF;ZXDA;IL11;RIPK2;PBX1;ANKRD49;POMT1;MAML3;TBK1;WNT4;KDM7A;TRIM44;MAP3K5;GOLGA2;TBL1X;ZNF496;CCNT2;JMY;MED27;NSMAF;TCEA2;NCOA3;PICALM;LPIN2;CALCOCO1;YAF2;ZNF300;CREBL2;JAK2;OGT;MOSPD1;FOXO3;PHF10;PLSCR1;NIPBL;PCGF5;EIF2AK3;KAT6B;FMR1;CHUK;MAFF;CHD7;NR4A2;ETS2;RBPMS;ARID4B;IKZF5;CREB3L4;EIF3E;PHF2;ZBTB18;ZNF292;SIX4;RRN3;FBXW11;LPGAT1;RDH10;TAF2;PRKAA1;ZNF131;KDM3A;RUNX2;PATZ1;NFKB2;MED23;TNIP1;GPBP1;BCL10;PIN1;MZF1;TFAP2A;NMD3;ARMCX3;CEBPD;CDK5RAP1;RELB;EPCAM;BCAS3;MYO6;DTX3L;IPPK;FZD4;ARFGEF1;</w:t>
            </w:r>
            <w:r w:rsidRPr="00A216A8">
              <w:rPr>
                <w:rFonts w:ascii="Times New Roman" w:hAnsi="Times New Roman" w:cs="Times New Roman"/>
              </w:rPr>
              <w:lastRenderedPageBreak/>
              <w:t>NCOA7;SOX13;CASK;IKZF2;NCOA2;ZNF281;PHF1;MBTPS2;ADRB2;TNKS2;GRHL1;HTATIP2;EDF1;PPP2R5B;ECD;ATF7IP;ZNF639;AKIRIN2;NR6A1;MID1IP1;SEC14L2;GABPB1;STAT5B;TRIM24;IER5;TRMT10C;RPS6KA3;ATRX;SPIN1;HIF1A;ZFHX4;SUPT7L;IRF2;SAMD4A;TFDP2;JMJD6;TAF4;CDK9;CNOT6;E4F1;TADA2A;NFKBIA;ELOC;SERTAD2;COPS5;TRIP4;RPS27A;HINFP;HSF1;RPRD1B;MNAT1;BTRC;PTGES2;ADORA2B;PPP4R3B;ARNTL2;ATAD2;TEAD3;NEK2;NCK1;BACH1;RXRA;CAPRIN2;INPP5K;SBNO2;FUBP3;TAF1;CDK7;MED12;PRPF6;IFI16;ZNF76;MAFG;PSEN1;YTHDF1;STAT1;AKNA;PHIP;PPP1R15A;ERCC2;WASL;ZC3H12A;PHF19;CAPN2;KLF6;GMEB2;NFAT5;TCERG1;TAF8;UHMK1;ITGA2;MORF4L2;CHD6;MAML1;LDLR</w:t>
            </w:r>
          </w:p>
        </w:tc>
      </w:tr>
      <w:tr w:rsidR="00BD0610" w:rsidRPr="00A216A8" w14:paraId="1B9FCF1C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6C070D96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GO:0045935</w:t>
            </w:r>
          </w:p>
        </w:tc>
        <w:tc>
          <w:tcPr>
            <w:tcW w:w="792" w:type="pct"/>
            <w:noWrap/>
            <w:hideMark/>
          </w:tcPr>
          <w:p w14:paraId="65A12CA6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nucleobase-containing compound metabolic process</w:t>
            </w:r>
          </w:p>
        </w:tc>
        <w:tc>
          <w:tcPr>
            <w:tcW w:w="352" w:type="pct"/>
            <w:noWrap/>
            <w:hideMark/>
          </w:tcPr>
          <w:p w14:paraId="733AD191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321</w:t>
            </w:r>
          </w:p>
        </w:tc>
        <w:tc>
          <w:tcPr>
            <w:tcW w:w="545" w:type="pct"/>
            <w:noWrap/>
            <w:hideMark/>
          </w:tcPr>
          <w:p w14:paraId="32868BC8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1.315383</w:t>
            </w:r>
          </w:p>
        </w:tc>
        <w:tc>
          <w:tcPr>
            <w:tcW w:w="354" w:type="pct"/>
            <w:noWrap/>
            <w:hideMark/>
          </w:tcPr>
          <w:p w14:paraId="6EAD44E8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3.54E-08</w:t>
            </w:r>
          </w:p>
        </w:tc>
        <w:tc>
          <w:tcPr>
            <w:tcW w:w="2430" w:type="pct"/>
            <w:noWrap/>
            <w:hideMark/>
          </w:tcPr>
          <w:p w14:paraId="08395C8A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TERT;ARRB1;EYA4;HOXB9;FOXF2;HOXC10;ZIC2;ZIC1;HOXB3;TBX3;SIX1;HOXB2;HCLS1;HOXA3;LHX1;HOXB6;IL33;GATA6;NKX2-5;HOXA1;MSX1;FOXA1;ANKRD1;SALL4;HOXC11;LHX5;HNF4G;EN1;LMO2;ELF3;RUNX3;HOXC13;MYCBP;EN2;PAX3;SMAD9;HOXD4;HOXB7;ZFPM2;TLR4;MESP1;HOXC6;GATA4;HOXA11;HOXA5;MED12L;HOXA10;NR5A2;MYRF;PITX2;DLX1;BHLHA15;PARM1;NFATC2;HOXB5;HHEX;STAT4;MDK;GFI1;SNAI1;FGF2;PLAC8;PAX9;CCPG1;MITF;TLR2;TOX2;NLRC5;HABP4;IL1B;PKN1;NANOS1;LMX1B;CREBRF;FOXD1;MLXIPL;NAMPT;PADI2;PLAG1;IRF5;ZP3;WNT3A;LIF;BMP2;EBF3;ARHGEF10L;NLRP3;SPIRE2;ID2;EHF;RPS6KA5;ABLIM3;MRNIP;PLXND1;ATF3;EYA2;SIRT1;GATA3;IL1A;INSR;MUC1;GAL;TGFB3;ZNF597;PPARG;TET1;ZNF485;PITX1;TRAF6;RPS3;SIX2;CIITA;HAS3;PLCB1;HSF4;KLF2;GUCA1B;SQSTM1;CPEB3;FAM168A;NRIP1;PDGFB;ESR1;RSF1;PCBD1;AAMDC;THRB;NKX3-1;DAB2;PYGO1;MECOM;MED10;TCEA1;POU2F1;POU5F1;HLTF;PARP9;TBX1;PTCH1;LMO7;AHI1;IL31RA;IRF1;ZBTB20;ICE1;CEBPB;BTBD18;ZNF350;LITAF;ZXDA;IL11;RIPK2;PBX1;ANKRD49;MAML3;TBK1;WNT4;KDM7A;TRIM44;MAP3K5;TBL1X;ZNF496;CCNT2;JMY;MED27;TCEA2;NCOA3;PICALM;LPIN2;CALCOCO1;YAF2;ZNF300;CREBL2;OGT;MOSPD1;FOXO3;PHF10;PLSCR1;NIPBL;PCGF5;EIF2AK3;KAT6B;CHUK;MAFF;CHD7;NR4A2;ETS2;RBPMS;SPIRE1;S</w:t>
            </w:r>
            <w:r w:rsidRPr="00A216A8">
              <w:rPr>
                <w:rFonts w:ascii="Times New Roman" w:hAnsi="Times New Roman" w:cs="Times New Roman"/>
              </w:rPr>
              <w:lastRenderedPageBreak/>
              <w:t>UPV3L1;ARID4B;IKZF5;CREB3L4;PHF2;ZBTB18;ZNF292;SIX4;RRN3;FBXW11;TAF2;PRKAA1;ZNF131;KDM3A;RUNX2;PATZ1;NFKB2;UIMC1;MED23;TNIP1;GPBP1;BCL10;PIN1;MZF1;TFAP2A;NMD3;ARMCX3;CEBPD;RELB;EPCAM;BCAS3;MYO6;DTX3L;IPPK;FZD4;NCOA7;SOX13;MRE11;CASK;IKZF2;NCOA2;ZNF281;PHF1;MBTPS2;ADRB2;TNKS2;UBE2B;GRHL1;HTATIP2;EDF1;PPP2R5B;ECD;ATF7IP;ZNF639;AKIRIN2;NR6A1;SEC14L2;GABPB1;STAT5B;TRIM24;IER5;RPS6KA3;ATRX;SPIN1;HIF1A;ERN1;ZFHX4;SUPT7L;IRF2;TFDP2;JMJD6;TAF4;CDK9;CNOT6;E4F1;TADA2A;NFKBIA;ELOC;CNOT8;SERTAD2;COPS5;TRIP4;RPS27A;HINFP;HSF1;RPRD1B;MNAT1;BTRC;PTGES2;ADORA2B;SLF2;ARNTL2;ATAD2;TEAD3;NEK2;NCK1;BACH1;RXRA;CAPRIN2;INPP5K;SBNO2;FUBP3;GTPBP1;TAF1;CDK7;MED12;METTL16;PRPF6;IFI16;ZNF76;MAFG;NCBP2;PSEN1;STAT1;AKNA;PHIP;ERCC2;WASL;ZC3H12A;PHF19;KLF6;GMEB2;DNMT1;NFAT5;TCERG1;TAF8;MORF4L2;CHD6;MAML1;CNOT1</w:t>
            </w:r>
          </w:p>
        </w:tc>
      </w:tr>
      <w:tr w:rsidR="00BD0610" w:rsidRPr="00A216A8" w14:paraId="15B8B1AB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5CD928C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GO:0051056</w:t>
            </w:r>
          </w:p>
        </w:tc>
        <w:tc>
          <w:tcPr>
            <w:tcW w:w="792" w:type="pct"/>
            <w:noWrap/>
            <w:hideMark/>
          </w:tcPr>
          <w:p w14:paraId="11FD6E2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small GTPase mediated signal transduction</w:t>
            </w:r>
          </w:p>
        </w:tc>
        <w:tc>
          <w:tcPr>
            <w:tcW w:w="352" w:type="pct"/>
            <w:noWrap/>
            <w:hideMark/>
          </w:tcPr>
          <w:p w14:paraId="427863B4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545" w:type="pct"/>
            <w:noWrap/>
            <w:hideMark/>
          </w:tcPr>
          <w:p w14:paraId="1F95C270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1.829263</w:t>
            </w:r>
          </w:p>
        </w:tc>
        <w:tc>
          <w:tcPr>
            <w:tcW w:w="354" w:type="pct"/>
            <w:noWrap/>
            <w:hideMark/>
          </w:tcPr>
          <w:p w14:paraId="4F51188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3.61E-08</w:t>
            </w:r>
          </w:p>
        </w:tc>
        <w:tc>
          <w:tcPr>
            <w:tcW w:w="2430" w:type="pct"/>
            <w:noWrap/>
            <w:hideMark/>
          </w:tcPr>
          <w:p w14:paraId="7527DF91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LN;ARRB1;EPS8L3;RASGRF2;RHOF;MCF2L2;ARHGEF6;ARHGAP8;PREX1;ARFGEF3;TIMP2;KALRN;STMN3;ARHGAP24;RASAL1;RALGPS1;GARNL3;FGD3;NGEF;ARHGEF10L;PLEKHG4B;LPAR1;EPS8;SPRY3;ARHGEF17;SH2B2;CGNL1;SIPA1L2;LYN;TIAM2;RHOBTB1;ARHGAP45;VAV1;RASGRF1;RALGPS2;PLEKHG4;SQSTM1;CSF1;SIPA1;RHOV;RASA4B;ARAP1;ARHGEF40;ARHGEF37;FLOT1;ARHGAP32;ITSN2;ARFGEF2;PSD;RAC2;JAK2;OGT;EPS8L1;PLEKHG6;TRIO;ARHGAP19;OCRL;SYDE2;SOS2;ARHGAP29;RHOT1;RAC3;GDI1;RALGAPA1;OPHN1;ARAP2;ARFGEF1;SRGAP1;RASA2;DENND1A;AKAP13;FGD4;ARFGAP1;CYTH2;EPHB2;RALGAPA2;NF1;ARHGEF5;SRGAP2;RAPGEF1</w:t>
            </w:r>
          </w:p>
        </w:tc>
      </w:tr>
      <w:tr w:rsidR="00BD0610" w:rsidRPr="00A216A8" w14:paraId="53351565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6984A77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GO:0010557</w:t>
            </w:r>
          </w:p>
        </w:tc>
        <w:tc>
          <w:tcPr>
            <w:tcW w:w="792" w:type="pct"/>
            <w:noWrap/>
            <w:hideMark/>
          </w:tcPr>
          <w:p w14:paraId="211A535C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macromolecule biosynthetic process</w:t>
            </w:r>
          </w:p>
        </w:tc>
        <w:tc>
          <w:tcPr>
            <w:tcW w:w="352" w:type="pct"/>
            <w:noWrap/>
            <w:hideMark/>
          </w:tcPr>
          <w:p w14:paraId="09FCA7F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317</w:t>
            </w:r>
          </w:p>
        </w:tc>
        <w:tc>
          <w:tcPr>
            <w:tcW w:w="545" w:type="pct"/>
            <w:noWrap/>
            <w:hideMark/>
          </w:tcPr>
          <w:p w14:paraId="3CC3B93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1.313931</w:t>
            </w:r>
          </w:p>
        </w:tc>
        <w:tc>
          <w:tcPr>
            <w:tcW w:w="354" w:type="pct"/>
            <w:noWrap/>
            <w:hideMark/>
          </w:tcPr>
          <w:p w14:paraId="3BA6608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4.91E-08</w:t>
            </w:r>
          </w:p>
        </w:tc>
        <w:tc>
          <w:tcPr>
            <w:tcW w:w="2430" w:type="pct"/>
            <w:noWrap/>
            <w:hideMark/>
          </w:tcPr>
          <w:p w14:paraId="78D30A0A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GATA2;DDX39B;TERT;ARRB1;HOXB9;FOXF2;HOXC10;ZIC2;ZIC1;HOXB3;TBX3;SIX1;HOXB2;HCLS1;HOXA3;LHX1;HOXB6;IL33;GATA6;NKX2-5;HOXA1;MSX1;FOXA1;ANKRD1;SALL4;HOXC11;LHX5;HNF4G;EN1;LMO2;ELF3;RUNX3;HOXC13;MYCBP;EN2;PAX3;SMAD9;HOXD4;HOXB7;ZFPM2;TLR4;MESP1;HOXC6;GATA4;HOXA11;PXYLP1;HOXA5;MED12L;HOXA10;NR5A2;MYRF;PITX2;DLX1;BHLHA15;PARM1;NFATC2;HOXB5;HHEX;STAT4;MDK;GFI1;SNAI1;FGF2;PLAC8;PAX9;CCPG1;MITF;TLR2;TOX2;NLRC5;HABP4;IL1B;PKN1;LM</w:t>
            </w:r>
            <w:r w:rsidRPr="00A216A8">
              <w:rPr>
                <w:rFonts w:ascii="Times New Roman" w:hAnsi="Times New Roman" w:cs="Times New Roman"/>
              </w:rPr>
              <w:lastRenderedPageBreak/>
              <w:t>X1B;CREBRF;SORBS1;FOXD1;MLXIPL;NAMPT;PADI2;PLAG1;RAMP1;IRF5;ZP3;WNT3A;LIF;BMP2;EBF3;ARHGEF10L;NLRP3;ID2;EHF;RPS6KA5;ABLIM3;PLXND1;ATF3;SIRT1;GATA3;IL1A;INSR;MUC1;GAL;TGFB3;ZNF597;PPARG;TET1;ZNF485;PITX1;TRAF6;SIX2;CIITA;HAS3;PLCB1;HSF4;KLF2;SQSTM1;CPEB3;EIF5A2;NRIP1;PDGFB;ESR1;RSF1;MIF4GD;PCBD1;AAMDC;THRB;NKX3-1;DAB2;PYGO1;MECOM;MED10;POU2F1;POU5F1;HLTF;PAIP1;PARP9;TBX1;PTCH1;LMO7;AHI1;IL31RA;IRF1;ICE1;CEBPB;BTBD18;ZNF350;LITAF;ZXDA;IL11;RIPK2;PBX1;ANKRD49;POMT1;MAML3;TBK1;WNT4;KDM7A;TRIM44;MAP3K5;GOLGA2;TBL1X;ZNF496;CCNT2;JMY;MED27;TCEA2;NCOA3;PICALM;LPIN2;CALCOCO1;YAF2;ZNF300;CREBL2;JAK2;OGT;MOSPD1;FOXO3;PHF10;PLSCR1;NIPBL;PCGF5;EIF2AK3;KAT6B;FMR1;CHUK;MAFF;CHD7;NR4A2;ETS2;RBPMS;ARID4B;IKZF5;CREB3L4;EIF3E;PHF2;ZBTB18;ZNF292;SIX4;RRN3;FBXW11;TAF2;PRKAA1;ZNF131;KDM3A;RUNX2;PATZ1;NFKB2;MED23;TNIP1;GPBP1;BCL10;PIN1;MZF1;TFAP2A;NMD3;ARMCX3;CEBPD;CDK5RAP1;RELB;EPCAM;BCAS3;MYO6;DTX3L;IPPK;FZD4;ARFGEF1;NCOA7;SOX13;CASK;IKZF2;NCOA2;ZNF281;PHF1;MBTPS2;ADRB2;TNKS2;GRHL1;HTATIP2;EDF1;PPP2R5B;ECD;ATF7IP;ZNF639;AKIRIN2;NR6A1;SEC14L2;GABPB1;STAT5B;TRIM24;IER5;TRMT10C;RPS6KA3;ATRX;SPIN1;HIF1A;ZFHX4;SUPT7L;IRF2;SAMD4A;TFDP2;JMJD6;TAF4;CDK9;CNOT6;E4F1;TADA2A;NFKBIA;ELOC;SERTAD2;COPS5;TRIP4;RPS27A;HINFP;HSF1;RPRD1B;MNAT1;BTRC;PTGES2;ARNTL2;ATAD2;TEAD3;NEK2;NCK1;BACH1;RXRA;CAPRIN2;INPP5K;SBNO2;FUBP3;TAF1;CDK7;MED12;PRPF6;IFI16;ZNF76;MAFG;PSEN1;YTHDF1;STAT1;AKNA;PHIP;PPP1R15A;ERCC2;WASL;ZC3H12A;PHF19;KLF6;GMEB2;NFAT5;TCERG1;TAF8;UHMK1;ITGA2;MORF4L2;CHD6;MAML1</w:t>
            </w:r>
          </w:p>
        </w:tc>
      </w:tr>
      <w:tr w:rsidR="00BD0610" w:rsidRPr="00A216A8" w14:paraId="12A79CE2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3682B5F5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GO:0048585</w:t>
            </w:r>
          </w:p>
        </w:tc>
        <w:tc>
          <w:tcPr>
            <w:tcW w:w="792" w:type="pct"/>
            <w:noWrap/>
            <w:hideMark/>
          </w:tcPr>
          <w:p w14:paraId="4F8B51EB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negative regulation of response to stimulus</w:t>
            </w:r>
          </w:p>
        </w:tc>
        <w:tc>
          <w:tcPr>
            <w:tcW w:w="352" w:type="pct"/>
            <w:noWrap/>
            <w:hideMark/>
          </w:tcPr>
          <w:p w14:paraId="2ED27D0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274</w:t>
            </w:r>
          </w:p>
        </w:tc>
        <w:tc>
          <w:tcPr>
            <w:tcW w:w="545" w:type="pct"/>
            <w:noWrap/>
            <w:hideMark/>
          </w:tcPr>
          <w:p w14:paraId="5C12B15B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1.342258</w:t>
            </w:r>
          </w:p>
        </w:tc>
        <w:tc>
          <w:tcPr>
            <w:tcW w:w="354" w:type="pct"/>
            <w:noWrap/>
            <w:hideMark/>
          </w:tcPr>
          <w:p w14:paraId="542AE505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6.69E-08</w:t>
            </w:r>
          </w:p>
        </w:tc>
        <w:tc>
          <w:tcPr>
            <w:tcW w:w="2430" w:type="pct"/>
            <w:noWrap/>
            <w:hideMark/>
          </w:tcPr>
          <w:p w14:paraId="0CA0DF6A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IGFBP3;WNK2;TERT;GDPD5;SERPINB4;ARRB1;PTPRR;EYA4;BST2;TRABD2A;DLL4;VNN1;PRAME;NKD2;IL33;NKX2-5;SAA1;SERPINB3;SHISA2;MUSK;GDF15;PAM16;IL19;APOD;RGS9;IL1RL1;ADAMTS12;CASTOR2;CYP19A1;ICAM1;TLR4;MESP1;PDE2A;TFPI;CARD16;NLGN3;DLX1;RGS11;SLA2;HHEX;PROS1;TGFBR3;THBD;SNAI1;DUSP2;DHRS3;FGF2;GPRC5A;TIMP2;METRNL;ITG</w:t>
            </w:r>
            <w:r w:rsidRPr="00A216A8">
              <w:rPr>
                <w:rFonts w:ascii="Times New Roman" w:hAnsi="Times New Roman" w:cs="Times New Roman"/>
              </w:rPr>
              <w:lastRenderedPageBreak/>
              <w:t>A1;STMN3;ABCD1;NLRC5;RASAL1;IL1B;DNM1;CREBRF;RGS16;NAMPT;SARM1;MCTP1;PADI2;GRB14;NDRG2;SH3KBP1;DKK1;SOCS2;GSTM2;CXCL8;WNT3A;LIF;BMP2;RNF169;CDKN2D;KIF26A;SEMA3A;IL18BP;CTNND1;LPAR1;CD55;NLRP3;SPRY3;WFIKKN1;PLAT;SEMA4D;DUSP1;SEMA3B;ATF3;S1PR2;CGNL1;EYA2;PTGER4;SOCS3;LOXL3;LYN;SIRT1;CEACAM1;GATA3;DDAH1;IL1A;DUSP10;RB1CC1;PARP14;INSR;MUC1;PTPRE;TGFB3;PPARG;RPS3;GRB10;BCL2L1;NRARP;SOD2;PDGFB;CTTN;ESR1;HIC1;ANXA1;BCL2;DUSP8;SIAH1;HIPK3;WNT3;NKX3-1;MERTK;EGFL7;DAB2;RFFL;STK39;DUSP5;NEURL1;MECOM;FBLN1;NMI;SEMA4G;PIK3IP1;OXR1;RASA4B;PTCH1;MBIP;UCP2;KIF7;SEMA3D;IRAK3;DLG1;ARRDC1;TRIB1;LITAF;NDRG4;CASTOR3;WNT4;TNFAIP3;TSPAN6;CD46;DACT2;GBP1;PTPN3;PHLDB2;PTPN12;IGFBP4;DHX58;ADA;FOXO3;TSC1;UBE2J1;RIOK3;CYLD;TRAFD1;RGS2;NR4A2;BTN2A2;CASP8;DDIAS;GPD1L;HLA-E;CARD19;AIDA;PIM3;RRN3;PSMD10;FBXW11;CTH;PRKAA1;MICB;CD47;ADCY7;RUNX2;RC3H2;SHARPIN;ITCH;TNIP1;PIN1;LZTS2;TRIM33;RCAN1;NCOA7;CASK;STK3;ERLEC1;PSAP;ADRB2;UBE2B;PTPRS;VDAC2;ANKRD6;IGBP1;UBQLN1;PARPBP;UFD1;RASA2;CARD8;YOD1;SRI;ERRFI1;PEAR1;PDCD6;HIF1A;INPP5F;OTULIN;HTRA2;OPA1;PLXNA3;KLHL15;NFKBIA;FAM3A;ERBB3;PLAUR;CD59;FKTN;TERF2;RPS27A;BRAP;EPHB2;HSF1;CBFA2T2;BTRC;SMURF1;SOCS7;NCK1;CIB1;TYRO3;NF1;INPP5K;USP25;EPN2;PTEN;CBLC;ADAM17;INVS;GRK2;CSNK2A1;BDKRB2;MED12;IFI16;GGNBP2;PSEN1;STAT1;PHIP;PPP1R15A;TRIM38;CFLAR;ZC3H12A;TRAF2;GSTO1;XDH;CSNK2A2;PLAU;LDLR;PTTG1IP;RAPGEF1;CNOT1</w:t>
            </w:r>
          </w:p>
        </w:tc>
      </w:tr>
      <w:tr w:rsidR="00BD0610" w:rsidRPr="00A216A8" w14:paraId="33149E15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433A467E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GO:0022603</w:t>
            </w:r>
          </w:p>
        </w:tc>
        <w:tc>
          <w:tcPr>
            <w:tcW w:w="792" w:type="pct"/>
            <w:noWrap/>
            <w:hideMark/>
          </w:tcPr>
          <w:p w14:paraId="2DAF390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anatomical structure morphogenesis</w:t>
            </w:r>
          </w:p>
        </w:tc>
        <w:tc>
          <w:tcPr>
            <w:tcW w:w="352" w:type="pct"/>
            <w:noWrap/>
            <w:hideMark/>
          </w:tcPr>
          <w:p w14:paraId="362C6311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189</w:t>
            </w:r>
          </w:p>
        </w:tc>
        <w:tc>
          <w:tcPr>
            <w:tcW w:w="545" w:type="pct"/>
            <w:noWrap/>
            <w:hideMark/>
          </w:tcPr>
          <w:p w14:paraId="5FE1579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1.437649</w:t>
            </w:r>
          </w:p>
        </w:tc>
        <w:tc>
          <w:tcPr>
            <w:tcW w:w="354" w:type="pct"/>
            <w:noWrap/>
            <w:hideMark/>
          </w:tcPr>
          <w:p w14:paraId="62EB3D6F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7.61E-08</w:t>
            </w:r>
          </w:p>
        </w:tc>
        <w:tc>
          <w:tcPr>
            <w:tcW w:w="2430" w:type="pct"/>
            <w:noWrap/>
            <w:hideMark/>
          </w:tcPr>
          <w:p w14:paraId="75A0C0E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C3;TERT;RELN;ADAMTS9;PPP1R9A;TBX2;JCAD;DLL4;SIX1;LHX1;GATA6;NPR1;MSX1;RHOBTB3;SRCIN1;HOXC11;GDF15;KNDC1;ADAMTS12;HOXB7;ICAM1;SYT17;MESP1;GATA4;HOXA11;HOXA5;LRG1;NRCAM;RHOF;FGF13;NLGN3;CNTN2;NFATC2;HHEX;BRSK1;MAP6;PREX1;FGF2;CTSH;PAX9;ADAM12;NTN4;KALRN;RND1;MELTF;BDNF;SRPX2;UNC13D;RASAL1;IL1B;PKN1;DMTN;SARM1;SH3KBP1;ID1;DKK1;PALMD;CXCL8;FGD3;WNT3A;CHAD;LIF;NGEF;BMP2;FERMT2;SEMA3A;CDKL5;FMNL1;LPAR1;EPS8;COCH;TNIK;SEMA4D;OMG;PLXND1;SEMA3B;HES7;MAP3K13;SIRT1;</w:t>
            </w:r>
            <w:r w:rsidRPr="00A216A8">
              <w:rPr>
                <w:rFonts w:ascii="Times New Roman" w:hAnsi="Times New Roman" w:cs="Times New Roman"/>
              </w:rPr>
              <w:lastRenderedPageBreak/>
              <w:t>CEACAM1;GATA3;DDAH1;IL1A;GAL;TGFB3;NEDD9;PPARG;SIX2;NRARP;ZSWIM4;HDAC9;KLF2;RND3;CSF1;CTTN;ESR1;ANXA1;BCL2;PLXNC1;WNT3;THRB;DAB2;FBLN1;UST;SEMA4G;TBX1;RHOV;COL5A1;ARAP1;AHI1;ZFYVE27;SEMA3D;DLG1;PIM1;FLOT1;SAPCD2;STAT2;WNT4;TNFAIP3;ITSN2;KIF13B;GBP1;CAPRIN1;SYT2;PHLDB2;MYH14;OMA1;BTG1;LIMK1;BRWD1;ADA;NSMF;SP6;ZRANB1;RAPGEF3;FMR1;LZTS3;SIX4;RUNX2;WNT2B;STRIP2;RAC3;RNF207;VAT1;TFAP2A;GDI1;FZD4;BRAF;AGO4;PTPRS;HTATIP2;PAK1;ANKRD6;IST1;PTPRM;PDCD6;HIF1A;AKAP13;F3;FGD4;OPA1;PLXNA3;ZSWIM8;PTK2;EPHB2;SEC23B;SMURF1;CIB1;NF1;RXRA;CAPRIN2;EPN2;FN1;PTEN;MBP;MED12;PSEN1;STAT1;PHIP;METRN;CFLAR;ZC3H12A;PDLIM5;ADNP;CAPN2;XDH;CUX1;AP2B1</w:t>
            </w:r>
          </w:p>
        </w:tc>
      </w:tr>
      <w:tr w:rsidR="00BD0610" w:rsidRPr="00A216A8" w14:paraId="4A862330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39014866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GO:0045944</w:t>
            </w:r>
          </w:p>
        </w:tc>
        <w:tc>
          <w:tcPr>
            <w:tcW w:w="792" w:type="pct"/>
            <w:noWrap/>
            <w:hideMark/>
          </w:tcPr>
          <w:p w14:paraId="01433073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transcription by RNA polymerase II</w:t>
            </w:r>
          </w:p>
        </w:tc>
        <w:tc>
          <w:tcPr>
            <w:tcW w:w="352" w:type="pct"/>
            <w:noWrap/>
            <w:hideMark/>
          </w:tcPr>
          <w:p w14:paraId="09A65285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216</w:t>
            </w:r>
          </w:p>
        </w:tc>
        <w:tc>
          <w:tcPr>
            <w:tcW w:w="545" w:type="pct"/>
            <w:noWrap/>
            <w:hideMark/>
          </w:tcPr>
          <w:p w14:paraId="4CB86845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1.399668</w:t>
            </w:r>
          </w:p>
        </w:tc>
        <w:tc>
          <w:tcPr>
            <w:tcW w:w="354" w:type="pct"/>
            <w:noWrap/>
            <w:hideMark/>
          </w:tcPr>
          <w:p w14:paraId="59850DFF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7.67E-08</w:t>
            </w:r>
          </w:p>
        </w:tc>
        <w:tc>
          <w:tcPr>
            <w:tcW w:w="2430" w:type="pct"/>
            <w:noWrap/>
            <w:hideMark/>
          </w:tcPr>
          <w:p w14:paraId="6076D995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TERT;ARRB1;HOXB9;FOXF2;HOXC10;ZIC2;ZIC1;HOXB3;SIX1;HOXB2;HCLS1;HOXA3;HOXB6;IL33;GATA6;NKX2-5;HOXA1;MSX1;FOXA1;SALL4;HOXC11;HNF4G;EN1;LMO2;ELF3;HOXC13;EN2;PAX3;SMAD9;HOXD4;HOXB7;ZFPM2;TLR4;MESP1;HOXC6;GATA4;HOXA5;HOXA10;NR5A2;PITX2;DLX1;BHLHA15;NFATC2;HOXB5;HHEX;STAT4;GFI1;FGF2;PLAC8;PAX9;CCPG1;MITF;TLR2;TOX2;NLRC5;IL1B;LMX1B;CREBRF;FOXD1;MLXIPL;NAMPT;PLAG1;IRF5;WNT3A;LIF;BMP2;EBF3;ARHGEF10L;NLRP3;EHF;RPS6KA5;ABLIM3;PLXND1;ATF3;SIRT1;GATA3;IL1A;MUC1;GAL;TGFB3;ZNF597;PPARG;TET1;ZNF485;PITX1;TRAF6;SIX2;CIITA;HSF4;KLF2;SQSTM1;NRIP1;PDGFB;ESR1;RSF1;AAMDC;THRB;NKX3-1;PYGO1;MED10;POU2F1;POU5F1;HLTF;TBX1;LMO7;AHI1;IRF1;CEBPB;BTBD18;ZNF350;LITAF;IL11;RIPK2;PBX1;MAML3;TBK1;TBL1X;CCNT2;TCEA2;NCOA3;LPIN2;CALCOCO1;ZNF300;OGT;MOSPD1;FOXO3;PHF10;PLSCR1;NIPBL;PCGF5;KAT6B;CHUK;MAFF;CHD7;NR4A2;ETS2;ARID4B;IKZF5;CREB3L4;ZBTB18;ZNF292;SIX4;TAF2;ZNF131;KDM3A;RUNX2;PATZ1;NFKB2;TNIP1;PIN1;MZF1;TFAP2A;ARMCX3;CEBPD;RELB;EPCAM;BCAS3;MYO6;NCOA7;SOX13;CASK;IKZF2;NCOA2;MBTPS2;ADRB2;GRHL1;PPP2R5B;ECD;ZNF639;AKIRIN2;NR6A1;GABPB1;STAT5B;IER5;RPS6KA3;ATRX;HIF1A;IRF2;TFDP2;TAF4;CDK9;NFKBIA;ELOC;COPS5;RPS27A;HSF1;RPRD1B;MNAT1;ARNTL2;ATAD2;TEAD3;NCK1;BACH1;RXRA;CAPRIN2;SBNO2;FUBP3;TAF1;CDK7;MED12;PRPF6;IFI16;ZNF76;MAFG;</w:t>
            </w:r>
            <w:r w:rsidRPr="00A216A8">
              <w:rPr>
                <w:rFonts w:ascii="Times New Roman" w:hAnsi="Times New Roman" w:cs="Times New Roman"/>
              </w:rPr>
              <w:lastRenderedPageBreak/>
              <w:t>STAT1;AKNA;PHIP;ERCC2;WASL;ZC3H12A;KLF6;NFAT5;MORF4L2;CHD6;MAML1</w:t>
            </w:r>
          </w:p>
        </w:tc>
      </w:tr>
      <w:tr w:rsidR="00BD0610" w:rsidRPr="00A216A8" w14:paraId="1A2D68B0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700BE29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GO:0045597</w:t>
            </w:r>
          </w:p>
        </w:tc>
        <w:tc>
          <w:tcPr>
            <w:tcW w:w="792" w:type="pct"/>
            <w:noWrap/>
            <w:hideMark/>
          </w:tcPr>
          <w:p w14:paraId="128BD695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 differentiation</w:t>
            </w:r>
          </w:p>
        </w:tc>
        <w:tc>
          <w:tcPr>
            <w:tcW w:w="352" w:type="pct"/>
            <w:noWrap/>
            <w:hideMark/>
          </w:tcPr>
          <w:p w14:paraId="19B3C1A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179</w:t>
            </w:r>
          </w:p>
        </w:tc>
        <w:tc>
          <w:tcPr>
            <w:tcW w:w="545" w:type="pct"/>
            <w:noWrap/>
            <w:hideMark/>
          </w:tcPr>
          <w:p w14:paraId="201843D6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1.452063</w:t>
            </w:r>
          </w:p>
        </w:tc>
        <w:tc>
          <w:tcPr>
            <w:tcW w:w="354" w:type="pct"/>
            <w:noWrap/>
            <w:hideMark/>
          </w:tcPr>
          <w:p w14:paraId="5DEF365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8.43E-08</w:t>
            </w:r>
          </w:p>
        </w:tc>
        <w:tc>
          <w:tcPr>
            <w:tcW w:w="2430" w:type="pct"/>
            <w:noWrap/>
            <w:hideMark/>
          </w:tcPr>
          <w:p w14:paraId="3D0594E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CD24;DDX39B;IGFBP3;TERT;RELN;GDPD5;ADAMTS9;PPP1R9A;GPRC5B;VNN1;HCLS1;LHX1;GATA6;NKX2-5;PACSIN1;FOXA1;SERPINB3;ANKRD1;GDF15;RUNX3;PKDCC;SYT17;MESP1;GATA4;HOXA11;HOXA5;IL20;NRCAM;RNF112;DLX1;NFATC2;MAP6;SNAI1;PREX1;RAG1;FGF2;TIMP2;METRNL;KALRN;TLR2;BDNF;UNC13D;RASAL1;IL1B;ADRA2C;DMTN;DKK1;PLAG1;SOCS2;WNT3A;LIF;BMP2;SEMA3A;CDKL5;S100A9;DNMT3B;LPAR1;CCDC71L;NLRP3;ID2;HAP1;SEMA4D;VSIR;SHANK2;PLXND1;S1PR2;P2RX4;NFKBIZ;MAP3K13;SOCS3;LYN;SIRT1;CEACAM1;GATA3;DUSP10;OLFM2;TGFB3;NEDD9;ISG15;COBL;PPARG;ZBTB46;TRAF6;PLCB1;HSF4;CPEB3;SOD2;CSF1;ANXA1;BCL2;MAPK12;PLXNC1;AAMDC;WNT3;NUMA1;DAB2;NEURL1;IFITM1;TBX1;SDCBP;DUOXA1;PTCH1;AHI1;ZFYVE27;CEBPB;TRIB1;NDRG4;RIPK2;FLOT1;ZNF16;WNT4;ITSN2;CD46;CAPRIN1;SYT2;MAP3K5;CA2;NCOA3;BTG1;LIMK1;CREBL2;JAK2;ADA;FOXO3;NSMF;NIPBL;CYLD;FMR1;LTBP3;RGS2;BTN2A2;CASP8;FBXO38;RHEB;EPB41L5;RRN3;CTH;RUNX2;RAC3;PIN1;GDI1;FZD4;BRAF;FAM20C;STK3;PAK1;PPP2R5B;STAT5B;IST1;RPS6KA3;HIF1A;WNT7B;ABL2;OPA1;PLXNA3;KIF20B;AURKA;ZMYND8;EPHB2;CBFA2T2;SMURF1;NCK1;CIB1;CAPRIN2;FN1;PTEN;SPAG9;PSEN1;STAT1;METRN;CFLAR;ZC3H12A;ADNP;CAPN2;MORF4L2;CUX1;MAML1;RAPGEF1</w:t>
            </w:r>
          </w:p>
        </w:tc>
      </w:tr>
      <w:tr w:rsidR="00BD0610" w:rsidRPr="00A216A8" w14:paraId="42FA6E24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5B15DF75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GO:0009967</w:t>
            </w:r>
          </w:p>
        </w:tc>
        <w:tc>
          <w:tcPr>
            <w:tcW w:w="792" w:type="pct"/>
            <w:noWrap/>
            <w:hideMark/>
          </w:tcPr>
          <w:p w14:paraId="712A7C3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signal transduction</w:t>
            </w:r>
          </w:p>
        </w:tc>
        <w:tc>
          <w:tcPr>
            <w:tcW w:w="352" w:type="pct"/>
            <w:noWrap/>
            <w:hideMark/>
          </w:tcPr>
          <w:p w14:paraId="05EB6B3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277</w:t>
            </w:r>
          </w:p>
        </w:tc>
        <w:tc>
          <w:tcPr>
            <w:tcW w:w="545" w:type="pct"/>
            <w:noWrap/>
            <w:hideMark/>
          </w:tcPr>
          <w:p w14:paraId="337C3FB2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1.334497</w:t>
            </w:r>
          </w:p>
        </w:tc>
        <w:tc>
          <w:tcPr>
            <w:tcW w:w="354" w:type="pct"/>
            <w:noWrap/>
            <w:hideMark/>
          </w:tcPr>
          <w:p w14:paraId="40A46409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9.65E-08</w:t>
            </w:r>
          </w:p>
        </w:tc>
        <w:tc>
          <w:tcPr>
            <w:tcW w:w="2430" w:type="pct"/>
            <w:noWrap/>
            <w:hideMark/>
          </w:tcPr>
          <w:p w14:paraId="7D9E74F9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C3;IGFBP3;WNK2;TERT;RELN;ARRB1;BST2;JCAD;DLL4;AKAP12;GPRC5B;HCLS1;HRK;P2RX5;NPR1;HSH2D;MSX1;SAA1;FOXA1;ANKRD1;RRAGD;MUSK;GDF15;ELF3;IL19;RGS9;ICAM1;TLR4;MESP1;GATA4;CXCL11;PTP4A3;IL20;CCL22;LRG1;BLNK;CARD16;NFAM1;MUC20;NLGN3;CNTN2;PELI2;CRLF2;SLA2;HHEX;TGFBR3;ARHGAP8;GFI1;IL24;APOL3;FGF2;CTSH;TNFRSF19;TIMP2;BIRC3;SKAP2;ADRB1;INHBB;TLR2;ITGA1;BDNF;CYBA;NLRC5;IL1B;PKN1;P2RY6;CREBRF;FZD10;ADRA2C;SORBS1;FOXD1;DMTN;GKAP1;MAP3K8;SARM1;GRB14;CARD14;DKK1;SOCS2;CASP1;GSTM2;WNT3A;LIF;BMP2;SEMA3A;STARD10;S100A9;SECTM1;LPAR1;DRD4;EPS8;HAP1;TNIK;SEMA4D;SHANK2;MAPK8;SH2B2;ATF3;S1PR2;P2RX4;CGAS;NOS1AP;MAP3K13;SOCS3;LOXL3;LYN;SIRT1;GAT</w:t>
            </w:r>
            <w:r w:rsidRPr="00A216A8">
              <w:rPr>
                <w:rFonts w:ascii="Times New Roman" w:hAnsi="Times New Roman" w:cs="Times New Roman"/>
              </w:rPr>
              <w:lastRenderedPageBreak/>
              <w:t>A3;INCA1;TSPYL5;IL18R1;RB1CC1;PARP14;INSR;SH3RF3;RICTOR;TGFB3;RWDD3;FGFBP3;VAV1;TRAF5;RASGRF1;TRAF6;FRAT1;RPS3;GRB10;BCL2L1;PLCB1;NRARP;PRKCE;IRAK2;TNFSF15;GAREM1;CSF1;TNFAIP8L3;PDGFB;GRB7;ESR1;HIC1;CASP4;BCL2;SIAH1;WNT3;NKX3-1;MERTK;NUMA1;PAG1;DAB2;MOAP1;STK39;DUSP5;NEURL1;GOLPH3;MAP3K21;PARP9;TBX1;SDCBP;ARAP1;IL31RA;ZDHHC13;KIF7;LITAF;NDRG4;IL11;RIPK2;PIK3CB;FLOT1;MAML3;GOLT1B;TBK1;TNFAIP3;TSPAN6;ITSN2;TRIM44;MAP3K5;TBL1X;IL20RA;MAP3K10;IGFBP4;DHX58;TAB3;RAC2;JAK2;ADA;MAP3K9;ZRANB1;CYLD;JRK;BCL2L11;CHUK;PIK3CA;RBPMS;CCBE1;CASP8;RHEB;TRIM8;SOS2;CTH;PRKAA1;OSBPL8;RC3H2;FBXL15;BIK;SHARPIN;BCL10;PIN1;DDX60;FZD4;ATP6AP2;ARFGEF1;BRAF;STK3;PSAP;ADRB2;TNKS2;UBE2B;PAK1;PPP2R5B;XIAP;ANKRD6;NACC2;GOT1;LAMTOR1;SPIN1;HIF1A;ERN1;AKAP13;MID2;F3;CAT;WNT7B;TFDP2;HTRA2;OPA1;ERBB3;PLAUR;PTK2;AGO3;TTK;SLC44A2;RPS27A;EPHB2;HSF1;ADORA2B;NCK1;SMCR8;MAPK8IP3;CIB1;EIF2AK2;TYRO3;NF1;CAPRIN2;EPN2;PTEN;SPAG9;RAP1B;TAF1;ADAM17;CSNK2A1;SH3BP2;TP53BP2;PUM2;PSEN1;PHIP;RBCK1;TRIM38;CFLAR;ARHGEF5;ZC3H12A;TRAF2;GSTO1;XDH;NFAT5;DDX21;MAML1;RAPGEF1</w:t>
            </w:r>
          </w:p>
        </w:tc>
      </w:tr>
      <w:tr w:rsidR="00BD0610" w:rsidRPr="00A216A8" w14:paraId="05A821F7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C603452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GO:0023056</w:t>
            </w:r>
          </w:p>
        </w:tc>
        <w:tc>
          <w:tcPr>
            <w:tcW w:w="792" w:type="pct"/>
            <w:noWrap/>
            <w:hideMark/>
          </w:tcPr>
          <w:p w14:paraId="31C3EE14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positive regulation of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2" w:type="pct"/>
            <w:noWrap/>
            <w:hideMark/>
          </w:tcPr>
          <w:p w14:paraId="44914943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302</w:t>
            </w:r>
          </w:p>
        </w:tc>
        <w:tc>
          <w:tcPr>
            <w:tcW w:w="545" w:type="pct"/>
            <w:noWrap/>
            <w:hideMark/>
          </w:tcPr>
          <w:p w14:paraId="14B45A92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1.314381</w:t>
            </w:r>
          </w:p>
        </w:tc>
        <w:tc>
          <w:tcPr>
            <w:tcW w:w="354" w:type="pct"/>
            <w:noWrap/>
            <w:hideMark/>
          </w:tcPr>
          <w:p w14:paraId="66035499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1.05E-07</w:t>
            </w:r>
          </w:p>
        </w:tc>
        <w:tc>
          <w:tcPr>
            <w:tcW w:w="2430" w:type="pct"/>
            <w:noWrap/>
            <w:hideMark/>
          </w:tcPr>
          <w:p w14:paraId="28D16F50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C3;IGFBP3;WNK2;TERT;RELN;ARRB1;BST2;PPP1R9A;JCAD;DLL4;AKAP12;GPRC5B;HCLS1;RBP4;HRK;P2RX5;NPR1;HSH2D;MSX1;SAA1;FOXA1;ANKRD1;RRAGD;MUSK;GDF15;ELF3;IL19;RGS9;ILDR1;CYP19A1;ICAM1;TLR4;MESP1;GATA4;CXCL11;PTP4A3;IL20;CCL22;LRG1;BLNK;CARD16;NFAM1;MUC20;NLGN3;CALB2;CNTN2;PELI2;CRLF2;SLA2;HHEX;TGFBR3;ARHGAP8;GFI1;IL24;APOL3;FGF2;CTSH;TNFRSF19;TIMP2;BIRC3;ADCY1;GRIN2D;SKAP2;ADRB1;INHBB;TLR2;ITGA1;BDNF;CYBA;NLRC5;IL1B;PKN1;P2RY6;CREBRF;FZD10;ADRA2C;SORBS1;FOXD1;DMTN;GKAP1;MAP3K8;SARM1;BAIAP3;GRB14;CARD14;DKK1;SOCS2;CASP1;GSTM2;WNT3A;LIF;BMP2;SEMA3A;STARD10;S100A9;SECTM1;LPAR1;DRD4;EPS8;HAP1;TNIK;SEMA4D;SHANK2;MAPK8;SH2B2;ATF3;S1PR2;P2RX4;CGAS;NOS1AP;MAP3K13;SOCS3;LOXL3;LYN;SIRT1;GATA3;INCA1;TSPYL5;IL18R1;RB1CC1;PARP14;INSR;SH3RF3;RICTOR;</w:t>
            </w:r>
            <w:r w:rsidRPr="00A216A8">
              <w:rPr>
                <w:rFonts w:ascii="Times New Roman" w:hAnsi="Times New Roman" w:cs="Times New Roman"/>
              </w:rPr>
              <w:lastRenderedPageBreak/>
              <w:t>GAL;TGFB3;RWDD3;FGFBP3;VAV1;TRAF5;RASGRF1;CLTRN;OXTR;TRAF6;RIMS3;FRAT1;RPS3;GRB10;BCL2L1;PLCB1;NRARP;PRKCE;IRAK2;SQSTM1;TNFSF15;GAREM1;CSF1;TNFAIP8L3;PDGFB;GRB7;ESR1;HIC1;CASP4;BCL2;SIAH1;WNT3;NKX3-1;MERTK;NUMA1;SLC1A3;PAG1;DAB2;MOAP1;STK39;DUSP5;NEURL1;GOLPH3;MAP3K21;PARP9;TBX1;SDCBP;ARAP1;IL31RA;ZDHHC13;KIF7;LITAF;NDRG4;IL11;RIPK2;PIK3CB;FLOT1;MAML3;GOLT1B;TBK1;TNFAIP3;TSPAN6;ITSN2;TRIM44;MAP3K5;CA2;TBL1X;IL20RA;MAP3K10;IGFBP4;DHX58;SYT7;TAB3;RAC2;JAK2;ADA;MAP3K9;ZRANB1;CYLD;JRK;FMR1;BCL2L11;CHUK;PIK3CA;RBPMS;STX3;CCBE1;CASP8;RHEB;TRIM8;SOS2;CTH;PRKAA1;OSBPL8;RC3H2;FBXL15;BIK;SHARPIN;RNF207;BCL10;PIN1;DDX60;FZD4;ATP6AP2;ARFGEF1;BRAF;STK3;PSAP;ADRB2;TNKS2;UBE2B;PAK1;PPP2R5B;XIAP;ANKRD6;NACC2;GOT1;SRI;LAMTOR1;SPIN1;HIF1A;ERN1;AKAP13;MID2;F3;CAT;WNT7B;TFDP2;INPP5F;HTRA2;OPA1;NNAT;ERBB3;TMF1;PLAUR;PTK2;AGO3;TTK;SLC44A2;RPS27A;EPHB2;HSF1;ADORA2B;NCK1;SMCR8;MAPK8IP3;CIB1;EIF2AK2;TYRO3;NF1;CAPRIN2;EPN2;PTEN;SPAG9;RAP1B;TAF1;ADAM17;CSNK2A1;SH3BP2;TP53BP2;PUM2;PSEN1;PHIP;RBCK1;TRIM38;CFLAR;ARHGEF5;ZC3H12A;TRAF2;GSTO1;XDH;NFAT5;DDX21;ITGA2;MAML1;RAPGEF1;STAU1</w:t>
            </w:r>
          </w:p>
        </w:tc>
      </w:tr>
      <w:tr w:rsidR="00BD0610" w:rsidRPr="00A216A8" w14:paraId="13AC57F9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1E2BA24D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GO:0010647</w:t>
            </w:r>
          </w:p>
        </w:tc>
        <w:tc>
          <w:tcPr>
            <w:tcW w:w="792" w:type="pct"/>
            <w:noWrap/>
            <w:hideMark/>
          </w:tcPr>
          <w:p w14:paraId="0AFE25D7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 communication</w:t>
            </w:r>
          </w:p>
        </w:tc>
        <w:tc>
          <w:tcPr>
            <w:tcW w:w="352" w:type="pct"/>
            <w:noWrap/>
            <w:hideMark/>
          </w:tcPr>
          <w:p w14:paraId="52FE4F9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301</w:t>
            </w:r>
          </w:p>
        </w:tc>
        <w:tc>
          <w:tcPr>
            <w:tcW w:w="545" w:type="pct"/>
            <w:noWrap/>
            <w:hideMark/>
          </w:tcPr>
          <w:p w14:paraId="0141482E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1.314565</w:t>
            </w:r>
          </w:p>
        </w:tc>
        <w:tc>
          <w:tcPr>
            <w:tcW w:w="354" w:type="pct"/>
            <w:noWrap/>
            <w:hideMark/>
          </w:tcPr>
          <w:p w14:paraId="407AAFC7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1.09E-07</w:t>
            </w:r>
          </w:p>
        </w:tc>
        <w:tc>
          <w:tcPr>
            <w:tcW w:w="2430" w:type="pct"/>
            <w:noWrap/>
            <w:hideMark/>
          </w:tcPr>
          <w:p w14:paraId="3DB63F6F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C3;IGFBP3;WNK2;TERT;RELN;ARRB1;BST2;PPP1R9A;JCAD;DLL4;AKAP12;GPRC5B;HCLS1;RBP4;HRK;P2RX5;NPR1;HSH2D;MSX1;SAA1;FOXA1;ANKRD1;RRAGD;MUSK;GDF15;ELF3;IL19;RGS9;ILDR1;CYP19A1;ICAM1;TLR4;MESP1;GATA4;CXCL11;PTP4A3;IL20;CCL22;LRG1;BLNK;CARD16;NFAM1;MUC20;NLGN3;CALB2;CNTN2;PELI2;CRLF2;SLA2;HHEX;TGFBR3;ARHGAP8;GFI1;IL24;APOL3;FGF2;CTSH;TNFRSF19;TIMP2;BIRC3;ADCY1;GRIN2D;SKAP2;ADRB1;INHBB;TLR2;ITGA1;BDNF;CYBA;NLRC5;IL1B;PKN1;P2RY6;CREBRF;FZD10;ADRA2C;SORBS1;FOXD1;DMTN;GKAP1;MAP3K8;SARM1;BAIAP3;GRB14;CARD14;DKK1;SOCS2;CASP1;GSTM2;WNT3A;LIF;BMP2;SEMA3A;STARD10;S100A9;SECTM1;LPAR1;DRD4;EPS8;HAP1;TNIK;SEMA4D;SHANK2;MAPK8;SH2B2;ATF3;S1PR2;P2RX4;CGAS;NOS1AP;MAP3K13;SOCS3;LOXL3;LYN;SIRT1;GATA3;INCA1;TSPYL5;IL18R1;RB1CC1;PARP14;INSR;SH3RF3;RICTOR;</w:t>
            </w:r>
            <w:r w:rsidRPr="00A216A8">
              <w:rPr>
                <w:rFonts w:ascii="Times New Roman" w:hAnsi="Times New Roman" w:cs="Times New Roman"/>
              </w:rPr>
              <w:lastRenderedPageBreak/>
              <w:t>GAL;TGFB3;RWDD3;FGFBP3;VAV1;TRAF5;RASGRF1;CLTRN;OXTR;TRAF6;RIMS3;FRAT1;RPS3;GRB10;BCL2L1;PLCB1;NRARP;PRKCE;IRAK2;SQSTM1;TNFSF15;GAREM1;CSF1;TNFAIP8L3;PDGFB;GRB7;ESR1;HIC1;CASP4;BCL2;SIAH1;WNT3;NKX3-1;MERTK;NUMA1;SLC1A3;PAG1;DAB2;MOAP1;STK39;DUSP5;NEURL1;GOLPH3;MAP3K21;PARP9;TBX1;SDCBP;ARAP1;IL31RA;ZDHHC13;KIF7;LITAF;NDRG4;IL11;RIPK2;PIK3CB;FLOT1;MAML3;GOLT1B;TBK1;TNFAIP3;TSPAN6;ITSN2;TRIM44;MAP3K5;CA2;TBL1X;IL20RA;MAP3K10;IGFBP4;DHX58;SYT7;TAB3;RAC2;JAK2;ADA;MAP3K9;ZRANB1;CYLD;JRK;FMR1;BCL2L11;CHUK;PIK3CA;RBPMS;STX3;CCBE1;CASP8;RHEB;TRIM8;SOS2;CTH;PRKAA1;OSBPL8;RC3H2;FBXL15;BIK;SHARPIN;RNF207;BCL10;PIN1;DDX60;FZD4;ATP6AP2;ARFGEF1;BRAF;STK3;PSAP;ADRB2;TNKS2;UBE2B;PAK1;PPP2R5B;XIAP;ANKRD6;NACC2;GOT1;SRI;LAMTOR1;SPIN1;HIF1A;ERN1;AKAP13;MID2;F3;CAT;WNT7B;TFDP2;HTRA2;OPA1;NNAT;ERBB3;TMF1;PLAUR;PTK2;AGO3;TTK;SLC44A2;RPS27A;EPHB2;HSF1;ADORA2B;NCK1;SMCR8;MAPK8IP3;CIB1;EIF2AK2;TYRO3;NF1;CAPRIN2;EPN2;PTEN;SPAG9;RAP1B;TAF1;ADAM17;CSNK2A1;SH3BP2;TP53BP2;PUM2;PSEN1;PHIP;RBCK1;TRIM38;CFLAR;ARHGEF5;ZC3H12A;TRAF2;GSTO1;XDH;NFAT5;DDX21;ITGA2;MAML1;RAPGEF1;STAU1</w:t>
            </w:r>
          </w:p>
        </w:tc>
      </w:tr>
      <w:tr w:rsidR="00BD0610" w:rsidRPr="00A216A8" w14:paraId="1004F58A" w14:textId="77777777" w:rsidTr="00BD0610">
        <w:trPr>
          <w:trHeight w:val="290"/>
        </w:trPr>
        <w:tc>
          <w:tcPr>
            <w:tcW w:w="527" w:type="pct"/>
            <w:noWrap/>
            <w:hideMark/>
          </w:tcPr>
          <w:p w14:paraId="55B7AC58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GO:0072080</w:t>
            </w:r>
          </w:p>
        </w:tc>
        <w:tc>
          <w:tcPr>
            <w:tcW w:w="792" w:type="pct"/>
            <w:noWrap/>
            <w:hideMark/>
          </w:tcPr>
          <w:p w14:paraId="025B915A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nephron tubule development</w:t>
            </w:r>
          </w:p>
        </w:tc>
        <w:tc>
          <w:tcPr>
            <w:tcW w:w="352" w:type="pct"/>
            <w:noWrap/>
            <w:hideMark/>
          </w:tcPr>
          <w:p w14:paraId="0DE3D3F5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45" w:type="pct"/>
            <w:noWrap/>
            <w:hideMark/>
          </w:tcPr>
          <w:p w14:paraId="78472290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2.604241</w:t>
            </w:r>
          </w:p>
        </w:tc>
        <w:tc>
          <w:tcPr>
            <w:tcW w:w="354" w:type="pct"/>
            <w:noWrap/>
            <w:hideMark/>
          </w:tcPr>
          <w:p w14:paraId="5C05E6DF" w14:textId="77777777" w:rsidR="000577BD" w:rsidRPr="00A216A8" w:rsidRDefault="000577BD" w:rsidP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1.42E-07</w:t>
            </w:r>
          </w:p>
        </w:tc>
        <w:tc>
          <w:tcPr>
            <w:tcW w:w="2430" w:type="pct"/>
            <w:noWrap/>
            <w:hideMark/>
          </w:tcPr>
          <w:p w14:paraId="6976DCE4" w14:textId="77777777" w:rsidR="000577BD" w:rsidRPr="00A216A8" w:rsidRDefault="000577BD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CD24;ADAMTS16;SIX1;LHX1;HOXB7;HOXA11;IRX1;FGF2;FOXD1;LIF;BMP2;FMN1;GATA3;GREB1L;WNK4;SIX2;AQP11;BCL2;MTSS1;IRX2;PTCH1;AHI1;DLG1;PBX1;WNT4;GZF1;SIX4;WNT2B;WNT7B;ACAT1;LAMA5;STAT1</w:t>
            </w:r>
          </w:p>
        </w:tc>
      </w:tr>
    </w:tbl>
    <w:p w14:paraId="294C7963" w14:textId="77777777" w:rsidR="000577BD" w:rsidRPr="00A216A8" w:rsidRDefault="000577BD">
      <w:pPr>
        <w:rPr>
          <w:rFonts w:ascii="Times New Roman" w:hAnsi="Times New Roman" w:cs="Times New Roman"/>
        </w:rPr>
      </w:pPr>
    </w:p>
    <w:p w14:paraId="75D9A507" w14:textId="77777777" w:rsidR="00934174" w:rsidRPr="00A216A8" w:rsidRDefault="00934174">
      <w:pPr>
        <w:rPr>
          <w:rFonts w:ascii="Times New Roman" w:hAnsi="Times New Roman" w:cs="Times New Roman"/>
        </w:rPr>
      </w:pPr>
    </w:p>
    <w:p w14:paraId="399CE41F" w14:textId="77777777" w:rsidR="00934174" w:rsidRPr="00A216A8" w:rsidRDefault="00934174">
      <w:pPr>
        <w:rPr>
          <w:rFonts w:ascii="Times New Roman" w:hAnsi="Times New Roman" w:cs="Times New Roman"/>
        </w:rPr>
      </w:pPr>
    </w:p>
    <w:p w14:paraId="300DA78A" w14:textId="1327CABB" w:rsidR="00445AA5" w:rsidRPr="00A216A8" w:rsidRDefault="000577C5" w:rsidP="000577C5">
      <w:pPr>
        <w:pStyle w:val="Heading2"/>
      </w:pPr>
      <w:r>
        <w:t>2.</w:t>
      </w:r>
    </w:p>
    <w:tbl>
      <w:tblPr>
        <w:tblStyle w:val="TableGrid"/>
        <w:tblW w:w="5248" w:type="pct"/>
        <w:tblLayout w:type="fixed"/>
        <w:tblLook w:val="04A0" w:firstRow="1" w:lastRow="0" w:firstColumn="1" w:lastColumn="0" w:noHBand="0" w:noVBand="1"/>
      </w:tblPr>
      <w:tblGrid>
        <w:gridCol w:w="1086"/>
        <w:gridCol w:w="2142"/>
        <w:gridCol w:w="1134"/>
        <w:gridCol w:w="1559"/>
        <w:gridCol w:w="1645"/>
        <w:gridCol w:w="7311"/>
      </w:tblGrid>
      <w:tr w:rsidR="0044364A" w:rsidRPr="00A216A8" w14:paraId="1C5313F4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6E133A6" w14:textId="5F2036CE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20" w:type="pct"/>
            <w:noWrap/>
            <w:hideMark/>
          </w:tcPr>
          <w:p w14:paraId="58872AF7" w14:textId="3E0D2825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81" w:type="pct"/>
            <w:noWrap/>
            <w:hideMark/>
          </w:tcPr>
          <w:p w14:paraId="54882065" w14:textId="6FA9D6F8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24" w:type="pct"/>
            <w:noWrap/>
            <w:hideMark/>
          </w:tcPr>
          <w:p w14:paraId="054F944B" w14:textId="2424688E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553" w:type="pct"/>
            <w:noWrap/>
            <w:hideMark/>
          </w:tcPr>
          <w:p w14:paraId="58F8AD4E" w14:textId="5B4EEB40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458" w:type="pct"/>
            <w:noWrap/>
            <w:hideMark/>
          </w:tcPr>
          <w:p w14:paraId="571D5BAE" w14:textId="12305FFC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ID </w:t>
            </w:r>
          </w:p>
        </w:tc>
      </w:tr>
      <w:tr w:rsidR="00BD0610" w:rsidRPr="00A216A8" w14:paraId="6C8F57F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3A31472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</w:t>
            </w:r>
            <w:r w:rsidRPr="00A216A8">
              <w:rPr>
                <w:rFonts w:ascii="Times New Roman" w:hAnsi="Times New Roman" w:cs="Times New Roman"/>
              </w:rPr>
              <w:lastRenderedPageBreak/>
              <w:t>700</w:t>
            </w:r>
          </w:p>
        </w:tc>
        <w:tc>
          <w:tcPr>
            <w:tcW w:w="720" w:type="pct"/>
            <w:noWrap/>
            <w:hideMark/>
          </w:tcPr>
          <w:p w14:paraId="0F82FF3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 xml:space="preserve">DNA-binding </w:t>
            </w:r>
            <w:r w:rsidRPr="00A216A8">
              <w:rPr>
                <w:rFonts w:ascii="Times New Roman" w:hAnsi="Times New Roman" w:cs="Times New Roman"/>
              </w:rPr>
              <w:lastRenderedPageBreak/>
              <w:t>transcription factor activity</w:t>
            </w:r>
          </w:p>
        </w:tc>
        <w:tc>
          <w:tcPr>
            <w:tcW w:w="381" w:type="pct"/>
            <w:noWrap/>
            <w:hideMark/>
          </w:tcPr>
          <w:p w14:paraId="2F85408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310</w:t>
            </w:r>
          </w:p>
        </w:tc>
        <w:tc>
          <w:tcPr>
            <w:tcW w:w="524" w:type="pct"/>
            <w:noWrap/>
            <w:hideMark/>
          </w:tcPr>
          <w:p w14:paraId="2609AF0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1.451077</w:t>
            </w:r>
          </w:p>
        </w:tc>
        <w:tc>
          <w:tcPr>
            <w:tcW w:w="553" w:type="pct"/>
            <w:noWrap/>
            <w:hideMark/>
          </w:tcPr>
          <w:p w14:paraId="5C8C383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8.45E-13</w:t>
            </w:r>
          </w:p>
        </w:tc>
        <w:tc>
          <w:tcPr>
            <w:tcW w:w="2458" w:type="pct"/>
            <w:noWrap/>
            <w:hideMark/>
          </w:tcPr>
          <w:p w14:paraId="0A54A6C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GATA2;KDM5D;IRX4;FOXG1;HOXB9;TBX15;FOXF2;TBX2;ZNF26;HOX</w:t>
            </w:r>
            <w:r w:rsidRPr="00A216A8">
              <w:rPr>
                <w:rFonts w:ascii="Times New Roman" w:hAnsi="Times New Roman" w:cs="Times New Roman"/>
              </w:rPr>
              <w:lastRenderedPageBreak/>
              <w:t>C10;ZIC2;ZNF84;ZIC1;ZFY;HOXB3;TBX3;SIX1;HOXB2;DMBX1;HOXA3;LHX1;HOXB6;GATA6;NKX2-5;ZIC5;HOXA1;VAX1;MSX1;FOXA1;SALL4;HOXC11;LHX5;HNF4G;EN1;HOXC9;LMO2;ELF3;RUNX3;HOXC13;EN2;CBFA2T3;PAX3;SMAD9;HOXD4;HOXB7;ZFPM2;MNX1;ZIC4;MESP1;HOXC6;GATA4;HOXA11;HOXA5;HOXA10;SP140;ZNF554;NR5A2;IRX1;MYRF;HOXB8;PITX2;DLX1;MYEF2;BHLHA15;FOXB1;NFATC2;HOXB5;POU6F1;HHEX;SIM2;STAT4;GFI1;SNAI1;PAX9;MITF;TOX2;ZNF853;ZNF266;LMX1B;CREBRF;SCML2;FOXD1;MLXIPL;VGLL3;KLF9;ID1;PLAG1;ZNF559;IRF5;ZNF720;HES4;EBF3;DNMT3B;ID2;STAT5A;EHF;THAP12;ZNF493;ZNF136;PRDM8;FOXQ1;ZNF169;HOPX;ZBTB43;ATF3;HES7;HDX;ZBTB32;SIRT1;GATA3;ZNF181;ZNF442;ZNF597;VAV1;PPARG;ZBTB46;ZSCAN16;TET1;ZNF91;ZNF485;ZNF426;PITX1;SIX2;SP110;HSF4;KLF2;BHLHE41;MXD1;ZC3H6;ZNF121;ESR1;HIC1;ZNF239;ZNF461;ZNF483;THRB;NKX3-1;ZNF506;ZNF93;ZNF32;HBP1;IRX2;THAP2;LBX2;MECOM;ZNF200;POU2F1;POU5F1;HLTF;TBX1;MXD3;CREBZF;LMO7;IRF1;ZBTB20;ZNF10;ZNF558;ZNF699;ZNF317;CEBPB;ZNF350;LITAF;ZNF519;ZNF681;TAF13;ZXDA;ZSCAN9;PBX1;ZBTB6;ZNF16;STAT2;ZNF517;TCF7;ZNF432;ZBTB34;ZBTB26;ZNF627;ZNF891;ZNF354B;ZNF496;ZNF841;ZNF440;NCOA3;ZNF697;ZNF300;CREBL2;NKX1-2;ZNF543;ZNF44;SDR16C5;FOXO3;ZKSCAN8;PLSCR1;ID3;SCML1;PCGF5;SP6;ZNF805;ZNF212;ZKSCAN2;ZNF510;MAFF;NR4A2;ETS2;UNKL;GZF1;ZNF484;TAF5;ARID4B;IKZF5;SP140L;CREB3L4;ZNF778;ZNF354A;ZBTB33;ZNF33B;ZBTB18;ZNF292;SIX4;ZNF696;ZNF131;ZBTB42;KDM3A;ZNF530;RUNX2;RC3H2;ZNF707;PATZ1;NFKB2;GPBP1;ZNF254;MZF1;TFAP2A;ZNF791;SNAPC4;CEBPD;RELB;FOXN2;PCGF6;RCAN1;SOX13;IKZF2;MIS18BP1;MIER3;NCOA2;ZNF341;ZNF281;PHF1;GRHL1;ZNF394;ZNF639;ZBTB39;NR6A1;BTAF1;BACH2;GABPB1;ZNF431;STAT5B;ZNFX1;ZNF621;ZNF3;MXI1;ZNF408;ATRX;HIF1A;ZFHX4;ZNF623;IRF2;ZNF529;GOLGB1;REXO4;TFDP2;TAF4;ZXDB;E4F1;AFF1;TADA2A;ZNF736;PTTG1;CNOT8;TERF2;HINFP;HSF1;ZNF7;CBFA2T2;ARNTL2;TEAD3;LCOR;BACH1;RXRA;ZNF217;HMGXB3;FUBP3;TAF1;ZNF507;TSC22D3;IFI16;ZNF76;MAFG;STAT1;AKNA;ZNF561;PHF19;ADNP;ZNF518A;KLF6;HIVEP2;GMEB2;DNMT1;NFAT5</w:t>
            </w:r>
          </w:p>
        </w:tc>
      </w:tr>
      <w:tr w:rsidR="00BD0610" w:rsidRPr="00A216A8" w14:paraId="0D5169BD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522D9A1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</w:t>
            </w:r>
            <w:r w:rsidRPr="00A216A8">
              <w:rPr>
                <w:rFonts w:ascii="Times New Roman" w:hAnsi="Times New Roman" w:cs="Times New Roman"/>
              </w:rPr>
              <w:lastRenderedPageBreak/>
              <w:t>981</w:t>
            </w:r>
          </w:p>
        </w:tc>
        <w:tc>
          <w:tcPr>
            <w:tcW w:w="720" w:type="pct"/>
            <w:noWrap/>
            <w:hideMark/>
          </w:tcPr>
          <w:p w14:paraId="3A7DEAD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 xml:space="preserve">DNA-binding </w:t>
            </w:r>
            <w:r w:rsidRPr="00A216A8">
              <w:rPr>
                <w:rFonts w:ascii="Times New Roman" w:hAnsi="Times New Roman" w:cs="Times New Roman"/>
              </w:rPr>
              <w:lastRenderedPageBreak/>
              <w:t>transcription factor activity, RNA polymerase II-specific</w:t>
            </w:r>
          </w:p>
        </w:tc>
        <w:tc>
          <w:tcPr>
            <w:tcW w:w="381" w:type="pct"/>
            <w:noWrap/>
            <w:hideMark/>
          </w:tcPr>
          <w:p w14:paraId="0BA6ABD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287</w:t>
            </w:r>
          </w:p>
        </w:tc>
        <w:tc>
          <w:tcPr>
            <w:tcW w:w="524" w:type="pct"/>
            <w:noWrap/>
            <w:hideMark/>
          </w:tcPr>
          <w:p w14:paraId="141C503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1.430061</w:t>
            </w:r>
          </w:p>
        </w:tc>
        <w:tc>
          <w:tcPr>
            <w:tcW w:w="553" w:type="pct"/>
            <w:noWrap/>
            <w:hideMark/>
          </w:tcPr>
          <w:p w14:paraId="1D3E55C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3.84E-11</w:t>
            </w:r>
          </w:p>
        </w:tc>
        <w:tc>
          <w:tcPr>
            <w:tcW w:w="2458" w:type="pct"/>
            <w:noWrap/>
            <w:hideMark/>
          </w:tcPr>
          <w:p w14:paraId="7B6C85A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GATA2;KDM5D;IRX4;FOXG1;HOXB9;TBX15;FOXF2;TBX2;ZNF26;HOX</w:t>
            </w:r>
            <w:r w:rsidRPr="00A216A8">
              <w:rPr>
                <w:rFonts w:ascii="Times New Roman" w:hAnsi="Times New Roman" w:cs="Times New Roman"/>
              </w:rPr>
              <w:lastRenderedPageBreak/>
              <w:t>C10;ZIC2;ZNF84;ZIC1;ZFY;HOXB3;TBX3;SIX1;HOXB2;DMBX1;HOXA3;LHX1;HOXB6;GATA6;NKX2-5;ZIC5;HOXA1;VAX1;MSX1;FOXA1;SALL4;HOXC11;LHX5;HNF4G;EN1;HOXC9;LMO2;ELF3;RUNX3;HOXC13;EN2;PAX3;SMAD9;HOXD4;HOXB7;ZFPM2;MNX1;ZIC4;MESP1;HOXC6;GATA4;HOXA11;HOXA5;HOXA10;ZNF554;NR5A2;IRX1;MYRF;HOXB8;PITX2;DLX1;MYEF2;BHLHA15;FOXB1;NFATC2;HOXB5;POU6F1;HHEX;SIM2;STAT4;GFI1;SNAI1;PAX9;MITF;TOX2;ZNF853;ZNF266;LMX1B;CREBRF;FOXD1;MLXIPL;VGLL3;KLF9;ID1;PLAG1;ZNF559;IRF5;ZNF720;HES4;EBF3;DNMT3B;ID2;STAT5A;EHF;THAP12;ZNF493;ZNF136;PRDM8;FOXQ1;ZNF169;HOPX;ZBTB43;ATF3;HES7;HDX;ZBTB32;SIRT1;GATA3;ZNF181;ZNF442;ZNF597;PPARG;ZBTB46;ZSCAN16;TET1;ZNF91;ZNF485;ZNF426;PITX1;SIX2;SP110;HSF4;KLF2;BHLHE41;MXD1;ZC3H6;ZNF121;ESR1;HIC1;ZNF239;ZNF461;ZNF483;THRB;NKX3-1;ZNF506;ZNF93;ZNF32;HBP1;IRX2;THAP2;LBX2;MECOM;ZNF200;POU2F1;POU5F1;HLTF;TBX1;MXD3;CREBZF;IRF1;ZBTB20;ZNF10;ZNF558;ZNF699;ZNF317;CEBPB;ZNF350;LITAF;ZNF519;ZNF681;ZXDA;ZSCAN9;PBX1;ZBTB6;ZNF16;STAT2;ZNF517;TCF7;ZNF432;ZBTB34;ZBTB26;ZNF627;ZNF891;ZNF354B;ZNF496;ZNF841;ZNF440;NCOA3;ZNF697;ZNF300;CREBL2;NKX1-2;ZNF543;ZNF44;FOXO3;ZKSCAN8;PLSCR1;ID3;SP6;ZNF805;ZNF212;ZKSCAN2;ZNF510;MAFF;NR4A2;ETS2;UNKL;GZF1;ZNF484;ARID4B;IKZF5;SP140L;CREB3L4;ZNF778;ZNF354A;ZBTB33;ZNF33B;ZBTB18;ZNF292;SIX4;ZNF696;ZNF131;ZBTB42;ZNF530;RUNX2;RC3H2;ZNF707;PATZ1;NFKB2;ZNF254;MZF1;TFAP2A;ZNF791;SNAPC4;CEBPD;RELB;FOXN2;PCGF6;SOX13;IKZF2;MIS18BP1;MIER3;NCOA2;ZNF341;ZNF281;GRHL1;ZNF394;ZNF639;ZBTB39;NR6A1;BACH2;ZNF431;STAT5B;ZNFX1;ZNF621;ZNF3;MXI1;ZNF408;ATRX;HIF1A;ZFHX4;ZNF623;IRF2;ZNF529;TFDP2;ZXDB;E4F1;TADA2A;ZNF736;PTTG1;TERF2;HINFP;HSF1;ZNF7;ARNTL2;TEAD3;LCOR;BACH1;RXRA;ZNF217;HMGXB3;FUBP3;TAF1;ZNF507;TSC22D3;IFI16;ZNF76;MAFG;STAT1;AKNA;ZNF561;ADNP;ZNF518A;KLF6;HIVEP2;GMEB2;DNMT1;NFAT5</w:t>
            </w:r>
          </w:p>
        </w:tc>
      </w:tr>
      <w:tr w:rsidR="00BD0610" w:rsidRPr="00A216A8" w14:paraId="0968E628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07521F2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GO:0008047</w:t>
            </w:r>
          </w:p>
        </w:tc>
        <w:tc>
          <w:tcPr>
            <w:tcW w:w="720" w:type="pct"/>
            <w:noWrap/>
            <w:hideMark/>
          </w:tcPr>
          <w:p w14:paraId="7481C41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enzyme activator activity</w:t>
            </w:r>
          </w:p>
        </w:tc>
        <w:tc>
          <w:tcPr>
            <w:tcW w:w="381" w:type="pct"/>
            <w:noWrap/>
            <w:hideMark/>
          </w:tcPr>
          <w:p w14:paraId="314C13D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524" w:type="pct"/>
            <w:noWrap/>
            <w:hideMark/>
          </w:tcPr>
          <w:p w14:paraId="4EA24AE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1.686564</w:t>
            </w:r>
          </w:p>
        </w:tc>
        <w:tc>
          <w:tcPr>
            <w:tcW w:w="553" w:type="pct"/>
            <w:noWrap/>
            <w:hideMark/>
          </w:tcPr>
          <w:p w14:paraId="4320E01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1.55E-08</w:t>
            </w:r>
          </w:p>
        </w:tc>
        <w:tc>
          <w:tcPr>
            <w:tcW w:w="2458" w:type="pct"/>
            <w:noWrap/>
            <w:hideMark/>
          </w:tcPr>
          <w:p w14:paraId="5F42314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CD24;IGFBP3;CHML;ARRB1;GPRC5B;AGAP4;RGS9;RASGRP3;MMP16;FGF13;RGS11;ARHGEF6;ARHGAP8;PREX1;TBC1D30;CTSH;GPRC5A;KALRN;ARHGAP24;RASAL1;NOXA1;RGPD2;RGS16;GARNL3;GPRC5D;CAS</w:t>
            </w:r>
            <w:r w:rsidRPr="00A216A8">
              <w:rPr>
                <w:rFonts w:ascii="Times New Roman" w:hAnsi="Times New Roman" w:cs="Times New Roman"/>
              </w:rPr>
              <w:lastRenderedPageBreak/>
              <w:t>P1;BMP2;ARHGEF10L;VSIR;MMP15;LTC4S;SPDYA;SIPA1L2;TIAM2;FAM20A;RICTOR;PPP1R12B;ARHGAP45;RGPD8;PLCB1;PRKCE;GUCA1B;PDGFB;SIPA1;NKX3-1;FBLN1;TBC1D8;RASA4B;ARAP1;AZIN1;GRTP1;ARHGAP32;CCNT2;NSMAF;TBC1D15;TBC1D12;CHM;PLEKHG6;PIK3CA;RGS2;ARHGAP19;AGFG2;OCRL;SYDE2;ARHGAP29;ASAP3;BCL10;GDI1;RALGAPA1;BCAS3;OPHN1;DTX3L;ARAP2;ARFGEF1;BEX3;LLGL2;STK3;PSAP;GAPVD1;SRGAP1;PPP2R5B;ASAP1;RASA2;CARD8;EBAG9;ERRFI1;TBC1D22B;PSME2;PRKAG2;ARFGAP3;ARFGAP1;ATP1B1;ERBB3;TBC1D20;SEC23B;MNAT1;WRNIP1;GTF3C4;RABGAP1;RALGAPA2;NF1;FN1;ALS2CL;AGFG1;PTPA;PPP1R15A;RASAL2;CFLAR;SRGAP2;NLRP1</w:t>
            </w:r>
          </w:p>
        </w:tc>
      </w:tr>
      <w:tr w:rsidR="00BD0610" w:rsidRPr="00A216A8" w14:paraId="2F7E78D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85247F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GO:0000977</w:t>
            </w:r>
          </w:p>
        </w:tc>
        <w:tc>
          <w:tcPr>
            <w:tcW w:w="720" w:type="pct"/>
            <w:noWrap/>
            <w:hideMark/>
          </w:tcPr>
          <w:p w14:paraId="279F10B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sequence-specific DNA binding</w:t>
            </w:r>
          </w:p>
        </w:tc>
        <w:tc>
          <w:tcPr>
            <w:tcW w:w="381" w:type="pct"/>
            <w:noWrap/>
            <w:hideMark/>
          </w:tcPr>
          <w:p w14:paraId="1C5020D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143</w:t>
            </w:r>
          </w:p>
        </w:tc>
        <w:tc>
          <w:tcPr>
            <w:tcW w:w="524" w:type="pct"/>
            <w:noWrap/>
            <w:hideMark/>
          </w:tcPr>
          <w:p w14:paraId="4909412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1.56094</w:t>
            </w:r>
          </w:p>
        </w:tc>
        <w:tc>
          <w:tcPr>
            <w:tcW w:w="553" w:type="pct"/>
            <w:noWrap/>
            <w:hideMark/>
          </w:tcPr>
          <w:p w14:paraId="03148B7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2.25E-08</w:t>
            </w:r>
          </w:p>
        </w:tc>
        <w:tc>
          <w:tcPr>
            <w:tcW w:w="2458" w:type="pct"/>
            <w:noWrap/>
            <w:hideMark/>
          </w:tcPr>
          <w:p w14:paraId="463662F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HOXB9;TBX15;FOXF2;TBX2;HOXC10;ZIC2;ZIC1;HOXB3;TBX3;SIX1;HOXB2;DMBX1;HOXA3;HOXB6;GATA6;NKX2-5;ZIC5;VAX1;MSX1;HOXC11;HNF4G;EN1;LMO2;ELF3;RUNX3;HOXD4;HOXB7;ZIC4;MESP1;HOXC6;GATA4;HOXA5;HOXA10;NR5A2;PITX2;DLX1;MYEF2;BHLHA15;NFATC2;HOXB5;HHEX;SNAI1;PAX9;MITF;TOX2;NLRC5;LMX1B;CREBRF;FOXD1;MLXIPL;PLAG1;HES4;EBF3;EHF;FOXQ1;ATF3;HES7;SIRT1;GATA3;MUC1;PPARG;PITX1;RPS3;SIX2;HSF4;BHLHE41;MXD1;ZC3H6;NRIP1;ESR1;ZNF239;CIART;THRB;NKX3-1;POU2F1;HLTF;MXD3;IRF1;CEBPB;ZNF350;LITAF;PBX1;TCF7;CALCOCO1;MED8;FOXO3;PCGF5;MAFF;CHD7;NR4A2;ETS2;GZF1;IKZF5;CREB3L4;SIX4;ZNF131;KDM3A;RUNX2;PATZ1;NFKB2;MZF1;TFAP2A;CEBPD;RELB;PCGF6;SOX13;NCOA2;ZNF281;GRHL1;ZNF639;NR6A1;NACC2;BACH2;ZNF431;STAT5B;TRIM24;MXI1;HIF1A;ZFHX4;IRF2;TFDP2;CDK9;E4F1;HINFP;HSF1;ARNTL2;BACH1;RXRA;CHD2;ZNF217;TOP1;FUBP3;MED12;IFI16;MAFG;STAT1;AKNA;KLF6;GMEB2;NFAT5;CUX1</w:t>
            </w:r>
          </w:p>
        </w:tc>
      </w:tr>
      <w:tr w:rsidR="00BD0610" w:rsidRPr="00A216A8" w14:paraId="71FCD73F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21EDBC6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GO:0001012</w:t>
            </w:r>
          </w:p>
        </w:tc>
        <w:tc>
          <w:tcPr>
            <w:tcW w:w="720" w:type="pct"/>
            <w:noWrap/>
            <w:hideMark/>
          </w:tcPr>
          <w:p w14:paraId="3862548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DNA binding</w:t>
            </w:r>
          </w:p>
        </w:tc>
        <w:tc>
          <w:tcPr>
            <w:tcW w:w="381" w:type="pct"/>
            <w:noWrap/>
            <w:hideMark/>
          </w:tcPr>
          <w:p w14:paraId="2F526C7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143</w:t>
            </w:r>
          </w:p>
        </w:tc>
        <w:tc>
          <w:tcPr>
            <w:tcW w:w="524" w:type="pct"/>
            <w:noWrap/>
            <w:hideMark/>
          </w:tcPr>
          <w:p w14:paraId="08187A9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1.548197</w:t>
            </w:r>
          </w:p>
        </w:tc>
        <w:tc>
          <w:tcPr>
            <w:tcW w:w="553" w:type="pct"/>
            <w:noWrap/>
            <w:hideMark/>
          </w:tcPr>
          <w:p w14:paraId="2E228B8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3.83E-08</w:t>
            </w:r>
          </w:p>
        </w:tc>
        <w:tc>
          <w:tcPr>
            <w:tcW w:w="2458" w:type="pct"/>
            <w:noWrap/>
            <w:hideMark/>
          </w:tcPr>
          <w:p w14:paraId="7E5084A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HOXB9;TBX15;FOXF2;TBX2;HOXC10;ZIC2;ZIC1;HOXB3;TBX3;SIX1;HOXB2;DMBX1;HOXA3;HOXB6;GATA6;NKX2-5;ZIC5;VAX1;MSX1;HOXC11;HNF4G;EN1;LMO2;ELF3;RUNX3;HOXD4;HOXB7;ZIC4;MESP1;HOXC6;GATA4;HOXA5;HOXA10;NR5A2;PITX2;DLX1;MYEF2;BHLHA15;NFATC2;HOXB5;HHEX;SNAI1;PAX9;MITF;TOX2;NLRC5;LMX1B;CREBRF;FOXD1;MLXIPL;PLAG1;HES4;EBF3;EHF;FOXQ1;ATF3;HES7;SIRT1;GATA3;MUC1;PPARG;PITX1;RPS3;SIX2;HSF4;BHLHE41;MXD1;ZC3H6;NRIP1;ESR1;ZNF239;CIART;THRB;NKX3-1;POU2F1;HLTF;MXD3;IRF1;CEBPB;ZNF350;LITAF;PBX1;TCF7;CALCO</w:t>
            </w:r>
            <w:r w:rsidRPr="00A216A8">
              <w:rPr>
                <w:rFonts w:ascii="Times New Roman" w:hAnsi="Times New Roman" w:cs="Times New Roman"/>
              </w:rPr>
              <w:lastRenderedPageBreak/>
              <w:t>CO1;MED8;FOXO3;PCGF5;MAFF;CHD7;NR4A2;ETS2;GZF1;IKZF5;CREB3L4;SIX4;ZNF131;KDM3A;RUNX2;PATZ1;NFKB2;MZF1;TFAP2A;CEBPD;RELB;PCGF6;SOX13;NCOA2;ZNF281;GRHL1;ZNF639;NR6A1;NACC2;BACH2;ZNF431;STAT5B;TRIM24;MXI1;HIF1A;ZFHX4;IRF2;TFDP2;CDK9;E4F1;HINFP;HSF1;ARNTL2;BACH1;RXRA;CHD2;ZNF217;TOP1;FUBP3;MED12;IFI16;MAFG;STAT1;AKNA;KLF6;GMEB2;NFAT5;CUX1</w:t>
            </w:r>
          </w:p>
        </w:tc>
      </w:tr>
      <w:tr w:rsidR="00BD0610" w:rsidRPr="00A216A8" w14:paraId="55EE651D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0BDA861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GO:0043565</w:t>
            </w:r>
          </w:p>
        </w:tc>
        <w:tc>
          <w:tcPr>
            <w:tcW w:w="720" w:type="pct"/>
            <w:noWrap/>
            <w:hideMark/>
          </w:tcPr>
          <w:p w14:paraId="59572A7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sequence-specific DNA binding</w:t>
            </w:r>
          </w:p>
        </w:tc>
        <w:tc>
          <w:tcPr>
            <w:tcW w:w="381" w:type="pct"/>
            <w:noWrap/>
            <w:hideMark/>
          </w:tcPr>
          <w:p w14:paraId="00044E8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198</w:t>
            </w:r>
          </w:p>
        </w:tc>
        <w:tc>
          <w:tcPr>
            <w:tcW w:w="524" w:type="pct"/>
            <w:noWrap/>
            <w:hideMark/>
          </w:tcPr>
          <w:p w14:paraId="404649B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1.43627</w:t>
            </w:r>
          </w:p>
        </w:tc>
        <w:tc>
          <w:tcPr>
            <w:tcW w:w="553" w:type="pct"/>
            <w:noWrap/>
            <w:hideMark/>
          </w:tcPr>
          <w:p w14:paraId="6386F12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4.20E-08</w:t>
            </w:r>
          </w:p>
        </w:tc>
        <w:tc>
          <w:tcPr>
            <w:tcW w:w="2458" w:type="pct"/>
            <w:noWrap/>
            <w:hideMark/>
          </w:tcPr>
          <w:p w14:paraId="4ADE870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GATA2;UTY;TERT;IRX4;FOXG1;HOXB9;TBX15;FOXF2;TBX2;HOXC10;ZIC2;ZIC1;HOXB3;TBX3;SIX1;HOXB2;DMBX1;HOXA3;LHX1;HOXB6;GATA6;NKX2-5;ZIC5;HOXA1;VAX1;MSX1;FOXA1;HOXC11;LHX5;HNF4G;EN1;HOXC9;LMO2;ELF3;RUNX3;HOXC13;EN2;PAX3;HOXD4;HOXB7;MNX1;ZIC4;MESP1;HOXC6;GATA4;HOXA11;HOXA5;HOXA10;NR5A2;IRX1;MYRF;HOXB8;PITX2;DLX1;MYEF2;BHLHA15;FOXB1;NFATC2;HOXB5;POU6F1;HHEX;SNAI1;RAG1;PAX9;MITF;TOX2;NLRC5;LMX1B;CREBRF;FOXD1;MLXIPL;PLAG1;IRF5;HES4;EBF3;NLRP3;EHF;FOXQ1;ATF3;HES7;SIRT1;GATA3;MUC1;ZNF704;ZNF597;PPARG;ZNF485;PITX1;RPS3;SIX2;HSF4;SNAPC1;BHLHE41;MXD1;ZC3H6;NRIP1;ESR1;HIC1;ZNF239;BCL2;CIART;THRB;NKX3-1;ZNF93;IRX2;POU2F1;POU5F1;TSPYL2;HLTF;TBX1;MXD3;IRF1;CEBPB;ZNF350;LITAF;PBX1;TCF7;CALCOCO1;ZNF300;MED8;NKX1-2;FOXO3;PCGF5;ORC3;MAFF;CHD7;NR4A2;ETS2;GZF1;IKZF5;CREB3L4;ZBTB33;ZBTB18;SIX4;RRN3;TAF2;ZNF131;KDM3A;RUNX2;PATZ1;NFKB2;MZF1;TFAP2A;CEBPD;RELB;FOXN2;PCGF6;JMJD1C;SOX13;MLH3;NCOA2;ZNF281;GTF2E1;PHF1;GRHL1;EDF1;MAF1;ZNF639;NR6A1;NACC2;BACH2;ZNF431;STAT5B;TRIM24;MXI1;HIF1A;ZFHX4;IRF2;GOLGB1;TFDP2;CDK9;E4F1;TERF2;HINFP;HSF1;ARNTL2;TEAD3;BACH1;RXRA;CHD2;ZNF217;TOP1;FUBP3;TAF1;MED12;XRN2;IFI16;ZNF76;MAFG;STAT1;AKNA;PHF19;KLF6;GMEB2;DNMT1;NFAT5;CUX1</w:t>
            </w:r>
          </w:p>
        </w:tc>
      </w:tr>
      <w:tr w:rsidR="00BD0610" w:rsidRPr="00A216A8" w14:paraId="2366C403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35AA005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GO:0000976</w:t>
            </w:r>
          </w:p>
        </w:tc>
        <w:tc>
          <w:tcPr>
            <w:tcW w:w="720" w:type="pct"/>
            <w:noWrap/>
            <w:hideMark/>
          </w:tcPr>
          <w:p w14:paraId="55DD197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sequence-specific DNA binding</w:t>
            </w:r>
          </w:p>
        </w:tc>
        <w:tc>
          <w:tcPr>
            <w:tcW w:w="381" w:type="pct"/>
            <w:noWrap/>
            <w:hideMark/>
          </w:tcPr>
          <w:p w14:paraId="1E2806F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149</w:t>
            </w:r>
          </w:p>
        </w:tc>
        <w:tc>
          <w:tcPr>
            <w:tcW w:w="524" w:type="pct"/>
            <w:noWrap/>
            <w:hideMark/>
          </w:tcPr>
          <w:p w14:paraId="009EEAF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1.518144</w:t>
            </w:r>
          </w:p>
        </w:tc>
        <w:tc>
          <w:tcPr>
            <w:tcW w:w="553" w:type="pct"/>
            <w:noWrap/>
            <w:hideMark/>
          </w:tcPr>
          <w:p w14:paraId="6BA823D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7.17E-08</w:t>
            </w:r>
          </w:p>
        </w:tc>
        <w:tc>
          <w:tcPr>
            <w:tcW w:w="2458" w:type="pct"/>
            <w:noWrap/>
            <w:hideMark/>
          </w:tcPr>
          <w:p w14:paraId="2C7519A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HOXB9;TBX15;FOXF2;TBX2;HOXC10;ZIC2;ZIC1;HOXB3;TBX3;SIX1;HOXB2;DMBX1;HOXA3;HOXB6;GATA6;NKX2-5;ZIC5;VAX1;MSX1;HOXC11;HNF4G;EN1;LMO2;ELF3;RUNX3;HOXD4;HOXB7;ZIC4;MESP1;HOXC6;GATA4;HOXA5;HOXA10;NR5A2;PITX2;DLX1;MYEF2;BHLHA15;NFATC2;HOXB5;HHEX;SNAI1;PAX9;MITF;TOX2;NLRC5;LMX1B;CREBRF;FOXD1;MLXIPL;PLAG1;HES4;EBF3;EHF;FOXQ1;ATF3;HES7;SIRT1;GATA3;MUC1;ZNF704;PPARG;PITX1;RPS3;SIX2;H</w:t>
            </w:r>
            <w:r w:rsidRPr="00A216A8">
              <w:rPr>
                <w:rFonts w:ascii="Times New Roman" w:hAnsi="Times New Roman" w:cs="Times New Roman"/>
              </w:rPr>
              <w:lastRenderedPageBreak/>
              <w:t>SF4;BHLHE41;MXD1;ZC3H6;NRIP1;ESR1;ZNF239;CIART;THRB;NKX3-1;ZNF93;POU2F1;POU5F1;HLTF;MXD3;IRF1;CEBPB;ZNF350;LITAF;PBX1;TCF7;CALCOCO1;MED8;FOXO3;PCGF5;MAFF;CHD7;NR4A2;ETS2;GZF1;IKZF5;CREB3L4;SIX4;RRN3;ZNF131;KDM3A;RUNX2;PATZ1;NFKB2;MZF1;TFAP2A;CEBPD;RELB;PCGF6;JMJD1C;SOX13;NCOA2;ZNF281;GRHL1;ZNF639;NR6A1;NACC2;BACH2;ZNF431;STAT5B;TRIM24;MXI1;HIF1A;ZFHX4;IRF2;TFDP2;CDK9;E4F1;HINFP;HSF1;ARNTL2;BACH1;RXRA;CHD2;ZNF217;TOP1;FUBP3;MED12;XRN2;IFI16;MAFG;STAT1;AKNA;KLF6;GMEB2;NFAT5;CUX1</w:t>
            </w:r>
          </w:p>
        </w:tc>
      </w:tr>
      <w:tr w:rsidR="00BD0610" w:rsidRPr="00A216A8" w14:paraId="5FD20F24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387A697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GO:1990837</w:t>
            </w:r>
          </w:p>
        </w:tc>
        <w:tc>
          <w:tcPr>
            <w:tcW w:w="720" w:type="pct"/>
            <w:noWrap/>
            <w:hideMark/>
          </w:tcPr>
          <w:p w14:paraId="4B2D449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sequence-specific double-stranded DNA binding</w:t>
            </w:r>
          </w:p>
        </w:tc>
        <w:tc>
          <w:tcPr>
            <w:tcW w:w="381" w:type="pct"/>
            <w:noWrap/>
            <w:hideMark/>
          </w:tcPr>
          <w:p w14:paraId="22AE05F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153</w:t>
            </w:r>
          </w:p>
        </w:tc>
        <w:tc>
          <w:tcPr>
            <w:tcW w:w="524" w:type="pct"/>
            <w:noWrap/>
            <w:hideMark/>
          </w:tcPr>
          <w:p w14:paraId="0927A0C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1.479344</w:t>
            </w:r>
          </w:p>
        </w:tc>
        <w:tc>
          <w:tcPr>
            <w:tcW w:w="553" w:type="pct"/>
            <w:noWrap/>
            <w:hideMark/>
          </w:tcPr>
          <w:p w14:paraId="5050008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2.56E-07</w:t>
            </w:r>
          </w:p>
        </w:tc>
        <w:tc>
          <w:tcPr>
            <w:tcW w:w="2458" w:type="pct"/>
            <w:noWrap/>
            <w:hideMark/>
          </w:tcPr>
          <w:p w14:paraId="28304BA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HOXB9;TBX15;FOXF2;TBX2;HOXC10;ZIC2;ZIC1;HOXB3;TBX3;SIX1;HOXB2;DMBX1;HOXA3;HOXB6;GATA6;NKX2-5;ZIC5;VAX1;MSX1;HOXC11;HNF4G;EN1;LMO2;ELF3;RUNX3;HOXD4;HOXB7;ZIC4;MESP1;HOXC6;GATA4;HOXA5;HOXA10;NR5A2;PITX2;DLX1;MYEF2;BHLHA15;NFATC2;HOXB5;HHEX;SNAI1;PAX9;MITF;TOX2;NLRC5;LMX1B;CREBRF;FOXD1;MLXIPL;PLAG1;HES4;EBF3;EHF;FOXQ1;ATF3;HES7;SIRT1;GATA3;MUC1;ZNF704;PPARG;PITX1;RPS3;SIX2;HSF4;BHLHE41;MXD1;ZC3H6;NRIP1;ESR1;ZNF239;CIART;THRB;NKX3-1;ZNF93;POU2F1;POU5F1;TSPYL2;HLTF;MXD3;IRF1;CEBPB;ZNF350;LITAF;PBX1;TCF7;CALCOCO1;MED8;FOXO3;PCGF5;ORC3;MAFF;CHD7;NR4A2;ETS2;GZF1;IKZF5;CREB3L4;SIX4;RRN3;ZNF131;KDM3A;RUNX2;PATZ1;NFKB2;MZF1;TFAP2A;CEBPD;RELB;PCGF6;JMJD1C;SOX13;MLH3;NCOA2;ZNF281;GRHL1;MAF1;ZNF639;NR6A1;NACC2;BACH2;ZNF431;STAT5B;TRIM24;MXI1;HIF1A;ZFHX4;IRF2;TFDP2;CDK9;E4F1;HINFP;HSF1;ARNTL2;BACH1;RXRA;CHD2;ZNF217;TOP1;FUBP3;MED12;XRN2;IFI16;MAFG;STAT1;AKNA;KLF6;GMEB2;NFAT5;CUX1</w:t>
            </w:r>
          </w:p>
        </w:tc>
      </w:tr>
      <w:tr w:rsidR="00BD0610" w:rsidRPr="00A216A8" w14:paraId="20668197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89BC60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GO:0044212</w:t>
            </w:r>
          </w:p>
        </w:tc>
        <w:tc>
          <w:tcPr>
            <w:tcW w:w="720" w:type="pct"/>
            <w:noWrap/>
            <w:hideMark/>
          </w:tcPr>
          <w:p w14:paraId="2B07B36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DNA binding</w:t>
            </w:r>
          </w:p>
        </w:tc>
        <w:tc>
          <w:tcPr>
            <w:tcW w:w="381" w:type="pct"/>
            <w:noWrap/>
            <w:hideMark/>
          </w:tcPr>
          <w:p w14:paraId="6179981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164</w:t>
            </w:r>
          </w:p>
        </w:tc>
        <w:tc>
          <w:tcPr>
            <w:tcW w:w="524" w:type="pct"/>
            <w:noWrap/>
            <w:hideMark/>
          </w:tcPr>
          <w:p w14:paraId="10CC438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1.45651</w:t>
            </w:r>
          </w:p>
        </w:tc>
        <w:tc>
          <w:tcPr>
            <w:tcW w:w="553" w:type="pct"/>
            <w:noWrap/>
            <w:hideMark/>
          </w:tcPr>
          <w:p w14:paraId="0747937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2.64E-07</w:t>
            </w:r>
          </w:p>
        </w:tc>
        <w:tc>
          <w:tcPr>
            <w:tcW w:w="2458" w:type="pct"/>
            <w:noWrap/>
            <w:hideMark/>
          </w:tcPr>
          <w:p w14:paraId="5FF04A7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ARRB1;HOXB9;TBX15;FOXF2;TBX2;HOXC10;ZIC2;ZIC1;HOXB3;TBX3;SIX1;HOXB2;DMBX1;HOXA3;HOXB6;GATA6;NKX2-5;ZIC5;VAX1;MSX1;FOXA1;HOXC11;HNF4G;EN1;LMO2;ELF3;RUNX3;HOXD4;HOXB7;ZIC4;MESP1;HOXC6;GATA4;HOXA5;HOXA10;NR5A2;PITX2;DLX1;MYEF2;BHLHA15;NFATC2;HOXB5;HHEX;GFI1;SNAI1;PAX9;MITF;TOX2;NLRC5;LMX1B;CREBRF;FOXD1;MLXIPL;PLAG1;IRF5;HES4;EBF3;EHF;FOXQ1;ATF3;HES7;SIRT1;GATA3;MUC1;ZNF704;PPARG;PITX1;RPS3;SIX2;CIITA;HSF4;BHLHE41;MXD1;ZC3H6;NRIP1;ESR1;ZNF239;CIART;THRB;NKX3-1;ZNF93;POU2F1;POU5F1;HLTF;MXD3;IRF1;ZBTB20;CEBPB;ZNF350;LI</w:t>
            </w:r>
            <w:r w:rsidRPr="00A216A8">
              <w:rPr>
                <w:rFonts w:ascii="Times New Roman" w:hAnsi="Times New Roman" w:cs="Times New Roman"/>
              </w:rPr>
              <w:lastRenderedPageBreak/>
              <w:t>TAF;PBX1;TCF7;TBL1X;CALCOCO1;MED8;FOXO3;PCGF5;MAFF;CHD7;NR4A2;ETS2;GZF1;TAF5;ARID4B;IKZF5;CREB3L4;SIX4;RRN3;TAF2;ZNF131;KDM3A;RUNX2;PATZ1;NFKB2;MZF1;TFAP2A;CEBPD;RELB;PCGF6;JMJD1C;SOX13;IKZF2;NCOA2;ZNF281;GRHL1;MAF1;ZNF639;NR6A1;NACC2;BACH2;GABPB1;ZNF431;STAT5B;TRIM24;MXI1;HIF1A;ZFHX4;IRF2;TFDP2;CDK9;E4F1;HINFP;HSF1;ARNTL2;TEAD3;BACH1;RXRA;CHD2;ZNF217;TOP1;FUBP3;TAF1;MED12;XRN2;IFI16;MAFG;STAT1;AKNA;KLF6;GMEB2;NFAT5;CUX1</w:t>
            </w:r>
          </w:p>
        </w:tc>
      </w:tr>
      <w:tr w:rsidR="00BD0610" w:rsidRPr="00A216A8" w14:paraId="7797ED1E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786521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GO:0001067</w:t>
            </w:r>
          </w:p>
        </w:tc>
        <w:tc>
          <w:tcPr>
            <w:tcW w:w="720" w:type="pct"/>
            <w:noWrap/>
            <w:hideMark/>
          </w:tcPr>
          <w:p w14:paraId="1707830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regulatory region nucleic acid binding</w:t>
            </w:r>
          </w:p>
        </w:tc>
        <w:tc>
          <w:tcPr>
            <w:tcW w:w="381" w:type="pct"/>
            <w:noWrap/>
            <w:hideMark/>
          </w:tcPr>
          <w:p w14:paraId="163ACBD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164</w:t>
            </w:r>
          </w:p>
        </w:tc>
        <w:tc>
          <w:tcPr>
            <w:tcW w:w="524" w:type="pct"/>
            <w:noWrap/>
            <w:hideMark/>
          </w:tcPr>
          <w:p w14:paraId="68AA82D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1.453266</w:t>
            </w:r>
          </w:p>
        </w:tc>
        <w:tc>
          <w:tcPr>
            <w:tcW w:w="553" w:type="pct"/>
            <w:noWrap/>
            <w:hideMark/>
          </w:tcPr>
          <w:p w14:paraId="706B6C5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3.06E-07</w:t>
            </w:r>
          </w:p>
        </w:tc>
        <w:tc>
          <w:tcPr>
            <w:tcW w:w="2458" w:type="pct"/>
            <w:noWrap/>
            <w:hideMark/>
          </w:tcPr>
          <w:p w14:paraId="642842C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ARRB1;HOXB9;TBX15;FOXF2;TBX2;HOXC10;ZIC2;ZIC1;HOXB3;TBX3;SIX1;HOXB2;DMBX1;HOXA3;HOXB6;GATA6;NKX2-5;ZIC5;VAX1;MSX1;FOXA1;HOXC11;HNF4G;EN1;LMO2;ELF3;RUNX3;HOXD4;HOXB7;ZIC4;MESP1;HOXC6;GATA4;HOXA5;HOXA10;NR5A2;PITX2;DLX1;MYEF2;BHLHA15;NFATC2;HOXB5;HHEX;GFI1;SNAI1;PAX9;MITF;TOX2;NLRC5;LMX1B;CREBRF;FOXD1;MLXIPL;PLAG1;IRF5;HES4;EBF3;EHF;FOXQ1;ATF3;HES7;SIRT1;GATA3;MUC1;ZNF704;PPARG;PITX1;RPS3;SIX2;CIITA;HSF4;BHLHE41;MXD1;ZC3H6;NRIP1;ESR1;ZNF239;CIART;THRB;NKX3-1;ZNF93;POU2F1;POU5F1;HLTF;MXD3;IRF1;ZBTB20;CEBPB;ZNF350;LITAF;PBX1;TCF7;TBL1X;CALCOCO1;MED8;FOXO3;PCGF5;MAFF;CHD7;NR4A2;ETS2;GZF1;TAF5;ARID4B;IKZF5;CREB3L4;SIX4;RRN3;TAF2;ZNF131;KDM3A;RUNX2;PATZ1;NFKB2;MZF1;TFAP2A;CEBPD;RELB;PCGF6;JMJD1C;SOX13;IKZF2;NCOA2;ZNF281;GRHL1;MAF1;ZNF639;NR6A1;NACC2;BACH2;GABPB1;ZNF431;STAT5B;TRIM24;MXI1;HIF1A;ZFHX4;IRF2;TFDP2;CDK9;E4F1;HINFP;HSF1;ARNTL2;TEAD3;BACH1;RXRA;CHD2;ZNF217;TOP1;FUBP3;TAF1;MED12;XRN2;IFI16;MAFG;STAT1;AKNA;KLF6;GMEB2;NFAT5;CUX1</w:t>
            </w:r>
          </w:p>
        </w:tc>
      </w:tr>
      <w:tr w:rsidR="00BD0610" w:rsidRPr="00A216A8" w14:paraId="49949E8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A7083A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GO:0016301</w:t>
            </w:r>
          </w:p>
        </w:tc>
        <w:tc>
          <w:tcPr>
            <w:tcW w:w="720" w:type="pct"/>
            <w:noWrap/>
            <w:hideMark/>
          </w:tcPr>
          <w:p w14:paraId="6977329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activity</w:t>
            </w:r>
          </w:p>
        </w:tc>
        <w:tc>
          <w:tcPr>
            <w:tcW w:w="381" w:type="pct"/>
            <w:noWrap/>
            <w:hideMark/>
          </w:tcPr>
          <w:p w14:paraId="1CDBFEE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155</w:t>
            </w:r>
          </w:p>
        </w:tc>
        <w:tc>
          <w:tcPr>
            <w:tcW w:w="524" w:type="pct"/>
            <w:noWrap/>
            <w:hideMark/>
          </w:tcPr>
          <w:p w14:paraId="3ECDD08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1.459663</w:t>
            </w:r>
          </w:p>
        </w:tc>
        <w:tc>
          <w:tcPr>
            <w:tcW w:w="553" w:type="pct"/>
            <w:noWrap/>
            <w:hideMark/>
          </w:tcPr>
          <w:p w14:paraId="78C5E69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4.99E-07</w:t>
            </w:r>
          </w:p>
        </w:tc>
        <w:tc>
          <w:tcPr>
            <w:tcW w:w="2458" w:type="pct"/>
            <w:noWrap/>
            <w:hideMark/>
          </w:tcPr>
          <w:p w14:paraId="5B2C325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WNK2;CSF2RA;NPR1;MUSK;PKDCC;GAB2;CCNB3;PELI2;BRSK1;TGFBR3;FGF2;KALRN;PIK3R3;PKN1;MAP3K8;CDK14;PRKG2;MOK;DLG2;STYK1;RBKS;CDKL5;HSPB8;STAT5A;TNIK;RPS6KA5;RPS6KL1;SGK1;MAPK8;CKB;NMRK1;MAP3K13;LYN;INSR;FAM20A;WNK4;GK;STK32C;CCND1;VAV1;IPMK;CCNO;CIITA;ALPK3;PRKCE;IRAK2;SQSTM1;PDGFB;FN3K;CKMT2;ESR1;MAPK13;NME3;HYKK;MAPK12;HIPK3;MERTK;PGM2L1;PHKA1;MAST1;STK39;EFEMP1;IDNK;PSTK;MAP3K21;PAPSS2;CCNG1;IRAK3;DLG1;PIM1;TRIB1;TESK2;PIP5KL1;RIPK2;PIK3CB;TBK1;MAP3K5;RFK;CCNJ;CCNT2;CNTRL;MAST3;MAP3K10;GRK5;LIMK1;RAC2;S</w:t>
            </w:r>
            <w:r w:rsidRPr="00A216A8">
              <w:rPr>
                <w:rFonts w:ascii="Times New Roman" w:hAnsi="Times New Roman" w:cs="Times New Roman"/>
              </w:rPr>
              <w:lastRenderedPageBreak/>
              <w:t>TK40;NADK2;PRKAB1;PIK3C2B;JAK2;MAP3K9;RIOK3;TRIO;EIF2AK3;CHUK;PIK3CA;CLK1;ULK1;CLK4;PIM3;PRKAA1;PKN3;SEPHS2;FRK;GK5;IPPK;VRK2;CASK;BRAF;FAM20C;STK3;DGKE;PAK1;TYK2;STAT5B;CMPK1;TRIM24;STK26;RPS6KA3;CDC42BPA;ERN1;AKAP13;PHKA2;PRKAG2;NT5C2;ABL2;CDK9;CLK3;PANK2;ERBB3;PTK2;AURKA;TTK;PANK3;EPHB2;MNAT1;NEK2;PIKFYVE;EIF2AK2;TYRO3;TOP1;HMGXB3;TAF1;CDK7;GRK2;CSNK2A1;TLK2;PIP5K1A;PIP4K2C;ERCC2;CSNK2A2;UHMK1;CUX1;GRK6</w:t>
            </w:r>
          </w:p>
        </w:tc>
      </w:tr>
      <w:tr w:rsidR="00BD0610" w:rsidRPr="00A216A8" w14:paraId="34CCF0A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6591A5B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GO:0042802</w:t>
            </w:r>
          </w:p>
        </w:tc>
        <w:tc>
          <w:tcPr>
            <w:tcW w:w="720" w:type="pct"/>
            <w:noWrap/>
            <w:hideMark/>
          </w:tcPr>
          <w:p w14:paraId="1F8F11B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identical protein binding</w:t>
            </w:r>
          </w:p>
        </w:tc>
        <w:tc>
          <w:tcPr>
            <w:tcW w:w="381" w:type="pct"/>
            <w:noWrap/>
            <w:hideMark/>
          </w:tcPr>
          <w:p w14:paraId="4EA7176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279</w:t>
            </w:r>
          </w:p>
        </w:tc>
        <w:tc>
          <w:tcPr>
            <w:tcW w:w="524" w:type="pct"/>
            <w:noWrap/>
            <w:hideMark/>
          </w:tcPr>
          <w:p w14:paraId="7B38E12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1.309049</w:t>
            </w:r>
          </w:p>
        </w:tc>
        <w:tc>
          <w:tcPr>
            <w:tcW w:w="553" w:type="pct"/>
            <w:noWrap/>
            <w:hideMark/>
          </w:tcPr>
          <w:p w14:paraId="50221A6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5.12E-07</w:t>
            </w:r>
          </w:p>
        </w:tc>
        <w:tc>
          <w:tcPr>
            <w:tcW w:w="2458" w:type="pct"/>
            <w:noWrap/>
            <w:hideMark/>
          </w:tcPr>
          <w:p w14:paraId="475C238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P;DDX39B;ADD2;TERT;OLR1;BST2;TBX15;PPP1R9A;MUC13;LCN2;DMBX1;GSTM1;AIM2;NKX2-5;CLDN23;HOXA1;GBP2;KYNU;GDF15;DGAT2;SDCBP2;FTHL17;CASTOR2;ILDR1;TLR4;PDE2A;GCA;GBP4;CARD16;RYR2;CDH8;BHLHA15;CNTN2;HHEX;STAT4;ABCG1;RAG1;ALDH1A3;ERFE;INHBB;TLR2;CLDN7;PDZD7;ABCD1;ASS1;SRPX2;SLC9A7;DNM1;ADRA2C;MLXIPL;NAMPT;CPQ;GKAP1;PADI2;GRB14;ID1;PRKG2;MX1;CASKIN1;CASP1;IRF5;GSTM2;ZP3;EMSY;CLDN4;ALDH5A1;DRD4;C1S;NLRP3;HSPB8;WHRN;VSIR;RASEF;SH2B2;ATF3;LTC4S;P2RX4;MAP3K13;SIRT1;CEACAM1;CLDN3;MYO7A;CLDN12;TGFB3;SLC51A;TRAF5;PPARG;IFIH1;CLTRN;TRAF6;BCL2L1;HAS3;PLCB1;XPA;LCP1;GSTM4;IRAK2;BHLHE41;SQSTM1;IFIT3;SOD2;CSF1;PDGFB;GRB7;ESR1;DYNLT3;ANXA1;YIPF6;BCL2;CEP70;PCBD1;APOBEC3F;SIAH1;MTSS1;TAP1;FICD;PHYKPL;TPCN1;FBLN1;GBP3;TRAF1;NMI;MAP3K21;CHMP4C;TBX1;SDCBP;NQO2;GSTM3;CREBZF;AHI1;FNBP1;B2M;MBIP;DPYD;ICE1;IRAK3;MGLL;CEBPB;ARRDC1;APIP;CDH11;DROSHA;RIPK2;MIGA2;GRPEL2;STAT2;TBK1;MIPOL1;TNFAIP3;ZBTB26;GBP1;MAP3K5;GOLGA2;SLC8B1;MAP3K10;NECTIN4;GCC2;SLC31A1;CLIP1;NADK2;JAK2;PHETA1;UHRF1BP1L;MAP3K9;MSANTD3;EIF2AK3;ZNF212;FMR1;CHUK;OFD1;RAB11FIP4;NR4A2;ULK1;RBPMS;LHPP;SUPV3L1;TAF5;CASP8;ATXN1;GPD1L;TRIM8;CTH;RNF5;CLDN11;SH3GLB2;PRPF3;BRI3;RAB9A;KCNK1;SHARPIN;TNIP1;BCL10;MZF1;TFAP2A;UHRF1BP1;RELB;GLE1;STIL;FZD4;SAT1;TIMM9;BEX3;MRE11;BRAF;IKZF2;STK3;PSAP;ADRB2;KEAP1;GRHL1;XIAP;RAB11FIP2;UBQLN1;NR6A1;MID1IP1;NACC2;CARD8;RASSF3;CALCOCO2;ZNF3;STK26;IER5;HPRT1;ZNF408;CDC42BPA;PTPRM;PDCD6;ERN1;PSME2;MID2;EXT1;CAT;C1QTNF6;JMJD6;INPP5F;HTRA2;CLK3;NFKBIA;KIF20B;ZNF783;ERBB3;TTK;TERF2;TRIP13;BRAP;PANK3;EPHB2;HSF1;RPRD1B;KLHL2;</w:t>
            </w:r>
            <w:r w:rsidRPr="00A216A8">
              <w:rPr>
                <w:rFonts w:ascii="Times New Roman" w:hAnsi="Times New Roman" w:cs="Times New Roman"/>
              </w:rPr>
              <w:lastRenderedPageBreak/>
              <w:t>WRNIP1;CHMP4B;CEP72;MTMR1;GOLGA5;ATG16L1;ATL2;EIF2AK2;FN1;PTEN;ACAT1;CSNK2A1;ALS2CL;PON2;PTPA;TP53BP2;PIP4K2C;GLRX3;STAT1;RBCK1;HM13;DHX8;TRAF2;XDH;TCERG1;STC2;DDX21;SRGAP2;LDLR</w:t>
            </w:r>
          </w:p>
        </w:tc>
      </w:tr>
      <w:tr w:rsidR="00BD0610" w:rsidRPr="00A216A8" w14:paraId="45D19F6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3538158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GO:0016773</w:t>
            </w:r>
          </w:p>
        </w:tc>
        <w:tc>
          <w:tcPr>
            <w:tcW w:w="720" w:type="pct"/>
            <w:noWrap/>
            <w:hideMark/>
          </w:tcPr>
          <w:p w14:paraId="439D8E2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phosphotransferase activity, alcohol group as acceptor</w:t>
            </w:r>
          </w:p>
        </w:tc>
        <w:tc>
          <w:tcPr>
            <w:tcW w:w="381" w:type="pct"/>
            <w:noWrap/>
            <w:hideMark/>
          </w:tcPr>
          <w:p w14:paraId="0E62CF3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144</w:t>
            </w:r>
          </w:p>
        </w:tc>
        <w:tc>
          <w:tcPr>
            <w:tcW w:w="524" w:type="pct"/>
            <w:noWrap/>
            <w:hideMark/>
          </w:tcPr>
          <w:p w14:paraId="7FB496D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1.463452</w:t>
            </w:r>
          </w:p>
        </w:tc>
        <w:tc>
          <w:tcPr>
            <w:tcW w:w="553" w:type="pct"/>
            <w:noWrap/>
            <w:hideMark/>
          </w:tcPr>
          <w:p w14:paraId="4E0CC8B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1.10E-06</w:t>
            </w:r>
          </w:p>
        </w:tc>
        <w:tc>
          <w:tcPr>
            <w:tcW w:w="2458" w:type="pct"/>
            <w:noWrap/>
            <w:hideMark/>
          </w:tcPr>
          <w:p w14:paraId="5B7C2CD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WNK2;CSF2RA;NPR1;MUSK;PKDCC;GAB2;CCNB3;PELI2;BRSK1;TGFBR3;FGF2;KALRN;PIK3R3;PKN1;MAP3K8;CDK14;PRKG2;MOK;STYK1;RBKS;CDKL5;HSPB8;STAT5A;TNIK;RPS6KA5;RPS6KL1;SGK1;MAPK8;NMRK1;MAP3K13;LYN;INSR;FAM20A;WNK4;GK;STK32C;CCND1;VAV1;IPMK;CCNO;ALPK3;PRKCE;IRAK2;SQSTM1;PDGFB;ESR1;MAPK13;HYKK;MAPK12;HIPK3;MERTK;PGM2L1;PHKA1;MAST1;STK39;EFEMP1;IDNK;MAP3K21;PAPSS2;CCNG1;IRAK3;PIM1;TRIB1;TESK2;PIP5KL1;RIPK2;PIK3CB;TBK1;MAP3K5;RFK;CCNJ;CCNT2;CNTRL;MAST3;MAP3K10;GRK5;LIMK1;RAC2;STK40;NADK2;PRKAB1;PIK3C2B;JAK2;MAP3K9;RIOK3;TRIO;EIF2AK3;CHUK;PIK3CA;CLK1;ULK1;CLK4;PIM3;PRKAA1;PKN3;FRK;GK5;IPPK;VRK2;CASK;BRAF;FAM20C;STK3;DGKE;PAK1;TYK2;STAT5B;TRIM24;STK26;RPS6KA3;CDC42BPA;ERN1;AKAP13;PHKA2;PRKAG2;NT5C2;ABL2;CDK9;CLK3;PANK2;ERBB3;PTK2;AURKA;TTK;PANK3;EPHB2;MNAT1;NEK2;PIKFYVE;EIF2AK2;TYRO3;TOP1;TAF1;CDK7;GRK2;CSNK2A1;TLK2;PIP5K1A;PIP4K2C;ERCC2;CSNK2A2;UHMK1;CUX1;GRK6</w:t>
            </w:r>
          </w:p>
        </w:tc>
      </w:tr>
      <w:tr w:rsidR="00BD0610" w:rsidRPr="00A216A8" w14:paraId="703E1C00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5DC339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GO:0000978</w:t>
            </w:r>
          </w:p>
        </w:tc>
        <w:tc>
          <w:tcPr>
            <w:tcW w:w="720" w:type="pct"/>
            <w:noWrap/>
            <w:hideMark/>
          </w:tcPr>
          <w:p w14:paraId="3BB307A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proximal promoter sequence-specific DNA binding</w:t>
            </w:r>
          </w:p>
        </w:tc>
        <w:tc>
          <w:tcPr>
            <w:tcW w:w="381" w:type="pct"/>
            <w:noWrap/>
            <w:hideMark/>
          </w:tcPr>
          <w:p w14:paraId="5E39AAE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524" w:type="pct"/>
            <w:noWrap/>
            <w:hideMark/>
          </w:tcPr>
          <w:p w14:paraId="655DFE7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1.588358</w:t>
            </w:r>
          </w:p>
        </w:tc>
        <w:tc>
          <w:tcPr>
            <w:tcW w:w="553" w:type="pct"/>
            <w:noWrap/>
            <w:hideMark/>
          </w:tcPr>
          <w:p w14:paraId="61F8DF7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1.19E-06</w:t>
            </w:r>
          </w:p>
        </w:tc>
        <w:tc>
          <w:tcPr>
            <w:tcW w:w="2458" w:type="pct"/>
            <w:noWrap/>
            <w:hideMark/>
          </w:tcPr>
          <w:p w14:paraId="23A0F0A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TBX15;TBX2;ZIC1;HOXB3;TBX3;SIX1;HOXB2;HOXA3;GATA6;NKX2-5;HOXC11;HNF4G;EN1;LMO2;ELF3;HOXB7;MESP1;GATA4;HOXA5;HOXA10;NR5A2;PITX2;MYEF2;NFATC2;HHEX;SNAI1;MITF;TOX2;NLRC5;FOXD1;MLXIPL;PLAG1;EBF3;EHF;FOXQ1;ATF3;GATA3;MUC1;PPARG;PITX1;SIX2;HSF4;BHLHE41;MXD1;NRIP1;ESR1;ZNF239;CIART;NKX3-1;POU2F1;HLTF;IRF1;CEBPB;LITAF;PBX1;TCF7;MED8;FOXO3;MAFF;CHD7;NR4A2;ETS2;GZF1;CREB3L4;SIX4;RUNX2;PATZ1;NFKB2;MZF1;TFAP2A;CEBPD;NCOA2;ZNF281;GRHL1;ZNF639;NR6A1;NACC2;ZNF431;STAT5B;TRIM24;HIF1A;ZFHX4;CDK9;E4F1;HINFP;HSF1;ARNTL2;RXRA;CHD2;ZNF217;TOP1;FUBP3;IFI16;MAFG;STAT1;AKNA;KLF6;GMEB2;NFAT5</w:t>
            </w:r>
          </w:p>
        </w:tc>
      </w:tr>
      <w:tr w:rsidR="00BD0610" w:rsidRPr="00A216A8" w14:paraId="28EA877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9C50F3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GO:0003690</w:t>
            </w:r>
          </w:p>
        </w:tc>
        <w:tc>
          <w:tcPr>
            <w:tcW w:w="720" w:type="pct"/>
            <w:noWrap/>
            <w:hideMark/>
          </w:tcPr>
          <w:p w14:paraId="37E52A9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double-stranded DNA binding</w:t>
            </w:r>
          </w:p>
        </w:tc>
        <w:tc>
          <w:tcPr>
            <w:tcW w:w="381" w:type="pct"/>
            <w:noWrap/>
            <w:hideMark/>
          </w:tcPr>
          <w:p w14:paraId="6DA0920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163</w:t>
            </w:r>
          </w:p>
        </w:tc>
        <w:tc>
          <w:tcPr>
            <w:tcW w:w="524" w:type="pct"/>
            <w:noWrap/>
            <w:hideMark/>
          </w:tcPr>
          <w:p w14:paraId="440E7A2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1.417569</w:t>
            </w:r>
          </w:p>
        </w:tc>
        <w:tc>
          <w:tcPr>
            <w:tcW w:w="553" w:type="pct"/>
            <w:noWrap/>
            <w:hideMark/>
          </w:tcPr>
          <w:p w14:paraId="7A70BD6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1.62E-06</w:t>
            </w:r>
          </w:p>
        </w:tc>
        <w:tc>
          <w:tcPr>
            <w:tcW w:w="2458" w:type="pct"/>
            <w:noWrap/>
            <w:hideMark/>
          </w:tcPr>
          <w:p w14:paraId="521FCC3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GATA2;UTY;HOXB9;TBX15;FOXF2;TBX2;HOXC10;ZIC2;ZIC1;HOXB3;TBX3;SIX1;HOXB2;DMBX1;AIM2;HOXA3;HOXB6;GATA6;NKX2-5;ZIC5;VAX1;MSX1;HOXC11;HNF4G;EN1;LMO2;ELF3;RUNX3;HOXD4;</w:t>
            </w:r>
            <w:r w:rsidRPr="00A216A8">
              <w:rPr>
                <w:rFonts w:ascii="Times New Roman" w:hAnsi="Times New Roman" w:cs="Times New Roman"/>
              </w:rPr>
              <w:lastRenderedPageBreak/>
              <w:t>HOXB7;ZIC4;MESP1;HOXC6;GATA4;HOXA5;HOXA10;NR5A2;PITX2;DLX1;MYEF2;BHLHA15;NFATC2;HOXB5;HHEX;SNAI1;PAX9;MITF;TOX2;NLRC5;LMX1B;CREBRF;FOXD1;MLXIPL;PLAG1;HES4;EBF3;EHF;FOXQ1;ATF3;HES7;CGAS;SIRT1;GATA3;MUC1;ZNF704;PPARG;PITX1;RPS3;SIX2;HSF4;BHLHE41;MXD1;ZC3H6;NRIP1;ESR1;ZNF239;CIART;THRB;NKX3-1;ZNF93;POU2F1;POU5F1;TSPYL2;HLTF;MXD3;IRF1;CEBPB;ZNF350;LITAF;MTERF2;PBX1;TCF7;CALCOCO1;MED8;RAD51AP1;FOXO3;PCGF5;ORC3;MAFF;CHD7;NR4A2;ETS2;GZF1;IKZF5;CREB3L4;SIX4;RRN3;ZNF131;KDM3A;RUNX2;MTERF1;PATZ1;NFKB2;MZF1;TFAP2A;DDX60;CEBPD;RELB;PCGF6;JMJD1C;SOX13;MRE11;MLH3;NCOA2;ZNF281;GRHL1;MAF1;ZNF639;NR6A1;NACC2;BACH2;ZNF431;STAT5B;TRIM24;MXI1;HIF1A;ZFHX4;IRF2;TFDP2;CDK9;E4F1;ZNF638;AFF1;TERF2;HINFP;HSF1;ARNTL2;BACH1;RXRA;CHD2;ZNF217;TOP1;FUBP3;MED12;XRN2;IFI16;MAFG;STAT1;AKNA;KLF6;GMEB2;NFAT5;CUX1</w:t>
            </w:r>
          </w:p>
        </w:tc>
      </w:tr>
      <w:tr w:rsidR="00BD0610" w:rsidRPr="00A216A8" w14:paraId="3E7A11D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485AC0A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GO:0019904</w:t>
            </w:r>
          </w:p>
        </w:tc>
        <w:tc>
          <w:tcPr>
            <w:tcW w:w="720" w:type="pct"/>
            <w:noWrap/>
            <w:hideMark/>
          </w:tcPr>
          <w:p w14:paraId="5C9CE4B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domain specific binding</w:t>
            </w:r>
          </w:p>
        </w:tc>
        <w:tc>
          <w:tcPr>
            <w:tcW w:w="381" w:type="pct"/>
            <w:noWrap/>
            <w:hideMark/>
          </w:tcPr>
          <w:p w14:paraId="09FFF0F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524" w:type="pct"/>
            <w:noWrap/>
            <w:hideMark/>
          </w:tcPr>
          <w:p w14:paraId="3ACCFAF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1.489126</w:t>
            </w:r>
          </w:p>
        </w:tc>
        <w:tc>
          <w:tcPr>
            <w:tcW w:w="553" w:type="pct"/>
            <w:noWrap/>
            <w:hideMark/>
          </w:tcPr>
          <w:p w14:paraId="64C3D20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1.76E-06</w:t>
            </w:r>
          </w:p>
        </w:tc>
        <w:tc>
          <w:tcPr>
            <w:tcW w:w="2458" w:type="pct"/>
            <w:noWrap/>
            <w:hideMark/>
          </w:tcPr>
          <w:p w14:paraId="475C642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PPP1R9A;HCLS1;HOXA3;WIPF1;FOXA1;SRCIN1;PAX3;MYPN;PDE2A;SCNN1G;CARD16;TGFBR3;ADAM12;ADRB1;STMN3;CYBA;IL1B;SRSF10;DNM1;WBP1;OCLN;NOXA1;WIPF3;CARD14;SH3KBP1;CASP1;SNTA1;WNT3A;SCNN1A;UVRAG;LPAR1;DRD4;SHANK2;PLXND1;ICA1L;FMN1;LYN;SIRT1;GATA3;MYO7A;INSR;MLF1;LNX1;PPARG;RAB6A;BCL2L1;XPA;SHISA9;INPPL1;SQSTM1;CASP4;BCL2;WNT3;NKX3-1;NUMA1;PAG1;FUT8;SH3BGRL2;DLG1;LITAF;ZXDA;RIPK2;MAP3K5;TBL1X;RUFY2;CRB3;PTPN12;NCOA3;CALCOCO1;JAK2;PLSCR1;ID3;NIPBL;RAPGEF3;ETS2;IKZF5;CASP8;EPB41L5;CARD19;AIDA;RAB27B;ARHGAP29;RUNX2;BCL10;FZD4;VRK2;LLGL2;RUFY1;NCOA2;KEAP1;DLG3;OSTF1;DDX20;DENND1A;CARD8;IST1;ERRFI1;TRIM11;ATRX;HIF1A;LAMP2;TFDP2;KIF20B;PTTG1;PLAUR;PTK2;ZMYND8;SOCS7;NCK1;CCDC6;RXRA;TOP1;FN1;PTEN;CBLC;ADAM17;MED12;SH3BP2;TP53BP2;PSEN1;OSBP;GUSB;ZFYVE9;NLRP1;ADAM15;RAPGEF1;CNOT1</w:t>
            </w:r>
          </w:p>
        </w:tc>
      </w:tr>
      <w:tr w:rsidR="00BD0610" w:rsidRPr="00A216A8" w14:paraId="409593EA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6C0A51D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GO:0019900</w:t>
            </w:r>
          </w:p>
        </w:tc>
        <w:tc>
          <w:tcPr>
            <w:tcW w:w="720" w:type="pct"/>
            <w:noWrap/>
            <w:hideMark/>
          </w:tcPr>
          <w:p w14:paraId="62F3B4C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binding</w:t>
            </w:r>
          </w:p>
        </w:tc>
        <w:tc>
          <w:tcPr>
            <w:tcW w:w="381" w:type="pct"/>
            <w:noWrap/>
            <w:hideMark/>
          </w:tcPr>
          <w:p w14:paraId="3A6AE4F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132</w:t>
            </w:r>
          </w:p>
        </w:tc>
        <w:tc>
          <w:tcPr>
            <w:tcW w:w="524" w:type="pct"/>
            <w:noWrap/>
            <w:hideMark/>
          </w:tcPr>
          <w:p w14:paraId="31DF048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1.477345</w:t>
            </w:r>
          </w:p>
        </w:tc>
        <w:tc>
          <w:tcPr>
            <w:tcW w:w="553" w:type="pct"/>
            <w:noWrap/>
            <w:hideMark/>
          </w:tcPr>
          <w:p w14:paraId="53BD108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1.87E-06</w:t>
            </w:r>
          </w:p>
        </w:tc>
        <w:tc>
          <w:tcPr>
            <w:tcW w:w="2458" w:type="pct"/>
            <w:noWrap/>
            <w:hideMark/>
          </w:tcPr>
          <w:p w14:paraId="1730A77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ADD2;ARRB1;PTPRR;PPP1R9A;GPRC5B;HCLS1;GATA6;NPR1;RHOBTB3;SRCIN1;RASGRP3;GATA4;BLNK;GAB2;CARD16;RHOF;CCNB3;RYR2;EEF1A2;BRSK1;SLC12A7;SNAI1;DUSP2;RND1;PKN1;DNM1;GRB14;PRKRIP1;CASP1;DLG2;CDKN2D;CTNND1;DUSP1;SH2B2;NBEA;SPDYA;MAP3K13;SIRT1;CEACAM1;KIZ;DUSP10;RB1CC1;RICTOR;RHOBTB1;CCND1;PPP1R12B;NEDD9;AKAP7;TRAF6;CCNO;RPS3;BCL2L1;GCSAM;</w:t>
            </w:r>
            <w:r w:rsidRPr="00A216A8">
              <w:rPr>
                <w:rFonts w:ascii="Times New Roman" w:hAnsi="Times New Roman" w:cs="Times New Roman"/>
              </w:rPr>
              <w:lastRenderedPageBreak/>
              <w:t>PPME1;HDAC9;SQSTM1;RND3;GRB7;ESR1;RFFL;STK39;CCNG1;RHOV;PIK3IP1;IL31RA;CACUL1;DLG1;CEBPB;PARD6B;TRIB1;TNFAIP3;DACT2;KIF13B;MAP3K5;GOLGA2;CCNJ;DOK7;BTG1;GRK5;PRKAB1;JAK2;FOXO3;WDR45;CYLD;BCL2L11;DUSP12;RHEB;TNIP1;RAC3;BCL10;PIN1;CDK5RAP1;CDC25B;RELB;VRK2;BRAF;STX17;PAK1;RAB11FIP2;RAD23A;UBQLN1;DLG3;ERRFI1;RPS6KA3;HIF1A;AKAP13;PRKAG2;CDK9;OPA1;ATP1B1;NBR1;TPX2;PTK2;AURKA;TRIP4;HSF1;TTC28;NCK1;SMCR8;MAPK8IP3;CIB1;PTEN;SPAG9;CBLC;PIP5K1A;GLRX3;PPP1R15A;TRAF2;PDLIM5;PTPRK;MAML1</w:t>
            </w:r>
          </w:p>
        </w:tc>
      </w:tr>
      <w:tr w:rsidR="00BD0610" w:rsidRPr="00A216A8" w14:paraId="03419799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4558525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GO:0005096</w:t>
            </w:r>
          </w:p>
        </w:tc>
        <w:tc>
          <w:tcPr>
            <w:tcW w:w="720" w:type="pct"/>
            <w:noWrap/>
            <w:hideMark/>
          </w:tcPr>
          <w:p w14:paraId="685CE29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GTPase activator activity</w:t>
            </w:r>
          </w:p>
        </w:tc>
        <w:tc>
          <w:tcPr>
            <w:tcW w:w="381" w:type="pct"/>
            <w:noWrap/>
            <w:hideMark/>
          </w:tcPr>
          <w:p w14:paraId="4E6DEA7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524" w:type="pct"/>
            <w:noWrap/>
            <w:hideMark/>
          </w:tcPr>
          <w:p w14:paraId="69C98E4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1.794059</w:t>
            </w:r>
          </w:p>
        </w:tc>
        <w:tc>
          <w:tcPr>
            <w:tcW w:w="553" w:type="pct"/>
            <w:noWrap/>
            <w:hideMark/>
          </w:tcPr>
          <w:p w14:paraId="7463537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2.65E-06</w:t>
            </w:r>
          </w:p>
        </w:tc>
        <w:tc>
          <w:tcPr>
            <w:tcW w:w="2458" w:type="pct"/>
            <w:noWrap/>
            <w:hideMark/>
          </w:tcPr>
          <w:p w14:paraId="2184EB3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L;ARRB1;AGAP4;RGS9;RASGRP3;RGS11;ARHGEF6;ARHGAP8;PREX1;TBC1D30;KALRN;ARHGAP24;RASAL1;RGPD2;RGS16;GARNL3;ARHGEF10L;SIPA1L2;TIAM2;ARHGAP45;RGPD8;PLCB1;SIPA1;TBC1D8;RASA4B;ARAP1;GRTP1;ARHGAP32;TBC1D15;TBC1D12;CHM;PLEKHG6;RGS2;ARHGAP19;AGFG2;OCRL;SYDE2;ARHGAP29;ASAP3;GDI1;RALGAPA1;OPHN1;ARAP2;ARFGEF1;LLGL2;GAPVD1;SRGAP1;ASAP1;RASA2;ERRFI1;TBC1D22B;ARFGAP3;ARFGAP1;TBC1D20;SEC23B;RABGAP1;RALGAPA2;NF1;ALS2CL;AGFG1;RASAL2;SRGAP2</w:t>
            </w:r>
          </w:p>
        </w:tc>
      </w:tr>
      <w:tr w:rsidR="00BD0610" w:rsidRPr="00A216A8" w14:paraId="34B6758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0661758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GO:0005089</w:t>
            </w:r>
          </w:p>
        </w:tc>
        <w:tc>
          <w:tcPr>
            <w:tcW w:w="720" w:type="pct"/>
            <w:noWrap/>
            <w:hideMark/>
          </w:tcPr>
          <w:p w14:paraId="63E7085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Rho guanyl-nucleotide exchange factor activity</w:t>
            </w:r>
          </w:p>
        </w:tc>
        <w:tc>
          <w:tcPr>
            <w:tcW w:w="381" w:type="pct"/>
            <w:noWrap/>
            <w:hideMark/>
          </w:tcPr>
          <w:p w14:paraId="3139222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24" w:type="pct"/>
            <w:noWrap/>
            <w:hideMark/>
          </w:tcPr>
          <w:p w14:paraId="77E03A8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2.586193</w:t>
            </w:r>
          </w:p>
        </w:tc>
        <w:tc>
          <w:tcPr>
            <w:tcW w:w="553" w:type="pct"/>
            <w:noWrap/>
            <w:hideMark/>
          </w:tcPr>
          <w:p w14:paraId="70328A1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2.69E-06</w:t>
            </w:r>
          </w:p>
        </w:tc>
        <w:tc>
          <w:tcPr>
            <w:tcW w:w="2458" w:type="pct"/>
            <w:noWrap/>
            <w:hideMark/>
          </w:tcPr>
          <w:p w14:paraId="5DE8529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EPS8L3;RASGRF2;MCF2L2;ARHGEF6;PREX1;KALRN;FGD3;NGEF;ARHGEF10L;PLEKHG4B;EPS8;ARHGEF17;TIAM2;VAV1;RASGRF1;PLEKHG4;ARHGEF40;ARHGEF37;ITSN2;EPS8L1;PLEKHG6;TRIO;SOS2;AKAP13;FGD4;ARHGEF5</w:t>
            </w:r>
          </w:p>
        </w:tc>
      </w:tr>
      <w:tr w:rsidR="00BD0610" w:rsidRPr="00A216A8" w14:paraId="3D199931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56C6A43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GO:0030234</w:t>
            </w:r>
          </w:p>
        </w:tc>
        <w:tc>
          <w:tcPr>
            <w:tcW w:w="720" w:type="pct"/>
            <w:noWrap/>
            <w:hideMark/>
          </w:tcPr>
          <w:p w14:paraId="1D9791D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enzyme regulator activity</w:t>
            </w:r>
          </w:p>
        </w:tc>
        <w:tc>
          <w:tcPr>
            <w:tcW w:w="381" w:type="pct"/>
            <w:noWrap/>
            <w:hideMark/>
          </w:tcPr>
          <w:p w14:paraId="5AC31BE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177</w:t>
            </w:r>
          </w:p>
        </w:tc>
        <w:tc>
          <w:tcPr>
            <w:tcW w:w="524" w:type="pct"/>
            <w:noWrap/>
            <w:hideMark/>
          </w:tcPr>
          <w:p w14:paraId="0A135B1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1.383576</w:t>
            </w:r>
          </w:p>
        </w:tc>
        <w:tc>
          <w:tcPr>
            <w:tcW w:w="553" w:type="pct"/>
            <w:noWrap/>
            <w:hideMark/>
          </w:tcPr>
          <w:p w14:paraId="239A753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2.77E-06</w:t>
            </w:r>
          </w:p>
        </w:tc>
        <w:tc>
          <w:tcPr>
            <w:tcW w:w="2458" w:type="pct"/>
            <w:noWrap/>
            <w:hideMark/>
          </w:tcPr>
          <w:p w14:paraId="778ED1F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C3;IGFBP3;CHML;SERPINB4;ARRB1;WFDC2;BST2;GPRC5B;AGAP4;PI3;SERPINB3;RGS9;RASGRP3;MMP16;TFPI;CARD16;FGF13;CCNB3;RGS11;SLA2;ARHGEF6;PROS1;ARHGAP8;PREX1;TBC1D30;CTSH;GPRC5A;TIMP2;BIRC3;KALRN;ARHGAP24;RASAL1;PIK3R3;NOXA1;RGPD2;RGS16;FRY;SPOCK2;TXNIP;GARNL3;PRKRIP1;SOCS2;GPRC5D;PCSK1N;CASP1;BMP2;CDKN2D;ARHGEF10L;WFIKKN1;SLPI;VSIR;MMP15;MAPK8;SERPINB1;LTC4S;PPP4R4;SPDYA;SERPINA10;SIPA1L2;SOCS3;INCA1;TIAM2;FAM20A;RICTOR;CCND1;GPSM1;PPP1R12B;SERPINB6;ARHGAP45;RGPD8;CCNO;PLCB1;PPME1;PRKCE;PPP1R3B;GUCA1B;PDGFB;ESR1;SIPA1;ANXA1;NKX3-1;FBLN1;TBC1D8;PARP9;CCNG1;TFPI2;RASA4B;ARAP1;MBIP;AZIN1;TRIB1;GRTP1;ARHGAP32;GRPEL2;CCNJ;CCNT2;NSMAF;TBC1D15;TBC1D12;CHM;PPP2R2C;RAC2;PPP1R26;PLEKHG6;TSC1;PPP2R3B;PIK3CA;RGS2;SERPINH1;ARHGAP19;AGFG2;OCRL;SYDE2;ARHGAP29;ASAP3;B</w:t>
            </w:r>
            <w:r w:rsidRPr="00A216A8">
              <w:rPr>
                <w:rFonts w:ascii="Times New Roman" w:hAnsi="Times New Roman" w:cs="Times New Roman"/>
              </w:rPr>
              <w:lastRenderedPageBreak/>
              <w:t>CL10;GDI1;BOD1;RALGAPA1;BCAS3;OPHN1;DTX3L;ARAP2;RCAN1;ARFGEF1;BEX3;LLGL2;STK3;PSAP;MTMR12;GAPVD1;SRGAP1;PPP2R5B;XIAP;IGBP1;ASAP1;RASA2;CARD8;EBAG9;PPP2R2D;ERRFI1;TBC1D22B;RPS6KA3;PSME2;PRKAG2;CCNL1;ARFGAP3;ARFGAP1;ATP1B1;PTTG1;ERBB3;ATP6V1H;TBC1D20;SEC23B;MNAT1;WRNIP1;GTF3C4;SOCS7;RABGAP1;NCK1;SMCR8;RALGAPA2;CIB1;EIF2AK2;NF1;FN1;ALS2CL;AGFG1;PTPA;PPP1R15A;RASAL2;SET;CFLAR;WASL;SRGAP2;NLRP1</w:t>
            </w:r>
          </w:p>
        </w:tc>
      </w:tr>
      <w:tr w:rsidR="00BD0610" w:rsidRPr="00A216A8" w14:paraId="35C96F27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A16C9F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GO:0000987</w:t>
            </w:r>
          </w:p>
        </w:tc>
        <w:tc>
          <w:tcPr>
            <w:tcW w:w="720" w:type="pct"/>
            <w:noWrap/>
            <w:hideMark/>
          </w:tcPr>
          <w:p w14:paraId="774DCD8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proximal promoter sequence-specific DNA binding</w:t>
            </w:r>
          </w:p>
        </w:tc>
        <w:tc>
          <w:tcPr>
            <w:tcW w:w="381" w:type="pct"/>
            <w:noWrap/>
            <w:hideMark/>
          </w:tcPr>
          <w:p w14:paraId="7ED3CAD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524" w:type="pct"/>
            <w:noWrap/>
            <w:hideMark/>
          </w:tcPr>
          <w:p w14:paraId="1E1905C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1.536729</w:t>
            </w:r>
          </w:p>
        </w:tc>
        <w:tc>
          <w:tcPr>
            <w:tcW w:w="553" w:type="pct"/>
            <w:noWrap/>
            <w:hideMark/>
          </w:tcPr>
          <w:p w14:paraId="41005AC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5.49E-06</w:t>
            </w:r>
          </w:p>
        </w:tc>
        <w:tc>
          <w:tcPr>
            <w:tcW w:w="2458" w:type="pct"/>
            <w:noWrap/>
            <w:hideMark/>
          </w:tcPr>
          <w:p w14:paraId="45A7147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TBX15;TBX2;ZIC1;HOXB3;TBX3;SIX1;HOXB2;HOXA3;GATA6;NKX2-5;HOXC11;HNF4G;EN1;LMO2;ELF3;HOXB7;MESP1;GATA4;HOXA5;HOXA10;NR5A2;PITX2;MYEF2;NFATC2;HHEX;SNAI1;MITF;TOX2;NLRC5;FOXD1;MLXIPL;PLAG1;EBF3;EHF;FOXQ1;ATF3;GATA3;MUC1;PPARG;PITX1;SIX2;HSF4;BHLHE41;MXD1;NRIP1;ESR1;ZNF239;CIART;NKX3-1;POU2F1;HLTF;IRF1;CEBPB;LITAF;PBX1;TCF7;MED8;FOXO3;MAFF;CHD7;NR4A2;ETS2;GZF1;CREB3L4;SIX4;RUNX2;PATZ1;NFKB2;MZF1;TFAP2A;CEBPD;NCOA2;ZNF281;GRHL1;ZNF639;NR6A1;NACC2;ZNF431;STAT5B;TRIM24;HIF1A;ZFHX4;CDK9;E4F1;HINFP;HSF1;ARNTL2;RXRA;CHD2;ZNF217;TOP1;FUBP3;IFI16;MAFG;STAT1;AKNA;KLF6;GMEB2;NFAT5</w:t>
            </w:r>
          </w:p>
        </w:tc>
      </w:tr>
      <w:tr w:rsidR="00BD0610" w:rsidRPr="00A216A8" w14:paraId="3ED5448B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0BB9F50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GO:0017124</w:t>
            </w:r>
          </w:p>
        </w:tc>
        <w:tc>
          <w:tcPr>
            <w:tcW w:w="720" w:type="pct"/>
            <w:noWrap/>
            <w:hideMark/>
          </w:tcPr>
          <w:p w14:paraId="77FAAAF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SH3 domain binding</w:t>
            </w:r>
          </w:p>
        </w:tc>
        <w:tc>
          <w:tcPr>
            <w:tcW w:w="381" w:type="pct"/>
            <w:noWrap/>
            <w:hideMark/>
          </w:tcPr>
          <w:p w14:paraId="667CDAB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24" w:type="pct"/>
            <w:noWrap/>
            <w:hideMark/>
          </w:tcPr>
          <w:p w14:paraId="5EE0297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2.147267</w:t>
            </w:r>
          </w:p>
        </w:tc>
        <w:tc>
          <w:tcPr>
            <w:tcW w:w="553" w:type="pct"/>
            <w:noWrap/>
            <w:hideMark/>
          </w:tcPr>
          <w:p w14:paraId="58A301B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9.54E-06</w:t>
            </w:r>
          </w:p>
        </w:tc>
        <w:tc>
          <w:tcPr>
            <w:tcW w:w="2458" w:type="pct"/>
            <w:noWrap/>
            <w:hideMark/>
          </w:tcPr>
          <w:p w14:paraId="008664C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HCLS1;WIPF1;MYPN;ADAM12;CYBA;DNM1;NOXA1;WIPF3;SH3KBP1;UVRAG;DRD4;SHANK2;FMN1;LYN;INPPL1;FUT8;SH3BGRL2;RUFY2;CRB3;PTPN12;PLSCR1;RUFY1;OSTF1;DENND1A;ERRFI1;PTTG1;SOCS7;CCDC6;CBLC;ADAM17;SH3BP2;TP53BP2;ADAM15;RAPGEF1</w:t>
            </w:r>
          </w:p>
        </w:tc>
      </w:tr>
      <w:tr w:rsidR="00BD0610" w:rsidRPr="00A216A8" w14:paraId="2C5B4BD8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6B353F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GO:0016791</w:t>
            </w:r>
          </w:p>
        </w:tc>
        <w:tc>
          <w:tcPr>
            <w:tcW w:w="720" w:type="pct"/>
            <w:noWrap/>
            <w:hideMark/>
          </w:tcPr>
          <w:p w14:paraId="78A8733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phosphatase activity</w:t>
            </w:r>
          </w:p>
        </w:tc>
        <w:tc>
          <w:tcPr>
            <w:tcW w:w="381" w:type="pct"/>
            <w:noWrap/>
            <w:hideMark/>
          </w:tcPr>
          <w:p w14:paraId="7158A19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524" w:type="pct"/>
            <w:noWrap/>
            <w:hideMark/>
          </w:tcPr>
          <w:p w14:paraId="703C79C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1.719757</w:t>
            </w:r>
          </w:p>
        </w:tc>
        <w:tc>
          <w:tcPr>
            <w:tcW w:w="553" w:type="pct"/>
            <w:noWrap/>
            <w:hideMark/>
          </w:tcPr>
          <w:p w14:paraId="5B1858E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1.79E-05</w:t>
            </w:r>
          </w:p>
        </w:tc>
        <w:tc>
          <w:tcPr>
            <w:tcW w:w="2458" w:type="pct"/>
            <w:noWrap/>
            <w:hideMark/>
          </w:tcPr>
          <w:p w14:paraId="501763C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TPRH;PTPRR;EYA4;DUSP28;PTPN20;PTPRN2;PXYLP1;PTP4A3;PALD1;NT5M;DUSP2;PLPP2;PLPP3;DUSP1;PDP1;ACP7;EYA2;INPP1;DUSP10;CDC14A;PTPRE;ACP6;PLPPR2;PPP1R3B;INPPL1;DUSP8;DUSP5;PPM1K;DLG1;CDC14B;PTPRB;PTPDC1;BPNT1;PTPN3;NANP;PTPN12;LPIN2;PPP2R2C;CPPED1;PPP2R3B;DUSP12;LHPP;OCRL;UBLCP1;CDC25B;PHLPP2;PPP6C;PTPRS;PPP2R2D;PTPRM;NT5C2;INPP5F;NT5C3B;INPP4A;MTMR1;PIKFYVE;INPP5K;PTEN;PTPRK</w:t>
            </w:r>
          </w:p>
        </w:tc>
      </w:tr>
      <w:tr w:rsidR="00BD0610" w:rsidRPr="00A216A8" w14:paraId="31761DC8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457957B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GO:0019901</w:t>
            </w:r>
          </w:p>
        </w:tc>
        <w:tc>
          <w:tcPr>
            <w:tcW w:w="720" w:type="pct"/>
            <w:noWrap/>
            <w:hideMark/>
          </w:tcPr>
          <w:p w14:paraId="5B25D9F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binding</w:t>
            </w:r>
          </w:p>
        </w:tc>
        <w:tc>
          <w:tcPr>
            <w:tcW w:w="381" w:type="pct"/>
            <w:noWrap/>
            <w:hideMark/>
          </w:tcPr>
          <w:p w14:paraId="5626FF0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115</w:t>
            </w:r>
          </w:p>
        </w:tc>
        <w:tc>
          <w:tcPr>
            <w:tcW w:w="524" w:type="pct"/>
            <w:noWrap/>
            <w:hideMark/>
          </w:tcPr>
          <w:p w14:paraId="3113129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1.450261</w:t>
            </w:r>
          </w:p>
        </w:tc>
        <w:tc>
          <w:tcPr>
            <w:tcW w:w="553" w:type="pct"/>
            <w:noWrap/>
            <w:hideMark/>
          </w:tcPr>
          <w:p w14:paraId="43BC797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2.04E-05</w:t>
            </w:r>
          </w:p>
        </w:tc>
        <w:tc>
          <w:tcPr>
            <w:tcW w:w="2458" w:type="pct"/>
            <w:noWrap/>
            <w:hideMark/>
          </w:tcPr>
          <w:p w14:paraId="308D22A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CD24;ADD2;ARRB1;PTPRR;PPP1R9A;GPRC5B;HCLS1;GATA6;NPR1;RHOBTB3;SRCIN1;GATA4;BLNK;GAB2;RHOF;CCNB3;RYR2;EEF1A2;BRSK1;SLC12A7;DUSP2;RND1;PKN1;DNM1;GRB14;PRKRIP1;CDKN2D;CTNND1;DUSP1;SH2B2;NBEA;SPDYA;MAP3K13;SIRT1;CEACAM1;KIZ;DUSP10;RB1CC1;RICTOR;RHOBTB1;CCND1;PPP1R12B;NEDD9;AKAP7;TRA</w:t>
            </w:r>
            <w:r w:rsidRPr="00A216A8">
              <w:rPr>
                <w:rFonts w:ascii="Times New Roman" w:hAnsi="Times New Roman" w:cs="Times New Roman"/>
              </w:rPr>
              <w:lastRenderedPageBreak/>
              <w:t>F6;CCNO;RPS3;BCL2L1;GCSAM;PPME1;HDAC9;SQSTM1;RND3;GRB7;ESR1;RFFL;STK39;CCNG1;RHOV;IL31RA;CACUL1;DLG1;PARD6B;TRIB1;DACT2;KIF13B;MAP3K5;GOLGA2;CCNJ;DOK7;GRK5;PRKAB1;JAK2;FOXO3;WDR45;CYLD;BCL2L11;RHEB;TNIP1;RAC3;BCL10;PIN1;CDK5RAP1;CDC25B;RELB;VRK2;BRAF;STX17;PAK1;RAB11FIP2;ERRFI1;RPS6KA3;HIF1A;PRKAG2;CDK9;ATP1B1;NBR1;TPX2;PTK2;AURKA;TRIP4;HSF1;NCK1;SMCR8;MAPK8IP3;CIB1;PTEN;SPAG9;CBLC;GLRX3;PPP1R15A;TRAF2;PDLIM5;PTPRK;MAML1</w:t>
            </w:r>
          </w:p>
        </w:tc>
      </w:tr>
      <w:tr w:rsidR="00BD0610" w:rsidRPr="00A216A8" w14:paraId="16174448" w14:textId="77777777" w:rsidTr="0044364A">
        <w:trPr>
          <w:trHeight w:val="290"/>
        </w:trPr>
        <w:tc>
          <w:tcPr>
            <w:tcW w:w="365" w:type="pct"/>
            <w:noWrap/>
            <w:hideMark/>
          </w:tcPr>
          <w:p w14:paraId="1B614A5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GO:0004674</w:t>
            </w:r>
          </w:p>
        </w:tc>
        <w:tc>
          <w:tcPr>
            <w:tcW w:w="720" w:type="pct"/>
            <w:noWrap/>
            <w:hideMark/>
          </w:tcPr>
          <w:p w14:paraId="7E6DA66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serine/threonine kinase activity</w:t>
            </w:r>
          </w:p>
        </w:tc>
        <w:tc>
          <w:tcPr>
            <w:tcW w:w="381" w:type="pct"/>
            <w:noWrap/>
            <w:hideMark/>
          </w:tcPr>
          <w:p w14:paraId="4F966DA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524" w:type="pct"/>
            <w:noWrap/>
            <w:hideMark/>
          </w:tcPr>
          <w:p w14:paraId="58F87EA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1.54188</w:t>
            </w:r>
          </w:p>
        </w:tc>
        <w:tc>
          <w:tcPr>
            <w:tcW w:w="553" w:type="pct"/>
            <w:noWrap/>
            <w:hideMark/>
          </w:tcPr>
          <w:p w14:paraId="501F72E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2.12E-05</w:t>
            </w:r>
          </w:p>
        </w:tc>
        <w:tc>
          <w:tcPr>
            <w:tcW w:w="2458" w:type="pct"/>
            <w:noWrap/>
            <w:hideMark/>
          </w:tcPr>
          <w:p w14:paraId="6187140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WNK2;PELI2;BRSK1;TGFBR3;KALRN;PKN1;MAP3K8;CDK14;PRKG2;MOK;CDKL5;TNIK;RPS6KA5;RPS6KL1;SGK1;MAPK8;MAP3K13;FAM20A;WNK4;STK32C;CCND1;ALPK3;PRKCE;IRAK2;SQSTM1;MAPK13;MAPK12;HIPK3;PHKA1;MAST1;STK39;MAP3K21;IRAK3;PIM1;TESK2;RIPK2;TBK1;MAP3K5;CCNT2;MAST3;MAP3K10;GRK5;LIMK1;STK40;PRKAB1;MAP3K9;RIOK3;TRIO;EIF2AK3;CHUK;PIK3CA;CLK1;ULK1;CLK4;PIM3;PRKAA1;PKN3;VRK2;CASK;BRAF;FAM20C;STK3;PAK1;STK26;RPS6KA3;CDC42BPA;ERN1;AKAP13;PHKA2;PRKAG2;CDK9;CLK3;AURKA;TTK;MNAT1;NEK2;EIF2AK2;TOP1;TAF1;CDK7;GRK2;CSNK2A1;TLK2;ERCC2;CSNK2A2;UHMK1;GRK6</w:t>
            </w:r>
          </w:p>
        </w:tc>
      </w:tr>
    </w:tbl>
    <w:p w14:paraId="15A33070" w14:textId="77777777" w:rsidR="00445AA5" w:rsidRDefault="00445AA5">
      <w:pPr>
        <w:rPr>
          <w:rFonts w:ascii="Times New Roman" w:hAnsi="Times New Roman" w:cs="Times New Roman"/>
        </w:rPr>
      </w:pPr>
    </w:p>
    <w:p w14:paraId="789931F6" w14:textId="32DCF98E" w:rsidR="000577C5" w:rsidRPr="00A216A8" w:rsidRDefault="000577C5" w:rsidP="000577C5">
      <w:pPr>
        <w:pStyle w:val="Heading2"/>
      </w:pPr>
      <w:r>
        <w:t>3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54"/>
        <w:gridCol w:w="1803"/>
        <w:gridCol w:w="1202"/>
        <w:gridCol w:w="1485"/>
        <w:gridCol w:w="1120"/>
        <w:gridCol w:w="7410"/>
      </w:tblGrid>
      <w:tr w:rsidR="0044364A" w:rsidRPr="00A216A8" w14:paraId="0EA96EEE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3085E798" w14:textId="556E704E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36" w:type="pct"/>
            <w:noWrap/>
            <w:hideMark/>
          </w:tcPr>
          <w:p w14:paraId="1C1280D2" w14:textId="42A09060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description</w:t>
            </w:r>
          </w:p>
        </w:tc>
        <w:tc>
          <w:tcPr>
            <w:tcW w:w="424" w:type="pct"/>
            <w:noWrap/>
            <w:hideMark/>
          </w:tcPr>
          <w:p w14:paraId="0CE4C086" w14:textId="48D4BFF9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24" w:type="pct"/>
            <w:noWrap/>
            <w:hideMark/>
          </w:tcPr>
          <w:p w14:paraId="3EBA8C0D" w14:textId="2E94DA0D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5" w:type="pct"/>
            <w:noWrap/>
            <w:hideMark/>
          </w:tcPr>
          <w:p w14:paraId="159BB17B" w14:textId="3E3FDBA2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613" w:type="pct"/>
            <w:noWrap/>
            <w:hideMark/>
          </w:tcPr>
          <w:p w14:paraId="10F47E99" w14:textId="6421CBE0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BD0610" w:rsidRPr="00A216A8" w14:paraId="0C912F91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15114E8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hsa04621</w:t>
            </w:r>
          </w:p>
        </w:tc>
        <w:tc>
          <w:tcPr>
            <w:tcW w:w="636" w:type="pct"/>
            <w:noWrap/>
            <w:hideMark/>
          </w:tcPr>
          <w:p w14:paraId="53FEF92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NOD-like receptor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24" w:type="pct"/>
            <w:noWrap/>
            <w:hideMark/>
          </w:tcPr>
          <w:p w14:paraId="77A9DC2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24" w:type="pct"/>
            <w:noWrap/>
            <w:hideMark/>
          </w:tcPr>
          <w:p w14:paraId="4A70D0B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2.317953</w:t>
            </w:r>
          </w:p>
        </w:tc>
        <w:tc>
          <w:tcPr>
            <w:tcW w:w="395" w:type="pct"/>
            <w:noWrap/>
            <w:hideMark/>
          </w:tcPr>
          <w:p w14:paraId="6502D31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3.97E-09</w:t>
            </w:r>
          </w:p>
        </w:tc>
        <w:tc>
          <w:tcPr>
            <w:tcW w:w="2613" w:type="pct"/>
            <w:noWrap/>
            <w:hideMark/>
          </w:tcPr>
          <w:p w14:paraId="386818E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IM2;GBP2;TLR4;GBP4;CARD16;TRPM2;BIRC3;GABARAPL1;CYBA;IL1B;NAMPT;TXNIP;CASP1;CXCL8;OAS1;NLRP3;MAPK8;CARD6;TRAF5;TRAF6;BCL2L1;PLCB1;MAPK13;CASP4;BCL2;MAPK12;GBP3;RIPK2;STAT2;TBK1;TNFAIP3;GBP1;TAB3;CHUK;CASP8;GSDMD;SHARPIN;GABARAPL2;XIAP;VDAC2;TYK2;CARD8;ANTXR2;NFKBIA;ATG16L1;IFI16;STAT1;RBCK1;TRAF2;NLRP1</w:t>
            </w:r>
          </w:p>
        </w:tc>
      </w:tr>
      <w:tr w:rsidR="00BD0610" w:rsidRPr="00A216A8" w14:paraId="568D0DCB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38DA7DA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hsa04140</w:t>
            </w:r>
          </w:p>
        </w:tc>
        <w:tc>
          <w:tcPr>
            <w:tcW w:w="636" w:type="pct"/>
            <w:noWrap/>
            <w:hideMark/>
          </w:tcPr>
          <w:p w14:paraId="31126CE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Autophagy</w:t>
            </w:r>
          </w:p>
        </w:tc>
        <w:tc>
          <w:tcPr>
            <w:tcW w:w="424" w:type="pct"/>
            <w:noWrap/>
            <w:hideMark/>
          </w:tcPr>
          <w:p w14:paraId="2AE94EA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24" w:type="pct"/>
            <w:noWrap/>
            <w:hideMark/>
          </w:tcPr>
          <w:p w14:paraId="537A7FD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2.190465</w:t>
            </w:r>
          </w:p>
        </w:tc>
        <w:tc>
          <w:tcPr>
            <w:tcW w:w="395" w:type="pct"/>
            <w:noWrap/>
            <w:hideMark/>
          </w:tcPr>
          <w:p w14:paraId="1D86E63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2.70E-06</w:t>
            </w:r>
          </w:p>
        </w:tc>
        <w:tc>
          <w:tcPr>
            <w:tcW w:w="2613" w:type="pct"/>
            <w:noWrap/>
            <w:hideMark/>
          </w:tcPr>
          <w:p w14:paraId="5B39E18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MRAS;RRAGD;GABARAPL1;PIK3R3;ATG16L2;UVRAG;MAPK8;RB1CC1;TRAF6;BCL2L1;ATG9B;ATG4A;ATG2A;CTSL;BCL2;ATG4D;PIK3CB;ZFYVE1;TSC1;EIF2AK3;WIPI1;PIK3CA;ULK1;RHEB;PRKAA1;VMP1;STX17;GABARAPL2;IGBP1;HIF1A;ERN1;LAMP2;ATG16L1;PTEN;CFLAR;AMBRA1</w:t>
            </w:r>
          </w:p>
        </w:tc>
      </w:tr>
      <w:tr w:rsidR="00BD0610" w:rsidRPr="00A216A8" w14:paraId="071B470F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7C570F3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hsa04137</w:t>
            </w:r>
          </w:p>
        </w:tc>
        <w:tc>
          <w:tcPr>
            <w:tcW w:w="636" w:type="pct"/>
            <w:noWrap/>
            <w:hideMark/>
          </w:tcPr>
          <w:p w14:paraId="32EFB57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Mitophagy</w:t>
            </w:r>
          </w:p>
        </w:tc>
        <w:tc>
          <w:tcPr>
            <w:tcW w:w="424" w:type="pct"/>
            <w:noWrap/>
            <w:hideMark/>
          </w:tcPr>
          <w:p w14:paraId="3111026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24" w:type="pct"/>
            <w:noWrap/>
            <w:hideMark/>
          </w:tcPr>
          <w:p w14:paraId="7494F18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2.516227</w:t>
            </w:r>
          </w:p>
        </w:tc>
        <w:tc>
          <w:tcPr>
            <w:tcW w:w="395" w:type="pct"/>
            <w:noWrap/>
            <w:hideMark/>
          </w:tcPr>
          <w:p w14:paraId="1103451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3.50E-05</w:t>
            </w:r>
          </w:p>
        </w:tc>
        <w:tc>
          <w:tcPr>
            <w:tcW w:w="2613" w:type="pct"/>
            <w:noWrap/>
            <w:hideMark/>
          </w:tcPr>
          <w:p w14:paraId="457DD32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MRAS;MITF;GABARAPL1;MAPK8;BCL2L1;ATG9B;SQSTM1;USP30;TBK1;TBC1D15;FOXO3;EIF2AK3;ULK1;RHOT1;GABARAPL2;CALCOCO2;HIF1A;NBR1;CSNK2A1;CSNK2A2;AMBRA1</w:t>
            </w:r>
          </w:p>
        </w:tc>
      </w:tr>
      <w:tr w:rsidR="00BD0610" w:rsidRPr="00A216A8" w14:paraId="691A1944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3C81B88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hsa05160</w:t>
            </w:r>
          </w:p>
        </w:tc>
        <w:tc>
          <w:tcPr>
            <w:tcW w:w="636" w:type="pct"/>
            <w:noWrap/>
            <w:hideMark/>
          </w:tcPr>
          <w:p w14:paraId="5791081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Hepatitis C</w:t>
            </w:r>
          </w:p>
        </w:tc>
        <w:tc>
          <w:tcPr>
            <w:tcW w:w="424" w:type="pct"/>
            <w:noWrap/>
            <w:hideMark/>
          </w:tcPr>
          <w:p w14:paraId="71EFDCD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24" w:type="pct"/>
            <w:noWrap/>
            <w:hideMark/>
          </w:tcPr>
          <w:p w14:paraId="19F78AA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1.961944</w:t>
            </w:r>
          </w:p>
        </w:tc>
        <w:tc>
          <w:tcPr>
            <w:tcW w:w="395" w:type="pct"/>
            <w:noWrap/>
            <w:hideMark/>
          </w:tcPr>
          <w:p w14:paraId="488E259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8.17E-05</w:t>
            </w:r>
          </w:p>
        </w:tc>
        <w:tc>
          <w:tcPr>
            <w:tcW w:w="2613" w:type="pct"/>
            <w:noWrap/>
            <w:hideMark/>
          </w:tcPr>
          <w:p w14:paraId="1046042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CLDN23;CLDN7;PIK3R3;OCLN;CXCL8;OAS1;CLDN4;MAPK8;SOCS3;CLDN3;TRAF6;MAPK13;MAPK12;IRF1;PIK3CB;STAT2;TBK1;PPP2R2C;EIF2AK3;CHUK;PIK3CA;EIF3E;SOS2;CLDN11;BRAF;TYK2;PPP2R2D;NFKBIA;EIF2AK2;RXRA;STAT1;TRAF2;LDLR</w:t>
            </w:r>
          </w:p>
        </w:tc>
      </w:tr>
      <w:tr w:rsidR="00BD0610" w:rsidRPr="00A216A8" w14:paraId="056714A5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2948426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hsa04668</w:t>
            </w:r>
          </w:p>
        </w:tc>
        <w:tc>
          <w:tcPr>
            <w:tcW w:w="636" w:type="pct"/>
            <w:noWrap/>
            <w:hideMark/>
          </w:tcPr>
          <w:p w14:paraId="54278D0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24" w:type="pct"/>
            <w:noWrap/>
            <w:hideMark/>
          </w:tcPr>
          <w:p w14:paraId="0C5A472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24" w:type="pct"/>
            <w:noWrap/>
            <w:hideMark/>
          </w:tcPr>
          <w:p w14:paraId="7E691F9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2.053285</w:t>
            </w:r>
          </w:p>
        </w:tc>
        <w:tc>
          <w:tcPr>
            <w:tcW w:w="395" w:type="pct"/>
            <w:noWrap/>
            <w:hideMark/>
          </w:tcPr>
          <w:p w14:paraId="21EE2EC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9.13E-05</w:t>
            </w:r>
          </w:p>
        </w:tc>
        <w:tc>
          <w:tcPr>
            <w:tcW w:w="2613" w:type="pct"/>
            <w:noWrap/>
            <w:hideMark/>
          </w:tcPr>
          <w:p w14:paraId="4984C42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ICAM1;BIRC3;PIK3R3;IL1B;MAP3K8;LIF;RPS6KA5;MAPK8;SOCS3;IL18R1;TRAF5;CSF1;MAPK13;MAPK12;TRAF1;IRF1;CEBPB;PIK3CB;TNFAIP3;MAP3K5;TAB3;CHUK;PIK3CA;CASP8;CREB3L4;ITCH;NFKBIA;CFLAR;TRAF2</w:t>
            </w:r>
          </w:p>
        </w:tc>
      </w:tr>
      <w:tr w:rsidR="00BD0610" w:rsidRPr="00A216A8" w14:paraId="5497EDFC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5E8FC20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hsa04064</w:t>
            </w:r>
          </w:p>
        </w:tc>
        <w:tc>
          <w:tcPr>
            <w:tcW w:w="636" w:type="pct"/>
            <w:noWrap/>
            <w:hideMark/>
          </w:tcPr>
          <w:p w14:paraId="4C144AD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NF-kappa B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24" w:type="pct"/>
            <w:noWrap/>
            <w:hideMark/>
          </w:tcPr>
          <w:p w14:paraId="4187AC9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24" w:type="pct"/>
            <w:noWrap/>
            <w:hideMark/>
          </w:tcPr>
          <w:p w14:paraId="0CF5D7B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2.131541</w:t>
            </w:r>
          </w:p>
        </w:tc>
        <w:tc>
          <w:tcPr>
            <w:tcW w:w="395" w:type="pct"/>
            <w:noWrap/>
            <w:hideMark/>
          </w:tcPr>
          <w:p w14:paraId="4E60F7F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1.07E-04</w:t>
            </w:r>
          </w:p>
        </w:tc>
        <w:tc>
          <w:tcPr>
            <w:tcW w:w="2613" w:type="pct"/>
            <w:noWrap/>
            <w:hideMark/>
          </w:tcPr>
          <w:p w14:paraId="7915CE4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ICAM1;TLR4;BLNK;BIRC3;IL1B;CARD14;CXCL8;LYN;TRAF5;TRAF6;BCL2L1;BCL2;TRAF1;TNFAIP3;TAB3;CHUK;NFKB2;BCL10;RELB;XIAP;NFKBIA;CSNK2A1;CFLAR;TRAF2;CSNK2A2;PLAU</w:t>
            </w:r>
          </w:p>
        </w:tc>
      </w:tr>
      <w:tr w:rsidR="00BD0610" w:rsidRPr="00A216A8" w14:paraId="3D614571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6391B52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hsa05165</w:t>
            </w:r>
          </w:p>
        </w:tc>
        <w:tc>
          <w:tcPr>
            <w:tcW w:w="636" w:type="pct"/>
            <w:noWrap/>
            <w:hideMark/>
          </w:tcPr>
          <w:p w14:paraId="67E0C7B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Human papillomavirus infection</w:t>
            </w:r>
          </w:p>
        </w:tc>
        <w:tc>
          <w:tcPr>
            <w:tcW w:w="424" w:type="pct"/>
            <w:noWrap/>
            <w:hideMark/>
          </w:tcPr>
          <w:p w14:paraId="355A395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524" w:type="pct"/>
            <w:noWrap/>
            <w:hideMark/>
          </w:tcPr>
          <w:p w14:paraId="6157204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1.51631</w:t>
            </w:r>
          </w:p>
        </w:tc>
        <w:tc>
          <w:tcPr>
            <w:tcW w:w="395" w:type="pct"/>
            <w:noWrap/>
            <w:hideMark/>
          </w:tcPr>
          <w:p w14:paraId="667E949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2.67E-04</w:t>
            </w:r>
          </w:p>
        </w:tc>
        <w:tc>
          <w:tcPr>
            <w:tcW w:w="2613" w:type="pct"/>
            <w:noWrap/>
            <w:hideMark/>
          </w:tcPr>
          <w:p w14:paraId="2118542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A4;TERT;RELN;COL6A2;HLA-F;ITGA11;ITGA1;PIK3R3;FZD10;HLA-B;TNXB;MX1;DLG2;HES4;WNT3A;CHAD;COL6A1;ATP6V0E2;HES7;PTGER4;CCND1;ISG15;COL4A6;HDAC9;WNT3;IRF1;DLG1;PARD6B;PIK3CB;MAML3;STAT2;TBK1;WNT4;TCF7;CRB3;PPP2R2C;TSC1;PPP2R3B;CHUK;PIK3CA;CASP8;CREB3L4;HLA-E;RHEB;SOS2;WNT2B;FZD4;LLGL2;PPP2R5B;ATP6V1G1;DLG3;TYK2;PPP2R2D;WNT7B;PTK2;ATP6V1H;EIF2AK2;FN1;PTEN;HLA-C;TCIRG1;LAMA5;PSEN1;STAT1;ITGA2;MAML1</w:t>
            </w:r>
          </w:p>
        </w:tc>
      </w:tr>
      <w:tr w:rsidR="00BD0610" w:rsidRPr="00A216A8" w14:paraId="1C315FBB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57B1E1C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hsa04068</w:t>
            </w:r>
          </w:p>
        </w:tc>
        <w:tc>
          <w:tcPr>
            <w:tcW w:w="636" w:type="pct"/>
            <w:noWrap/>
            <w:hideMark/>
          </w:tcPr>
          <w:p w14:paraId="5E2EA3E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FoxO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24" w:type="pct"/>
            <w:noWrap/>
            <w:hideMark/>
          </w:tcPr>
          <w:p w14:paraId="3E53636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24" w:type="pct"/>
            <w:noWrap/>
            <w:hideMark/>
          </w:tcPr>
          <w:p w14:paraId="2019825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1.829075</w:t>
            </w:r>
          </w:p>
        </w:tc>
        <w:tc>
          <w:tcPr>
            <w:tcW w:w="395" w:type="pct"/>
            <w:noWrap/>
            <w:hideMark/>
          </w:tcPr>
          <w:p w14:paraId="0DAA439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5.07E-04</w:t>
            </w:r>
          </w:p>
        </w:tc>
        <w:tc>
          <w:tcPr>
            <w:tcW w:w="2613" w:type="pct"/>
            <w:noWrap/>
            <w:hideMark/>
          </w:tcPr>
          <w:p w14:paraId="57EF8E4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FOXG1;FBXO32;CCNB3;RAG1;CSNK1E;GABARAPL1;PIK3R3;CDKN2D;SGK1;MAPK8;SIRT1;INSR;CCND1;TGFB3;KLF2;SOD2;MAPK13;MAPK12;PIK3CB;PRKAB1;FOXO3;BCL2L11;CHUK;PIK3CA;SOS2;PRKAA1;BRAF;GABARAPL2;CAT;PRKAG2;PTEN</w:t>
            </w:r>
          </w:p>
        </w:tc>
      </w:tr>
      <w:tr w:rsidR="00BD0610" w:rsidRPr="00A216A8" w14:paraId="66624386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2D32560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hsa00562</w:t>
            </w:r>
          </w:p>
        </w:tc>
        <w:tc>
          <w:tcPr>
            <w:tcW w:w="636" w:type="pct"/>
            <w:noWrap/>
            <w:hideMark/>
          </w:tcPr>
          <w:p w14:paraId="7F1B6D9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Inositol phosphate metabolism</w:t>
            </w:r>
          </w:p>
        </w:tc>
        <w:tc>
          <w:tcPr>
            <w:tcW w:w="424" w:type="pct"/>
            <w:noWrap/>
            <w:hideMark/>
          </w:tcPr>
          <w:p w14:paraId="5A47F6E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24" w:type="pct"/>
            <w:noWrap/>
            <w:hideMark/>
          </w:tcPr>
          <w:p w14:paraId="15D8971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2.104952</w:t>
            </w:r>
          </w:p>
        </w:tc>
        <w:tc>
          <w:tcPr>
            <w:tcW w:w="395" w:type="pct"/>
            <w:noWrap/>
            <w:hideMark/>
          </w:tcPr>
          <w:p w14:paraId="3128777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7.74E-04</w:t>
            </w:r>
          </w:p>
        </w:tc>
        <w:tc>
          <w:tcPr>
            <w:tcW w:w="2613" w:type="pct"/>
            <w:noWrap/>
            <w:hideMark/>
          </w:tcPr>
          <w:p w14:paraId="787CCA1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INPP1;IPMK;PLCB1;INPPL1;PIP5KL1;PIK3CB;PIK3C2B;ISYNA1;PIK3CA;OCRL;ALDH6A1;IPPK;INPP5F;INPP4A;MTMR1;PIKFYVE;INPP5K;PTEN;PIP5K1A;PIP4K2C</w:t>
            </w:r>
          </w:p>
        </w:tc>
      </w:tr>
      <w:tr w:rsidR="00BD0610" w:rsidRPr="00A216A8" w14:paraId="5CBE2140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62C5641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hsa05162</w:t>
            </w:r>
          </w:p>
        </w:tc>
        <w:tc>
          <w:tcPr>
            <w:tcW w:w="636" w:type="pct"/>
            <w:noWrap/>
            <w:hideMark/>
          </w:tcPr>
          <w:p w14:paraId="499D9C3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Measles</w:t>
            </w:r>
          </w:p>
        </w:tc>
        <w:tc>
          <w:tcPr>
            <w:tcW w:w="424" w:type="pct"/>
            <w:noWrap/>
            <w:hideMark/>
          </w:tcPr>
          <w:p w14:paraId="3E7F16B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24" w:type="pct"/>
            <w:noWrap/>
            <w:hideMark/>
          </w:tcPr>
          <w:p w14:paraId="2C9651E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1.770073</w:t>
            </w:r>
          </w:p>
        </w:tc>
        <w:tc>
          <w:tcPr>
            <w:tcW w:w="395" w:type="pct"/>
            <w:noWrap/>
            <w:hideMark/>
          </w:tcPr>
          <w:p w14:paraId="1DD1D1D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0.001099</w:t>
            </w:r>
          </w:p>
        </w:tc>
        <w:tc>
          <w:tcPr>
            <w:tcW w:w="2613" w:type="pct"/>
            <w:noWrap/>
            <w:hideMark/>
          </w:tcPr>
          <w:p w14:paraId="156B9EF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TLR4;TLR2;PIK3R3;IL1B;MX1;OAS1;STAT5A;IL1A;CCND1;IFIH1;TRAF6;PIK3CB;STAT2;TBK1;TNFAIP3;CD46;JAK2;EIF2AK3;CHUK;PIK3CA;RAB9A;IFNGR1;TYK2;STAT5B;NFKBIA;EIF2AK2;CSNK2A1;EIF3H;STAT1;CSNK2A2</w:t>
            </w:r>
          </w:p>
        </w:tc>
      </w:tr>
      <w:tr w:rsidR="00BD0610" w:rsidRPr="00A216A8" w14:paraId="7BA3B16F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050E84F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hsa05418</w:t>
            </w:r>
          </w:p>
        </w:tc>
        <w:tc>
          <w:tcPr>
            <w:tcW w:w="636" w:type="pct"/>
            <w:noWrap/>
            <w:hideMark/>
          </w:tcPr>
          <w:p w14:paraId="190EF29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Fluid shear stress and </w:t>
            </w:r>
            <w:r w:rsidRPr="00A216A8">
              <w:rPr>
                <w:rFonts w:ascii="Times New Roman" w:hAnsi="Times New Roman" w:cs="Times New Roman"/>
              </w:rPr>
              <w:lastRenderedPageBreak/>
              <w:t>atherosclerosis</w:t>
            </w:r>
          </w:p>
        </w:tc>
        <w:tc>
          <w:tcPr>
            <w:tcW w:w="424" w:type="pct"/>
            <w:noWrap/>
            <w:hideMark/>
          </w:tcPr>
          <w:p w14:paraId="6D7D209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31</w:t>
            </w:r>
          </w:p>
        </w:tc>
        <w:tc>
          <w:tcPr>
            <w:tcW w:w="524" w:type="pct"/>
            <w:noWrap/>
            <w:hideMark/>
          </w:tcPr>
          <w:p w14:paraId="7457E7E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1.736964</w:t>
            </w:r>
          </w:p>
        </w:tc>
        <w:tc>
          <w:tcPr>
            <w:tcW w:w="395" w:type="pct"/>
            <w:noWrap/>
            <w:hideMark/>
          </w:tcPr>
          <w:p w14:paraId="6B68081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0.001272</w:t>
            </w:r>
          </w:p>
        </w:tc>
        <w:tc>
          <w:tcPr>
            <w:tcW w:w="2613" w:type="pct"/>
            <w:noWrap/>
            <w:hideMark/>
          </w:tcPr>
          <w:p w14:paraId="110B5AB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GSTM1;ICAM1;THBD;ASS1;CYBA;PIK3R3;IL1B;GSTM2;PLAT;DUSP1;MAPK8;IL1A;GSTM4;KLF2;SQSTM1;PDGFB;CTSL;MAPK13;BCL2;MAPK12</w:t>
            </w:r>
            <w:r w:rsidRPr="00A216A8">
              <w:rPr>
                <w:rFonts w:ascii="Times New Roman" w:hAnsi="Times New Roman" w:cs="Times New Roman"/>
              </w:rPr>
              <w:lastRenderedPageBreak/>
              <w:t>;GSTM3;PIK3CB;MAP3K5;RAC2;CHUK;PIK3CA;PRKAA1;RAC3;KEAP1;PTK2;GSTO1</w:t>
            </w:r>
          </w:p>
        </w:tc>
      </w:tr>
      <w:tr w:rsidR="00BD0610" w:rsidRPr="00A216A8" w14:paraId="0317D8E1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51DAEDC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hsa04933</w:t>
            </w:r>
          </w:p>
        </w:tc>
        <w:tc>
          <w:tcPr>
            <w:tcW w:w="636" w:type="pct"/>
            <w:noWrap/>
            <w:hideMark/>
          </w:tcPr>
          <w:p w14:paraId="56E1C2B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AGE-RAGE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 in diabetic complications</w:t>
            </w:r>
          </w:p>
        </w:tc>
        <w:tc>
          <w:tcPr>
            <w:tcW w:w="424" w:type="pct"/>
            <w:noWrap/>
            <w:hideMark/>
          </w:tcPr>
          <w:p w14:paraId="2DF6C56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24" w:type="pct"/>
            <w:noWrap/>
            <w:hideMark/>
          </w:tcPr>
          <w:p w14:paraId="6EFF2C9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1.888078</w:t>
            </w:r>
          </w:p>
        </w:tc>
        <w:tc>
          <w:tcPr>
            <w:tcW w:w="395" w:type="pct"/>
            <w:noWrap/>
            <w:hideMark/>
          </w:tcPr>
          <w:p w14:paraId="4E5DD36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0.00132</w:t>
            </w:r>
          </w:p>
        </w:tc>
        <w:tc>
          <w:tcPr>
            <w:tcW w:w="2613" w:type="pct"/>
            <w:noWrap/>
            <w:hideMark/>
          </w:tcPr>
          <w:p w14:paraId="0084D62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ICAM1;THBD;PIK3R3;IL1B;CXCL8;STAT5A;MAPK8;IL1A;CCND1;TGFB3;PLCB1;COL4A6;PRKCE;MAPK13;BCL2;MAPK12;PIM1;PIK3CB;JAK2;PIK3CA;STAT5B;F3;FN1;STAT1</w:t>
            </w:r>
          </w:p>
        </w:tc>
      </w:tr>
      <w:tr w:rsidR="00BD0610" w:rsidRPr="00A216A8" w14:paraId="7A063719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44E7F34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hsa04217</w:t>
            </w:r>
          </w:p>
        </w:tc>
        <w:tc>
          <w:tcPr>
            <w:tcW w:w="636" w:type="pct"/>
            <w:noWrap/>
            <w:hideMark/>
          </w:tcPr>
          <w:p w14:paraId="116BB6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Necroptosis</w:t>
            </w:r>
          </w:p>
        </w:tc>
        <w:tc>
          <w:tcPr>
            <w:tcW w:w="424" w:type="pct"/>
            <w:noWrap/>
            <w:hideMark/>
          </w:tcPr>
          <w:p w14:paraId="6C4437D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24" w:type="pct"/>
            <w:noWrap/>
            <w:hideMark/>
          </w:tcPr>
          <w:p w14:paraId="101F24E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1.634586</w:t>
            </w:r>
          </w:p>
        </w:tc>
        <w:tc>
          <w:tcPr>
            <w:tcW w:w="395" w:type="pct"/>
            <w:noWrap/>
            <w:hideMark/>
          </w:tcPr>
          <w:p w14:paraId="15D8484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0.002277</w:t>
            </w:r>
          </w:p>
        </w:tc>
        <w:tc>
          <w:tcPr>
            <w:tcW w:w="2613" w:type="pct"/>
            <w:noWrap/>
            <w:hideMark/>
          </w:tcPr>
          <w:p w14:paraId="25599DC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IL33;TLR4;STAT4;BIRC3;IL1B;PYGM;CASP1;NLRP3;STAT5A;MAPK8;IL1A;TRAF5;SQSTM1;BCL2;CHMP4C;STAT2;TNFAIP3;JAK2;CYLD;CASP8;SHARPIN;XIAP;VDAC2;IFNGR1;TYK2;STAT5B;SPATA2;CHMP4B;EIF2AK2;STAT1;RBCK1;CFLAR;TRAF2;CAPN2</w:t>
            </w:r>
          </w:p>
        </w:tc>
      </w:tr>
      <w:tr w:rsidR="00BD0610" w:rsidRPr="00A216A8" w14:paraId="44645E89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5B7CC48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hsa04144</w:t>
            </w:r>
          </w:p>
        </w:tc>
        <w:tc>
          <w:tcPr>
            <w:tcW w:w="636" w:type="pct"/>
            <w:noWrap/>
            <w:hideMark/>
          </w:tcPr>
          <w:p w14:paraId="5C8D227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Endocytosis</w:t>
            </w:r>
          </w:p>
        </w:tc>
        <w:tc>
          <w:tcPr>
            <w:tcW w:w="424" w:type="pct"/>
            <w:noWrap/>
            <w:hideMark/>
          </w:tcPr>
          <w:p w14:paraId="2D70603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24" w:type="pct"/>
            <w:noWrap/>
            <w:hideMark/>
          </w:tcPr>
          <w:p w14:paraId="4B27D2C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1.500209</w:t>
            </w:r>
          </w:p>
        </w:tc>
        <w:tc>
          <w:tcPr>
            <w:tcW w:w="395" w:type="pct"/>
            <w:noWrap/>
            <w:hideMark/>
          </w:tcPr>
          <w:p w14:paraId="51CF04D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0.002481</w:t>
            </w:r>
          </w:p>
        </w:tc>
        <w:tc>
          <w:tcPr>
            <w:tcW w:w="2613" w:type="pct"/>
            <w:noWrap/>
            <w:hideMark/>
          </w:tcPr>
          <w:p w14:paraId="0DF9D4C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RRB1;WIPF1;HLA-F;DNM1;WIPF3;FOLR3;HLA-B;SH3KBP1;TRAF6;DAB2;WASHC2A;CHMP4C;ARAP1;ZFYVE27;PARD6B;PIP5KL1;ARFGEF2;PSD;GRK5;RAB11FIP4;HLA-E;SH3GLB2;ASAP3;ITCH;ARAP2;ARFGEF1;RUFY1;RAB11FIP2;ASAP1;IST1;VPS26A;ARPC5L;ARFGAP3;ARFGAP1;CYTH2;SMURF1;CHMP4B;EPN2;HLA-C;CBLC;GRK2;PIP5K1A;WASL;ZFYVE9;LDLR;AP2B1;GRK6</w:t>
            </w:r>
          </w:p>
        </w:tc>
      </w:tr>
      <w:tr w:rsidR="00BD0610" w:rsidRPr="00A216A8" w14:paraId="3DDE84F0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598B86D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hsa04917</w:t>
            </w:r>
          </w:p>
        </w:tc>
        <w:tc>
          <w:tcPr>
            <w:tcW w:w="636" w:type="pct"/>
            <w:noWrap/>
            <w:hideMark/>
          </w:tcPr>
          <w:p w14:paraId="58C17EA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Prolactin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24" w:type="pct"/>
            <w:noWrap/>
            <w:hideMark/>
          </w:tcPr>
          <w:p w14:paraId="12240F7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24" w:type="pct"/>
            <w:noWrap/>
            <w:hideMark/>
          </w:tcPr>
          <w:p w14:paraId="0C719F9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2.002711</w:t>
            </w:r>
          </w:p>
        </w:tc>
        <w:tc>
          <w:tcPr>
            <w:tcW w:w="395" w:type="pct"/>
            <w:noWrap/>
            <w:hideMark/>
          </w:tcPr>
          <w:p w14:paraId="7E055F5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0.00256</w:t>
            </w:r>
          </w:p>
        </w:tc>
        <w:tc>
          <w:tcPr>
            <w:tcW w:w="2613" w:type="pct"/>
            <w:noWrap/>
            <w:hideMark/>
          </w:tcPr>
          <w:p w14:paraId="2F28735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PIK3R3;SOCS2;STAT5A;MAPK8;SOCS3;CCND1;ESR1;MAPK13;MAPK12;IRF1;PIK3CB;JAK2;FOXO3;PIK3CA;SOS2;STAT5B;SOCS7;STAT1</w:t>
            </w:r>
          </w:p>
        </w:tc>
      </w:tr>
      <w:tr w:rsidR="00BD0610" w:rsidRPr="00A216A8" w14:paraId="4E460A87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1C9EAFF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hsa04625</w:t>
            </w:r>
          </w:p>
        </w:tc>
        <w:tc>
          <w:tcPr>
            <w:tcW w:w="636" w:type="pct"/>
            <w:noWrap/>
            <w:hideMark/>
          </w:tcPr>
          <w:p w14:paraId="0ED1B38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C-type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lectin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receptor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24" w:type="pct"/>
            <w:noWrap/>
            <w:hideMark/>
          </w:tcPr>
          <w:p w14:paraId="1DE22F1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24" w:type="pct"/>
            <w:noWrap/>
            <w:hideMark/>
          </w:tcPr>
          <w:p w14:paraId="093583C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1.797305</w:t>
            </w:r>
          </w:p>
        </w:tc>
        <w:tc>
          <w:tcPr>
            <w:tcW w:w="395" w:type="pct"/>
            <w:noWrap/>
            <w:hideMark/>
          </w:tcPr>
          <w:p w14:paraId="650C93B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0.002687</w:t>
            </w:r>
          </w:p>
        </w:tc>
        <w:tc>
          <w:tcPr>
            <w:tcW w:w="2613" w:type="pct"/>
            <w:noWrap/>
            <w:hideMark/>
          </w:tcPr>
          <w:p w14:paraId="2E8C0FC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MRAS;CLEC7A;CCL22;NFATC2;PIK3R3;IL1B;CASP1;NLRP3;MAPK8;MAPK13;MAPK12;IRF1;PIK3CB;STAT2;CYLD;CHUK;PIK3CA;CASP8;NFKB2;BCL10;RELB;PAK1;NFKBIA;STAT1</w:t>
            </w:r>
          </w:p>
        </w:tc>
      </w:tr>
      <w:tr w:rsidR="00BD0610" w:rsidRPr="00A216A8" w14:paraId="5B037648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700EB09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hsa04530</w:t>
            </w:r>
          </w:p>
        </w:tc>
        <w:tc>
          <w:tcPr>
            <w:tcW w:w="636" w:type="pct"/>
            <w:noWrap/>
            <w:hideMark/>
          </w:tcPr>
          <w:p w14:paraId="7E9958A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Tight junction</w:t>
            </w:r>
          </w:p>
        </w:tc>
        <w:tc>
          <w:tcPr>
            <w:tcW w:w="424" w:type="pct"/>
            <w:noWrap/>
            <w:hideMark/>
          </w:tcPr>
          <w:p w14:paraId="5BEA3FA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24" w:type="pct"/>
            <w:noWrap/>
            <w:hideMark/>
          </w:tcPr>
          <w:p w14:paraId="4498CCC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1.603478</w:t>
            </w:r>
          </w:p>
        </w:tc>
        <w:tc>
          <w:tcPr>
            <w:tcW w:w="395" w:type="pct"/>
            <w:noWrap/>
            <w:hideMark/>
          </w:tcPr>
          <w:p w14:paraId="34F593D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0.002775</w:t>
            </w:r>
          </w:p>
        </w:tc>
        <w:tc>
          <w:tcPr>
            <w:tcW w:w="2613" w:type="pct"/>
            <w:noWrap/>
            <w:hideMark/>
          </w:tcPr>
          <w:p w14:paraId="4C36526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HCLS1;CLDN23;TJP3;GATA4;CLDN7;OCLN;DLG2;CLDN4;MYL9;MAPK8;MYH7B;CGNL1;ACTR3C;CLDN3;CCND1;EPB41L4B;PRKCE;CTTN;CGN;DLG1;PARD6B;MAP3K5;MYH14;CRB3;PPP2R2C;PRKAB1;PRKAA1;CLDN11;ACTR3B;LLGL2;DLG3;PPP2R2D;PRKAG2;WASL;AFDN</w:t>
            </w:r>
          </w:p>
        </w:tc>
      </w:tr>
      <w:tr w:rsidR="00BD0610" w:rsidRPr="00A216A8" w14:paraId="00EEFE13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2EDD8B9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hsa05222</w:t>
            </w:r>
          </w:p>
        </w:tc>
        <w:tc>
          <w:tcPr>
            <w:tcW w:w="636" w:type="pct"/>
            <w:noWrap/>
            <w:hideMark/>
          </w:tcPr>
          <w:p w14:paraId="0440D4C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Small cell lung cancer</w:t>
            </w:r>
          </w:p>
        </w:tc>
        <w:tc>
          <w:tcPr>
            <w:tcW w:w="424" w:type="pct"/>
            <w:noWrap/>
            <w:hideMark/>
          </w:tcPr>
          <w:p w14:paraId="462ED31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24" w:type="pct"/>
            <w:noWrap/>
            <w:hideMark/>
          </w:tcPr>
          <w:p w14:paraId="0D65178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1.842399</w:t>
            </w:r>
          </w:p>
        </w:tc>
        <w:tc>
          <w:tcPr>
            <w:tcW w:w="395" w:type="pct"/>
            <w:noWrap/>
            <w:hideMark/>
          </w:tcPr>
          <w:p w14:paraId="7A44B81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0.002866</w:t>
            </w:r>
          </w:p>
        </w:tc>
        <w:tc>
          <w:tcPr>
            <w:tcW w:w="2613" w:type="pct"/>
            <w:noWrap/>
            <w:hideMark/>
          </w:tcPr>
          <w:p w14:paraId="3958061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LAMA4;BIRC3;PIK3R3;CCND1;TRAF5;TRAF6;BCL2L1;COL4A6;BCL2;TRAF1;PIK3CB;CHUK;PIK3CA;XIAP;NFKBIA;PTK2;RXRA;FN1;PTEN;LAMA5;TRAF2;ITGA2</w:t>
            </w:r>
          </w:p>
        </w:tc>
      </w:tr>
      <w:tr w:rsidR="00BD0610" w:rsidRPr="00A216A8" w14:paraId="2F5FC03C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6B95BE3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hsa04380</w:t>
            </w:r>
          </w:p>
        </w:tc>
        <w:tc>
          <w:tcPr>
            <w:tcW w:w="636" w:type="pct"/>
            <w:noWrap/>
            <w:hideMark/>
          </w:tcPr>
          <w:p w14:paraId="6AAF67B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Osteoclast differentiation</w:t>
            </w:r>
          </w:p>
        </w:tc>
        <w:tc>
          <w:tcPr>
            <w:tcW w:w="424" w:type="pct"/>
            <w:noWrap/>
            <w:hideMark/>
          </w:tcPr>
          <w:p w14:paraId="662A1F0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24" w:type="pct"/>
            <w:noWrap/>
            <w:hideMark/>
          </w:tcPr>
          <w:p w14:paraId="78F664E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1.703695</w:t>
            </w:r>
          </w:p>
        </w:tc>
        <w:tc>
          <w:tcPr>
            <w:tcW w:w="395" w:type="pct"/>
            <w:noWrap/>
            <w:hideMark/>
          </w:tcPr>
          <w:p w14:paraId="1F89E5A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0.002884</w:t>
            </w:r>
          </w:p>
        </w:tc>
        <w:tc>
          <w:tcPr>
            <w:tcW w:w="2613" w:type="pct"/>
            <w:noWrap/>
            <w:hideMark/>
          </w:tcPr>
          <w:p w14:paraId="083D36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BLNK;GAB2;NFATC2;MITF;CYBA;PIK3R3;IL1B;MAPK8;SOCS3;IL1A;PPARG;TRAF6;SQSTM1;CSF1;MAPK13;MAPK12;PIK3CB;STAT2;CYLD;CHUK;PIK3CA;NFKB2;RELB;IFNGR1;TYK2;NFKBIA;STAT1;TRAF2</w:t>
            </w:r>
          </w:p>
        </w:tc>
      </w:tr>
      <w:tr w:rsidR="00BD0610" w:rsidRPr="00A216A8" w14:paraId="39A744B1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075E967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hsa05164</w:t>
            </w:r>
          </w:p>
        </w:tc>
        <w:tc>
          <w:tcPr>
            <w:tcW w:w="636" w:type="pct"/>
            <w:noWrap/>
            <w:hideMark/>
          </w:tcPr>
          <w:p w14:paraId="52BE1BF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Influenza A</w:t>
            </w:r>
          </w:p>
        </w:tc>
        <w:tc>
          <w:tcPr>
            <w:tcW w:w="424" w:type="pct"/>
            <w:noWrap/>
            <w:hideMark/>
          </w:tcPr>
          <w:p w14:paraId="6243549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24" w:type="pct"/>
            <w:noWrap/>
            <w:hideMark/>
          </w:tcPr>
          <w:p w14:paraId="4C11868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1.594101</w:t>
            </w:r>
          </w:p>
        </w:tc>
        <w:tc>
          <w:tcPr>
            <w:tcW w:w="395" w:type="pct"/>
            <w:noWrap/>
            <w:hideMark/>
          </w:tcPr>
          <w:p w14:paraId="576339D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0.003072</w:t>
            </w:r>
          </w:p>
        </w:tc>
        <w:tc>
          <w:tcPr>
            <w:tcW w:w="2613" w:type="pct"/>
            <w:noWrap/>
            <w:hideMark/>
          </w:tcPr>
          <w:p w14:paraId="14AFDC6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DDX39B;TMPRSS2;IL33;ICAM1;TLR4;PIK3R3;IL1B;MX1;CASP1;CXCL8;OAS1;NLRP3;MAPK8;TMPRSS4;SOCS3;IL1A;IFIH1;NXT2;CIITA;MAPK13</w:t>
            </w:r>
            <w:r w:rsidRPr="00A216A8">
              <w:rPr>
                <w:rFonts w:ascii="Times New Roman" w:hAnsi="Times New Roman" w:cs="Times New Roman"/>
              </w:rPr>
              <w:lastRenderedPageBreak/>
              <w:t>;MAPK12;PIK3CB;STAT2;TBK1;RAE1;JAK2;EIF2AK3;PIK3CA;IFNGR1;TYK2;NXT1;NFKBIA;EIF2AK2;AGFG1;STAT1</w:t>
            </w:r>
          </w:p>
        </w:tc>
      </w:tr>
      <w:tr w:rsidR="00BD0610" w:rsidRPr="00A216A8" w14:paraId="47B40FFB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61031C0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hsa04218</w:t>
            </w:r>
          </w:p>
        </w:tc>
        <w:tc>
          <w:tcPr>
            <w:tcW w:w="636" w:type="pct"/>
            <w:noWrap/>
            <w:hideMark/>
          </w:tcPr>
          <w:p w14:paraId="4F564D2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senescence</w:t>
            </w:r>
          </w:p>
        </w:tc>
        <w:tc>
          <w:tcPr>
            <w:tcW w:w="424" w:type="pct"/>
            <w:noWrap/>
            <w:hideMark/>
          </w:tcPr>
          <w:p w14:paraId="3CDB5FA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24" w:type="pct"/>
            <w:noWrap/>
            <w:hideMark/>
          </w:tcPr>
          <w:p w14:paraId="46F1A59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1.606341</w:t>
            </w:r>
          </w:p>
        </w:tc>
        <w:tc>
          <w:tcPr>
            <w:tcW w:w="395" w:type="pct"/>
            <w:noWrap/>
            <w:hideMark/>
          </w:tcPr>
          <w:p w14:paraId="3F6A91D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0.003508</w:t>
            </w:r>
          </w:p>
        </w:tc>
        <w:tc>
          <w:tcPr>
            <w:tcW w:w="2613" w:type="pct"/>
            <w:noWrap/>
            <w:hideMark/>
          </w:tcPr>
          <w:p w14:paraId="76697B8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IGFBP3;MRAS;GATA4;CCNB3;NFATC2;HLA-F;PIK3R3;HLA-B;CXCL8;SIRT1;IL1A;CCND1;TGFB3;SQSTM1;MAPK13;MAPK12;HIPK3;RASSF5;LIN9;PIK3CB;FOXO3;TSC1;RAD1;PIK3CA;HLA-E;RHEB;FBXW11;MRE11;VDAC2;BTRC;PTEN;HLA-C;CAPN2</w:t>
            </w:r>
          </w:p>
        </w:tc>
      </w:tr>
      <w:tr w:rsidR="00BD0610" w:rsidRPr="00A216A8" w14:paraId="1F5BA8E3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61D5DD6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hsa05170</w:t>
            </w:r>
          </w:p>
        </w:tc>
        <w:tc>
          <w:tcPr>
            <w:tcW w:w="636" w:type="pct"/>
            <w:noWrap/>
            <w:hideMark/>
          </w:tcPr>
          <w:p w14:paraId="649CCF9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Human immunodeficiency virus 1 infection</w:t>
            </w:r>
          </w:p>
        </w:tc>
        <w:tc>
          <w:tcPr>
            <w:tcW w:w="424" w:type="pct"/>
            <w:noWrap/>
            <w:hideMark/>
          </w:tcPr>
          <w:p w14:paraId="6ED43BF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24" w:type="pct"/>
            <w:noWrap/>
            <w:hideMark/>
          </w:tcPr>
          <w:p w14:paraId="5F0CDBA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1.506232</w:t>
            </w:r>
          </w:p>
        </w:tc>
        <w:tc>
          <w:tcPr>
            <w:tcW w:w="395" w:type="pct"/>
            <w:noWrap/>
            <w:hideMark/>
          </w:tcPr>
          <w:p w14:paraId="0B53719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0.004222</w:t>
            </w:r>
          </w:p>
        </w:tc>
        <w:tc>
          <w:tcPr>
            <w:tcW w:w="2613" w:type="pct"/>
            <w:noWrap/>
            <w:hideMark/>
          </w:tcPr>
          <w:p w14:paraId="1B3A1C4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BST2;GNG4;PAK6;TLR4;CCNB3;NFATC2;HLA-F;TLR2;PIK3R3;HLA-B;MAPK8;CGAS;APOBEC3B;TRAF5;TRAF6;BCL2L1;MAPK13;BCL2;MAPK12;APOBEC3F;TAP1;B2M;PIK3CB;TBK1;LIMK1;RAC2;AP1M2;CHUK;PIK3CA;CASP8;CUL4B;HLA-E;FBXW11;RAC3;PAK1;NFKBIA;ELOC;PTK2;BTRC;HLA-C;TRAF2</w:t>
            </w:r>
          </w:p>
        </w:tc>
      </w:tr>
      <w:tr w:rsidR="00BD0610" w:rsidRPr="00A216A8" w14:paraId="0A315478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1A6ABED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hsa05142</w:t>
            </w:r>
          </w:p>
        </w:tc>
        <w:tc>
          <w:tcPr>
            <w:tcW w:w="636" w:type="pct"/>
            <w:noWrap/>
            <w:hideMark/>
          </w:tcPr>
          <w:p w14:paraId="0C27342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Chagas disease (American trypanosomiasis)</w:t>
            </w:r>
          </w:p>
        </w:tc>
        <w:tc>
          <w:tcPr>
            <w:tcW w:w="424" w:type="pct"/>
            <w:noWrap/>
            <w:hideMark/>
          </w:tcPr>
          <w:p w14:paraId="5708F9B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24" w:type="pct"/>
            <w:noWrap/>
            <w:hideMark/>
          </w:tcPr>
          <w:p w14:paraId="0E61904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1.75619</w:t>
            </w:r>
          </w:p>
        </w:tc>
        <w:tc>
          <w:tcPr>
            <w:tcW w:w="395" w:type="pct"/>
            <w:noWrap/>
            <w:hideMark/>
          </w:tcPr>
          <w:p w14:paraId="4FE85AE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0.004438</w:t>
            </w:r>
          </w:p>
        </w:tc>
        <w:tc>
          <w:tcPr>
            <w:tcW w:w="2613" w:type="pct"/>
            <w:noWrap/>
            <w:hideMark/>
          </w:tcPr>
          <w:p w14:paraId="1FF4B78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C3;TLR4;ADCY1;TLR2;PIK3R3;IL1B;CXCL8;MAPK8;TGFB3;TRAF6;PLCB1;MAPK13;MAPK12;PIK3CB;PPP2R2C;CHUK;PIK3CA;CASP8;IFNGR1;PPP2R2D;NFKBIA;BDKRB2;CFLAR</w:t>
            </w:r>
          </w:p>
        </w:tc>
      </w:tr>
      <w:tr w:rsidR="00BD0610" w:rsidRPr="00A216A8" w14:paraId="1ADBF0CC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2182295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hsa05200</w:t>
            </w:r>
          </w:p>
        </w:tc>
        <w:tc>
          <w:tcPr>
            <w:tcW w:w="636" w:type="pct"/>
            <w:noWrap/>
            <w:hideMark/>
          </w:tcPr>
          <w:p w14:paraId="19785C0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Pathways in cancer</w:t>
            </w:r>
          </w:p>
        </w:tc>
        <w:tc>
          <w:tcPr>
            <w:tcW w:w="424" w:type="pct"/>
            <w:noWrap/>
            <w:hideMark/>
          </w:tcPr>
          <w:p w14:paraId="396F2A3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524" w:type="pct"/>
            <w:noWrap/>
            <w:hideMark/>
          </w:tcPr>
          <w:p w14:paraId="78B3909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1.288182</w:t>
            </w:r>
          </w:p>
        </w:tc>
        <w:tc>
          <w:tcPr>
            <w:tcW w:w="395" w:type="pct"/>
            <w:noWrap/>
            <w:hideMark/>
          </w:tcPr>
          <w:p w14:paraId="1BBEE06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0.006337</w:t>
            </w:r>
          </w:p>
        </w:tc>
        <w:tc>
          <w:tcPr>
            <w:tcW w:w="2613" w:type="pct"/>
            <w:noWrap/>
            <w:hideMark/>
          </w:tcPr>
          <w:p w14:paraId="04B47AE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A4;MMP1;TERT;CSF2RA;DLL4;GSTM1;GNG4;RASGRP3;STAT4;FGF2;BIRC3;ADCY1;MITF;PIK3R3;FZD10;GSTM2;CXCL8;WNT3A;BMP2;LPAR1;STAT5A;RPS6KA5;MAPK8;PTGER4;CCND1;TGFB3;TRAF5;PPARG;TRAF6;FRAT1;BCL2L1;PLCB1;COL4A6;GSTM4;PDGFB;ESR1;BCL2;IL13RA1;WNT3;NKX3-1;RASSF5;IL15RA;MECOM;TRAF1;GSTM3;PTCH1;KIF7;PIM1;PIK3CB;STAT2;WNT4;TCF7;NCOA3;RAC2;JAK2;BCL2L11;CHUK;PIK3CA;CASP8;SOS2;ADCY7;WNT2B;NFKB2;RAC3;FZD4;BRAF;KEAP1;FRAT2;XIAP;IFNGR1;STAT5B;HIF1A;WNT7B;NFKBIA;ELOC;PTK2;CCDC6;RXRA;FN1;PTEN;LAMA5;BDKRB2;STAT1;TXNRD2;TRAF2;GSTO1;ITGA2</w:t>
            </w:r>
          </w:p>
        </w:tc>
      </w:tr>
      <w:tr w:rsidR="00BD0610" w:rsidRPr="00A216A8" w14:paraId="0BA5B382" w14:textId="77777777" w:rsidTr="0044364A">
        <w:trPr>
          <w:trHeight w:val="290"/>
        </w:trPr>
        <w:tc>
          <w:tcPr>
            <w:tcW w:w="407" w:type="pct"/>
            <w:noWrap/>
            <w:hideMark/>
          </w:tcPr>
          <w:p w14:paraId="02B185C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hsa05231</w:t>
            </w:r>
          </w:p>
        </w:tc>
        <w:tc>
          <w:tcPr>
            <w:tcW w:w="636" w:type="pct"/>
            <w:noWrap/>
            <w:hideMark/>
          </w:tcPr>
          <w:p w14:paraId="6F65B13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Choline metabolism in cancer</w:t>
            </w:r>
          </w:p>
        </w:tc>
        <w:tc>
          <w:tcPr>
            <w:tcW w:w="424" w:type="pct"/>
            <w:noWrap/>
            <w:hideMark/>
          </w:tcPr>
          <w:p w14:paraId="2B4CF60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24" w:type="pct"/>
            <w:noWrap/>
            <w:hideMark/>
          </w:tcPr>
          <w:p w14:paraId="42877A5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1.730738</w:t>
            </w:r>
          </w:p>
        </w:tc>
        <w:tc>
          <w:tcPr>
            <w:tcW w:w="395" w:type="pct"/>
            <w:noWrap/>
            <w:hideMark/>
          </w:tcPr>
          <w:p w14:paraId="626CD82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0.006384</w:t>
            </w:r>
          </w:p>
        </w:tc>
        <w:tc>
          <w:tcPr>
            <w:tcW w:w="2613" w:type="pct"/>
            <w:noWrap/>
            <w:hideMark/>
          </w:tcPr>
          <w:p w14:paraId="04AD691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PLPP2;PIK3R3;PLPP3;GPCPD1;SLC22A3;MAPK8;SLC44A3;SLC44A5;PDGFB;PIK3CB;RAC2;TSC1;PIK3CA;RHEB;SOS2;RAC3;LYPLA1;DGKE;HIF1A;SLC44A2;PIP5K1A;WASL</w:t>
            </w:r>
          </w:p>
        </w:tc>
      </w:tr>
    </w:tbl>
    <w:p w14:paraId="6EE44A61" w14:textId="77777777" w:rsidR="00400753" w:rsidRDefault="00400753">
      <w:pPr>
        <w:rPr>
          <w:rFonts w:ascii="Times New Roman" w:hAnsi="Times New Roman" w:cs="Times New Roman"/>
        </w:rPr>
      </w:pPr>
    </w:p>
    <w:p w14:paraId="009FCB5D" w14:textId="0D4968C8" w:rsidR="000577C5" w:rsidRPr="00A216A8" w:rsidRDefault="000577C5" w:rsidP="000577C5">
      <w:pPr>
        <w:pStyle w:val="Heading2"/>
      </w:pPr>
      <w:r>
        <w:t>4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813"/>
        <w:gridCol w:w="2605"/>
        <w:gridCol w:w="1157"/>
        <w:gridCol w:w="1446"/>
        <w:gridCol w:w="1123"/>
        <w:gridCol w:w="6030"/>
      </w:tblGrid>
      <w:tr w:rsidR="00D94D79" w:rsidRPr="00A216A8" w14:paraId="0AEE15C4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706685E" w14:textId="1FF1DA69" w:rsidR="00D94D79" w:rsidRPr="00A216A8" w:rsidRDefault="00D94D79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919" w:type="pct"/>
            <w:noWrap/>
            <w:hideMark/>
          </w:tcPr>
          <w:p w14:paraId="5BDEC52C" w14:textId="787543A7" w:rsidR="00D94D79" w:rsidRPr="00A216A8" w:rsidRDefault="00D94D79">
            <w:pPr>
              <w:rPr>
                <w:rFonts w:ascii="Times New Roman" w:hAnsi="Times New Roman" w:cs="Times New Roman"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description</w:t>
            </w:r>
          </w:p>
        </w:tc>
        <w:tc>
          <w:tcPr>
            <w:tcW w:w="408" w:type="pct"/>
            <w:noWrap/>
            <w:hideMark/>
          </w:tcPr>
          <w:p w14:paraId="0C3F1FD3" w14:textId="3D182C0A" w:rsidR="00D94D79" w:rsidRPr="00A216A8" w:rsidRDefault="00D94D79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10" w:type="pct"/>
            <w:noWrap/>
            <w:hideMark/>
          </w:tcPr>
          <w:p w14:paraId="6CB49846" w14:textId="34D0F6D4" w:rsidR="00D94D79" w:rsidRPr="00A216A8" w:rsidRDefault="00D94D79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6" w:type="pct"/>
            <w:noWrap/>
            <w:hideMark/>
          </w:tcPr>
          <w:p w14:paraId="67429F3A" w14:textId="60751B84" w:rsidR="00D94D79" w:rsidRPr="00A216A8" w:rsidRDefault="00D94D79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127" w:type="pct"/>
            <w:noWrap/>
            <w:hideMark/>
          </w:tcPr>
          <w:p w14:paraId="01E36032" w14:textId="24E9809E" w:rsidR="00D94D79" w:rsidRPr="00A216A8" w:rsidRDefault="00D94D79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User ID</w:t>
            </w:r>
          </w:p>
        </w:tc>
      </w:tr>
      <w:tr w:rsidR="00BD0610" w:rsidRPr="00A216A8" w14:paraId="578E30EE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6AC5AB2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R-HSA-1280215</w:t>
            </w:r>
          </w:p>
        </w:tc>
        <w:tc>
          <w:tcPr>
            <w:tcW w:w="919" w:type="pct"/>
            <w:noWrap/>
            <w:hideMark/>
          </w:tcPr>
          <w:p w14:paraId="3C43519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Cytokine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in Immune system</w:t>
            </w:r>
          </w:p>
        </w:tc>
        <w:tc>
          <w:tcPr>
            <w:tcW w:w="408" w:type="pct"/>
            <w:noWrap/>
            <w:hideMark/>
          </w:tcPr>
          <w:p w14:paraId="7D9F0B5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143</w:t>
            </w:r>
          </w:p>
        </w:tc>
        <w:tc>
          <w:tcPr>
            <w:tcW w:w="510" w:type="pct"/>
            <w:noWrap/>
            <w:hideMark/>
          </w:tcPr>
          <w:p w14:paraId="5981F20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1.512853</w:t>
            </w:r>
          </w:p>
        </w:tc>
        <w:tc>
          <w:tcPr>
            <w:tcW w:w="396" w:type="pct"/>
            <w:noWrap/>
            <w:hideMark/>
          </w:tcPr>
          <w:p w14:paraId="692DC03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9.53E-08</w:t>
            </w:r>
          </w:p>
        </w:tc>
        <w:tc>
          <w:tcPr>
            <w:tcW w:w="2127" w:type="pct"/>
            <w:noWrap/>
            <w:hideMark/>
          </w:tcPr>
          <w:p w14:paraId="1B34E6F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MMP1;ALOX5;CSF2RA;EIF4A1;NUP210;BST2;LCN2;IL33;GBP2;SAA1;PTPN20;IL19;MX2;IL1RL1;ICAM1;IL20;CCL22;B</w:t>
            </w:r>
            <w:r w:rsidRPr="00A216A8">
              <w:rPr>
                <w:rFonts w:ascii="Times New Roman" w:hAnsi="Times New Roman" w:cs="Times New Roman"/>
              </w:rPr>
              <w:lastRenderedPageBreak/>
              <w:t>LNK;LIFR;GAB2;GBP4;TRIM31;PELI2;CRLF2;KPNA7;STAT4;IL24;RAG1;HLA-F;FGF2;BIRC3;PIK3R3;IL1B;MAP3K8;HLA-B;HERC5;MX1;SOCS2;CASP1;IRF5;CXCL8;OAS1;LIF;IL18BP;UBE2L6;STAT5A;IFIT2;RPS6KA5;MAPK8;SOCS3;LYN;GATA3;ISG20;IL1A;IL18R1;MUC1;PSMB9;CCND1;ISG15;VAV1;TRAF6;BCL2L1;CIITA;LCP1;IRAK2;INPPL1;SQSTM1;TNFSF15;IFIT3;SOD2;MAOA;CSF1;ANXA1;PSMB7;BCL2;IL13RA1;UBE2V1;IL15RA;GBP3;POU2F1;IFITM1;IL31RA;IRF1;B2M;IRAK3;PIM1;IL11;RIPK2;PIK3CB;USP18;STAT2;TBK1;GBP1;IL20RA;PTPN12;TAB3;RAE1;BRWD1;JAK2;FOXO3;CHUK;PIK3CA;STX3;HLA-E;TRIM8;PSMD10;FBXW11;SOS2;NFKB2;PSMB8;PIN1;TNFRSF14;CEBPD;RELB;OSMR;IFI35;IFNGR1;TYK2;STAT5B;NUP214;RPS6KA3;HIF1A;PSME2;IRF2;NFKBIA;RPS27A;UBA7;BTRC;NUP155;NUP160;TRIM14;EIF2AK2;FN1;HLA-C;RAP1B;ADAM17;LAMA5;STAT1;TRIM38;TRAF2;GSTO1;KPNA4;RAPGEF1</w:t>
            </w:r>
          </w:p>
        </w:tc>
      </w:tr>
      <w:tr w:rsidR="00BD0610" w:rsidRPr="00A216A8" w14:paraId="154BAFBB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04F7FD1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R-HSA-73887</w:t>
            </w:r>
          </w:p>
        </w:tc>
        <w:tc>
          <w:tcPr>
            <w:tcW w:w="919" w:type="pct"/>
            <w:noWrap/>
            <w:hideMark/>
          </w:tcPr>
          <w:p w14:paraId="38B4508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Death Receptor Signalling</w:t>
            </w:r>
          </w:p>
        </w:tc>
        <w:tc>
          <w:tcPr>
            <w:tcW w:w="408" w:type="pct"/>
            <w:noWrap/>
            <w:hideMark/>
          </w:tcPr>
          <w:p w14:paraId="78819B8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510" w:type="pct"/>
            <w:noWrap/>
            <w:hideMark/>
          </w:tcPr>
          <w:p w14:paraId="1F38D0D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2.219721</w:t>
            </w:r>
          </w:p>
        </w:tc>
        <w:tc>
          <w:tcPr>
            <w:tcW w:w="396" w:type="pct"/>
            <w:noWrap/>
            <w:hideMark/>
          </w:tcPr>
          <w:p w14:paraId="61B02AC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1.79E-07</w:t>
            </w:r>
          </w:p>
        </w:tc>
        <w:tc>
          <w:tcPr>
            <w:tcW w:w="2127" w:type="pct"/>
            <w:noWrap/>
            <w:hideMark/>
          </w:tcPr>
          <w:p w14:paraId="3E67203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RASGRF2;ARHGEF6;PREX1;BIRC3;KALRN;FGD3;NGEF;ARHGEF10L;ARHGEF17;MAPK8;OMG;TIAM2;VAV1;TRAF6;SQSTM1;TRAF1;ARHGEF40;ARHGEF37;RIPK2;ITGB3BP;TNFAIP3;NSMAF;TAB3;TRIO;CYLD;BCL2L11;CHUK;CASP8;SOS2;SHARPIN;BEX3;XIAP;AKAP13;FGD4;OTULIN;NFKBIA;RPS27A;ADAM17;PSEN1;RBCK1;CFLAR;ARHGEF5;TRAF2</w:t>
            </w:r>
          </w:p>
        </w:tc>
      </w:tr>
      <w:tr w:rsidR="00BD0610" w:rsidRPr="00A216A8" w14:paraId="57431BF0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13A152E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R-HSA-168643</w:t>
            </w:r>
          </w:p>
        </w:tc>
        <w:tc>
          <w:tcPr>
            <w:tcW w:w="919" w:type="pct"/>
            <w:noWrap/>
            <w:hideMark/>
          </w:tcPr>
          <w:p w14:paraId="2EF73E9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Nucleotide-binding domain, leucine rich repeat containing receptor (NLR)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pathways</w:t>
            </w:r>
          </w:p>
        </w:tc>
        <w:tc>
          <w:tcPr>
            <w:tcW w:w="408" w:type="pct"/>
            <w:noWrap/>
            <w:hideMark/>
          </w:tcPr>
          <w:p w14:paraId="5E280CC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10" w:type="pct"/>
            <w:noWrap/>
            <w:hideMark/>
          </w:tcPr>
          <w:p w14:paraId="4180034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3.043787</w:t>
            </w:r>
          </w:p>
        </w:tc>
        <w:tc>
          <w:tcPr>
            <w:tcW w:w="396" w:type="pct"/>
            <w:noWrap/>
            <w:hideMark/>
          </w:tcPr>
          <w:p w14:paraId="670B208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2.83E-07</w:t>
            </w:r>
          </w:p>
        </w:tc>
        <w:tc>
          <w:tcPr>
            <w:tcW w:w="2127" w:type="pct"/>
            <w:noWrap/>
            <w:hideMark/>
          </w:tcPr>
          <w:p w14:paraId="30EB8B1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AIM2;BIRC3;TXNIP;CASP1;NLRP3;TRAF6;BCL2L1;IRAK2;MAPK13;CASP4;BCL2;MAPK12;UBE2V1;RIPK2;TNFAIP3;TAB3;CYLD;CHUK;CASP8;NFKB2;ITCH;RPS27A;NLRP1</w:t>
            </w:r>
          </w:p>
        </w:tc>
      </w:tr>
      <w:tr w:rsidR="00BD0610" w:rsidRPr="00A216A8" w14:paraId="3C47A392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4939D5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R-HSA-168256</w:t>
            </w:r>
          </w:p>
        </w:tc>
        <w:tc>
          <w:tcPr>
            <w:tcW w:w="919" w:type="pct"/>
            <w:noWrap/>
            <w:hideMark/>
          </w:tcPr>
          <w:p w14:paraId="6E0782D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Immune System</w:t>
            </w:r>
          </w:p>
        </w:tc>
        <w:tc>
          <w:tcPr>
            <w:tcW w:w="408" w:type="pct"/>
            <w:noWrap/>
            <w:hideMark/>
          </w:tcPr>
          <w:p w14:paraId="3134794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341</w:t>
            </w:r>
          </w:p>
        </w:tc>
        <w:tc>
          <w:tcPr>
            <w:tcW w:w="510" w:type="pct"/>
            <w:noWrap/>
            <w:hideMark/>
          </w:tcPr>
          <w:p w14:paraId="451E8C8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1.242869</w:t>
            </w:r>
          </w:p>
        </w:tc>
        <w:tc>
          <w:tcPr>
            <w:tcW w:w="396" w:type="pct"/>
            <w:noWrap/>
            <w:hideMark/>
          </w:tcPr>
          <w:p w14:paraId="40015C0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1.51E-06</w:t>
            </w:r>
          </w:p>
        </w:tc>
        <w:tc>
          <w:tcPr>
            <w:tcW w:w="2127" w:type="pct"/>
            <w:noWrap/>
            <w:hideMark/>
          </w:tcPr>
          <w:p w14:paraId="0F3340B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P;C3;MMP1;ALOX5;OLR1;CSF2RA;EIF4A1;CTSS;NUP210;BST2;MUC4;CRISPLD2;FYB1;PIGR;MUC13;VNN1;LCN2;AIM2;IL33;GBP2;PI3;SAA1;WIPF1;MME;SERPINB3;PTPN20;IL19;MX2;IL1RL1;PTPRN2;ICAM1;TLR4;RASGRP3;CLEC7A;GCA;IL20;CCL22;FBXO32;LRG1;BLNK;LIFR;GAB2;GBP4;NFAM1;MUC20;RHOF;ICAM5;TRIM31;PELI2;CRLF2;NFAT</w:t>
            </w:r>
            <w:r w:rsidRPr="00A216A8">
              <w:rPr>
                <w:rFonts w:ascii="Times New Roman" w:hAnsi="Times New Roman" w:cs="Times New Roman"/>
              </w:rPr>
              <w:lastRenderedPageBreak/>
              <w:t>C2;KPNA7;PROS1;STAT4;IL24;ALDH3B1;RNASE7;TRIM69;RAG1;HLA-F;TRPM2;MUC16;FGF2;PLAC8;CTSH;TIMP2;BIRC3;ASB3;SEC22B;CD177;TLR2;CYBA;NLRC5;UNC13D;PIK3R3;IL1B;DNM1;WIPF3;FOLR3;BTN3A3;MAP3K8;SARM1;HLA-B;PADI2;HERC5;SH3KBP1;TXNIP;C2;MX1;KCNAB2;SOCS2;CASP1;IRF5;CXCL8;OAS1;TRPC1;LIF;CFB;KIF26A;S100A9;IL18BP;UBE2L6;C1S;CD55;NLRP3;STAT5A;ATP6V0E2;ULBP1;PILRB;IFIT2;RPS6KA5;SLPI;PRCP;MAPK8;SERPINB1;CGAS;NPDC1;SOCS3;LYN;CEACAM1;GATA3;DTX4;ISG20;IL1A;IL18R1;GLIPR1;MUC1;RICTOR;PSMB9;CCND1;SERPINB6;ARHGAP45;ISG15;LNX1;VAV1;IFIH1;RNASET2;BTN3A2;TRAF6;RAB6A;BCL2L1;CIITA;CREG1;LCP1;RNF114;GAA;PRKCE;HERC6;IRAK2;INPPL1;SQSTM1;TNFSF15;MGAM;IFIT3;FBXL8;MYLIP;SOD2;MAOA;CSF1;DPP7;SIPA1;ANXA1;PSMB7;CTSL;MAPK13;CASP4;BCL2;FBXO27;IL13RA1;MAPK12;CTSF;SIAH1;UBE2V1;SYNGR1;TAP1;PAG1;IL15RA;GBP3;POU2F1;IFITM1;LRSAM1;ASB1;SDCBP;LMO7;IL31RA;IRF1;B2M;UBE2D1;IRAK3;PIM1;TMC6;PTPRB;IL11;RIPK2;FBXL20;PIK3CB;HERC4;USP18;STAT2;TBK1;TNFAIP3;CD46;GBP1;BTN3A1;IL20RA;TOM1;PTPN12;FBXL12;CLEC2D;DHX58;CDC26;RLIM;LIMK1;TAB3;RAE1;BRWD1;JAK2;FBXW4;CPPED1;FOXO3;DSN1;AP1M2;UBE2J1;ERP44;RAPGEF3;CYLD;CHUK;PIK3CA;UNKL;BTN2A2;STX3;CASP8;HLA-E;YPEL5;TMEM63A;TRIM8;LTN1;PSMD10;UBE2H;FBXW11;SOS2;FUCA2;MICB;CD47;GSDMD;BRI3;FBXL15;NFKB2;ITCH;PSMB8;FRK;BCL10;PIN1;VAT1;TNFRSF14;UBOX5;CEBPD;RELB;OSMR;DTX3L;ATP6AP2;NDUFC2;MRE11;IFI35;ORAI2;PSAP;KEAP1;UBE2B;PAK1;PPP2R5B;ATP6V1G1;POLR3A;WSB1;IFNGR1;TYK2;OSTF1;STAT5B;BTN2A1;NUP214;IST1;LAMTOR1;RPS6KA3;TRIM11;HIF1A;PSME2;LAMP2;IRF2;CAT;DCTN4;NFKBIA;GNS;ELOC;TRIM56;PLAUR;PTK2;CD59;NPEPPS;SLC44A2;RPS27A;UBA7;ATP6V1H;KLHL2;BTRC;PTGES2;SMURF1;NUP155;NUP160;NCK1;TRIM14</w:t>
            </w:r>
            <w:r w:rsidRPr="00A216A8">
              <w:rPr>
                <w:rFonts w:ascii="Times New Roman" w:hAnsi="Times New Roman" w:cs="Times New Roman"/>
              </w:rPr>
              <w:lastRenderedPageBreak/>
              <w:t>;RNF19B;KIF18A;EIF2AK2;KLHL5;FN1;PTEN;HLA-C;TCIRG1;RAP1B;ADAM17;LAMA5;LPCAT1;IFI16;COMMD9;PSEN1;STAT1;ATOX1;RBCK1;TRIM38;RNF19A;WASL;TRAF2;GUSB;KIF4A;GSTO1;XDH;KPNA4;PLAU;NLRP1;HECTD1;AP2B1;RAPGEF1</w:t>
            </w:r>
          </w:p>
        </w:tc>
      </w:tr>
      <w:tr w:rsidR="00BD0610" w:rsidRPr="00A216A8" w14:paraId="1B9B1E55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235AFD1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R-HSA-168638</w:t>
            </w:r>
          </w:p>
        </w:tc>
        <w:tc>
          <w:tcPr>
            <w:tcW w:w="919" w:type="pct"/>
            <w:noWrap/>
            <w:hideMark/>
          </w:tcPr>
          <w:p w14:paraId="74AD430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NOD1/2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8" w:type="pct"/>
            <w:noWrap/>
            <w:hideMark/>
          </w:tcPr>
          <w:p w14:paraId="35F09F2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10" w:type="pct"/>
            <w:noWrap/>
            <w:hideMark/>
          </w:tcPr>
          <w:p w14:paraId="6B15BB7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3.234943</w:t>
            </w:r>
          </w:p>
        </w:tc>
        <w:tc>
          <w:tcPr>
            <w:tcW w:w="396" w:type="pct"/>
            <w:noWrap/>
            <w:hideMark/>
          </w:tcPr>
          <w:p w14:paraId="3BC65F9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7.16E-06</w:t>
            </w:r>
          </w:p>
        </w:tc>
        <w:tc>
          <w:tcPr>
            <w:tcW w:w="2127" w:type="pct"/>
            <w:noWrap/>
            <w:hideMark/>
          </w:tcPr>
          <w:p w14:paraId="444EBC5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BIRC3;CASP1;TRAF6;IRAK2;MAPK13;CASP4;MAPK12;UBE2V1;RIPK2;TNFAIP3;TAB3;CYLD;CHUK;CASP8;ITCH;RPS27A</w:t>
            </w:r>
          </w:p>
        </w:tc>
      </w:tr>
      <w:tr w:rsidR="00BD0610" w:rsidRPr="00A216A8" w14:paraId="0D35FEFF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28E771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R-HSA-909733</w:t>
            </w:r>
          </w:p>
        </w:tc>
        <w:tc>
          <w:tcPr>
            <w:tcW w:w="919" w:type="pct"/>
            <w:noWrap/>
            <w:hideMark/>
          </w:tcPr>
          <w:p w14:paraId="51F943E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Interferon alpha/beta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62AF45B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10" w:type="pct"/>
            <w:noWrap/>
            <w:hideMark/>
          </w:tcPr>
          <w:p w14:paraId="79136CC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2.531694</w:t>
            </w:r>
          </w:p>
        </w:tc>
        <w:tc>
          <w:tcPr>
            <w:tcW w:w="396" w:type="pct"/>
            <w:noWrap/>
            <w:hideMark/>
          </w:tcPr>
          <w:p w14:paraId="7940F79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7.81E-06</w:t>
            </w:r>
          </w:p>
        </w:tc>
        <w:tc>
          <w:tcPr>
            <w:tcW w:w="2127" w:type="pct"/>
            <w:noWrap/>
            <w:hideMark/>
          </w:tcPr>
          <w:p w14:paraId="4C66577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BST2;GBP2;MX2;HLA-F;HLA-B;MX1;IRF5;OAS1;IFIT2;SOCS3;ISG20;ISG15;IFIT3;IFITM1;IRF1;USP18;STAT2;HLA-E;PSMB8;IFI35;TYK2;IRF2;HLA-C;STAT1</w:t>
            </w:r>
          </w:p>
        </w:tc>
      </w:tr>
      <w:tr w:rsidR="00BD0610" w:rsidRPr="00A216A8" w14:paraId="3312A53C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6B8427C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R-HSA-913531</w:t>
            </w:r>
          </w:p>
        </w:tc>
        <w:tc>
          <w:tcPr>
            <w:tcW w:w="919" w:type="pct"/>
            <w:noWrap/>
            <w:hideMark/>
          </w:tcPr>
          <w:p w14:paraId="47F7889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Interferon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7E3ED2D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10" w:type="pct"/>
            <w:noWrap/>
            <w:hideMark/>
          </w:tcPr>
          <w:p w14:paraId="4B2BED8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1.847366</w:t>
            </w:r>
          </w:p>
        </w:tc>
        <w:tc>
          <w:tcPr>
            <w:tcW w:w="396" w:type="pct"/>
            <w:noWrap/>
            <w:hideMark/>
          </w:tcPr>
          <w:p w14:paraId="6F44497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8.11E-06</w:t>
            </w:r>
          </w:p>
        </w:tc>
        <w:tc>
          <w:tcPr>
            <w:tcW w:w="2127" w:type="pct"/>
            <w:noWrap/>
            <w:hideMark/>
          </w:tcPr>
          <w:p w14:paraId="29C2D92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IF4A1;NUP210;BST2;GBP2;MX2;ICAM1;GBP4;TRIM31;KPNA7;HLA-F;HLA-B;HERC5;MX1;IRF5;OAS1;UBE2L6;IFIT2;SOCS3;ISG20;ISG15;CIITA;IFIT3;GBP3;IFITM1;IRF1;B2M;USP18;STAT2;GBP1;RAE1;JAK2;HLA-E;TRIM8;PSMB8;PIN1;IFI35;IFNGR1;TYK2;NUP214;IRF2;RPS27A;UBA7;NUP155;NUP160;TRIM14;EIF2AK2;HLA-C;STAT1;TRIM38;KPNA4</w:t>
            </w:r>
          </w:p>
        </w:tc>
      </w:tr>
      <w:tr w:rsidR="00BD0610" w:rsidRPr="00A216A8" w14:paraId="5A930C31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6D59BB5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R-HSA-204998</w:t>
            </w:r>
          </w:p>
        </w:tc>
        <w:tc>
          <w:tcPr>
            <w:tcW w:w="919" w:type="pct"/>
            <w:noWrap/>
            <w:hideMark/>
          </w:tcPr>
          <w:p w14:paraId="26761DC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death signalling via NRAGE, NRIF and NADE</w:t>
            </w:r>
          </w:p>
        </w:tc>
        <w:tc>
          <w:tcPr>
            <w:tcW w:w="408" w:type="pct"/>
            <w:noWrap/>
            <w:hideMark/>
          </w:tcPr>
          <w:p w14:paraId="1C61354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10" w:type="pct"/>
            <w:noWrap/>
            <w:hideMark/>
          </w:tcPr>
          <w:p w14:paraId="5845EAC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2.394283</w:t>
            </w:r>
          </w:p>
        </w:tc>
        <w:tc>
          <w:tcPr>
            <w:tcW w:w="396" w:type="pct"/>
            <w:noWrap/>
            <w:hideMark/>
          </w:tcPr>
          <w:p w14:paraId="0D4C325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1.55E-05</w:t>
            </w:r>
          </w:p>
        </w:tc>
        <w:tc>
          <w:tcPr>
            <w:tcW w:w="2127" w:type="pct"/>
            <w:noWrap/>
            <w:hideMark/>
          </w:tcPr>
          <w:p w14:paraId="3F3475A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RASGRF2;ARHGEF6;PREX1;KALRN;FGD3;NGEF;ARHGEF10L;ARHGEF17;MAPK8;TIAM2;VAV1;TRAF6;SQSTM1;ARHGEF40;ARHGEF37;ITGB3BP;TRIO;BCL2L11;SOS2;BEX3;AKAP13;FGD4;RPS27A;PSEN1;ARHGEF5</w:t>
            </w:r>
          </w:p>
        </w:tc>
      </w:tr>
      <w:tr w:rsidR="00BD0610" w:rsidRPr="00A216A8" w14:paraId="748609E5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5647A34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R-HSA-449147</w:t>
            </w:r>
          </w:p>
        </w:tc>
        <w:tc>
          <w:tcPr>
            <w:tcW w:w="919" w:type="pct"/>
            <w:noWrap/>
            <w:hideMark/>
          </w:tcPr>
          <w:p w14:paraId="155058E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Interleukins</w:t>
            </w:r>
          </w:p>
        </w:tc>
        <w:tc>
          <w:tcPr>
            <w:tcW w:w="408" w:type="pct"/>
            <w:noWrap/>
            <w:hideMark/>
          </w:tcPr>
          <w:p w14:paraId="466E610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510" w:type="pct"/>
            <w:noWrap/>
            <w:hideMark/>
          </w:tcPr>
          <w:p w14:paraId="138DAA6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1.496686</w:t>
            </w:r>
          </w:p>
        </w:tc>
        <w:tc>
          <w:tcPr>
            <w:tcW w:w="396" w:type="pct"/>
            <w:noWrap/>
            <w:hideMark/>
          </w:tcPr>
          <w:p w14:paraId="3CCF0F3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2.35E-05</w:t>
            </w:r>
          </w:p>
        </w:tc>
        <w:tc>
          <w:tcPr>
            <w:tcW w:w="2127" w:type="pct"/>
            <w:noWrap/>
            <w:hideMark/>
          </w:tcPr>
          <w:p w14:paraId="6E880DC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MP1;ALOX5;CSF2RA;LCN2;IL33;SAA1;PTPN20;IL19;IL1RL1;ICAM1;IL20;CCL22;BLNK;LIFR;GAB2;PELI2;CRLF2;STAT4;IL24;RAG1;FGF2;PIK3R3;IL1B;MAP3K8;SOCS2;CASP1;CXCL8;LIF;IL18BP;STAT5A;RPS6KA5;MAPK8;SOCS3;LYN;GATA3;IL1A;IL18R1;MUC1;PSMB9;CCND1;VAV1;TRAF6;BCL2L1;LCP1;IRAK2;INPPL1;SQSTM1;SOD2;MAOA;CSF1;ANXA1;PSMB7;BCL2;IL13RA1;UBE2V1;IL15RA;POU2F1;IL31RA;IRAK3;PIM1;IL11;RIPK2;PIK3CB;STAT2;TBK1;IL20RA;PTPN12;TAB3;BRWD1;JAK2;FOXO3;CHUK;PIK3CA;STX3;PSMD10;FBXW11;SOS2;NFKB2;PSMB8;CEBPD;OSMR;TYK2;STAT5B;RPS6KA3;HIF1A;PSME2;NFKBIA;RPS27A;BT</w:t>
            </w:r>
            <w:r w:rsidRPr="00A216A8">
              <w:rPr>
                <w:rFonts w:ascii="Times New Roman" w:hAnsi="Times New Roman" w:cs="Times New Roman"/>
              </w:rPr>
              <w:lastRenderedPageBreak/>
              <w:t>RC;FN1;RAP1B;LAMA5;STAT1;GSTO1;RAPGEF1</w:t>
            </w:r>
          </w:p>
        </w:tc>
      </w:tr>
      <w:tr w:rsidR="00BD0610" w:rsidRPr="00A216A8" w14:paraId="06938635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55369EC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R-HSA-193704</w:t>
            </w:r>
          </w:p>
        </w:tc>
        <w:tc>
          <w:tcPr>
            <w:tcW w:w="919" w:type="pct"/>
            <w:noWrap/>
            <w:hideMark/>
          </w:tcPr>
          <w:p w14:paraId="2B7663F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p75 NTR receptor-mediated signalling</w:t>
            </w:r>
          </w:p>
        </w:tc>
        <w:tc>
          <w:tcPr>
            <w:tcW w:w="408" w:type="pct"/>
            <w:noWrap/>
            <w:hideMark/>
          </w:tcPr>
          <w:p w14:paraId="77E566C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10" w:type="pct"/>
            <w:noWrap/>
            <w:hideMark/>
          </w:tcPr>
          <w:p w14:paraId="36A5942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2.176082</w:t>
            </w:r>
          </w:p>
        </w:tc>
        <w:tc>
          <w:tcPr>
            <w:tcW w:w="396" w:type="pct"/>
            <w:noWrap/>
            <w:hideMark/>
          </w:tcPr>
          <w:p w14:paraId="093243C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2.66E-05</w:t>
            </w:r>
          </w:p>
        </w:tc>
        <w:tc>
          <w:tcPr>
            <w:tcW w:w="2127" w:type="pct"/>
            <w:noWrap/>
            <w:hideMark/>
          </w:tcPr>
          <w:p w14:paraId="685E594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RASGRF2;ARHGEF6;PREX1;KALRN;FGD3;NGEF;ARHGEF10L;ARHGEF17;MAPK8;OMG;TIAM2;VAV1;TRAF6;SQSTM1;ARHGEF40;ARHGEF37;RIPK2;ITGB3BP;TRIO;BCL2L11;SOS2;BEX3;AKAP13;FGD4;NFKBIA;RPS27A;ADAM17;PSEN1;ARHGEF5</w:t>
            </w:r>
          </w:p>
        </w:tc>
      </w:tr>
      <w:tr w:rsidR="00BD0610" w:rsidRPr="00A216A8" w14:paraId="360DED6D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6490666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R-HSA-194840</w:t>
            </w:r>
          </w:p>
        </w:tc>
        <w:tc>
          <w:tcPr>
            <w:tcW w:w="919" w:type="pct"/>
            <w:noWrap/>
            <w:hideMark/>
          </w:tcPr>
          <w:p w14:paraId="12B69F9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Rho GTPase cycle</w:t>
            </w:r>
          </w:p>
        </w:tc>
        <w:tc>
          <w:tcPr>
            <w:tcW w:w="408" w:type="pct"/>
            <w:noWrap/>
            <w:hideMark/>
          </w:tcPr>
          <w:p w14:paraId="031559F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10" w:type="pct"/>
            <w:noWrap/>
            <w:hideMark/>
          </w:tcPr>
          <w:p w14:paraId="6528569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1.951514</w:t>
            </w:r>
          </w:p>
        </w:tc>
        <w:tc>
          <w:tcPr>
            <w:tcW w:w="396" w:type="pct"/>
            <w:noWrap/>
            <w:hideMark/>
          </w:tcPr>
          <w:p w14:paraId="578E586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3.34E-05</w:t>
            </w:r>
          </w:p>
        </w:tc>
        <w:tc>
          <w:tcPr>
            <w:tcW w:w="2127" w:type="pct"/>
            <w:noWrap/>
            <w:hideMark/>
          </w:tcPr>
          <w:p w14:paraId="0AE2B38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RASGRF2;RHOF;ARHGEF6;ARHGAP8;PREX1;KALRN;ARHGAP24;FGD3;NGEF;ARHGEF10L;ARHGEF17;TIAM2;RHOBTB1;ARHGAP45;VAV1;RHOV;ARAP1;ARHGEF40;ARHGEF37;ARHGAP32;RAC2;TRIO;ARHGAP19;OCRL;SYDE2;SOS2;ARHGAP29;RHOT1;RAC3;GDI1;OPHN1;ARAP2;SRGAP1;AKAP13;FGD4;ARHGEF5;SRGAP2</w:t>
            </w:r>
          </w:p>
        </w:tc>
      </w:tr>
      <w:tr w:rsidR="00BD0610" w:rsidRPr="00A216A8" w14:paraId="7E7714B3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F5A4EF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R-HSA-1632852</w:t>
            </w:r>
          </w:p>
        </w:tc>
        <w:tc>
          <w:tcPr>
            <w:tcW w:w="919" w:type="pct"/>
            <w:noWrap/>
            <w:hideMark/>
          </w:tcPr>
          <w:p w14:paraId="5693D71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Macroautophagy</w:t>
            </w:r>
            <w:proofErr w:type="spellEnd"/>
          </w:p>
        </w:tc>
        <w:tc>
          <w:tcPr>
            <w:tcW w:w="408" w:type="pct"/>
            <w:noWrap/>
            <w:hideMark/>
          </w:tcPr>
          <w:p w14:paraId="00B0194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10" w:type="pct"/>
            <w:noWrap/>
            <w:hideMark/>
          </w:tcPr>
          <w:p w14:paraId="7EC7676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2.354848</w:t>
            </w:r>
          </w:p>
        </w:tc>
        <w:tc>
          <w:tcPr>
            <w:tcW w:w="396" w:type="pct"/>
            <w:noWrap/>
            <w:hideMark/>
          </w:tcPr>
          <w:p w14:paraId="42D7B33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6.60E-05</w:t>
            </w:r>
          </w:p>
        </w:tc>
        <w:tc>
          <w:tcPr>
            <w:tcW w:w="2127" w:type="pct"/>
            <w:noWrap/>
            <w:hideMark/>
          </w:tcPr>
          <w:p w14:paraId="68040D1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RRAGD;GABARAPL1;UVRAG;RB1CC1;ATG9B;ATG4A;ATG4D;CHMP4C;PRKAB1;TSC1;WDR45;WIPI1;ULK1;RHEB;PRKAA1;GABARAPL2;LAMTOR1;PRKAG2;CHMP4B;ATG16L1;MAP1LC3B;AMBRA1</w:t>
            </w:r>
          </w:p>
        </w:tc>
      </w:tr>
      <w:tr w:rsidR="00BD0610" w:rsidRPr="00A216A8" w14:paraId="0966DE3E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3962261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R-HSA-6785807</w:t>
            </w:r>
          </w:p>
        </w:tc>
        <w:tc>
          <w:tcPr>
            <w:tcW w:w="919" w:type="pct"/>
            <w:noWrap/>
            <w:hideMark/>
          </w:tcPr>
          <w:p w14:paraId="055B2A9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Interleukin-4 and Interleukin-13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157D1F6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10" w:type="pct"/>
            <w:noWrap/>
            <w:hideMark/>
          </w:tcPr>
          <w:p w14:paraId="7C2B39C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2.021839</w:t>
            </w:r>
          </w:p>
        </w:tc>
        <w:tc>
          <w:tcPr>
            <w:tcW w:w="396" w:type="pct"/>
            <w:noWrap/>
            <w:hideMark/>
          </w:tcPr>
          <w:p w14:paraId="2154E62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8.95E-05</w:t>
            </w:r>
          </w:p>
        </w:tc>
        <w:tc>
          <w:tcPr>
            <w:tcW w:w="2127" w:type="pct"/>
            <w:noWrap/>
            <w:hideMark/>
          </w:tcPr>
          <w:p w14:paraId="510D619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MMP1;ALOX5;LCN2;SAA1;ICAM1;CCL22;FGF2;IL1B;CXCL8;LIF;SOCS3;GATA3;IL1A;MUC1;CCND1;BCL2L1;MAOA;ANXA1;BCL2;IL13RA1;POU2F1;PIM1;JAK2;FOXO3;CEBPD;TYK2;HIF1A;FN1;LAMA5;STAT1</w:t>
            </w:r>
          </w:p>
        </w:tc>
      </w:tr>
      <w:tr w:rsidR="00BD0610" w:rsidRPr="00A216A8" w14:paraId="77AC8C1A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A689CF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R-HSA-1236977</w:t>
            </w:r>
          </w:p>
        </w:tc>
        <w:tc>
          <w:tcPr>
            <w:tcW w:w="919" w:type="pct"/>
            <w:noWrap/>
            <w:hideMark/>
          </w:tcPr>
          <w:p w14:paraId="2A5A31D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Endosomal</w:t>
            </w:r>
            <w:proofErr w:type="spellEnd"/>
            <w:r w:rsidRPr="00A216A8">
              <w:rPr>
                <w:rFonts w:ascii="Times New Roman" w:hAnsi="Times New Roman" w:cs="Times New Roman"/>
              </w:rPr>
              <w:t>/</w:t>
            </w:r>
            <w:proofErr w:type="spellStart"/>
            <w:r w:rsidRPr="00A216A8">
              <w:rPr>
                <w:rFonts w:ascii="Times New Roman" w:hAnsi="Times New Roman" w:cs="Times New Roman"/>
              </w:rPr>
              <w:t>Vacuolar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8" w:type="pct"/>
            <w:noWrap/>
            <w:hideMark/>
          </w:tcPr>
          <w:p w14:paraId="61366F2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10" w:type="pct"/>
            <w:noWrap/>
            <w:hideMark/>
          </w:tcPr>
          <w:p w14:paraId="0052FC8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4.63185</w:t>
            </w:r>
          </w:p>
        </w:tc>
        <w:tc>
          <w:tcPr>
            <w:tcW w:w="396" w:type="pct"/>
            <w:noWrap/>
            <w:hideMark/>
          </w:tcPr>
          <w:p w14:paraId="0AAF1E0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1.81E-04</w:t>
            </w:r>
          </w:p>
        </w:tc>
        <w:tc>
          <w:tcPr>
            <w:tcW w:w="2127" w:type="pct"/>
            <w:noWrap/>
            <w:hideMark/>
          </w:tcPr>
          <w:p w14:paraId="7B1F37C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CTSS;HLA-F;HLA-B;CTSL;B2M;HLA-E;HLA-C</w:t>
            </w:r>
          </w:p>
        </w:tc>
      </w:tr>
      <w:tr w:rsidR="00BD0610" w:rsidRPr="00A216A8" w14:paraId="7BF05579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3187ADD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R-HSA-193648</w:t>
            </w:r>
          </w:p>
        </w:tc>
        <w:tc>
          <w:tcPr>
            <w:tcW w:w="919" w:type="pct"/>
            <w:noWrap/>
            <w:hideMark/>
          </w:tcPr>
          <w:p w14:paraId="3D25F13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NRAGE signals death through JNK</w:t>
            </w:r>
          </w:p>
        </w:tc>
        <w:tc>
          <w:tcPr>
            <w:tcW w:w="408" w:type="pct"/>
            <w:noWrap/>
            <w:hideMark/>
          </w:tcPr>
          <w:p w14:paraId="73A2D2F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10" w:type="pct"/>
            <w:noWrap/>
            <w:hideMark/>
          </w:tcPr>
          <w:p w14:paraId="4883683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2.343963</w:t>
            </w:r>
          </w:p>
        </w:tc>
        <w:tc>
          <w:tcPr>
            <w:tcW w:w="396" w:type="pct"/>
            <w:noWrap/>
            <w:hideMark/>
          </w:tcPr>
          <w:p w14:paraId="7441681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2.19E-04</w:t>
            </w:r>
          </w:p>
        </w:tc>
        <w:tc>
          <w:tcPr>
            <w:tcW w:w="2127" w:type="pct"/>
            <w:noWrap/>
            <w:hideMark/>
          </w:tcPr>
          <w:p w14:paraId="0C42DBA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RASGRF2;ARHGEF6;PREX1;KALRN;FGD3;NGEF;ARHGEF10L;ARHGEF17;MAPK8;TIAM2;VAV1;ARHGEF40;ARHGEF37;TRIO;BCL2L11;SOS2;AKAP13;FGD4;ARHGEF5</w:t>
            </w:r>
          </w:p>
        </w:tc>
      </w:tr>
      <w:tr w:rsidR="00BD0610" w:rsidRPr="00A216A8" w14:paraId="07797453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E0C06A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R-HSA-8854691</w:t>
            </w:r>
          </w:p>
        </w:tc>
        <w:tc>
          <w:tcPr>
            <w:tcW w:w="919" w:type="pct"/>
            <w:noWrap/>
            <w:hideMark/>
          </w:tcPr>
          <w:p w14:paraId="3E6927A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Interleukin-20 family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63227DA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10" w:type="pct"/>
            <w:noWrap/>
            <w:hideMark/>
          </w:tcPr>
          <w:p w14:paraId="3D3BE0B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3.202593</w:t>
            </w:r>
          </w:p>
        </w:tc>
        <w:tc>
          <w:tcPr>
            <w:tcW w:w="396" w:type="pct"/>
            <w:noWrap/>
            <w:hideMark/>
          </w:tcPr>
          <w:p w14:paraId="3D288CE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2.21E-04</w:t>
            </w:r>
          </w:p>
        </w:tc>
        <w:tc>
          <w:tcPr>
            <w:tcW w:w="2127" w:type="pct"/>
            <w:noWrap/>
            <w:hideMark/>
          </w:tcPr>
          <w:p w14:paraId="57B2F54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IL19;IL20;STAT4;IL24;STAT5A;STAT2;IL20RA;JAK2;TYK2;STAT5B;STAT1</w:t>
            </w:r>
          </w:p>
        </w:tc>
      </w:tr>
      <w:tr w:rsidR="00BD0610" w:rsidRPr="00A216A8" w14:paraId="56B1556C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5970567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R-HSA-1483257</w:t>
            </w:r>
          </w:p>
        </w:tc>
        <w:tc>
          <w:tcPr>
            <w:tcW w:w="919" w:type="pct"/>
            <w:noWrap/>
            <w:hideMark/>
          </w:tcPr>
          <w:p w14:paraId="45B1E38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Phospholipid metabolism</w:t>
            </w:r>
          </w:p>
        </w:tc>
        <w:tc>
          <w:tcPr>
            <w:tcW w:w="408" w:type="pct"/>
            <w:noWrap/>
            <w:hideMark/>
          </w:tcPr>
          <w:p w14:paraId="54738DA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510" w:type="pct"/>
            <w:noWrap/>
            <w:hideMark/>
          </w:tcPr>
          <w:p w14:paraId="700D71E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1.64799</w:t>
            </w:r>
          </w:p>
        </w:tc>
        <w:tc>
          <w:tcPr>
            <w:tcW w:w="396" w:type="pct"/>
            <w:noWrap/>
            <w:hideMark/>
          </w:tcPr>
          <w:p w14:paraId="4ED7233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2.60E-04</w:t>
            </w:r>
          </w:p>
        </w:tc>
        <w:tc>
          <w:tcPr>
            <w:tcW w:w="2127" w:type="pct"/>
            <w:noWrap/>
            <w:hideMark/>
          </w:tcPr>
          <w:p w14:paraId="2E6E409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DPD5;CPNE7;DGAT2;PLBD1;PIK3R3;LIPH;STARD10;GPCPD1;GPAT3;PNPLA7;SLC44A3;ACP6;SLC44A5;INPPL1;TNFAIP8L3;ABHD4;PLEKHA6;PLB1;MGLL;PIK3CB;MIGA2;LPIN2;PIK3C2B;PIK3CA;GPD1L;AGPAT4;OCRL;LPGAT1;OSBPL8;PISD;PNPLA8;RUFY1;ABHD3;MTMR12;INPP5F;INPP4A;CEPT1;SLC44A2;MTMR1;PIKFYVE;INPP5K;PTEN;CDS2;CSNK2A1;LPCAT1;PIP5K1A;PIP4K2C;CSNK2A2</w:t>
            </w:r>
          </w:p>
        </w:tc>
      </w:tr>
      <w:tr w:rsidR="00BD0610" w:rsidRPr="00A216A8" w14:paraId="3E4CCCBC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6C26E54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R-HSA-936440</w:t>
            </w:r>
          </w:p>
        </w:tc>
        <w:tc>
          <w:tcPr>
            <w:tcW w:w="919" w:type="pct"/>
            <w:noWrap/>
            <w:hideMark/>
          </w:tcPr>
          <w:p w14:paraId="2B36B4D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Negative regulators of DDX58/IFIH1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6CC4E3F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10" w:type="pct"/>
            <w:noWrap/>
            <w:hideMark/>
          </w:tcPr>
          <w:p w14:paraId="586958B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2.783002</w:t>
            </w:r>
          </w:p>
        </w:tc>
        <w:tc>
          <w:tcPr>
            <w:tcW w:w="396" w:type="pct"/>
            <w:noWrap/>
            <w:hideMark/>
          </w:tcPr>
          <w:p w14:paraId="5C7E098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3.28E-04</w:t>
            </w:r>
          </w:p>
        </w:tc>
        <w:tc>
          <w:tcPr>
            <w:tcW w:w="2127" w:type="pct"/>
            <w:noWrap/>
            <w:hideMark/>
          </w:tcPr>
          <w:p w14:paraId="6A4042B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NLRC5;HERC5;UBE2L6;ISG15;IFIH1;UBE2D1;TBK1;TNFAIP3;CYLD;ITCH;PIN1;RPS27A;UBA7</w:t>
            </w:r>
          </w:p>
        </w:tc>
      </w:tr>
      <w:tr w:rsidR="00BD0610" w:rsidRPr="00A216A8" w14:paraId="41CA9C07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2357291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R-HSA-75893</w:t>
            </w:r>
          </w:p>
        </w:tc>
        <w:tc>
          <w:tcPr>
            <w:tcW w:w="919" w:type="pct"/>
            <w:noWrap/>
            <w:hideMark/>
          </w:tcPr>
          <w:p w14:paraId="61D0BE5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2023A93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10" w:type="pct"/>
            <w:noWrap/>
            <w:hideMark/>
          </w:tcPr>
          <w:p w14:paraId="131E612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2.539054</w:t>
            </w:r>
          </w:p>
        </w:tc>
        <w:tc>
          <w:tcPr>
            <w:tcW w:w="396" w:type="pct"/>
            <w:noWrap/>
            <w:hideMark/>
          </w:tcPr>
          <w:p w14:paraId="0F817F9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3.76E-04</w:t>
            </w:r>
          </w:p>
        </w:tc>
        <w:tc>
          <w:tcPr>
            <w:tcW w:w="2127" w:type="pct"/>
            <w:noWrap/>
            <w:hideMark/>
          </w:tcPr>
          <w:p w14:paraId="760891B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BIRC3;TRAF1;TNFAIP3;NSMAF;TAB3;CYLD;CHUK;CASP8;SHARPIN;XIAP;OTULIN;RPS27A;ADAM17;RBCK1;TRAF2</w:t>
            </w:r>
          </w:p>
        </w:tc>
      </w:tr>
      <w:tr w:rsidR="00BD0610" w:rsidRPr="00A216A8" w14:paraId="0B800208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14D0994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R-HSA-447038</w:t>
            </w:r>
          </w:p>
        </w:tc>
        <w:tc>
          <w:tcPr>
            <w:tcW w:w="919" w:type="pct"/>
            <w:noWrap/>
            <w:hideMark/>
          </w:tcPr>
          <w:p w14:paraId="2194FF6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NrCAM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interactions</w:t>
            </w:r>
          </w:p>
        </w:tc>
        <w:tc>
          <w:tcPr>
            <w:tcW w:w="408" w:type="pct"/>
            <w:noWrap/>
            <w:hideMark/>
          </w:tcPr>
          <w:p w14:paraId="6C15E3C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10" w:type="pct"/>
            <w:noWrap/>
            <w:hideMark/>
          </w:tcPr>
          <w:p w14:paraId="1ECF7A2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5.199015</w:t>
            </w:r>
          </w:p>
        </w:tc>
        <w:tc>
          <w:tcPr>
            <w:tcW w:w="396" w:type="pct"/>
            <w:noWrap/>
            <w:hideMark/>
          </w:tcPr>
          <w:p w14:paraId="188EA4A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8.02E-04</w:t>
            </w:r>
          </w:p>
        </w:tc>
        <w:tc>
          <w:tcPr>
            <w:tcW w:w="2127" w:type="pct"/>
            <w:noWrap/>
            <w:hideMark/>
          </w:tcPr>
          <w:p w14:paraId="334F7D2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NRCAM;CNTN2;ANK1;DLG1;DLG3</w:t>
            </w:r>
          </w:p>
        </w:tc>
      </w:tr>
      <w:tr w:rsidR="00BD0610" w:rsidRPr="00A216A8" w14:paraId="5C873EB1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8DA925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R-HSA-5357905</w:t>
            </w:r>
          </w:p>
        </w:tc>
        <w:tc>
          <w:tcPr>
            <w:tcW w:w="919" w:type="pct"/>
            <w:noWrap/>
            <w:hideMark/>
          </w:tcPr>
          <w:p w14:paraId="042E197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Regulation of TNFR1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77937A4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10" w:type="pct"/>
            <w:noWrap/>
            <w:hideMark/>
          </w:tcPr>
          <w:p w14:paraId="6FC6579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2.646771</w:t>
            </w:r>
          </w:p>
        </w:tc>
        <w:tc>
          <w:tcPr>
            <w:tcW w:w="396" w:type="pct"/>
            <w:noWrap/>
            <w:hideMark/>
          </w:tcPr>
          <w:p w14:paraId="271B5AC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9.39E-04</w:t>
            </w:r>
          </w:p>
        </w:tc>
        <w:tc>
          <w:tcPr>
            <w:tcW w:w="2127" w:type="pct"/>
            <w:noWrap/>
            <w:hideMark/>
          </w:tcPr>
          <w:p w14:paraId="5F76682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BIRC3;TRAF1;TNFAIP3;CYLD;CHUK;CASP8;SHARPIN;XIAP;OTULIN;RPS27A;RBCK1;TRAF2</w:t>
            </w:r>
          </w:p>
        </w:tc>
      </w:tr>
      <w:tr w:rsidR="00BD0610" w:rsidRPr="00A216A8" w14:paraId="6F5AF0B7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4B7CFCE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R-HSA-446652</w:t>
            </w:r>
          </w:p>
        </w:tc>
        <w:tc>
          <w:tcPr>
            <w:tcW w:w="919" w:type="pct"/>
            <w:noWrap/>
            <w:hideMark/>
          </w:tcPr>
          <w:p w14:paraId="14FF9D7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Interleukin-1 family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8" w:type="pct"/>
            <w:noWrap/>
            <w:hideMark/>
          </w:tcPr>
          <w:p w14:paraId="2D4791E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10" w:type="pct"/>
            <w:noWrap/>
            <w:hideMark/>
          </w:tcPr>
          <w:p w14:paraId="2DB517F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1.728018</w:t>
            </w:r>
          </w:p>
        </w:tc>
        <w:tc>
          <w:tcPr>
            <w:tcW w:w="396" w:type="pct"/>
            <w:noWrap/>
            <w:hideMark/>
          </w:tcPr>
          <w:p w14:paraId="17646E4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9.65E-04</w:t>
            </w:r>
          </w:p>
        </w:tc>
        <w:tc>
          <w:tcPr>
            <w:tcW w:w="2127" w:type="pct"/>
            <w:noWrap/>
            <w:hideMark/>
          </w:tcPr>
          <w:p w14:paraId="02E6E7E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ALOX5;IL33;SAA1;PTPN20;IL1RL1;PELI2;IL1B;MAP3K8;CASP1;IL18BP;MAPK8;IL1A;IL18R1;PSMB9;TRAF6;IRAK2;SQSTM1;PSMB7;UBE2V1;IRAK3;RIPK2;TBK1;PTPN12;TAB3;CHUK;PSMD10;FBXW11;NFKB2;PSMB8;PSME2;NFKBIA;RPS27A;BTRC</w:t>
            </w:r>
          </w:p>
        </w:tc>
      </w:tr>
      <w:tr w:rsidR="00BD0610" w:rsidRPr="00A216A8" w14:paraId="7ABF8F9D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0ED182F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R-HSA-5357956</w:t>
            </w:r>
          </w:p>
        </w:tc>
        <w:tc>
          <w:tcPr>
            <w:tcW w:w="919" w:type="pct"/>
            <w:noWrap/>
            <w:hideMark/>
          </w:tcPr>
          <w:p w14:paraId="169ADAB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TNFR1-induced </w:t>
            </w:r>
            <w:proofErr w:type="spellStart"/>
            <w:r w:rsidRPr="00A216A8">
              <w:rPr>
                <w:rFonts w:ascii="Times New Roman" w:hAnsi="Times New Roman" w:cs="Times New Roman"/>
              </w:rPr>
              <w:t>NFkappaB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8" w:type="pct"/>
            <w:noWrap/>
            <w:hideMark/>
          </w:tcPr>
          <w:p w14:paraId="4DC43CF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10" w:type="pct"/>
            <w:noWrap/>
            <w:hideMark/>
          </w:tcPr>
          <w:p w14:paraId="7C62F3C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2.668828</w:t>
            </w:r>
          </w:p>
        </w:tc>
        <w:tc>
          <w:tcPr>
            <w:tcW w:w="396" w:type="pct"/>
            <w:noWrap/>
            <w:hideMark/>
          </w:tcPr>
          <w:p w14:paraId="7B2F917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0.001408</w:t>
            </w:r>
          </w:p>
        </w:tc>
        <w:tc>
          <w:tcPr>
            <w:tcW w:w="2127" w:type="pct"/>
            <w:noWrap/>
            <w:hideMark/>
          </w:tcPr>
          <w:p w14:paraId="6AEBFFC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BIRC3;TRAF1;TNFAIP3;TAB3;CYLD;CHUK;SHARPIN;XIAP;RPS27A;RBCK1;TRAF2</w:t>
            </w:r>
          </w:p>
        </w:tc>
      </w:tr>
      <w:tr w:rsidR="00BD0610" w:rsidRPr="00A216A8" w14:paraId="1A1AA4CE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21F567A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R-HSA-168928</w:t>
            </w:r>
          </w:p>
        </w:tc>
        <w:tc>
          <w:tcPr>
            <w:tcW w:w="919" w:type="pct"/>
            <w:noWrap/>
            <w:hideMark/>
          </w:tcPr>
          <w:p w14:paraId="5E9667F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DDX58/IFIH1-mediated induction of interferon-alpha/beta</w:t>
            </w:r>
          </w:p>
        </w:tc>
        <w:tc>
          <w:tcPr>
            <w:tcW w:w="408" w:type="pct"/>
            <w:noWrap/>
            <w:hideMark/>
          </w:tcPr>
          <w:p w14:paraId="4B1FDAC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10" w:type="pct"/>
            <w:noWrap/>
            <w:hideMark/>
          </w:tcPr>
          <w:p w14:paraId="2017FE6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1.959629</w:t>
            </w:r>
          </w:p>
        </w:tc>
        <w:tc>
          <w:tcPr>
            <w:tcW w:w="396" w:type="pct"/>
            <w:noWrap/>
            <w:hideMark/>
          </w:tcPr>
          <w:p w14:paraId="5387523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0.001509</w:t>
            </w:r>
          </w:p>
        </w:tc>
        <w:tc>
          <w:tcPr>
            <w:tcW w:w="2127" w:type="pct"/>
            <w:noWrap/>
            <w:hideMark/>
          </w:tcPr>
          <w:p w14:paraId="0968F20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SAA1;NLRC5;HERC5;UBE2L6;ISG15;IFIH1;TRAF6;UBE2D1;TBK1;TNFAIP3;DHX58;CYLD;CHUK;CASP8;NFKB2;ITCH;PIN1;NFKBIA;RPS27A;UBA7;TRAF2</w:t>
            </w:r>
          </w:p>
        </w:tc>
      </w:tr>
      <w:tr w:rsidR="00BD0610" w:rsidRPr="00A216A8" w14:paraId="1A40D0A6" w14:textId="77777777" w:rsidTr="00D94D79">
        <w:trPr>
          <w:trHeight w:val="290"/>
        </w:trPr>
        <w:tc>
          <w:tcPr>
            <w:tcW w:w="640" w:type="pct"/>
            <w:noWrap/>
            <w:hideMark/>
          </w:tcPr>
          <w:p w14:paraId="0B3142A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R-HSA-1839117</w:t>
            </w:r>
          </w:p>
        </w:tc>
        <w:tc>
          <w:tcPr>
            <w:tcW w:w="919" w:type="pct"/>
            <w:noWrap/>
            <w:hideMark/>
          </w:tcPr>
          <w:p w14:paraId="7BD62BD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cytosolic FGFR1 fusion mutants</w:t>
            </w:r>
          </w:p>
        </w:tc>
        <w:tc>
          <w:tcPr>
            <w:tcW w:w="408" w:type="pct"/>
            <w:noWrap/>
            <w:hideMark/>
          </w:tcPr>
          <w:p w14:paraId="625D0C5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10" w:type="pct"/>
            <w:noWrap/>
            <w:hideMark/>
          </w:tcPr>
          <w:p w14:paraId="26AFE7E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3.234943</w:t>
            </w:r>
          </w:p>
        </w:tc>
        <w:tc>
          <w:tcPr>
            <w:tcW w:w="396" w:type="pct"/>
            <w:noWrap/>
            <w:hideMark/>
          </w:tcPr>
          <w:p w14:paraId="455FA75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0.001511</w:t>
            </w:r>
          </w:p>
        </w:tc>
        <w:tc>
          <w:tcPr>
            <w:tcW w:w="2127" w:type="pct"/>
            <w:noWrap/>
            <w:hideMark/>
          </w:tcPr>
          <w:p w14:paraId="01A4619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GAB2;STAT5A;CNTRL;PIK3CA;STAT5B;TRIM24;STAT1;CUX1</w:t>
            </w:r>
          </w:p>
        </w:tc>
      </w:tr>
    </w:tbl>
    <w:p w14:paraId="43912E46" w14:textId="77777777" w:rsidR="00400753" w:rsidRPr="00A216A8" w:rsidRDefault="00400753">
      <w:pPr>
        <w:rPr>
          <w:rFonts w:ascii="Times New Roman" w:hAnsi="Times New Roman" w:cs="Times New Roman"/>
        </w:rPr>
      </w:pPr>
    </w:p>
    <w:p w14:paraId="33A8FABA" w14:textId="41814C58" w:rsidR="00400753" w:rsidRPr="00A216A8" w:rsidRDefault="00400753" w:rsidP="002319DD">
      <w:pPr>
        <w:pStyle w:val="Heading1"/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</w:rPr>
        <w:lastRenderedPageBreak/>
        <w:t>Li</w:t>
      </w:r>
      <w:r w:rsidR="00F44413">
        <w:rPr>
          <w:rFonts w:ascii="Times New Roman" w:hAnsi="Times New Roman" w:cs="Times New Roman"/>
        </w:rPr>
        <w:t>thi</w:t>
      </w:r>
      <w:r w:rsidR="00183E77">
        <w:rPr>
          <w:rFonts w:ascii="Times New Roman" w:hAnsi="Times New Roman" w:cs="Times New Roman"/>
        </w:rPr>
        <w:t>u</w:t>
      </w:r>
      <w:r w:rsidR="00F44413">
        <w:rPr>
          <w:rFonts w:ascii="Times New Roman" w:hAnsi="Times New Roman" w:cs="Times New Roman"/>
        </w:rPr>
        <w:t>m VS Control</w:t>
      </w:r>
      <w:r w:rsidRPr="00A216A8">
        <w:rPr>
          <w:rFonts w:ascii="Times New Roman" w:hAnsi="Times New Roman" w:cs="Times New Roman"/>
        </w:rPr>
        <w:t xml:space="preserve"> </w:t>
      </w:r>
      <w:r w:rsidR="00183E77">
        <w:rPr>
          <w:rFonts w:ascii="Times New Roman" w:hAnsi="Times New Roman" w:cs="Times New Roman"/>
        </w:rPr>
        <w:t>(</w:t>
      </w:r>
      <w:proofErr w:type="spellStart"/>
      <w:r w:rsidR="00183E77">
        <w:rPr>
          <w:rFonts w:ascii="Times New Roman" w:hAnsi="Times New Roman" w:cs="Times New Roman"/>
        </w:rPr>
        <w:t>Upregulated</w:t>
      </w:r>
      <w:proofErr w:type="spellEnd"/>
      <w:r w:rsidR="00183E77">
        <w:rPr>
          <w:rFonts w:ascii="Times New Roman" w:hAnsi="Times New Roman" w:cs="Times New Roman"/>
        </w:rPr>
        <w:t xml:space="preserve"> genes) </w:t>
      </w:r>
    </w:p>
    <w:p w14:paraId="74A771B5" w14:textId="77777777" w:rsidR="00400753" w:rsidRPr="00A216A8" w:rsidRDefault="00400753" w:rsidP="00400753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613F1093" wp14:editId="36FE5BE7">
            <wp:extent cx="8552634" cy="3970866"/>
            <wp:effectExtent l="0" t="0" r="1270" b="0"/>
            <wp:docPr id="14" name="Picture 14" descr="C:\Users\35679\AppData\Local\Packages\Microsoft.Windows.Photos_8wekyb3d8bbwe\TempState\ShareServiceTempFolder\goslim_summary_wg_result17046282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5679\AppData\Local\Packages\Microsoft.Windows.Photos_8wekyb3d8bbwe\TempState\ShareServiceTempFolder\goslim_summary_wg_result1704628279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725" cy="39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2192D" w14:textId="5381FC73" w:rsidR="00400753" w:rsidRPr="00A216A8" w:rsidRDefault="000577C5" w:rsidP="000577C5">
      <w:pPr>
        <w:pStyle w:val="Heading2"/>
      </w:pPr>
      <w:r>
        <w:t>1</w:t>
      </w:r>
    </w:p>
    <w:tbl>
      <w:tblPr>
        <w:tblStyle w:val="TableGrid"/>
        <w:tblW w:w="5054" w:type="pct"/>
        <w:tblLayout w:type="fixed"/>
        <w:tblLook w:val="04A0" w:firstRow="1" w:lastRow="0" w:firstColumn="1" w:lastColumn="0" w:noHBand="0" w:noVBand="1"/>
      </w:tblPr>
      <w:tblGrid>
        <w:gridCol w:w="1472"/>
        <w:gridCol w:w="2032"/>
        <w:gridCol w:w="1138"/>
        <w:gridCol w:w="1616"/>
        <w:gridCol w:w="1132"/>
        <w:gridCol w:w="6937"/>
      </w:tblGrid>
      <w:tr w:rsidR="00183E77" w:rsidRPr="00A216A8" w14:paraId="3B6993B2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6F4CA6E4" w14:textId="771F5F35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09" w:type="pct"/>
            <w:noWrap/>
            <w:hideMark/>
          </w:tcPr>
          <w:p w14:paraId="6AAB66F8" w14:textId="206F70CE" w:rsidR="00183E77" w:rsidRPr="00A216A8" w:rsidRDefault="00183E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Pr="00510360">
              <w:rPr>
                <w:rFonts w:ascii="Times New Roman" w:hAnsi="Times New Roman" w:cs="Times New Roman"/>
                <w:b/>
              </w:rPr>
              <w:t>iol</w:t>
            </w:r>
            <w:r>
              <w:rPr>
                <w:rFonts w:ascii="Times New Roman" w:hAnsi="Times New Roman" w:cs="Times New Roman"/>
                <w:b/>
              </w:rPr>
              <w:t>ogical</w:t>
            </w:r>
            <w:r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397" w:type="pct"/>
            <w:noWrap/>
            <w:hideMark/>
          </w:tcPr>
          <w:p w14:paraId="4C9A38E5" w14:textId="3EC4E8DD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64" w:type="pct"/>
            <w:noWrap/>
            <w:hideMark/>
          </w:tcPr>
          <w:p w14:paraId="53858C3F" w14:textId="0E0696D5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5" w:type="pct"/>
            <w:noWrap/>
            <w:hideMark/>
          </w:tcPr>
          <w:p w14:paraId="45622BAC" w14:textId="674D265D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P  Value</w:t>
            </w:r>
          </w:p>
        </w:tc>
        <w:tc>
          <w:tcPr>
            <w:tcW w:w="2421" w:type="pct"/>
            <w:noWrap/>
            <w:hideMark/>
          </w:tcPr>
          <w:p w14:paraId="623236B4" w14:textId="5895E3F3" w:rsidR="00183E77" w:rsidRPr="00A216A8" w:rsidRDefault="00183E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Pr="00510360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8B7956" w:rsidRPr="00A216A8" w14:paraId="343264E0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5C53FA9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GO:0006928</w:t>
            </w:r>
          </w:p>
        </w:tc>
        <w:tc>
          <w:tcPr>
            <w:tcW w:w="709" w:type="pct"/>
            <w:noWrap/>
            <w:hideMark/>
          </w:tcPr>
          <w:p w14:paraId="1CC248E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movement of cell or subcellular component</w:t>
            </w:r>
          </w:p>
        </w:tc>
        <w:tc>
          <w:tcPr>
            <w:tcW w:w="397" w:type="pct"/>
            <w:noWrap/>
            <w:hideMark/>
          </w:tcPr>
          <w:p w14:paraId="6473A70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404</w:t>
            </w:r>
          </w:p>
        </w:tc>
        <w:tc>
          <w:tcPr>
            <w:tcW w:w="564" w:type="pct"/>
            <w:noWrap/>
            <w:hideMark/>
          </w:tcPr>
          <w:p w14:paraId="43DB7A9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1.573798</w:t>
            </w:r>
          </w:p>
        </w:tc>
        <w:tc>
          <w:tcPr>
            <w:tcW w:w="395" w:type="pct"/>
            <w:noWrap/>
            <w:hideMark/>
          </w:tcPr>
          <w:p w14:paraId="55FB559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260F4E0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MAP4K4;ATP5F1B;TMSB4X;KPNB1;ACTR3;CORO1C;PKP2;SLK;ARHGEF7;HNRNPU;MAPK1;ARHGAP21;VCL;ANO6;TNFAIP1;IRS2;TPM3;ATP5F1A;NUP93;AXL;EZR;DYNLL2;KIF1B;MYH10;C1QBP;LRCH1;SORD;DYNC1I2;FYCO1;IQGAP1;ROCK1;RAF1;MTOR;RREB1;SETD2;AP3D1;MYO1C;RHOA;SCARB1;DNAJA1;SFPQ;AJUBA;STMN1;</w:t>
            </w:r>
            <w:r w:rsidRPr="00A216A8">
              <w:rPr>
                <w:rFonts w:ascii="Times New Roman" w:hAnsi="Times New Roman" w:cs="Times New Roman"/>
              </w:rPr>
              <w:lastRenderedPageBreak/>
              <w:t>ARHGAP35;HES1;PLXNA1;IQSEC1;TOP2B;NRP2;PRKCA;ACTN1;SUN1;TNFRSF10A;RBFOX2;KIF18B;TPM1;MTA2;BAX;VAV2;TNFRSF10D;WDR1;LYPLA2;CTNNA1;VEGFB;PPP3CA;NECTIN1;MINK1;APBB2;ARF6;FAM83H;DGKZ;KIF3B;SDC4;SPTBN2;VASP;SIRPA;CCNYL1;DVL1;ITGB1;HTT;FLNA;GIPC1;ARPC5;TRIP6;HDAC7;PIP5K1C;AP3M1;RAC1;CDH13;PEAK1;DYNLL1;WASF2;SLC3A2;KLC1;PLD2;HSPA5;PTPRU;B4GALT1;SYNE2;PARVA;GPI;CDH4;RRAS;NRP1;LAMP1;OGDH;SH3RF1;ATP1B3;PPP1R9B;BRK1;TNFRSF10B;MYO5A;MREG;MYH9;LHX4;BRAT1;SEMA5A;SPARC;MYCBP2;TMEM201;RRAS2;CD9;MEGF8;ATP1A1;PPIA;RIC8A;CXCL2;DIAPH1;ZNF609;CITED2;FMNL3;BMPR2;PRKCZ;ITGAV;SLC7A11;SEMA7A;AP3S1;LDB1;PXN;DSC2;NR2F2;MARK1;EPHB4;CLASP2;ANXA5;CARD10;ARTN;HMGB1;PTPRG;PTPN23;TGFB1;GSTP1;JUN;SPRED1;AUTS2;LOXL2;NCK2;APC;PML;MAP4;SMURF2;DOCK5;CFL1;SDC3;GPC1;L1CAM;CD81;PTK7;RAB11A;CD58;RCC2;ADARB1;HYAL1;SPRY2;WASHC1;DCTN1;NISCH;HSPA8;ROBO3;PURA;IGF1R;CTNNB1;ITGB5;HTR2B;MAPRE2;ITGA3;PRKX;EPPK1;AMOTL1;NET1;MYL6;F2RL1;TTC30A;GNAI2;VLDLR;GPX1;BAMBI;FOXE1;TNS3;JAGN1;FUZ;FAM110C;WASF1;DAG1;JAG1;FEZ1;TRAK1;SRGAP3;ITGB4;PRR5L;SKI;CALR;PFN1;PLEKHG5;B4GAT1;KIF13A;CDK6;LMNA;SNAI2;ANXA6;PYCARD;KLF7;SERPINE1;TTC30B;DNAAF5;SWAP70;GBX2;FRMD5;DSP;KANK1;NAV1;SLC12A2;ILK;PRAG1;CD151;SLC7A5;EFNB2;MAP1A;ULK4;CDC42;EPHB3;PLXNB1;RAP2A;FOXP1;STARD9;WNT7A;SLC9A1;FER;NPTN;SLIT2;EFNA3;RHOG;ACTB;ACAP3;OVOL2;ITGA6;PDGFC;DST;EFNB1;RHOD;CELSR1;MMP28;PDE4D;DOCK4;SMAD7;NEO1;DSCAM;FAT1;GLI3;LAMC2;SPHK1;ATP2B4;SORL1;DCDC2;IL17RC;GAS6;ZNF703;SYDE1;EGFR;PRKCQ;NFIB;PROX1;COL1A1;IL16;CAVIN1;RNF165;PFN2;HRAS;HYAL2;CAV1;SDC1;UCHL1;LAMA3;DIXDC1;FGFR4;COL18A1;SLC8A1;VEGFC;FSCN1;IGSF9;SLC9A3R1;DOCK10;NOTCH1;TGFBR2;ROBO4;SEMA3F;NEFH;TBXA2R;EFNA5;FGFBP1;LRP1;SCN2B;KRT16;JAM3;PGAM4;PALLD;EGF;NOG;BST1;TNNI2;MYLK;SULF1;FSCN3;MGARP;PGF;FAT2;WNT5B;IL1RN;LAMA1;PDE4B;VANGL2;PIK3R1;TNS1;PLA2G7;CEMIP;CSPG4;RHOBTB2;ECM1;CNTN4;PAK3;ADAMTS1;DPYSL2;GPNMB;CFAP46;SERPINE2;NRXN3;KIF6;S100A14;CAMK1D;PAX6;THBS1;EGR3;CXCL1;SEMA3G;CXCL</w:t>
            </w:r>
            <w:r w:rsidRPr="00A216A8">
              <w:rPr>
                <w:rFonts w:ascii="Times New Roman" w:hAnsi="Times New Roman" w:cs="Times New Roman"/>
              </w:rPr>
              <w:lastRenderedPageBreak/>
              <w:t>5;GLI2;FOXC2;S100A2;ITGA9;DPYSL3;SEMA3C;PLA2G3;MCAM;EMX2;NRG1;SLIT3;BCL11B;THY1;STC1;SFRP1;GJA1;GFRA1;NEFL;FOXN1;TNNT3;ITGB6;POU4F2;PIK3CD;CCDC39;SLC7A8;GDF7;VIM;PTN;COL1A2;BOC;ITGA4;MYOT;PLTP;BMP4;CXCR1;ALOX15B;FLRT2;ACKR3;GJA5;ROBO1;IGFBP5;KIT;GDNF;PDPN;NDN;CCK;CXCL14;INPP5D;WNT5A</w:t>
            </w:r>
          </w:p>
        </w:tc>
      </w:tr>
      <w:tr w:rsidR="008B7956" w:rsidRPr="00A216A8" w14:paraId="6FEB2008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C54AD8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GO:0009888</w:t>
            </w:r>
          </w:p>
        </w:tc>
        <w:tc>
          <w:tcPr>
            <w:tcW w:w="709" w:type="pct"/>
            <w:noWrap/>
            <w:hideMark/>
          </w:tcPr>
          <w:p w14:paraId="2792112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tissue development</w:t>
            </w:r>
          </w:p>
        </w:tc>
        <w:tc>
          <w:tcPr>
            <w:tcW w:w="397" w:type="pct"/>
            <w:noWrap/>
            <w:hideMark/>
          </w:tcPr>
          <w:p w14:paraId="29A9ABD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384</w:t>
            </w:r>
          </w:p>
        </w:tc>
        <w:tc>
          <w:tcPr>
            <w:tcW w:w="564" w:type="pct"/>
            <w:noWrap/>
            <w:hideMark/>
          </w:tcPr>
          <w:p w14:paraId="6D32FFD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1.528525</w:t>
            </w:r>
          </w:p>
        </w:tc>
        <w:tc>
          <w:tcPr>
            <w:tcW w:w="395" w:type="pct"/>
            <w:noWrap/>
            <w:hideMark/>
          </w:tcPr>
          <w:p w14:paraId="588D008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3459B11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FKBP8;PHB2;CORO1C;PKP2;AP2M1;TIMELESS;HNRNPU;MAPK1;TMED2;VCL;KLF10;ANO6;CLDN1;SRSF6;NUP93;EZR;MYH10;CREB3L2;PLOD1;MCRIP1;IQGAP1;ROCK1;MTOR;RREB1;SETD2;RHOA;ZBTB40;AJUBA;ARHGAP35;HES1;PLXNA1;ATF2;NRP2;WDR77;NAB1;TPM1;BAX;WDR1;ATRAID;PPP3CA;NECTIN1;SOX15;ADD1;MTHFD1;ANXA2;FAM83H;CAV2;SDC4;ARID1A;VASP;POC1A;FZR1;DVL1;ITGB1;RFLNB;PPP1CA;FLNA;ZBTB17;INHBA;ZNRF3;RAC1;CUL7;FBXW8;CYP27B1;AP2A2;RTF1;SVIL;B4GALT1;RB1;GPI;ETV5;NRP1;RALA;PKD1;KLF5;LIMS1;MYO5A;AIMP2;SEMA5A;CHSY1;CBY1;MEGF8;AP2S1;KRT10;CITED2;SMAD5;BMPR2;ARHGEF26;ITGAV;NAB2;MED20;WWTR1;SLC7A11;SEMA7A;CCM2;LDB1;MEF2A;FRAS1;DSC2;NR2F2;SGCB;COL17A1;CLASP2;YAP1;DMRTA2;ARTN;HSD17B4;TGFB1;KRT15;JUN;GPAT4;LOXL2;TWSG1;BMP1;FASN;PML;CTDNEP1;MEN1;CDKN1A;SMURF2;CFL1;GPC1;EVC;PTK7;ADARB1;CRELD1;DLL1;MEIS1;JAG2;CTSB;EMP1;HYAL1;SPRY2;NSDHL;CTR9;ALDH3A2;TIGAR;CTNNB1;SSBP3;ITGB5;LUZP1;HTR2B;ITGA3;TNFRSF1A;HOMER1;PRKX;EPPK1;UBE4B;VDR;PERP;EVPL;MYL6;F2RL1;ADM;BTG2;PEF1;NLN;GPX1;BAMBI;VANGL1;FOXE1;CTNNBIP1;PHLDB1;FUZ;RARG;TFDP1;DAG1;JAG1;CAPNS1;EGLN1;ITGB4;SOX7;SKI;PKP3;CALR;PFN1;SLC4A7;SPRR1B;TMEM231;CDK6;PPL;SULF2;HMGCR;LMNA;AKR1C1;SNAI2;CSTA;ANXA6;TAGLN2;KLF7;SERPINE1;HES2;PRICKLE2;GBX2;DSP;BMP2K;ILK;CD151;WNT9A;FOS;PKD2;EFNB2;GJB5;CELSR2;AQP3;CDC42;LGR4;RAP2A;FOXP1;MESD;WNT7A;HMGA2;CPT1A;SLC9A1;COL5A2;ZFP36L1;SLIT2;TEAD2;RARA;CBR1;RAPGEF6;OVOL2;FST;ITGA6;FBN2;EFNB1;FAT4;WLS;CELSR1;ZNF358;CHST11;MBD3;HYAL3;AGR2;PDE4D;COL4A2;SALL2;SMAD7;FHOD3;FAT1;G6PD;SFN;GLI3;EDNRA;LAMC2;TRIM16;DHCR24;ZNF219;PKM;FGFR2;GAS6;BNC1;KRT13;ZNF703;EGFR;NFIB;PROX1;SERPINB5;COL1A1;EGR1;ENPP1;FABP5;COL4A1;LB</w:t>
            </w:r>
            <w:r w:rsidRPr="00A216A8">
              <w:rPr>
                <w:rFonts w:ascii="Times New Roman" w:hAnsi="Times New Roman" w:cs="Times New Roman"/>
              </w:rPr>
              <w:lastRenderedPageBreak/>
              <w:t>H;FZD1;TGFBI;HYAL2;CAV1;SDC1;AKR1C3;LAMA3;DSC3;CRIP1;COL18A1;SLC8A1;TP73;EVPLL;VEGFC;TGM2;CERS3;LFNG;CTSV;RBM24;EDA2R;SLC9A3R1;DLX3;NOTCH1;TGFBR2;AKR1C2;SEMA3F;KRT16;PALLD;EGF;CA9;NOG;KRTAP2-3;LRP4;DCT;ADAMTS7;MYLK;SULF1;KRT78;PGF;FOXA2;ALPL;WNT5B;LAMA1;DKK4;VANGL2;MMP2;MAF;DACT1;POF1B;SULT2B1;FGFR3;KRTDAP;KLHL3;PTHLH;COL7A1;ECM1;NFATC4;GPNMB;SERPINE2;COL12A1;CES1;PAX6;SEMA3G;RASIP1;SPRR1A;TRPS1;KLK7;GLI2;FOXC2;KRT6B;SEMA3C;PRICKLE1;NRG1;S100A4;TGM1;BCL11B;NUPR1;STC1;HEY2;SFRP1;IVL;SCARA3;FOXN1;TMEM100;POU4F2;KRT6A;HRNR;CCDC39;DSG1;GDF7;KRT5;VIM;PTN;UPK1B;RHCG;ITGA4;SLITRK6;HES5;KRT6C;PKP1;CPS1;BMP4;FLG;KRT74;ALOX15B;GJA5;ROBO1;IGFBP5;TENM4;GDNF;PDPN;GJB2;KRT24;VIT;KRT3;MGMT;KRT17;WNT5A;KRT14</w:t>
            </w:r>
          </w:p>
        </w:tc>
      </w:tr>
      <w:tr w:rsidR="008B7956" w:rsidRPr="00A216A8" w14:paraId="01ED2EC3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2A38D5F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GO:0040011</w:t>
            </w:r>
          </w:p>
        </w:tc>
        <w:tc>
          <w:tcPr>
            <w:tcW w:w="709" w:type="pct"/>
            <w:noWrap/>
            <w:hideMark/>
          </w:tcPr>
          <w:p w14:paraId="6174E60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locomotion</w:t>
            </w:r>
          </w:p>
        </w:tc>
        <w:tc>
          <w:tcPr>
            <w:tcW w:w="397" w:type="pct"/>
            <w:noWrap/>
            <w:hideMark/>
          </w:tcPr>
          <w:p w14:paraId="5CA8919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365</w:t>
            </w:r>
          </w:p>
        </w:tc>
        <w:tc>
          <w:tcPr>
            <w:tcW w:w="564" w:type="pct"/>
            <w:noWrap/>
            <w:hideMark/>
          </w:tcPr>
          <w:p w14:paraId="49E58CB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1.609219</w:t>
            </w:r>
          </w:p>
        </w:tc>
        <w:tc>
          <w:tcPr>
            <w:tcW w:w="395" w:type="pct"/>
            <w:noWrap/>
            <w:hideMark/>
          </w:tcPr>
          <w:p w14:paraId="065534C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0DD6BBB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ATP5F1B;TMSB4X;ACTR3;CORO1C;SLK;ARHGEF7;MAPK1;RALBP1;VCL;ANO6;TNFAIP1;IRS2;ATP5F1A;USP14;NUP93;AXL;EZR;MYH10;C1QBP;LRCH1;SORD;IQGAP1;ROCK1;RAF1;MTOR;RREB1;SETD2;MYO1C;RHOA;SCARB1;DNAJA1;AJUBA;ARHGAP35;HES1;PLXNA1;IQSEC1;TOP2B;NRP2;PRKCA;SUN1;TNFRSF10A;RBFOX2;TPM1;MTA2;BAX;VAV2;TNFRSF10D;WDR1;LYPLA2;CTNNA1;VEGFB;PPP3CA;NECTIN1;MINK1;APBB2;ARF6;FAM83H;DGKZ;CAV2;SDC4;SPTBN2;VASP;SIRPA;VPS37B;CCNYL1;DVL1;ITGB1;FLNA;GIPC1;ARPC5;TRIP6;HDAC7;PIP5K1C;RAC1;CDH13;PEAK1;WASF2;SLC3A2;PLD2;HSPA5;PTPRU;B4GALT1;SYNE2;PARVA;GPI;CDH4;RRAS;NRP1;OGDH;SH3RF1;RALA;ATP1B3;PPP1R9B;BRK1;TNFRSF10B;MYO5A;MYH9;LHX4;BRAT1;SEMA5A;SPARC;MYCBP2;TMEM201;RRAS2;MEGF8;PPIA;RIC8A;CXCL2;DIAPH1;ZNF609;CITED2;FMNL3;BMPR2;PRKCZ;ITGAV;SLC7A11;SEMA7A;LDB1;CMTM3;PXN;NR2F2;MARK1;EPHB4;CLASP2;ANXA5;CARD10;ARTN;HMGB1;PTPRG;PTPN23;TGFB1;GSTP1;JUN;SPRED1;AUTS2;LOXL2;NCK2;APC;PML;PLP2;SMURF2;DOCK5;CFL1;SDC3;GPC1;L1CAM;CD81;PTK7;RAB11A;CD58;RCC2;ADARB1;HYAL1;SPRY2;WASHC1;NISCH;ROBO3;IGF1R;CTNNB1;ITGB5;HTR2B;MAPRE2;ITGA3;PRKX;EPPK1;AMOTL1;NET1;F2RL1;GNAI2;VLDLR;GPX1;BAMBI;FOXE1;TRIM35;TNS3;JAGN1;FUZ;FAM110C;DAG1;JAG1;FEZ1;SRGAP3;ITGB4;PRR5L;SKI;C</w:t>
            </w:r>
            <w:r w:rsidRPr="00A216A8">
              <w:rPr>
                <w:rFonts w:ascii="Times New Roman" w:hAnsi="Times New Roman" w:cs="Times New Roman"/>
              </w:rPr>
              <w:lastRenderedPageBreak/>
              <w:t>ALR;PFN1;PLEKHG5;B4GAT1;CDK6;LMNA;CLN6;SNAI2;ANXA6;PYCARD;KLF7;SERPINE1;SWAP70;GBX2;FRMD5;KANK1;NAV1;SLC12A2;ILK;PRAG1;CD151;SLC7A5;EFNB2;ULK4;EPHB3;PLXNB1;RAP2A;FOXP1;WNT7A;SLC9A1;FER;NPTN;SLIT2;EFNA3;RHOG;ACTB;ACAP3;OVOL2;ITGA6;PDGFC;DST;EFNB1;RHOD;CELSR1;MMP28;PDE4D;DOCK4;SMAD7;NEO1;DSCAM;FAT1;GLI3;LAMC2;SPHK1;ATP2B4;SORL1;DCDC2;IL17RC;GAS6;ZNF703;SYDE1;EGFR;PRKCQ;NFIB;PROX1;COL1A1;IL16;CAVIN1;RNF165;PFN2;HRAS;HYAL2;CAV1;SDC1;LAMA3;DIXDC1;FGFR4;COL18A1;SLC8A1;VEGFC;FSCN1;IGSF9;CUBN;SLC9A3R1;DOCK10;NOTCH1;TGFBR2;ROBO4;SEMA3F;TBXA2R;EFNA5;FGFBP1;LRP1;KRT16;JAM3;PGAM4;PALLD;EGF;NOG;BST1;MYLK;SULF1;FSCN3;PGF;FAT2;WNT5B;IL1RN;LAMA1;PDE4B;VANGL2;PIK3R1;TNS1;PLA2G7;CEMIP;CSPG4;RHOBTB2;ECM1;CNTN4;PAK3;ADAMTS1;DPYSL2;GPNMB;CFAP46;SERPINE2;NRXN3;S100A14;CAMK1D;PAX6;THBS1;EGR3;CXCL1;SEMA3G;CXCL5;GLI2;FOXC2;S100A2;ITGA9;DPYSL3;SEMA3C;PLA2G3;MCAM;EMX2;NRG1;SLIT3;BCL11B;THY1;SNCA;STC1;SFRP1;GFRA1;NEFL;FOXN1;ITGB6;POU4F2;PIK3CD;CCDC39;SLC7A8;GDF7;PTN;COL1A2;BOC;ITGA4;MYOT;PLTP;BMP4;CXCR1;ALOX15B;FLRT2;ACKR3;ROBO1;IGFBP5;KIT;GDNF;PDPN;NDN;CCK;CXCL14;INPP5D;WNT5A</w:t>
            </w:r>
          </w:p>
        </w:tc>
      </w:tr>
      <w:tr w:rsidR="008B7956" w:rsidRPr="00A216A8" w14:paraId="527671ED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3278DF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GO:0009719</w:t>
            </w:r>
          </w:p>
        </w:tc>
        <w:tc>
          <w:tcPr>
            <w:tcW w:w="709" w:type="pct"/>
            <w:noWrap/>
            <w:hideMark/>
          </w:tcPr>
          <w:p w14:paraId="1F7CF24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response to endogenous stimulus</w:t>
            </w:r>
          </w:p>
        </w:tc>
        <w:tc>
          <w:tcPr>
            <w:tcW w:w="397" w:type="pct"/>
            <w:noWrap/>
            <w:hideMark/>
          </w:tcPr>
          <w:p w14:paraId="1767603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329</w:t>
            </w:r>
          </w:p>
        </w:tc>
        <w:tc>
          <w:tcPr>
            <w:tcW w:w="564" w:type="pct"/>
            <w:noWrap/>
            <w:hideMark/>
          </w:tcPr>
          <w:p w14:paraId="73E2C25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1.580547</w:t>
            </w:r>
          </w:p>
        </w:tc>
        <w:tc>
          <w:tcPr>
            <w:tcW w:w="395" w:type="pct"/>
            <w:noWrap/>
            <w:hideMark/>
          </w:tcPr>
          <w:p w14:paraId="5D45A14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5349D4D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CM7;HNRNPA1;FKBP8;PARP1;PHB2;RPL23;CNOT9;FAM83G;TIMELESS;EIF5A;HNRNPU;MAPK1;FBH1;SMARCC1;KLF10;CAD;SYAP1;CLDN1;YWHAG;SRSF6;IRS2;MICALL1;PTPN1;NFKB1;PGRMC2;EZR;KIF1B;PDCD7;SORD;MYD88;IQGAP1;ROCK1;NASP;FIS1;RAN;MTOR;PIAS1;MBD2;MYO1C;RHOA;GNA11;DNAJA1;PEG10;LAMTOR4;CDC6;HES1;UBE2L3;ATG7;KIDINS220;RBFOX2;SRSF4;CCND3;NUP62;GCLC;SOGA1;CTNNA1;LONP1;THRAP3;ANXA2;GNA15;SHMT1;ARF6;CALM1;HNRNPM;CAV2;ARID1A;PPP5C;TP53;ITGB1;GIPC1;EHD1;PEBP1;INHBA;SAFB;ZNF8;ZBTB7A;GBA;PRMT2;PTBP1;CDH13;ATP2B1;HSPA5;PTPRU;TFAP4;RB1;GPI;PIAS2;TBC1D4;APPL1;KLF5;LIMS1;PPP1R9B;PARK7;MYO5A;GNB1;SPARC;NDST1;CD9;KAT5;AGTRAP;MEGF8;ATP1A1;DIAPH1;CITED2;SMAD5;PIAS3;BMPR2;PRKCZ;EIF4EBP2;AP3S1;SCAP;PXN;NR2F2;TXN2;AGRN;YAP1;ANXA5;SPRED2;BAIAP2;GCLM;HMGB1;CCNA2;TGFB1;GSTP1;PRKAR1B;EID2;JUN;SPRED1;PRKAR2A;ITPR2;TWSG1;APC;PML;MEN1;</w:t>
            </w:r>
            <w:r w:rsidRPr="00A216A8">
              <w:rPr>
                <w:rFonts w:ascii="Times New Roman" w:hAnsi="Times New Roman" w:cs="Times New Roman"/>
              </w:rPr>
              <w:lastRenderedPageBreak/>
              <w:t>CDKN1A;SMURF2;RAD51;GPC1;CD81;MED16;STXBP4;HSP90B1;CTSB;HYAL1;SPRY2;CPEB2;CSK;BACE1;TIGAR;IGF1R;CTNNB1;ITGB5;LPIN3;LPIN1;SMC1A;POLR2E;ITGA3;PHB;VDR;ESR2;HIPK2;ADM;BTG2;LAMTOR2;GNAI2;PAGR1;BAMBI;NCL;FUZ;RARG;TADA3;WASF1;DAG1;SKI;IDH1;CALR;CACNB1;TIMP3;SULF2;AKR1C1;EEF2K;HMGCS1;SNAI2;IRS1;POLR2L;SLC33A1;RAB31;RRAGA;SLC26A6;NR2C2;KANK1;ILK;FOS;PKD2;RAB8A;AHR;LTBP4;FSTL3;LGR4;HNRNPD;FOXP1;WNT7A;SLC9A1;COL5A2;ZFP36L1;FER;NPTN;SLIT2;RARA;RGMB;ACTB;ZFP36L2;OVOL2;PDGFC;FBN2;SLC2A1;FAT4;NQO1;CHST11;MBD3;PDE4D;COL4A2;SMAD7;NEO1;HFE;GAS2L1;HCN3;TRIM16;CIB2;ATP2B4;PKM;FGFR2;ZNF703;PMEPA1;EGFR;PRKCQ;NOS1;COL1A1;EGR1;ENPP1;RNF165;COL4A1;LEPR;LBH;FZD1;HYAL2;CAV1;SDC1;AKR1C3;FGFR4;CASTOR1;SLC8A1;RGMA;CTSV;NOTCH1;TGFBR2;AKR1C2;TBXA2R;EFNA5;FGFBP1;LRP1;TH;CA9;NOG;LRP4;ADAMTS7;SULF1;MGARP;PGF;ALPL;IL1RN;PDE4B;PIK3R1;MMP2;FGFR3;PCSK9;CRYAB;FIBIN;FBN1;MMP19;ESRRG;HTR1B;GLRA2;PAPPA;CHRDL1;MXRA5;THBS1;EGR3;PTGER2;FGF5;FMOD;FOXC2;SLIT3;DKK3;SNCA;STC1;PTGDR;MTRNR2L5;SFRP1;LTBP2;NEFL;SESN3;NREP;TMEM100;POU4F2;BCL11A;UCN2;DSG1;GDF7;HTRA1;NGF;GABRB3;VIM;PTN;COL1A2;COL16A1;HES5;CPS1;BMP4;APLN;SKOR2;FLRT2;IGFBP5;KIT;GJB2;IGFBP2;CDKN2B;WNT5A</w:t>
            </w:r>
          </w:p>
        </w:tc>
      </w:tr>
      <w:tr w:rsidR="008B7956" w:rsidRPr="00A216A8" w14:paraId="43710796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24FD71A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GO:0022008</w:t>
            </w:r>
          </w:p>
        </w:tc>
        <w:tc>
          <w:tcPr>
            <w:tcW w:w="709" w:type="pct"/>
            <w:noWrap/>
            <w:hideMark/>
          </w:tcPr>
          <w:p w14:paraId="29FEFF3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neurogenesis</w:t>
            </w:r>
          </w:p>
        </w:tc>
        <w:tc>
          <w:tcPr>
            <w:tcW w:w="397" w:type="pct"/>
            <w:noWrap/>
            <w:hideMark/>
          </w:tcPr>
          <w:p w14:paraId="3691ED7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316</w:t>
            </w:r>
          </w:p>
        </w:tc>
        <w:tc>
          <w:tcPr>
            <w:tcW w:w="564" w:type="pct"/>
            <w:noWrap/>
            <w:hideMark/>
          </w:tcPr>
          <w:p w14:paraId="1750048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1.56116</w:t>
            </w:r>
          </w:p>
        </w:tc>
        <w:tc>
          <w:tcPr>
            <w:tcW w:w="395" w:type="pct"/>
            <w:noWrap/>
            <w:hideMark/>
          </w:tcPr>
          <w:p w14:paraId="73CAE3D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4993BAC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AP4K4;PAK2;XRCC5;RETREG3;MAPK1;S100A6;VCL;CDC20;YWHAG;IRS2;MICALL1;AXL;EZR;MYH10;CREB3L2;IQGAP1;ROCK1;SPEN;MTOR;RHOA;STMN1;ARHGAP35;HES1;PLXNA1;TOP2B;NRP2;NAB1;PRKCA;KIDINS220;EIF2AK4;SUN1;RBFOX2;BAX;WDR1;LYPLA2;CTNNA1;PPP3CA;NECTIN1;SSH2;MINK1;HSP90AA1;APBB2;ARF6;HDGFL3;PRPF19;SDC4;SPTBN2;VASP;DVL1;ITGB1;FLNA;EHD1;PRMT1;INHBA;GBA;STK25;RAC1;CUL7;FBXW8;STRADA;MTR;HSPA5;BTBD1;P3H1;RB1;SYNE2;CDH4;ETV5;NRP1;OGDH;SH3RF1;CAMSAP2;PPP1R9B;TCF3;LHX4;SEMA5A;MOB2;MYCBP2;CD9;HOOK3;MEGF8;ZNF609;ABT1;BMPR2;PRKCZ;NAB2;SEMA7A;SRRT;PTPN9;LDB1;MEF2A;BTBD2;NAGLU;NR2F2;GSDME;MARK1;AGRN;YAP1;BAIAP2;DMRTA2;ARTN;HMGB1;PTPRG;TGFB1;GSTP1;BACE2;TBCD;JUN;AUTS2;NCK2;ATAT1;MAP4;CFL1;GPC1;L1CAM;PTK7;R</w:t>
            </w:r>
            <w:r w:rsidRPr="00A216A8">
              <w:rPr>
                <w:rFonts w:ascii="Times New Roman" w:hAnsi="Times New Roman" w:cs="Times New Roman"/>
              </w:rPr>
              <w:lastRenderedPageBreak/>
              <w:t>AB11A;ADARB1;DLL1;MEIS1;TCF12;JAG2;HMG20A;BOK;CSK;EIF4G1;MICALL2;CLCF1;CRTC1;IRX5;ROBO3;CTNNB1;DNM3;ITGA3;UBE4B;ROGDI;GPRIN1;HIPK2;ADM;BTG2;VLDLR;C21orf91;ATF5;RAPH1;WASF1;DAG1;JAG1;FEZ1;TRAK1;CTDSP1;ARHGAP33;SKI;NCKIPSD;CALR;B4GAT1;SLC4A7;CDK6;DHFR;EEF2K;KLF7;HES2;DBNL;GBX2;KANK1;NAV1;ILK;PRAG1;WNT9A;RAB8A;ARHGDIA;EFNB2;CELSR2;MAP1A;ULK4;SMARCE1;CDC42;EPHB3;PLXNB1;RAP2A;WNT7A;CLU;NPTN;SLIT2;RARA;EFNA3;NTNG1;ACAP3;MANF;SRSF1;EFNB1;FAT4;CELSR1;ATP8A2;KCTD11;NEO1;DSCAM;NDRG1;GLI3;LGALS1;SORL1;DCDC2;FGFR2;GAS6;EGFR;PRKCQ;NFIB;PROX1;NOS1;FKBP1B;TWF2;RNF165;FZD1;S1PR5;UCHL1;DIXDC1;TP73;FSTL4;VEGFC;RGMA;WASF3;IGSF9;SLC9A3R1;DOCK10;NOTCH1;ROBO4;SEMA3F;NEFH;EFNA5;ARHGEF10;BEND6;LRP1;TH;JAM3;PALLD;ADRA2B;NOG;CSMD3;LRP4;DCT;FOXA2;WNT5B;LAMA1;VANGL2;PIK3R1;GNAT1;CSPG4;PCSK9;CNTN4;NFATC4;PAK3;DPYSL2;SERPINE2;NRXN3;CTF1;CNTN1;CPNE9;SDK1;CAMK1D;PAX6;NEFM;FGF5;CNTNAP2;SEMA3G;CHODL;GLI2;DPYSL3;SEMA3C;SDK2;EMX2;CDHR1;NRG1;SLIT3;MCF2;BCL11B;THY1;HEY2;SFRP1;TENM3;GFRA1;BHLHE22;NEFL;KLK8;NREP;POU4F2;BCL11A;PIK3CD;GDF7;USH1G;NGF;GABRB3;VIM;PTN;BOC;ITGA4;SLITRK6;HES5;EPB41L3;MYOT;PTPRZ1;BMP4;SKOR2;ZC4H2;FLRT2;NLGN1;ROBO1;TENM4;KIT;NEGR1;GDNF;NDN;CCK;PTPRD;TENM2;WNT5A;NTM</w:t>
            </w:r>
          </w:p>
        </w:tc>
      </w:tr>
      <w:tr w:rsidR="008B7956" w:rsidRPr="00A216A8" w14:paraId="62D8C3FD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623CCE2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GO:0048870</w:t>
            </w:r>
          </w:p>
        </w:tc>
        <w:tc>
          <w:tcPr>
            <w:tcW w:w="709" w:type="pct"/>
            <w:noWrap/>
            <w:hideMark/>
          </w:tcPr>
          <w:p w14:paraId="51BE4F2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motility</w:t>
            </w:r>
          </w:p>
        </w:tc>
        <w:tc>
          <w:tcPr>
            <w:tcW w:w="397" w:type="pct"/>
            <w:noWrap/>
            <w:hideMark/>
          </w:tcPr>
          <w:p w14:paraId="0CEFEEA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321</w:t>
            </w:r>
          </w:p>
        </w:tc>
        <w:tc>
          <w:tcPr>
            <w:tcW w:w="564" w:type="pct"/>
            <w:noWrap/>
            <w:hideMark/>
          </w:tcPr>
          <w:p w14:paraId="6BA341D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1.620337</w:t>
            </w:r>
          </w:p>
        </w:tc>
        <w:tc>
          <w:tcPr>
            <w:tcW w:w="395" w:type="pct"/>
            <w:noWrap/>
            <w:hideMark/>
          </w:tcPr>
          <w:p w14:paraId="71212E9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2105494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ATP5F1B;TMSB4X;ACTR3;CORO1C;SLK;ARHGEF7;MAPK1;VCL;ANO6;TNFAIP1;IRS2;ATP5F1A;NUP93;AXL;MYH10;C1QBP;LRCH1;SORD;IQGAP1;ROCK1;RAF1;MTOR;RREB1;SETD2;MYO1C;RHOA;SCARB1;DNAJA1;AJUBA;ARHGAP35;HES1;PLXNA1;IQSEC1;TOP2B;NRP2;PRKCA;SUN1;TNFRSF10A;RBFOX2;TPM1;MTA2;BAX;VAV2;TNFRSF10D;WDR1;CTNNA1;VEGFB;PPP3CA;MINK1;APBB2;ARF6;FAM83H;DGKZ;SDC4;SIRPA;CCNYL1;ITGB1;FLNA;GIPC1;ARPC5;TRIP6;HDAC7;PIP5K1C;RAC1;CDH13;PEAK1;WASF2;SLC3A2;PLD2;HSPA5;PTPRU;B4GALT1;SYNE2;PARVA;GPI;RRAS;NRP1;OGDH;SH3RF1;ATP1B3;PPP1R9B;BRK1;TNFRSF10B;MYH9;BRAT1;SEMA5A;SPARC;TMEM201;RRAS2;MEGF8;PPIA;RIC8A;CXCL2;DIAPH1;ZNF609;CITED2;FMNL3;BMPR2;PRKCZ;ITGAV;SLC7A11;SEMA7A;LDB1;PXN;NR2F2;MARK1;EPHB4;CLASP2;ANXA5;CARD10;ARTN;</w:t>
            </w:r>
            <w:r w:rsidRPr="00A216A8">
              <w:rPr>
                <w:rFonts w:ascii="Times New Roman" w:hAnsi="Times New Roman" w:cs="Times New Roman"/>
              </w:rPr>
              <w:lastRenderedPageBreak/>
              <w:t>HMGB1;PTPRG;PTPN23;TGFB1;GSTP1;JUN;SPRED1;AUTS2;LOXL2;NCK2;APC;PML;SMURF2;DOCK5;CFL1;SDC3;GPC1;L1CAM;CD81;PTK7;RAB11A;CD58;RCC2;ADARB1;HYAL1;SPRY2;WASHC1;NISCH;IGF1R;CTNNB1;ITGB5;HTR2B;MAPRE2;ITGA3;PRKX;EPPK1;AMOTL1;NET1;F2RL1;GNAI2;GPX1;BAMBI;FOXE1;TNS3;JAGN1;FUZ;FAM110C;DAG1;JAG1;SRGAP3;ITGB4;PRR5L;SKI;CALR;PFN1;PLEKHG5;CDK6;LMNA;SNAI2;ANXA6;PYCARD;SERPINE1;SWAP70;GBX2;FRMD5;KANK1;NAV1;SLC12A2;ILK;PRAG1;CD151;SLC7A5;EFNB2;ULK4;EPHB3;PLXNB1;RAP2A;FOXP1;WNT7A;SLC9A1;FER;SLIT2;RHOG;ACTB;ACAP3;OVOL2;ITGA6;PDGFC;DST;EFNB1;RHOD;CELSR1;MMP28;PDE4D;DOCK4;SMAD7;FAT1;GLI3;LAMC2;SPHK1;ATP2B4;SORL1;DCDC2;IL17RC;GAS6;ZNF703;SYDE1;EGFR;PRKCQ;PROX1;COL1A1;IL16;CAVIN1;PFN2;HRAS;HYAL2;CAV1;SDC1;LAMA3;DIXDC1;FGFR4;COL18A1;SLC8A1;VEGFC;FSCN1;SLC9A3R1;DOCK10;NOTCH1;TGFBR2;ROBO4;SEMA3F;TBXA2R;FGFBP1;LRP1;KRT16;JAM3;PGAM4;PALLD;EGF;NOG;BST1;MYLK;SULF1;FSCN3;PGF;FAT2;WNT5B;IL1RN;LAMA1;PDE4B;VANGL2;PIK3R1;TNS1;PLA2G7;CEMIP;CSPG4;RHOBTB2;ECM1;PAK3;ADAMTS1;GPNMB;CFAP46;SERPINE2;S100A14;CAMK1D;PAX6;THBS1;EGR3;CXCL1;SEMA3G;CXCL5;FOXC2;S100A2;ITGA9;DPYSL3;SEMA3C;PLA2G3;MCAM;EMX2;NRG1;SLIT3;BCL11B;THY1;STC1;SFRP1;FOXN1;ITGB6;PIK3CD;CCDC39;SLC7A8;PTN;COL1A2;ITGA4;PLTP;BMP4;CXCR1;ALOX15B;FLRT2;ACKR3;ROBO1;IGFBP5;KIT;GDNF;PDPN;NDN;CCK;CXCL14;INPP5D;WNT5A</w:t>
            </w:r>
          </w:p>
        </w:tc>
      </w:tr>
      <w:tr w:rsidR="008B7956" w:rsidRPr="00A216A8" w14:paraId="115CAEFC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30E3BEA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GO:0051674</w:t>
            </w:r>
          </w:p>
        </w:tc>
        <w:tc>
          <w:tcPr>
            <w:tcW w:w="709" w:type="pct"/>
            <w:noWrap/>
            <w:hideMark/>
          </w:tcPr>
          <w:p w14:paraId="2C156B7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localization of cell</w:t>
            </w:r>
          </w:p>
        </w:tc>
        <w:tc>
          <w:tcPr>
            <w:tcW w:w="397" w:type="pct"/>
            <w:noWrap/>
            <w:hideMark/>
          </w:tcPr>
          <w:p w14:paraId="4CC8EF4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321</w:t>
            </w:r>
          </w:p>
        </w:tc>
        <w:tc>
          <w:tcPr>
            <w:tcW w:w="564" w:type="pct"/>
            <w:noWrap/>
            <w:hideMark/>
          </w:tcPr>
          <w:p w14:paraId="538F527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1.620337</w:t>
            </w:r>
          </w:p>
        </w:tc>
        <w:tc>
          <w:tcPr>
            <w:tcW w:w="395" w:type="pct"/>
            <w:noWrap/>
            <w:hideMark/>
          </w:tcPr>
          <w:p w14:paraId="3C5BDF3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2B8E68F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ATP5F1B;TMSB4X;ACTR3;CORO1C;SLK;ARHGEF7;MAPK1;VCL;ANO6;TNFAIP1;IRS2;ATP5F1A;NUP93;AXL;MYH10;C1QBP;LRCH1;SORD;IQGAP1;ROCK1;RAF1;MTOR;RREB1;SETD2;MYO1C;RHOA;SCARB1;DNAJA1;AJUBA;ARHGAP35;HES1;PLXNA1;IQSEC1;TOP2B;NRP2;PRKCA;SUN1;TNFRSF10A;RBFOX2;TPM1;MTA2;BAX;VAV2;TNFRSF10D;WDR1;CTNNA1;VEGFB;PPP3CA;MINK1;APBB2;ARF6;FAM83H;DGKZ;SDC4;SIRPA;CCNYL1;ITGB1;FLNA;GIPC1;ARPC5;TRIP6;HDAC7;PIP5K1C;RAC1;CDH13;PEAK1;WASF2;SLC3A2;PLD2;HSPA5;PTPRU;B4GALT1;SYNE2;PARVA;GPI;RRAS;NRP1;OGDH;SH3RF1;ATP1B3;PPP1R9B;BRK1;TNFRSF10B;MYH9;BRAT1;SEMA5A;SPARC;TMEM201;RRAS2;MEGF8;PPIA;RIC8A;CXCL2;DIAPH1;</w:t>
            </w:r>
            <w:r w:rsidRPr="00A216A8">
              <w:rPr>
                <w:rFonts w:ascii="Times New Roman" w:hAnsi="Times New Roman" w:cs="Times New Roman"/>
              </w:rPr>
              <w:lastRenderedPageBreak/>
              <w:t>ZNF609;CITED2;FMNL3;BMPR2;PRKCZ;ITGAV;SLC7A11;SEMA7A;LDB1;PXN;NR2F2;MARK1;EPHB4;CLASP2;ANXA5;CARD10;ARTN;HMGB1;PTPRG;PTPN23;TGFB1;GSTP1;JUN;SPRED1;AUTS2;LOXL2;NCK2;APC;PML;SMURF2;DOCK5;CFL1;SDC3;GPC1;L1CAM;CD81;PTK7;RAB11A;CD58;RCC2;ADARB1;HYAL1;SPRY2;WASHC1;NISCH;IGF1R;CTNNB1;ITGB5;HTR2B;MAPRE2;ITGA3;PRKX;EPPK1;AMOTL1;NET1;F2RL1;GNAI2;GPX1;BAMBI;FOXE1;TNS3;JAGN1;FUZ;FAM110C;DAG1;JAG1;SRGAP3;ITGB4;PRR5L;SKI;CALR;PFN1;PLEKHG5;CDK6;LMNA;SNAI2;ANXA6;PYCARD;SERPINE1;SWAP70;GBX2;FRMD5;KANK1;NAV1;SLC12A2;ILK;PRAG1;CD151;SLC7A5;EFNB2;ULK4;EPHB3;PLXNB1;RAP2A;FOXP1;WNT7A;SLC9A1;FER;SLIT2;RHOG;ACTB;ACAP3;OVOL2;ITGA6;PDGFC;DST;EFNB1;RHOD;CELSR1;MMP28;PDE4D;DOCK4;SMAD7;FAT1;GLI3;LAMC2;SPHK1;ATP2B4;SORL1;DCDC2;IL17RC;GAS6;ZNF703;SYDE1;EGFR;PRKCQ;PROX1;COL1A1;IL16;CAVIN1;PFN2;HRAS;HYAL2;CAV1;SDC1;LAMA3;DIXDC1;FGFR4;COL18A1;SLC8A1;VEGFC;FSCN1;SLC9A3R1;DOCK10;NOTCH1;TGFBR2;ROBO4;SEMA3F;TBXA2R;FGFBP1;LRP1;KRT16;JAM3;PGAM4;PALLD;EGF;NOG;BST1;MYLK;SULF1;FSCN3;PGF;FAT2;WNT5B;IL1RN;LAMA1;PDE4B;VANGL2;PIK3R1;TNS1;PLA2G7;CEMIP;CSPG4;RHOBTB2;ECM1;PAK3;ADAMTS1;GPNMB;CFAP46;SERPINE2;S100A14;CAMK1D;PAX6;THBS1;EGR3;CXCL1;SEMA3G;CXCL5;FOXC2;S100A2;ITGA9;DPYSL3;SEMA3C;PLA2G3;MCAM;EMX2;NRG1;SLIT3;BCL11B;THY1;STC1;SFRP1;FOXN1;ITGB6;PIK3CD;CCDC39;SLC7A8;PTN;COL1A2;ITGA4;PLTP;BMP4;CXCR1;ALOX15B;FLRT2;ACKR3;ROBO1;IGFBP5;KIT;GDNF;PDPN;NDN;CCK;CXCL14;INPP5D;WNT5A</w:t>
            </w:r>
          </w:p>
        </w:tc>
      </w:tr>
      <w:tr w:rsidR="008B7956" w:rsidRPr="00A216A8" w14:paraId="6535AE51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2BB1AD5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GO:0016477</w:t>
            </w:r>
          </w:p>
        </w:tc>
        <w:tc>
          <w:tcPr>
            <w:tcW w:w="709" w:type="pct"/>
            <w:noWrap/>
            <w:hideMark/>
          </w:tcPr>
          <w:p w14:paraId="5A53105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migration</w:t>
            </w:r>
          </w:p>
        </w:tc>
        <w:tc>
          <w:tcPr>
            <w:tcW w:w="397" w:type="pct"/>
            <w:noWrap/>
            <w:hideMark/>
          </w:tcPr>
          <w:p w14:paraId="3FA67C2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300</w:t>
            </w:r>
          </w:p>
        </w:tc>
        <w:tc>
          <w:tcPr>
            <w:tcW w:w="564" w:type="pct"/>
            <w:noWrap/>
            <w:hideMark/>
          </w:tcPr>
          <w:p w14:paraId="70F58D8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1.680379</w:t>
            </w:r>
          </w:p>
        </w:tc>
        <w:tc>
          <w:tcPr>
            <w:tcW w:w="395" w:type="pct"/>
            <w:noWrap/>
            <w:hideMark/>
          </w:tcPr>
          <w:p w14:paraId="1743581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0D96974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ATP5F1B;TMSB4X;CORO1C;SLK;ARHGEF7;MAPK1;VCL;ANO6;TNFAIP1;IRS2;ATP5F1A;NUP93;AXL;MYH10;C1QBP;LRCH1;IQGAP1;ROCK1;MTOR;RREB1;SETD2;MYO1C;RHOA;SCARB1;AJUBA;ARHGAP35;HES1;PLXNA1;IQSEC1;TOP2B;NRP2;PRKCA;SUN1;TNFRSF10A;RBFOX2;TPM1;MTA2;BAX;VAV2;TNFRSF10D;WDR1;VEGFB;PPP3CA;MINK1;APBB2;ARF6;FAM83H;DGKZ;SDC4;SIRPA;ITGB1;FLNA;GIPC1;ARPC5;TRIP6;HDAC7;PIP5K1C;RAC1;CDH13;PEAK1;WASF2;SLC3A2;HSPA5;PTPRU;B4GALT1;SYNE2;PARVA;GPI;RRAS;NRP1;OGDH;SH3RF1;ATP1B3;PPP1R9B;TNFRSF10B;MYH9;BRAT1</w:t>
            </w:r>
            <w:r w:rsidRPr="00A216A8">
              <w:rPr>
                <w:rFonts w:ascii="Times New Roman" w:hAnsi="Times New Roman" w:cs="Times New Roman"/>
              </w:rPr>
              <w:lastRenderedPageBreak/>
              <w:t>;SEMA5A;SPARC;TMEM201;RRAS2;MEGF8;PPIA;RIC8A;CXCL2;DIAPH1;ZNF609;CITED2;FMNL3;BMPR2;PRKCZ;ITGAV;SLC7A11;SEMA7A;LDB1;PXN;NR2F2;MARK1;EPHB4;CLASP2;CARD10;ARTN;HMGB1;PTPRG;PTPN23;TGFB1;GSTP1;JUN;SPRED1;AUTS2;LOXL2;NCK2;APC;PML;SMURF2;DOCK5;CFL1;SDC3;GPC1;L1CAM;PTK7;RAB11A;CD58;RCC2;ADARB1;HYAL1;SPRY2;WASHC1;NISCH;IGF1R;CTNNB1;ITGB5;HTR2B;MAPRE2;ITGA3;PRKX;EPPK1;AMOTL1;NET1;F2RL1;GNAI2;GPX1;BAMBI;FOXE1;TNS3;JAGN1;FUZ;FAM110C;DAG1;JAG1;SRGAP3;ITGB4;PRR5L;CALR;PFN1;PLEKHG5;LMNA;SNAI2;ANXA6;PYCARD;SERPINE1;SWAP70;GBX2;FRMD5;KANK1;NAV1;SLC12A2;ILK;PRAG1;CD151;SLC7A5;EFNB2;ULK4;EPHB3;PLXNB1;RAP2A;FOXP1;WNT7A;SLC9A1;FER;SLIT2;RHOG;ACAP3;OVOL2;ITGA6;PDGFC;EFNB1;RHOD;CELSR1;MMP28;PDE4D;DOCK4;SMAD7;FAT1;GLI3;LAMC2;SPHK1;SORL1;DCDC2;IL17RC;GAS6;ZNF703;SYDE1;EGFR;PRKCQ;PROX1;COL1A1;IL16;PFN2;HRAS;HYAL2;CAV1;SDC1;LAMA3;DIXDC1;FGFR4;COL18A1;SLC8A1;VEGFC;FSCN1;SLC9A3R1;DOCK10;NOTCH1;TGFBR2;ROBO4;SEMA3F;TBXA2R;FGFBP1;LRP1;KRT16;JAM3;PALLD;EGF;NOG;BST1;MYLK;SULF1;FSCN3;PGF;FAT2;WNT5B;IL1RN;LAMA1;PDE4B;VANGL2;PIK3R1;TNS1;PLA2G7;CEMIP;CSPG4;RHOBTB2;ECM1;PAK3;ADAMTS1;GPNMB;SERPINE2;S100A14;CAMK1D;PAX6;THBS1;EGR3;CXCL1;SEMA3G;CXCL5;FOXC2;S100A2;ITGA9;DPYSL3;SEMA3C;MCAM;EMX2;NRG1;SLIT3;BCL11B;THY1;STC1;SFRP1;FOXN1;ITGB6;PIK3CD;SLC7A8;PTN;COL1A2;ITGA4;BMP4;CXCR1;ALOX15B;FLRT2;ACKR3;ROBO1;IGFBP5;KIT;GDNF;PDPN;NDN;CCK;CXCL14;INPP5D;WNT5A</w:t>
            </w:r>
          </w:p>
        </w:tc>
      </w:tr>
      <w:tr w:rsidR="008B7956" w:rsidRPr="00A216A8" w14:paraId="3991127B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576D56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GO:0071495</w:t>
            </w:r>
          </w:p>
        </w:tc>
        <w:tc>
          <w:tcPr>
            <w:tcW w:w="709" w:type="pct"/>
            <w:noWrap/>
            <w:hideMark/>
          </w:tcPr>
          <w:p w14:paraId="189B8C9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endogenous stimulus</w:t>
            </w:r>
          </w:p>
        </w:tc>
        <w:tc>
          <w:tcPr>
            <w:tcW w:w="397" w:type="pct"/>
            <w:noWrap/>
            <w:hideMark/>
          </w:tcPr>
          <w:p w14:paraId="226D69E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283</w:t>
            </w:r>
          </w:p>
        </w:tc>
        <w:tc>
          <w:tcPr>
            <w:tcW w:w="564" w:type="pct"/>
            <w:noWrap/>
            <w:hideMark/>
          </w:tcPr>
          <w:p w14:paraId="5A839B3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1.609871</w:t>
            </w:r>
          </w:p>
        </w:tc>
        <w:tc>
          <w:tcPr>
            <w:tcW w:w="395" w:type="pct"/>
            <w:noWrap/>
            <w:hideMark/>
          </w:tcPr>
          <w:p w14:paraId="05E6ECA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071130F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CM7;HNRNPA1;FKBP8;PARP1;PHB2;RPL23;CNOT9;FAM83G;TIMELESS;EIF5A;HNRNPU;MAPK1;FBH1;SMARCC1;KLF10;CAD;SYAP1;CLDN1;YWHAG;IRS2;MICALL1;PTPN1;NFKB1;PGRMC2;EZR;KIF1B;IQGAP1;ROCK1;FIS1;RAN;MTOR;PIAS1;MYO1C;RHOA;GNA11;DNAJA1;PEG10;LAMTOR4;CDC6;HES1;UBE2L3;ATG7;KIDINS220;RBFOX2;CCND3;NUP62;GCLC;SOGA1;CTNNA1;THRAP3;GNA15;SHMT1;ARF6;HNRNPM;CAV2;ARID1A;PPP5C;TP53;ITGB1;GIPC1;EHD1;INHBA;SAFB;ZNF8;ZBTB7A;PRMT2;PTBP1;ATP2B1;HSPA5;TFAP4;RB1;PIAS2;TBC1D4;APPL1;KLF5;LIMS1;PPP1R9B;PARK7;MYO5A;GNB1;NDST1;KAT5;AGTRAP;MEGF8;ATP1A1;DIAPH1;CITED2;S</w:t>
            </w:r>
            <w:r w:rsidRPr="00A216A8">
              <w:rPr>
                <w:rFonts w:ascii="Times New Roman" w:hAnsi="Times New Roman" w:cs="Times New Roman"/>
              </w:rPr>
              <w:lastRenderedPageBreak/>
              <w:t>MAD5;BMPR2;PRKCZ;EIF4EBP2;AP3S1;PXN;NR2F2;AGRN;YAP1;ANXA5;SPRED2;BAIAP2;GCLM;CCNA2;TGFB1;GSTP1;PRKAR1B;EID2;JUN;SPRED1;PRKAR2A;ITPR2;TWSG1;APC;PML;MEN1;SMURF2;RAD51;GPC1;MED16;STXBP4;HSP90B1;CTSB;HYAL1;SPRY2;CPEB2;CSK;BACE1;TIGAR;IGF1R;CTNNB1;ITGB5;LPIN3;LPIN1;SMC1A;POLR2E;ITGA3;PHB;VDR;ESR2;HIPK2;LAMTOR2;GNAI2;PAGR1;BAMBI;NCL;FUZ;RARG;TADA3;WASF1;SKI;CALR;CACNB1;SULF2;AKR1C1;EEF2K;HMGCS1;SNAI2;IRS1;POLR2L;SLC33A1;RAB31;RRAGA;SLC26A6;NR2C2;KANK1;ILK;FOS;PKD2;RAB8A;AHR;LTBP4;FSTL3;LGR4;HNRNPD;FOXP1;WNT7A;SLC9A1;COL5A2;ZFP36L1;FER;NPTN;SLIT2;RARA;RGMB;ACTB;ZFP36L2;OVOL2;PDGFC;FBN2;FAT4;CHST11;PDE4D;COL4A2;SMAD7;NEO1;HFE;GAS2L1;HCN3;CIB2;ATP2B4;PKM;FGFR2;ZNF703;PMEPA1;EGFR;PRKCQ;COL1A1;EGR1;ENPP1;RNF165;COL4A1;LEPR;LBH;FZD1;HYAL2;CAV1;AKR1C3;FGFR4;CASTOR1;SLC8A1;RGMA;NOTCH1;TGFBR2;AKR1C2;EFNA5;FGFBP1;LRP1;TH;NOG;LRP4;ADAMTS7;SULF1;MGARP;PGF;PDE4B;PIK3R1;MMP2;FGFR3;PCSK9;FBN1;ESRRG;HTR1B;GLRA2;CHRDL1;THBS1;EGR3;PTGER2;FGF5;FMOD;FOXC2;SLIT3;DKK3;SNCA;STC1;PTGDR;MTRNR2L5;SFRP1;LTBP2;SESN3;NREP;TMEM100;POU4F2;BCL11A;UCN2;GDF7;HTRA1;NGF;GABRB3;VIM;PTN;COL1A2;COL16A1;HES5;CPS1;BMP4;APLN;SKOR2;FLRT2;IGFBP5;KIT;GJB2;IGFBP2;CDKN2B;WNT5A</w:t>
            </w:r>
          </w:p>
        </w:tc>
      </w:tr>
      <w:tr w:rsidR="008B7956" w:rsidRPr="00A216A8" w14:paraId="52A1C24C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D7ED7D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GO:0031175</w:t>
            </w:r>
          </w:p>
        </w:tc>
        <w:tc>
          <w:tcPr>
            <w:tcW w:w="709" w:type="pct"/>
            <w:noWrap/>
            <w:hideMark/>
          </w:tcPr>
          <w:p w14:paraId="562B472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neuron projection development</w:t>
            </w:r>
          </w:p>
        </w:tc>
        <w:tc>
          <w:tcPr>
            <w:tcW w:w="397" w:type="pct"/>
            <w:noWrap/>
            <w:hideMark/>
          </w:tcPr>
          <w:p w14:paraId="5556245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214</w:t>
            </w:r>
          </w:p>
        </w:tc>
        <w:tc>
          <w:tcPr>
            <w:tcW w:w="564" w:type="pct"/>
            <w:noWrap/>
            <w:hideMark/>
          </w:tcPr>
          <w:p w14:paraId="64BC469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1.744448</w:t>
            </w:r>
          </w:p>
        </w:tc>
        <w:tc>
          <w:tcPr>
            <w:tcW w:w="395" w:type="pct"/>
            <w:noWrap/>
            <w:hideMark/>
          </w:tcPr>
          <w:p w14:paraId="25EDD34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2FCFD16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PAK2;RETREG3;MAPK1;S100A6;VCL;CDC20;IRS2;MICALL1;EZR;MYH10;CREB3L2;IQGAP1;ROCK1;MTOR;RHOA;STMN1;ARHGAP35;HES1;PLXNA1;TOP2B;NRP2;PRKCA;KIDINS220;EIF2AK4;RBFOX2;LYPLA2;CTNNA1;PPP3CA;NECTIN1;SSH2;MINK1;HSP90AA1;APBB2;ARF6;HDGFL3;SDC4;SPTBN2;VASP;DVL1;ITGB1;EHD1;PRMT1;GBA;STK25;RAC1;CUL7;FBXW8;STRADA;MTR;HSPA5;P3H1;RB1;CDH4;NRP1;CAMSAP2;PPP1R9B;LHX4;SEMA5A;MOB2;MYCBP2;MEGF8;BMPR2;PRKCZ;SEMA7A;PTPN9;MEF2A;MARK1;BAIAP2;ARTN;HMGB1;PTPRG;JUN;AUTS2;NCK2;MAP4;CFL1;GPC1;L1CAM;PTK7;RAB11A;ADARB1;MICALL2;CRTC1;ROBO3;CTNNB1;DNM3;ITGA3;UBE4B;GPRIN1;ADM;BTG2;VLDLR;C21orf91;RAPH1;WASF1;DAG1;FEZ1;TRAK1;ARHGAP33;NCKIPSD;B4GAT1;DHFR;EEF2K;KLF7;DBNL;GBX2;KANK1;ILK;PRAG1;RAB8A;ARHGDIA;EFNB2;CELS</w:t>
            </w:r>
            <w:r w:rsidRPr="00A216A8">
              <w:rPr>
                <w:rFonts w:ascii="Times New Roman" w:hAnsi="Times New Roman" w:cs="Times New Roman"/>
              </w:rPr>
              <w:lastRenderedPageBreak/>
              <w:t>R2;MAP1A;ULK4;CDC42;EPHB3;PLXNB1;RAP2A;WNT7A;NPTN;SLIT2;EFNA3;NTNG1;ACAP3;MANF;EFNB1;FAT4;ATP8A2;NEO1;DSCAM;GLI3;LGALS1;DCDC2;FGFR2;EGFR;PRKCQ;NFIB;FKBP1B;TWF2;RNF165;FZD1;UCHL1;FSTL4;RGMA;IGSF9;SLC9A3R1;DOCK10;NOTCH1;ROBO4;SEMA3F;NEFH;EFNA5;LRP1;JAM3;PALLD;NOG;CSMD3;LRP4;LAMA1;VANGL2;PIK3R1;CNTN4;NFATC4;PAK3;DPYSL2;NRXN3;CNTN1;CPNE9;SDK1;CAMK1D;PAX6;NEFM;CNTNAP2;SEMA3G;CHODL;GLI2;DPYSL3;SEMA3C;SLIT3;MCF2;BCL11B;THY1;SFRP1;TENM3;GFRA1;NEFL;KLK8;NREP;POU4F2;BCL11A;PIK3CD;GDF7;USH1G;NGF;VIM;PTN;BOC;ITGA4;SLITRK6;HES5;EPB41L3;MYOT;PTPRZ1;FLRT2;NLGN1;ROBO1;NEGR1;GDNF;NDN;CCK;PTPRD;WNT5A</w:t>
            </w:r>
          </w:p>
        </w:tc>
      </w:tr>
      <w:tr w:rsidR="008B7956" w:rsidRPr="00A216A8" w14:paraId="155C580C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22A7C1F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GO:0000904</w:t>
            </w:r>
          </w:p>
        </w:tc>
        <w:tc>
          <w:tcPr>
            <w:tcW w:w="709" w:type="pct"/>
            <w:noWrap/>
            <w:hideMark/>
          </w:tcPr>
          <w:p w14:paraId="18C7F65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morphogenesis involved in differentiation</w:t>
            </w:r>
          </w:p>
        </w:tc>
        <w:tc>
          <w:tcPr>
            <w:tcW w:w="397" w:type="pct"/>
            <w:noWrap/>
            <w:hideMark/>
          </w:tcPr>
          <w:p w14:paraId="4A4265D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174</w:t>
            </w:r>
          </w:p>
        </w:tc>
        <w:tc>
          <w:tcPr>
            <w:tcW w:w="564" w:type="pct"/>
            <w:noWrap/>
            <w:hideMark/>
          </w:tcPr>
          <w:p w14:paraId="704A853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1.867339</w:t>
            </w:r>
          </w:p>
        </w:tc>
        <w:tc>
          <w:tcPr>
            <w:tcW w:w="395" w:type="pct"/>
            <w:noWrap/>
            <w:hideMark/>
          </w:tcPr>
          <w:p w14:paraId="75E6203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21" w:type="pct"/>
            <w:noWrap/>
            <w:hideMark/>
          </w:tcPr>
          <w:p w14:paraId="186FD57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RO1C;ARHGEF7;MAPK1;S100A6;VCL;IRS2;AXL;EZR;YTHDF2;MYH10;C1QBP;ROCK1;RREB1;RHOA;STMN1;ARHGAP35;HES1;PLXNA1;TOP2B;NRP2;PRKCA;KIDINS220;ACTN1;RBFOX2;WDR1;LYPLA2;PPP3CA;NECTIN1;SSH2;MINK1;HSP90AA1;APBB2;SPTBN2;VASP;DVL1;ITGB1;FLNA;STK25;RAC1;CUL7;FBXW8;PEAK1;RB1;PARVA;AKIP1;CDH4;NRP1;LIMS1;MYH9;LHX4;SEMA5A;MYCBP2;MEGF8;BMPR2;ARHGEF26;ITGAV;SEMA7A;MEF2A;BAIAP2;ARTN;TBCD;AUTS2;DOCK5;CFL1;GPC1;L1CAM;RAB11A;RCC2;ADARB1;VAMP3;MICALL2;ROBO3;CTNNB1;DNM3;VLDLR;RAPH1;DAG1;FEZ1;TRAK1;ARHGAP33;CALR;B4GAT1;ANTXR1;S100A10;EEF2K;KLF7;GBX2;KANK1;ILK;RAB8A;ARHGDIA;EFNB2;CELSR2;MAP1A;CDC42;EPHB3;PLXNB1;RAP2A;WNT7A;FER;NPTN;SLIT2;EFNA3;NTNG1;NBEAL2;EFNB1;ATP8A2;NEO1;DSCAM;FAT1;GLI3;DCDC2;FGFR2;PRKCQ;NFIB;PROX1;TWF2;RNF165;UCHL1;COL18A1;FSTL4;IGSF9;SLC9A3R1;DOCK10;NOTCH1;ROBO4;SEMA3F;NEFH;EFNA5;PALLD;NOG;LRP4;VANGL2;PIK3R1;POF1B;COL7A1;CNTN4;NFATC4;PAK3;DPYSL2;COL12A1;NRXN3;PAX6;SEMA3G;GLI2;SEMA3C;CDHR1;SLIT3;MCF2;BCL11B;THY1;STC1;GFRA1;NEFL;SCARA3;POU4F2;PIK3CD;GDF7;NGF;BOC;ITGA4;SLITRK6;MYOT;PTPRZ1;FLRT2;NLGN1;ROBO1;GDNF;PDPN;NDN;CCK;PTPRD;VIT;WNT5A</w:t>
            </w:r>
          </w:p>
        </w:tc>
      </w:tr>
      <w:tr w:rsidR="008B7956" w:rsidRPr="00A216A8" w14:paraId="1F2511BE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12AA91D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GO:0120036</w:t>
            </w:r>
          </w:p>
        </w:tc>
        <w:tc>
          <w:tcPr>
            <w:tcW w:w="709" w:type="pct"/>
            <w:noWrap/>
            <w:hideMark/>
          </w:tcPr>
          <w:p w14:paraId="34A9918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plasma membrane bounded cell projection </w:t>
            </w:r>
            <w:r w:rsidRPr="00A216A8">
              <w:rPr>
                <w:rFonts w:ascii="Times New Roman" w:hAnsi="Times New Roman" w:cs="Times New Roman"/>
              </w:rPr>
              <w:lastRenderedPageBreak/>
              <w:t>organization</w:t>
            </w:r>
          </w:p>
        </w:tc>
        <w:tc>
          <w:tcPr>
            <w:tcW w:w="397" w:type="pct"/>
            <w:noWrap/>
            <w:hideMark/>
          </w:tcPr>
          <w:p w14:paraId="684129F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301</w:t>
            </w:r>
          </w:p>
        </w:tc>
        <w:tc>
          <w:tcPr>
            <w:tcW w:w="564" w:type="pct"/>
            <w:noWrap/>
            <w:hideMark/>
          </w:tcPr>
          <w:p w14:paraId="26F3792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1.550014</w:t>
            </w:r>
          </w:p>
        </w:tc>
        <w:tc>
          <w:tcPr>
            <w:tcW w:w="395" w:type="pct"/>
            <w:noWrap/>
            <w:hideMark/>
          </w:tcPr>
          <w:p w14:paraId="657B2B7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2.22E-16</w:t>
            </w:r>
          </w:p>
        </w:tc>
        <w:tc>
          <w:tcPr>
            <w:tcW w:w="2421" w:type="pct"/>
            <w:noWrap/>
            <w:hideMark/>
          </w:tcPr>
          <w:p w14:paraId="413EBEA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MAP4K4;TANC1;PAK2;ACTR3;CORO1C;RETREG3;ARHGEF7;ARHGEF4;MAPK1;S100A6;VCL;CDC20;ANO6;TBC1D2B;YWHAG;IRS2;MICALL1;EZR;PCNT;DYNLL2;MYH10;CREB3L2;DYNC1I2;IQGAP1;RO</w:t>
            </w:r>
            <w:r w:rsidRPr="00A216A8">
              <w:rPr>
                <w:rFonts w:ascii="Times New Roman" w:hAnsi="Times New Roman" w:cs="Times New Roman"/>
              </w:rPr>
              <w:lastRenderedPageBreak/>
              <w:t>CK1;CAPZB;MTOR;CNTROB;RREB1;RHOA;AJUBA;STMN1;ARHGAP35;HES1;PLXNA1;TOP2B;NRP2;PRKCA;KIDINS220;EIF2AK4;RBFOX2;TPM1;VAV2;LYPLA2;CTNNA1;PPP3CA;NECTIN1;SSH2;MINK1;HSP90AA1;APBB2;ARF6;HDGFL3;KIF3B;SDC4;SPTBN2;VASP;POC1A;NUDCD3;DVL1;ITGB1;HTT;FLNA;ARPC5;TUBB4B;EHD1;PRMT1;TBC1D5;GBA;STK25;RAC1;CUL7;FBXW8;CDH13;DYNLL1;STRADA;WASF2;MTR;HSPA5;P3H1;RB1;SYNE2;PARVA;CDH4;NRP1;RALA;KLF5;CAMSAP2;PPP1R9B;BRK1;MYH9;LHX4;SEMA5A;MOB2;MYCBP2;CBY1;MEGF8;BMPR2;ARHGEF26;PRKCZ;KCTD17;WWTR1;SEMA7A;PTPN9;MEF2A;MARK1;AGRN;BAIAP2;ARTN;HMGB1;PTPRG;PTPN23;JUN;SNX1;AUTS2;NCK2;APC;ATAT1;MAP4;CFL1;GPC1;L1CAM;PTK7;RAB11A;RCC2;ADARB1;EMP1;WASHC1;DCTN1;VDAC3;MICALL2;CRTC1;ROBO3;IGF1R;CTNNB1;DNM3;ITGA3;HOMER1;UBE4B;GPRIN1;F2RL1;ADM;BTG2;TTC30A;VLDLR;C21orf91;FUZ;RAPH1;WASF1;DAG1;FEZ1;TRAK1;ARHGAP33;NCKIPSD;ABCC4;PFN1;B4GAT1;TMEM231;DHFR;EEF2K;KLF7;TTC30B;DNAAF5;DBNL;GBX2;KANK1;ILK;PRAG1;RAB8A;ARHGDIA;EFNB2;CELSR2;MAP1A;ULK4;CDC42;EPHB3;PLXNB1;RAP2A;WNT7A;RFX2;FER;PLEK2;NPTN;SLIT2;TUBB;EFNA3;NTNG1;RHOG;ACAP3;RAPGEF6;MANF;ITGA6;EFNB1;FAT4;RHOD;CROCC;ATP8A2;NEO1;DSCAM;GLI3;LGALS1;DCDC2;FGFR2;EGFR;PRKCQ;NFIB;FBF1;FKBP1B;TWF2;PALM;RNF165;FZD1;PFN2;HRAS;CAV1;UCHL1;FSTL4;BBS9;FSCN1;RGMA;WASF3;TUBA4A;IGSF9;ESPN;SLC9A3R1;DOCK10;NOTCH1;ROBO4;SEMA3F;NEFH;EFNA5;LRP1;JAM3;PALLD;SPATA6;NOG;CSMD3;LRP4;MYLK;LAMA1;VANGL2;PIK3R1;CNTN4;NFATC4;PAK3;DPYSL2;CFAP46;NRXN3;FGD5;CNTN1;CPNE9;SDK1;CAMK1D;PAX6;NEFM;CNTNAP2;SEMA3G;CHODL;GLI2;DPYSL3;SEMA3C;PLA2G3;SLIT3;MCF2;BCL11B;EMP3;THY1;SFRP1;TENM3;GFRA1;NEFL;KLK8;NREP;POU4F2;BCL11A;PIK3CD;CCDC39;GDF7;USH1G;NGF;VIM;PTN;BOC;ITGA4;SLITRK6;HES5;EPB41L3;MYOT;PTPRZ1;FLRT2;NLGN1;ROBO1;KIT;NEGR1;GDNF;PDPN;NDN;CCK;PTPRD;TENM2;WNT5A</w:t>
            </w:r>
          </w:p>
        </w:tc>
      </w:tr>
      <w:tr w:rsidR="008B7956" w:rsidRPr="00A216A8" w14:paraId="19AFA371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6C26704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GO:0000902</w:t>
            </w:r>
          </w:p>
        </w:tc>
        <w:tc>
          <w:tcPr>
            <w:tcW w:w="709" w:type="pct"/>
            <w:noWrap/>
            <w:hideMark/>
          </w:tcPr>
          <w:p w14:paraId="19AE2DD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morphogenesis</w:t>
            </w:r>
          </w:p>
        </w:tc>
        <w:tc>
          <w:tcPr>
            <w:tcW w:w="397" w:type="pct"/>
            <w:noWrap/>
            <w:hideMark/>
          </w:tcPr>
          <w:p w14:paraId="4A22114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218</w:t>
            </w:r>
          </w:p>
        </w:tc>
        <w:tc>
          <w:tcPr>
            <w:tcW w:w="564" w:type="pct"/>
            <w:noWrap/>
            <w:hideMark/>
          </w:tcPr>
          <w:p w14:paraId="17FDF87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1.70105</w:t>
            </w:r>
          </w:p>
        </w:tc>
        <w:tc>
          <w:tcPr>
            <w:tcW w:w="395" w:type="pct"/>
            <w:noWrap/>
            <w:hideMark/>
          </w:tcPr>
          <w:p w14:paraId="0532742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2.22E-16</w:t>
            </w:r>
          </w:p>
        </w:tc>
        <w:tc>
          <w:tcPr>
            <w:tcW w:w="2421" w:type="pct"/>
            <w:noWrap/>
            <w:hideMark/>
          </w:tcPr>
          <w:p w14:paraId="7B9EE47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MAP4K4;CORO1C;ARHGEF7;MAPK1;S100A6;VCL;IRS2;AXL;EZR;YTHDF2;MYH10;C1QBP;IQGAP1;ROCK1;CAPZB;RREB1;RHOA;STMN1;ARHGAP35;HES1;PLXNA1;SS18;TOP2B;NRP2;PRKCA;KIDINS220;PACSIN2;ACTN1;EIF2AK4;RBFOX2;TPM1;WDR1;LYPLA2;PPP3CA</w:t>
            </w:r>
            <w:r w:rsidRPr="00A216A8">
              <w:rPr>
                <w:rFonts w:ascii="Times New Roman" w:hAnsi="Times New Roman" w:cs="Times New Roman"/>
              </w:rPr>
              <w:lastRenderedPageBreak/>
              <w:t>;NECTIN1;SSH2;MINK1;ADD1;HSP90AA1;APBB2;SPTBN2;VASP;DVL1;ITGB1;FLNA;STK25;RAC1;CUL7;FBXW8;PEAK1;STRADA;WASF2;RB1;PARVA;AKIP1;CDH4;NRP1;CDC42SE1;LIMS1;MYH9;LHX4;SEMA5A;SPARC;MYCBP2;MEGF8;DIAPH1;FMNL3;BMPR2;ARHGEF26;GP1BA;PRKCZ;ITGAV;SEMA7A;MEF2A;YAP1;SLC39A3;BAIAP2;ARTN;TBCD;SNX1;AUTS2;DOCK5;CFL1;GPC1;L1CAM;RAB11A;RCC2;ADARB1;VAMP3;SH3D19;MICALL2;ROBO3;CTNNB1;DNM3;VDR;VLDLR;BAMBI;WTIP;RAPH1;WASF1;DAG1;FEZ1;TRAK1;ARHGAP33;CALR;B4GAT1;ANTXR1;S100A10;EEF2K;KLF7;DBNL;GBX2;KANK1;ILK;PRAG1;RAB8A;ARHGDIA;EFNB2;CELSR2;MAP1A;CDC42;EPHB3;PLXNB1;RAP2A;WNT7A;CLU;FER;NPTN;SLIT2;EFNA3;NTNG1;RHOG;NBEAL2;EFNB1;RHOD;ATP8A2;NEO1;DSCAM;FAT1;GLI3;DCDC2;FGFR2;EGFR;PRKCQ;NFIB;PROX1;TWF2;PALM;RNF165;UCHL1;COL18A1;FSTL4;WASF3;IGSF9;SLC9A3R1;DOCK10;NOTCH1;ROBO4;SEMA3F;NEFH;EFNA5;PALLD;NOG;LRP4;VANGL2;PIK3R1;POF1B;RHOBTB2;COL7A1;CNTN4;NFATC4;PAK3;DPYSL2;COL12A1;NRXN3;FGD5;CPNE9;PAX6;CNTNAP2;SEMA3G;GLI2;SEMA3C;CDHR1;NRG1;SLIT3;MCF2;BCL11B;THY1;STC1;GFRA1;NEFL;SCARA3;KLK8;POU4F2;BCL11A;PIK3CD;GDF7;NGF;PTN;BOC;ITGA4;SLITRK6;EPB41L3;SHROOM4;MYOT;PTPRZ1;FLRT2;NLGN1;ROBO1;KIT;GDNF;PDPN;NDN;CCK;PTPRD;ZNF135;VIT;WNT5A</w:t>
            </w:r>
          </w:p>
        </w:tc>
      </w:tr>
      <w:tr w:rsidR="008B7956" w:rsidRPr="00A216A8" w14:paraId="23D53912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21DE36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GO:0034330</w:t>
            </w:r>
          </w:p>
        </w:tc>
        <w:tc>
          <w:tcPr>
            <w:tcW w:w="709" w:type="pct"/>
            <w:noWrap/>
            <w:hideMark/>
          </w:tcPr>
          <w:p w14:paraId="4FAA50A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junction organization</w:t>
            </w:r>
          </w:p>
        </w:tc>
        <w:tc>
          <w:tcPr>
            <w:tcW w:w="397" w:type="pct"/>
            <w:noWrap/>
            <w:hideMark/>
          </w:tcPr>
          <w:p w14:paraId="53E49C7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564" w:type="pct"/>
            <w:noWrap/>
            <w:hideMark/>
          </w:tcPr>
          <w:p w14:paraId="0452650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2.419746</w:t>
            </w:r>
          </w:p>
        </w:tc>
        <w:tc>
          <w:tcPr>
            <w:tcW w:w="395" w:type="pct"/>
            <w:noWrap/>
            <w:hideMark/>
          </w:tcPr>
          <w:p w14:paraId="67F9BBE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2.22E-16</w:t>
            </w:r>
          </w:p>
        </w:tc>
        <w:tc>
          <w:tcPr>
            <w:tcW w:w="2421" w:type="pct"/>
            <w:noWrap/>
            <w:hideMark/>
          </w:tcPr>
          <w:p w14:paraId="72AAF71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CORO1C;PKP2;SLK;ARHGEF7;VCL;CLDN1;IQGAP1;ROCK1;MYO1C;RHOA;AJUBA;IQSEC1;PRKCA;ACTN1;WDR1;CTNNA1;NECTIN1;ADD1;ARF6;SDC4;VASP;FLNA;TRIP6;HDAC7;PIP5K1C;RAC1;CDH13;PEAK1;PDCD6IP;CDH4;NRP1;LIMS1;CD9;CCM2;LDB1;ACTG1;COL17A1;CLASP2;PTPN23;TGFB1;TBCD;APC;RCC2;CSK;MICALL2;CTNNB1;MAPRE2;PERP;F2RL1;ITGB4;PKP3;S100A10;SNAI2;DSP;ILK;CD151;CDC42;SLC9A1;ACTB;ITGA6;DST;RHOD;PLEC;SMAD7;LAMC2;ZNF703;FBF1;PARD6G;CAV1;LAMA3;FSCN1;EFNA5;TNS1;POF1B;SDK1;THBS1;TLN2;SDK2;THY1;SFRP1;GJA1;DSG1;KRT5;COL16A1;EPB41L3;PKP1;GJA5;GJB2;KRT14</w:t>
            </w:r>
          </w:p>
        </w:tc>
      </w:tr>
      <w:tr w:rsidR="008B7956" w:rsidRPr="00A216A8" w14:paraId="5446D2EB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45FB1E9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GO:0048666</w:t>
            </w:r>
          </w:p>
        </w:tc>
        <w:tc>
          <w:tcPr>
            <w:tcW w:w="709" w:type="pct"/>
            <w:noWrap/>
            <w:hideMark/>
          </w:tcPr>
          <w:p w14:paraId="4DD233E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neuron development</w:t>
            </w:r>
          </w:p>
        </w:tc>
        <w:tc>
          <w:tcPr>
            <w:tcW w:w="397" w:type="pct"/>
            <w:noWrap/>
            <w:hideMark/>
          </w:tcPr>
          <w:p w14:paraId="141E91C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232</w:t>
            </w:r>
          </w:p>
        </w:tc>
        <w:tc>
          <w:tcPr>
            <w:tcW w:w="564" w:type="pct"/>
            <w:noWrap/>
            <w:hideMark/>
          </w:tcPr>
          <w:p w14:paraId="73CAEC6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1.664519</w:t>
            </w:r>
          </w:p>
        </w:tc>
        <w:tc>
          <w:tcPr>
            <w:tcW w:w="395" w:type="pct"/>
            <w:noWrap/>
            <w:hideMark/>
          </w:tcPr>
          <w:p w14:paraId="4ADC5AA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3.33E-16</w:t>
            </w:r>
          </w:p>
        </w:tc>
        <w:tc>
          <w:tcPr>
            <w:tcW w:w="2421" w:type="pct"/>
            <w:noWrap/>
            <w:hideMark/>
          </w:tcPr>
          <w:p w14:paraId="028F734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MAP4K4;PAK2;RETREG3;MAPK1;S100A6;VCL;CDC20;IRS2;MICALL1;EZR;MYH10;CREB3L2;IQGAP1;ROCK1;MTOR;RHOA;STMN1;ARHGAP35;HES1;PLXNA1;TOP2B;NRP2;PRKCA;KIDINS220;EIF2AK4;RBFOX2;LYPLA2;CTNNA1;PPP3CA;NECTIN1;SSH2;MINK1;HSP90AA</w:t>
            </w:r>
            <w:r w:rsidRPr="00A216A8">
              <w:rPr>
                <w:rFonts w:ascii="Times New Roman" w:hAnsi="Times New Roman" w:cs="Times New Roman"/>
              </w:rPr>
              <w:lastRenderedPageBreak/>
              <w:t>1;APBB2;ARF6;HDGFL3;SDC4;SPTBN2;VASP;DVL1;ITGB1;EHD1;PRMT1;GBA;STK25;RAC1;CUL7;FBXW8;STRADA;MTR;HSPA5;P3H1;RB1;CDH4;NRP1;OGDH;CAMSAP2;PPP1R9B;LHX4;SEMA5A;MOB2;MYCBP2;MEGF8;BMPR2;PRKCZ;SEMA7A;PTPN9;MEF2A;NAGLU;MARK1;AGRN;BAIAP2;ARTN;HMGB1;PTPRG;TBCD;JUN;AUTS2;NCK2;ATAT1;MAP4;CFL1;GPC1;L1CAM;PTK7;RAB11A;ADARB1;MICALL2;CRTC1;IRX5;ROBO3;CTNNB1;DNM3;ITGA3;UBE4B;GPRIN1;ADM;BTG2;VLDLR;C21orf91;ATF5;RAPH1;WASF1;DAG1;FEZ1;TRAK1;ARHGAP33;SKI;NCKIPSD;B4GAT1;SLC4A7;DHFR;EEF2K;KLF7;DBNL;GBX2;KANK1;ILK;PRAG1;RAB8A;ARHGDIA;EFNB2;CELSR2;MAP1A;ULK4;CDC42;EPHB3;PLXNB1;RAP2A;WNT7A;NPTN;SLIT2;EFNA3;NTNG1;ACAP3;MANF;EFNB1;FAT4;ATP8A2;NEO1;DSCAM;GLI3;LGALS1;DCDC2;FGFR2;EGFR;PRKCQ;NFIB;FKBP1B;TWF2;RNF165;FZD1;UCHL1;FSTL4;RGMA;IGSF9;SLC9A3R1;DOCK10;NOTCH1;ROBO4;SEMA3F;NEFH;EFNA5;LRP1;TH;JAM3;PALLD;NOG;CSMD3;LRP4;LAMA1;VANGL2;PIK3R1;GNAT1;CNTN4;NFATC4;PAK3;DPYSL2;NRXN3;CTF1;CNTN1;CPNE9;SDK1;CAMK1D;PAX6;NEFM;CNTNAP2;SEMA3G;CHODL;GLI2;DPYSL3;SEMA3C;CDHR1;SLIT3;MCF2;BCL11B;THY1;SFRP1;TENM3;GFRA1;NEFL;KLK8;NREP;POU4F2;BCL11A;PIK3CD;GDF7;USH1G;NGF;GABRB3;VIM;PTN;BOC;ITGA4;SLITRK6;HES5;EPB41L3;MYOT;PTPRZ1;SKOR2;FLRT2;NLGN1;ROBO1;TENM4;NEGR1;GDNF;NDN;CCK;PTPRD;TENM2;WNT5A;NTM</w:t>
            </w:r>
          </w:p>
        </w:tc>
      </w:tr>
      <w:tr w:rsidR="008B7956" w:rsidRPr="00A216A8" w14:paraId="55CBC5F2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3C1676F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GO:0048699</w:t>
            </w:r>
          </w:p>
        </w:tc>
        <w:tc>
          <w:tcPr>
            <w:tcW w:w="709" w:type="pct"/>
            <w:noWrap/>
            <w:hideMark/>
          </w:tcPr>
          <w:p w14:paraId="44DD9F7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generation of neurons</w:t>
            </w:r>
          </w:p>
        </w:tc>
        <w:tc>
          <w:tcPr>
            <w:tcW w:w="397" w:type="pct"/>
            <w:noWrap/>
            <w:hideMark/>
          </w:tcPr>
          <w:p w14:paraId="053A8C1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295</w:t>
            </w:r>
          </w:p>
        </w:tc>
        <w:tc>
          <w:tcPr>
            <w:tcW w:w="564" w:type="pct"/>
            <w:noWrap/>
            <w:hideMark/>
          </w:tcPr>
          <w:p w14:paraId="321E1B1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1.55464</w:t>
            </w:r>
          </w:p>
        </w:tc>
        <w:tc>
          <w:tcPr>
            <w:tcW w:w="395" w:type="pct"/>
            <w:noWrap/>
            <w:hideMark/>
          </w:tcPr>
          <w:p w14:paraId="4802F49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4.44E-16</w:t>
            </w:r>
          </w:p>
        </w:tc>
        <w:tc>
          <w:tcPr>
            <w:tcW w:w="2421" w:type="pct"/>
            <w:noWrap/>
            <w:hideMark/>
          </w:tcPr>
          <w:p w14:paraId="346D07A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AP4K4;PAK2;XRCC5;RETREG3;MAPK1;S100A6;VCL;CDC20;YWHAG;IRS2;MICALL1;AXL;EZR;MYH10;CREB3L2;IQGAP1;ROCK1;SPEN;MTOR;RHOA;STMN1;ARHGAP35;HES1;PLXNA1;TOP2B;NRP2;PRKCA;KIDINS220;EIF2AK4;RBFOX2;BAX;WDR1;LYPLA2;CTNNA1;PPP3CA;NECTIN1;SSH2;MINK1;HSP90AA1;APBB2;ARF6;HDGFL3;PRPF19;SDC4;SPTBN2;VASP;DVL1;ITGB1;FLNA;EHD1;PRMT1;INHBA;GBA;STK25;RAC1;CUL7;FBXW8;STRADA;MTR;HSPA5;P3H1;RB1;CDH4;ETV5;NRP1;OGDH;SH3RF1;CAMSAP2;PPP1R9B;TCF3;LHX4;SEMA5A;MOB2;MYCBP2;HOOK3;MEGF8;ZNF609;ABT1;BMPR2;PRKCZ;SEMA7A;SRRT;PTPN9;LDB1;MEF2A;NAGLU;NR2F2;GSDME;MARK1;AGRN;YAP1;BAIAP2;DMRTA2;ARTN;HMGB1;PTPRG;TGFB1;TBCD;JUN;AUTS2;NCK2;ATAT1;MAP4;CFL1;GPC1;L1CAM;PTK7;RAB11A;ADARB1;DLL1;MEIS1;TCF12;JAG2;HMG20A;EIF4G1;</w:t>
            </w:r>
            <w:r w:rsidRPr="00A216A8">
              <w:rPr>
                <w:rFonts w:ascii="Times New Roman" w:hAnsi="Times New Roman" w:cs="Times New Roman"/>
              </w:rPr>
              <w:lastRenderedPageBreak/>
              <w:t>MICALL2;CLCF1;CRTC1;IRX5;ROBO3;CTNNB1;DNM3;ITGA3;UBE4B;GPRIN1;HIPK2;ADM;BTG2;VLDLR;C21orf91;ATF5;RAPH1;WASF1;DAG1;JAG1;FEZ1;TRAK1;CTDSP1;ARHGAP33;SKI;NCKIPSD;CALR;B4GAT1;SLC4A7;CDK6;DHFR;EEF2K;KLF7;HES2;DBNL;GBX2;KANK1;NAV1;ILK;PRAG1;WNT9A;RAB8A;ARHGDIA;EFNB2;CELSR2;MAP1A;ULK4;CDC42;EPHB3;PLXNB1;RAP2A;WNT7A;NPTN;SLIT2;RARA;EFNA3;NTNG1;ACAP3;MANF;EFNB1;FAT4;CELSR1;ATP8A2;KCTD11;NEO1;DSCAM;GLI3;LGALS1;SORL1;DCDC2;FGFR2;GAS6;EGFR;PRKCQ;NFIB;PROX1;NOS1;FKBP1B;TWF2;RNF165;FZD1;S1PR5;UCHL1;DIXDC1;TP73;FSTL4;VEGFC;RGMA;IGSF9;SLC9A3R1;DOCK10;NOTCH1;ROBO4;SEMA3F;NEFH;EFNA5;BEND6;LRP1;TH;JAM3;PALLD;ADRA2B;NOG;CSMD3;LRP4;DCT;FOXA2;WNT5B;LAMA1;VANGL2;PIK3R1;GNAT1;PCSK9;CNTN4;NFATC4;PAK3;DPYSL2;SERPINE2;NRXN3;CTF1;CNTN1;CPNE9;SDK1;CAMK1D;PAX6;NEFM;CNTNAP2;SEMA3G;CHODL;GLI2;DPYSL3;SEMA3C;SDK2;EMX2;CDHR1;NRG1;SLIT3;MCF2;BCL11B;THY1;HEY2;SFRP1;TENM3;GFRA1;NEFL;KLK8;NREP;POU4F2;BCL11A;PIK3CD;GDF7;USH1G;NGF;GABRB3;VIM;PTN;BOC;ITGA4;SLITRK6;HES5;EPB41L3;MYOT;PTPRZ1;BMP4;SKOR2;ZC4H2;FLRT2;NLGN1;ROBO1;TENM4;KIT;NEGR1;GDNF;NDN;CCK;PTPRD;TENM2;WNT5A;NTM</w:t>
            </w:r>
          </w:p>
        </w:tc>
      </w:tr>
      <w:tr w:rsidR="008B7956" w:rsidRPr="00A216A8" w14:paraId="23B56B42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575AFC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GO:0030030</w:t>
            </w:r>
          </w:p>
        </w:tc>
        <w:tc>
          <w:tcPr>
            <w:tcW w:w="709" w:type="pct"/>
            <w:noWrap/>
            <w:hideMark/>
          </w:tcPr>
          <w:p w14:paraId="0EE631F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projection organization</w:t>
            </w:r>
          </w:p>
        </w:tc>
        <w:tc>
          <w:tcPr>
            <w:tcW w:w="397" w:type="pct"/>
            <w:noWrap/>
            <w:hideMark/>
          </w:tcPr>
          <w:p w14:paraId="301809E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305</w:t>
            </w:r>
          </w:p>
        </w:tc>
        <w:tc>
          <w:tcPr>
            <w:tcW w:w="564" w:type="pct"/>
            <w:noWrap/>
            <w:hideMark/>
          </w:tcPr>
          <w:p w14:paraId="253FD03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1.535526</w:t>
            </w:r>
          </w:p>
        </w:tc>
        <w:tc>
          <w:tcPr>
            <w:tcW w:w="395" w:type="pct"/>
            <w:noWrap/>
            <w:hideMark/>
          </w:tcPr>
          <w:p w14:paraId="1C23686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6.66E-16</w:t>
            </w:r>
          </w:p>
        </w:tc>
        <w:tc>
          <w:tcPr>
            <w:tcW w:w="2421" w:type="pct"/>
            <w:noWrap/>
            <w:hideMark/>
          </w:tcPr>
          <w:p w14:paraId="156A226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TANC1;PAK2;ACTR3;CORO1C;RETREG3;ARHGEF7;ARHGEF4;MAPK1;S100A6;VCL;CDC20;ANO6;TBC1D2B;YWHAG;IRS2;MICALL1;EZR;PCNT;DYNLL2;MYH10;CREB3L2;DYNC1I2;IQGAP1;ROCK1;CAPZB;MTOR;CNTROB;RREB1;RHOA;AJUBA;STMN1;ARHGAP35;HES1;PLXNA1;TOP2B;NRP2;PRKCA;KIDINS220;PACSIN2;EIF2AK4;RBFOX2;TPM1;VAV2;LYPLA2;CTNNA1;PPP3CA;NECTIN1;SSH2;MINK1;HSP90AA1;APBB2;ARF6;HDGFL3;KIF3B;SDC4;SPTBN2;VASP;POC1A;NUDCD3;DVL1;ITGB1;HTT;FLNA;ARPC5;TUBB4B;EHD1;PRMT1;TBC1D5;GBA;STK25;RAC1;CUL7;FBXW8;CDH13;DYNLL1;STRADA;WASF2;MTR;HSPA5;P3H1;RB1;SYNE2;PARVA;CDH4;NRP1;RALA;KLF5;CAMSAP2;PPP1R9B;BRK1;MYH9;LHX4;SEMA5A;MOB2;MYCBP2;CBY1;MEGF8;BMPR2;ARHGEF26;PRKCZ;KCTD17;WWTR1;SEMA7A;PTPN9;MEF2A;MARK1;AGRN;BAIAP2;ARTN;HMGB1;PTPRG;PTPN23;JUN;SNX1;AUTS2;NCK2;APC;ATAT1;MAP4;CFL1;GPC1;L1CAM;PTK7;RAB11A;RCC2;ADARB1;EMP1;SPRY2;WASHC1;D</w:t>
            </w:r>
            <w:r w:rsidRPr="00A216A8">
              <w:rPr>
                <w:rFonts w:ascii="Times New Roman" w:hAnsi="Times New Roman" w:cs="Times New Roman"/>
              </w:rPr>
              <w:lastRenderedPageBreak/>
              <w:t>CTN1;VDAC3;MICALL2;CRTC1;ROBO3;IGF1R;CTNNB1;DNM3;ITGA3;HOMER1;UBE4B;GPRIN1;F2RL1;ADM;BTG2;TTC30A;VLDLR;C21orf91;WTIP;FUZ;RAPH1;FAM110C;WASF1;DAG1;FEZ1;TRAK1;ARHGAP33;NCKIPSD;ABCC4;PFN1;B4GAT1;TMEM231;DHFR;EEF2K;KLF7;TTC30B;DNAAF5;DBNL;GBX2;KANK1;ILK;PRAG1;RAB8A;ARHGDIA;EFNB2;CELSR2;MAP1A;ULK4;CDC42;EPHB3;PLXNB1;RAP2A;WNT7A;RFX2;FER;PLEK2;NPTN;SLIT2;TUBB;EFNA3;NTNG1;RHOG;ACAP3;RAPGEF6;MANF;ITGA6;EFNB1;FAT4;RHOD;CROCC;ATP8A2;NEO1;DSCAM;GLI3;LGALS1;DCDC2;FGFR2;EGFR;PRKCQ;NFIB;FBF1;FKBP1B;TWF2;PALM;RNF165;FZD1;PFN2;HRAS;CAV1;UCHL1;FSTL4;BBS9;FSCN1;RGMA;WASF3;TUBA4A;IGSF9;ESPN;SLC9A3R1;DOCK10;NOTCH1;ROBO4;SEMA3F;NEFH;EFNA5;LRP1;JAM3;PALLD;SPATA6;NOG;CSMD3;LRP4;MYLK;LAMA1;VANGL2;PIK3R1;CNTN4;NFATC4;PAK3;DPYSL2;CFAP46;NRXN3;FGD5;CNTN1;CPNE9;SDK1;CAMK1D;PAX6;NEFM;CNTNAP2;SEMA3G;CHODL;GLI2;DPYSL3;SEMA3C;PLA2G3;SLIT3;MCF2;BCL11B;EMP3;THY1;SFRP1;TENM3;GFRA1;NEFL;KLK8;NREP;POU4F2;BCL11A;PIK3CD;CCDC39;GDF7;USH1G;NGF;VIM;PTN;BOC;ITGA4;SLITRK6;HES5;EPB41L3;MYOT;PTPRZ1;FLRT2;NLGN1;ROBO1;KIT;NEGR1;GDNF;PDPN;NDN;CCK;PTPRD;TENM2;WNT5A</w:t>
            </w:r>
          </w:p>
        </w:tc>
      </w:tr>
      <w:tr w:rsidR="008B7956" w:rsidRPr="00A216A8" w14:paraId="60D86A44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1E0872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GO:0007010</w:t>
            </w:r>
          </w:p>
        </w:tc>
        <w:tc>
          <w:tcPr>
            <w:tcW w:w="709" w:type="pct"/>
            <w:noWrap/>
            <w:hideMark/>
          </w:tcPr>
          <w:p w14:paraId="1DAE14F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cytoskeleton organization</w:t>
            </w:r>
          </w:p>
        </w:tc>
        <w:tc>
          <w:tcPr>
            <w:tcW w:w="397" w:type="pct"/>
            <w:noWrap/>
            <w:hideMark/>
          </w:tcPr>
          <w:p w14:paraId="3A676F9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269</w:t>
            </w:r>
          </w:p>
        </w:tc>
        <w:tc>
          <w:tcPr>
            <w:tcW w:w="564" w:type="pct"/>
            <w:noWrap/>
            <w:hideMark/>
          </w:tcPr>
          <w:p w14:paraId="2D30201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1.585554</w:t>
            </w:r>
          </w:p>
        </w:tc>
        <w:tc>
          <w:tcPr>
            <w:tcW w:w="395" w:type="pct"/>
            <w:noWrap/>
            <w:hideMark/>
          </w:tcPr>
          <w:p w14:paraId="2A4BC2F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7.77E-16</w:t>
            </w:r>
          </w:p>
        </w:tc>
        <w:tc>
          <w:tcPr>
            <w:tcW w:w="2421" w:type="pct"/>
            <w:noWrap/>
            <w:hideMark/>
          </w:tcPr>
          <w:p w14:paraId="378412F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SB4X;KPNB1;ACTR3;CORO1C;PKP2;SLK;HNRNPU;MAPK1;CDC20;TNFAIP1;TPM3;PTPN1;EZR;PCNT;GPSM2;MYH10;ROCK1;RAF1;CAPZB;RAN;MTOR;CNTROB;TUBGCP3;SETD2;MYBL2;MYO1C;RHOA;SLAIN2;AJUBA;STMN1;ARHGAP35;SS18;IQSEC1;PACSIN2;ACTN1;SUN1;KIF18B;TPM1;NUP62;CUL9;WDR1;CTNNA1;SSH2;MINK1;ADD1;DIAPH3;ARF6;FAM83H;HDGFL3;KIF3B;STK11IP;SDC4;SPTBN2;VASP;POC1A;DVL1;FHOD1;ITGB1;RFLNB;HTT;FLNA;ARPC5;TUBB4B;PIP5K1C;RAC1;CUL7;STAG1;CHD3;WASF2;PLD2;PDCD6IP;SVIL;SYNE2;PARVA;WDR73;NRP1;RALA;PKD1;CAMSAP2;PPP1R9B;BRK1;MYH9;SEMA5A;MOB2;MYCBP2;MICAL3;HOOK3;DIAPH1;TACC3;FMNL3;PRKCZ;MEF2A;MICAL1;PXN;MARK1;OBSCN;ACTG1;CLASP2;AGRN;BAIAP2;TGFB1;TMOD3;TBCD;KRT15;AUTS2;NCK2;APC;ATAT1;MAP4;CFL1;PTK7;RAB11A;EHD2;HSP90B1;MAP7D1;FIGNL1;SPRY2;CCNF;WASHC1;SH3D19;DCTN1;NCKAP5L;RAP1GDS1;NISCH;VCP;MICALL2;RTKN;CTNNB1;MAEA;GDPD2;ITGB5;KLH</w:t>
            </w:r>
            <w:r w:rsidRPr="00A216A8">
              <w:rPr>
                <w:rFonts w:ascii="Times New Roman" w:hAnsi="Times New Roman" w:cs="Times New Roman"/>
              </w:rPr>
              <w:lastRenderedPageBreak/>
              <w:t>L17;SMC1A;MAPRE2;EPPK1;AMOTL1;CDK2AP2;EVPL;F2RL1;HDAC3;ATF5;WTIP;CNN2;PHLDB1;CETN3;WASF1;DAG1;NCKIPSD;CALR;PFN1;TUBA1C;PPL;ANTXR1;LMNA;S100A10;AFAP1;MAST4;PYCARD;ARPC1A;DNAAF5;SWAP70;FRMD5;DSP;KANK1;NAV1;TUBGCP5;ILK;PKD2;ARHGDIA;MAP1A;ULK4;CDC42;PLXNB1;RAP2A;KATNAL2;STARD9;SLC9A1;FER;PSTPIP1;PLEK2;SLIT2;TUBB;SMTN;RHOG;KIRREL1;ACTB;ARPC4;TUBA1B;TUBB6;DST;RHOD;CELSR1;PLEC;CROCC;ATP8A2;GAPDH;FHOD3;CAVIN3;FAT1;PCLAF;KRT13;SYDE1;PROX1;ARHGAP25;TWF2;KATNAL1;PARD6G;PALM;PFN2;HRAS;VILL;DIXDC1;EVPLL;FSCN1;WASF3;GOLGA8A;TUBA4A;ESPN;SLC9A3R1;NEFH;EFNA5;ARHGEF10;CALML3;LRP1;KRT16;JAM3;PALLD;BST1;FSCN3;VANGL2;PIK3R1;POF1B;CRYAB;RHOBTB2;PAK3;DPYSL2;CFAP46;EPB41L4A;FGD5;PAX6;NEFM;CXCL1;DPYSL3;KRT6B;PLA2G3;TLN2;THY1;SNCA;SFRP1;NEFL;TNNT3;KRT6A;CCDC39;KRT5;VIM;TUBAL3;EPB41L3;KRT6C;SHROOM4;PKP1;KRT74;NLGN1;KIT;PDLIM4;ZNF135;KRT3;KRT17;CCDC8;KRT14</w:t>
            </w:r>
          </w:p>
        </w:tc>
      </w:tr>
      <w:tr w:rsidR="008B7956" w:rsidRPr="00A216A8" w14:paraId="3B217581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6971990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GO:0030182</w:t>
            </w:r>
          </w:p>
        </w:tc>
        <w:tc>
          <w:tcPr>
            <w:tcW w:w="709" w:type="pct"/>
            <w:noWrap/>
            <w:hideMark/>
          </w:tcPr>
          <w:p w14:paraId="46098C9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neuron differentiation</w:t>
            </w:r>
          </w:p>
        </w:tc>
        <w:tc>
          <w:tcPr>
            <w:tcW w:w="397" w:type="pct"/>
            <w:noWrap/>
            <w:hideMark/>
          </w:tcPr>
          <w:p w14:paraId="776298C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270</w:t>
            </w:r>
          </w:p>
        </w:tc>
        <w:tc>
          <w:tcPr>
            <w:tcW w:w="564" w:type="pct"/>
            <w:noWrap/>
            <w:hideMark/>
          </w:tcPr>
          <w:p w14:paraId="1C8AE42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1.575691</w:t>
            </w:r>
          </w:p>
        </w:tc>
        <w:tc>
          <w:tcPr>
            <w:tcW w:w="395" w:type="pct"/>
            <w:noWrap/>
            <w:hideMark/>
          </w:tcPr>
          <w:p w14:paraId="176077E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1.55E-15</w:t>
            </w:r>
          </w:p>
        </w:tc>
        <w:tc>
          <w:tcPr>
            <w:tcW w:w="2421" w:type="pct"/>
            <w:noWrap/>
            <w:hideMark/>
          </w:tcPr>
          <w:p w14:paraId="6AE3AAE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AP4K4;PAK2;RETREG3;MAPK1;S100A6;VCL;CDC20;YWHAG;IRS2;MICALL1;EZR;MYH10;CREB3L2;IQGAP1;ROCK1;MTOR;RHOA;STMN1;ARHGAP35;HES1;PLXNA1;TOP2B;NRP2;PRKCA;KIDINS220;EIF2AK4;RBFOX2;LYPLA2;CTNNA1;PPP3CA;NECTIN1;SSH2;MINK1;HSP90AA1;APBB2;ARF6;HDGFL3;PRPF19;SDC4;SPTBN2;VASP;DVL1;ITGB1;EHD1;PRMT1;INHBA;GBA;STK25;RAC1;CUL7;FBXW8;STRADA;MTR;HSPA5;P3H1;RB1;CDH4;ETV5;NRP1;OGDH;CAMSAP2;PPP1R9B;TCF3;LHX4;SEMA5A;MOB2;MYCBP2;MEGF8;ABT1;BMPR2;PRKCZ;SEMA7A;PTPN9;LDB1;MEF2A;NAGLU;GSDME;MARK1;AGRN;BAIAP2;DMRTA2;ARTN;HMGB1;PTPRG;TBCD;JUN;AUTS2;NCK2;ATAT1;MAP4;CFL1;GPC1;L1CAM;PTK7;RAB11A;ADARB1;DLL1;MEIS1;TCF12;JAG2;HMG20A;EIF4G1;MICALL2;CRTC1;IRX5;ROBO3;CTNNB1;DNM3;ITGA3;UBE4B;GPRIN1;HIPK2;ADM;BTG2;VLDLR;C21orf91;ATF5;RAPH1;WASF1;DAG1;JAG1;FEZ1;TRAK1;CTDSP1;ARHGAP33;SKI;NCKIPSD;CALR;B4GAT1;SLC4A7;DHFR;EEF2K;KLF7;DBNL;GBX2;KANK1;ILK;PRAG1;WNT9A;RAB8A;ARHGDIA;EFNB2;CELSR2;MAP1A;ULK4;CDC42;EPHB3;PLXNB1;RAP2A;WNT7A;NPTN;SLIT2;RARA;EFNA3;NTNG1;ACAP3;MANF;EFNB1;FAT4;ATP8A2;KCTD11;NEO1;DSCAM;GLI3;LGALS1;DCDC2;FGFR2;EGFR</w:t>
            </w:r>
            <w:r w:rsidRPr="00A216A8">
              <w:rPr>
                <w:rFonts w:ascii="Times New Roman" w:hAnsi="Times New Roman" w:cs="Times New Roman"/>
              </w:rPr>
              <w:lastRenderedPageBreak/>
              <w:t>;PRKCQ;NFIB;PROX1;FKBP1B;TWF2;RNF165;FZD1;S1PR5;UCHL1;DIXDC1;TP73;FSTL4;RGMA;IGSF9;SLC9A3R1;DOCK10;NOTCH1;ROBO4;SEMA3F;NEFH;EFNA5;BEND6;LRP1;TH;JAM3;PALLD;ADRA2B;NOG;CSMD3;LRP4;FOXA2;WNT5B;LAMA1;VANGL2;PIK3R1;GNAT1;PCSK9;CNTN4;NFATC4;PAK3;DPYSL2;NRXN3;CTF1;CNTN1;CPNE9;SDK1;CAMK1D;PAX6;NEFM;CNTNAP2;SEMA3G;CHODL;GLI2;DPYSL3;SEMA3C;SDK2;EMX2;CDHR1;NRG1;SLIT3;MCF2;BCL11B;THY1;HEY2;SFRP1;TENM3;GFRA1;NEFL;KLK8;NREP;POU4F2;BCL11A;PIK3CD;GDF7;USH1G;NGF;GABRB3;VIM;PTN;BOC;ITGA4;SLITRK6;HES5;EPB41L3;MYOT;PTPRZ1;BMP4;SKOR2;ZC4H2;FLRT2;NLGN1;ROBO1;TENM4;NEGR1;GDNF;NDN;CCK;PTPRD;TENM2;WNT5A;NTM</w:t>
            </w:r>
          </w:p>
        </w:tc>
      </w:tr>
      <w:tr w:rsidR="008B7956" w:rsidRPr="00A216A8" w14:paraId="2785026F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DA5B83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GO:0032989</w:t>
            </w:r>
          </w:p>
        </w:tc>
        <w:tc>
          <w:tcPr>
            <w:tcW w:w="709" w:type="pct"/>
            <w:noWrap/>
            <w:hideMark/>
          </w:tcPr>
          <w:p w14:paraId="299A0F5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component morphogenesis</w:t>
            </w:r>
          </w:p>
        </w:tc>
        <w:tc>
          <w:tcPr>
            <w:tcW w:w="397" w:type="pct"/>
            <w:noWrap/>
            <w:hideMark/>
          </w:tcPr>
          <w:p w14:paraId="164A8CB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232</w:t>
            </w:r>
          </w:p>
        </w:tc>
        <w:tc>
          <w:tcPr>
            <w:tcW w:w="564" w:type="pct"/>
            <w:noWrap/>
            <w:hideMark/>
          </w:tcPr>
          <w:p w14:paraId="4506013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1.642982</w:t>
            </w:r>
          </w:p>
        </w:tc>
        <w:tc>
          <w:tcPr>
            <w:tcW w:w="395" w:type="pct"/>
            <w:noWrap/>
            <w:hideMark/>
          </w:tcPr>
          <w:p w14:paraId="126A14B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1.67E-15</w:t>
            </w:r>
          </w:p>
        </w:tc>
        <w:tc>
          <w:tcPr>
            <w:tcW w:w="2421" w:type="pct"/>
            <w:noWrap/>
            <w:hideMark/>
          </w:tcPr>
          <w:p w14:paraId="0AA999F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CORO1C;ARHGEF7;MAPK1;S100A6;VCL;IRS2;AXL;EZR;YTHDF2;MYH10;C1QBP;IQGAP1;ROCK1;CAPZB;FIS1;RREB1;RHOA;STMN1;ARHGAP35;HES1;PLXNA1;SS18;TOP2B;NRP2;PRKCA;KIDINS220;PACSIN2;ACTN1;EIF2AK4;RBFOX2;TPM1;BAX;WDR1;LYPLA2;PPP3CA;NECTIN1;SSH2;MINK1;ADD1;HSP90AA1;APBB2;SPTBN2;VASP;DVL1;ITGB1;FLNA;STK25;RAC1;CUL7;FBXW8;PEAK1;STRADA;WASF2;RB1;PARVA;AKIP1;CDH4;NRP1;CDC42SE1;OPA3;LIMS1;MYH9;LHX4;SEMA5A;SPARC;MYCBP2;CD9;MEGF8;DIAPH1;FMNL3;BMPR2;ARHGEF26;GP1BA;PRKCZ;ITGAV;SEMA7A;MEF2A;OBSCN;ACTG1;CLASP2;YAP1;SLC39A3;BAIAP2;ARTN;TMOD3;TBCD;SNX1;AUTS2;DOCK5;CFL1;GPC1;L1CAM;RAB11A;RCC2;ADARB1;VAMP3;SH3D19;MICALL2;ROBO3;CTNNB1;DNM3;VDR;VLDLR;BAMBI;WTIP;PHLDB1;RAPH1;WASF1;DAG1;FEZ1;TRAK1;ARHGAP33;CALR;B4GAT1;ANTXR1;S100A10;EEF2K;KLF7;DBNL;GBX2;KANK1;ILK;PRAG1;RAB8A;ARHGDIA;EFNB2;CELSR2;MAP1A;CDC42;EPHB3;PLXNB1;RAP2A;WNT7A;RFX2;CLU;FER;NPTN;SLIT2;EFNA3;NTNG1;RHOG;NBEAL2;EFNB1;RHOD;ATP8A2;NEO1;DSCAM;FHOD3;FAT1;GLI3;DCDC2;FGFR2;EGFR;PRKCQ;NFIB;PROX1;TWF2;PALM;RNF165;UCHL1;COL18A1;FSTL4;WASF3;IGSF9;SLC9A3R1;DOCK10;NOTCH1;ROBO4;SEMA3F;NEFH;EFNA5;PALLD;NOG;LRP4;VANGL2;PIK3R1;POF1B;RHOBTB2;COL7A1;CNTN4;NFATC4;PAK3;DPYSL2;COL12A1;NRXN3;FGD5;CPNE9;PAX6;CNTNAP2;SEMA3G;GLI2;SEMA3C;PLA2G3;CDHR1;NRG1;SLIT3;MCF2;BCL11B;THY1;STC1;GFR</w:t>
            </w:r>
            <w:r w:rsidRPr="00A216A8">
              <w:rPr>
                <w:rFonts w:ascii="Times New Roman" w:hAnsi="Times New Roman" w:cs="Times New Roman"/>
              </w:rPr>
              <w:lastRenderedPageBreak/>
              <w:t>A1;NEFL;SCARA3;KLK8;TNNT3;POU4F2;BCL11A;PIK3CD;GDF7;NGF;PTN;BOC;ITGA4;SLITRK6;EPB41L3;SHROOM4;MYOT;PTPRZ1;FLRT2;NLGN1;ROBO1;TENM4;KIT;GDNF;PDPN;NDN;CCK;PTPRD;ZNF135;VIT;WNT5A</w:t>
            </w:r>
          </w:p>
        </w:tc>
      </w:tr>
      <w:tr w:rsidR="008B7956" w:rsidRPr="00A216A8" w14:paraId="17B98DBE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34BB246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GO:0051270</w:t>
            </w:r>
          </w:p>
        </w:tc>
        <w:tc>
          <w:tcPr>
            <w:tcW w:w="709" w:type="pct"/>
            <w:noWrap/>
            <w:hideMark/>
          </w:tcPr>
          <w:p w14:paraId="0A70799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cellular component movement</w:t>
            </w:r>
          </w:p>
        </w:tc>
        <w:tc>
          <w:tcPr>
            <w:tcW w:w="397" w:type="pct"/>
            <w:noWrap/>
            <w:hideMark/>
          </w:tcPr>
          <w:p w14:paraId="17F50DC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207</w:t>
            </w:r>
          </w:p>
        </w:tc>
        <w:tc>
          <w:tcPr>
            <w:tcW w:w="564" w:type="pct"/>
            <w:noWrap/>
            <w:hideMark/>
          </w:tcPr>
          <w:p w14:paraId="2F1DDA5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1.683804</w:t>
            </w:r>
          </w:p>
        </w:tc>
        <w:tc>
          <w:tcPr>
            <w:tcW w:w="395" w:type="pct"/>
            <w:noWrap/>
            <w:hideMark/>
          </w:tcPr>
          <w:p w14:paraId="274F0A8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4.66E-15</w:t>
            </w:r>
          </w:p>
        </w:tc>
        <w:tc>
          <w:tcPr>
            <w:tcW w:w="2421" w:type="pct"/>
            <w:noWrap/>
            <w:hideMark/>
          </w:tcPr>
          <w:p w14:paraId="1E54011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ATP5F1B;TMSB4X;CORO1C;PKP2;SLK;ARHGEF7;MAPK1;VCL;ANO6;IRS2;ATP5F1A;C1QBP;LRCH1;IQGAP1;ROCK1;RAF1;MTOR;RREB1;MYO1C;RHOA;SCARB1;AJUBA;STMN1;PLXNA1;IQSEC1;NRP2;PRKCA;ACTN1;TPM1;MTA2;CTNNA1;VEGFB;PPP3CA;MINK1;ARF6;FAM83H;SDC4;FLNA;TRIP6;HDAC7;RAC1;CDH13;HSPA5;PTPRU;SYNE2;GPI;RRAS;NRP1;LAMP1;SEMA5A;SPARC;MYCBP2;RRAS2;CD9;MEGF8;ATP1A1;DIAPH1;ZNF609;CITED2;BMPR2;ITGAV;SEMA7A;LDB1;DSC2;NR2F2;CLASP2;ANXA5;CARD10;HMGB1;PTPRG;PTPN23;TGFB1;GSTP1;JUN;SPRED1;APC;SMURF2;DOCK5;CD81;RAB11A;RCC2;ADARB1;HYAL1;SPRY2;WASHC1;NISCH;IGF1R;MAPRE2;ITGA3;PRKX;EPPK1;AMOTL1;F2RL1;GNAI2;FUZ;FAM110C;DAG1;JAG1;SRGAP3;PRR5L;CALR;PFN1;CDK6;LMNA;SNAI2;PYCARD;SERPINE1;SWAP70;FRMD5;DSP;KANK1;ILK;PRAG1;CD151;ULK4;PLXNB1;RAP2A;FOXP1;WNT7A;FER;SLIT2;ITGA6;PDGFC;RHOD;MMP28;PDE4D;DOCK4;SMAD7;DSCAM;LAMC2;SPHK1;SORL1;GAS6;ZNF703;SYDE1;EGFR;PROX1;COL1A1;CAVIN1;PFN2;HRAS;HYAL2;CAV1;LAMA3;COL18A1;SLC8A1;VEGFC;SLC9A3R1;DOCK10;NOTCH1;TGFBR2;ROBO4;SEMA3F;NEFH;TBXA2R;FGFBP1;LRP1;KRT16;JAM3;PGAM4;EGF;NOG;BST1;MYLK;SULF1;PGF;WNT5B;LAMA1;PDE4B;PIK3R1;PLA2G7;CEMIP;ECM1;PAK3;ADAMTS1;GPNMB;SERPINE2;S100A14;CAMK1D;PAX6;THBS1;SEMA3G;FOXC2;DPYSL3;SEMA3C;MCAM;NRG1;THY1;STC1;SFRP1;POU4F2;PIK3CD;CCDC39;PTN;ITGA4;BMP4;ALOX15B;FLRT2;ACKR3;GJA5;ROBO1;IGFBP5;KIT;PDPN;CXCL14;WNT5A</w:t>
            </w:r>
          </w:p>
        </w:tc>
      </w:tr>
      <w:tr w:rsidR="008B7956" w:rsidRPr="00A216A8" w14:paraId="4CD22468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447F7E1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GO:0048858</w:t>
            </w:r>
          </w:p>
        </w:tc>
        <w:tc>
          <w:tcPr>
            <w:tcW w:w="709" w:type="pct"/>
            <w:noWrap/>
            <w:hideMark/>
          </w:tcPr>
          <w:p w14:paraId="6A1486C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projection morphogenesis</w:t>
            </w:r>
          </w:p>
        </w:tc>
        <w:tc>
          <w:tcPr>
            <w:tcW w:w="397" w:type="pct"/>
            <w:noWrap/>
            <w:hideMark/>
          </w:tcPr>
          <w:p w14:paraId="30826A8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154</w:t>
            </w:r>
          </w:p>
        </w:tc>
        <w:tc>
          <w:tcPr>
            <w:tcW w:w="564" w:type="pct"/>
            <w:noWrap/>
            <w:hideMark/>
          </w:tcPr>
          <w:p w14:paraId="163CF99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1.852479</w:t>
            </w:r>
          </w:p>
        </w:tc>
        <w:tc>
          <w:tcPr>
            <w:tcW w:w="395" w:type="pct"/>
            <w:noWrap/>
            <w:hideMark/>
          </w:tcPr>
          <w:p w14:paraId="3C409D3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5.22E-15</w:t>
            </w:r>
          </w:p>
        </w:tc>
        <w:tc>
          <w:tcPr>
            <w:tcW w:w="2421" w:type="pct"/>
            <w:noWrap/>
            <w:hideMark/>
          </w:tcPr>
          <w:p w14:paraId="15DCA5D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CORO1C;ARHGEF7;MAPK1;S100A6;VCL;IRS2;EZR;MYH10;IQGAP1;ROCK1;RREB1;RHOA;STMN1;ARHGAP35;PLXNA1;TOP2B;NRP2;PRKCA;KIDINS220;PACSIN2;EIF2AK4;RBFOX2;LYPLA2;PPP3CA;NECTIN1;SSH2;MINK1;HSP90AA1;APBB2;SPTBN2;VASP;DVL1;ITGB1;STK25;RAC1;CUL7;FBXW8;STRADA;WASF2;CDH4;NRP1;LHX4;SEMA5A;MYCBP2;MEGF8;BMPR2;PRKCZ;SEMA7A;MEF2A;BAIAP2;ARTN;SNX1;AUTS2;CFL1;GPC1;L1CAM;RAB11A;ADARB1;R</w:t>
            </w:r>
            <w:r w:rsidRPr="00A216A8">
              <w:rPr>
                <w:rFonts w:ascii="Times New Roman" w:hAnsi="Times New Roman" w:cs="Times New Roman"/>
              </w:rPr>
              <w:lastRenderedPageBreak/>
              <w:t>OBO3;CTNNB1;DNM3;VLDLR;RAPH1;WASF1;DAG1;FEZ1;TRAK1;ARHGAP33;B4GAT1;EEF2K;KLF7;DBNL;GBX2;KANK1;ILK;RAB8A;ARHGDIA;EFNB2;CELSR2;MAP1A;CDC42;EPHB3;PLXNB1;RAP2A;WNT7A;NPTN;SLIT2;EFNA3;NTNG1;EFNB1;ATP8A2;NEO1;DSCAM;GLI3;DCDC2;FGFR2;EGFR;PRKCQ;NFIB;TWF2;RNF165;UCHL1;FSTL4;IGSF9;DOCK10;NOTCH1;ROBO4;SEMA3F;NEFH;EFNA5;PALLD;NOG;LRP4;VANGL2;PIK3R1;CNTN4;NFATC4;PAK3;DPYSL2;NRXN3;CPNE9;PAX6;CNTNAP2;SEMA3G;GLI2;SEMA3C;SLIT3;MCF2;BCL11B;THY1;GFRA1;NEFL;KLK8;POU4F2;BCL11A;PIK3CD;GDF7;NGF;BOC;ITGA4;SLITRK6;EPB41L3;MYOT;PTPRZ1;FLRT2;NLGN1;ROBO1;GDNF;PDPN;NDN;CCK;PTPRD;WNT5A</w:t>
            </w:r>
          </w:p>
        </w:tc>
      </w:tr>
      <w:tr w:rsidR="008B7956" w:rsidRPr="00A216A8" w14:paraId="611B56B9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34CB8FA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GO:0032990</w:t>
            </w:r>
          </w:p>
        </w:tc>
        <w:tc>
          <w:tcPr>
            <w:tcW w:w="709" w:type="pct"/>
            <w:noWrap/>
            <w:hideMark/>
          </w:tcPr>
          <w:p w14:paraId="0054079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part morphogenesis</w:t>
            </w:r>
          </w:p>
        </w:tc>
        <w:tc>
          <w:tcPr>
            <w:tcW w:w="397" w:type="pct"/>
            <w:noWrap/>
            <w:hideMark/>
          </w:tcPr>
          <w:p w14:paraId="32B4E01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157</w:t>
            </w:r>
          </w:p>
        </w:tc>
        <w:tc>
          <w:tcPr>
            <w:tcW w:w="564" w:type="pct"/>
            <w:noWrap/>
            <w:hideMark/>
          </w:tcPr>
          <w:p w14:paraId="6006765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1.833867</w:t>
            </w:r>
          </w:p>
        </w:tc>
        <w:tc>
          <w:tcPr>
            <w:tcW w:w="395" w:type="pct"/>
            <w:noWrap/>
            <w:hideMark/>
          </w:tcPr>
          <w:p w14:paraId="72F73D4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7.11E-15</w:t>
            </w:r>
          </w:p>
        </w:tc>
        <w:tc>
          <w:tcPr>
            <w:tcW w:w="2421" w:type="pct"/>
            <w:noWrap/>
            <w:hideMark/>
          </w:tcPr>
          <w:p w14:paraId="11F78E5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CORO1C;ARHGEF7;MAPK1;S100A6;VCL;IRS2;EZR;MYH10;IQGAP1;ROCK1;FIS1;RREB1;RHOA;STMN1;ARHGAP35;PLXNA1;TOP2B;NRP2;PRKCA;KIDINS220;PACSIN2;EIF2AK4;RBFOX2;BAX;LYPLA2;PPP3CA;NECTIN1;SSH2;MINK1;HSP90AA1;APBB2;SPTBN2;VASP;DVL1;ITGB1;STK25;RAC1;CUL7;FBXW8;STRADA;WASF2;CDH4;NRP1;OPA3;LHX4;SEMA5A;MYCBP2;MEGF8;BMPR2;PRKCZ;SEMA7A;MEF2A;BAIAP2;ARTN;SNX1;AUTS2;CFL1;GPC1;L1CAM;RAB11A;ADARB1;ROBO3;CTNNB1;DNM3;VLDLR;RAPH1;WASF1;DAG1;FEZ1;TRAK1;ARHGAP33;B4GAT1;EEF2K;KLF7;DBNL;GBX2;KANK1;ILK;RAB8A;ARHGDIA;EFNB2;CELSR2;MAP1A;CDC42;EPHB3;PLXNB1;RAP2A;WNT7A;NPTN;SLIT2;EFNA3;NTNG1;EFNB1;ATP8A2;NEO1;DSCAM;GLI3;DCDC2;FGFR2;EGFR;PRKCQ;NFIB;TWF2;RNF165;UCHL1;FSTL4;IGSF9;DOCK10;NOTCH1;ROBO4;SEMA3F;NEFH;EFNA5;PALLD;NOG;LRP4;VANGL2;PIK3R1;CNTN4;NFATC4;PAK3;DPYSL2;NRXN3;CPNE9;PAX6;CNTNAP2;SEMA3G;GLI2;SEMA3C;SLIT3;MCF2;BCL11B;THY1;GFRA1;NEFL;KLK8;POU4F2;BCL11A;PIK3CD;GDF7;NGF;BOC;ITGA4;SLITRK6;EPB41L3;MYOT;PTPRZ1;FLRT2;NLGN1;ROBO1;GDNF;PDPN;NDN;CCK;PTPRD;WNT5A</w:t>
            </w:r>
          </w:p>
        </w:tc>
      </w:tr>
      <w:tr w:rsidR="008B7956" w:rsidRPr="00A216A8" w14:paraId="76CF2B5A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70DAD1D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GO:0008283</w:t>
            </w:r>
          </w:p>
        </w:tc>
        <w:tc>
          <w:tcPr>
            <w:tcW w:w="709" w:type="pct"/>
            <w:noWrap/>
            <w:hideMark/>
          </w:tcPr>
          <w:p w14:paraId="15B2299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proliferation</w:t>
            </w:r>
          </w:p>
        </w:tc>
        <w:tc>
          <w:tcPr>
            <w:tcW w:w="397" w:type="pct"/>
            <w:noWrap/>
            <w:hideMark/>
          </w:tcPr>
          <w:p w14:paraId="6EF3182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373</w:t>
            </w:r>
          </w:p>
        </w:tc>
        <w:tc>
          <w:tcPr>
            <w:tcW w:w="564" w:type="pct"/>
            <w:noWrap/>
            <w:hideMark/>
          </w:tcPr>
          <w:p w14:paraId="7EF302E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1.439136</w:t>
            </w:r>
          </w:p>
        </w:tc>
        <w:tc>
          <w:tcPr>
            <w:tcW w:w="395" w:type="pct"/>
            <w:noWrap/>
            <w:hideMark/>
          </w:tcPr>
          <w:p w14:paraId="4BC4787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7.44E-15</w:t>
            </w:r>
          </w:p>
        </w:tc>
        <w:tc>
          <w:tcPr>
            <w:tcW w:w="2421" w:type="pct"/>
            <w:noWrap/>
            <w:hideMark/>
          </w:tcPr>
          <w:p w14:paraId="4B4D7D5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CM7;XRCC5;PHB2;RPL23;TIMELESS;HMGN1;EIF5A;HNRNPU;MAPK1;S100A6;KLF10;CDC20;ARIH2;SRSF6;IRS2;ATP5F1A;BTBD10;CDV3;CCNI;PHF14;MYH10;NCAPG2;RAF1;SMYD2;SPEG;NASP;FOXM1;MTOR;RREB1;FAM83A;PIAS1;MBD2;RHOA;SCARB1;RPS6;CDC6;HES1;ATF2;NRP2;MFN2;WDR77;UBE2L3;PRKCA;CUL4A;PRDX1;RBFOX2;CCND3;TPM1;BAX;NUP62;KHDRBS1;SF1;CTNNA1;VEGFB;</w:t>
            </w:r>
            <w:r w:rsidRPr="00A216A8">
              <w:rPr>
                <w:rFonts w:ascii="Times New Roman" w:hAnsi="Times New Roman" w:cs="Times New Roman"/>
              </w:rPr>
              <w:lastRenderedPageBreak/>
              <w:t>ATRAID;DOT1L;CDC123;SOX15;ANXA2;TXLNA;HDGFL3;SLC35F6;PRPF19;CAV2;SDC4;FZR1;TP53;FXN;ITGB1;FLNA;ZBTB17;PRMT1;INHBA;ZNRF3;RAC1;FBXW8;RBM5;CDH13;CYP27B1;SPHK2;PTPRU;P3H1;PNP;TFAP4;B4GALT1;BUB1B;RB1;PGGT1B;RPS9;DAZAP1;ETV5;NRP1;ODC1;SH3RF1;WDR6;APPL1;KLF5;LIMS1;PPP1R9B;BRK1;GNB1;MRPS27;AIMP2;PA2G4;BRAT1;SEMA5A;SPARC;CD9;HOOK3;ZNF609;CITED2;TACC3;BMPR2;TNS2;PRKCZ;IMPDH2;KLF13;ITGAV;RNF126;NAB2;MELK;WWTR1;SLC7A11;SRRT;CDCA7;RRM1;MST1R;NR2F2;BAP1;GSDME;YAP1;DMRTA2;S100A11;ARTN;HMGB1;CCNA2;TGFB1;GSTP1;EID2;JUN;USP13;NUDC;LOXL2;TWSG1;NCK2;TES;APC;PML;TMEM131L;TNK2;MEN1;CDKN1A;RPS6KA2;CD81;STXBP4;SRA1;ADARB1;DLL1;MEIS1;JAG2;FIGNL1;EMP1;HYAL1;SPRY2;CCNF;DTYMK;BOK;CSK;EIF4G1;CLCF1;PURA;IGF1R;CTNNB1;SSBP3;SMARCA2;HTR2B;MAPRE2;PTPN14;PHB;PRKX;EPPK1;VDR;ROGDI;PBRM1;HIPK2;F2RL1;ADM;LDLRAP1;BTG2;GNAI2;ATF5;GPX1;BAMBI;GINS4;TNS3;CTNNBIP1;FUZ;RARG;TFDP1;FBXO2;JAG1;CAPNS1;CD320;SOX7;SKI;CALR;PELI1;ABCC4;MCM10;ITPKB;CDK6;SULF2;PLCD3;HMGCR;LMNA;SNAI2;IRS1;PYCARD;GBX2;CD276;KANK1;ILK;CD151;WNT9A;PKD2;AHR;EFNB2;RPS6KA1;MYDGF;LGR4;NUAK1;PLXNB1;FOXP1;CCND2;WNT7A;CLU;HMGA2;ZFP36L1;FER;RARA;RHOG;ZFP36L2;OVOL2;PDGFC;EFNB1;FAT4;MAB21L2;ADRA1B;CHST11;ATP8A2;KCTD11;UHRF1;HMGN5;NDRG1;PDZK1;SFN;GLI3;CD70;EDNRA;PINX1;LAMC2;SPHK1;FGFR2;MEIS2;GAS6;BNC1;MVD;ZNF703;EGFR;PRKCQ;NFIB;PROX1;SERPINB5;EGR1;FKBP1B;LBH;HRAS;TGFBI;P3H2;PLCD1;CAV1;AKR1C3;UCHL1;CRIP1;DIXDC1;FGFR4;AGGF1;COL18A1;TP73;IGFBP6;VEGFC;FSCN1;TGM2;SLC9A3R1;NOTCH1;TGFBR2;AKR1C2;FGFBP1;TNFSF13B;LRP1;KRT16;GJB6;EGF;NOG;BST1;DCT;SULF1;PGF;MMP2;CALCRL;SULT2B1;FGFR3;TNFSF9;GNAT1;CSPG4;PTHLH;ECM1;HTR1B;ADAMTS1;GPNMB;SERPINE2;CTF1;PAX6;THBS1;EGR3;PTGER2;CXCL1;FGF5;MAB21L1;EGLN3;CXCL5;GLI2;CCNA1;EMX2;NRG1;TGM1;SLIT3;BCL11B;EMP3;NUPR1;STC1;HEY2;SFRP1;FOXN1;KLK8;KRT6A;HLA-G;HTRA1;NGF;PTN;ITGA4;HES5;PTPRZ1;BMP4;APLN;ALOX15B;IFNE;ZBTB7C;ROBO1;IGFBP5;P3H3;TENM4;KIT;GDNF;PDPN;NDN;CCK;CDKN2A;IGFBP2;FBXL7;INPP5D;CDKN2B;WNT5A</w:t>
            </w:r>
          </w:p>
        </w:tc>
      </w:tr>
      <w:tr w:rsidR="008B7956" w:rsidRPr="00A216A8" w14:paraId="54768E38" w14:textId="77777777" w:rsidTr="00183E77">
        <w:trPr>
          <w:trHeight w:val="290"/>
        </w:trPr>
        <w:tc>
          <w:tcPr>
            <w:tcW w:w="514" w:type="pct"/>
            <w:noWrap/>
            <w:hideMark/>
          </w:tcPr>
          <w:p w14:paraId="04BF225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GO:0120039</w:t>
            </w:r>
          </w:p>
        </w:tc>
        <w:tc>
          <w:tcPr>
            <w:tcW w:w="709" w:type="pct"/>
            <w:noWrap/>
            <w:hideMark/>
          </w:tcPr>
          <w:p w14:paraId="33954D2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plasma membrane bounded cell projection morphogenesis</w:t>
            </w:r>
          </w:p>
        </w:tc>
        <w:tc>
          <w:tcPr>
            <w:tcW w:w="397" w:type="pct"/>
            <w:noWrap/>
            <w:hideMark/>
          </w:tcPr>
          <w:p w14:paraId="01BEB4E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153</w:t>
            </w:r>
          </w:p>
        </w:tc>
        <w:tc>
          <w:tcPr>
            <w:tcW w:w="564" w:type="pct"/>
            <w:noWrap/>
            <w:hideMark/>
          </w:tcPr>
          <w:p w14:paraId="0C2FD26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1.843344</w:t>
            </w:r>
          </w:p>
        </w:tc>
        <w:tc>
          <w:tcPr>
            <w:tcW w:w="395" w:type="pct"/>
            <w:noWrap/>
            <w:hideMark/>
          </w:tcPr>
          <w:p w14:paraId="21A8496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9.99E-15</w:t>
            </w:r>
          </w:p>
        </w:tc>
        <w:tc>
          <w:tcPr>
            <w:tcW w:w="2421" w:type="pct"/>
            <w:noWrap/>
            <w:hideMark/>
          </w:tcPr>
          <w:p w14:paraId="5015194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CORO1C;ARHGEF7;MAPK1;S100A6;VCL;IRS2;EZR;MYH10;IQGAP1;ROCK1;RREB1;RHOA;STMN1;ARHGAP35;PLXNA1;TOP2B;NRP2;PRKCA;KIDINS220;EIF2AK4;RBFOX2;LYPLA2;PPP3CA;NECTIN1;SSH2;MINK1;HSP90AA1;APBB2;SPTBN2;VASP;DVL1;ITGB1;STK25;RAC1;CUL7;FBXW8;STRADA;WASF2;CDH4;NRP1;LHX4;SEMA5A;MYCBP2;MEGF8;BMPR2;PRKCZ;SEMA7A;MEF2A;BAIAP2;ARTN;SNX1;AUTS2;CFL1;GPC1;L1CAM;RAB11A;ADARB1;ROBO3;CTNNB1;DNM3;VLDLR;RAPH1;WASF1;DAG1;FEZ1;TRAK1;ARHGAP33;B4GAT1;EEF2K;KLF7;DBNL;GBX2;KANK1;ILK;RAB8A;ARHGDIA;EFNB2;CELSR2;MAP1A;CDC42;EPHB3;PLXNB1;RAP2A;WNT7A;NPTN;SLIT2;EFNA3;NTNG1;EFNB1;ATP8A2;NEO1;DSCAM;GLI3;DCDC2;FGFR2;EGFR;PRKCQ;NFIB;TWF2;RNF165;UCHL1;FSTL4;IGSF9;DOCK10;NOTCH1;ROBO4;SEMA3F;NEFH;EFNA5;PALLD;NOG;LRP4;VANGL2;PIK3R1;CNTN4;NFATC4;PAK3;DPYSL2;NRXN3;CPNE9;PAX6;CNTNAP2;SEMA3G;GLI2;SEMA3C;SLIT3;MCF2;BCL11B;THY1;GFRA1;NEFL;KLK8;POU4F2;BCL11A;PIK3CD;GDF7;NGF;BOC;ITGA4;SLITRK6;EPB41L3;MYOT;PTPRZ1;FLRT2;NLGN1;ROBO1;GDNF;PDPN;NDN;CCK;PTPRD;WNT5A</w:t>
            </w:r>
          </w:p>
        </w:tc>
      </w:tr>
    </w:tbl>
    <w:p w14:paraId="633AD3F5" w14:textId="77777777" w:rsidR="00400753" w:rsidRDefault="00400753" w:rsidP="00400753">
      <w:pPr>
        <w:rPr>
          <w:rFonts w:ascii="Times New Roman" w:hAnsi="Times New Roman" w:cs="Times New Roman"/>
        </w:rPr>
      </w:pPr>
    </w:p>
    <w:p w14:paraId="78C3B6A3" w14:textId="77777777" w:rsidR="000577C5" w:rsidRDefault="000577C5" w:rsidP="00400753">
      <w:pPr>
        <w:rPr>
          <w:rFonts w:ascii="Times New Roman" w:hAnsi="Times New Roman" w:cs="Times New Roman"/>
        </w:rPr>
      </w:pPr>
    </w:p>
    <w:p w14:paraId="07427757" w14:textId="77777777" w:rsidR="000577C5" w:rsidRDefault="000577C5" w:rsidP="00400753">
      <w:pPr>
        <w:rPr>
          <w:rFonts w:ascii="Times New Roman" w:hAnsi="Times New Roman" w:cs="Times New Roman"/>
        </w:rPr>
      </w:pPr>
    </w:p>
    <w:p w14:paraId="1BE8FC48" w14:textId="77777777" w:rsidR="000577C5" w:rsidRPr="00A216A8" w:rsidRDefault="000577C5" w:rsidP="00400753">
      <w:pPr>
        <w:rPr>
          <w:rFonts w:ascii="Times New Roman" w:hAnsi="Times New Roman" w:cs="Times New Roman"/>
        </w:rPr>
      </w:pPr>
    </w:p>
    <w:p w14:paraId="62E24122" w14:textId="3CBEA4C4" w:rsidR="00860510" w:rsidRPr="00A216A8" w:rsidRDefault="000577C5" w:rsidP="000577C5">
      <w:pPr>
        <w:pStyle w:val="Heading2"/>
      </w:pPr>
      <w:r>
        <w:t>2</w:t>
      </w:r>
    </w:p>
    <w:tbl>
      <w:tblPr>
        <w:tblStyle w:val="TableGrid"/>
        <w:tblW w:w="5196" w:type="pct"/>
        <w:tblLayout w:type="fixed"/>
        <w:tblLook w:val="04A0" w:firstRow="1" w:lastRow="0" w:firstColumn="1" w:lastColumn="0" w:noHBand="0" w:noVBand="1"/>
      </w:tblPr>
      <w:tblGrid>
        <w:gridCol w:w="1433"/>
        <w:gridCol w:w="2219"/>
        <w:gridCol w:w="1135"/>
        <w:gridCol w:w="1553"/>
        <w:gridCol w:w="1102"/>
        <w:gridCol w:w="7288"/>
      </w:tblGrid>
      <w:tr w:rsidR="00183E77" w:rsidRPr="00A216A8" w14:paraId="25522C97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1CE99B1B" w14:textId="59890BDE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53" w:type="pct"/>
            <w:noWrap/>
            <w:hideMark/>
          </w:tcPr>
          <w:p w14:paraId="48F027E9" w14:textId="04577BB4" w:rsidR="00183E77" w:rsidRPr="00A216A8" w:rsidRDefault="00183E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85" w:type="pct"/>
            <w:noWrap/>
            <w:hideMark/>
          </w:tcPr>
          <w:p w14:paraId="4037EBF6" w14:textId="200B6068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27" w:type="pct"/>
            <w:noWrap/>
            <w:hideMark/>
          </w:tcPr>
          <w:p w14:paraId="3C641FCC" w14:textId="5B375EA4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74" w:type="pct"/>
            <w:noWrap/>
            <w:hideMark/>
          </w:tcPr>
          <w:p w14:paraId="6824B05F" w14:textId="2796F7FA" w:rsidR="00183E77" w:rsidRPr="00A216A8" w:rsidRDefault="00183E77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474" w:type="pct"/>
            <w:noWrap/>
            <w:hideMark/>
          </w:tcPr>
          <w:p w14:paraId="628F0F7D" w14:textId="41A9E3B2" w:rsidR="00183E77" w:rsidRPr="00A216A8" w:rsidRDefault="00183E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ID </w:t>
            </w:r>
          </w:p>
        </w:tc>
      </w:tr>
      <w:tr w:rsidR="008B7956" w:rsidRPr="00A216A8" w14:paraId="4EE9365C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5C85723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GO:0050839</w:t>
            </w:r>
          </w:p>
        </w:tc>
        <w:tc>
          <w:tcPr>
            <w:tcW w:w="753" w:type="pct"/>
            <w:noWrap/>
            <w:hideMark/>
          </w:tcPr>
          <w:p w14:paraId="067AE41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adhesion molecule binding</w:t>
            </w:r>
          </w:p>
        </w:tc>
        <w:tc>
          <w:tcPr>
            <w:tcW w:w="385" w:type="pct"/>
            <w:noWrap/>
            <w:hideMark/>
          </w:tcPr>
          <w:p w14:paraId="338D5731" w14:textId="77777777" w:rsidR="00400753" w:rsidRPr="00A216A8" w:rsidRDefault="00400753" w:rsidP="00183E77">
            <w:pPr>
              <w:ind w:left="-107" w:firstLine="107"/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132</w:t>
            </w:r>
          </w:p>
        </w:tc>
        <w:tc>
          <w:tcPr>
            <w:tcW w:w="527" w:type="pct"/>
            <w:noWrap/>
            <w:hideMark/>
          </w:tcPr>
          <w:p w14:paraId="5056D0E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2.235895</w:t>
            </w:r>
          </w:p>
        </w:tc>
        <w:tc>
          <w:tcPr>
            <w:tcW w:w="374" w:type="pct"/>
            <w:noWrap/>
            <w:hideMark/>
          </w:tcPr>
          <w:p w14:paraId="2D9959E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4" w:type="pct"/>
            <w:noWrap/>
            <w:hideMark/>
          </w:tcPr>
          <w:p w14:paraId="6F19E16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UNC45A;PKP2;SLK;VCL;RANBP1;PCMT1;MICALL1;PTPN1;EZR;IQGAP1;CLIC1;CAPZB;RPL15;RAN;RPL29;TNKS1BP1;PRKCA;PACSIN2;ACTN1;PRDX1;CAST;LRRC59;LYPLA2;CTNNA1;NECTIN1;ADD1;ANXA2;DIAPH3;HDLBP;SPTBN2;TSPAN4;VASP;ITGB1;PPP1CA;FLNA;GIPC1;YKT6;EHD1;ERC1;CDH13;WASF2;SLC3A2;HSPA5;PARVA;CDH4;PARK7;MYH9;PAICS;RAB11B;CD9;P4HB;UTRN;ITGAV;RPS26;PLCB3;SEMA</w:t>
            </w:r>
            <w:r w:rsidRPr="00A216A8">
              <w:rPr>
                <w:rFonts w:ascii="Times New Roman" w:hAnsi="Times New Roman" w:cs="Times New Roman"/>
              </w:rPr>
              <w:lastRenderedPageBreak/>
              <w:t>7A;SERBP1;ARGLU1;PFKP;PXN;BAIAP2;S100A11;HMGB1;TMOD3;EIF4G2;SNX1;NUDC;FASN;TES;APC;CD81;EFHD2;NISCH;HSPA8;CTNNB1;ITGB5;ITGA3;EVPL;ARHGAP1;CNN2;AHNAK;ITGB4;IDH1;PKP3;CALR;PFN1;TRIM29;PPL;TAGLN2;ENO1;SWAP70;DBNL;FRMD5;DSP;SH3GL1;ILK;CD151;LTBP4;NPTN;NTNG1;LAD1;ITGA6;DST;CALD1;PLEC;LDHA;NDRG1;SFN;CIB2;PKM;EGFR;TWF2;TGFBI;FSCN1;JAM3;FBN1;GPNMB;NRXN3;THBS1;NRG1;THY1;TENM3;ITGB6;COL16A1;ITGA4;ICAM4;PKP1;NLGN1;TENM4;PTPRD;TENM2</w:t>
            </w:r>
          </w:p>
        </w:tc>
      </w:tr>
      <w:tr w:rsidR="008B7956" w:rsidRPr="00A216A8" w14:paraId="2760779C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63D750B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GO:0045296</w:t>
            </w:r>
          </w:p>
        </w:tc>
        <w:tc>
          <w:tcPr>
            <w:tcW w:w="753" w:type="pct"/>
            <w:noWrap/>
            <w:hideMark/>
          </w:tcPr>
          <w:p w14:paraId="563F9E5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cadherin binding</w:t>
            </w:r>
          </w:p>
        </w:tc>
        <w:tc>
          <w:tcPr>
            <w:tcW w:w="385" w:type="pct"/>
            <w:noWrap/>
            <w:hideMark/>
          </w:tcPr>
          <w:p w14:paraId="61AB76F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527" w:type="pct"/>
            <w:noWrap/>
            <w:hideMark/>
          </w:tcPr>
          <w:p w14:paraId="09FF63A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2.287625</w:t>
            </w:r>
          </w:p>
        </w:tc>
        <w:tc>
          <w:tcPr>
            <w:tcW w:w="374" w:type="pct"/>
            <w:noWrap/>
            <w:hideMark/>
          </w:tcPr>
          <w:p w14:paraId="259FD96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1.75E-14</w:t>
            </w:r>
          </w:p>
        </w:tc>
        <w:tc>
          <w:tcPr>
            <w:tcW w:w="2474" w:type="pct"/>
            <w:noWrap/>
            <w:hideMark/>
          </w:tcPr>
          <w:p w14:paraId="00646AC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UNC45A;PKP2;SLK;VCL;RANBP1;PCMT1;MICALL1;PTPN1;EZR;IQGAP1;CLIC1;CAPZB;RPL15;RAN;RPL29;TNKS1BP1;PACSIN2;PRDX1;CAST;LRRC59;LYPLA2;CTNNA1;ADD1;ANXA2;DIAPH3;HDLBP;SPTBN2;VASP;ITGB1;PPP1CA;FLNA;GIPC1;YKT6;EHD1;ERC1;CDH13;WASF2;SLC3A2;HSPA5;PARVA;CDH4;PARK7;MYH9;PAICS;RAB11B;RPS26;PLCB3;SERBP1;ARGLU1;PFKP;BAIAP2;S100A11;TMOD3;EIF4G2;SNX1;NUDC;FASN;TES;APC;EFHD2;HSPA8;CTNNB1;EVPL;ARHGAP1;CNN2;AHNAK;IDH1;PKP3;PFN1;TRIM29;PPL;TAGLN2;ENO1;SWAP70;DBNL;SH3GL1;LAD1;ITGA6;CALD1;PLEC;LDHA;NDRG1;SFN;PKM;EGFR;TWF2;FSCN1;PKP1</w:t>
            </w:r>
          </w:p>
        </w:tc>
      </w:tr>
      <w:tr w:rsidR="008B7956" w:rsidRPr="00A216A8" w14:paraId="20AE298E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3AD95B1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GO:0044877</w:t>
            </w:r>
          </w:p>
        </w:tc>
        <w:tc>
          <w:tcPr>
            <w:tcW w:w="753" w:type="pct"/>
            <w:noWrap/>
            <w:hideMark/>
          </w:tcPr>
          <w:p w14:paraId="3F87504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protein-containing complex binding</w:t>
            </w:r>
          </w:p>
        </w:tc>
        <w:tc>
          <w:tcPr>
            <w:tcW w:w="385" w:type="pct"/>
            <w:noWrap/>
            <w:hideMark/>
          </w:tcPr>
          <w:p w14:paraId="45206B7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213</w:t>
            </w:r>
          </w:p>
        </w:tc>
        <w:tc>
          <w:tcPr>
            <w:tcW w:w="527" w:type="pct"/>
            <w:noWrap/>
            <w:hideMark/>
          </w:tcPr>
          <w:p w14:paraId="07C8B29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1.623904</w:t>
            </w:r>
          </w:p>
        </w:tc>
        <w:tc>
          <w:tcPr>
            <w:tcW w:w="374" w:type="pct"/>
            <w:noWrap/>
            <w:hideMark/>
          </w:tcPr>
          <w:p w14:paraId="3978215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1.11E-13</w:t>
            </w:r>
          </w:p>
        </w:tc>
        <w:tc>
          <w:tcPr>
            <w:tcW w:w="2474" w:type="pct"/>
            <w:noWrap/>
            <w:hideMark/>
          </w:tcPr>
          <w:p w14:paraId="50A3382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XRCC5;ACTR3;CORO1C;PKP2;HMGN1;EIF5A;HNRNPU;SMARCC1;CDC20;IRS2;TPM3;PTPN1;USP14;EZR;GPSM2;MSH6;MYH10;ERCC6;MLLT10;C1QBP;SMARCA5;IQGAP1;GUF1;GIT1;CAPZB;FIS1;RAN;MTOR;MBD2;MYO1C;SCARB1;GNA11;AJUBA;SRP72;TNKS1BP1;PRKCA;ACTN1;SLC25A3;TPM1;MTA2;KHDRBS1;WDR1;CTNNA1;SEC61A1;ADD1;ETF1;GNA15;HSP90AA1;FAM83H;KIF3B;ARID1A;TSPAN4;FZR1;TP53;ITGB1;PPP1CA;FLNA;ARPC5;TBC1D5;RAC1;PRMT2;CDH13;DEPDC5;HSPA5;P3H1;SVIL;HMGN2;SYNE2;CLSPN;RRAS;APPL1;LETM1;PPP1R9B;BRK1;MYO5A;MYH9;GNB1;MRPS27;SPARC;NSF;TMED10;HSD17B12;TMEM201;RPLP1;NDUFA4;CD9;P4HB;UTRN;CLTA;ITGAV;SEMA7A;PEX6;PFKP;SCAP;PXN;TXN2;NAA10;SGTA;HMGB1;PPIB;SNX1;USP13;NCK2;APC;RELL2;CDKN1A;CFL1;CD81;CTSB;ZNF185;CPEB2;DCTN1;NISCH;VCP;MICALL2;HSPA8;SACS;CHMP6;IGF1R;ITGB5;KLHL17;SMC1A;ITGA3;EPPK1;EVPL;LDLRAP1;GNAI2;VLDLR;ITGB4;CALR;ANTXR1;UQCRC1;IRS1;NOC2L;ANXA6;ARPC1A;DBNL;FRMD5;ILK;PRPF31;CD151;AHR;SMARCE1;LTBP4;FSTL3;CLU;HMGA2;PIWIL2;PSTPIP1;TUBB;ACTB;ARPC4;GNB4;HIRA;FST;ITGA6;DST;MBD3;SALL2;UHRF1;HMGN5;SMAD7;PDZ</w:t>
            </w:r>
            <w:r w:rsidRPr="00A216A8">
              <w:rPr>
                <w:rFonts w:ascii="Times New Roman" w:hAnsi="Times New Roman" w:cs="Times New Roman"/>
              </w:rPr>
              <w:lastRenderedPageBreak/>
              <w:t>K1;GLI3;PINX1;CIB2;GNAL;XPC;SORL1;PKM;EGFR;TWF2;ENPP1;TGFBI;VILL;EVPLL;FSCN1;COL5A3;CTSV;ESPN;SLC9A3R1;NEFH;AEBP1;LRP1;JAM3;FCHO1;FSCN3;PIK3R1;POF1B;GNAT1;PCSK9;CRYAB;FBN1;GPNMB;NID2;THBS1;ITGA9;TLN2;NRG1;THY1;SNCA;ITGB6;VIM;COL16A1;ICAM4;MRC2;SHROOM4;PKP1;CPS1;KRT74;IFNE;TSSK1B;KRT14</w:t>
            </w:r>
          </w:p>
        </w:tc>
      </w:tr>
      <w:tr w:rsidR="008B7956" w:rsidRPr="00A216A8" w14:paraId="0114FE33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547CE9F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GO:0005198</w:t>
            </w:r>
          </w:p>
        </w:tc>
        <w:tc>
          <w:tcPr>
            <w:tcW w:w="753" w:type="pct"/>
            <w:noWrap/>
            <w:hideMark/>
          </w:tcPr>
          <w:p w14:paraId="5728066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structural molecule activity</w:t>
            </w:r>
          </w:p>
        </w:tc>
        <w:tc>
          <w:tcPr>
            <w:tcW w:w="385" w:type="pct"/>
            <w:noWrap/>
            <w:hideMark/>
          </w:tcPr>
          <w:p w14:paraId="358AE30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167</w:t>
            </w:r>
          </w:p>
        </w:tc>
        <w:tc>
          <w:tcPr>
            <w:tcW w:w="527" w:type="pct"/>
            <w:noWrap/>
            <w:hideMark/>
          </w:tcPr>
          <w:p w14:paraId="2C3376A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1.707248</w:t>
            </w:r>
          </w:p>
        </w:tc>
        <w:tc>
          <w:tcPr>
            <w:tcW w:w="374" w:type="pct"/>
            <w:noWrap/>
            <w:hideMark/>
          </w:tcPr>
          <w:p w14:paraId="4D5CB87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8.91E-13</w:t>
            </w:r>
          </w:p>
        </w:tc>
        <w:tc>
          <w:tcPr>
            <w:tcW w:w="2474" w:type="pct"/>
            <w:noWrap/>
            <w:hideMark/>
          </w:tcPr>
          <w:p w14:paraId="791DA37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R3;RPL23;PKP2;MRPL30;VCL;RPL4;CLDN1;NUP93;PSMD11;PCNT;RPL10A;WWC3;IQGAP1;NUTF2;RPL15;RPL29;PSMD13;TUBGCP3;RPS6;LAMTOR4;ACTN1;MPZL1;TPM1;NUP62;EIF3B;CTNNA1;MRPS12;ADD1;STK11IP;CAV2;SPTBN2;MRPL28;ARPC5;TUBB4B;RPS9;CDC42SE1;SH3RF1;MRPL52;AIMP2;SPARC;MRPL20;RPLP1;MRPL14;RPL22;KRT10;CLTA;RPS26;UPF3A;FRAS1;RPS27L;OBSCN;ACTG1;COL17A1;AGRN;CARD10;SGTA;KRT15;NCK2;CLTB;MAP4;CRELD1;NISCH;EIF4G1;PXDN;DNM3;KLHL17;EPPK1;EVPL;MYL6;LDLRAP1;LAMTOR2;AHNAK;LMNB1;DAG1;JAG1;SPRR1B;TUBA1C;PPL;LMNA;SPON1;CSTA;DSP;RPS28;TUBGCP5;LMNB2;MAP1A;LTBP4;MALL;SLC9A1;COL5A2;MRPL17;TUBB;SMTN;ACTB;ARPC4;CLTCL1;LAD1;TUBA1B;TUBB6;FBN2;DST;PLEC;CROCC;COL4A2;LAMC2;KRT13;COL1A1;COL9A2;COL4A1;TGFBI;VILL;CAV1;VCAN;LAMA3;COL18A1;EVPLL;TUBA4A;COL5A3;SLC9A3R1;NEFH;AEBP1;KRT16;KRT78;LAMA1;KLHL3;CRYAB;ERC2;MAL;COL7A1;FBN1;ECM1;NID2;COL12A1;MXRA5;COL9A3;THBS1;NEFM;KRT222;FMOD;SPRR1A;COL22A1;KRT6B;TLN2;SYNC;LTBP2;IVL;NEFL;MFAP2;KRT6A;HRNR;KRT5;VIM;TUBAL3;COL1A2;COL16A1;UPK1B;EPB41L3;KRT6C;PKP1;MYOT;FLG;KRT74;KRT24;MFAP5;KRT3;KRT17;KRT14</w:t>
            </w:r>
          </w:p>
        </w:tc>
      </w:tr>
      <w:tr w:rsidR="008B7956" w:rsidRPr="00A216A8" w14:paraId="6E8A2784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1D68A8A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GO:0008092</w:t>
            </w:r>
          </w:p>
        </w:tc>
        <w:tc>
          <w:tcPr>
            <w:tcW w:w="753" w:type="pct"/>
            <w:noWrap/>
            <w:hideMark/>
          </w:tcPr>
          <w:p w14:paraId="531A8BA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cytoskeletal protein binding</w:t>
            </w:r>
          </w:p>
        </w:tc>
        <w:tc>
          <w:tcPr>
            <w:tcW w:w="385" w:type="pct"/>
            <w:noWrap/>
            <w:hideMark/>
          </w:tcPr>
          <w:p w14:paraId="3C6D20A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184</w:t>
            </w:r>
          </w:p>
        </w:tc>
        <w:tc>
          <w:tcPr>
            <w:tcW w:w="527" w:type="pct"/>
            <w:noWrap/>
            <w:hideMark/>
          </w:tcPr>
          <w:p w14:paraId="4189D29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1.584876</w:t>
            </w:r>
          </w:p>
        </w:tc>
        <w:tc>
          <w:tcPr>
            <w:tcW w:w="374" w:type="pct"/>
            <w:noWrap/>
            <w:hideMark/>
          </w:tcPr>
          <w:p w14:paraId="5F61191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5.33E-11</w:t>
            </w:r>
          </w:p>
        </w:tc>
        <w:tc>
          <w:tcPr>
            <w:tcW w:w="2474" w:type="pct"/>
            <w:noWrap/>
            <w:hideMark/>
          </w:tcPr>
          <w:p w14:paraId="2B0B60B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4K4;TMSB4X;ACTR3;CORO1C;HNRNPU;S100A6;VCL;TPM3;TTLL4;NFKB1;AXL;EZR;KIF1B;MYH10;ROCK1;CAPZB;TUBGCP3;SETD2;MYO1C;RHOA;AJUBA;STMN1;PACSIN2;ACTN1;KIF18B;TPM1;NUP62;PHACTR2;WDR1;CTNNA1;SSH2;ADD1;ANXA2;DIAPH3;HSP90AA1;CALM1;HDGFL3;KIF3B;SPTBN2;PPP5C;VASP;FHOD1;ITGB1;RFLNB;HTT;FLNA;GIPC1;ARPC5;CDH13;WASF2;KLC1;SVIL;SYNE2;PARVA;CDH4;RALA;CAMSAP2;PPP1R9B;MYO5A;MYH9;GNB1;RAB11B;TMEM201;MICAL3;HOOK3;ATP1A1;DIAPH1;FMNL3;UTRN;MICAL1;PXN;MARK1;OBSCN;CLASP2;FUS;BAIAP2;TMOD3;TBCD;NCK2;APC;MAP4;CFL1;RAB11A;RCC2;MISP;ZNF185;WASHC1;DCTN1;MICALL2;MAEA;DNM3;KLHL17;MAPRE2;EPPK1;ATF5;CNN2;TLNRD1;CETN3;FAM110C;WASF1;DAG1;TRAK1;NCKIPSD;PFN1;KIF13A;ANTXR1;AFAP1;ANXA6;PYCARD;ARPC1</w:t>
            </w:r>
            <w:r w:rsidRPr="00A216A8">
              <w:rPr>
                <w:rFonts w:ascii="Times New Roman" w:hAnsi="Times New Roman" w:cs="Times New Roman"/>
              </w:rPr>
              <w:lastRenderedPageBreak/>
              <w:t>A;DBNL;FRMD5;TUBGCP5;PKD2;RAB8A;MAP1A;KATNAL2;STARD9;CLU;PSTPIP1;SMTN;RARA;CLSTN1;KIRREL1;ACTB;ARPC4;TTLL7;DST;CALD1;PLEC;ARL4C;CROCC;GAPDH;NDRG1;FHOD3;GAS2L1;DCDC2;RAB3B;EGFR;TWF2;KATNAL1;PFN2;VILL;DIXDC1;SLC8A1;FSCN1;WASF3;ESPN;SLC9A3R1;TNS4;NEFH;ARHGEF10;PALLD;FCHO1;SPATA6;TNNI2;MYLK;FSCN3;HSPA2;PDE4B;TNS1;POF1B;KLHL3;CRYAB;DPYSL2;EPB41L4A;KIF6;NEFM;MYO3B;DPYSL3;TLN2;S100A4;SNCA;MYRIP;KCNMA1;TNNT3;USH1G;RHCG;EPB41L3;SHROOM4;MYOT;LSP1;NDN;PDLIM4</w:t>
            </w:r>
          </w:p>
        </w:tc>
      </w:tr>
      <w:tr w:rsidR="008B7956" w:rsidRPr="00A216A8" w14:paraId="19DFF4B8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451AE76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GO:0019900</w:t>
            </w:r>
          </w:p>
        </w:tc>
        <w:tc>
          <w:tcPr>
            <w:tcW w:w="753" w:type="pct"/>
            <w:noWrap/>
            <w:hideMark/>
          </w:tcPr>
          <w:p w14:paraId="342BCBA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binding</w:t>
            </w:r>
          </w:p>
        </w:tc>
        <w:tc>
          <w:tcPr>
            <w:tcW w:w="385" w:type="pct"/>
            <w:noWrap/>
            <w:hideMark/>
          </w:tcPr>
          <w:p w14:paraId="0F30CE3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146</w:t>
            </w:r>
          </w:p>
        </w:tc>
        <w:tc>
          <w:tcPr>
            <w:tcW w:w="527" w:type="pct"/>
            <w:noWrap/>
            <w:hideMark/>
          </w:tcPr>
          <w:p w14:paraId="5E62DF5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1.662603</w:t>
            </w:r>
          </w:p>
        </w:tc>
        <w:tc>
          <w:tcPr>
            <w:tcW w:w="374" w:type="pct"/>
            <w:noWrap/>
            <w:hideMark/>
          </w:tcPr>
          <w:p w14:paraId="121E75D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1.94E-10</w:t>
            </w:r>
          </w:p>
        </w:tc>
        <w:tc>
          <w:tcPr>
            <w:tcW w:w="2474" w:type="pct"/>
            <w:noWrap/>
            <w:hideMark/>
          </w:tcPr>
          <w:p w14:paraId="359B177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PAK2;PARP1;PKP2;CNOT9;ARHGEF7;MAPK1;LAPTM4B;YWHAG;IRS2;PTPN1;EZR;KIF1B;WWC3;CCNI;C1QBP;PGAM1;IQGAP1;RAF1;FOXM1;MTOR;FAM83A;RHOA;RPS6;CDC6;ATF2;TOP2B;CCND3;MAP2K7;HSP90AA1;FAM83H;CALM1;STK11IP;CAV2;SDC4;SIRPA;TP53;CCNYL1;DVL1;HTT;FLNA;ELAVL1;TRIP6;NEK9;PEBP1;HDAC7;PRMT1;RAC1;STRADA;AP2A2;RB1;DNAJC3;NRP1;SH3RF1;APPL1;PKD1;LIMS1;CCNY;TCF3;PARK7;NSF;FIZ1;ATP1A1;UTRN;TNS2;PRKCZ;ITGAV;MEF2A;MICAL1;PXN;ANXA5;SPRED2;CCNA2;PTPN23;GSTP1;PRKAR1B;SPRED1;PRKAR2A;APC;HNRNPA0;CDKN1A;TPCN2;RCC2;SPRY2;CCNF;DCTN1;NISCH;CSK;CTNNB1;MAPRE2;PTPN14;SPDYE1;MAPKAPK3;ATF5;ARHGAP33;SKI;IRS1;FRMD5;DSP;SLC12A2;ILK;RAB8A;CDC42;CCND2;LIPE;RARA;RHOG;ACTB;SRSF1;SLC2A1;RHOD;LDHA;CAVIN2;DOCK4;PER3;CAVIN3;SFN;PITPNM3;ATP2B4;GAS6;EGFR;TWF2;PARD6G;HYAL2;CAV1;TP73;TUBA4A;TGFBR2;NEFH;LRP4;PIK3R1;DACT1;GNAT1;CSPG4;RHOBTB2;MAP2K6;PAX6;CCNA1;NRG1;THY1;TSKS;BCL11A;PTN;FAM83C;CDKN2A;CDKN2B</w:t>
            </w:r>
          </w:p>
        </w:tc>
      </w:tr>
      <w:tr w:rsidR="008B7956" w:rsidRPr="00A216A8" w14:paraId="76FBEBAA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3FBBEB1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GO:0019904</w:t>
            </w:r>
          </w:p>
        </w:tc>
        <w:tc>
          <w:tcPr>
            <w:tcW w:w="753" w:type="pct"/>
            <w:noWrap/>
            <w:hideMark/>
          </w:tcPr>
          <w:p w14:paraId="2735DC2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domain specific binding</w:t>
            </w:r>
          </w:p>
        </w:tc>
        <w:tc>
          <w:tcPr>
            <w:tcW w:w="385" w:type="pct"/>
            <w:noWrap/>
            <w:hideMark/>
          </w:tcPr>
          <w:p w14:paraId="584C342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140</w:t>
            </w:r>
          </w:p>
        </w:tc>
        <w:tc>
          <w:tcPr>
            <w:tcW w:w="527" w:type="pct"/>
            <w:noWrap/>
            <w:hideMark/>
          </w:tcPr>
          <w:p w14:paraId="7E7A013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1.657209</w:t>
            </w:r>
          </w:p>
        </w:tc>
        <w:tc>
          <w:tcPr>
            <w:tcW w:w="374" w:type="pct"/>
            <w:noWrap/>
            <w:hideMark/>
          </w:tcPr>
          <w:p w14:paraId="298E035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5.87E-10</w:t>
            </w:r>
          </w:p>
        </w:tc>
        <w:tc>
          <w:tcPr>
            <w:tcW w:w="2474" w:type="pct"/>
            <w:noWrap/>
            <w:hideMark/>
          </w:tcPr>
          <w:p w14:paraId="4822B80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Q;ATF4;HNRNPA1;KPNB1;FKBP8;CNOT9;ARHGEF4;YWHAG;TNFAIP1;IRS2;EZR;GPSM2;MYD88;IQGAP1;RAN;MTOR;CNTROB;PIAS1;MBD2;RHOA;DNAJA1;SRP72;SRSF7;TNKS1BP1;KIDINS220;CRIM1;IGF2R;PHRF1;BAX;NUP62;KHDRBS1;EHMT2;HSP90AA1;CALM1;HNRNPM;VASP;SIRPA;TP53;FHOD1;GIPC1;ERC1;DYNLL1;ATP2B1;AP2A2;WASF2;HSPA5;RB1;LAMP1;GNG12;PKD1;MYO5A;MYH9;DFFA;NSF;ATP1A1;CITED2;PRKCZ;LDB1;RRM1;MICAL1;U2AF2;BAIAP2;CCNA2;JUN;PRKAR2A;LANCL1;TNK2;L1CAM;EHD2;RCC2;TCF12;CHAF1A;BOK;CTR9;VCP;HSPA8;CTNNB1;KLHL17;NDFIP2;ITGA3;ARHGAP1;GPX1;CTNNBIP1;TADA3;TFDP1;DAG1;TRAK1;SKI;NCKIPSD;SPON1;IRS1;PYCARD;DBNL;</w:t>
            </w:r>
            <w:r w:rsidRPr="00A216A8">
              <w:rPr>
                <w:rFonts w:ascii="Times New Roman" w:hAnsi="Times New Roman" w:cs="Times New Roman"/>
              </w:rPr>
              <w:lastRenderedPageBreak/>
              <w:t>SLC26A6;SH3GL1;ILK;PKD2;CDC42;HMGA2;MRPL17;TUBB;TEAD2;RARA;SRSF1;SH3BP5;DOCK4;GAPDH;PDZK1;SFN;TRIM16;ATP2B4;DNAJC6;PMEPA1;PROX1;FZD1;PLSCR4;DIXDC1;TGM2;ESPN;SLC9A3R1;TH;EPN3;FOXA2;HSPA2;CTTNBP2;ESRRG;PAK3;PAX6;POU2F2;TRPS1;DPYSL3;SNCA;NEFL;VIM;NLGN1;GJA5;ROBO1;INPP5D;NLRP2;WNT5A</w:t>
            </w:r>
          </w:p>
        </w:tc>
      </w:tr>
      <w:tr w:rsidR="008B7956" w:rsidRPr="00A216A8" w14:paraId="2C78088F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398CDF4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GO:0005200</w:t>
            </w:r>
          </w:p>
        </w:tc>
        <w:tc>
          <w:tcPr>
            <w:tcW w:w="753" w:type="pct"/>
            <w:noWrap/>
            <w:hideMark/>
          </w:tcPr>
          <w:p w14:paraId="6C5D9C4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structural constituent of cytoskeleton</w:t>
            </w:r>
          </w:p>
        </w:tc>
        <w:tc>
          <w:tcPr>
            <w:tcW w:w="385" w:type="pct"/>
            <w:noWrap/>
            <w:hideMark/>
          </w:tcPr>
          <w:p w14:paraId="5E4022B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27" w:type="pct"/>
            <w:noWrap/>
            <w:hideMark/>
          </w:tcPr>
          <w:p w14:paraId="5D80637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2.885934</w:t>
            </w:r>
          </w:p>
        </w:tc>
        <w:tc>
          <w:tcPr>
            <w:tcW w:w="374" w:type="pct"/>
            <w:noWrap/>
            <w:hideMark/>
          </w:tcPr>
          <w:p w14:paraId="2175247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1.33E-09</w:t>
            </w:r>
          </w:p>
        </w:tc>
        <w:tc>
          <w:tcPr>
            <w:tcW w:w="2474" w:type="pct"/>
            <w:noWrap/>
            <w:hideMark/>
          </w:tcPr>
          <w:p w14:paraId="2605180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ACTR3;TUBGCP3;TPM1;STK11IP;SPTBN2;ARPC5;TUBB4B;ACTG1;AGRN;KRT15;NISCH;TUBA1C;PPL;DSP;TUBGCP5;TUBB;ACTB;ARPC4;TUBA1B;TUBB6;PLEC;VILL;TUBA4A;NEFH;KRT16;NEFM;KRT6B;TLN2;NEFL;KRT6A;KRT5;VIM;TUBAL3;EPB41L3;KRT17;KRT14</w:t>
            </w:r>
          </w:p>
        </w:tc>
      </w:tr>
      <w:tr w:rsidR="008B7956" w:rsidRPr="00A216A8" w14:paraId="4667715A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13ED100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GO:0019901</w:t>
            </w:r>
          </w:p>
        </w:tc>
        <w:tc>
          <w:tcPr>
            <w:tcW w:w="753" w:type="pct"/>
            <w:noWrap/>
            <w:hideMark/>
          </w:tcPr>
          <w:p w14:paraId="088C60E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binding</w:t>
            </w:r>
          </w:p>
        </w:tc>
        <w:tc>
          <w:tcPr>
            <w:tcW w:w="385" w:type="pct"/>
            <w:noWrap/>
            <w:hideMark/>
          </w:tcPr>
          <w:p w14:paraId="0C6DD2D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527" w:type="pct"/>
            <w:noWrap/>
            <w:hideMark/>
          </w:tcPr>
          <w:p w14:paraId="6C3E249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1.655258</w:t>
            </w:r>
          </w:p>
        </w:tc>
        <w:tc>
          <w:tcPr>
            <w:tcW w:w="374" w:type="pct"/>
            <w:noWrap/>
            <w:hideMark/>
          </w:tcPr>
          <w:p w14:paraId="270DE42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3.08E-09</w:t>
            </w:r>
          </w:p>
        </w:tc>
        <w:tc>
          <w:tcPr>
            <w:tcW w:w="2474" w:type="pct"/>
            <w:noWrap/>
            <w:hideMark/>
          </w:tcPr>
          <w:p w14:paraId="5AF6BAC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PAK2;PARP1;PKP2;ARHGEF7;MAPK1;YWHAG;IRS2;PTPN1;EZR;CCNI;C1QBP;PGAM1;IQGAP1;RAF1;FOXM1;MTOR;FAM83A;RHOA;RPS6;ATF2;TOP2B;CCND3;MAP2K7;HSP90AA1;FAM83H;CALM1;STK11IP;CAV2;SDC4;SIRPA;TP53;CCNYL1;DVL1;ELAVL1;NEK9;PEBP1;HDAC7;PRMT1;RAC1;AP2A2;DNAJC3;NRP1;APPL1;PKD1;LIMS1;CCNY;TCF3;NSF;FIZ1;ATP1A1;UTRN;PRKCZ;ITGAV;MEF2A;MICAL1;PXN;ANXA5;SPRED2;CCNA2;PTPN23;GSTP1;PRKAR1B;SPRED1;PRKAR2A;APC;HNRNPA0;CDKN1A;TPCN2;RCC2;SPRY2;CCNF;DCTN1;NISCH;CSK;CTNNB1;MAPRE2;PTPN14;SPDYE1;MAPKAPK3;ARHGAP33;SKI;IRS1;FRMD5;DSP;SLC12A2;ILK;RAB8A;CDC42;CCND2;LIPE;RARA;RHOG;ACTB;SRSF1;RHOD;CAVIN2;DOCK4;CAVIN3;SFN;PITPNM3;ATP2B4;GAS6;EGFR;TWF2;PARD6G;HYAL2;CAV1;TP73;TUBA4A;TGFBR2;NEFH;LRP4;PIK3R1;DACT1;GNAT1;CSPG4;RHOBTB2;MAP2K6;PAX6;CCNA1;NRG1;THY1;TSKS;BCL11A;PTN;FAM83C;CDKN2A;CDKN2B</w:t>
            </w:r>
          </w:p>
        </w:tc>
      </w:tr>
      <w:tr w:rsidR="008B7956" w:rsidRPr="00A216A8" w14:paraId="7850AD5A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0974717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GO:0003723</w:t>
            </w:r>
          </w:p>
        </w:tc>
        <w:tc>
          <w:tcPr>
            <w:tcW w:w="753" w:type="pct"/>
            <w:noWrap/>
            <w:hideMark/>
          </w:tcPr>
          <w:p w14:paraId="5331F86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binding</w:t>
            </w:r>
          </w:p>
        </w:tc>
        <w:tc>
          <w:tcPr>
            <w:tcW w:w="385" w:type="pct"/>
            <w:noWrap/>
            <w:hideMark/>
          </w:tcPr>
          <w:p w14:paraId="3F12C81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272</w:t>
            </w:r>
          </w:p>
        </w:tc>
        <w:tc>
          <w:tcPr>
            <w:tcW w:w="527" w:type="pct"/>
            <w:noWrap/>
            <w:hideMark/>
          </w:tcPr>
          <w:p w14:paraId="4E937AF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1.373854</w:t>
            </w:r>
          </w:p>
        </w:tc>
        <w:tc>
          <w:tcPr>
            <w:tcW w:w="374" w:type="pct"/>
            <w:noWrap/>
            <w:hideMark/>
          </w:tcPr>
          <w:p w14:paraId="0AE22B2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8.61E-09</w:t>
            </w:r>
          </w:p>
        </w:tc>
        <w:tc>
          <w:tcPr>
            <w:tcW w:w="2474" w:type="pct"/>
            <w:noWrap/>
            <w:hideMark/>
          </w:tcPr>
          <w:p w14:paraId="219F537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NRNPA1;TMSB4X;KPNB1;XRCC5;PARP1;RPL23;SF3A3;EIF5A;HNRNPU;EIF3I;DEK;EDC3;ABCF1;RPL4;YWHAG;UBAP2L;EIF4E2;SRSF6;ATP5F1A;PTPN1;ILF3;EZR;EWSR1;YTHDF2;CKAP4;ALKBH5;RBM17;RPL10A;IMP4;MYH10;NOP10;C1QBP;SRRM1;CCT3;SETD1A;SPEN;RPL15;RAN;RPL29;NKRF;MBD2;NOL6;RPS6;AKAP1;PEG10;SFPQ;SRP72;CCDC47;ANKRD17;SRSF7;EXOSC7;UBE2L3;HSPA9;ACTN1;EIF2AK4;PRDX1;CAST;RBFOX2;SRSF4;HARS2;RPN1;ACIN1;KHDRBS1;DDX46;EIF3B;LRRC59;SSRP1;POLRMT;SF1;UTP3;CTNNA1;LONP1;SNRPF;THRAP3;MRPS12;NOP14;ADD1;ETF1;ANXA2;SHMT1;HSP90AA1;HNRNPR;EIF3F;UBA1;HDLBP;HNRNPM;DARS2;RBM26;MRPL28;SRFBP1;PPP5C;TP53;FLNA;CCDC86;CLUH;SLBP;ELAVL1;TRIP6;TUBB4B;PEBP1;PRMT1;SAFB;RRP9;GDI2;RRP7A;PTBP1;RBM5;GRWD1;KPNA2;CHD3;SLC3A2;APOBEC3C;</w:t>
            </w:r>
            <w:r w:rsidRPr="00A216A8">
              <w:rPr>
                <w:rFonts w:ascii="Times New Roman" w:hAnsi="Times New Roman" w:cs="Times New Roman"/>
              </w:rPr>
              <w:lastRenderedPageBreak/>
              <w:t>APEH;RTF1;HMGN2;RBMS1;RPS9;LSM2;NOL9;DAZAP1;C1orf35;EXOSC10;TAF15;CSRP1;CIRBP;WDR6;PARK7;MYO5A;PCBP4;HNRNPA2B1;MYH9;NOL11;MRPS27;PA2G4;ZC3H13;EIF1AX;MRPL20;UBTF;PHAX;DHX37;ATP5F1C;SF3B4;PPIA;MRPL14;RBM8A;RRP36;LYAR;P4HB;DIAPH1;RPL22;ABT1;DNAJC17;IMPDH2;DUSP14;RPS26;UPF3A;FDPS;SRRT;SERBP1;HNRNPDL;HEXIM1;RPS27L;U2AF2;LSM10;FUS;MBNL3;RNASEH1;ANP32A;ARID5A;EIF4G3;HMGB1;GATB;CCAR2;EIF4G2;PPIB;JUN;PRPF40B;MKRN2;FASN;TES;MRPL54;NSA2;MAP4;HNRNPA0;FTSJ3;KHSRP;POP1;SRA1;HSP90B1;RCC2;ADARB1;CPEB2;MFAP1;ARHGEF28;RBM15B;VCP;EIF4G1;LSM6;HSPA8;PURA;SYNCRIP;C7orf50;SMC1A;DCP1B;EPPK1;RBMS3;PEF1;CTIF;GTF3A;PDIA4;NCL;AHNAK;DDX19A;MRTO4;RPUSD3;SRSF2;PKP3;CALR;SNUPN;PFN1;PDIA3;DHFR;ADAT1;EEF2K;NOC2L;ENO1;DSP;RPS28;PRPF31;SLFN11;SMARCE1;DHFR2;HNRNPD;MEX3D;TRDMT1;PIWIL2;ZFP36L1;RARA;DUT;ZFP36L2;ELAVL2;MANF;SRSF1;U2AF1L4;TUBA1B;S100A16;NQO1;PLEC;HMGN5;SARNP;LGALS1;PINX1;PKM;KCTD12;TWF2;CAVIN1;IMP3;FSCN1;RBM24;VSIG8;SARS2;LRP1;NUDT7;TNS1;PCSK9;CELF2;BICC1;S100A4;VIM;L1TD1;GSPT2;CDKN2A</w:t>
            </w:r>
          </w:p>
        </w:tc>
      </w:tr>
      <w:tr w:rsidR="008B7956" w:rsidRPr="00A216A8" w14:paraId="61A0899C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4A17425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GO:0003779</w:t>
            </w:r>
          </w:p>
        </w:tc>
        <w:tc>
          <w:tcPr>
            <w:tcW w:w="753" w:type="pct"/>
            <w:noWrap/>
            <w:hideMark/>
          </w:tcPr>
          <w:p w14:paraId="7958EC2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actin binding</w:t>
            </w:r>
          </w:p>
        </w:tc>
        <w:tc>
          <w:tcPr>
            <w:tcW w:w="385" w:type="pct"/>
            <w:noWrap/>
            <w:hideMark/>
          </w:tcPr>
          <w:p w14:paraId="636796B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527" w:type="pct"/>
            <w:noWrap/>
            <w:hideMark/>
          </w:tcPr>
          <w:p w14:paraId="180EA81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1.797108</w:t>
            </w:r>
          </w:p>
        </w:tc>
        <w:tc>
          <w:tcPr>
            <w:tcW w:w="374" w:type="pct"/>
            <w:noWrap/>
            <w:hideMark/>
          </w:tcPr>
          <w:p w14:paraId="0553C65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8.69E-09</w:t>
            </w:r>
          </w:p>
        </w:tc>
        <w:tc>
          <w:tcPr>
            <w:tcW w:w="2474" w:type="pct"/>
            <w:noWrap/>
            <w:hideMark/>
          </w:tcPr>
          <w:p w14:paraId="79EBAED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SB4X;ACTR3;CORO1C;HNRNPU;VCL;TPM3;EZR;MYH10;CAPZB;MYO1C;AJUBA;ACTN1;TPM1;PHACTR2;WDR1;CTNNA1;SSH2;ADD1;DIAPH3;SPTBN2;VASP;FHOD1;ITGB1;FLNA;GIPC1;ARPC5;WASF2;SVIL;SYNE2;PARVA;PPP1R9B;MYO5A;MYH9;TMEM201;MICAL3;DIAPH1;FMNL3;UTRN;MICAL1;TMOD3;CFL1;MISP;ZNF185;WASHC1;MICALL2;MAEA;KLHL17;CNN2;TLNRD1;WASF1;DAG1;PFN1;ANTXR1;AFAP1;ANXA6;ARPC1A;DBNL;MAP1A;PSTPIP1;SMTN;ARPC4;DST;CALD1;PLEC;CROCC;FHOD3;EGFR;TWF2;PFN2;VILL;DIXDC1;FSCN1;WASF3;ESPN;TNS4;PALLD;TNNI2;MYLK;FSCN3;TNS1;POF1B;KLHL3;MYO3B;TLN2;S100A4;SNCA;MYRIP;KCNMA1;TNNT3;EPB41L3;SHROOM4;MYOT;LSP1</w:t>
            </w:r>
          </w:p>
        </w:tc>
      </w:tr>
      <w:tr w:rsidR="008B7956" w:rsidRPr="00A216A8" w14:paraId="7C139923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66CC156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GO:0042802</w:t>
            </w:r>
          </w:p>
        </w:tc>
        <w:tc>
          <w:tcPr>
            <w:tcW w:w="753" w:type="pct"/>
            <w:noWrap/>
            <w:hideMark/>
          </w:tcPr>
          <w:p w14:paraId="3E5D708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identical protein binding</w:t>
            </w:r>
          </w:p>
        </w:tc>
        <w:tc>
          <w:tcPr>
            <w:tcW w:w="385" w:type="pct"/>
            <w:noWrap/>
            <w:hideMark/>
          </w:tcPr>
          <w:p w14:paraId="21B1A9C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285</w:t>
            </w:r>
          </w:p>
        </w:tc>
        <w:tc>
          <w:tcPr>
            <w:tcW w:w="527" w:type="pct"/>
            <w:noWrap/>
            <w:hideMark/>
          </w:tcPr>
          <w:p w14:paraId="37CC0C5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1.360581</w:t>
            </w:r>
          </w:p>
        </w:tc>
        <w:tc>
          <w:tcPr>
            <w:tcW w:w="374" w:type="pct"/>
            <w:noWrap/>
            <w:hideMark/>
          </w:tcPr>
          <w:p w14:paraId="2A03456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9.53E-09</w:t>
            </w:r>
          </w:p>
        </w:tc>
        <w:tc>
          <w:tcPr>
            <w:tcW w:w="2474" w:type="pct"/>
            <w:noWrap/>
            <w:hideMark/>
          </w:tcPr>
          <w:p w14:paraId="5A8A05F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Q;PAK2;FKBP8;PARP1;PAFAH1B2;CNOT9;TIMELESS;SLK;HNRNPU;MAPK1;S100A6;GRHPR;EDC3;CAD;ANO6;CLDN1;PHC2;YWHAG;TNFAIP1;MICALL1;NFKB1;ST6GAL1;EZR;EWSR1;GPSM2;DYNLL2;MSH6;PLOD1;PCYT1A;BLMH;SORD;MYD88;NUTF2;RAF1;MTOR;SCARB1;GALE;SFPQ;HES1;DCTD;ATG7;PACSIN2;ACTN1;PRDX1;IGF2R;HARS2;KCTD15;TPM1;BAX;KHDRBS1;MRFAP1L1;CLPP;TK1;SF1;PNPO;CTNNA1;VEGFB;ASL;NECTIN1;ADD1;ANXA2;SMG9;SHMT1;HSP90AA1;DAR</w:t>
            </w:r>
            <w:r w:rsidRPr="00A216A8">
              <w:rPr>
                <w:rFonts w:ascii="Times New Roman" w:hAnsi="Times New Roman" w:cs="Times New Roman"/>
              </w:rPr>
              <w:lastRenderedPageBreak/>
              <w:t>S2;IK;PRPF19;CAV2;SDC4;PPP5C;UBA3;TP53;DVL1;FHOD1;HTT;FLNA;GIPC1;ELAVL1;EHD1;PRMT1;INHBA;STK25;PRMT2;SDF4;CDH13;PEAK1;DYNLL1;FTL;APEH;PDCD6IP;TFAP4;RB1;CDH4;ODC1;ZNF318;APPL1;TCF3;BRK1;PARK7;MYO5A;MYH9;MCM6;PAICS;MYCBP2;PEX11B;CBY1;SNX8;ABCG2;HOOK3;KCTD17;NAB2;ACCS;WWTR1;PAFAH1B3;LDB1;RRM1;PFKP;NR2F2;ECE1;ACTG1;FUS;ERP29;BAIAP2;SGTA;DMRTA2;S100A11;PTPRG;DPP9;HSD17B4;NMNAT1;TGFB1;TIMM10;JUN;SNX1;BMP1;FASN;APC;PML;TNK2;USP4;TPI1;SMURF2;ABAT;AOX1;SDC3;RAD51;EHD2;TPCN2;TCF12;SNX33;CHAF1A;HMG20A;BOK;NISCH;CSK;VCP;EIF4G1;ALDH3A2;IGF1R;DCTPP1;MAPRE2;PADI3;ESR2;AMOTL1;CPOX;DLK2;GSTO2;ZHX3;NCL;IDH1;TRIM29;MDFI;MCM10;MVK;PDIA3;HMGCR;S100A10;CLN6;HMGCS1;ANXA6;ENO1;PYCARD;EPHX2;ESYT1;RRAGA;TKT;SH3GL1;PRAG1;PPFIBP2;PKD2;AHR;CDC42;ZNF792;FOXP1;MESD;CPT1A;PAPSS1;PSTPIP1;SLIT2;RGMB;KCTD1;ACTB;IMPA2;SRM;PDGFC;ALDH4A1;SLC2A1;S100A16;NQO1;LDHA;PHETA2;BBOX1;KCTD11;AGR2;UHRF1;M1AP;GAPDH;G6PD;SFN;C1QL3;LGALS1;MAFB;CIB2;PKM;PCSK1;FGFR2;KCTD12;MVD;EGFR;COL1A1;CAVIN1;KATNAL1;ENPP1;FABP5;LEPR;CAV1;SDC1;CASTOR1;TP73;S100A5;CUBN;CHMP4A;JAM3;NOG;LRP4;ANGPTL4;PGF;NFE4;FGFR3;CRYAB;FIBIN;FBN1;DPYSL2;SDK1;THBS1;RASIP1;CXCL5;FOXC2;S100A2;S100A4;MKRN3;SNCA;HEY2;SFRP1;TENM3;NEFL;HLA-G;GDF7;HTRA1;USH1G;GABRB3;VIM;QPRT;COL1A2;RHCG;GSTA4;APLN;ROBO1;TENM4;KIT;GDNF;GJB2;DMRTA1;PDLIM4;TENM2</w:t>
            </w:r>
          </w:p>
        </w:tc>
      </w:tr>
      <w:tr w:rsidR="008B7956" w:rsidRPr="00A216A8" w14:paraId="69E95D5F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16E6CDB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GO:0005102</w:t>
            </w:r>
          </w:p>
        </w:tc>
        <w:tc>
          <w:tcPr>
            <w:tcW w:w="753" w:type="pct"/>
            <w:noWrap/>
            <w:hideMark/>
          </w:tcPr>
          <w:p w14:paraId="2F6E1AC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receptor binding</w:t>
            </w:r>
          </w:p>
        </w:tc>
        <w:tc>
          <w:tcPr>
            <w:tcW w:w="385" w:type="pct"/>
            <w:noWrap/>
            <w:hideMark/>
          </w:tcPr>
          <w:p w14:paraId="2E061A7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260</w:t>
            </w:r>
          </w:p>
        </w:tc>
        <w:tc>
          <w:tcPr>
            <w:tcW w:w="527" w:type="pct"/>
            <w:noWrap/>
            <w:hideMark/>
          </w:tcPr>
          <w:p w14:paraId="3B31F65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1.368744</w:t>
            </w:r>
          </w:p>
        </w:tc>
        <w:tc>
          <w:tcPr>
            <w:tcW w:w="374" w:type="pct"/>
            <w:noWrap/>
            <w:hideMark/>
          </w:tcPr>
          <w:p w14:paraId="06C50AE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2.74E-08</w:t>
            </w:r>
          </w:p>
        </w:tc>
        <w:tc>
          <w:tcPr>
            <w:tcW w:w="2474" w:type="pct"/>
            <w:noWrap/>
            <w:hideMark/>
          </w:tcPr>
          <w:p w14:paraId="5041085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PARP1;PHB2;CNOT9;AP2M1;STOML2;YWHAG;PSMC5;IRS2;ATP5F1A;PTPN1;ENSA;C1QBP;MYD88;FIS1;RAN;PIAS1;MYO1C;GNA11;DNAJA1;PRKCA;ACTN1;NUP62;VAV2;VEGFB;THRAP3;GNA15;TXLNA;CALM1;HDGFL3;ARID1A;TSPAN4;UBA3;TP53;DVL1;ITGB1;FLNA;GIPC1;TRIP6;TUBB4B;PEBP1;INHBA;ZNRF3;ZBTB7A;GBA;PRMT2;PDCD6IP;RB1;GPI;PIAS2;LRPAP1;RALA;PARK7;MYH9;SEMA5A;NSF;CD9;KAT5;FIZ1;P4HB;CXCL2;DIAPH1;UTRN;RER1;ITGAV;RNF126;SEMA7A;CMTM3;PXN;ANXA5;FUS;SPRED2;ARID5A;ARTN;HMGB1;HSD17B4;TGFB1;SPRED1;SNX1;LANCL1;BMP1;SLC30A9;TNK2;USP4;SMURF2;CFL1;CD81;MED16;CD58;HSP90B1;DLL1;JAG2;BOK;NISCH;VCP;HSPA8;CLCF1;PXDN;IGF1R;CTNNB1;ITGB5;DNM3;ITGA3;PTPN14;PHB;HOMER1;VDR;ESR2;ARPP19;F2RL1;ADM;LDLRAP1;GNAI2;PAGR1;BAMBI;DHRS4;PE</w:t>
            </w:r>
            <w:r w:rsidRPr="00A216A8">
              <w:rPr>
                <w:rFonts w:ascii="Times New Roman" w:hAnsi="Times New Roman" w:cs="Times New Roman"/>
              </w:rPr>
              <w:lastRenderedPageBreak/>
              <w:t>CR;RARG;TADA3;JAG1;PIDD1;TRAK1;ITGB4;CD320;IDH1;CALR;RAB4A;IRS1;PYCARD;SERPINE1;EPHX2;CD276;FRMD5;SH3GL1;ILK;CD151;WNT9A;PKD2;EFNB2;CNPY4;SMARCE1;LTBP4;CDC42;PLXNB1;FOXP1;MESD;WNT7A;CLU;FER;NPTN;SLIT2;TUBB;RARA;DUT;SYTL1;EFNA3;MANF;FST;PDGFC;DST;EFNB1;WLS;NXPH4;AGR2;PDE4D;DOCK4;SMAD7;HFE;GAS2L1;PDZK1;CD70;PITPNM3;CIB2;GNAL;IL17RC;GAS6;EGFR;PROX1;FKBP1B;IL16;ENPP1;PALM;FZD1;TGFBI;HYAL2;CAV1;PLSCR4;UCHL1;LAMA3;IGFBP6;VEGFC;RGMA;SLC9A3R1;NOTCH1;TGFBR2;SEMA3F;EFNA5;TNFSF13B;LRP1;JAM3;EGF;NUDT7;LRP4;PGF;WNT5B;IL1RN;LAMA1;DKK4;PIK3R1;TNFSF9;GNAT1;PTHLH;PCSK9;ACOT4;FBN1;ECM1;NFATC4;GPNMB;SERPINE2;NRXN3;S100A14;CTF1;THBS1;LHFPL4;CXCL1;FGF5;SEMA3G;CXCL5;PLCL1;SEMA3C;NRG1;S100A4;SLIT3;DKK3;THY1;STC1;MTRNR2L5;SFRP1;GFRA1;ITGB6;UCN2;HLA-G;GDF7;NGF;PTN;COL16A1;ICAM4;BMP4;APLN;IFNE;FLRT2;NLGN1;GDNF;PDPN;CCK;PTPRD;CXCL14;IGFBP2;KRT17;WNT5A</w:t>
            </w:r>
          </w:p>
        </w:tc>
      </w:tr>
      <w:tr w:rsidR="008B7956" w:rsidRPr="00A216A8" w14:paraId="71F5A396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38B0041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GO:0016491</w:t>
            </w:r>
          </w:p>
        </w:tc>
        <w:tc>
          <w:tcPr>
            <w:tcW w:w="753" w:type="pct"/>
            <w:noWrap/>
            <w:hideMark/>
          </w:tcPr>
          <w:p w14:paraId="5398D1F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oxidoreductase activity</w:t>
            </w:r>
          </w:p>
        </w:tc>
        <w:tc>
          <w:tcPr>
            <w:tcW w:w="385" w:type="pct"/>
            <w:noWrap/>
            <w:hideMark/>
          </w:tcPr>
          <w:p w14:paraId="28BD0AF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139</w:t>
            </w:r>
          </w:p>
        </w:tc>
        <w:tc>
          <w:tcPr>
            <w:tcW w:w="527" w:type="pct"/>
            <w:noWrap/>
            <w:hideMark/>
          </w:tcPr>
          <w:p w14:paraId="775A6BB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1.539582</w:t>
            </w:r>
          </w:p>
        </w:tc>
        <w:tc>
          <w:tcPr>
            <w:tcW w:w="374" w:type="pct"/>
            <w:noWrap/>
            <w:hideMark/>
          </w:tcPr>
          <w:p w14:paraId="62E317F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8.70E-08</w:t>
            </w:r>
          </w:p>
        </w:tc>
        <w:tc>
          <w:tcPr>
            <w:tcW w:w="2474" w:type="pct"/>
            <w:noWrap/>
            <w:hideMark/>
          </w:tcPr>
          <w:p w14:paraId="3D1BE38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2A;GRHPR;GPD2;ALKBH5;PLOD1;SORD;CYCS;BDH1;HMOX2;DEGS1;PRDX1;NDUFS2;PNPO;TXNL1;IDH3A;MTHFD1;GLYR1;COX7C;HSD17B7;FXN;RETSAT;NDUFB10;FTL;CYP27B1;P3H1;GLRX5;OGDH;ALDH16A1;PARK7;MDH1;HSD17B12;SCD;NDUFA4;MICAL3;PDIA6;SC5D;P4HB;PTGR2;IMPDH2;RRM1;MICAL1;KDM1B;GSR;TXN2;RRM2;D2HGDH;HSD17B4;GSTP1;CYB5RL;HR;LOXL2;FASN;ETHE1;MSMO1;AOX1;AKR7A2;NSDHL;KDM8;GPHN;ALDH3A2;PXDN;SCD5;NDUFB6;CPOX;NDUFB3;TMX1;GSTO2;GPX1;DHRS4;PDIA4;TECR;PECR;CYP4V2;CYB561D2;EGLN1;P4HA2;TET2;IDH1;ABCC4;PDIA3;DHFR;HMGCR;AKR1C1;UQCRC1;NDUFB7;MTHFD2L;PGD;DHRS13;UQCR11;DHFR2;FDXR;MGST2;CBR1;PDPR;ALDH4A1;ALDH1B1;NQO1;LDHA;BBOX1;STEAP3;SH3BGRL3;CYP51A1;GAPDH;HBQ1;IVD;G6PD;PHYHD1;PLOD2;PDIA2;DHCR24;GPX2;NOS1;P3H2;AKR1C3;CYBRD1;AKR1C2;CYB5R2;TH;ADH6;TPH1;DCT;FMO3;ADH4;SRD5A3;CYP27C1;NDUFA4L2;EGLN3;LOXL1;SNCA;SESN3;GPX7;FADS2;SELENBP1;ALDH3A1;AKR1B10;ALOX15B;MOXD1;P3H3;ALDH1A1</w:t>
            </w:r>
          </w:p>
        </w:tc>
      </w:tr>
      <w:tr w:rsidR="008B7956" w:rsidRPr="00A216A8" w14:paraId="27C6112B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7791ABF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GO:0003682</w:t>
            </w:r>
          </w:p>
        </w:tc>
        <w:tc>
          <w:tcPr>
            <w:tcW w:w="753" w:type="pct"/>
            <w:noWrap/>
            <w:hideMark/>
          </w:tcPr>
          <w:p w14:paraId="2A80553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chromatin binding</w:t>
            </w:r>
          </w:p>
        </w:tc>
        <w:tc>
          <w:tcPr>
            <w:tcW w:w="385" w:type="pct"/>
            <w:noWrap/>
            <w:hideMark/>
          </w:tcPr>
          <w:p w14:paraId="1852EBE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105</w:t>
            </w:r>
          </w:p>
        </w:tc>
        <w:tc>
          <w:tcPr>
            <w:tcW w:w="527" w:type="pct"/>
            <w:noWrap/>
            <w:hideMark/>
          </w:tcPr>
          <w:p w14:paraId="40303E6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1.6349</w:t>
            </w:r>
          </w:p>
        </w:tc>
        <w:tc>
          <w:tcPr>
            <w:tcW w:w="374" w:type="pct"/>
            <w:noWrap/>
            <w:hideMark/>
          </w:tcPr>
          <w:p w14:paraId="15D7C91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1.76E-07</w:t>
            </w:r>
          </w:p>
        </w:tc>
        <w:tc>
          <w:tcPr>
            <w:tcW w:w="2474" w:type="pct"/>
            <w:noWrap/>
            <w:hideMark/>
          </w:tcPr>
          <w:p w14:paraId="124979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HMGN1;HNRNPU;SMARCC1;NFKB1;MSH6;ERCC6;MLLT10;SMARCA5;RAN;MBD2;SFPQ;AJUBA;ATF2;TOP2B;ANKRD17;TLE4;MTA2;NUP62;SSRP1;SOX15;EHMT2;PBX2;EXO1;ARID1A;NSD2;TP53;PCGF2;HDAC7;CDT1;SAFB;STAG1;GRWD1;SETD7;HMGN2;GTF2H1;CHAF1B;GMNN;NC</w:t>
            </w:r>
            <w:r w:rsidRPr="00A216A8">
              <w:rPr>
                <w:rFonts w:ascii="Times New Roman" w:hAnsi="Times New Roman" w:cs="Times New Roman"/>
              </w:rPr>
              <w:lastRenderedPageBreak/>
              <w:t>APH;BRD4;WDR82;POLR1A;UBTF;PHF23;CITED2;PRIMPOL;TNRC18;LDB1;MEF2A;BAP1;CENPB;YAP1;CIC;JUN;HR;AUTS2;SLC30A9;MEN1;RAD51;TSHZ2;MEIS1;NFATC3;ORC1;CHAF1A;KDM8;CTNNB1;SMARCA2;SMC1A;PBRM1;HDAC3;ATF5;TSHZ1;SNAI2;NOC2L;FOS;SMARCE1;HNRNPD;HMGA2;RARA;ACTB;HIRA;OVOL2;TRIM66;MBD3;UHRF1;HMGN5;JDP2;GLI3;PCLAF;EGFR;EGR1;TCF7L1;ZNF711;CBX2;DLX3;NOTCH1;BEND6;NFATC4;PAX6;GLI2;FOXC2;MEIS3;TSHZ3;NUPR1;POU4F2;HES5</w:t>
            </w:r>
          </w:p>
        </w:tc>
      </w:tr>
      <w:tr w:rsidR="008B7956" w:rsidRPr="00A216A8" w14:paraId="78DCD87D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748D5BE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GO:0097718</w:t>
            </w:r>
          </w:p>
        </w:tc>
        <w:tc>
          <w:tcPr>
            <w:tcW w:w="753" w:type="pct"/>
            <w:noWrap/>
            <w:hideMark/>
          </w:tcPr>
          <w:p w14:paraId="6E0BE9C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disordered domain specific binding</w:t>
            </w:r>
          </w:p>
        </w:tc>
        <w:tc>
          <w:tcPr>
            <w:tcW w:w="385" w:type="pct"/>
            <w:noWrap/>
            <w:hideMark/>
          </w:tcPr>
          <w:p w14:paraId="5A15A74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27" w:type="pct"/>
            <w:noWrap/>
            <w:hideMark/>
          </w:tcPr>
          <w:p w14:paraId="0BBE489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4.048324</w:t>
            </w:r>
          </w:p>
        </w:tc>
        <w:tc>
          <w:tcPr>
            <w:tcW w:w="374" w:type="pct"/>
            <w:noWrap/>
            <w:hideMark/>
          </w:tcPr>
          <w:p w14:paraId="1DF3E33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1.36E-06</w:t>
            </w:r>
          </w:p>
        </w:tc>
        <w:tc>
          <w:tcPr>
            <w:tcW w:w="2474" w:type="pct"/>
            <w:noWrap/>
            <w:hideMark/>
          </w:tcPr>
          <w:p w14:paraId="306048F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FKBP8;EZR;HSP90AA1;CALM1;TP53;AP2A2;RB1;MYO5A;RRM1;CTNNB1;TEAD2;GAPDH;HSPA2;GJA5</w:t>
            </w:r>
          </w:p>
        </w:tc>
      </w:tr>
      <w:tr w:rsidR="008B7956" w:rsidRPr="00A216A8" w14:paraId="7E796DD2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4B6A37A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GO:0046332</w:t>
            </w:r>
          </w:p>
        </w:tc>
        <w:tc>
          <w:tcPr>
            <w:tcW w:w="753" w:type="pct"/>
            <w:noWrap/>
            <w:hideMark/>
          </w:tcPr>
          <w:p w14:paraId="44E618C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SMAD binding</w:t>
            </w:r>
          </w:p>
        </w:tc>
        <w:tc>
          <w:tcPr>
            <w:tcW w:w="385" w:type="pct"/>
            <w:noWrap/>
            <w:hideMark/>
          </w:tcPr>
          <w:p w14:paraId="4A52321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27" w:type="pct"/>
            <w:noWrap/>
            <w:hideMark/>
          </w:tcPr>
          <w:p w14:paraId="4E593A8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2.631411</w:t>
            </w:r>
          </w:p>
        </w:tc>
        <w:tc>
          <w:tcPr>
            <w:tcW w:w="374" w:type="pct"/>
            <w:noWrap/>
            <w:hideMark/>
          </w:tcPr>
          <w:p w14:paraId="50265B0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1.94E-06</w:t>
            </w:r>
          </w:p>
        </w:tc>
        <w:tc>
          <w:tcPr>
            <w:tcW w:w="2474" w:type="pct"/>
            <w:noWrap/>
            <w:hideMark/>
          </w:tcPr>
          <w:p w14:paraId="6A7DFDA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PARP1;FLNA;ZBTB7A;BMPR2;MEF2A;RANBP3;EID2;JUN;PML;MEN1;SMURF2;TCF12;IPO7;PURA;CTNNB1;HIPK2;SKI;FOS;HMGA2;COL5A2;SMAD7;PMEPA1;TGFBR2;PAX6;COL1A2;SKOR2</w:t>
            </w:r>
          </w:p>
        </w:tc>
      </w:tr>
      <w:tr w:rsidR="008B7956" w:rsidRPr="00A216A8" w14:paraId="5CB66A57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1377164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GO:0005509</w:t>
            </w:r>
          </w:p>
        </w:tc>
        <w:tc>
          <w:tcPr>
            <w:tcW w:w="753" w:type="pct"/>
            <w:noWrap/>
            <w:hideMark/>
          </w:tcPr>
          <w:p w14:paraId="5A9ED83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calcium ion binding</w:t>
            </w:r>
          </w:p>
        </w:tc>
        <w:tc>
          <w:tcPr>
            <w:tcW w:w="385" w:type="pct"/>
            <w:noWrap/>
            <w:hideMark/>
          </w:tcPr>
          <w:p w14:paraId="1ADAA7A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126</w:t>
            </w:r>
          </w:p>
        </w:tc>
        <w:tc>
          <w:tcPr>
            <w:tcW w:w="527" w:type="pct"/>
            <w:noWrap/>
            <w:hideMark/>
          </w:tcPr>
          <w:p w14:paraId="515F79E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1.484975</w:t>
            </w:r>
          </w:p>
        </w:tc>
        <w:tc>
          <w:tcPr>
            <w:tcW w:w="374" w:type="pct"/>
            <w:noWrap/>
            <w:hideMark/>
          </w:tcPr>
          <w:p w14:paraId="56D5706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2.51E-06</w:t>
            </w:r>
          </w:p>
        </w:tc>
        <w:tc>
          <w:tcPr>
            <w:tcW w:w="2474" w:type="pct"/>
            <w:noWrap/>
            <w:hideMark/>
          </w:tcPr>
          <w:p w14:paraId="5545400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GPD2;BNIP2;IQGAP1;CCDC47;ADGRE5;ACTN1;PPP3CA;ANXA2;CALM1;DGKA;UNC13B;SLC25A24;EHD1;SDF4;CDH13;HSPA5;CDH4;LETM1;MYO5A;SPARC;MEGF8;MELK;PLCB3;DSC2;AGRN;ANXA5;S100A11;CRELD2;LOXL2;ITPR2;BMP1;EHD2;HSP90B1;CRELD1;DLL1;JAG2;EFHD2;PADI3;NUCB2;MYL6;DLK2;PEF1;VLDLR;GNPTAB;CETN3;DAG1;JAG1;CAPNS1;CD320;PCDH9;CALR;MASP2;SULF2;S100A10;EEF2K;ANXA6;MAN1A1;STIM2;SWAP70;ESYT1;FKBP9;PKD2;CRACR2A;CELSR2;LTBP4;SLIT2;CLSTN1;TLL1;FBN2;DST;S100A16;LPCAT2;FAT4;CELSR1;FAT1;PITPNM3;CIB2;CLSTN2;PKD2L2;GAS6;ENPP1;PLCD1;CDH16;VCAN;PLSCR4;DSC3;SLC8A1;S100A5;FSTL4;PLCB4;CUBN;NOTCH1;PCDH19;SYT8;CALML3;LRP1;EGF;LRP4;TBC1D8B;SULF1;FAT2;PLCD4;S100A3;FBN1;NID2;PLCH2;S100A14;THBS1;S100A2;CDHR1;S100A4;SLIT3;SNCA;LTBP2;SCARA3;TNNT3;CAPNS2;HRNR;DSG1;PCDH18;CPS1;FLG;ALOX15B;TENM2;MGMT</w:t>
            </w:r>
          </w:p>
        </w:tc>
      </w:tr>
      <w:tr w:rsidR="008B7956" w:rsidRPr="00A216A8" w14:paraId="7E433AB2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5D1A79F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GO:0005178</w:t>
            </w:r>
          </w:p>
        </w:tc>
        <w:tc>
          <w:tcPr>
            <w:tcW w:w="753" w:type="pct"/>
            <w:noWrap/>
            <w:hideMark/>
          </w:tcPr>
          <w:p w14:paraId="5BC634A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integrin binding</w:t>
            </w:r>
          </w:p>
        </w:tc>
        <w:tc>
          <w:tcPr>
            <w:tcW w:w="385" w:type="pct"/>
            <w:noWrap/>
            <w:hideMark/>
          </w:tcPr>
          <w:p w14:paraId="5DDEB36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27" w:type="pct"/>
            <w:noWrap/>
            <w:hideMark/>
          </w:tcPr>
          <w:p w14:paraId="43961E6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2.23136</w:t>
            </w:r>
          </w:p>
        </w:tc>
        <w:tc>
          <w:tcPr>
            <w:tcW w:w="374" w:type="pct"/>
            <w:noWrap/>
            <w:hideMark/>
          </w:tcPr>
          <w:p w14:paraId="711881D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2.86E-06</w:t>
            </w:r>
          </w:p>
        </w:tc>
        <w:tc>
          <w:tcPr>
            <w:tcW w:w="2474" w:type="pct"/>
            <w:noWrap/>
            <w:hideMark/>
          </w:tcPr>
          <w:p w14:paraId="543B33E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PRKCA;ACTN1;TSPAN4;ITGB1;MYH9;CD9;P4HB;UTRN;ITGAV;SEMA7A;PXN;HMGB1;CD81;NISCH;ITGB5;ITGA3;ITGB4;CALR;FRMD5;ILK;CD151;LTBP4;DST;CIB2;EGFR;TGFBI;JAM3;FBN1;GPNMB;THBS1;NRG1;THY1;ITGB6;COL16A1;ICAM4</w:t>
            </w:r>
          </w:p>
        </w:tc>
      </w:tr>
      <w:tr w:rsidR="008B7956" w:rsidRPr="00A216A8" w14:paraId="7D76B0FB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742FC2A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GO:0046914</w:t>
            </w:r>
          </w:p>
        </w:tc>
        <w:tc>
          <w:tcPr>
            <w:tcW w:w="753" w:type="pct"/>
            <w:noWrap/>
            <w:hideMark/>
          </w:tcPr>
          <w:p w14:paraId="674CB5D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transition metal ion binding</w:t>
            </w:r>
          </w:p>
        </w:tc>
        <w:tc>
          <w:tcPr>
            <w:tcW w:w="385" w:type="pct"/>
            <w:noWrap/>
            <w:hideMark/>
          </w:tcPr>
          <w:p w14:paraId="04EA276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527" w:type="pct"/>
            <w:noWrap/>
            <w:hideMark/>
          </w:tcPr>
          <w:p w14:paraId="25F713E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1.377502</w:t>
            </w:r>
          </w:p>
        </w:tc>
        <w:tc>
          <w:tcPr>
            <w:tcW w:w="374" w:type="pct"/>
            <w:noWrap/>
            <w:hideMark/>
          </w:tcPr>
          <w:p w14:paraId="12C4660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3.06E-06</w:t>
            </w:r>
          </w:p>
        </w:tc>
        <w:tc>
          <w:tcPr>
            <w:tcW w:w="2474" w:type="pct"/>
            <w:noWrap/>
            <w:hideMark/>
          </w:tcPr>
          <w:p w14:paraId="138C03B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KPNB1;PARP1;KDM2A;SF3A3;S100A6;CAD;ARIH2;PHC2;PTPN1;USP22;SIAH2;PLOD1;SORD;ZCCHC14;PIAS1;ARIH1;PEG10;SRSF7;DCTD;PRKCA;MTA2;TK1;SF1;LAP3;ERAP2;EHMT2;SHMT1;TP53;FXN;UBR7;ZMAT2;ZNF8;FTL;CYP27B1;CHD3;MTR;APOBEC3C;P3H1;B4GALT1;PGGT1B;A</w:t>
            </w:r>
            <w:r w:rsidRPr="00A216A8">
              <w:rPr>
                <w:rFonts w:ascii="Times New Roman" w:hAnsi="Times New Roman" w:cs="Times New Roman"/>
              </w:rPr>
              <w:lastRenderedPageBreak/>
              <w:t>PEX2;PIAS2;CSRP1;ZNF318;FEN1;LIMS1;PARK7;NEIL1;MYCBP2;POLR1A;SCD;SC5D;ATAD3B;PRIMPOL;PIAS3;PTGR2;UTRN;TRIM3;KDM1B;NR2F2;ECE1;RABGGTA;RNPEP;MPI;TIMM10;USP13;LOXL2;HPF1;LANCL1;BMP1;TES;ETHE1;PML;MSMO1;AOX1;GPC1;ZNF185;SCD5;VDR;ESR2;CUTA;NEIL3;TRIM35;EXTL2;RARG;CYP4V2;ACP5;EGLN1;P4HA2;GALT;TET2;SKI;ATAD3A;CALR;TRIM29;MT1F;ZCCHC2;ATP13A2;DTNB;POLR2L;KLF7;PRICKLE2;ZCWPW1;FBXL19;NR2C2;ZNF90;GTF2H2C;TIMM13;RARA;GALNT2;TLL1;TRIM66;L3MBTL3;CA13;MMP28;BBOX1;CYP51A1;UHRF1;HBQ1;ADAMTS15;PLOD2;TRIM16;SNAI3;NOS1;EGR1;ZNF331;MMP17;ENPP1;RNF165;P3H2;LMCD1;CRIP1;S100A5;CPA2;L3MBTL4;AEBP1;TH;ADH6;CA9;NUDT7;TPH1;DCT;ADH4;MMP2;MT2A;S100A3;MT1X;MMP19;ESRRG;ADAMTS1;TRIM2;CYP27C1;PAPPA;MT1E;QPCT;ZCWPW2;LARGE2;TRPS1;ZFP37;EGLN3;GLI2;ZNF257;S100A2;LOXL1;PRICKLE1;S100A4;SNCA;MYRIP;PDZRN3;HRNR;CPA6;ZNF214;FLG;ALOX15B;MOXD1;CPA4;MT1H;P3H3;MT1G;CA12</w:t>
            </w:r>
          </w:p>
        </w:tc>
      </w:tr>
      <w:tr w:rsidR="008B7956" w:rsidRPr="00A216A8" w14:paraId="7C16AE49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4D708DE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GO:0098632</w:t>
            </w:r>
          </w:p>
        </w:tc>
        <w:tc>
          <w:tcPr>
            <w:tcW w:w="753" w:type="pct"/>
            <w:noWrap/>
            <w:hideMark/>
          </w:tcPr>
          <w:p w14:paraId="7200FFE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cell-cell adhesion mediator activity</w:t>
            </w:r>
          </w:p>
        </w:tc>
        <w:tc>
          <w:tcPr>
            <w:tcW w:w="385" w:type="pct"/>
            <w:noWrap/>
            <w:hideMark/>
          </w:tcPr>
          <w:p w14:paraId="2B654B9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27" w:type="pct"/>
            <w:noWrap/>
            <w:hideMark/>
          </w:tcPr>
          <w:p w14:paraId="68115BE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3.076727</w:t>
            </w:r>
          </w:p>
        </w:tc>
        <w:tc>
          <w:tcPr>
            <w:tcW w:w="374" w:type="pct"/>
            <w:noWrap/>
            <w:hideMark/>
          </w:tcPr>
          <w:p w14:paraId="7CFED54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3.44E-06</w:t>
            </w:r>
          </w:p>
        </w:tc>
        <w:tc>
          <w:tcPr>
            <w:tcW w:w="2474" w:type="pct"/>
            <w:noWrap/>
            <w:hideMark/>
          </w:tcPr>
          <w:p w14:paraId="5747E48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PKP2;ANXA2;SIRPA;PPP1CA;DSC2;BAIAP2;S100A11;TMOD3;ROBO3;PKP3;TRIM29;DSP;NPTN;NTNG1;DSCAM;IGSF9;ROBO4;PALLD;CNTN4</w:t>
            </w:r>
          </w:p>
        </w:tc>
      </w:tr>
      <w:tr w:rsidR="008B7956" w:rsidRPr="00A216A8" w14:paraId="79656C7B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0D291CE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GO:0098631</w:t>
            </w:r>
          </w:p>
        </w:tc>
        <w:tc>
          <w:tcPr>
            <w:tcW w:w="753" w:type="pct"/>
            <w:noWrap/>
            <w:hideMark/>
          </w:tcPr>
          <w:p w14:paraId="7D46C9D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adhesion mediator activity</w:t>
            </w:r>
          </w:p>
        </w:tc>
        <w:tc>
          <w:tcPr>
            <w:tcW w:w="385" w:type="pct"/>
            <w:noWrap/>
            <w:hideMark/>
          </w:tcPr>
          <w:p w14:paraId="1FB9597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27" w:type="pct"/>
            <w:noWrap/>
            <w:hideMark/>
          </w:tcPr>
          <w:p w14:paraId="24A97AC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2.881858</w:t>
            </w:r>
          </w:p>
        </w:tc>
        <w:tc>
          <w:tcPr>
            <w:tcW w:w="374" w:type="pct"/>
            <w:noWrap/>
            <w:hideMark/>
          </w:tcPr>
          <w:p w14:paraId="14D8E52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3.64E-06</w:t>
            </w:r>
          </w:p>
        </w:tc>
        <w:tc>
          <w:tcPr>
            <w:tcW w:w="2474" w:type="pct"/>
            <w:noWrap/>
            <w:hideMark/>
          </w:tcPr>
          <w:p w14:paraId="5FDB414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PKP2;ANXA2;SIRPA;ITGB1;PPP1CA;DSC2;BAIAP2;S100A11;TMOD3;ROBO3;PKP3;TRIM29;DSP;BCAM;NPTN;NTNG1;DSCAM;IGSF9;ROBO4;PALLD;CNTN4</w:t>
            </w:r>
          </w:p>
        </w:tc>
      </w:tr>
      <w:tr w:rsidR="008B7956" w:rsidRPr="00A216A8" w14:paraId="51DD5BE0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42FFA36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GO:0097110</w:t>
            </w:r>
          </w:p>
        </w:tc>
        <w:tc>
          <w:tcPr>
            <w:tcW w:w="753" w:type="pct"/>
            <w:noWrap/>
            <w:hideMark/>
          </w:tcPr>
          <w:p w14:paraId="642C252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scaffold protein binding</w:t>
            </w:r>
          </w:p>
        </w:tc>
        <w:tc>
          <w:tcPr>
            <w:tcW w:w="385" w:type="pct"/>
            <w:noWrap/>
            <w:hideMark/>
          </w:tcPr>
          <w:p w14:paraId="0C99D2E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27" w:type="pct"/>
            <w:noWrap/>
            <w:hideMark/>
          </w:tcPr>
          <w:p w14:paraId="043CFFA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2.791948</w:t>
            </w:r>
          </w:p>
        </w:tc>
        <w:tc>
          <w:tcPr>
            <w:tcW w:w="374" w:type="pct"/>
            <w:noWrap/>
            <w:hideMark/>
          </w:tcPr>
          <w:p w14:paraId="3328565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1.07E-05</w:t>
            </w:r>
          </w:p>
        </w:tc>
        <w:tc>
          <w:tcPr>
            <w:tcW w:w="2474" w:type="pct"/>
            <w:noWrap/>
            <w:hideMark/>
          </w:tcPr>
          <w:p w14:paraId="2D8491E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DYNLL2;KIF1B;HSP90AA1;CAV2;DYNLL1;PARK7;UBTF;BAIAP2;KRT15;ITPR2;NCK2;DLL1;DSP;PDE4D;ATP2B4;NOS1;LRP4;KRT5;VIM;NLGN1</w:t>
            </w:r>
          </w:p>
        </w:tc>
      </w:tr>
      <w:tr w:rsidR="008B7956" w:rsidRPr="00A216A8" w14:paraId="7DA368AE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341A72D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GO:0043236</w:t>
            </w:r>
          </w:p>
        </w:tc>
        <w:tc>
          <w:tcPr>
            <w:tcW w:w="753" w:type="pct"/>
            <w:noWrap/>
            <w:hideMark/>
          </w:tcPr>
          <w:p w14:paraId="75B5AE5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laminin binding</w:t>
            </w:r>
          </w:p>
        </w:tc>
        <w:tc>
          <w:tcPr>
            <w:tcW w:w="385" w:type="pct"/>
            <w:noWrap/>
            <w:hideMark/>
          </w:tcPr>
          <w:p w14:paraId="55ED93C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27" w:type="pct"/>
            <w:noWrap/>
            <w:hideMark/>
          </w:tcPr>
          <w:p w14:paraId="164AE2E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3.629532</w:t>
            </w:r>
          </w:p>
        </w:tc>
        <w:tc>
          <w:tcPr>
            <w:tcW w:w="374" w:type="pct"/>
            <w:noWrap/>
            <w:hideMark/>
          </w:tcPr>
          <w:p w14:paraId="51EEA44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1.49E-05</w:t>
            </w:r>
          </w:p>
        </w:tc>
        <w:tc>
          <w:tcPr>
            <w:tcW w:w="2474" w:type="pct"/>
            <w:noWrap/>
            <w:hideMark/>
          </w:tcPr>
          <w:p w14:paraId="4B224AF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ITGB1;AGRN;GPC1;ITGA3;DAG1;BCAM;SLIT2;ITGA6;LGALS1;ECM1;THBS1;LYPD3;ITGA9</w:t>
            </w:r>
          </w:p>
        </w:tc>
      </w:tr>
      <w:tr w:rsidR="008B7956" w:rsidRPr="00A216A8" w14:paraId="0B6710CE" w14:textId="77777777" w:rsidTr="00183E77">
        <w:trPr>
          <w:trHeight w:val="290"/>
        </w:trPr>
        <w:tc>
          <w:tcPr>
            <w:tcW w:w="486" w:type="pct"/>
            <w:noWrap/>
            <w:hideMark/>
          </w:tcPr>
          <w:p w14:paraId="00F3D1D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GO:0019215</w:t>
            </w:r>
          </w:p>
        </w:tc>
        <w:tc>
          <w:tcPr>
            <w:tcW w:w="753" w:type="pct"/>
            <w:noWrap/>
            <w:hideMark/>
          </w:tcPr>
          <w:p w14:paraId="24C553C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intermediate filament binding</w:t>
            </w:r>
          </w:p>
        </w:tc>
        <w:tc>
          <w:tcPr>
            <w:tcW w:w="385" w:type="pct"/>
            <w:noWrap/>
            <w:hideMark/>
          </w:tcPr>
          <w:p w14:paraId="412D02F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27" w:type="pct"/>
            <w:noWrap/>
            <w:hideMark/>
          </w:tcPr>
          <w:p w14:paraId="76D7B01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4.857989</w:t>
            </w:r>
          </w:p>
        </w:tc>
        <w:tc>
          <w:tcPr>
            <w:tcW w:w="374" w:type="pct"/>
            <w:noWrap/>
            <w:hideMark/>
          </w:tcPr>
          <w:p w14:paraId="4B8BF36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1.63E-05</w:t>
            </w:r>
          </w:p>
        </w:tc>
        <w:tc>
          <w:tcPr>
            <w:tcW w:w="2474" w:type="pct"/>
            <w:noWrap/>
            <w:hideMark/>
          </w:tcPr>
          <w:p w14:paraId="53053FA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PKP2;FAM83H;EPPK1;EVPL;EVPLL;VIM;PKP1;KRT74;KRT14</w:t>
            </w:r>
          </w:p>
        </w:tc>
      </w:tr>
    </w:tbl>
    <w:p w14:paraId="0BFC7858" w14:textId="77777777" w:rsidR="00400753" w:rsidRDefault="00400753" w:rsidP="00400753">
      <w:pPr>
        <w:rPr>
          <w:rFonts w:ascii="Times New Roman" w:hAnsi="Times New Roman" w:cs="Times New Roman"/>
        </w:rPr>
      </w:pPr>
    </w:p>
    <w:p w14:paraId="5423080F" w14:textId="77777777" w:rsidR="000577C5" w:rsidRDefault="000577C5" w:rsidP="00400753">
      <w:pPr>
        <w:rPr>
          <w:rFonts w:ascii="Times New Roman" w:hAnsi="Times New Roman" w:cs="Times New Roman"/>
        </w:rPr>
      </w:pPr>
    </w:p>
    <w:p w14:paraId="5EF9003D" w14:textId="13DDAF36" w:rsidR="000577C5" w:rsidRPr="00A216A8" w:rsidRDefault="000577C5" w:rsidP="000577C5">
      <w:pPr>
        <w:pStyle w:val="Heading2"/>
      </w:pPr>
      <w:r>
        <w:t>3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71"/>
        <w:gridCol w:w="1885"/>
        <w:gridCol w:w="1162"/>
        <w:gridCol w:w="1457"/>
        <w:gridCol w:w="1137"/>
        <w:gridCol w:w="7362"/>
      </w:tblGrid>
      <w:tr w:rsidR="00846A7B" w:rsidRPr="00A216A8" w14:paraId="6A9C5CBA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6FA182B6" w14:textId="6AA3D395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65" w:type="pct"/>
            <w:noWrap/>
            <w:hideMark/>
          </w:tcPr>
          <w:p w14:paraId="2220698B" w14:textId="4C92E2CC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description</w:t>
            </w:r>
          </w:p>
        </w:tc>
        <w:tc>
          <w:tcPr>
            <w:tcW w:w="410" w:type="pct"/>
            <w:noWrap/>
            <w:hideMark/>
          </w:tcPr>
          <w:p w14:paraId="507DC2DA" w14:textId="199951DE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14" w:type="pct"/>
            <w:noWrap/>
            <w:hideMark/>
          </w:tcPr>
          <w:p w14:paraId="03A8F85F" w14:textId="0729C9A5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01" w:type="pct"/>
            <w:noWrap/>
            <w:hideMark/>
          </w:tcPr>
          <w:p w14:paraId="044CF975" w14:textId="76C97C86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597" w:type="pct"/>
            <w:noWrap/>
            <w:hideMark/>
          </w:tcPr>
          <w:p w14:paraId="180A9FAD" w14:textId="640C7C56" w:rsidR="00846A7B" w:rsidRPr="00A216A8" w:rsidRDefault="00846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8B7956" w:rsidRPr="00A216A8" w14:paraId="02877EFC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0B9E443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hsa04810</w:t>
            </w:r>
          </w:p>
        </w:tc>
        <w:tc>
          <w:tcPr>
            <w:tcW w:w="665" w:type="pct"/>
            <w:noWrap/>
            <w:hideMark/>
          </w:tcPr>
          <w:p w14:paraId="51AB69A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actin cytoskeleton</w:t>
            </w:r>
          </w:p>
        </w:tc>
        <w:tc>
          <w:tcPr>
            <w:tcW w:w="410" w:type="pct"/>
            <w:noWrap/>
            <w:hideMark/>
          </w:tcPr>
          <w:p w14:paraId="3801726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514" w:type="pct"/>
            <w:noWrap/>
            <w:hideMark/>
          </w:tcPr>
          <w:p w14:paraId="2A8DC1F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2.070301</w:t>
            </w:r>
          </w:p>
        </w:tc>
        <w:tc>
          <w:tcPr>
            <w:tcW w:w="401" w:type="pct"/>
            <w:noWrap/>
            <w:hideMark/>
          </w:tcPr>
          <w:p w14:paraId="1B57DD1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2.96E-09</w:t>
            </w:r>
          </w:p>
        </w:tc>
        <w:tc>
          <w:tcPr>
            <w:tcW w:w="2597" w:type="pct"/>
            <w:noWrap/>
            <w:hideMark/>
          </w:tcPr>
          <w:p w14:paraId="14C91DC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SB4X;PAK2;ARHGEF7;ARHGEF4;MAPK1;VCL;EZR;MYH10;IQGAP1;ROCK1;RAF1;GIT1;RHOA;ARHGAP35;ACTN1;VAV2;SSH2;DIAPH3;ITGB1;PPP1CA;ARPC5;PIP5K1C;RAC1;WASF2;RRAS;GNG12;BRK1;MYH9;RRAS2;DIAPH1;ITGAV;PXN;ACTG1;BAIAP2;APC;CFL1;ITGB5;ITGA3;WASF1;ITGB4;PFN1;ARPC1A;CDC42;SLC9A1;ACTB;ARPC4;ITGA6;PDGFC;FGFR2;EGFR;PFN2;HRAS;FGFR4;EGF;MYLK;PIK3R1;FGFR3;PAK3;FGF5;LPAR5;ITGA9;ITGB6;PIK3CD;ITGA4</w:t>
            </w:r>
          </w:p>
        </w:tc>
      </w:tr>
      <w:tr w:rsidR="008B7956" w:rsidRPr="00A216A8" w14:paraId="01FD11B9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231F456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hsa04510</w:t>
            </w:r>
          </w:p>
        </w:tc>
        <w:tc>
          <w:tcPr>
            <w:tcW w:w="665" w:type="pct"/>
            <w:noWrap/>
            <w:hideMark/>
          </w:tcPr>
          <w:p w14:paraId="01B6D26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Focal adhesion</w:t>
            </w:r>
          </w:p>
        </w:tc>
        <w:tc>
          <w:tcPr>
            <w:tcW w:w="410" w:type="pct"/>
            <w:noWrap/>
            <w:hideMark/>
          </w:tcPr>
          <w:p w14:paraId="5DB14F5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514" w:type="pct"/>
            <w:noWrap/>
            <w:hideMark/>
          </w:tcPr>
          <w:p w14:paraId="763DABB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2.112078</w:t>
            </w:r>
          </w:p>
        </w:tc>
        <w:tc>
          <w:tcPr>
            <w:tcW w:w="401" w:type="pct"/>
            <w:noWrap/>
            <w:hideMark/>
          </w:tcPr>
          <w:p w14:paraId="36F1D75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2.98E-09</w:t>
            </w:r>
          </w:p>
        </w:tc>
        <w:tc>
          <w:tcPr>
            <w:tcW w:w="2597" w:type="pct"/>
            <w:noWrap/>
            <w:hideMark/>
          </w:tcPr>
          <w:p w14:paraId="76DFC7B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MAPK1;VCL;ROCK1;RAF1;RHOA;ARHGAP35;PRKCA;ACTN1;CCND3;VAV2;VEGFB;CAV2;VASP;ITGB1;PPP1CA;FLNA;PIP5K1C;RAC1;PARVA;DIAPH1;ITGAV;PXN;ACTG1;JUN;IGF1R;CTNNB1;ITGB5;ITGA3;ITGB4;ILK;CDC42;CCND2;ACTB;ITGA6;PDGFC;COL4A2;LAMC2;EGFR;COL1A1;COL9A2;COL4A1;HRAS;CAV1;LAMA3;VEGFC;EGF;MYLK;PGF;LAMA1;PIK3R1;PAK3;COL9A3;THBS1;ITGA9;TLN2;ITGB6;PIK3CD;LAMB4;COL1A2;ITGA4</w:t>
            </w:r>
          </w:p>
        </w:tc>
      </w:tr>
      <w:tr w:rsidR="008B7956" w:rsidRPr="00A216A8" w14:paraId="2C30555F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649D84B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hsa04360</w:t>
            </w:r>
          </w:p>
        </w:tc>
        <w:tc>
          <w:tcPr>
            <w:tcW w:w="665" w:type="pct"/>
            <w:noWrap/>
            <w:hideMark/>
          </w:tcPr>
          <w:p w14:paraId="09F8C47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Axon guidance</w:t>
            </w:r>
          </w:p>
        </w:tc>
        <w:tc>
          <w:tcPr>
            <w:tcW w:w="410" w:type="pct"/>
            <w:noWrap/>
            <w:hideMark/>
          </w:tcPr>
          <w:p w14:paraId="2795AFE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514" w:type="pct"/>
            <w:noWrap/>
            <w:hideMark/>
          </w:tcPr>
          <w:p w14:paraId="3489B38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2.04738</w:t>
            </w:r>
          </w:p>
        </w:tc>
        <w:tc>
          <w:tcPr>
            <w:tcW w:w="401" w:type="pct"/>
            <w:noWrap/>
            <w:hideMark/>
          </w:tcPr>
          <w:p w14:paraId="21B99CB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1.38E-07</w:t>
            </w:r>
          </w:p>
        </w:tc>
        <w:tc>
          <w:tcPr>
            <w:tcW w:w="2597" w:type="pct"/>
            <w:noWrap/>
            <w:hideMark/>
          </w:tcPr>
          <w:p w14:paraId="68BCC07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MAPK1;ROCK1;RAF1;RHOA;PLXNA1;PRKCA;PPP3CA;SSH2;ITGB1;RAC1;RRAS;NRP1;SEMA5A;BMPR2;PRKCZ;SEMA7A;EPHB4;NCK2;CFL1;L1CAM;NFATC3;ROBO3;GNAI2;SRGAP3;ILK;EFNB2;CDC42;EPHB3;PLXNB1;SLIT2;EFNA3;NTNG1;EFNB1;RHOD;PARD6G;HRAS;SEMA3F;EFNA5;WNT5B;PIK3R1;NFATC4;PAK3;DPYSL2;SEMA3G;SEMA3C;SLIT3;PIK3CD;GDF7;BOC;ROBO1;WNT5A</w:t>
            </w:r>
          </w:p>
        </w:tc>
      </w:tr>
      <w:tr w:rsidR="008B7956" w:rsidRPr="00A216A8" w14:paraId="48A19F8E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5547E39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hsa05130</w:t>
            </w:r>
          </w:p>
        </w:tc>
        <w:tc>
          <w:tcPr>
            <w:tcW w:w="665" w:type="pct"/>
            <w:noWrap/>
            <w:hideMark/>
          </w:tcPr>
          <w:p w14:paraId="41F22B8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Pathogenic Escherichia coli infection</w:t>
            </w:r>
          </w:p>
        </w:tc>
        <w:tc>
          <w:tcPr>
            <w:tcW w:w="410" w:type="pct"/>
            <w:noWrap/>
            <w:hideMark/>
          </w:tcPr>
          <w:p w14:paraId="027C016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14" w:type="pct"/>
            <w:noWrap/>
            <w:hideMark/>
          </w:tcPr>
          <w:p w14:paraId="6A4EAAD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2.881365</w:t>
            </w:r>
          </w:p>
        </w:tc>
        <w:tc>
          <w:tcPr>
            <w:tcW w:w="401" w:type="pct"/>
            <w:noWrap/>
            <w:hideMark/>
          </w:tcPr>
          <w:p w14:paraId="66FC5BC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7.42E-07</w:t>
            </w:r>
          </w:p>
        </w:tc>
        <w:tc>
          <w:tcPr>
            <w:tcW w:w="2597" w:type="pct"/>
            <w:noWrap/>
            <w:hideMark/>
          </w:tcPr>
          <w:p w14:paraId="7A59230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YWHAQ;CLDN1;EZR;ROCK1;RHOA;PRKCA;ITGB1;ARPC5;TUBB4B;ACTG1;NCK2;CTNNB1;NCL;TUBA1C;ARPC1A;CDC42;TUBB;ACTB;ARPC4;TUBA1B;TUBB6;TUBA4A;TUBAL3</w:t>
            </w:r>
          </w:p>
        </w:tc>
      </w:tr>
      <w:tr w:rsidR="008B7956" w:rsidRPr="00A216A8" w14:paraId="5E3C9663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7B72E68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hsa05100</w:t>
            </w:r>
          </w:p>
        </w:tc>
        <w:tc>
          <w:tcPr>
            <w:tcW w:w="665" w:type="pct"/>
            <w:noWrap/>
            <w:hideMark/>
          </w:tcPr>
          <w:p w14:paraId="020277A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Bacterial invasion of epithelial cells</w:t>
            </w:r>
          </w:p>
        </w:tc>
        <w:tc>
          <w:tcPr>
            <w:tcW w:w="410" w:type="pct"/>
            <w:noWrap/>
            <w:hideMark/>
          </w:tcPr>
          <w:p w14:paraId="33B4F48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14" w:type="pct"/>
            <w:noWrap/>
            <w:hideMark/>
          </w:tcPr>
          <w:p w14:paraId="40165F2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2.420889</w:t>
            </w:r>
          </w:p>
        </w:tc>
        <w:tc>
          <w:tcPr>
            <w:tcW w:w="401" w:type="pct"/>
            <w:noWrap/>
            <w:hideMark/>
          </w:tcPr>
          <w:p w14:paraId="354D1FC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7.17E-06</w:t>
            </w:r>
          </w:p>
        </w:tc>
        <w:tc>
          <w:tcPr>
            <w:tcW w:w="2597" w:type="pct"/>
            <w:noWrap/>
            <w:hideMark/>
          </w:tcPr>
          <w:p w14:paraId="6AC9E3F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VCL;RHOA;CTNNA1;CAV2;ITGB1;ARPC5;RAC1;WASF2;ARHGEF26;CLTA;PXN;ACTG1;CLTB;CTNNB1;DNM3;WASF1;ARPC1A;ILK;CDC42;RHOG;ACTB;ARPC4;CLTCL1;CAV1;PIK3R1;PIK3CD</w:t>
            </w:r>
          </w:p>
        </w:tc>
      </w:tr>
      <w:tr w:rsidR="008B7956" w:rsidRPr="00A216A8" w14:paraId="590EDC92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55622B6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hsa05230</w:t>
            </w:r>
          </w:p>
        </w:tc>
        <w:tc>
          <w:tcPr>
            <w:tcW w:w="665" w:type="pct"/>
            <w:noWrap/>
            <w:hideMark/>
          </w:tcPr>
          <w:p w14:paraId="32280DA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Central carbon metabolism in cancer</w:t>
            </w:r>
          </w:p>
        </w:tc>
        <w:tc>
          <w:tcPr>
            <w:tcW w:w="410" w:type="pct"/>
            <w:noWrap/>
            <w:hideMark/>
          </w:tcPr>
          <w:p w14:paraId="45A05D1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14" w:type="pct"/>
            <w:noWrap/>
            <w:hideMark/>
          </w:tcPr>
          <w:p w14:paraId="34210A2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2.438078</w:t>
            </w:r>
          </w:p>
        </w:tc>
        <w:tc>
          <w:tcPr>
            <w:tcW w:w="401" w:type="pct"/>
            <w:noWrap/>
            <w:hideMark/>
          </w:tcPr>
          <w:p w14:paraId="728EAA1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2.10E-05</w:t>
            </w:r>
          </w:p>
        </w:tc>
        <w:tc>
          <w:tcPr>
            <w:tcW w:w="2597" w:type="pct"/>
            <w:noWrap/>
            <w:hideMark/>
          </w:tcPr>
          <w:p w14:paraId="661F47B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MAPK1;PGAM1;RAF1;MTOR;TP53;GLS;PFKP;TIGAR;GLS2;IDH1;SLC7A5;SLC2A1;LDHA;G6PD;PKM;FGFR2;EGFR;HRAS;PGAM4;PIK3R1;FGFR3;PIK3CD;KIT</w:t>
            </w:r>
          </w:p>
        </w:tc>
      </w:tr>
      <w:tr w:rsidR="008B7956" w:rsidRPr="00A216A8" w14:paraId="2E695D45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2A30A38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hsa05418</w:t>
            </w:r>
          </w:p>
        </w:tc>
        <w:tc>
          <w:tcPr>
            <w:tcW w:w="665" w:type="pct"/>
            <w:noWrap/>
            <w:hideMark/>
          </w:tcPr>
          <w:p w14:paraId="26FD7D3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Fluid shear stress and atherosclerosis</w:t>
            </w:r>
          </w:p>
        </w:tc>
        <w:tc>
          <w:tcPr>
            <w:tcW w:w="410" w:type="pct"/>
            <w:noWrap/>
            <w:hideMark/>
          </w:tcPr>
          <w:p w14:paraId="65BA137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14" w:type="pct"/>
            <w:noWrap/>
            <w:hideMark/>
          </w:tcPr>
          <w:p w14:paraId="2E892CD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1.883658</w:t>
            </w:r>
          </w:p>
        </w:tc>
        <w:tc>
          <w:tcPr>
            <w:tcW w:w="401" w:type="pct"/>
            <w:noWrap/>
            <w:hideMark/>
          </w:tcPr>
          <w:p w14:paraId="5F8B37C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5.33E-05</w:t>
            </w:r>
          </w:p>
        </w:tc>
        <w:tc>
          <w:tcPr>
            <w:tcW w:w="2597" w:type="pct"/>
            <w:noWrap/>
            <w:hideMark/>
          </w:tcPr>
          <w:p w14:paraId="7AE7EC8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SUMO3;NFKB1;RHOA;MAP2K7;HSP90AA1;CALM1;CAV2;SDC4;TP53;RAC1;BMPR2;PRKCZ;ITGAV;MEF2A;TXN2;ACTG1;GSTP1;JUN;CALM3;GPC1;HSP90B1;CTNNB1;TNFRSF1A;GSTO2;FOS;MGST2;ACTB;NQO1;CAV1;SDC1;CALML3;PIK3R1;MMP2;MAP2K6;IL1R2;PIK3CD;GSTA4;BMP4</w:t>
            </w:r>
          </w:p>
        </w:tc>
      </w:tr>
      <w:tr w:rsidR="008B7956" w:rsidRPr="00A216A8" w14:paraId="0AE519CE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1B2BE75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hsa04144</w:t>
            </w:r>
          </w:p>
        </w:tc>
        <w:tc>
          <w:tcPr>
            <w:tcW w:w="665" w:type="pct"/>
            <w:noWrap/>
            <w:hideMark/>
          </w:tcPr>
          <w:p w14:paraId="7E562B0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Endocytosis</w:t>
            </w:r>
          </w:p>
        </w:tc>
        <w:tc>
          <w:tcPr>
            <w:tcW w:w="410" w:type="pct"/>
            <w:noWrap/>
            <w:hideMark/>
          </w:tcPr>
          <w:p w14:paraId="4ABD772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14" w:type="pct"/>
            <w:noWrap/>
            <w:hideMark/>
          </w:tcPr>
          <w:p w14:paraId="6190AAE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1.63784</w:t>
            </w:r>
          </w:p>
        </w:tc>
        <w:tc>
          <w:tcPr>
            <w:tcW w:w="401" w:type="pct"/>
            <w:noWrap/>
            <w:hideMark/>
          </w:tcPr>
          <w:p w14:paraId="05F9E97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6.38E-05</w:t>
            </w:r>
          </w:p>
        </w:tc>
        <w:tc>
          <w:tcPr>
            <w:tcW w:w="2597" w:type="pct"/>
            <w:noWrap/>
            <w:hideMark/>
          </w:tcPr>
          <w:p w14:paraId="5F7E49E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AP2M1;GIT1;CAPZB;RHOA;IQSEC1;IGF2R;ARF6;CAV2;ARF5;VPS37B;AGAP3;ARPC5;EHD1;PIP5K1C;AP2A2;PLD2;PDCD6IP;RAB11B;AP2S1;CLT</w:t>
            </w:r>
            <w:r w:rsidRPr="00A216A8">
              <w:rPr>
                <w:rFonts w:ascii="Times New Roman" w:hAnsi="Times New Roman" w:cs="Times New Roman"/>
              </w:rPr>
              <w:lastRenderedPageBreak/>
              <w:t>A;PRKCZ;SNX1;CLTB;PML;SMURF2;RAB11A;EHD2;WASHC1;HSPA8;CHMP6;IGF1R;DNM3;CYTH3;LDLRAP1;RAB4A;ARPC1A;RAB31;SH3GL1;RAB8A;CDC42;ACAP3;ARPC4;CLTCL1;FGFR2;DNAJC6;EGFR;PARD6G;HRAS;CAV1;PSD4;FGFR4;CHMP4A;TGFBR2;EPN3;HSPA2;FGFR3;HLA-G;CXCR1</w:t>
            </w:r>
          </w:p>
        </w:tc>
      </w:tr>
      <w:tr w:rsidR="008B7956" w:rsidRPr="00A216A8" w14:paraId="0A54BF3E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121B97E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hsa04520</w:t>
            </w:r>
          </w:p>
        </w:tc>
        <w:tc>
          <w:tcPr>
            <w:tcW w:w="665" w:type="pct"/>
            <w:noWrap/>
            <w:hideMark/>
          </w:tcPr>
          <w:p w14:paraId="479E546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Adherens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junction</w:t>
            </w:r>
          </w:p>
        </w:tc>
        <w:tc>
          <w:tcPr>
            <w:tcW w:w="410" w:type="pct"/>
            <w:noWrap/>
            <w:hideMark/>
          </w:tcPr>
          <w:p w14:paraId="2017C53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14" w:type="pct"/>
            <w:noWrap/>
            <w:hideMark/>
          </w:tcPr>
          <w:p w14:paraId="4AF5766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2.201043</w:t>
            </w:r>
          </w:p>
        </w:tc>
        <w:tc>
          <w:tcPr>
            <w:tcW w:w="401" w:type="pct"/>
            <w:noWrap/>
            <w:hideMark/>
          </w:tcPr>
          <w:p w14:paraId="45CBC8F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1.31E-04</w:t>
            </w:r>
          </w:p>
        </w:tc>
        <w:tc>
          <w:tcPr>
            <w:tcW w:w="2597" w:type="pct"/>
            <w:noWrap/>
            <w:hideMark/>
          </w:tcPr>
          <w:p w14:paraId="35EAC35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MAPK1;VCL;PTPN1;IQGAP1;RHOA;ACTN1;CTNNA1;NECTIN1;RAC1;WASF2;ACTG1;BAIAP2;IGF1R;CTNNB1;WASF1;SNAI2;CDC42;FER;ACTB;EGFR;TCF7L1;WASF3;TGFBR2</w:t>
            </w:r>
          </w:p>
        </w:tc>
      </w:tr>
      <w:tr w:rsidR="008B7956" w:rsidRPr="00A216A8" w14:paraId="1DF8B935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703970C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hsa05412</w:t>
            </w:r>
          </w:p>
        </w:tc>
        <w:tc>
          <w:tcPr>
            <w:tcW w:w="665" w:type="pct"/>
            <w:noWrap/>
            <w:hideMark/>
          </w:tcPr>
          <w:p w14:paraId="66A9936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Arrhythmogenic right ventricular cardiomyopathy (ARVC)</w:t>
            </w:r>
          </w:p>
        </w:tc>
        <w:tc>
          <w:tcPr>
            <w:tcW w:w="410" w:type="pct"/>
            <w:noWrap/>
            <w:hideMark/>
          </w:tcPr>
          <w:p w14:paraId="1287FCE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14" w:type="pct"/>
            <w:noWrap/>
            <w:hideMark/>
          </w:tcPr>
          <w:p w14:paraId="05FD1B4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2.201043</w:t>
            </w:r>
          </w:p>
        </w:tc>
        <w:tc>
          <w:tcPr>
            <w:tcW w:w="401" w:type="pct"/>
            <w:noWrap/>
            <w:hideMark/>
          </w:tcPr>
          <w:p w14:paraId="5A0B6C7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1.31E-04</w:t>
            </w:r>
          </w:p>
        </w:tc>
        <w:tc>
          <w:tcPr>
            <w:tcW w:w="2597" w:type="pct"/>
            <w:noWrap/>
            <w:hideMark/>
          </w:tcPr>
          <w:p w14:paraId="034C377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PKP2;CTNNA1;ITGB1;ITGAV;DSC2;SGCB;ACTG1;CTNNB1;ITGB5;ITGA3;DAG1;ITGB4;CACNB1;LMNA;DSP;ACTB;ITGA6;TCF7L1;SLC8A1;ITGA9;GJA1;ITGB6;ITGA4</w:t>
            </w:r>
          </w:p>
        </w:tc>
      </w:tr>
      <w:tr w:rsidR="008B7956" w:rsidRPr="00A216A8" w14:paraId="03D25DC8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69E5EC1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hsa05132</w:t>
            </w:r>
          </w:p>
        </w:tc>
        <w:tc>
          <w:tcPr>
            <w:tcW w:w="665" w:type="pct"/>
            <w:noWrap/>
            <w:hideMark/>
          </w:tcPr>
          <w:p w14:paraId="349F03E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Salmonella infection</w:t>
            </w:r>
          </w:p>
        </w:tc>
        <w:tc>
          <w:tcPr>
            <w:tcW w:w="410" w:type="pct"/>
            <w:noWrap/>
            <w:hideMark/>
          </w:tcPr>
          <w:p w14:paraId="53665F3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14" w:type="pct"/>
            <w:noWrap/>
            <w:hideMark/>
          </w:tcPr>
          <w:p w14:paraId="195F525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2.08309</w:t>
            </w:r>
          </w:p>
        </w:tc>
        <w:tc>
          <w:tcPr>
            <w:tcW w:w="401" w:type="pct"/>
            <w:noWrap/>
            <w:hideMark/>
          </w:tcPr>
          <w:p w14:paraId="78E7990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1.36E-04</w:t>
            </w:r>
          </w:p>
        </w:tc>
        <w:tc>
          <w:tcPr>
            <w:tcW w:w="2597" w:type="pct"/>
            <w:noWrap/>
            <w:hideMark/>
          </w:tcPr>
          <w:p w14:paraId="67E6297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MAPK1;NFKB1;MYH10;DYNC1I2;MYD88;ROCK1;FLNA;ARPC5;RAC1;WASF2;KLC1;MYH9;CXCL2;ACTG1;JUN;WASF1;PFN1;PYCARD;ARPC1A;FOS;CDC42;RHOG;ACTB;ARPC4;PFN2;CXCL1</w:t>
            </w:r>
          </w:p>
        </w:tc>
      </w:tr>
      <w:tr w:rsidR="008B7956" w:rsidRPr="00A216A8" w14:paraId="12AF059F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38646C1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hsa04512</w:t>
            </w:r>
          </w:p>
        </w:tc>
        <w:tc>
          <w:tcPr>
            <w:tcW w:w="665" w:type="pct"/>
            <w:noWrap/>
            <w:hideMark/>
          </w:tcPr>
          <w:p w14:paraId="7F929AA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ECM-receptor interaction</w:t>
            </w:r>
          </w:p>
        </w:tc>
        <w:tc>
          <w:tcPr>
            <w:tcW w:w="410" w:type="pct"/>
            <w:noWrap/>
            <w:hideMark/>
          </w:tcPr>
          <w:p w14:paraId="364491C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14" w:type="pct"/>
            <w:noWrap/>
            <w:hideMark/>
          </w:tcPr>
          <w:p w14:paraId="7F9A2CB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2.100677</w:t>
            </w:r>
          </w:p>
        </w:tc>
        <w:tc>
          <w:tcPr>
            <w:tcW w:w="401" w:type="pct"/>
            <w:noWrap/>
            <w:hideMark/>
          </w:tcPr>
          <w:p w14:paraId="58B2D1C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1.57E-04</w:t>
            </w:r>
          </w:p>
        </w:tc>
        <w:tc>
          <w:tcPr>
            <w:tcW w:w="2597" w:type="pct"/>
            <w:noWrap/>
            <w:hideMark/>
          </w:tcPr>
          <w:p w14:paraId="5F27BDF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SDC4;ITGB1;GP1BA;ITGAV;AGRN;ITGB5;ITGA3;DAG1;ITGB4;ITGA6;COL4A2;LAMC2;COL1A1;COL9A2;COL4A1;SDC1;LAMA3;LAMA1;COL9A3;THBS1;ITGA9;ITGB6;LAMB4;COL1A2;ITGA4</w:t>
            </w:r>
          </w:p>
        </w:tc>
      </w:tr>
      <w:tr w:rsidR="008B7956" w:rsidRPr="00A216A8" w14:paraId="71D777E2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5F775F4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hsa01040</w:t>
            </w:r>
          </w:p>
        </w:tc>
        <w:tc>
          <w:tcPr>
            <w:tcW w:w="665" w:type="pct"/>
            <w:noWrap/>
            <w:hideMark/>
          </w:tcPr>
          <w:p w14:paraId="018F21A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Biosynthesis of unsaturated fatty acids</w:t>
            </w:r>
          </w:p>
        </w:tc>
        <w:tc>
          <w:tcPr>
            <w:tcW w:w="410" w:type="pct"/>
            <w:noWrap/>
            <w:hideMark/>
          </w:tcPr>
          <w:p w14:paraId="6B0BBF7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14" w:type="pct"/>
            <w:noWrap/>
            <w:hideMark/>
          </w:tcPr>
          <w:p w14:paraId="3CBE0FD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3.062321</w:t>
            </w:r>
          </w:p>
        </w:tc>
        <w:tc>
          <w:tcPr>
            <w:tcW w:w="401" w:type="pct"/>
            <w:noWrap/>
            <w:hideMark/>
          </w:tcPr>
          <w:p w14:paraId="627303B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1.73E-04</w:t>
            </w:r>
          </w:p>
        </w:tc>
        <w:tc>
          <w:tcPr>
            <w:tcW w:w="2597" w:type="pct"/>
            <w:noWrap/>
            <w:hideMark/>
          </w:tcPr>
          <w:p w14:paraId="7162AEC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HACD2;HACD3;HSD17B12;SCD;HSD17B4;SCD5;TECR;ELOVL6;ACOT1;ACOT4;FADS2;HACD4</w:t>
            </w:r>
          </w:p>
        </w:tc>
      </w:tr>
      <w:tr w:rsidR="008B7956" w:rsidRPr="00A216A8" w14:paraId="57B63DAA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721EFB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hsa04015</w:t>
            </w:r>
          </w:p>
        </w:tc>
        <w:tc>
          <w:tcPr>
            <w:tcW w:w="665" w:type="pct"/>
            <w:noWrap/>
            <w:hideMark/>
          </w:tcPr>
          <w:p w14:paraId="29A28A8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Rap1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10" w:type="pct"/>
            <w:noWrap/>
            <w:hideMark/>
          </w:tcPr>
          <w:p w14:paraId="5BAA409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514" w:type="pct"/>
            <w:noWrap/>
            <w:hideMark/>
          </w:tcPr>
          <w:p w14:paraId="2D7C432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1.638936</w:t>
            </w:r>
          </w:p>
        </w:tc>
        <w:tc>
          <w:tcPr>
            <w:tcW w:w="401" w:type="pct"/>
            <w:noWrap/>
            <w:hideMark/>
          </w:tcPr>
          <w:p w14:paraId="132A3E9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2.28E-04</w:t>
            </w:r>
          </w:p>
        </w:tc>
        <w:tc>
          <w:tcPr>
            <w:tcW w:w="2597" w:type="pct"/>
            <w:noWrap/>
            <w:hideMark/>
          </w:tcPr>
          <w:p w14:paraId="56B0CD0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RAF1;RHOA;PRKCA;VAV2;VEGFB;CALM1;VASP;ITGB1;RAC1;RRAS;RALA;PRKCZ;PLCB3;ACTG1;CALM3;IGF1R;CTNNB1;GNAI2;PFN1;CDC42;EFNA3;ACTB;RAPGEF6;PDGFC;DOCK4;FGFR2;EGFR;PARD6G;PFN2;HRAS;FGFR4;VEGFC;PLCB4;EFNA5;CALML3;EGF;PGF;PIK3R1;FGFR3;MAP2K6;THBS1;FGF5;LPAR5;TLN2;APBB1IP;PIK3CD;NGF;KIT</w:t>
            </w:r>
          </w:p>
        </w:tc>
      </w:tr>
      <w:tr w:rsidR="008B7956" w:rsidRPr="00A216A8" w14:paraId="330DB0F1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05687E7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hsa05200</w:t>
            </w:r>
          </w:p>
        </w:tc>
        <w:tc>
          <w:tcPr>
            <w:tcW w:w="665" w:type="pct"/>
            <w:noWrap/>
            <w:hideMark/>
          </w:tcPr>
          <w:p w14:paraId="14C8A80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Pathways in cancer</w:t>
            </w:r>
          </w:p>
        </w:tc>
        <w:tc>
          <w:tcPr>
            <w:tcW w:w="410" w:type="pct"/>
            <w:noWrap/>
            <w:hideMark/>
          </w:tcPr>
          <w:p w14:paraId="70E2AD4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105</w:t>
            </w:r>
          </w:p>
        </w:tc>
        <w:tc>
          <w:tcPr>
            <w:tcW w:w="514" w:type="pct"/>
            <w:noWrap/>
            <w:hideMark/>
          </w:tcPr>
          <w:p w14:paraId="431E07A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1.375424</w:t>
            </w:r>
          </w:p>
        </w:tc>
        <w:tc>
          <w:tcPr>
            <w:tcW w:w="401" w:type="pct"/>
            <w:noWrap/>
            <w:hideMark/>
          </w:tcPr>
          <w:p w14:paraId="72189EE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2.50E-04</w:t>
            </w:r>
          </w:p>
        </w:tc>
        <w:tc>
          <w:tcPr>
            <w:tcW w:w="2597" w:type="pct"/>
            <w:noWrap/>
            <w:hideMark/>
          </w:tcPr>
          <w:p w14:paraId="3595132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RALBP1;TPM3;NFKB1;MSH6;ROCK1;RAF1;MTOR;CYCS;RHOA;GNA11;HES1;PRKCA;CCND3;BAX;CTNNA1;VEGFB;HSP90AA1;CALM1;TP53;DVL1;ITGB1;ZBTB17;RAC1;RB1;GNG12;RALA;APPL1;GNB1;ITGAV;PLCB3;TGFB1;GSTP1;JUN;APC;CALM3;PML;CDKN1A;RAD51;HSP90B1;DLL1;JAG2;IGF1R;CTNNB1;ITGA3;ESR2;GNAI2;GSTO2;JAG1;EGLN1;PLEKHG5;CDK6;WNT9A;FOS;CDC42;CCND2;WNT7A;MGST2;E2F2;RARA;GNB4;ITGA6;SLC2A1;NQO1;COL4A2;GLI3;EDNRA;LAMC2;FGFR2;EGFR;COL4A1;TCF7L1;FZD1;HRAS;LAMA3;FGFR4;VEGFC;PLCB4;NOTCH1;TGFBR2;CALML3;GNG13;EGF;PGF;WNT5B;LAMA1;PIK3R1;MMP2;FGF</w:t>
            </w:r>
            <w:r w:rsidRPr="00A216A8">
              <w:rPr>
                <w:rFonts w:ascii="Times New Roman" w:hAnsi="Times New Roman" w:cs="Times New Roman"/>
              </w:rPr>
              <w:lastRenderedPageBreak/>
              <w:t>R3;PTGER2;FGF5;LPAR5;EGLN3;GLI2;CCNA1;HEY2;PIK3CD;LAMB4;HES5;GSTA4;BMP4;KIT;CDKN2A;CDKN2B;WNT5A</w:t>
            </w:r>
          </w:p>
        </w:tc>
      </w:tr>
      <w:tr w:rsidR="008B7956" w:rsidRPr="00A216A8" w14:paraId="30694987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2F49D03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hsa04933</w:t>
            </w:r>
          </w:p>
        </w:tc>
        <w:tc>
          <w:tcPr>
            <w:tcW w:w="665" w:type="pct"/>
            <w:noWrap/>
            <w:hideMark/>
          </w:tcPr>
          <w:p w14:paraId="3DC680F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AGE-RAGE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 in diabetic complications</w:t>
            </w:r>
          </w:p>
        </w:tc>
        <w:tc>
          <w:tcPr>
            <w:tcW w:w="410" w:type="pct"/>
            <w:noWrap/>
            <w:hideMark/>
          </w:tcPr>
          <w:p w14:paraId="034E3E2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514" w:type="pct"/>
            <w:noWrap/>
            <w:hideMark/>
          </w:tcPr>
          <w:p w14:paraId="6BB411E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1.948749</w:t>
            </w:r>
          </w:p>
        </w:tc>
        <w:tc>
          <w:tcPr>
            <w:tcW w:w="401" w:type="pct"/>
            <w:noWrap/>
            <w:hideMark/>
          </w:tcPr>
          <w:p w14:paraId="761F7E5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2.70E-04</w:t>
            </w:r>
          </w:p>
        </w:tc>
        <w:tc>
          <w:tcPr>
            <w:tcW w:w="2597" w:type="pct"/>
            <w:noWrap/>
            <w:hideMark/>
          </w:tcPr>
          <w:p w14:paraId="313DF19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MAPK1;NFKB1;PRKCA;BAX;VEGFB;RAC1;DIAPH1;PRKCZ;PLCB3;TGFB1;JUN;PLCD3;SERPINE1;CDC42;COL4A2;COL1A1;EGR1;COL4A1;HRAS;PLCD1;VEGFC;PLCB4;TGFBR2;PIK3R1;PLCD4;MMP2;PIK3CD;COL1A2</w:t>
            </w:r>
          </w:p>
        </w:tc>
      </w:tr>
      <w:tr w:rsidR="008B7956" w:rsidRPr="00A216A8" w14:paraId="3C9A5E2C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5236919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hsa04218</w:t>
            </w:r>
          </w:p>
        </w:tc>
        <w:tc>
          <w:tcPr>
            <w:tcW w:w="665" w:type="pct"/>
            <w:noWrap/>
            <w:hideMark/>
          </w:tcPr>
          <w:p w14:paraId="127B332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senescence</w:t>
            </w:r>
          </w:p>
        </w:tc>
        <w:tc>
          <w:tcPr>
            <w:tcW w:w="410" w:type="pct"/>
            <w:noWrap/>
            <w:hideMark/>
          </w:tcPr>
          <w:p w14:paraId="1B654F7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514" w:type="pct"/>
            <w:noWrap/>
            <w:hideMark/>
          </w:tcPr>
          <w:p w14:paraId="18A6068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1.722555</w:t>
            </w:r>
          </w:p>
        </w:tc>
        <w:tc>
          <w:tcPr>
            <w:tcW w:w="401" w:type="pct"/>
            <w:noWrap/>
            <w:hideMark/>
          </w:tcPr>
          <w:p w14:paraId="34547C4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2.84E-04</w:t>
            </w:r>
          </w:p>
        </w:tc>
        <w:tc>
          <w:tcPr>
            <w:tcW w:w="2597" w:type="pct"/>
            <w:noWrap/>
            <w:hideMark/>
          </w:tcPr>
          <w:p w14:paraId="282F609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MAPK1;NFKB1;RAF1;FOXM1;MTOR;MYBL2;CCND3;PPP3CA;CALM1;TP53;PPP1CA;RB1;RRAS;RRAS2;CCNA2;TGFB1;ITPR2;CALM3;CDKN1A;NFATC3;VDAC3;HIPK2;CDK6;SERPINE1;CCND2;E2F2;ZFP36L1;ZFP36L2;RAD50;HRAS;TGFBR2;CALML3;PIK3R1;MAP2K6;NFATC4;CCNA1;HLA-G;PIK3CD;CDKN2A;CDKN2B</w:t>
            </w:r>
          </w:p>
        </w:tc>
      </w:tr>
      <w:tr w:rsidR="008B7956" w:rsidRPr="00A216A8" w14:paraId="00C7AADF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091B907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hsa04926</w:t>
            </w:r>
          </w:p>
        </w:tc>
        <w:tc>
          <w:tcPr>
            <w:tcW w:w="665" w:type="pct"/>
            <w:noWrap/>
            <w:hideMark/>
          </w:tcPr>
          <w:p w14:paraId="0182980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Relaxin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10" w:type="pct"/>
            <w:noWrap/>
            <w:hideMark/>
          </w:tcPr>
          <w:p w14:paraId="0A0DFF4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14" w:type="pct"/>
            <w:noWrap/>
            <w:hideMark/>
          </w:tcPr>
          <w:p w14:paraId="560656D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1.802058</w:t>
            </w:r>
          </w:p>
        </w:tc>
        <w:tc>
          <w:tcPr>
            <w:tcW w:w="401" w:type="pct"/>
            <w:noWrap/>
            <w:hideMark/>
          </w:tcPr>
          <w:p w14:paraId="4C3EC04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3.26E-04</w:t>
            </w:r>
          </w:p>
        </w:tc>
        <w:tc>
          <w:tcPr>
            <w:tcW w:w="2597" w:type="pct"/>
            <w:noWrap/>
            <w:hideMark/>
          </w:tcPr>
          <w:p w14:paraId="1E6416B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ATF4;MAPK1;NFKB1;CREB3L2;RAF1;ATF2;PRKCA;VEGFB;GNA15;MAP2K7;GNG12;GNB1;PRKCZ;PLCB3;TGFB1;JUN;GNAI2;CREB5;FOS;GNB4;COL4A2;EGFR;NOS1;COL1A1;COL4A1;HRAS;VEGFC;PLCB4;TGFBR2;GNG13;PIK3R1;MMP2;PIK3CD;COL1A2</w:t>
            </w:r>
          </w:p>
        </w:tc>
      </w:tr>
      <w:tr w:rsidR="008B7956" w:rsidRPr="00A216A8" w14:paraId="7E7B66D2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06F2D85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hsa04915</w:t>
            </w:r>
          </w:p>
        </w:tc>
        <w:tc>
          <w:tcPr>
            <w:tcW w:w="665" w:type="pct"/>
            <w:noWrap/>
            <w:hideMark/>
          </w:tcPr>
          <w:p w14:paraId="2D619B2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Estrogen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10" w:type="pct"/>
            <w:noWrap/>
            <w:hideMark/>
          </w:tcPr>
          <w:p w14:paraId="148B0D7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14" w:type="pct"/>
            <w:noWrap/>
            <w:hideMark/>
          </w:tcPr>
          <w:p w14:paraId="358F5C1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1.760276</w:t>
            </w:r>
          </w:p>
        </w:tc>
        <w:tc>
          <w:tcPr>
            <w:tcW w:w="401" w:type="pct"/>
            <w:noWrap/>
            <w:hideMark/>
          </w:tcPr>
          <w:p w14:paraId="57CCAAB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4.34E-04</w:t>
            </w:r>
          </w:p>
        </w:tc>
        <w:tc>
          <w:tcPr>
            <w:tcW w:w="2597" w:type="pct"/>
            <w:noWrap/>
            <w:hideMark/>
          </w:tcPr>
          <w:p w14:paraId="61BF2F0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ATF4;MAPK1;CREB3L2;RAF1;ATF2;HSP90AA1;CALM1;KRT10;PLCB3;KRT15;JUN;ITPR2;CALM3;HSP90B1;HSPA8;ESR2;GNAI2;CREB5;FOS;RARA;KCNJ9;FKBP5;KRT13;EGFR;HRAS;PLCB4;CALML3;KRT16;HSPA2;PIK3R1;MMP2;PIK3CD;KRT24;KRT17;KRT14</w:t>
            </w:r>
          </w:p>
        </w:tc>
      </w:tr>
      <w:tr w:rsidR="008B7956" w:rsidRPr="00A216A8" w14:paraId="6C1828AA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5F24733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hsa05205</w:t>
            </w:r>
          </w:p>
        </w:tc>
        <w:tc>
          <w:tcPr>
            <w:tcW w:w="665" w:type="pct"/>
            <w:noWrap/>
            <w:hideMark/>
          </w:tcPr>
          <w:p w14:paraId="1465A2D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Proteoglycans in cancer</w:t>
            </w:r>
          </w:p>
        </w:tc>
        <w:tc>
          <w:tcPr>
            <w:tcW w:w="410" w:type="pct"/>
            <w:noWrap/>
            <w:hideMark/>
          </w:tcPr>
          <w:p w14:paraId="1A249DA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14" w:type="pct"/>
            <w:noWrap/>
            <w:hideMark/>
          </w:tcPr>
          <w:p w14:paraId="09C09BB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1.611146</w:t>
            </w:r>
          </w:p>
        </w:tc>
        <w:tc>
          <w:tcPr>
            <w:tcW w:w="401" w:type="pct"/>
            <w:noWrap/>
            <w:hideMark/>
          </w:tcPr>
          <w:p w14:paraId="3D23382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4.60E-04</w:t>
            </w:r>
          </w:p>
        </w:tc>
        <w:tc>
          <w:tcPr>
            <w:tcW w:w="2597" w:type="pct"/>
            <w:noWrap/>
            <w:hideMark/>
          </w:tcPr>
          <w:p w14:paraId="0B2D837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MAPK1;EZR;IQGAP1;ROCK1;RAF1;MTOR;RHOA;RPS6;PRKCA;VAV2;CAV2;SDC4;TP53;ITGB1;PPP1CA;FLNA;RAC1;TFAP4;RRAS;RRAS2;ITGAV;PXN;ACTG1;TGFB1;ITPR2;CDKN1A;GPC1;IGF1R;CTNNB1;ITGB5;TIMP3;WNT9A;CDC42;WNT7A;SLC9A1;ACTB;EGFR;FZD1;HRAS;CAV1;SDC1;WNT5B;PIK3R1;MMP2;THBS1;PIK3CD;WNT5A</w:t>
            </w:r>
          </w:p>
        </w:tc>
      </w:tr>
      <w:tr w:rsidR="008B7956" w:rsidRPr="00A216A8" w14:paraId="6A6DAD0E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75DCFEC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hsa00900</w:t>
            </w:r>
          </w:p>
        </w:tc>
        <w:tc>
          <w:tcPr>
            <w:tcW w:w="665" w:type="pct"/>
            <w:noWrap/>
            <w:hideMark/>
          </w:tcPr>
          <w:p w14:paraId="3A28518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Terpenoid backbone biosynthesis</w:t>
            </w:r>
          </w:p>
        </w:tc>
        <w:tc>
          <w:tcPr>
            <w:tcW w:w="410" w:type="pct"/>
            <w:noWrap/>
            <w:hideMark/>
          </w:tcPr>
          <w:p w14:paraId="37CD359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14" w:type="pct"/>
            <w:noWrap/>
            <w:hideMark/>
          </w:tcPr>
          <w:p w14:paraId="568C96A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3.131919</w:t>
            </w:r>
          </w:p>
        </w:tc>
        <w:tc>
          <w:tcPr>
            <w:tcW w:w="401" w:type="pct"/>
            <w:noWrap/>
            <w:hideMark/>
          </w:tcPr>
          <w:p w14:paraId="6A7C472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4.86E-04</w:t>
            </w:r>
          </w:p>
        </w:tc>
        <w:tc>
          <w:tcPr>
            <w:tcW w:w="2597" w:type="pct"/>
            <w:noWrap/>
            <w:hideMark/>
          </w:tcPr>
          <w:p w14:paraId="3CC19B4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DHDDS;FDPS;ACAT2;IDI1;MVK;HMGCR;HMGCS1;ICMT;PMVK;MVD</w:t>
            </w:r>
          </w:p>
        </w:tc>
      </w:tr>
      <w:tr w:rsidR="008B7956" w:rsidRPr="00A216A8" w14:paraId="342A75D3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0C94E4E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hsa05131</w:t>
            </w:r>
          </w:p>
        </w:tc>
        <w:tc>
          <w:tcPr>
            <w:tcW w:w="665" w:type="pct"/>
            <w:noWrap/>
            <w:hideMark/>
          </w:tcPr>
          <w:p w14:paraId="471D49B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Shigellosis</w:t>
            </w:r>
          </w:p>
        </w:tc>
        <w:tc>
          <w:tcPr>
            <w:tcW w:w="410" w:type="pct"/>
            <w:noWrap/>
            <w:hideMark/>
          </w:tcPr>
          <w:p w14:paraId="49A1608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14" w:type="pct"/>
            <w:noWrap/>
            <w:hideMark/>
          </w:tcPr>
          <w:p w14:paraId="4F01B2C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2.120068</w:t>
            </w:r>
          </w:p>
        </w:tc>
        <w:tc>
          <w:tcPr>
            <w:tcW w:w="401" w:type="pct"/>
            <w:noWrap/>
            <w:hideMark/>
          </w:tcPr>
          <w:p w14:paraId="0F334C1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6.11E-04</w:t>
            </w:r>
          </w:p>
        </w:tc>
        <w:tc>
          <w:tcPr>
            <w:tcW w:w="2597" w:type="pct"/>
            <w:noWrap/>
            <w:hideMark/>
          </w:tcPr>
          <w:p w14:paraId="3DF9D34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MAPK1;VCL;NFKB1;ROCK1;UBE2D2;ITGB1;ARPC5;RAC1;WASF2;DIAPH1;ACTG1;WASF1;PFN1;ARPC1A;CDC42;RHOG;ACTB;ARPC4;U2AF1L4;PFN2</w:t>
            </w:r>
          </w:p>
        </w:tc>
      </w:tr>
      <w:tr w:rsidR="008B7956" w:rsidRPr="00A216A8" w14:paraId="26ED4719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5BF6FA3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hsa04961</w:t>
            </w:r>
          </w:p>
        </w:tc>
        <w:tc>
          <w:tcPr>
            <w:tcW w:w="665" w:type="pct"/>
            <w:noWrap/>
            <w:hideMark/>
          </w:tcPr>
          <w:p w14:paraId="2CEAE72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Endocrine and other factor-regulated calcium reabsorption</w:t>
            </w:r>
          </w:p>
        </w:tc>
        <w:tc>
          <w:tcPr>
            <w:tcW w:w="410" w:type="pct"/>
            <w:noWrap/>
            <w:hideMark/>
          </w:tcPr>
          <w:p w14:paraId="4AB299B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14" w:type="pct"/>
            <w:noWrap/>
            <w:hideMark/>
          </w:tcPr>
          <w:p w14:paraId="40BFAD1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2.345607</w:t>
            </w:r>
          </w:p>
        </w:tc>
        <w:tc>
          <w:tcPr>
            <w:tcW w:w="401" w:type="pct"/>
            <w:noWrap/>
            <w:hideMark/>
          </w:tcPr>
          <w:p w14:paraId="14601A4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6.16E-04</w:t>
            </w:r>
          </w:p>
        </w:tc>
        <w:tc>
          <w:tcPr>
            <w:tcW w:w="2597" w:type="pct"/>
            <w:noWrap/>
            <w:hideMark/>
          </w:tcPr>
          <w:p w14:paraId="45DC13B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AP2M1;PRKCA;ATP2B1;AP2A2;ATP1B3;ATP1A1;AP2S1;CLTA;PLCB3;CLTB;RAB11A;DNM3;VDR;CLTCL1;SLC8A1;PLCB4</w:t>
            </w:r>
          </w:p>
        </w:tc>
      </w:tr>
      <w:tr w:rsidR="008B7956" w:rsidRPr="00A216A8" w14:paraId="6B126832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77CD47F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hsa00480</w:t>
            </w:r>
          </w:p>
        </w:tc>
        <w:tc>
          <w:tcPr>
            <w:tcW w:w="665" w:type="pct"/>
            <w:noWrap/>
            <w:hideMark/>
          </w:tcPr>
          <w:p w14:paraId="194EF6A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Glutathione </w:t>
            </w:r>
            <w:r w:rsidRPr="00A216A8">
              <w:rPr>
                <w:rFonts w:ascii="Times New Roman" w:hAnsi="Times New Roman" w:cs="Times New Roman"/>
              </w:rPr>
              <w:lastRenderedPageBreak/>
              <w:t>metabolism</w:t>
            </w:r>
          </w:p>
        </w:tc>
        <w:tc>
          <w:tcPr>
            <w:tcW w:w="410" w:type="pct"/>
            <w:noWrap/>
            <w:hideMark/>
          </w:tcPr>
          <w:p w14:paraId="0558F40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18</w:t>
            </w:r>
          </w:p>
        </w:tc>
        <w:tc>
          <w:tcPr>
            <w:tcW w:w="514" w:type="pct"/>
            <w:noWrap/>
            <w:hideMark/>
          </w:tcPr>
          <w:p w14:paraId="4096937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2.214714</w:t>
            </w:r>
          </w:p>
        </w:tc>
        <w:tc>
          <w:tcPr>
            <w:tcW w:w="401" w:type="pct"/>
            <w:noWrap/>
            <w:hideMark/>
          </w:tcPr>
          <w:p w14:paraId="6BA3739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6.33E-04</w:t>
            </w:r>
          </w:p>
        </w:tc>
        <w:tc>
          <w:tcPr>
            <w:tcW w:w="2597" w:type="pct"/>
            <w:noWrap/>
            <w:hideMark/>
          </w:tcPr>
          <w:p w14:paraId="78979A9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GCLC;LAP3;ODC1;RRM1;GSR;RRM2;GCLM;GSTP1;GSTO2;GPX1;IDH1;P</w:t>
            </w:r>
            <w:r w:rsidRPr="00A216A8">
              <w:rPr>
                <w:rFonts w:ascii="Times New Roman" w:hAnsi="Times New Roman" w:cs="Times New Roman"/>
              </w:rPr>
              <w:lastRenderedPageBreak/>
              <w:t>GD;MGST2;SRM;G6PD;GPX2;GPX7;GSTA4</w:t>
            </w:r>
          </w:p>
        </w:tc>
      </w:tr>
      <w:tr w:rsidR="008B7956" w:rsidRPr="00A216A8" w14:paraId="58CC81AE" w14:textId="77777777" w:rsidTr="00846A7B">
        <w:trPr>
          <w:trHeight w:val="290"/>
        </w:trPr>
        <w:tc>
          <w:tcPr>
            <w:tcW w:w="413" w:type="pct"/>
            <w:noWrap/>
            <w:hideMark/>
          </w:tcPr>
          <w:p w14:paraId="3C34422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hsa00100</w:t>
            </w:r>
          </w:p>
        </w:tc>
        <w:tc>
          <w:tcPr>
            <w:tcW w:w="665" w:type="pct"/>
            <w:noWrap/>
            <w:hideMark/>
          </w:tcPr>
          <w:p w14:paraId="3BDB5D2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Steroid biosynthesis</w:t>
            </w:r>
          </w:p>
        </w:tc>
        <w:tc>
          <w:tcPr>
            <w:tcW w:w="410" w:type="pct"/>
            <w:noWrap/>
            <w:hideMark/>
          </w:tcPr>
          <w:p w14:paraId="6990E8A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14" w:type="pct"/>
            <w:noWrap/>
            <w:hideMark/>
          </w:tcPr>
          <w:p w14:paraId="773AE9F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3.263789</w:t>
            </w:r>
          </w:p>
        </w:tc>
        <w:tc>
          <w:tcPr>
            <w:tcW w:w="401" w:type="pct"/>
            <w:noWrap/>
            <w:hideMark/>
          </w:tcPr>
          <w:p w14:paraId="2A2EC6F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6.46E-04</w:t>
            </w:r>
          </w:p>
        </w:tc>
        <w:tc>
          <w:tcPr>
            <w:tcW w:w="2597" w:type="pct"/>
            <w:noWrap/>
            <w:hideMark/>
          </w:tcPr>
          <w:p w14:paraId="5F9456A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FDFT1;HSD17B7;CYP27B1;SC5D;MSMO1;NSDHL;CYP51A1;LSS;DHCR24</w:t>
            </w:r>
          </w:p>
        </w:tc>
      </w:tr>
    </w:tbl>
    <w:p w14:paraId="3897E194" w14:textId="77777777" w:rsidR="00400753" w:rsidRDefault="00400753" w:rsidP="00400753">
      <w:pPr>
        <w:rPr>
          <w:rFonts w:ascii="Times New Roman" w:hAnsi="Times New Roman" w:cs="Times New Roman"/>
        </w:rPr>
      </w:pPr>
    </w:p>
    <w:p w14:paraId="556072CB" w14:textId="7020B726" w:rsidR="000577C5" w:rsidRPr="00A216A8" w:rsidRDefault="000577C5" w:rsidP="000577C5">
      <w:pPr>
        <w:pStyle w:val="Heading2"/>
      </w:pPr>
      <w:r>
        <w:t>4</w:t>
      </w:r>
    </w:p>
    <w:tbl>
      <w:tblPr>
        <w:tblStyle w:val="TableGrid"/>
        <w:tblW w:w="5076" w:type="pct"/>
        <w:tblLayout w:type="fixed"/>
        <w:tblLook w:val="04A0" w:firstRow="1" w:lastRow="0" w:firstColumn="1" w:lastColumn="0" w:noHBand="0" w:noVBand="1"/>
      </w:tblPr>
      <w:tblGrid>
        <w:gridCol w:w="1809"/>
        <w:gridCol w:w="2213"/>
        <w:gridCol w:w="1189"/>
        <w:gridCol w:w="1494"/>
        <w:gridCol w:w="1125"/>
        <w:gridCol w:w="6559"/>
      </w:tblGrid>
      <w:tr w:rsidR="00846A7B" w:rsidRPr="00A216A8" w14:paraId="0277DD55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35B5BDCA" w14:textId="604960FC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69" w:type="pct"/>
            <w:noWrap/>
            <w:hideMark/>
          </w:tcPr>
          <w:p w14:paraId="183EABC0" w14:textId="67937641" w:rsidR="00846A7B" w:rsidRPr="00A216A8" w:rsidRDefault="00846A7B">
            <w:pPr>
              <w:rPr>
                <w:rFonts w:ascii="Times New Roman" w:hAnsi="Times New Roman" w:cs="Times New Roman"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description</w:t>
            </w:r>
          </w:p>
        </w:tc>
        <w:tc>
          <w:tcPr>
            <w:tcW w:w="413" w:type="pct"/>
            <w:noWrap/>
            <w:hideMark/>
          </w:tcPr>
          <w:p w14:paraId="374FB586" w14:textId="080FEFE7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19" w:type="pct"/>
            <w:noWrap/>
            <w:hideMark/>
          </w:tcPr>
          <w:p w14:paraId="07F3A82E" w14:textId="69BE0E92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1" w:type="pct"/>
            <w:noWrap/>
            <w:hideMark/>
          </w:tcPr>
          <w:p w14:paraId="29879FAA" w14:textId="67CBCFD7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279" w:type="pct"/>
            <w:noWrap/>
            <w:hideMark/>
          </w:tcPr>
          <w:p w14:paraId="53050404" w14:textId="13284701" w:rsidR="00846A7B" w:rsidRPr="00A216A8" w:rsidRDefault="00846A7B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User ID</w:t>
            </w:r>
          </w:p>
        </w:tc>
      </w:tr>
      <w:tr w:rsidR="008B7956" w:rsidRPr="00A216A8" w14:paraId="18AA24F6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4B72AB1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R-HSA-1474290</w:t>
            </w:r>
          </w:p>
        </w:tc>
        <w:tc>
          <w:tcPr>
            <w:tcW w:w="769" w:type="pct"/>
            <w:noWrap/>
            <w:hideMark/>
          </w:tcPr>
          <w:p w14:paraId="091B824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Collagen formation</w:t>
            </w:r>
          </w:p>
        </w:tc>
        <w:tc>
          <w:tcPr>
            <w:tcW w:w="413" w:type="pct"/>
            <w:noWrap/>
            <w:hideMark/>
          </w:tcPr>
          <w:p w14:paraId="7F62C419" w14:textId="77777777" w:rsidR="00400753" w:rsidRPr="00A216A8" w:rsidRDefault="00400753" w:rsidP="00846A7B">
            <w:pPr>
              <w:ind w:left="-50" w:firstLine="50"/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19" w:type="pct"/>
            <w:noWrap/>
            <w:hideMark/>
          </w:tcPr>
          <w:p w14:paraId="0B09E42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2.808328</w:t>
            </w:r>
          </w:p>
        </w:tc>
        <w:tc>
          <w:tcPr>
            <w:tcW w:w="391" w:type="pct"/>
            <w:noWrap/>
            <w:hideMark/>
          </w:tcPr>
          <w:p w14:paraId="1582636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8.08E-10</w:t>
            </w:r>
          </w:p>
        </w:tc>
        <w:tc>
          <w:tcPr>
            <w:tcW w:w="2279" w:type="pct"/>
            <w:noWrap/>
            <w:hideMark/>
          </w:tcPr>
          <w:p w14:paraId="462BC82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PLOD1;CRTAP;P3H1;P4HB;COL17A1;PPIB;LOXL2;BMP1;CTSB;PXDN;P4HA2;ITGB4;CD151;COL5A2;TLL1;ITGA6;DST;PLEC;COL4A2;PLOD2;LAMC2;COL1A1;COL9A2;COL4A1;P3H2;LAMA3;COL18A1;COL5A3;CTSV;COL7A1;COL12A1;COL9A3;COL22A1;LOXL1;COL1A2;COL16A1;P3H3</w:t>
            </w:r>
          </w:p>
        </w:tc>
      </w:tr>
      <w:tr w:rsidR="008B7956" w:rsidRPr="00A216A8" w14:paraId="2D55F004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5258ABF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R-HSA-2682334</w:t>
            </w:r>
          </w:p>
        </w:tc>
        <w:tc>
          <w:tcPr>
            <w:tcW w:w="769" w:type="pct"/>
            <w:noWrap/>
            <w:hideMark/>
          </w:tcPr>
          <w:p w14:paraId="2EC9D7D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EPH-</w:t>
            </w:r>
            <w:proofErr w:type="spellStart"/>
            <w:r w:rsidRPr="00A216A8">
              <w:rPr>
                <w:rFonts w:ascii="Times New Roman" w:hAnsi="Times New Roman" w:cs="Times New Roman"/>
              </w:rPr>
              <w:t>Ephrin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13" w:type="pct"/>
            <w:noWrap/>
            <w:hideMark/>
          </w:tcPr>
          <w:p w14:paraId="106ABE1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19" w:type="pct"/>
            <w:noWrap/>
            <w:hideMark/>
          </w:tcPr>
          <w:p w14:paraId="6A0AF71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2.747277</w:t>
            </w:r>
          </w:p>
        </w:tc>
        <w:tc>
          <w:tcPr>
            <w:tcW w:w="391" w:type="pct"/>
            <w:noWrap/>
            <w:hideMark/>
          </w:tcPr>
          <w:p w14:paraId="41B5B71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1.69E-09</w:t>
            </w:r>
          </w:p>
        </w:tc>
        <w:tc>
          <w:tcPr>
            <w:tcW w:w="2279" w:type="pct"/>
            <w:noWrap/>
            <w:hideMark/>
          </w:tcPr>
          <w:p w14:paraId="733E051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PAK2;ACTR3;APH1A;AP2M1;ARHGEF7;MYH10;ROCK1;GIT1;RHOA;VAV2;ARPC5;RAC1;AP2A2;MYH9;AP2S1;CLTA;EPHB4;ACTG1;NCK2;CLTB;CFL1;ARHGEF28;MYL6;APH1B;ARPC1A;EFNB2;CDC42;EPHB3;EFNA3;ACTB;ARPC4;CLTCL1;EFNB1;HRAS;EFNA5;MMP2;PAK3</w:t>
            </w:r>
          </w:p>
        </w:tc>
      </w:tr>
      <w:tr w:rsidR="008B7956" w:rsidRPr="00A216A8" w14:paraId="7216AFE0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54E586D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R-HSA-191273</w:t>
            </w:r>
          </w:p>
        </w:tc>
        <w:tc>
          <w:tcPr>
            <w:tcW w:w="769" w:type="pct"/>
            <w:noWrap/>
            <w:hideMark/>
          </w:tcPr>
          <w:p w14:paraId="0471F71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Cholesterol biosynthesis</w:t>
            </w:r>
          </w:p>
        </w:tc>
        <w:tc>
          <w:tcPr>
            <w:tcW w:w="413" w:type="pct"/>
            <w:noWrap/>
            <w:hideMark/>
          </w:tcPr>
          <w:p w14:paraId="231FF35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19" w:type="pct"/>
            <w:noWrap/>
            <w:hideMark/>
          </w:tcPr>
          <w:p w14:paraId="1BC5F70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4.645126</w:t>
            </w:r>
          </w:p>
        </w:tc>
        <w:tc>
          <w:tcPr>
            <w:tcW w:w="391" w:type="pct"/>
            <w:noWrap/>
            <w:hideMark/>
          </w:tcPr>
          <w:p w14:paraId="14A21BB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2.01E-09</w:t>
            </w:r>
          </w:p>
        </w:tc>
        <w:tc>
          <w:tcPr>
            <w:tcW w:w="2279" w:type="pct"/>
            <w:noWrap/>
            <w:hideMark/>
          </w:tcPr>
          <w:p w14:paraId="2A0DE4F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FDFT1;HSD17B7;SC5D;FDPS;MSMO1;ARV1;NSDHL;ACAT2;IDI1;MVK;HMGCR;HMGCS1;PMVK;CYP51A1;LSS;DHCR24;MVD</w:t>
            </w:r>
          </w:p>
        </w:tc>
      </w:tr>
      <w:tr w:rsidR="008B7956" w:rsidRPr="00A216A8" w14:paraId="1B840CB3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6B6608C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R-HSA-422475</w:t>
            </w:r>
          </w:p>
        </w:tc>
        <w:tc>
          <w:tcPr>
            <w:tcW w:w="769" w:type="pct"/>
            <w:noWrap/>
            <w:hideMark/>
          </w:tcPr>
          <w:p w14:paraId="446BA36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Axon guidance</w:t>
            </w:r>
          </w:p>
        </w:tc>
        <w:tc>
          <w:tcPr>
            <w:tcW w:w="413" w:type="pct"/>
            <w:noWrap/>
            <w:hideMark/>
          </w:tcPr>
          <w:p w14:paraId="706913B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131</w:t>
            </w:r>
          </w:p>
        </w:tc>
        <w:tc>
          <w:tcPr>
            <w:tcW w:w="519" w:type="pct"/>
            <w:noWrap/>
            <w:hideMark/>
          </w:tcPr>
          <w:p w14:paraId="0A26372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1.624083</w:t>
            </w:r>
          </w:p>
        </w:tc>
        <w:tc>
          <w:tcPr>
            <w:tcW w:w="391" w:type="pct"/>
            <w:noWrap/>
            <w:hideMark/>
          </w:tcPr>
          <w:p w14:paraId="771E03A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3.54E-09</w:t>
            </w:r>
          </w:p>
        </w:tc>
        <w:tc>
          <w:tcPr>
            <w:tcW w:w="2279" w:type="pct"/>
            <w:noWrap/>
            <w:hideMark/>
          </w:tcPr>
          <w:p w14:paraId="557F9BA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ACTR3;APH1A;RPL23;AP2M1;ARHGEF7;MAPK1;RPL4;PSMC5;IRS2;EZR;PSMD11;RPL10A;SIAH2;MYH10;PSMD2;ROCK1;GIT1;RPL15;RPL29;PSMD13;RHOA;RPS6;ARHGAP35;PLXNA1;NRP2;PRKCA;VAV2;LYPLA2;ETF1;HSP90AA1;SPTBN2;VASP;ITGB1;PSMD3;ARPC5;TUBB4B;PIP5K1C;RAC1;AP2A2;RPS9;RRAS;NRP1;RPS6KA4;MYH9;LHX4;SEMA5A;RPLP1;AP2S1;RBM8A;RPL22;CLTA;ITGAV;RPS26;UPF3A;SEMA7A;LDB1;RPS27L;EPHB4;ACTG1;CLASP2;AGRN;ARTN;PRKAR2A;NCK2;CLTB;CFL1;RPS6KA2;GPC1;L1CAM;ARHGEF28;EIF4G1;HSPA8;ROBO3;DNM3;MYL6;VLDLR;DAG1;SRGAP3;PFN1;TUBA1C;CACNB1;APH1B;ARPC1A;RPS28;EFNB2;RPS6KA1;CDC42;EPHB3;PLXNB1;COL5A2;SLIT2;EFNA3;RGMB;ACTB;ARPC4;CLTCL1;TUBA1B;TUBB6;EFNB1;COL4A2;NEO1;DSCAM;PSMA2;EGFR;PRKCQ;COL9A2;COL4A1;PFN2;HRAS;RGMA;TUBA4A;COL5A3;EFNA5;SCN2B;LAMA</w:t>
            </w:r>
            <w:r w:rsidRPr="00A216A8">
              <w:rPr>
                <w:rFonts w:ascii="Times New Roman" w:hAnsi="Times New Roman" w:cs="Times New Roman"/>
              </w:rPr>
              <w:lastRenderedPageBreak/>
              <w:t>1;PIK3R1;MMP2;PAK3;DPYSL2;CNTN1;COL9A3;ITGA9;DPYSL3;SLIT3;GFRA1;PIK3CD;TUBAL3;ROBO1;GSPT2;GDNF</w:t>
            </w:r>
          </w:p>
        </w:tc>
      </w:tr>
      <w:tr w:rsidR="008B7956" w:rsidRPr="00A216A8" w14:paraId="371E3612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33E7E22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R-HSA-1474244</w:t>
            </w:r>
          </w:p>
        </w:tc>
        <w:tc>
          <w:tcPr>
            <w:tcW w:w="769" w:type="pct"/>
            <w:noWrap/>
            <w:hideMark/>
          </w:tcPr>
          <w:p w14:paraId="61DAE12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Extracellular matrix organization</w:t>
            </w:r>
          </w:p>
        </w:tc>
        <w:tc>
          <w:tcPr>
            <w:tcW w:w="413" w:type="pct"/>
            <w:noWrap/>
            <w:hideMark/>
          </w:tcPr>
          <w:p w14:paraId="24FD8FB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519" w:type="pct"/>
            <w:noWrap/>
            <w:hideMark/>
          </w:tcPr>
          <w:p w14:paraId="2E7EDF1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1.838261</w:t>
            </w:r>
          </w:p>
        </w:tc>
        <w:tc>
          <w:tcPr>
            <w:tcW w:w="391" w:type="pct"/>
            <w:noWrap/>
            <w:hideMark/>
          </w:tcPr>
          <w:p w14:paraId="5441EC2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1.43E-08</w:t>
            </w:r>
          </w:p>
        </w:tc>
        <w:tc>
          <w:tcPr>
            <w:tcW w:w="2279" w:type="pct"/>
            <w:noWrap/>
            <w:hideMark/>
          </w:tcPr>
          <w:p w14:paraId="000E13E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OD1;PRKCA;ACTN1;CAST;SDC4;ITGB1;CRTAP;P3H1;SPARC;P4HB;ITGAV;COL17A1;AGRN;TGFB1;PPIB;LOXL2;BMP1;SDC3;CTSB;MFAP1;PXDN;ITGB5;ITGA3;SH3PXD2A;DAG1;CAPNS1;P4HA2;ITGB4;SERPINE1;CD151;LTBP4;COL5A2;TLL1;ITGA6;FBN2;DST;PLEC;COL4A2;PLOD2;LAMC2;COL1A1;COL9A2;MMP17;COL4A1;P3H2;VCAN;SDC1;LAMA3;COL18A1;COL5A3;CTSV;JAM3;LRP4;LAMA1;MMP2;COL7A1;FBN1;MMP19;ADAMTS1;NID2;COL12A1;COL9A3;THBS1;FMOD;KLK7;COL22A1;ITGA9;LOXL1;KLKB1;LTBP2;ITGB6;MFAP2;CAPNS2;HTRA1;COL1A2;COL16A1;ITGA4;ICAM4;BMP4;P3H3;MFAP5</w:t>
            </w:r>
          </w:p>
        </w:tc>
      </w:tr>
      <w:tr w:rsidR="008B7956" w:rsidRPr="00A216A8" w14:paraId="741F990B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1D0D306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R-HSA-446107</w:t>
            </w:r>
          </w:p>
        </w:tc>
        <w:tc>
          <w:tcPr>
            <w:tcW w:w="769" w:type="pct"/>
            <w:noWrap/>
            <w:hideMark/>
          </w:tcPr>
          <w:p w14:paraId="1E05A03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Type I hemidesmosome assembly</w:t>
            </w:r>
          </w:p>
        </w:tc>
        <w:tc>
          <w:tcPr>
            <w:tcW w:w="413" w:type="pct"/>
            <w:noWrap/>
            <w:hideMark/>
          </w:tcPr>
          <w:p w14:paraId="58DFAFC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19" w:type="pct"/>
            <w:noWrap/>
            <w:hideMark/>
          </w:tcPr>
          <w:p w14:paraId="18662FD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6.210062</w:t>
            </w:r>
          </w:p>
        </w:tc>
        <w:tc>
          <w:tcPr>
            <w:tcW w:w="391" w:type="pct"/>
            <w:noWrap/>
            <w:hideMark/>
          </w:tcPr>
          <w:p w14:paraId="2345415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4.21E-08</w:t>
            </w:r>
          </w:p>
        </w:tc>
        <w:tc>
          <w:tcPr>
            <w:tcW w:w="2279" w:type="pct"/>
            <w:noWrap/>
            <w:hideMark/>
          </w:tcPr>
          <w:p w14:paraId="32E7727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COL17A1;ITGB4;CD151;ITGA6;DST;PLEC;LAMC2;LAMA3;KRT5;KRT14</w:t>
            </w:r>
          </w:p>
        </w:tc>
      </w:tr>
      <w:tr w:rsidR="008B7956" w:rsidRPr="00A216A8" w14:paraId="483CDFB9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7B3F3C5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R-HSA-194138</w:t>
            </w:r>
          </w:p>
        </w:tc>
        <w:tc>
          <w:tcPr>
            <w:tcW w:w="769" w:type="pct"/>
            <w:noWrap/>
            <w:hideMark/>
          </w:tcPr>
          <w:p w14:paraId="43FA036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VEGF</w:t>
            </w:r>
          </w:p>
        </w:tc>
        <w:tc>
          <w:tcPr>
            <w:tcW w:w="413" w:type="pct"/>
            <w:noWrap/>
            <w:hideMark/>
          </w:tcPr>
          <w:p w14:paraId="6961A31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19" w:type="pct"/>
            <w:noWrap/>
            <w:hideMark/>
          </w:tcPr>
          <w:p w14:paraId="61BAA24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2.425987</w:t>
            </w:r>
          </w:p>
        </w:tc>
        <w:tc>
          <w:tcPr>
            <w:tcW w:w="391" w:type="pct"/>
            <w:noWrap/>
            <w:hideMark/>
          </w:tcPr>
          <w:p w14:paraId="4FF0D12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5.70E-08</w:t>
            </w:r>
          </w:p>
        </w:tc>
        <w:tc>
          <w:tcPr>
            <w:tcW w:w="2279" w:type="pct"/>
            <w:noWrap/>
            <w:hideMark/>
          </w:tcPr>
          <w:p w14:paraId="649521C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PAK2;AXL;ROCK1;MTOR;RHOA;NRP2;PRKCA;VAV2;CTNNA1;VEGFB;HSP90AA1;CALM1;RAC1;WASF2;NRP1;BRK1;PRKCZ;ITGAV;PXN;ACTG1;BAIAP2;ITPR2;NCK2;CALM3;CTNNB1;MAPKAPK3;SHB;WASF1;CDC42;ACTB;SPHK1;HRAS;CAV1;VEGFC;WASF3;PGF;PIK3R1;PAK3</w:t>
            </w:r>
          </w:p>
        </w:tc>
      </w:tr>
      <w:tr w:rsidR="008B7956" w:rsidRPr="00A216A8" w14:paraId="2C98D9F8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625FAAA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R-HSA-3000170</w:t>
            </w:r>
          </w:p>
        </w:tc>
        <w:tc>
          <w:tcPr>
            <w:tcW w:w="769" w:type="pct"/>
            <w:noWrap/>
            <w:hideMark/>
          </w:tcPr>
          <w:p w14:paraId="0B22987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Syndecan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interactions</w:t>
            </w:r>
          </w:p>
        </w:tc>
        <w:tc>
          <w:tcPr>
            <w:tcW w:w="413" w:type="pct"/>
            <w:noWrap/>
            <w:hideMark/>
          </w:tcPr>
          <w:p w14:paraId="493FF83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19" w:type="pct"/>
            <w:noWrap/>
            <w:hideMark/>
          </w:tcPr>
          <w:p w14:paraId="3622B19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4.04804</w:t>
            </w:r>
          </w:p>
        </w:tc>
        <w:tc>
          <w:tcPr>
            <w:tcW w:w="391" w:type="pct"/>
            <w:noWrap/>
            <w:hideMark/>
          </w:tcPr>
          <w:p w14:paraId="6C03FCF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1.08E-07</w:t>
            </w:r>
          </w:p>
        </w:tc>
        <w:tc>
          <w:tcPr>
            <w:tcW w:w="2279" w:type="pct"/>
            <w:noWrap/>
            <w:hideMark/>
          </w:tcPr>
          <w:p w14:paraId="700C8D6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PRKCA;ACTN1;SDC4;ITGB1;ITGAV;TGFB1;SDC3;ITGB5;ITGB4;COL5A2;ITGA6;COL1A1;SDC1;COL5A3;THBS1;COL1A2</w:t>
            </w:r>
          </w:p>
        </w:tc>
      </w:tr>
      <w:tr w:rsidR="008B7956" w:rsidRPr="00A216A8" w14:paraId="0447D9B0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7EEED23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R-HSA-2022090</w:t>
            </w:r>
          </w:p>
        </w:tc>
        <w:tc>
          <w:tcPr>
            <w:tcW w:w="769" w:type="pct"/>
            <w:noWrap/>
            <w:hideMark/>
          </w:tcPr>
          <w:p w14:paraId="2B026623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Assembly of collagen fibrils and other multimeric structures</w:t>
            </w:r>
          </w:p>
        </w:tc>
        <w:tc>
          <w:tcPr>
            <w:tcW w:w="413" w:type="pct"/>
            <w:noWrap/>
            <w:hideMark/>
          </w:tcPr>
          <w:p w14:paraId="1615195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19" w:type="pct"/>
            <w:noWrap/>
            <w:hideMark/>
          </w:tcPr>
          <w:p w14:paraId="427AFE0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2.911603</w:t>
            </w:r>
          </w:p>
        </w:tc>
        <w:tc>
          <w:tcPr>
            <w:tcW w:w="391" w:type="pct"/>
            <w:noWrap/>
            <w:hideMark/>
          </w:tcPr>
          <w:p w14:paraId="036FDB9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1.11E-07</w:t>
            </w:r>
          </w:p>
        </w:tc>
        <w:tc>
          <w:tcPr>
            <w:tcW w:w="2279" w:type="pct"/>
            <w:noWrap/>
            <w:hideMark/>
          </w:tcPr>
          <w:p w14:paraId="7548C8A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COL17A1;LOXL2;BMP1;CTSB;PXDN;ITGB4;CD151;COL5A2;TLL1;ITGA6;DST;PLEC;COL4A2;LAMC2;COL1A1;COL9A2;COL4A1;LAMA3;COL18A1;COL5A3;CTSV;COL7A1;COL12A1;COL9A3;LOXL1;COL1A2</w:t>
            </w:r>
          </w:p>
        </w:tc>
      </w:tr>
      <w:tr w:rsidR="008B7956" w:rsidRPr="00A216A8" w14:paraId="7579E830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5376EF0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R-HSA-9006934</w:t>
            </w:r>
          </w:p>
        </w:tc>
        <w:tc>
          <w:tcPr>
            <w:tcW w:w="769" w:type="pct"/>
            <w:noWrap/>
            <w:hideMark/>
          </w:tcPr>
          <w:p w14:paraId="14BBF0C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Receptor Tyrosine Kinases</w:t>
            </w:r>
          </w:p>
        </w:tc>
        <w:tc>
          <w:tcPr>
            <w:tcW w:w="413" w:type="pct"/>
            <w:noWrap/>
            <w:hideMark/>
          </w:tcPr>
          <w:p w14:paraId="0911B07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107</w:t>
            </w:r>
          </w:p>
        </w:tc>
        <w:tc>
          <w:tcPr>
            <w:tcW w:w="519" w:type="pct"/>
            <w:noWrap/>
            <w:hideMark/>
          </w:tcPr>
          <w:p w14:paraId="06AC278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1.606427</w:t>
            </w:r>
          </w:p>
        </w:tc>
        <w:tc>
          <w:tcPr>
            <w:tcW w:w="391" w:type="pct"/>
            <w:noWrap/>
            <w:hideMark/>
          </w:tcPr>
          <w:p w14:paraId="1574BBB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1.87E-07</w:t>
            </w:r>
          </w:p>
        </w:tc>
        <w:tc>
          <w:tcPr>
            <w:tcW w:w="2279" w:type="pct"/>
            <w:noWrap/>
            <w:hideMark/>
          </w:tcPr>
          <w:p w14:paraId="3A51F6E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NRNPA1;PAK2;APH1A;AP2M1;ARHGEF7;MAPK1;IRS2;PTPN1;AXL;ROCK1;MTOR;RHOA;NRP2;PRKCA;KIDINS220;RBFOX2;BAX;VAV2;CTNNA1;VEGFB;HSP90AA1;ARF6;CALM1;HNRNPM;ITGB1;RAC1;PTBP1;AP2A2;WASF2;PTPRU;NRP1;RALA;BRK1;AP2S1;DIAPH1;CLTA;PRKCZ;ITGAV;MEF2A;MST1R;PXN;ACTG1;YAP1;SPRED2;BAIAP2;SPRED1;DUSP7;ITPR2;NCK2;CALM3;DUSP4;RPS6KA2;SPRY2;CSK;IGF1R;CTNNB1;DNM3;POLR2E;ITGA3;MAPKAPK3;SHB;TNS3;WASF1;RAB4A;APH1B;IRS1;POLR2L;SH3GL1;RPS6KA1;CDC42;COL5A2;DUSP6;FER;ACTB;PDGFC;C</w:t>
            </w:r>
            <w:r w:rsidRPr="00A216A8">
              <w:rPr>
                <w:rFonts w:ascii="Times New Roman" w:hAnsi="Times New Roman" w:cs="Times New Roman"/>
              </w:rPr>
              <w:lastRenderedPageBreak/>
              <w:t>OL4A2;LAMC2;SPHK1;FGFR2;EGFR;COL1A1;COL9A2;COL4A1;HRAS;CAV1;LAMA3;FGFR4;VEGFC;WASF3;COL5A3;TNS4;FGFBP1;EGF;LRIG1;PGF;LAMA1;PIK3R1;FGFR3;PAK3;COL9A3;THBS1;FGF5;NRG1;NGF;COL1A2;FLRT2;KIT</w:t>
            </w:r>
          </w:p>
        </w:tc>
      </w:tr>
      <w:tr w:rsidR="008B7956" w:rsidRPr="00A216A8" w14:paraId="29F5BF68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60CD655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R-HSA-5626467</w:t>
            </w:r>
          </w:p>
        </w:tc>
        <w:tc>
          <w:tcPr>
            <w:tcW w:w="769" w:type="pct"/>
            <w:noWrap/>
            <w:hideMark/>
          </w:tcPr>
          <w:p w14:paraId="42B55D4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RHO GTPases activate IQGAPs</w:t>
            </w:r>
          </w:p>
        </w:tc>
        <w:tc>
          <w:tcPr>
            <w:tcW w:w="413" w:type="pct"/>
            <w:noWrap/>
            <w:hideMark/>
          </w:tcPr>
          <w:p w14:paraId="42C90A45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19" w:type="pct"/>
            <w:noWrap/>
            <w:hideMark/>
          </w:tcPr>
          <w:p w14:paraId="359BD4D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3.643236</w:t>
            </w:r>
          </w:p>
        </w:tc>
        <w:tc>
          <w:tcPr>
            <w:tcW w:w="391" w:type="pct"/>
            <w:noWrap/>
            <w:hideMark/>
          </w:tcPr>
          <w:p w14:paraId="36419C9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7.80E-07</w:t>
            </w:r>
          </w:p>
        </w:tc>
        <w:tc>
          <w:tcPr>
            <w:tcW w:w="2279" w:type="pct"/>
            <w:noWrap/>
            <w:hideMark/>
          </w:tcPr>
          <w:p w14:paraId="0E212E3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IQGAP1;CTNNA1;CALM1;TUBB4B;RAC1;ACTG1;CALM3;MEN1;CTNNB1;TUBA1C;CDC42;ACTB;TUBA1B;TUBB6;TUBA4A;TUBAL3</w:t>
            </w:r>
          </w:p>
        </w:tc>
      </w:tr>
      <w:tr w:rsidR="008B7956" w:rsidRPr="00A216A8" w14:paraId="2C42E1F0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53BCB5B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R-HSA-437239</w:t>
            </w:r>
          </w:p>
        </w:tc>
        <w:tc>
          <w:tcPr>
            <w:tcW w:w="769" w:type="pct"/>
            <w:noWrap/>
            <w:hideMark/>
          </w:tcPr>
          <w:p w14:paraId="0993615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Recycling pathway of L1</w:t>
            </w:r>
          </w:p>
        </w:tc>
        <w:tc>
          <w:tcPr>
            <w:tcW w:w="413" w:type="pct"/>
            <w:noWrap/>
            <w:hideMark/>
          </w:tcPr>
          <w:p w14:paraId="760AA4E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19" w:type="pct"/>
            <w:noWrap/>
            <w:hideMark/>
          </w:tcPr>
          <w:p w14:paraId="1165A27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3.03603</w:t>
            </w:r>
          </w:p>
        </w:tc>
        <w:tc>
          <w:tcPr>
            <w:tcW w:w="391" w:type="pct"/>
            <w:noWrap/>
            <w:hideMark/>
          </w:tcPr>
          <w:p w14:paraId="03157F3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1.45E-06</w:t>
            </w:r>
          </w:p>
        </w:tc>
        <w:tc>
          <w:tcPr>
            <w:tcW w:w="2279" w:type="pct"/>
            <w:noWrap/>
            <w:hideMark/>
          </w:tcPr>
          <w:p w14:paraId="6ABE940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AP2M1;MAPK1;EZR;TUBB4B;AP2A2;RPS6KA4;AP2S1;CLTA;ACTG1;RPS6KA2;L1CAM;DNM3;TUBA1C;RPS6KA1;ACTB;TUBA1B;TUBB6;TUBA4A;DPYSL2;TUBAL3</w:t>
            </w:r>
          </w:p>
        </w:tc>
      </w:tr>
      <w:tr w:rsidR="008B7956" w:rsidRPr="00A216A8" w14:paraId="64675AFF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1CE2808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R-HSA-4420097</w:t>
            </w:r>
          </w:p>
        </w:tc>
        <w:tc>
          <w:tcPr>
            <w:tcW w:w="769" w:type="pct"/>
            <w:noWrap/>
            <w:hideMark/>
          </w:tcPr>
          <w:p w14:paraId="386A0B7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VEGFA-VEGFR2 Pathway</w:t>
            </w:r>
          </w:p>
        </w:tc>
        <w:tc>
          <w:tcPr>
            <w:tcW w:w="413" w:type="pct"/>
            <w:noWrap/>
            <w:hideMark/>
          </w:tcPr>
          <w:p w14:paraId="5747C70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19" w:type="pct"/>
            <w:noWrap/>
            <w:hideMark/>
          </w:tcPr>
          <w:p w14:paraId="77AC153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2.277023</w:t>
            </w:r>
          </w:p>
        </w:tc>
        <w:tc>
          <w:tcPr>
            <w:tcW w:w="391" w:type="pct"/>
            <w:noWrap/>
            <w:hideMark/>
          </w:tcPr>
          <w:p w14:paraId="1FB7A4F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2.17E-06</w:t>
            </w:r>
          </w:p>
        </w:tc>
        <w:tc>
          <w:tcPr>
            <w:tcW w:w="2279" w:type="pct"/>
            <w:noWrap/>
            <w:hideMark/>
          </w:tcPr>
          <w:p w14:paraId="63418A6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PAK2;AXL;ROCK1;MTOR;RHOA;PRKCA;VAV2;CTNNA1;HSP90AA1;CALM1;RAC1;WASF2;BRK1;PRKCZ;ITGAV;PXN;ACTG1;BAIAP2;ITPR2;NCK2;CALM3;CTNNB1;MAPKAPK3;SHB;WASF1;CDC42;ACTB;SPHK1;HRAS;CAV1;WASF3;PIK3R1;PAK3</w:t>
            </w:r>
          </w:p>
        </w:tc>
      </w:tr>
      <w:tr w:rsidR="008B7956" w:rsidRPr="00A216A8" w14:paraId="133BC382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6C1AD0B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R-HSA-1650814</w:t>
            </w:r>
          </w:p>
        </w:tc>
        <w:tc>
          <w:tcPr>
            <w:tcW w:w="769" w:type="pct"/>
            <w:noWrap/>
            <w:hideMark/>
          </w:tcPr>
          <w:p w14:paraId="5BC5BB6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Collagen biosynthesis and modifying enzymes</w:t>
            </w:r>
          </w:p>
        </w:tc>
        <w:tc>
          <w:tcPr>
            <w:tcW w:w="413" w:type="pct"/>
            <w:noWrap/>
            <w:hideMark/>
          </w:tcPr>
          <w:p w14:paraId="4BB3E7E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19" w:type="pct"/>
            <w:noWrap/>
            <w:hideMark/>
          </w:tcPr>
          <w:p w14:paraId="4FD3DE8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2.548906</w:t>
            </w:r>
          </w:p>
        </w:tc>
        <w:tc>
          <w:tcPr>
            <w:tcW w:w="391" w:type="pct"/>
            <w:noWrap/>
            <w:hideMark/>
          </w:tcPr>
          <w:p w14:paraId="0E0C026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3.76E-06</w:t>
            </w:r>
          </w:p>
        </w:tc>
        <w:tc>
          <w:tcPr>
            <w:tcW w:w="2279" w:type="pct"/>
            <w:noWrap/>
            <w:hideMark/>
          </w:tcPr>
          <w:p w14:paraId="7DC5402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PLOD1;CRTAP;P3H1;P4HB;COL17A1;PPIB;BMP1;P4HA2;COL5A2;TLL1;COL4A2;PLOD2;COL1A1;COL9A2;COL4A1;P3H2;COL18A1;COL5A3;COL7A1;COL12A1;COL9A3;COL22A1;COL1A2;COL16A1;P3H3</w:t>
            </w:r>
          </w:p>
        </w:tc>
      </w:tr>
      <w:tr w:rsidR="008B7956" w:rsidRPr="00A216A8" w14:paraId="4C4C09A9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76C81EE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R-HSA-3000171</w:t>
            </w:r>
          </w:p>
        </w:tc>
        <w:tc>
          <w:tcPr>
            <w:tcW w:w="769" w:type="pct"/>
            <w:noWrap/>
            <w:hideMark/>
          </w:tcPr>
          <w:p w14:paraId="7655709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Non-integrin membrane-ECM interactions</w:t>
            </w:r>
          </w:p>
        </w:tc>
        <w:tc>
          <w:tcPr>
            <w:tcW w:w="413" w:type="pct"/>
            <w:noWrap/>
            <w:hideMark/>
          </w:tcPr>
          <w:p w14:paraId="46CDE69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19" w:type="pct"/>
            <w:noWrap/>
            <w:hideMark/>
          </w:tcPr>
          <w:p w14:paraId="6414FC0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2.662959</w:t>
            </w:r>
          </w:p>
        </w:tc>
        <w:tc>
          <w:tcPr>
            <w:tcW w:w="391" w:type="pct"/>
            <w:noWrap/>
            <w:hideMark/>
          </w:tcPr>
          <w:p w14:paraId="1416C24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3.84E-06</w:t>
            </w:r>
          </w:p>
        </w:tc>
        <w:tc>
          <w:tcPr>
            <w:tcW w:w="2279" w:type="pct"/>
            <w:noWrap/>
            <w:hideMark/>
          </w:tcPr>
          <w:p w14:paraId="4828478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PRKCA;ACTN1;SDC4;ITGB1;ITGAV;AGRN;TGFB1;SDC3;ITGB5;DAG1;ITGB4;COL5A2;ITGA6;COL4A2;LAMC2;COL1A1;COL4A1;SDC1;LAMA3;COL5A3;LAMA1;THBS1;COL1A2</w:t>
            </w:r>
          </w:p>
        </w:tc>
      </w:tr>
      <w:tr w:rsidR="008B7956" w:rsidRPr="00A216A8" w14:paraId="3047F5BD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1C1B848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R-HSA-446353</w:t>
            </w:r>
          </w:p>
        </w:tc>
        <w:tc>
          <w:tcPr>
            <w:tcW w:w="769" w:type="pct"/>
            <w:noWrap/>
            <w:hideMark/>
          </w:tcPr>
          <w:p w14:paraId="66B799E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Cell-extracellular matrix interactions</w:t>
            </w:r>
          </w:p>
        </w:tc>
        <w:tc>
          <w:tcPr>
            <w:tcW w:w="413" w:type="pct"/>
            <w:noWrap/>
            <w:hideMark/>
          </w:tcPr>
          <w:p w14:paraId="2C98774E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19" w:type="pct"/>
            <w:noWrap/>
            <w:hideMark/>
          </w:tcPr>
          <w:p w14:paraId="7025C83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4.174542</w:t>
            </w:r>
          </w:p>
        </w:tc>
        <w:tc>
          <w:tcPr>
            <w:tcW w:w="391" w:type="pct"/>
            <w:noWrap/>
            <w:hideMark/>
          </w:tcPr>
          <w:p w14:paraId="747FFBB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7.52E-06</w:t>
            </w:r>
          </w:p>
        </w:tc>
        <w:tc>
          <w:tcPr>
            <w:tcW w:w="2279" w:type="pct"/>
            <w:noWrap/>
            <w:hideMark/>
          </w:tcPr>
          <w:p w14:paraId="6CE88BCC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ACTN1;VASP;ITGB1;FLNA;PARVA;LIMS1;PXN;ACTG1;RSU1;ILK;ACTB</w:t>
            </w:r>
          </w:p>
        </w:tc>
      </w:tr>
      <w:tr w:rsidR="008B7956" w:rsidRPr="00A216A8" w14:paraId="19BD756C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53AB2B6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R-HSA-446728</w:t>
            </w:r>
          </w:p>
        </w:tc>
        <w:tc>
          <w:tcPr>
            <w:tcW w:w="769" w:type="pct"/>
            <w:noWrap/>
            <w:hideMark/>
          </w:tcPr>
          <w:p w14:paraId="68ACDCCA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junction organization</w:t>
            </w:r>
          </w:p>
        </w:tc>
        <w:tc>
          <w:tcPr>
            <w:tcW w:w="413" w:type="pct"/>
            <w:noWrap/>
            <w:hideMark/>
          </w:tcPr>
          <w:p w14:paraId="4A9F316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19" w:type="pct"/>
            <w:noWrap/>
            <w:hideMark/>
          </w:tcPr>
          <w:p w14:paraId="5838596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2.252</w:t>
            </w:r>
          </w:p>
        </w:tc>
        <w:tc>
          <w:tcPr>
            <w:tcW w:w="391" w:type="pct"/>
            <w:noWrap/>
            <w:hideMark/>
          </w:tcPr>
          <w:p w14:paraId="04CB65D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7.99E-06</w:t>
            </w:r>
          </w:p>
        </w:tc>
        <w:tc>
          <w:tcPr>
            <w:tcW w:w="2279" w:type="pct"/>
            <w:noWrap/>
            <w:hideMark/>
          </w:tcPr>
          <w:p w14:paraId="0A0FC32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CLDN1;ACTN1;CTNNA1;NECTIN1;VASP;ITGB1;FLNA;CDH13;PARVA;CDH4;LIMS1;PXN;ACTG1;COL17A1;CTNNB1;RSU1;ITGB4;ILK;CD151;ACTB;ITGA6;DST;PLEC;LAMC2;PARD6G;LAMA3;SDK1;SDK2;KRT5;KRT14</w:t>
            </w:r>
          </w:p>
        </w:tc>
      </w:tr>
      <w:tr w:rsidR="008B7956" w:rsidRPr="00A216A8" w14:paraId="2AA29D66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144E7F1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R-HSA-1266738</w:t>
            </w:r>
          </w:p>
        </w:tc>
        <w:tc>
          <w:tcPr>
            <w:tcW w:w="769" w:type="pct"/>
            <w:noWrap/>
            <w:hideMark/>
          </w:tcPr>
          <w:p w14:paraId="226D3F9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Developmental Biology</w:t>
            </w:r>
          </w:p>
        </w:tc>
        <w:tc>
          <w:tcPr>
            <w:tcW w:w="413" w:type="pct"/>
            <w:noWrap/>
            <w:hideMark/>
          </w:tcPr>
          <w:p w14:paraId="542D2EDD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204</w:t>
            </w:r>
          </w:p>
        </w:tc>
        <w:tc>
          <w:tcPr>
            <w:tcW w:w="519" w:type="pct"/>
            <w:noWrap/>
            <w:hideMark/>
          </w:tcPr>
          <w:p w14:paraId="646BB82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1.297521</w:t>
            </w:r>
          </w:p>
        </w:tc>
        <w:tc>
          <w:tcPr>
            <w:tcW w:w="391" w:type="pct"/>
            <w:noWrap/>
            <w:hideMark/>
          </w:tcPr>
          <w:p w14:paraId="138501F8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2.17E-05</w:t>
            </w:r>
          </w:p>
        </w:tc>
        <w:tc>
          <w:tcPr>
            <w:tcW w:w="2279" w:type="pct"/>
            <w:noWrap/>
            <w:hideMark/>
          </w:tcPr>
          <w:p w14:paraId="70A95158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K2;ACTR3;APH1A;RPL23;PKP2;CNOT9;AP2M1;ARHGEF7;MAPK1;RPL4;PSMC5;IRS2;NFKB1;EZR;PSMD11;RPL10A;SIAH2;MYH10;PSMD2;BNIP2;ROCK1;GIT1;RPL15;RPL29;PSMD13;RHOA;RPS6;AJUBA;ARHGAP35;HES1;PLXNA1;NRP2;PRKCA;CCND3;VAV2;LYPLA2;CTNNA1;THRAP3;ETF1;HSP90AA1;FAM120B;SPTBN2;VASP;ITGB1;PSMD3;ARPC5;PCGF2;TUBB4B;PIP5K1C;RAC1;AP2A2;RPS9;PIAS2;CDH4;RRAS;NRP1;RPS6KA4;MED18;KLF5;TCF3;MYH9;LHX4;SEMA5A;RPLP1;AP2S1;RBM8A;RPL22;KRT1</w:t>
            </w:r>
            <w:r w:rsidRPr="00A216A8">
              <w:rPr>
                <w:rFonts w:ascii="Times New Roman" w:hAnsi="Times New Roman" w:cs="Times New Roman"/>
              </w:rPr>
              <w:lastRenderedPageBreak/>
              <w:t>0;CLTA;ITGAV;RPS26;MED20;UPF3A;SEMA7A;LDB1;MEF2A;RPS27L;DSC2;NR2F2;EPHB4;ACTG1;CLASP2;AGRN;ARTN;TGFB1;KRT15;JUN;PRKAR2A;NCK2;CLTB;CFL1;RPS6KA2;GPC1;L1CAM;MED16;MEIS1;TCF12;ARHGEF28;EIF4G1;HSPA8;ROBO3;CTNNB1;DNM3;POLR2E;PERP;EVPL;MYL6;HDAC3;VLDLR;PAGR1;RARG;DAG1;CAPNS1;SRGAP3;PKP3;PFN1;SPRR1B;TUBA1C;CACNB1;APH1B;PPL;CSTA;POLR2L;ARPC1A;DSP;RPS28;EFNB2;RPS6KA1;CDC42;EPHB3;PLXNB1;FOXP1;COL5A2;SLIT2;RARA;EFNA3;RGMB;ACTB;ARPC4;CLTCL1;TUBA1B;TUBB6;EFNB1;COL4A2;NEO1;DSCAM;MAFB;PSMA2;KRT13;EGFR;PRKCQ;COL9A2;COL4A1;PFN2;HRAS;DSC3;RGMA;MAMLD1;TUBA4A;COL5A3;NOTCH1;EFNA5;SCN2B;KRT16;KRTAP2-3;ANGPTL4;KRT78;FOXA2;LAMA1;PIK3R1;MMP2;HIF3A;MAP2K6;PAK3;DPYSL2;CNTN1;PAX6;COL9A3;SPRR1A;ITGA9;DPYSL3;KRT6B;TGM1;SLIT3;IVL;GFRA1;KLK8;KRT6A;PIK3CD;DSG1;KRT5;TUBAL3;BOC;KRT6C;PKP1;FLG;KRT74;ROBO1;GSPT2;GDNF;KRT24;KRT3;KRT17;KRT14</w:t>
            </w:r>
          </w:p>
        </w:tc>
      </w:tr>
      <w:tr w:rsidR="008B7956" w:rsidRPr="00A216A8" w14:paraId="01202D19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3B7D126B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R-HSA-190828</w:t>
            </w:r>
          </w:p>
        </w:tc>
        <w:tc>
          <w:tcPr>
            <w:tcW w:w="769" w:type="pct"/>
            <w:noWrap/>
            <w:hideMark/>
          </w:tcPr>
          <w:p w14:paraId="48386DD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Gap junction trafficking</w:t>
            </w:r>
          </w:p>
        </w:tc>
        <w:tc>
          <w:tcPr>
            <w:tcW w:w="413" w:type="pct"/>
            <w:noWrap/>
            <w:hideMark/>
          </w:tcPr>
          <w:p w14:paraId="37DA71D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19" w:type="pct"/>
            <w:noWrap/>
            <w:hideMark/>
          </w:tcPr>
          <w:p w14:paraId="524E7A2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2.732427</w:t>
            </w:r>
          </w:p>
        </w:tc>
        <w:tc>
          <w:tcPr>
            <w:tcW w:w="391" w:type="pct"/>
            <w:noWrap/>
            <w:hideMark/>
          </w:tcPr>
          <w:p w14:paraId="27B03E3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2.85E-05</w:t>
            </w:r>
          </w:p>
        </w:tc>
        <w:tc>
          <w:tcPr>
            <w:tcW w:w="2279" w:type="pct"/>
            <w:noWrap/>
            <w:hideMark/>
          </w:tcPr>
          <w:p w14:paraId="2F4EE7D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AP2M1;GJB3;TUBB4B;CLTA;ACTG1;CLTB;TUBA1C;GJB5;ACTB;CLTCL1;TUBA1B;TUBB6;TUBA4A;GJB6;GJA1;TUBAL3;GJA5;GJB2</w:t>
            </w:r>
          </w:p>
        </w:tc>
      </w:tr>
      <w:tr w:rsidR="008B7956" w:rsidRPr="00A216A8" w14:paraId="74F88A06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4A6EC856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R-HSA-3928662</w:t>
            </w:r>
          </w:p>
        </w:tc>
        <w:tc>
          <w:tcPr>
            <w:tcW w:w="769" w:type="pct"/>
            <w:noWrap/>
            <w:hideMark/>
          </w:tcPr>
          <w:p w14:paraId="1708643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EPHB-mediated forward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13" w:type="pct"/>
            <w:noWrap/>
            <w:hideMark/>
          </w:tcPr>
          <w:p w14:paraId="37F8355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19" w:type="pct"/>
            <w:noWrap/>
            <w:hideMark/>
          </w:tcPr>
          <w:p w14:paraId="482240E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2.764956</w:t>
            </w:r>
          </w:p>
        </w:tc>
        <w:tc>
          <w:tcPr>
            <w:tcW w:w="391" w:type="pct"/>
            <w:noWrap/>
            <w:hideMark/>
          </w:tcPr>
          <w:p w14:paraId="652023D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3.96E-05</w:t>
            </w:r>
          </w:p>
        </w:tc>
        <w:tc>
          <w:tcPr>
            <w:tcW w:w="2279" w:type="pct"/>
            <w:noWrap/>
            <w:hideMark/>
          </w:tcPr>
          <w:p w14:paraId="1D0C1E71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ACTR3;ROCK1;RHOA;ARPC5;RAC1;EPHB4;ACTG1;CFL1;ARHGEF28;ARPC1A;EFNB2;CDC42;EPHB3;ACTB;ARPC4;EFNB1;HRAS</w:t>
            </w:r>
          </w:p>
        </w:tc>
      </w:tr>
      <w:tr w:rsidR="008B7956" w:rsidRPr="00A216A8" w14:paraId="7B9EC8FE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7DD3F22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R-HSA-373760</w:t>
            </w:r>
          </w:p>
        </w:tc>
        <w:tc>
          <w:tcPr>
            <w:tcW w:w="769" w:type="pct"/>
            <w:noWrap/>
            <w:hideMark/>
          </w:tcPr>
          <w:p w14:paraId="46FCAFD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L1CAM interactions</w:t>
            </w:r>
          </w:p>
        </w:tc>
        <w:tc>
          <w:tcPr>
            <w:tcW w:w="413" w:type="pct"/>
            <w:noWrap/>
            <w:hideMark/>
          </w:tcPr>
          <w:p w14:paraId="66F2621B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19" w:type="pct"/>
            <w:noWrap/>
            <w:hideMark/>
          </w:tcPr>
          <w:p w14:paraId="7BAA9CF1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1.985097</w:t>
            </w:r>
          </w:p>
        </w:tc>
        <w:tc>
          <w:tcPr>
            <w:tcW w:w="391" w:type="pct"/>
            <w:noWrap/>
            <w:hideMark/>
          </w:tcPr>
          <w:p w14:paraId="5B53C26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4.24E-05</w:t>
            </w:r>
          </w:p>
        </w:tc>
        <w:tc>
          <w:tcPr>
            <w:tcW w:w="2279" w:type="pct"/>
            <w:noWrap/>
            <w:hideMark/>
          </w:tcPr>
          <w:p w14:paraId="37560F8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AP2M1;MAPK1;EZR;NRP2;VAV2;LYPLA2;SPTBN2;ITGB1;TUBB4B;RAC1;AP2A2;NRP1;RPS6KA4;AP2S1;CLTA;ITGAV;ACTG1;RPS6KA2;L1CAM;HSPA8;DNM3;TUBA1C;RPS6KA1;ACTB;TUBA1B;TUBB6;EGFR;TUBA4A;SCN2B;LAMA1;DPYSL2;CNTN1;ITGA9;TUBAL3</w:t>
            </w:r>
          </w:p>
        </w:tc>
      </w:tr>
      <w:tr w:rsidR="008B7956" w:rsidRPr="00A216A8" w14:paraId="217C5208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1591AA64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R-HSA-3928665</w:t>
            </w:r>
          </w:p>
        </w:tc>
        <w:tc>
          <w:tcPr>
            <w:tcW w:w="769" w:type="pct"/>
            <w:noWrap/>
            <w:hideMark/>
          </w:tcPr>
          <w:p w14:paraId="10428A6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EPH-ephrin mediated repulsion of cells</w:t>
            </w:r>
          </w:p>
        </w:tc>
        <w:tc>
          <w:tcPr>
            <w:tcW w:w="413" w:type="pct"/>
            <w:noWrap/>
            <w:hideMark/>
          </w:tcPr>
          <w:p w14:paraId="63C39316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19" w:type="pct"/>
            <w:noWrap/>
            <w:hideMark/>
          </w:tcPr>
          <w:p w14:paraId="60EEA9C0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2.544908</w:t>
            </w:r>
          </w:p>
        </w:tc>
        <w:tc>
          <w:tcPr>
            <w:tcW w:w="391" w:type="pct"/>
            <w:noWrap/>
            <w:hideMark/>
          </w:tcPr>
          <w:p w14:paraId="3EF32722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5.55E-05</w:t>
            </w:r>
          </w:p>
        </w:tc>
        <w:tc>
          <w:tcPr>
            <w:tcW w:w="2279" w:type="pct"/>
            <w:noWrap/>
            <w:hideMark/>
          </w:tcPr>
          <w:p w14:paraId="11310AE9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APH1A;AP2M1;VAV2;RAC1;AP2A2;AP2S1;CLTA;EPHB4;ACTG1;CLTB;APH1B;EFNB2;EPHB3;EFNA3;ACTB;CLTCL1;EFNB1;EFNA5;MMP2</w:t>
            </w:r>
          </w:p>
        </w:tc>
      </w:tr>
      <w:tr w:rsidR="008B7956" w:rsidRPr="00A216A8" w14:paraId="679A455A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3963B80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R-HSA-157858</w:t>
            </w:r>
          </w:p>
        </w:tc>
        <w:tc>
          <w:tcPr>
            <w:tcW w:w="769" w:type="pct"/>
            <w:noWrap/>
            <w:hideMark/>
          </w:tcPr>
          <w:p w14:paraId="4197A415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Gap junction trafficking and regulation</w:t>
            </w:r>
          </w:p>
        </w:tc>
        <w:tc>
          <w:tcPr>
            <w:tcW w:w="413" w:type="pct"/>
            <w:noWrap/>
            <w:hideMark/>
          </w:tcPr>
          <w:p w14:paraId="717E94AA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19" w:type="pct"/>
            <w:noWrap/>
            <w:hideMark/>
          </w:tcPr>
          <w:p w14:paraId="201A323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2.616154</w:t>
            </w:r>
          </w:p>
        </w:tc>
        <w:tc>
          <w:tcPr>
            <w:tcW w:w="391" w:type="pct"/>
            <w:noWrap/>
            <w:hideMark/>
          </w:tcPr>
          <w:p w14:paraId="28048C7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5.67E-05</w:t>
            </w:r>
          </w:p>
        </w:tc>
        <w:tc>
          <w:tcPr>
            <w:tcW w:w="2279" w:type="pct"/>
            <w:noWrap/>
            <w:hideMark/>
          </w:tcPr>
          <w:p w14:paraId="518E9FEE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AP2M1;GJB3;TUBB4B;CLTA;ACTG1;CLTB;TUBA1C;GJB5;ACTB;CLTCL1;TUBA1B;TUBB6;TUBA4A;GJB6;GJA1;TUBAL3;GJA5;GJB2</w:t>
            </w:r>
          </w:p>
        </w:tc>
      </w:tr>
      <w:tr w:rsidR="008B7956" w:rsidRPr="00A216A8" w14:paraId="3FC7A39D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24636A0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R-HSA-2214320</w:t>
            </w:r>
          </w:p>
        </w:tc>
        <w:tc>
          <w:tcPr>
            <w:tcW w:w="769" w:type="pct"/>
            <w:noWrap/>
            <w:hideMark/>
          </w:tcPr>
          <w:p w14:paraId="14E6A02D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Anchoring fibril </w:t>
            </w:r>
            <w:r w:rsidRPr="00A216A8">
              <w:rPr>
                <w:rFonts w:ascii="Times New Roman" w:hAnsi="Times New Roman" w:cs="Times New Roman"/>
              </w:rPr>
              <w:lastRenderedPageBreak/>
              <w:t>formation</w:t>
            </w:r>
          </w:p>
        </w:tc>
        <w:tc>
          <w:tcPr>
            <w:tcW w:w="413" w:type="pct"/>
            <w:noWrap/>
            <w:hideMark/>
          </w:tcPr>
          <w:p w14:paraId="6E9BA2D4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519" w:type="pct"/>
            <w:noWrap/>
            <w:hideMark/>
          </w:tcPr>
          <w:p w14:paraId="63C29FF7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4.098641</w:t>
            </w:r>
          </w:p>
        </w:tc>
        <w:tc>
          <w:tcPr>
            <w:tcW w:w="391" w:type="pct"/>
            <w:noWrap/>
            <w:hideMark/>
          </w:tcPr>
          <w:p w14:paraId="3C7FB7CC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6.54E-05</w:t>
            </w:r>
          </w:p>
        </w:tc>
        <w:tc>
          <w:tcPr>
            <w:tcW w:w="2279" w:type="pct"/>
            <w:noWrap/>
            <w:hideMark/>
          </w:tcPr>
          <w:p w14:paraId="0ABAEAA0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BMP1;TLL1;COL4A2;LAMC2;COL1A1;COL4A1;LAMA3;COL7A1</w:t>
            </w:r>
            <w:r w:rsidRPr="00A216A8">
              <w:rPr>
                <w:rFonts w:ascii="Times New Roman" w:hAnsi="Times New Roman" w:cs="Times New Roman"/>
              </w:rPr>
              <w:lastRenderedPageBreak/>
              <w:t>;COL1A2</w:t>
            </w:r>
          </w:p>
        </w:tc>
      </w:tr>
      <w:tr w:rsidR="008B7956" w:rsidRPr="00A216A8" w14:paraId="2FFC713C" w14:textId="77777777" w:rsidTr="00846A7B">
        <w:trPr>
          <w:trHeight w:val="290"/>
        </w:trPr>
        <w:tc>
          <w:tcPr>
            <w:tcW w:w="629" w:type="pct"/>
            <w:noWrap/>
            <w:hideMark/>
          </w:tcPr>
          <w:p w14:paraId="68DC8D4F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R-HSA-5663213</w:t>
            </w:r>
          </w:p>
        </w:tc>
        <w:tc>
          <w:tcPr>
            <w:tcW w:w="769" w:type="pct"/>
            <w:noWrap/>
            <w:hideMark/>
          </w:tcPr>
          <w:p w14:paraId="7025F047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RHO GTPases Activate WASPs and WAVEs</w:t>
            </w:r>
          </w:p>
        </w:tc>
        <w:tc>
          <w:tcPr>
            <w:tcW w:w="413" w:type="pct"/>
            <w:noWrap/>
            <w:hideMark/>
          </w:tcPr>
          <w:p w14:paraId="7A7FD929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19" w:type="pct"/>
            <w:noWrap/>
            <w:hideMark/>
          </w:tcPr>
          <w:p w14:paraId="15BB0663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2.846278</w:t>
            </w:r>
          </w:p>
        </w:tc>
        <w:tc>
          <w:tcPr>
            <w:tcW w:w="391" w:type="pct"/>
            <w:noWrap/>
            <w:hideMark/>
          </w:tcPr>
          <w:p w14:paraId="42F0CD9F" w14:textId="77777777" w:rsidR="00400753" w:rsidRPr="00A216A8" w:rsidRDefault="00400753" w:rsidP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7.54E-05</w:t>
            </w:r>
          </w:p>
        </w:tc>
        <w:tc>
          <w:tcPr>
            <w:tcW w:w="2279" w:type="pct"/>
            <w:noWrap/>
            <w:hideMark/>
          </w:tcPr>
          <w:p w14:paraId="2B0D1572" w14:textId="77777777" w:rsidR="00400753" w:rsidRPr="00A216A8" w:rsidRDefault="00400753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ACTR3;MAPK1;ARPC5;RAC1;WASF2;BRK1;ACTG1;BAIAP2;WASF1;NCKIPSD;ARPC1A;CDC42;ACTB;ARPC4;WASF3</w:t>
            </w:r>
          </w:p>
        </w:tc>
      </w:tr>
    </w:tbl>
    <w:p w14:paraId="0290D4D5" w14:textId="77777777" w:rsidR="00400753" w:rsidRPr="00A216A8" w:rsidRDefault="00400753" w:rsidP="00400753">
      <w:pPr>
        <w:rPr>
          <w:rFonts w:ascii="Times New Roman" w:hAnsi="Times New Roman" w:cs="Times New Roman"/>
        </w:rPr>
      </w:pPr>
    </w:p>
    <w:p w14:paraId="09418E2E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32F820EE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741406FE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3F5D263D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7390B9DD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12374CF9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6E909F55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3D3D6688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7793438C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67935163" w14:textId="77777777" w:rsidR="00931B3D" w:rsidRPr="00A216A8" w:rsidRDefault="00931B3D" w:rsidP="00400753">
      <w:pPr>
        <w:rPr>
          <w:rFonts w:ascii="Times New Roman" w:hAnsi="Times New Roman" w:cs="Times New Roman"/>
        </w:rPr>
      </w:pPr>
    </w:p>
    <w:p w14:paraId="48245707" w14:textId="77777777" w:rsidR="004B5FF0" w:rsidRPr="00A216A8" w:rsidRDefault="004B5FF0" w:rsidP="00400753">
      <w:pPr>
        <w:rPr>
          <w:rFonts w:ascii="Times New Roman" w:hAnsi="Times New Roman" w:cs="Times New Roman"/>
        </w:rPr>
      </w:pPr>
    </w:p>
    <w:p w14:paraId="352B7B17" w14:textId="77777777" w:rsidR="004B5FF0" w:rsidRPr="00A216A8" w:rsidRDefault="004B5FF0" w:rsidP="00400753">
      <w:pPr>
        <w:rPr>
          <w:rFonts w:ascii="Times New Roman" w:hAnsi="Times New Roman" w:cs="Times New Roman"/>
        </w:rPr>
      </w:pPr>
    </w:p>
    <w:p w14:paraId="601DE923" w14:textId="247A77D9" w:rsidR="004B5FF0" w:rsidRPr="00A216A8" w:rsidRDefault="00B250CB" w:rsidP="00934174">
      <w:pPr>
        <w:pStyle w:val="Heading1"/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</w:rPr>
        <w:lastRenderedPageBreak/>
        <w:t>MMC</w:t>
      </w:r>
      <w:r w:rsidR="00197C53">
        <w:rPr>
          <w:rFonts w:ascii="Times New Roman" w:hAnsi="Times New Roman" w:cs="Times New Roman"/>
        </w:rPr>
        <w:t xml:space="preserve"> VS Control (</w:t>
      </w:r>
      <w:proofErr w:type="spellStart"/>
      <w:r w:rsidR="00197C53">
        <w:rPr>
          <w:rFonts w:ascii="Times New Roman" w:hAnsi="Times New Roman" w:cs="Times New Roman"/>
        </w:rPr>
        <w:t>Downregulated</w:t>
      </w:r>
      <w:proofErr w:type="spellEnd"/>
      <w:r w:rsidR="00197C53">
        <w:rPr>
          <w:rFonts w:ascii="Times New Roman" w:hAnsi="Times New Roman" w:cs="Times New Roman"/>
        </w:rPr>
        <w:t xml:space="preserve"> genes)</w:t>
      </w:r>
    </w:p>
    <w:p w14:paraId="7685BE00" w14:textId="77777777" w:rsidR="00B250CB" w:rsidRPr="00A216A8" w:rsidRDefault="00B250CB" w:rsidP="00B250CB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7AFF8262" wp14:editId="41ECCF3A">
            <wp:extent cx="8844409" cy="4106333"/>
            <wp:effectExtent l="0" t="0" r="0" b="8890"/>
            <wp:docPr id="16" name="Picture 16" descr="C:\Users\35679\AppData\Local\Packages\Microsoft.Windows.Photos_8wekyb3d8bbwe\TempState\ShareServiceTempFolder\goslim_summary_wg_result17046670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5679\AppData\Local\Packages\Microsoft.Windows.Photos_8wekyb3d8bbwe\TempState\ShareServiceTempFolder\goslim_summary_wg_result1704667091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034" cy="411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017C" w14:textId="77777777" w:rsidR="00B250CB" w:rsidRDefault="00B250CB" w:rsidP="00B250CB">
      <w:pPr>
        <w:rPr>
          <w:rFonts w:ascii="Times New Roman" w:hAnsi="Times New Roman" w:cs="Times New Roman"/>
        </w:rPr>
      </w:pPr>
    </w:p>
    <w:p w14:paraId="1C899A8F" w14:textId="77777777" w:rsidR="002E7468" w:rsidRDefault="002E7468" w:rsidP="00B250CB">
      <w:pPr>
        <w:rPr>
          <w:rFonts w:ascii="Times New Roman" w:hAnsi="Times New Roman" w:cs="Times New Roman"/>
        </w:rPr>
      </w:pPr>
    </w:p>
    <w:p w14:paraId="65FB337E" w14:textId="77777777" w:rsidR="002E7468" w:rsidRDefault="002E7468" w:rsidP="00B250CB">
      <w:pPr>
        <w:rPr>
          <w:rFonts w:ascii="Times New Roman" w:hAnsi="Times New Roman" w:cs="Times New Roman"/>
        </w:rPr>
      </w:pPr>
    </w:p>
    <w:p w14:paraId="70F356EA" w14:textId="425A4FA9" w:rsidR="002E7468" w:rsidRPr="00A216A8" w:rsidRDefault="002E7468" w:rsidP="002E7468">
      <w:pPr>
        <w:pStyle w:val="Heading2"/>
      </w:pPr>
      <w:r>
        <w:lastRenderedPageBreak/>
        <w:t>1</w:t>
      </w:r>
    </w:p>
    <w:tbl>
      <w:tblPr>
        <w:tblStyle w:val="TableGrid"/>
        <w:tblW w:w="4939" w:type="pct"/>
        <w:tblLayout w:type="fixed"/>
        <w:tblLook w:val="04A0" w:firstRow="1" w:lastRow="0" w:firstColumn="1" w:lastColumn="0" w:noHBand="0" w:noVBand="1"/>
      </w:tblPr>
      <w:tblGrid>
        <w:gridCol w:w="1478"/>
        <w:gridCol w:w="2215"/>
        <w:gridCol w:w="986"/>
        <w:gridCol w:w="1526"/>
        <w:gridCol w:w="1140"/>
        <w:gridCol w:w="6656"/>
      </w:tblGrid>
      <w:tr w:rsidR="00197C53" w:rsidRPr="00A216A8" w14:paraId="7AA22DAA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6A60B2B5" w14:textId="09C3B1C1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91" w:type="pct"/>
            <w:noWrap/>
            <w:hideMark/>
          </w:tcPr>
          <w:p w14:paraId="1AB4C098" w14:textId="585D837A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Pr="00510360">
              <w:rPr>
                <w:rFonts w:ascii="Times New Roman" w:hAnsi="Times New Roman" w:cs="Times New Roman"/>
                <w:b/>
              </w:rPr>
              <w:t>iol</w:t>
            </w:r>
            <w:r>
              <w:rPr>
                <w:rFonts w:ascii="Times New Roman" w:hAnsi="Times New Roman" w:cs="Times New Roman"/>
                <w:b/>
              </w:rPr>
              <w:t>ogical</w:t>
            </w:r>
            <w:r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352" w:type="pct"/>
            <w:noWrap/>
            <w:hideMark/>
          </w:tcPr>
          <w:p w14:paraId="234D3DD8" w14:textId="3ED011B4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45" w:type="pct"/>
            <w:noWrap/>
            <w:hideMark/>
          </w:tcPr>
          <w:p w14:paraId="654A4AE7" w14:textId="7BEF89F3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07" w:type="pct"/>
            <w:noWrap/>
            <w:hideMark/>
          </w:tcPr>
          <w:p w14:paraId="6E286C09" w14:textId="3198C153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P  Value</w:t>
            </w:r>
          </w:p>
        </w:tc>
        <w:tc>
          <w:tcPr>
            <w:tcW w:w="2377" w:type="pct"/>
            <w:noWrap/>
            <w:hideMark/>
          </w:tcPr>
          <w:p w14:paraId="1FC59998" w14:textId="6B658747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Pr="00510360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B9482D" w:rsidRPr="00A216A8" w14:paraId="205E1C24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3ABEBD9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GO:0044093</w:t>
            </w:r>
          </w:p>
        </w:tc>
        <w:tc>
          <w:tcPr>
            <w:tcW w:w="791" w:type="pct"/>
            <w:noWrap/>
            <w:hideMark/>
          </w:tcPr>
          <w:p w14:paraId="427CBE0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molecular function</w:t>
            </w:r>
          </w:p>
        </w:tc>
        <w:tc>
          <w:tcPr>
            <w:tcW w:w="352" w:type="pct"/>
            <w:noWrap/>
            <w:hideMark/>
          </w:tcPr>
          <w:p w14:paraId="4693AAE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322</w:t>
            </w:r>
          </w:p>
        </w:tc>
        <w:tc>
          <w:tcPr>
            <w:tcW w:w="545" w:type="pct"/>
            <w:noWrap/>
            <w:hideMark/>
          </w:tcPr>
          <w:p w14:paraId="2A11146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1.438326</w:t>
            </w:r>
          </w:p>
        </w:tc>
        <w:tc>
          <w:tcPr>
            <w:tcW w:w="407" w:type="pct"/>
            <w:noWrap/>
            <w:hideMark/>
          </w:tcPr>
          <w:p w14:paraId="6C485FC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8.57E-13</w:t>
            </w:r>
          </w:p>
        </w:tc>
        <w:tc>
          <w:tcPr>
            <w:tcW w:w="2377" w:type="pct"/>
            <w:noWrap/>
            <w:hideMark/>
          </w:tcPr>
          <w:p w14:paraId="2F8F1D2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SAA1;CD24;TERT;GPRC5B;CHML;SERPINB3;PPP1R9A;ZIC2;FGF2;GDF15;AIM2;CARD16;HCLS1;HOXA3;ADD2;WNK2;ARRB1;ICAM1;FOXA1;SRCIN1;CTSS;RELN;TNIK;FOXL2;NOXA1;LTC4S;TLR4;MMP16;IRAK3;NLRP3;PREX1;CCL22;TIMP2;MUC20;ADRA2C;RGS11;PARM1;EEF1A2;FZD10;PKN1;TBC1D30;CARD14;GPRC5A;RGS9;CTSH;WNT3A;IL18R1;ADRB1;IL1B;ITGA1;TLR2;ITGB2;PPARG;CYBA;HAP1;RASA4B;FGF13;VSIR;RYR2;VAV1;RGS16;RGPD2;TNFSF15;TRIM31;ADCY1;SIPA1L2;GLRX;MAP3K8;NOS1AP;DKK1;PRKCE;CDKL5;ESR1;RPS6KA5;CSF1;S100A9;RASGRP3;S1PR2;LPAR1;GPSM1;KALRN;SGK1;ARHGEF10L;FAM20A;IRAK2;BDNF;GAL;PLXND1;RICTOR;GARNL3;NLGN3;CASP1;PLPP3;CCND1;MRNIP;BMP2;P2RY6;SOCS1;PPP1R12B;INSR;GPRC5D;AKTIP;TBC1D12;AMH;ARHGAP45;RASAL1;CARD8;SEMA4D;RPS3;TRAF1;TRAF6;MAP3K13;WNK4;ARHGAP24;PLEKHG6;CASP4;MMP15;BCL2;ADGRF1;TRAF5;NEDD9;MAPK12;NEURL1;SIPA1;ASAP3;CSF1R;DUSP5;NR4A2;LYN;MAPK8;TNFAIP8L3;CASP9;RIPK2;SIRT1;TBC1D15;NKX3-1;FLOT1;ARAP1;TBC1D8;FBLN1;CDC14B;TSC1;B2M;PILRB;PLCB1;TAB3;EIF2AK3;RGPD8;GCH1;RASA2;MAP3K9;OCRL;CCNK;BID;DLG1;GATA3;PARP9;NIPSNAP2;NMD3;BCAS3;CACUL1;PDGFB;MRE11;SYDE2;PSME2;GDI1;MAP3K5;STK39;NFKB2;JMY;NIPBL;DNAJB4;PIK3CA;CASP8;PIK3CB;PRKAA1;ADRB2;PLEKHG4;ERBB3;EIF3E;TRIM8;ARHGAP32;GABARAPL2;EPB41L5;ATP1B1;ATG14;FZD4;NCOA3;ACVR2B;PIN1;GUCA1B;BEX3;GRTP1;PLSCR1;RFK;RNF207;PSMD10;GOLGA2;WNT7B;DENND1A;LLGL2;PPP2R5B;SRGAP1;AZIN1;DLG3;PRKAG2;CDKN1B;PSAP;RAPGEF3;BCL10;CDC25B;IFT57;CAT;BRAF;ARHGAP29;PICALM;MAPK8IP3;MID1IP1;TRAF2;BBC3;ARFGAP3;DMD;PTEN;CRTC2;RAP1GAP2;SGSM2;MAP3K10;CHUK;PINK1;ARFGEF1;MAP3K21;GPRC5C;CIB1;WAPL;SAV1;MAPRE3;PRKCH;OPHN1;DTX3L;PAK1;HTRA2;EPHB2;ZNF622;WRNIP1;PSME1;F3;EIF2AK2;SHC1;TRIM52;ASAP1;TPX2;AGFG1;SRGAP2;TRIM14;RNF41;WRN;NSMAF;PDCD6;G</w:t>
            </w:r>
            <w:r w:rsidRPr="00A216A8">
              <w:rPr>
                <w:rFonts w:ascii="Times New Roman" w:hAnsi="Times New Roman" w:cs="Times New Roman"/>
              </w:rPr>
              <w:lastRenderedPageBreak/>
              <w:t>MIP;CCNT2;ABL2;HIF1A;GAPVD1;RPS27A;DOK7;TOM1L1;CASP10;RALGAPA1;ARFGAP1;EDF1;RABGAP1;MBTPS2;CDK1;PTK2;ERCC2;MAP4K3;CHM;ATG13;OSBPL8;HSF1;NF1;STK3;ERRFI1;GTF3C4;ERN1;TBC1D22B;CAPRIN2;PTPA;STK26;RBCK1;CCNT1;GSTO1;TERF2IP;TBC1D2;PRKRA;PMAIP1;FN1;TAF1;ARHGEF5;ALS2CL;TERF2;ADORA2B;SPAG9;PPP1R15A;AMBRA1;AKIRIN2;NLRP1;ANP32B;CFLAR;AKAP13;IRAK1;PSEN1;PSMD14;CNOT6;FOXC1;MBP;SMAD3;TBC1D20;STK10;RAPGEF1;PIP5K1A</w:t>
            </w:r>
          </w:p>
        </w:tc>
      </w:tr>
      <w:tr w:rsidR="00B9482D" w:rsidRPr="00A216A8" w14:paraId="1F18CE8D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556A42A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GO:1902531</w:t>
            </w:r>
          </w:p>
        </w:tc>
        <w:tc>
          <w:tcPr>
            <w:tcW w:w="791" w:type="pct"/>
            <w:noWrap/>
            <w:hideMark/>
          </w:tcPr>
          <w:p w14:paraId="688CF07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intracellular signal transduction</w:t>
            </w:r>
          </w:p>
        </w:tc>
        <w:tc>
          <w:tcPr>
            <w:tcW w:w="352" w:type="pct"/>
            <w:noWrap/>
            <w:hideMark/>
          </w:tcPr>
          <w:p w14:paraId="01F2DF1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336</w:t>
            </w:r>
          </w:p>
        </w:tc>
        <w:tc>
          <w:tcPr>
            <w:tcW w:w="545" w:type="pct"/>
            <w:noWrap/>
            <w:hideMark/>
          </w:tcPr>
          <w:p w14:paraId="5D65AD4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1.412818</w:t>
            </w:r>
          </w:p>
        </w:tc>
        <w:tc>
          <w:tcPr>
            <w:tcW w:w="407" w:type="pct"/>
            <w:noWrap/>
            <w:hideMark/>
          </w:tcPr>
          <w:p w14:paraId="20B6606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2.73E-12</w:t>
            </w:r>
          </w:p>
        </w:tc>
        <w:tc>
          <w:tcPr>
            <w:tcW w:w="2377" w:type="pct"/>
            <w:noWrap/>
            <w:hideMark/>
          </w:tcPr>
          <w:p w14:paraId="0F9D42D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BST2;GPRC5B;AKAP12;IGFBP3;SERPINB3;PTPRR;BOP1;CASTOR2;VNN1;FGF2;GDF15;PTP4A3;CARD16;HCLS1;EPS8L3;MCF2L2;P2RX5;PDE2A;WNK2;NPR1;ARRB1;ICAM1;MSX1;SNAI1;ANKRD1;RELN;RRAGD;IL19;TNIK;TLR4;CXCL11;IRAK3;NLRP3;CHD5;PREX1;IL20;CCL22;TIMP2;MUC20;STMN3;ADRA2C;PELI2;CRLF2;IL24;FZD10;MUSK;NDRG2;PKN1;CARD14;ARFGEF3;SOCS2;JAK3;JCAD;IL18R1;ADRB1;INHBB;IL1B;ITGA1;TLR2;PLEKHG4B;APOL3;RASGRF2;FGD3;SPRY3;ID1;HAP1;RASA4B;VAV1;TNFSF15;RHOF;SIPA1L2;CGNL1;CEACAM1;MAP3K8;NOS1AP;DKK1;PRKCE;TGFBR3;TNFRSF19;CGAS;FZD7;ESR1;IL11;DUSP1;CSF1;S100A9;RHOBTB1;S1PR2;LPAR1;IL31RA;KALRN;P2RX4;CDKN2D;RHOV;ARHGEF10L;ARHGEF17;EPS8;IRAK2;MERTK;RB1CC1;BIRC3;RICTOR;ATF3;GARNL3;CASP1;PSD;RALGPS1;LIF;DUSP10;BMP2;P2RY6;SOCS1;SIAH1;HIC1;C9orf72;INSR;GPAT3;ARHGAP45;RASAL1;SEMA3A;CARD8;SEMA4D;CASTOR3;RPS3;TRAF6;MAP3K13;GOLT1B;DHX58;ARHGAP24;PLEKHG6;BCL2L1;BCL2;DUSP2;SOCS3;TRAF5;SIPA1;HIPK3;SOD2;CSF1R;RFFL;TBX1;EEF1E1;DUSP5;LYN;PARP14;TNFAIP8L3;GOLPH3;RIPK2;SH3RF3;TSPYL5;SIRT1;NDRG4;NKX3-1;ARHGEF37;GBP1;SQSTM1;FLOT1;ARAP1;MUC1;FBLN1;SECTM1;TSC1;ADA;IL20RA;PLCB1;TAB3;EIF2AK3;STK40;RALGPS2;SDCBP;RASA2;MAP3K9;OCRL;BID;DLG1;GATA3;PARP9;BMT2;DDIAS;IGFBP4;ARHGEF40;DUSP8;TAF13;TRIM44;PDGFB;SYDE2;GDI1;MAP3K5;STK39;NGEF;VRK2;JMY;IGBP1;SOS2;PIK3CA;PLEKHF1;CASP8;TNFAIP3;PIK3CB;PRKAA1;ADRB2;PLEKHG4;ERBB3;EPS8L1;APIP;MECOM;RHEB;IFIT5;TRIM8;ARHGAP32;XIAP;FZD4;PIN1;TRIO;ITSN2;CHEK2;LITAF;RAC2;OGT;PSMD10;WNT7B;</w:t>
            </w:r>
            <w:r w:rsidRPr="00A216A8">
              <w:rPr>
                <w:rFonts w:ascii="Times New Roman" w:hAnsi="Times New Roman" w:cs="Times New Roman"/>
              </w:rPr>
              <w:lastRenderedPageBreak/>
              <w:t>DENND1A;DTNBP1;TRIB1;RIOK3;ARFGEF2;PPP2R5B;DUSP22;TAF7;SRGAP1;ITCH;PSAP;BCL10;FBXW11;CAT;BRAF;ARHGAP29;TNIP1;TAF11;MAPK8IP3;UBQLN1;TRAF2;DMD;PTEN;AURKA;TRIM24;RAP1GAP2;VDAC2;MAP3K10;CHUK;PINK1;ARFGEF1;MAP3K21;ATP6AP2;BTN2A2;LAMTOR1;CIB1;NBR1;OPHN1;ZDHHC13;PAK1;HTRA2;EPHB2;ZNF622;UBE2B;NACC2;F3;EIF2AK2;SHC1;TPX2;TAF5;SRGAP2;RNF41;INPP5K;PDCD6;GMIP;TP53BP2;HIF1A;SCAI;SMCR8;NFKBIA;SHARPIN;RPS27A;CASP10;RALGAPA1;ARFGAP1;SLC44A2;CDK1;MAPK7;RAP1B;PTK2;MAP4K3;OSBPL8;HSF1;CSNK2A2;NF1;STK3;ERRFI1;GAB1;ERN1;RAC3;CEP55;RC3H2;RBCK1;PPP2R5C;GSTO1;TERF2IP;DDX21;CSNK2A1;PRKRA;PMAIP1;SERINC3;FN1;TAF1;ARHGEF5;NOP53;ADORA2B;ZC3H12A;UFD1;SPAG9;ARHGEF18;NFAT5;CFLAR;AKAP13;IRAK1;PSEN1;CYTH2;ASH1L;FAM83D;AGO1;RAPGEF1;PIP5K1A;YBX3;PTTG1IP</w:t>
            </w:r>
          </w:p>
        </w:tc>
      </w:tr>
      <w:tr w:rsidR="00B9482D" w:rsidRPr="00A216A8" w14:paraId="24673FBC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15B8B86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GO:0034097</w:t>
            </w:r>
          </w:p>
        </w:tc>
        <w:tc>
          <w:tcPr>
            <w:tcW w:w="791" w:type="pct"/>
            <w:noWrap/>
            <w:hideMark/>
          </w:tcPr>
          <w:p w14:paraId="6A876F0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response to cytokine</w:t>
            </w:r>
          </w:p>
        </w:tc>
        <w:tc>
          <w:tcPr>
            <w:tcW w:w="352" w:type="pct"/>
            <w:noWrap/>
            <w:hideMark/>
          </w:tcPr>
          <w:p w14:paraId="68BB6C6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221</w:t>
            </w:r>
          </w:p>
        </w:tc>
        <w:tc>
          <w:tcPr>
            <w:tcW w:w="545" w:type="pct"/>
            <w:noWrap/>
            <w:hideMark/>
          </w:tcPr>
          <w:p w14:paraId="793ABE3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1.540889</w:t>
            </w:r>
          </w:p>
        </w:tc>
        <w:tc>
          <w:tcPr>
            <w:tcW w:w="407" w:type="pct"/>
            <w:noWrap/>
            <w:hideMark/>
          </w:tcPr>
          <w:p w14:paraId="5D9FA45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7.93E-12</w:t>
            </w:r>
          </w:p>
        </w:tc>
        <w:tc>
          <w:tcPr>
            <w:tcW w:w="2377" w:type="pct"/>
            <w:noWrap/>
            <w:hideMark/>
          </w:tcPr>
          <w:p w14:paraId="507144B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MMP1;BST2;TFPI;CSF2RA;LAPTM5;ALOX5;FGF2;LCN2;LIFR;PTP4A3;AIM2;CARD16;HCLS1;IL33;PDE2A;GBP2;ICAM1;STAT4;GFI1;GFPT2;ANKRD1;IL19;MX2;IFIT2;ADAMTS12;TLR4;CXCL11;IRAK3;IL1RL1;IL20;CCL22;BSPRY;GBP4;NR5A2;TIMP2;PELI2;GAB2;CRLF2;KYNU;MME;IL24;PTPN20;CARD14;SOCS2;JAK3;CREBRF;ILDR1;CXCL16;IL18R1;NLRC5;IL1B;TLR2;ISG15;ITGB2;MX1;ASS1;IRF5;PPARG;CYBA;USP18;INA;VAV1;TNFSF15;TRIM31;CEACAM1;MAP3K8;HLA-F;TNFRSF19;OCLN;IL11;RPS6KA5;DUSP1;CSF1;OAS1;CXCL8;IL31RA;IL18BP;MRAS;NMI;ISG20;EPS8;IRAK2;DUOX2;PADI2;BIRC3;ENDOG;CASP1;CCND1;LIF;LCP1;IL17RD;IFIH1;MAOA;SOCS1;CEBPB;STAT5A;CARD8;RPS3;TRAF1;TRAF6;GBP3;IFIT3;CASP4;BCL2L1;BCL2;IL1A;SOCS3;ANXA1;STAT2;IFITM1;SOD2;CSF1R;INPPL1;STX3;RFFL;KLF2;MAPK8;PARP14;RIPK2;SIRT1;NKX3-1;GBP1;SQSTM1;MUC1;B2M;IL20RA;IL13RA1;PLCB1;TAB3;GCH1;IFI35;GATA3;PARP9;POU2F1;PIM1;TRIM44;MAPK13;PDGFB;MTHFR;PSME2;PTGES;MAP3K5;STK39;NFKB2;VRK2;EED;IGBP1;PTPN12;IL15RA;PIK3CA;CASP8;TNFAIP3;PIK3CB;SAMHD1;BRWD1;OTULIN;TRIM8;FZD4;KAT6B;ABCD4;FOXO3;PSMB8;RNF113A;KDM3A;PLSCR1;ADAMTS13;IRF1;KEAP1;PMM1;NFIL3;HLA-</w:t>
            </w:r>
            <w:r w:rsidRPr="00A216A8">
              <w:rPr>
                <w:rFonts w:ascii="Times New Roman" w:hAnsi="Times New Roman" w:cs="Times New Roman"/>
              </w:rPr>
              <w:lastRenderedPageBreak/>
              <w:t>E;NUB1;FBXW11;CEBPD;TRAF2;SYNJ1;CHUK;TRIM56;STXBP3;CIB1;CD47;IFNGR1;HTRA2;F3;EIF2AK2;SHC1;TCF7;OSMR;TAX1BP1;INPP5K;HIF1A;STAT5B;NFKBIA;SHARPIN;RPS27A;EVL;MAPK7;RAP1B;MAP4K3;CALCOCO2;TYK2;LAMA5;AGPAT2;SBNO2;RBCK1;RAD23B;GSTO1;FN1;ZC3H12A;NFAT5;IRAK1;FOXC1;CAPN2;SMAD3;RAPGEF1;HDGF;KLF6;JAK1;YBX3</w:t>
            </w:r>
          </w:p>
        </w:tc>
      </w:tr>
      <w:tr w:rsidR="00B9482D" w:rsidRPr="00A216A8" w14:paraId="007E810C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2804DBC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GO:0071345</w:t>
            </w:r>
          </w:p>
        </w:tc>
        <w:tc>
          <w:tcPr>
            <w:tcW w:w="791" w:type="pct"/>
            <w:noWrap/>
            <w:hideMark/>
          </w:tcPr>
          <w:p w14:paraId="5D710C6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cytokine stimulus</w:t>
            </w:r>
          </w:p>
        </w:tc>
        <w:tc>
          <w:tcPr>
            <w:tcW w:w="352" w:type="pct"/>
            <w:noWrap/>
            <w:hideMark/>
          </w:tcPr>
          <w:p w14:paraId="54F5CFD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203</w:t>
            </w:r>
          </w:p>
        </w:tc>
        <w:tc>
          <w:tcPr>
            <w:tcW w:w="545" w:type="pct"/>
            <w:noWrap/>
            <w:hideMark/>
          </w:tcPr>
          <w:p w14:paraId="75325D3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1.533916</w:t>
            </w:r>
          </w:p>
        </w:tc>
        <w:tc>
          <w:tcPr>
            <w:tcW w:w="407" w:type="pct"/>
            <w:noWrap/>
            <w:hideMark/>
          </w:tcPr>
          <w:p w14:paraId="282DF99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9.33E-11</w:t>
            </w:r>
          </w:p>
        </w:tc>
        <w:tc>
          <w:tcPr>
            <w:tcW w:w="2377" w:type="pct"/>
            <w:noWrap/>
            <w:hideMark/>
          </w:tcPr>
          <w:p w14:paraId="06CCF92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MMP1;BST2;TFPI;CSF2RA;LAPTM5;ALOX5;FGF2;LCN2;LIFR;PTP4A3;AIM2;CARD16;HCLS1;IL33;PDE2A;GBP2;ICAM1;STAT4;GFI1;GFPT2;ANKRD1;IL19;MX2;IFIT2;ADAMTS12;TLR4;CXCL11;IRAK3;IL1RL1;IL20;CCL22;BSPRY;GBP4;NR5A2;PELI2;GAB2;CRLF2;MME;IL24;PTPN20;CARD14;SOCS2;JAK3;CREBRF;ILDR1;IL18R1;NLRC5;IL1B;TLR2;ISG15;ITGB2;MX1;ASS1;IRF5;PPARG;CYBA;USP18;INA;VAV1;TNFSF15;TRIM31;CEACAM1;MAP3K8;HLA-F;TNFRSF19;OCLN;IL11;RPS6KA5;DUSP1;CSF1;OAS1;CXCL8;IL31RA;IL18BP;MRAS;NMI;ISG20;EPS8;IRAK2;DUOX2;PADI2;BIRC3;CASP1;CCND1;LIF;LCP1;IL17RD;MAOA;SOCS1;CEBPB;STAT5A;CARD8;RPS3;TRAF1;TRAF6;GBP3;IFIT3;CASP4;BCL2L1;BCL2;IL1A;SOCS3;ANXA1;STAT2;IFITM1;SOD2;CSF1R;INPPL1;STX3;RFFL;KLF2;MAPK8;PARP14;RIPK2;SIRT1;NKX3-1;GBP1;SQSTM1;MUC1;B2M;IL20RA;IL13RA1;PLCB1;TAB3;IFI35;GATA3;PARP9;POU2F1;PIM1;TRIM44;MAPK13;PDGFB;PSME2;MAP3K5;STK39;VRK2;EED;PTPN12;IL15RA;PIK3CA;CASP8;TNFAIP3;PIK3CB;SAMHD1;BRWD1;OTULIN;TRIM8;FZD4;KAT6B;ABCD4;FOXO3;PSMB8;RNF113A;KDM3A;ADAMTS13;IRF1;KEAP1;PMM1;NFIL3;HLA-E;FBXW11;CEBPD;TRAF2;CHUK;STXBP3;CIB1;CD47;IFNGR1;HTRA2;F3;SHC1;TCF7;OSMR;TAX1BP1;INPP5K;HIF1A;STAT5B;NFKBIA;SHARPIN;RPS27A;EVL;RAP1B;TYK2;LAMA5;AGPAT2;SBNO2;RBCK1;RAD23B;GSTO1;FN1;ZC3H12A;NFAT5;IRAK1;FOXC1;CAPN2;SMAD3;RAPGEF1;HDGF;KLF6;JAK1;YBX3</w:t>
            </w:r>
          </w:p>
        </w:tc>
      </w:tr>
      <w:tr w:rsidR="00B9482D" w:rsidRPr="00A216A8" w14:paraId="4214BC2B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102947D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GO:0043085</w:t>
            </w:r>
          </w:p>
        </w:tc>
        <w:tc>
          <w:tcPr>
            <w:tcW w:w="791" w:type="pct"/>
            <w:noWrap/>
            <w:hideMark/>
          </w:tcPr>
          <w:p w14:paraId="1AB673A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catalytic activity</w:t>
            </w:r>
          </w:p>
        </w:tc>
        <w:tc>
          <w:tcPr>
            <w:tcW w:w="352" w:type="pct"/>
            <w:noWrap/>
            <w:hideMark/>
          </w:tcPr>
          <w:p w14:paraId="647EA90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257</w:t>
            </w:r>
          </w:p>
        </w:tc>
        <w:tc>
          <w:tcPr>
            <w:tcW w:w="545" w:type="pct"/>
            <w:noWrap/>
            <w:hideMark/>
          </w:tcPr>
          <w:p w14:paraId="6A26BF2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1.428321</w:t>
            </w:r>
          </w:p>
        </w:tc>
        <w:tc>
          <w:tcPr>
            <w:tcW w:w="407" w:type="pct"/>
            <w:noWrap/>
            <w:hideMark/>
          </w:tcPr>
          <w:p w14:paraId="6B80224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5.18E-10</w:t>
            </w:r>
          </w:p>
        </w:tc>
        <w:tc>
          <w:tcPr>
            <w:tcW w:w="2377" w:type="pct"/>
            <w:noWrap/>
            <w:hideMark/>
          </w:tcPr>
          <w:p w14:paraId="2DAF888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SAA1;CD24;TERT;GPRC5B;CHML;SERPINB3;PPP1R9A;FGF2;GDF15;AIM2;ARRB1;ICAM1;SRCIN1;RELN;TNIK;FOXL2;NOXA1;LTC4S;TLR4;MMP16;NLRP3;PREX1;CCL22;TIMP2;MUC20;ADRA2C;RGS11;PARM1;EEF1A2;FZD10;PKN1;TBC1D30;CARD14;GPRC5A;</w:t>
            </w:r>
            <w:r w:rsidRPr="00A216A8">
              <w:rPr>
                <w:rFonts w:ascii="Times New Roman" w:hAnsi="Times New Roman" w:cs="Times New Roman"/>
              </w:rPr>
              <w:lastRenderedPageBreak/>
              <w:t>RGS9;CTSH;WNT3A;ADRB1;IL1B;ITGA1;ITGB2;PPARG;CYBA;RASA4B;FGF13;VSIR;RYR2;VAV1;RGS16;RGPD2;TNFSF15;SIPA1L2;MAP3K8;NOS1AP;DKK1;PRKCE;CDKL5;ESR1;CSF1;S100A9;RASGRP3;S1PR2;LPAR1;KALRN;ARHGEF10L;FAM20A;IRAK2;BDNF;RICTOR;GARNL3;CASP1;CCND1;MRNIP;BMP2;P2RY6;SOCS1;PPP1R12B;INSR;GPRC5D;TBC1D12;ARHGAP45;RASAL1;CARD8;SEMA4D;RPS3;TRAF6;MAP3K13;ARHGAP24;PLEKHG6;CASP4;MMP15;BCL2;NEDD9;MAPK12;NEURL1;SIPA1;ASAP3;CSF1R;DUSP5;NR4A2;LYN;MAPK8;TNFAIP8L3;CASP9;RIPK2;SIRT1;TBC1D15;NKX3-1;ARAP1;TBC1D8;FBLN1;CDC14B;TSC1;PILRB;PLCB1;TAB3;EIF2AK3;RGPD8;GCH1;RASA2;MAP3K9;OCRL;CCNK;BID;DLG1;BCAS3;CACUL1;PDGFB;MRE11;SYDE2;PSME2;GDI1;MAP3K5;STK39;DNAJB4;PIK3CA;CASP8;PIK3CB;PRKAA1;ADRB2;PLEKHG4;ERBB3;ARHGAP32;GABARAPL2;ATP1B1;ATG14;FZD4;ACVR2B;PIN1;GUCA1B;BEX3;GRTP1;PLSCR1;RFK;PSMD10;GOLGA2;WNT7B;DENND1A;LLGL2;SRGAP1;AZIN1;DLG3;PRKAG2;CDKN1B;PSAP;RAPGEF3;BCL10;CDC25B;IFT57;BRAF;ARHGAP29;PICALM;MAPK8IP3;MID1IP1;TRAF2;BBC3;ARFGAP3;PTEN;RAP1GAP2;SGSM2;MAP3K10;PINK1;ARFGEF1;MAP3K21;GPRC5C;CIB1;MAPRE3;OPHN1;DTX3L;PAK1;HTRA2;ZNF622;WRNIP1;PSME1;F3;EIF2AK2;SHC1;ASAP1;TPX2;AGFG1;SRGAP2;WRN;NSMAF;PDCD6;GMIP;CCNT2;ABL2;HIF1A;GAPVD1;RPS27A;DOK7;TOM1L1;CASP10;RALGAPA1;ARFGAP1;RABGAP1;CDK1;PTK2;MAP4K3;CHM;ATG13;OSBPL8;HSF1;NF1;STK3;ERRFI1;GTF3C4;ERN1;TBC1D22B;PTPA;STK26;CCNT1;TBC1D2;PRKRA;PMAIP1;FN1;ARHGEF5;ALS2CL;TERF2;ADORA2B;SPAG9;PPP1R15A;AMBRA1;AKIRIN2;NLRP1;ANP32B;CFLAR;AKAP13;IRAK1;PSEN1;PSMD14;MBP;SMAD3;TBC1D20;STK10;RAPGEF1;PIP5K1A</w:t>
            </w:r>
          </w:p>
        </w:tc>
      </w:tr>
      <w:tr w:rsidR="00B9482D" w:rsidRPr="00A216A8" w14:paraId="68BFD3B9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3083886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GO:0080134</w:t>
            </w:r>
          </w:p>
        </w:tc>
        <w:tc>
          <w:tcPr>
            <w:tcW w:w="791" w:type="pct"/>
            <w:noWrap/>
            <w:hideMark/>
          </w:tcPr>
          <w:p w14:paraId="4114958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response to stress</w:t>
            </w:r>
          </w:p>
        </w:tc>
        <w:tc>
          <w:tcPr>
            <w:tcW w:w="352" w:type="pct"/>
            <w:noWrap/>
            <w:hideMark/>
          </w:tcPr>
          <w:p w14:paraId="4DB9728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253</w:t>
            </w:r>
          </w:p>
        </w:tc>
        <w:tc>
          <w:tcPr>
            <w:tcW w:w="545" w:type="pct"/>
            <w:noWrap/>
            <w:hideMark/>
          </w:tcPr>
          <w:p w14:paraId="5E6A682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1.425719</w:t>
            </w:r>
          </w:p>
        </w:tc>
        <w:tc>
          <w:tcPr>
            <w:tcW w:w="407" w:type="pct"/>
            <w:noWrap/>
            <w:hideMark/>
          </w:tcPr>
          <w:p w14:paraId="332A56D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8.64E-10</w:t>
            </w:r>
          </w:p>
        </w:tc>
        <w:tc>
          <w:tcPr>
            <w:tcW w:w="2377" w:type="pct"/>
            <w:noWrap/>
            <w:hideMark/>
          </w:tcPr>
          <w:p w14:paraId="7A534D0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DDX39B;TFPI;TERT;GPRC5B;SERPINB4;SERPINB3;EYA4;MUC4;MUC13;VNN1;FGF2;C3;IDO1;AIM2;IL33;PDE2A;PROS1;GFI1;MSX1;SNAI1;CTSS;ANKRD1;SUCNR1;COCH;TNIK;MCTP1;APOD;ADAMTS12;CYP19A1;TLR4;CLEC7A;IRAK3;IL1RL1;NLRP3;IL20;MUC20;RAG1;THBD;FZD10;MUC16;PKN1;HERC5;ABCD1;NLRC5;IL1B;TLR2;CFB;ITGB2;METRNL;HSPB8;PPARG;CYBA;USP1</w:t>
            </w:r>
            <w:r w:rsidRPr="00A216A8">
              <w:rPr>
                <w:rFonts w:ascii="Times New Roman" w:hAnsi="Times New Roman" w:cs="Times New Roman"/>
              </w:rPr>
              <w:lastRenderedPageBreak/>
              <w:t>8;VAV1;NAMPT;CEACAM1;DKK1;PRKCE;DUOXA2;PTGER4;TGFBR3;TNFRSF19;C2;CGAS;FZD7;ESR1;RPS6KA5;DUSP1;RNF169;S100A9;PLAT;EDEM2;CDKN2D;NMI;FBXO4;C1S;IRAK2;DUOX2;RB1CC1;BIRC3;ENDOG;CD55;RICTOR;NFKBIZ;PLPP3;MRNIP;SPIRE2;DMTN;DUSP10;BMP2;IFIH1;DDAH1;APOBEC3F;SOCS1;CEBPB;HIC1;RTEL1;SEMA3A;RPS3;TRAF6;MAP3K13;DHX58;C1R;BCL2L1;BCL2;SOCS3;ANXA1;HIPK3;SOD2;EEF1E1;LYN;F12;PARP14;MGLL;CASP9;RIPK2;SH3RF3;SIRT1;NKX3-1;YOD1;FLOT1;MUC1;TSC1;ADA;ULBP2;PLCB1;TAB3;FAM168A;EIF2AK3;SDCBP;FUT8;GCH1;OXR1;MAP3K9;BID;DLG1;RMI2;GATA3;PARP9;DDIAS;LRSAM1;DUOXA1;TRIM44;MAPK13;PDGFB;CD46;MAP3K5;STK39;IGBP1;CASK;YPEL3;VAMP7;CASP8;TNFAIP3;POLR3F;SAMHD1;OTULIN;MECOM;IER5;TBC1D23;PHLDB2;XIAP;FZD4;FICD;FOXO3;UBE2J1;PLSCR1;ERLEC1;CHEK2;PSMD10;WNT7B;TRAFD1;DTNBP1;IRF1;RIOK3;DUSP22;NPAS2;CDKN1B;DROSHA;ITCH;HLA-E;PSAP;BCL10;BRAF;TNIP1;SLF2;MAPK8IP3;UBQLN1;TRAF2;SPIRE1;PTEN;MICB;MAP3K10;CHUK;PINK1;ARFGEF1;MAP3K21;FIGN;NBR1;CD47;CHORDC1;IFNGR1;DTX3L;LRRC14;PAK1;HTRA2;RPS6KA3;ZNF622;NACC2;WRNIP1;F3;EIF2AK2;WDR70;OSMR;NCOA7;HIF1A;STAT5B;NFKBIA;SHARPIN;RPS27A;MAPK7;HSF1;STK3;ERRFI1;ERN1;STK26;SBNO2;UIMC1;TERF2IP;PMAIP1;SERINC3;ARHGEF5;TERF2;NOP53;ADORA2B;ZC3H12A;UFD1;SPAG9;PPP1R15A;PLAU;NLRP1;POLR3D;IRAK1;VPS35;RFWD3;ASH1L;SMAD3;LDLR;RAPGEF1;JAK1;YBX3;PTTG1IP</w:t>
            </w:r>
          </w:p>
        </w:tc>
      </w:tr>
      <w:tr w:rsidR="00B9482D" w:rsidRPr="00A216A8" w14:paraId="62357CD5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222A3E8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GO:0019221</w:t>
            </w:r>
          </w:p>
        </w:tc>
        <w:tc>
          <w:tcPr>
            <w:tcW w:w="791" w:type="pct"/>
            <w:noWrap/>
            <w:hideMark/>
          </w:tcPr>
          <w:p w14:paraId="49AE284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cytokine-mediated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394BCDB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148</w:t>
            </w:r>
          </w:p>
        </w:tc>
        <w:tc>
          <w:tcPr>
            <w:tcW w:w="545" w:type="pct"/>
            <w:noWrap/>
            <w:hideMark/>
          </w:tcPr>
          <w:p w14:paraId="2C208A0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1.610068</w:t>
            </w:r>
          </w:p>
        </w:tc>
        <w:tc>
          <w:tcPr>
            <w:tcW w:w="407" w:type="pct"/>
            <w:noWrap/>
            <w:hideMark/>
          </w:tcPr>
          <w:p w14:paraId="775B00A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1.34E-09</w:t>
            </w:r>
          </w:p>
        </w:tc>
        <w:tc>
          <w:tcPr>
            <w:tcW w:w="2377" w:type="pct"/>
            <w:noWrap/>
            <w:hideMark/>
          </w:tcPr>
          <w:p w14:paraId="7934307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MMP1;BST2;CSF2RA;ALOX5;FGF2;LCN2;LIFR;AIM2;CARD16;IL33;GBP2;ICAM1;STAT4;GFI1;IL19;MX2;IFIT2;CXCL11;IRAK3;IL1RL1;IL20;CCL22;PELI2;GAB2;CRLF2;IL24;CARD14;SOCS2;JAK3;CREBRF;IL18R1;NLRC5;IL1B;ISG15;ITGB2;MX1;IRF5;PPARG;USP18;VAV1;TNFSF15;TRIM31;CEACAM1;MAP3K8;HLA-F;TNFRSF19;IL11;RPS6KA5;CSF1;OAS1;CXCL8;IL31RA;IL18BP;NMI;ISG20;IRAK2;DUOX2;PADI2;BIRC3;CASP1;CCND1;LIF;LCP1;IL17RD;MAOA;SOCS1;STAT5A;CARD8;TRAF1;TRAF6;IFIT3;CASP4;BCL2L1;BCL2;IL1A;SOCS3;ANXA1;STAT2;IFITM1;SOD2;CSF1R;INPPL1;STX3;RFFL;PARP14;RIPK2;SIRT1;GBP1;SQSTM1;MUC1;</w:t>
            </w:r>
            <w:r w:rsidRPr="00A216A8">
              <w:rPr>
                <w:rFonts w:ascii="Times New Roman" w:hAnsi="Times New Roman" w:cs="Times New Roman"/>
              </w:rPr>
              <w:lastRenderedPageBreak/>
              <w:t>B2M;IL20RA;IL13RA1;PLCB1;TAB3;IFI35;GATA3;PARP9;POU2F1;PIM1;TRIM44;PDGFB;PSME2;STK39;VRK2;IL15RA;PIK3CA;CASP8;TNFAIP3;PIK3CB;SAMHD1;BRWD1;OTULIN;TRIM8;FOXO3;PSMB8;RNF113A;IRF1;HLA-E;FBXW11;CEBPD;TRAF2;CHUK;CIB1;IFNGR1;F3;SHC1;OSMR;TAX1BP1;HIF1A;STAT5B;NFKBIA;SHARPIN;RPS27A;RAP1B;TYK2;LAMA5;AGPAT2;RBCK1;GSTO1;FN1;IRAK1;FOXC1;RAPGEF1;KLF6;JAK1</w:t>
            </w:r>
          </w:p>
        </w:tc>
      </w:tr>
      <w:tr w:rsidR="00B9482D" w:rsidRPr="00A216A8" w14:paraId="15B72D3C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3902EB9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GO:0033043</w:t>
            </w:r>
          </w:p>
        </w:tc>
        <w:tc>
          <w:tcPr>
            <w:tcW w:w="791" w:type="pct"/>
            <w:noWrap/>
            <w:hideMark/>
          </w:tcPr>
          <w:p w14:paraId="4014F57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organelle organization</w:t>
            </w:r>
          </w:p>
        </w:tc>
        <w:tc>
          <w:tcPr>
            <w:tcW w:w="352" w:type="pct"/>
            <w:noWrap/>
            <w:hideMark/>
          </w:tcPr>
          <w:p w14:paraId="7F1AC35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234</w:t>
            </w:r>
          </w:p>
        </w:tc>
        <w:tc>
          <w:tcPr>
            <w:tcW w:w="545" w:type="pct"/>
            <w:noWrap/>
            <w:hideMark/>
          </w:tcPr>
          <w:p w14:paraId="40C5591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1.440355</w:t>
            </w:r>
          </w:p>
        </w:tc>
        <w:tc>
          <w:tcPr>
            <w:tcW w:w="407" w:type="pct"/>
            <w:noWrap/>
            <w:hideMark/>
          </w:tcPr>
          <w:p w14:paraId="6DF6C74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1.56E-09</w:t>
            </w:r>
          </w:p>
        </w:tc>
        <w:tc>
          <w:tcPr>
            <w:tcW w:w="2377" w:type="pct"/>
            <w:noWrap/>
            <w:hideMark/>
          </w:tcPr>
          <w:p w14:paraId="2F48C4E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GATA2;BST2;TRPM2;PPP1R9A;ADAMTS16;IQCJ-SCHIP1;HCLS1;HRK;ADD2;PDE2A;ARRB1;ICAM1;GFI1;MSX1;SEC22B;WIPF1;RND1;PREX1;CLTRN;CCNB3;STMN3;MAP6;FZD10;TBC1D30;CDC14A;WNT3A;LRFN1;IL1B;ID1;HAP1;ABLIM3;FGF13;RHOF;PRKCE;PTGER4;IFT20;RP1;CDKL5;SIGLEC15;DNMT3B;RPS6KA5;DUSP1;S100A9;RHOBTB1;LPAR1;PPFIA1;FBXO4;ARHGEF10L;EPS8;PAM16;PADI2;UVRAG;RICTOR;CENPV;FMN1;CCND1;LIF;LCP1;WIPF3;SPIRE2;CFL2;DMTN;RTEL1;C9orf72;INSR;CEP70;RND3;RPS3;ANK1;DZIP1;MOAP1;PARP10;BCL2L1;BCL2;IL1A;ANXA1;CTTN;STAT2;ASAP3;MPV17L;CSF1R;BIK;MAPK8;LIMCH1;FCHSD2;GOLPH3;SDR16C5;SIRT1;NAT10;TBC1D15;NUMA1;UBL5;SQSTM1;ARAP1;MUC1;TBC1D8;CRIPT;RAD1;CDC42EP5;CDC14B;TSC1;PLCB1;SDCBP;VAT1;SYT7;ANAPC15;BID;DLG1;RMI2;GATA3;LRSAM1;BCAS3;PDGFB;MRE11;MTHFR;JMY;ODF2L;EED;NIPBL;CCNO;PHF8;BAIAP2L2;AVIL;CASP8;ULK1;ACTR3C;PRKAA1;ADRB2;CLIP1;PHLDB2;NUBP1;PIN1;STIL;LCMT1;KDM3A;TMEM135;RAC2;OGT;PSMD10;LIMK1;TAF7;CDKN1B;RAPGEF3;CDC25C;PHF2;BRAF;TET1;RAE1;TTBK2;SLF2;MID1IP1;XRN1;BBC3;SPIRE1;CHMP4C;ATAD2;AURKA;ARPC5L;RNF5;CCNJ;CCNG1;SYNJ1;PINK1;ARFGEF1;TTK;CIB1;WAPL;MAPRE3;SMC5;CD47;CHORDC1;PTTG1;PAK1;HTRA2;UBE2B;STAG2;ASAP1;TPX2;WASL;WDR70;RNF41;NPEPPS;MIEF2;INPP5K;WASHC2C;PLXNA3;CHMP4B;ABL2;TP53BP2;PIKFYVE;HIF1A;SMCR8;TOM1L1;EVL;RABGAP1;PTK2;CALCOCO2;ATG13;CSNK2A2;PICK1;BUB1;TBC1D22B;RAC3;PHF1;TFDP2;TERF2IP;ATXN2;RAD21;SET;TBC1D2;PMAIP1;RAB5A;ARHGEF5;TERF2;WHAMM;BUB3;PHIP;ZMYND8;IWS1;TNKS2;VPS16;AKAP13;USP36;CNOT6;LIMA1;VPS35;TRIP</w:t>
            </w:r>
            <w:r w:rsidRPr="00A216A8">
              <w:rPr>
                <w:rFonts w:ascii="Times New Roman" w:hAnsi="Times New Roman" w:cs="Times New Roman"/>
              </w:rPr>
              <w:lastRenderedPageBreak/>
              <w:t>13;CAPN2;DNMT1;SMAD3;TBC1D20;CNOT1;CCT5</w:t>
            </w:r>
          </w:p>
        </w:tc>
      </w:tr>
      <w:tr w:rsidR="00B9482D" w:rsidRPr="00A216A8" w14:paraId="1DBC5D72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2F4F23A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GO:0033554</w:t>
            </w:r>
          </w:p>
        </w:tc>
        <w:tc>
          <w:tcPr>
            <w:tcW w:w="791" w:type="pct"/>
            <w:noWrap/>
            <w:hideMark/>
          </w:tcPr>
          <w:p w14:paraId="0A18654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stress</w:t>
            </w:r>
          </w:p>
        </w:tc>
        <w:tc>
          <w:tcPr>
            <w:tcW w:w="352" w:type="pct"/>
            <w:noWrap/>
            <w:hideMark/>
          </w:tcPr>
          <w:p w14:paraId="64F184C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325</w:t>
            </w:r>
          </w:p>
        </w:tc>
        <w:tc>
          <w:tcPr>
            <w:tcW w:w="545" w:type="pct"/>
            <w:noWrap/>
            <w:hideMark/>
          </w:tcPr>
          <w:p w14:paraId="207F53B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1.33509</w:t>
            </w:r>
          </w:p>
        </w:tc>
        <w:tc>
          <w:tcPr>
            <w:tcW w:w="407" w:type="pct"/>
            <w:noWrap/>
            <w:hideMark/>
          </w:tcPr>
          <w:p w14:paraId="4FBB0DE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5.74E-09</w:t>
            </w:r>
          </w:p>
        </w:tc>
        <w:tc>
          <w:tcPr>
            <w:tcW w:w="2377" w:type="pct"/>
            <w:noWrap/>
            <w:hideMark/>
          </w:tcPr>
          <w:p w14:paraId="5612791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TERT;TRPM2;GATA6;SERPINB3;EYA4;IGF2BP1;TBX2;TBX3;VNN1;LCN2;GSTM1;CARD16;ICAM1;MSX1;SNAI1;ANKRD1;RRAGD;ID2;TNIK;APOD;RCSD1;TLR4;ALDH3B1;MSRB3;DYSF;BRSK1;FZD10;PKN1;CREBRF;ABCD1;INHBB;IL1B;ISG15;RASGRF2;ASS1;HSPB8;PPARG;CYBA;RNF112;MACROD1;NAMPT;MYEF2;MAP3K8;BHLHA15;DKK1;PRKCE;PTGER4;TGFBR3;TNFRSF19;GABARAPL1;UBE2L6;CGAS;ATRIP;FZD7;NABP1;DNMT3B;DUSP1;RNF169;MATN2;CXCL8;IL18BP;EDEM2;CDKN2D;SGK1;FBXO4;ARHGEF10L;IRAK2;UVRAG;RB1CC1;ENDOG;ATF3;GSTM3;CCND1;EMSY;MRNIP;SPIRE2;DUSP10;BMP2;DDAH1;SERPINB6;HSF4;CEBPB;HIC1;RTEL1;UCP2;SEMA3A;RNF121;SLC52A3;RPS3;TRAF6;MAP3K13;MOAP1;CASP4;BCL2L1;BCL2;IL1A;ANXA1;MAPK12;SIPA1;FBXO6;HIPK3;SOD2;EEF1E1;NR4A2;KLF2;LYN;MAPK8;CASP9;RIPK2;SH3RF3;SIRT1;ASNS;NKX3-1;YOD1;SQSTM1;FLOT1;MUC1;EEPD1;POLD3;RAD1;CDC42EP5;HINFP;CDC14B;TSC1;WNT2B;TFPI2;PLCB1;TAB3;FAM168A;EIF2AK3;CA2;SDCBP;FUT8;GCH1;OXR1;ZBTB3;MAP3K9;CCNK;BID;DLG1;RMI2;PARP9;CPEB4;ENDOV;BMT2;DDIAS;SLU7;KDELR3;CLPB;MAPK13;MRE11;MAP3K5;STK39;PIK3C2B;FANCC;ZNF771;VRK2;TSPYL2;JMY;ATP2A1;IGBP1;NIPBL;WIPI1;ZBTB18;YPEL3;TNFAIP3;ULK1;PRKAA1;SAMHD1;MTSS1;MECOM;IER5;ING4;GABARAPL2;FBXO45;XIAP;ATG14;FZD4;FICD;DCLRE1A;TXNRD2;FOXO3;UBE2J1;RPAIN;RNF113A;CUL4B;ERLEC1;CHEK2;REC8;PSMD10;WNT7B;DTNBP1;TRIB1;GFPT1;WDR48;ZFYVE1;PPP2R5B;DUSP22;NPAS2;CDKN1B;ZFAND1;ITCH;PSAP;MYOF;CDC25C;FBXW11;ECPAS;CAT;BRAF;SLF2;MAPK8IP3;UBQLN1;TRAF2;LAMP2;BBC3;BACH1;SPIRE1;RAD23A;ELOC;PTEN;AURKA;RNF5;ERP44;MAP3K10;CHUK;PINK1;USP43;MAP3K21;FIGN;UPP1;CIB1;NBR1;SMC5;MYO6;CHORDC1;DTX3L;PTTG1;POLL;PAK1;HTRA2;RPS6KA3;ZNF622;UBE2B;NACC2;WRNIP1;EIF2AK2;SHC1;TOR1A;CDK7;CNOT8;POLB;WDR70;NPEPPS;WRN;PDCD6;WDR45;NRBF2;NCOA7;FNIP2;HIF1A;MARF1;NFKBIA;RPS27A;ARFGAP1;MBTPS2;CDK1;MAPK7;ERCC2;MAP4K3;ATG13;HSF1;SEC16A;NF1;STK3;ERRFI1;PICK1;ERN1;UBA7;POLR2K;STK26;PHF1;SLC12A6;</w:t>
            </w:r>
            <w:r w:rsidRPr="00A216A8">
              <w:rPr>
                <w:rFonts w:ascii="Times New Roman" w:hAnsi="Times New Roman" w:cs="Times New Roman"/>
              </w:rPr>
              <w:lastRenderedPageBreak/>
              <w:t>CCDC88C;UIMC1;TFDP2;RBL2;RAD23B;TERF2IP;RAD21;MAN1B1;PRKRA;PMAIP1;SERINC3;TAF1;ARHGEF5;TERF2;NOP53;ADORA2B;ZC3H12A;UFD1;SPAG9;PPP1R15A;MORF4L2;AMBRA1;PPIE;CFLAR;MAP1LC3B;STC2;IRAK1;PSEN1;PSMD14;BCCIP;CNOT6;TRIP13;RFWD3;ANKZF1;HM13;STK10;CHD6;RAPGEF1;HDGF;YBX3;PTTG1IP;CNOT1</w:t>
            </w:r>
          </w:p>
        </w:tc>
      </w:tr>
      <w:tr w:rsidR="00B9482D" w:rsidRPr="00A216A8" w14:paraId="07959C85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5E599C1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GO:0010628</w:t>
            </w:r>
          </w:p>
        </w:tc>
        <w:tc>
          <w:tcPr>
            <w:tcW w:w="791" w:type="pct"/>
            <w:noWrap/>
            <w:hideMark/>
          </w:tcPr>
          <w:p w14:paraId="2EC597E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gene expression</w:t>
            </w:r>
          </w:p>
        </w:tc>
        <w:tc>
          <w:tcPr>
            <w:tcW w:w="352" w:type="pct"/>
            <w:noWrap/>
            <w:hideMark/>
          </w:tcPr>
          <w:p w14:paraId="6D61AE0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331</w:t>
            </w:r>
          </w:p>
        </w:tc>
        <w:tc>
          <w:tcPr>
            <w:tcW w:w="545" w:type="pct"/>
            <w:noWrap/>
            <w:hideMark/>
          </w:tcPr>
          <w:p w14:paraId="575DD0A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1.328431</w:t>
            </w:r>
          </w:p>
        </w:tc>
        <w:tc>
          <w:tcPr>
            <w:tcW w:w="407" w:type="pct"/>
            <w:noWrap/>
            <w:hideMark/>
          </w:tcPr>
          <w:p w14:paraId="4519900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7.04E-09</w:t>
            </w:r>
          </w:p>
        </w:tc>
        <w:tc>
          <w:tcPr>
            <w:tcW w:w="2377" w:type="pct"/>
            <w:noWrap/>
            <w:hideMark/>
          </w:tcPr>
          <w:p w14:paraId="00B7005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MELTF;IGF2BP1;HOXB9;TOX2;FOXF2;HOXC10;ZIC2;DLL4;ZIC1;HOXB3;TBX3;PLAC8;FGF2;LCN2;SIX1;HOXB2;C3;HCLS1;NKD2;HOXA3;HOXB6;ELF3;IL33;PDE2A;NKX2-5;ARRB1;HOXA1;STAT4;GFI1;MSX1;FOXA1;SNAI1;HOXC11;LHX5;HNF4G;EN1;RUNX3;ID2;HOXC13;FOXL2;EN2;PAX3;HOXD4;HOXB7;ZFPM2;TLR4;EBF3;MESP1;HOXC6;GATA4;HOXA11;NLRP3;HOXA5;HOXA10;NR5A2;PITX2;DLX1;TBX19;MDK;MUSK;ZNF485;LMO2;SIX2;SMAD9;CREBRF;CTSH;WNT3A;PAX9;NLRC5;IL1B;TLR2;ID1;IRF5;PPARG;ABLIM3;VSIR;LMX1B;NAMPT;BHLHA15;NOS1AP;DKK1;THRB;FOXD1;EHF;FZD7;ESR1;DNMT3B;IL11;RPS6KA5;CSF1;LHX1;MLXIPL;IL31RA;PLAG1;SALL4;ARHGEF10L;PADI2;MITF;GAL;BTBD18;MIF4GD;PLXND1;ATF3;EIF5A2;LIF;MED10;BMP2;FASTKD3;HAS3;HSF4;CEBPB;INSR;AMH;EPB41L4B;RPS3;HABP4;TRAF6;GRHL1;IL1A;WHRN;POU5F1;PHF10;TBX1;NR4A2;KLF2;PYGO1;MAPK8;F12;RIPK2;RSF1;SIRT1;NKX3-1;CCBE1;SQSTM1;MUC1;LMO7;AGO4;LPIN2;HINFP;ZNF496;MOSPD1;SIX4;PTCH1;PLCB1;SECISBP2;TP53INP2;EIF2AK3;CCNK;ANKRD49;NRIP1;BMPR1B;GATA3;ZNF597;PARP9;ZXDA;POU2F1;BCAS3;TCEA2;TRIM44;PDGFB;AHI1;MAFF;CD46;AAMDC;MAP3K5;NFKB2;PAIP1;PCGF5;CHD7;NIPBL;CASK;PHF8;ZBTB18;CPEB3;PRKAB1;PIK3CB;PRKAA1;ADRB2;NR2E3;PITX1;ERBB3;MECOM;IER5;TAF1D;EIF3E;CALCOCO1;EPCAM;FZD4;NCOA3;RCC1L;KAT6B;PIN1;ZFAT;HLTF;FOXO3;KDM3A;SOX13;CREBL2;NCOA2;TAF1A;PLSCR1;PCBD1;CHEK2;LITAF;RNF207;OGT;OVOL1;SPIN1;DTNBP1;IRF1;ETS2;PPP2R5B;ZNF292;TAF7;NPAS2;NFIL3;DROSHA;BCL10;ZNF300;TFAP2A;FBXW11;PHF2;BRAF;NCOA1;CEBPD;JMJD6;TET1;TNIP1;PICALM;TFAM;MED30;BACH1;ATAD2;ELOC;PTEN;TEAD3;CRTC2;ICE1;TRIM24;CHUK;PINK1;ZNF131;M</w:t>
            </w:r>
            <w:r w:rsidRPr="00A216A8">
              <w:rPr>
                <w:rFonts w:ascii="Times New Roman" w:hAnsi="Times New Roman" w:cs="Times New Roman"/>
              </w:rPr>
              <w:lastRenderedPageBreak/>
              <w:t>APRE3;GABPB1;MYO6;RNF14;DTX3L;HELZ2;SAMD4A;ECD;EPHB2;KDM7A;RPS6KA3;MYSM1;ARID4B;SHC1;CDK7;SS18L1;WASL;RXRA;CDK5RAP1;INPP5K;ARNTL2;CCNT2;PRPF6;NCOA7;HIF1A;STAT5B;NFKBIA;RPS27A;YTHDF1;EDF1;MBTPS2;ZNF281;CDK1;MAPK7;ERCC2;RUNX2;HSF1;BUD23;IKZF2;ERN1;PTGES2;CAPRIN2;POLR2K;PHF1;SBNO2;UQCC2;CCNT1;TFDP2;DDX21;FOXJ3;ZBED1;FN1;ATF7IP;RTRAF;TAF1;TERF2;ZC3H12A;NCBP2;PHIP;PPP1R15A;MORF4L2;RNF10;RPRD1B;SERTAD2;AKIRIN2;TAF8;NFAT5;IRAK1;PSEN1;FOXC1;ZNF740;VPS35;ZPR1;NCOA4;DNMT1;ASH1L;UHMK1;SMAD3;AGO1;LDLR;CHD6;KLF6;MOV10;YBX3</w:t>
            </w:r>
          </w:p>
        </w:tc>
      </w:tr>
      <w:tr w:rsidR="00B9482D" w:rsidRPr="00A216A8" w14:paraId="2E5030CC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11A25EA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GO:0051247</w:t>
            </w:r>
          </w:p>
        </w:tc>
        <w:tc>
          <w:tcPr>
            <w:tcW w:w="791" w:type="pct"/>
            <w:noWrap/>
            <w:hideMark/>
          </w:tcPr>
          <w:p w14:paraId="1D1604D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protein metabolic process</w:t>
            </w:r>
          </w:p>
        </w:tc>
        <w:tc>
          <w:tcPr>
            <w:tcW w:w="352" w:type="pct"/>
            <w:noWrap/>
            <w:hideMark/>
          </w:tcPr>
          <w:p w14:paraId="70C3CDC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290</w:t>
            </w:r>
          </w:p>
        </w:tc>
        <w:tc>
          <w:tcPr>
            <w:tcW w:w="545" w:type="pct"/>
            <w:noWrap/>
            <w:hideMark/>
          </w:tcPr>
          <w:p w14:paraId="22BB546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1.356206</w:t>
            </w:r>
          </w:p>
        </w:tc>
        <w:tc>
          <w:tcPr>
            <w:tcW w:w="407" w:type="pct"/>
            <w:noWrap/>
            <w:hideMark/>
          </w:tcPr>
          <w:p w14:paraId="07A1DFB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9.25E-09</w:t>
            </w:r>
          </w:p>
        </w:tc>
        <w:tc>
          <w:tcPr>
            <w:tcW w:w="2377" w:type="pct"/>
            <w:noWrap/>
            <w:hideMark/>
          </w:tcPr>
          <w:p w14:paraId="680F4ED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SAA1;CD24;DDX39B;GPRC5B;IGFBP3;MELTF;SERPINB3;TRABD2A;PPP1R9A;CBFA2T3;RAMP1;FGF2;GDF15;C3;AIM2;HCLS1;NKD2;IL33;ARRB1;ICAM1;SEC22B;SRCIN1;RELN;TNIK;KNDC1;FOXL2;TLR4;NLRP3;IL20;CCL22;TIMP2;MUC20;ADRA2C;PELI2;IL24;PXYLP1;FZD10;MUSK;PKN1;CARD14;GPRC5A;JCAD;CTSH;WNT3A;INHBB;IL1B;ITGA1;PPARG;GSAP;FGF13;VSIR;TNFSF15;MAP3K8;NOS1AP;DKK1;PRKCE;TNFRSF19;FZD7;DNMT3B;IL11;RPS6KA5;CSF1;S100A9;S1PR2;LPAR1;IL31RA;EDEM2;NMI;FBXO4;FAM20A;IRAK2;MERTK;BDNF;RB1CC1;BIRC3;MIF4GD;RICTOR;CASP1;CCND1;EIF5A2;LIF;MRNIP;BMP2;FASTKD3;P2RY6;SOCS1;INSR;GPRC5D;AKTIP;SEMA3A;CARD8;SEMA4D;RPS3;HABP4;TRAF6;MAP3K13;CASP4;BCL2;IL1A;SOCS3;NEDD9;MAPK12;NEURL1;CSF1R;MYLIP;TBX1;DUSP5;KLF2;LYN;MAPK8;LIMCH1;F12;PROM2;PARP14;TNFAIP8L3;CASP9;RIPK2;SDR16C5;SH3RF3;TSPYL5;SIRT1;NDRG4;NKX3-1;CCBE1;SQSTM1;FLOT1;MUC1;FBLN1;CDC14B;PILRB;PLCB1;TAB3;EIF2AK3;SDCBP;MAP3K9;CCNK;BID;DLG1;GATA3;PARP9;IGFBP4;CACUL1;PDGFB;MRE11;RBPMS;PSME2;MAP3K5;STK39;PAIP1;EED;NSMF;NIPBL;POMT1;PIK3CA;CPEB3;CASP8;TNFAIP3;PIK3CB;PRKAA1;ADRB2;ERBB3;EIF3E;UBE2D1;XIAP;ATG14;FZD4;RCC1L;RNF19B;ACVR2B;PIN1;BEX3;CREBL2;CUL4B;CHEK2;OGT;PSMD10;GOLGA2;WNT7B;IRF1;TRIB1;KEAP1;WDR48;DUSP22;DLG3;PRKAG2;CDKN1B;ITCH;PSAP;ASPSCR1;NUB1;RAPGEF3;BCL10;CDC25B;FBXW11;IFT57;BRAF;TET1;TNIP1;PICALM;M</w:t>
            </w:r>
            <w:r w:rsidRPr="00A216A8">
              <w:rPr>
                <w:rFonts w:ascii="Times New Roman" w:hAnsi="Times New Roman" w:cs="Times New Roman"/>
              </w:rPr>
              <w:lastRenderedPageBreak/>
              <w:t>APK8IP3;UBQLN1;TRAF2;BBC3;RAD23A;PTEN;AURKA;MAP3K10;PINK1;ARFGEF1;MAP3K21;TTK;LAMTOR1;GPRC5C;CIB1;MAPRE3;RNF14;SAMD4A;PAK1;HTRA2;EPHB2;ZNF622;PSME1;F3;EIF2AK2;SHC1;TPX2;RXRA;RNF41;CDK5RAP1;PDCD6;CCNT2;FNIP2;STAT5B;IST1;NFKBIA;RPS27A;DOK7;TOM1L1;CASP10;YTHDF1;CDK1;MAPK7;RAP1B;PTK2;MAP4K3;ATG13;OSBPL8;HSF1;STK3;LPCAT1;ERN1;RASSF5;CAPRIN2;PTPA;STK26;PHF1;RNF19A;UQCC2;CCNT1;TERF2IP;CSNK2A1;PMAIP1;FN1;TAF1;ARHGEF5;NOP53;ANKIB1;ADORA2B;ZC3H12A;SPAG9;PPP1R15A;AKIRIN2;NLRP1;ANP32B;CFLAR;AKAP13;IRAK1;PSEN1;PSMD14;VPS35;MBP;DNMT1;UHMK1;SMAD3;LDLR;STK10;RAPGEF1;YBX3;PTTG1IP</w:t>
            </w:r>
          </w:p>
        </w:tc>
      </w:tr>
      <w:tr w:rsidR="00B9482D" w:rsidRPr="00A216A8" w14:paraId="648B3ADA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556CDFC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GO:0051254</w:t>
            </w:r>
          </w:p>
        </w:tc>
        <w:tc>
          <w:tcPr>
            <w:tcW w:w="791" w:type="pct"/>
            <w:noWrap/>
            <w:hideMark/>
          </w:tcPr>
          <w:p w14:paraId="4CD1645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RNA metabolic process</w:t>
            </w:r>
          </w:p>
        </w:tc>
        <w:tc>
          <w:tcPr>
            <w:tcW w:w="352" w:type="pct"/>
            <w:noWrap/>
            <w:hideMark/>
          </w:tcPr>
          <w:p w14:paraId="1803BE1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293</w:t>
            </w:r>
          </w:p>
        </w:tc>
        <w:tc>
          <w:tcPr>
            <w:tcW w:w="545" w:type="pct"/>
            <w:noWrap/>
            <w:hideMark/>
          </w:tcPr>
          <w:p w14:paraId="62A059A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1.347235</w:t>
            </w:r>
          </w:p>
        </w:tc>
        <w:tc>
          <w:tcPr>
            <w:tcW w:w="407" w:type="pct"/>
            <w:noWrap/>
            <w:hideMark/>
          </w:tcPr>
          <w:p w14:paraId="3C9D8CE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1.51E-08</w:t>
            </w:r>
          </w:p>
        </w:tc>
        <w:tc>
          <w:tcPr>
            <w:tcW w:w="2377" w:type="pct"/>
            <w:noWrap/>
            <w:hideMark/>
          </w:tcPr>
          <w:p w14:paraId="03335D3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HOXB9;TOX2;FOXF2;HOXC10;ZIC2;ZIC1;HOXB3;TBX3;PLAC8;FGF2;SIX1;HOXB2;HCLS1;HOXA3;HOXB6;ELF3;IL33;NKX2-5;ARRB1;HOXA1;STAT4;GFI1;MSX1;FOXA1;SNAI1;ANKRD1;HOXC11;LHX5;HNF4G;EN1;RUNX3;ID2;HOXC13;FOXL2;MYCBP;EN2;PAX3;HOXD4;HOXB7;ZFPM2;TLR4;EBF3;MESP1;HOXC6;GATA4;HOXA11;NLRP3;HOXA5;MED12L;HOXA10;NR5A2;PITX2;DLX1;NANOS1;TBX19;MDK;ZNF485;LMO2;PKN1;SIX2;SMAD9;CREBRF;WNT3A;PAX9;NLRC5;IL1B;TLR2;IRF5;PPARG;ABLIM3;LMX1B;NAMPT;BHLHA15;THRB;FOXD1;EHF;FZD7;ESR1;IL11;RPS6KA5;LHX1;MLXIPL;IL31RA;PLAG1;SALL4;ARHGEF10L;PADI2;MITF;GAL;BTBD18;PLXND1;ATF3;LIF;MED10;BMP2;HAS3;HSF4;CEBPB;INSR;HABP4;TRAF6;GRHL1;IL1A;POU5F1;PHF10;TBX1;NR4A2;KLF2;PYGO1;RIPK2;RSF1;SIRT1;NKX3-1;SQSTM1;MUC1;LMO7;LPIN2;HINFP;ZNF496;MOSPD1;SIX4;PTCH1;PLCB1;TP53INP2;EIF2AK3;CCNK;ANKRD49;NRIP1;BMPR1B;GATA3;ZNF597;PARP9;ZXDA;POU2F1;NMD3;BCAS3;TCEA2;TRIM44;PDGFB;AHI1;MAFF;RBPMS;AAMDC;MAP3K5;NFKB2;PCGF5;JMY;CHD7;NIPBL;CASK;PHF8;ZBTB18;CPEB3;PRKAA1;ADRB2;NR2E3;PITX1;MECOM;IER5;ING4;CALCOCO1;EPCAM;FZD4;NCOA3;KAT6B;PIN1;ZFAT;HLTF;FOXO3;KDM3A;SOX13;CREBL2;NCOA2;PLSCR1;PCBD1;CHEK2;LITAF;OGT;OVOL1;SPIN1;IRF1;SUPV3L1;ETS2;PPP2R5B;ZNF292;TAF7;NPAS2;BCL10;ZNF300;TFAP</w:t>
            </w:r>
            <w:r w:rsidRPr="00A216A8">
              <w:rPr>
                <w:rFonts w:ascii="Times New Roman" w:hAnsi="Times New Roman" w:cs="Times New Roman"/>
              </w:rPr>
              <w:lastRenderedPageBreak/>
              <w:t>2A;FBXW11;PHF2;NCOA1;CEBPD;JMJD6;TET1;TNIP1;PICALM;TFAM;TAF11;MED30;BACH1;ATAD2;ELOC;TEAD3;CRTC2;ICE1;TRIM24;CHUK;ZNF131;MAPRE3;GABPB1;MYO6;RNF14;DTX3L;HELZ2;ECD;KDM7A;RPS6KA3;MYSM1;ARID4B;MED27;SHC1;CDK7;CNOT8;SS18L1;WASL;RXRA;INPP5K;ARNTL2;CCNT2;PRPF6;NCOA7;HIF1A;STAT5B;NFKBIA;RPS27A;EDF1;MBTPS2;ZNF281;MAPK7;E4F1;ERCC2;RUNX2;HSF1;BUD23;METTL16;IKZF2;ERN1;PTGES2;CAPRIN2;PHF1;SBNO2;CCNT1;TFDP2;FOXJ3;ZBED1;GTPBP1;ATF7IP;RTRAF;TAF1;ZC3H12A;NCBP2;PHIP;MORF4L2;GMEB2;RNF10;RPRD1B;SERTAD2;AKIRIN2;TAF8;NFAT5;IRAK1;PSEN1;TCERG1;CNOT6;FOXC1;ZNF740;ZPR1;NCOA4;ASH1L;SMAD3;AGO1;ZC3HAV1;CHD6;KLF6;MOV10;CNOT1</w:t>
            </w:r>
          </w:p>
        </w:tc>
      </w:tr>
      <w:tr w:rsidR="00B9482D" w:rsidRPr="00A216A8" w14:paraId="2CCB783D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4C5DA86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GO:0031328</w:t>
            </w:r>
          </w:p>
        </w:tc>
        <w:tc>
          <w:tcPr>
            <w:tcW w:w="791" w:type="pct"/>
            <w:noWrap/>
            <w:hideMark/>
          </w:tcPr>
          <w:p w14:paraId="4012FEF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cellular biosynthetic process</w:t>
            </w:r>
          </w:p>
        </w:tc>
        <w:tc>
          <w:tcPr>
            <w:tcW w:w="352" w:type="pct"/>
            <w:noWrap/>
            <w:hideMark/>
          </w:tcPr>
          <w:p w14:paraId="33CB36D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330</w:t>
            </w:r>
          </w:p>
        </w:tc>
        <w:tc>
          <w:tcPr>
            <w:tcW w:w="545" w:type="pct"/>
            <w:noWrap/>
            <w:hideMark/>
          </w:tcPr>
          <w:p w14:paraId="1604E24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1.318896</w:t>
            </w:r>
          </w:p>
        </w:tc>
        <w:tc>
          <w:tcPr>
            <w:tcW w:w="407" w:type="pct"/>
            <w:noWrap/>
            <w:hideMark/>
          </w:tcPr>
          <w:p w14:paraId="546897E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1.64E-08</w:t>
            </w:r>
          </w:p>
        </w:tc>
        <w:tc>
          <w:tcPr>
            <w:tcW w:w="2377" w:type="pct"/>
            <w:noWrap/>
            <w:hideMark/>
          </w:tcPr>
          <w:p w14:paraId="4B984CE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HOXB9;TOX2;FOXF2;HOXC10;ZIC2;ZIC1;RAMP1;HOXB3;TBX3;PLAC8;FGF2;SIX1;HOXB2;HCLS1;HOXA3;HOXB6;ELF3;IL33;NKX2-5;ARRB1;HOXA1;ICAM1;STAT4;GFI1;MSX1;FOXA1;SNAI1;ANKRD1;HOXC11;LHX5;HNF4G;EN1;RUNX3;DGAT2;ID2;HOXC13;FOXL2;MYCBP;EN2;PAX3;HOXD4;HOXB7;ZFPM2;TLR4;EBF3;MESP1;HOXC6;GATA4;HOXA11;NLRP3;HOXA5;MED12L;HOXA10;NR5A2;PITX2;DLX1;TBX19;PARM1;MDK;SORBS1;PXYLP1;ZNF485;LMO2;PKN1;SIX2;SMAD9;CREBRF;ABCD1;WNT3A;PAX9;NLRC5;IL1B;TLR2;ITGB2;ASS1;IRF5;PPARG;ABLIM3;LMX1B;NAMPT;BHLHA15;NOS1AP;THRB;DUOXA2;FOXD1;EHF;FZD7;ESR1;IL11;RPS6KA5;LHX1;MLXIPL;IL31RA;PLAG1;P2RX4;SALL4;FBXO4;ARHGEF10L;PADI2;MITF;GAL;BTBD18;MIF4GD;PLXND1;ATF3;EIF5A2;LIF;MED10;BMP2;FASTKD3;DDAH1;HAS3;P2RY6;HSF4;CEBPB;INSR;HABP4;TRAF6;GRHL1;IL1A;ZBTB20;POU5F1;ANXA1;PHF10;TBX1;NR4A2;KLF2;PYGO1;RIPK2;RSF1;SIRT1;NKX3-1;SQSTM1;MUC1;LMO7;LPIN2;HINFP;ZNF496;MOSPD1;SIX4;PTCH1;PLCB1;TP53INP2;EIF2AK3;CCNK;ANKRD49;NRIP1;BMPR1B;GATA3;ZNF597;PARP9;ZXDA;POU2F1;NMD3;DUOXA1;BCAS3;TCEA2;TRIM44;PDGFB;AHI1;MAFF;RBPMS;AAMDC;MAP3K5;NFKB2;PAIP1;PCGF5;JMY;CHD7;NIPBL;POMT1;CASK;PHF8;ZBTB18;CPEB3;PRKAA1;ADRB2;NR2E3;PITX1;MECOM;IER5;EIF3E;ING4;CALCOCO1;EPCAM;FZD4;NCOA3;RCC1L;KAT6B;PIN1;ZFAT;H</w:t>
            </w:r>
            <w:r w:rsidRPr="00A216A8">
              <w:rPr>
                <w:rFonts w:ascii="Times New Roman" w:hAnsi="Times New Roman" w:cs="Times New Roman"/>
              </w:rPr>
              <w:lastRenderedPageBreak/>
              <w:t>LTF;GUCA1B;FOXO3;KDM3A;SOX13;CREBL2;NCOA2;PLSCR1;PCBD1;CHEK2;LITAF;OGT;OVOL1;GOLGA2;SPIN1;IRF1;ETS2;PPP2R5B;ZNF292;TAF7;NPAS2;BCL10;ZNF300;TFAP2A;FBXW11;PHF2;NCOA1;CEBPD;JMJD6;TET1;TNIP1;PICALM;TFAM;TAF11;MID1IP1;MED30;BACH1;ATAD2;ELOC;TEAD3;CRTC2;ICE1;TRIM24;CHUK;PINK1;ARFGEF1;ZNF131;MAPRE3;GABPB1;MYO6;RNF14;DTX3L;HELZ2;PPP4R3B;SAMD4A;ECD;KDM7A;RPS6KA3;MYSM1;ARID4B;MED27;SHC1;CDK7;SS18L1;WASL;RXRA;LPGAT1;NSMAF;CDK5RAP1;INPP5K;ARNTL2;CCNT2;PRPF6;NCOA7;HIF1A;STAT5B;NFKBIA;RPS27A;YTHDF1;EDF1;MBTPS2;ZNF281;CDK1;MAPK7;E4F1;ERCC2;RUNX2;HSF1;IKZF2;PTGES2;CAPRIN2;PHF1;SBNO2;UQCC2;CCNT1;TFDP2;FOXJ3;ZBED1;ATF7IP;RTRAF;RDH10;TAF1;ADORA2B;ZC3H12A;PHIP;PPP1R15A;MORF4L2;GMEB2;RNF10;RPRD1B;SERTAD2;AKIRIN2;TAF8;NFAT5;TNKS2;IRAK1;PSEN1;TCERG1;CNOT6;FOXC1;ZNF740;VPS35;ZPR1;CAPN2;NCOA4;ASH1L;UHMK1;SMAD3;AGO1;LDLR;CHD6;KLF6;YBX3;CCT5</w:t>
            </w:r>
          </w:p>
        </w:tc>
      </w:tr>
      <w:tr w:rsidR="00B9482D" w:rsidRPr="00A216A8" w14:paraId="55CE7C33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14D07DB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GO:0032270</w:t>
            </w:r>
          </w:p>
        </w:tc>
        <w:tc>
          <w:tcPr>
            <w:tcW w:w="791" w:type="pct"/>
            <w:noWrap/>
            <w:hideMark/>
          </w:tcPr>
          <w:p w14:paraId="1D73F99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cellular protein metabolic process</w:t>
            </w:r>
          </w:p>
        </w:tc>
        <w:tc>
          <w:tcPr>
            <w:tcW w:w="352" w:type="pct"/>
            <w:noWrap/>
            <w:hideMark/>
          </w:tcPr>
          <w:p w14:paraId="053A4E4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274</w:t>
            </w:r>
          </w:p>
        </w:tc>
        <w:tc>
          <w:tcPr>
            <w:tcW w:w="545" w:type="pct"/>
            <w:noWrap/>
            <w:hideMark/>
          </w:tcPr>
          <w:p w14:paraId="28DAA7E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1.361935</w:t>
            </w:r>
          </w:p>
        </w:tc>
        <w:tc>
          <w:tcPr>
            <w:tcW w:w="407" w:type="pct"/>
            <w:noWrap/>
            <w:hideMark/>
          </w:tcPr>
          <w:p w14:paraId="6768312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1.69E-08</w:t>
            </w:r>
          </w:p>
        </w:tc>
        <w:tc>
          <w:tcPr>
            <w:tcW w:w="2377" w:type="pct"/>
            <w:noWrap/>
            <w:hideMark/>
          </w:tcPr>
          <w:p w14:paraId="2332255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DDX39B;GPRC5B;IGFBP3;MELTF;SERPINB3;TRABD2A;PPP1R9A;CBFA2T3;RAMP1;FGF2;GDF15;C3;AIM2;HCLS1;NKD2;IL33;ARRB1;ICAM1;SRCIN1;RELN;TNIK;KNDC1;FOXL2;TLR4;NLRP3;IL20;CCL22;TIMP2;MUC20;ADRA2C;PELI2;IL24;FZD10;MUSK;PKN1;CARD14;GPRC5A;JCAD;CTSH;WNT3A;INHBB;IL1B;ITGA1;PPARG;FGF13;VSIR;TNFSF15;MAP3K8;NOS1AP;DKK1;PRKCE;TNFRSF19;FZD7;DNMT3B;IL11;RPS6KA5;CSF1;S100A9;S1PR2;LPAR1;IL31RA;EDEM2;NMI;FBXO4;FAM20A;IRAK2;MERTK;BDNF;RB1CC1;BIRC3;MIF4GD;RICTOR;CASP1;CCND1;EIF5A2;LIF;MRNIP;BMP2;FASTKD3;P2RY6;SOCS1;INSR;GPRC5D;AKTIP;SEMA3A;CARD8;SEMA4D;RPS3;HABP4;TRAF6;MAP3K13;CASP4;BCL2;SOCS3;NEDD9;MAPK12;NEURL1;CSF1R;TBX1;DUSP5;LYN;LIMCH1;F12;PROM2;PARP14;TNFAIP8L3;CASP9;RIPK2;SDR16C5;SH3RF3;TSPYL5;SIRT1;NDRG4;NKX3-1;CCBE1;SQSTM1;FLOT1;MUC1;FBLN1;CDC14B;PILRB;PLCB1;TAB3;EIF2AK3;SDCBP;MAP3K9;CCNK;BID;DLG1;GATA3;PARP9;IGFBP4;CACUL1;PDGFB;MRE11;RBPMS;PSME2;MAP3K5;STK39;PAIP1;EED;NSMF;NIPBL;POMT1;PIK3CA;CPEB3;CASP8;TNFAIP3</w:t>
            </w:r>
            <w:r w:rsidRPr="00A216A8">
              <w:rPr>
                <w:rFonts w:ascii="Times New Roman" w:hAnsi="Times New Roman" w:cs="Times New Roman"/>
              </w:rPr>
              <w:lastRenderedPageBreak/>
              <w:t>;PIK3CB;PRKAA1;ADRB2;ERBB3;EIF3E;UBE2D1;XIAP;ATG14;FZD4;RCC1L;RNF19B;ACVR2B;PIN1;BEX3;CREBL2;CHEK2;OGT;PSMD10;GOLGA2;WNT7B;TRIB1;KEAP1;WDR48;DUSP22;DLG3;PRKAG2;CDKN1B;PSAP;ASPSCR1;NUB1;RAPGEF3;BCL10;CDC25B;FBXW11;IFT57;BRAF;TET1;TNIP1;PICALM;MAPK8IP3;UBQLN1;TRAF2;BBC3;RAD23A;PTEN;AURKA;MAP3K10;PINK1;ARFGEF1;MAP3K21;TTK;LAMTOR1;GPRC5C;CIB1;MAPRE3;RNF14;SAMD4A;PAK1;HTRA2;EPHB2;ZNF622;PSME1;F3;EIF2AK2;SHC1;TPX2;RXRA;CDK5RAP1;PDCD6;CCNT2;FNIP2;IST1;NFKBIA;RPS27A;DOK7;TOM1L1;CASP10;YTHDF1;CDK1;RAP1B;PTK2;MAP4K3;ATG13;OSBPL8;HSF1;STK3;ERN1;RASSF5;CAPRIN2;PTPA;STK26;PHF1;RNF19A;UQCC2;CCNT1;TERF2IP;PMAIP1;FN1;TAF1;ARHGEF5;NOP53;ANKIB1;ADORA2B;ZC3H12A;SPAG9;PPP1R15A;AKIRIN2;NLRP1;ANP32B;CFLAR;AKAP13;IRAK1;PSEN1;PSMD14;VPS35;MBP;DNMT1;UHMK1;SMAD3;LDLR;STK10;RAPGEF1;YBX3;PTTG1IP</w:t>
            </w:r>
          </w:p>
        </w:tc>
      </w:tr>
      <w:tr w:rsidR="00B9482D" w:rsidRPr="00A216A8" w14:paraId="2DEAB00D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6D7FA05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GO:1902680</w:t>
            </w:r>
          </w:p>
        </w:tc>
        <w:tc>
          <w:tcPr>
            <w:tcW w:w="791" w:type="pct"/>
            <w:noWrap/>
            <w:hideMark/>
          </w:tcPr>
          <w:p w14:paraId="543643E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RNA biosynthetic process</w:t>
            </w:r>
          </w:p>
        </w:tc>
        <w:tc>
          <w:tcPr>
            <w:tcW w:w="352" w:type="pct"/>
            <w:noWrap/>
            <w:hideMark/>
          </w:tcPr>
          <w:p w14:paraId="40D8C8B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280</w:t>
            </w:r>
          </w:p>
        </w:tc>
        <w:tc>
          <w:tcPr>
            <w:tcW w:w="545" w:type="pct"/>
            <w:noWrap/>
            <w:hideMark/>
          </w:tcPr>
          <w:p w14:paraId="57990AB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1.355734</w:t>
            </w:r>
          </w:p>
        </w:tc>
        <w:tc>
          <w:tcPr>
            <w:tcW w:w="407" w:type="pct"/>
            <w:noWrap/>
            <w:hideMark/>
          </w:tcPr>
          <w:p w14:paraId="253D007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1.80E-08</w:t>
            </w:r>
          </w:p>
        </w:tc>
        <w:tc>
          <w:tcPr>
            <w:tcW w:w="2377" w:type="pct"/>
            <w:noWrap/>
            <w:hideMark/>
          </w:tcPr>
          <w:p w14:paraId="3046F9D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HOXB9;TOX2;FOXF2;HOXC10;ZIC2;ZIC1;HOXB3;TBX3;PLAC8;FGF2;SIX1;HOXB2;HCLS1;HOXA3;HOXB6;ELF3;IL33;NKX2-5;ARRB1;HOXA1;STAT4;GFI1;MSX1;FOXA1;SNAI1;ANKRD1;HOXC11;LHX5;HNF4G;EN1;RUNX3;ID2;HOXC13;FOXL2;MYCBP;EN2;PAX3;HOXD4;HOXB7;ZFPM2;TLR4;EBF3;MESP1;HOXC6;GATA4;HOXA11;NLRP3;HOXA5;MED12L;HOXA10;NR5A2;PITX2;DLX1;TBX19;MDK;ZNF485;LMO2;PKN1;SIX2;SMAD9;CREBRF;WNT3A;PAX9;NLRC5;IL1B;TLR2;IRF5;PPARG;ABLIM3;LMX1B;NAMPT;BHLHA15;THRB;FOXD1;EHF;FZD7;ESR1;IL11;RPS6KA5;LHX1;MLXIPL;IL31RA;PLAG1;SALL4;ARHGEF10L;PADI2;MITF;GAL;BTBD18;PLXND1;ATF3;LIF;MED10;BMP2;HAS3;HSF4;CEBPB;INSR;TRAF6;GRHL1;IL1A;POU5F1;PHF10;TBX1;NR4A2;KLF2;PYGO1;RIPK2;RSF1;SIRT1;NKX3-1;SQSTM1;MUC1;LMO7;LPIN2;HINFP;ZNF496;MOSPD1;SIX4;PTCH1;PLCB1;TP53INP2;EIF2AK3;CCNK;ANKRD49;NRIP1;BMPR1B;GATA3;ZNF597;PARP9;ZXDA;POU2F1;NMD3;BCAS3;TCEA2;TRIM44;PDGFB;AHI1;MAFF;RBPMS;AAMDC;MAP3K5;NFKB2;PCGF5;JMY;CHD7;NIPBL;CASK;PHF8;ZBTB18;PRKAA1;ADRB2;NR2E3</w:t>
            </w:r>
            <w:r w:rsidRPr="00A216A8">
              <w:rPr>
                <w:rFonts w:ascii="Times New Roman" w:hAnsi="Times New Roman" w:cs="Times New Roman"/>
              </w:rPr>
              <w:lastRenderedPageBreak/>
              <w:t>;PITX1;MECOM;IER5;ING4;CALCOCO1;EPCAM;FZD4;NCOA3;KAT6B;PIN1;ZFAT;HLTF;FOXO3;KDM3A;SOX13;CREBL2;NCOA2;PLSCR1;PCBD1;CHEK2;LITAF;OGT;OVOL1;SPIN1;IRF1;ETS2;PPP2R5B;ZNF292;TAF7;NPAS2;BCL10;ZNF300;TFAP2A;FBXW11;PHF2;NCOA1;CEBPD;JMJD6;TET1;TNIP1;PICALM;TFAM;TAF11;MED30;BACH1;ATAD2;ELOC;TEAD3;CRTC2;ICE1;TRIM24;CHUK;ZNF131;MAPRE3;GABPB1;MYO6;RNF14;DTX3L;HELZ2;ECD;KDM7A;RPS6KA3;MYSM1;ARID4B;MED27;SHC1;CDK7;SS18L1;WASL;RXRA;INPP5K;ARNTL2;CCNT2;PRPF6;NCOA7;HIF1A;STAT5B;NFKBIA;RPS27A;EDF1;MBTPS2;ZNF281;MAPK7;E4F1;ERCC2;RUNX2;HSF1;IKZF2;PTGES2;CAPRIN2;PHF1;SBNO2;CCNT1;TFDP2;FOXJ3;ZBED1;ATF7IP;RTRAF;TAF1;ZC3H12A;PHIP;MORF4L2;GMEB2;RNF10;RPRD1B;SERTAD2;AKIRIN2;TAF8;NFAT5;IRAK1;PSEN1;TCERG1;CNOT6;FOXC1;ZNF740;ZPR1;NCOA4;ASH1L;SMAD3;AGO1;CHD6;KLF6</w:t>
            </w:r>
          </w:p>
        </w:tc>
      </w:tr>
      <w:tr w:rsidR="00B9482D" w:rsidRPr="00A216A8" w14:paraId="1C49A5CD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1F70B67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GO:0040007</w:t>
            </w:r>
          </w:p>
        </w:tc>
        <w:tc>
          <w:tcPr>
            <w:tcW w:w="791" w:type="pct"/>
            <w:noWrap/>
            <w:hideMark/>
          </w:tcPr>
          <w:p w14:paraId="4215DC7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growth</w:t>
            </w:r>
          </w:p>
        </w:tc>
        <w:tc>
          <w:tcPr>
            <w:tcW w:w="352" w:type="pct"/>
            <w:noWrap/>
            <w:hideMark/>
          </w:tcPr>
          <w:p w14:paraId="5BB768C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184</w:t>
            </w:r>
          </w:p>
        </w:tc>
        <w:tc>
          <w:tcPr>
            <w:tcW w:w="545" w:type="pct"/>
            <w:noWrap/>
            <w:hideMark/>
          </w:tcPr>
          <w:p w14:paraId="263C09F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1.468473</w:t>
            </w:r>
          </w:p>
        </w:tc>
        <w:tc>
          <w:tcPr>
            <w:tcW w:w="407" w:type="pct"/>
            <w:noWrap/>
            <w:hideMark/>
          </w:tcPr>
          <w:p w14:paraId="68580B5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2.41E-08</w:t>
            </w:r>
          </w:p>
        </w:tc>
        <w:tc>
          <w:tcPr>
            <w:tcW w:w="2377" w:type="pct"/>
            <w:noWrap/>
            <w:hideMark/>
          </w:tcPr>
          <w:p w14:paraId="14B91AE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DDX39B;BST2;IGFBP3;GATA6;MELTF;TBX2;PLAC8;FGF2;SIX1;GDF15;DMBX1;PRAME;RBP4;NKX2-5;NPR1;GNG4;MSX1;EN1;COL6A2;COCH;NRCAM;FOXL2;APOD;APBA2;PKDCC;CYP19A1;ZFPM2;KAZALD1;SYT17;MESP1;GATA4;HOXA11;HOXA5;SORBS2;NANOS1;CPQ;DYSF;MUSK;SELENOM;SOCS2;WNT3A;CXCL16;ADRB1;COBL;PPARG;CYBA;FGF13;SEMA3D;ENO3;CEACAM1;SHANK2;TGFBR3;CDKL5;FZD7;ESR1;MATN2;CSF1;TMPRSS4;S100A9;LHX1;PLAG1;CDKN2D;SALL4;SGK1;DUOX2;BDNF;GAL;SEMA3B;TMC8;FMN1;NLGN3;COL6A1;DUSP10;KIF26A;SOCS1;C9orf72;INSR;AMH;RASAL1;SEMA3A;STAT5A;SEMA4D;OSGIN1;MAP3K13;BCL2L1;SYT2;BCL2;TMEM8B;SOCS3;NEDD9;ANXA1;CTTN;SIPA1;KLF2;CREG1;TSPYL5;SIRT1;NDRG4;SQSTM1;NINJ1;SIX4;PTCH1;PLCB1;STK40;SDCBP;BMPR1B;GATA3;PIM1;IGFBP4;GDI1;TSPYL2;PTPN12;CHD7;NIPBL;OSGIN2;PIK3CA;BTG1;ZFYVE27;ULK1;SEMA4G;ADRB2;ING4;EPB41L5;NUBP1;ACVR2B;PIN1;STIL;FOXO3;ITSN2;PSMD10;WNT7B;SUPV3L1;WDR48;LIMK1;CDKN1B;ITCH;PSAP;LARGE1;WDR11;PTEN;AURKA;LAMTOR1;CIB1;SLC25A25;SAV1;PAK1;ANAPC2;HTRA2;RPS6KA3;SOCS7;SHC1;RXRA;WRN;OSBP;PLXNA3;HIF1A;STAT5B;IST1;CDK1;E4F1;PTK2;ERCC2;HSF1;STK3;CAPRIN2;RC3</w:t>
            </w:r>
            <w:r w:rsidRPr="00A216A8">
              <w:rPr>
                <w:rFonts w:ascii="Times New Roman" w:hAnsi="Times New Roman" w:cs="Times New Roman"/>
              </w:rPr>
              <w:lastRenderedPageBreak/>
              <w:t>H2;ADAM15;CSNK2A1;OGFR;FN1;RDH10;MORF4L2;SERTAD2;TAF8;CFLAR;TNKS2;AKAP13;STC2;FOXC1;ZPR1;SMAD3;PDLIM5;YBX3</w:t>
            </w:r>
          </w:p>
        </w:tc>
      </w:tr>
      <w:tr w:rsidR="00B9482D" w:rsidRPr="00A216A8" w14:paraId="7D998F36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506A5E7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GO:1903508</w:t>
            </w:r>
          </w:p>
        </w:tc>
        <w:tc>
          <w:tcPr>
            <w:tcW w:w="791" w:type="pct"/>
            <w:noWrap/>
            <w:hideMark/>
          </w:tcPr>
          <w:p w14:paraId="1BB6255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nucleic acid-templated transcription</w:t>
            </w:r>
          </w:p>
        </w:tc>
        <w:tc>
          <w:tcPr>
            <w:tcW w:w="352" w:type="pct"/>
            <w:noWrap/>
            <w:hideMark/>
          </w:tcPr>
          <w:p w14:paraId="35C4347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279</w:t>
            </w:r>
          </w:p>
        </w:tc>
        <w:tc>
          <w:tcPr>
            <w:tcW w:w="545" w:type="pct"/>
            <w:noWrap/>
            <w:hideMark/>
          </w:tcPr>
          <w:p w14:paraId="431E286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1.351746</w:t>
            </w:r>
          </w:p>
        </w:tc>
        <w:tc>
          <w:tcPr>
            <w:tcW w:w="407" w:type="pct"/>
            <w:noWrap/>
            <w:hideMark/>
          </w:tcPr>
          <w:p w14:paraId="7700C97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2.56E-08</w:t>
            </w:r>
          </w:p>
        </w:tc>
        <w:tc>
          <w:tcPr>
            <w:tcW w:w="2377" w:type="pct"/>
            <w:noWrap/>
            <w:hideMark/>
          </w:tcPr>
          <w:p w14:paraId="743DB01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HOXB9;TOX2;FOXF2;HOXC10;ZIC2;ZIC1;HOXB3;TBX3;PLAC8;FGF2;SIX1;HOXB2;HCLS1;HOXA3;HOXB6;ELF3;IL33;NKX2-5;ARRB1;HOXA1;STAT4;GFI1;MSX1;FOXA1;SNAI1;ANKRD1;HOXC11;LHX5;HNF4G;EN1;RUNX3;ID2;HOXC13;FOXL2;MYCBP;EN2;PAX3;HOXD4;HOXB7;ZFPM2;TLR4;EBF3;MESP1;HOXC6;GATA4;HOXA11;NLRP3;HOXA5;MED12L;HOXA10;NR5A2;PITX2;DLX1;TBX19;MDK;ZNF485;LMO2;PKN1;SIX2;SMAD9;CREBRF;WNT3A;PAX9;NLRC5;IL1B;TLR2;IRF5;PPARG;ABLIM3;LMX1B;NAMPT;BHLHA15;THRB;FOXD1;EHF;FZD7;ESR1;IL11;RPS6KA5;LHX1;MLXIPL;IL31RA;PLAG1;SALL4;ARHGEF10L;PADI2;MITF;GAL;BTBD18;PLXND1;ATF3;LIF;MED10;BMP2;HAS3;HSF4;CEBPB;INSR;TRAF6;GRHL1;IL1A;POU5F1;PHF10;TBX1;NR4A2;KLF2;PYGO1;RIPK2;RSF1;SIRT1;NKX3-1;SQSTM1;MUC1;LMO7;LPIN2;HINFP;ZNF496;MOSPD1;SIX4;PTCH1;PLCB1;TP53INP2;EIF2AK3;CCNK;ANKRD49;NRIP1;BMPR1B;GATA3;ZNF597;PARP9;ZXDA;POU2F1;BCAS3;TCEA2;TRIM44;PDGFB;AHI1;MAFF;RBPMS;AAMDC;MAP3K5;NFKB2;PCGF5;JMY;CHD7;NIPBL;CASK;PHF8;ZBTB18;PRKAA1;ADRB2;NR2E3;PITX1;MECOM;IER5;ING4;CALCOCO1;EPCAM;FZD4;NCOA3;KAT6B;PIN1;ZFAT;HLTF;FOXO3;KDM3A;SOX13;CREBL2;NCOA2;PLSCR1;PCBD1;CHEK2;LITAF;OGT;OVOL1;SPIN1;IRF1;ETS2;PPP2R5B;ZNF292;TAF7;NPAS2;BCL10;ZNF300;TFAP2A;FBXW11;PHF2;NCOA1;CEBPD;JMJD6;TET1;TNIP1;PICALM;TFAM;TAF11;MED30;BACH1;ATAD2;ELOC;TEAD3;CRTC2;ICE1;TRIM24;CHUK;ZNF131;MAPRE3;GABPB1;MYO6;RNF14;DTX3L;HELZ2;ECD;KDM7A;RPS6KA3;MYSM1;ARID4B;MED27;SHC1;CDK7;SS18L1;WASL;RXRA;INPP5K;ARNTL2;CCNT2;PRPF6;NCOA7;HIF1A;STAT5B;NFKBIA;RPS27A;EDF1;MBTPS2;ZNF281;MAPK7;E4F1;ERCC2;RUNX2;HSF1;IKZF2;PTGES2;CAPRIN2;PHF1;SBNO2;CCNT1;TFDP2;FOXJ3;ZBED1;ATF7IP;RTRAF;TAF1;ZC3H12A;PHIP;MORF4L2;GMEB2;RNF10;RPRD1B;SERTAD2;AKIRIN2;TAF8;NFAT5;IRAK1;PSEN1;T</w:t>
            </w:r>
            <w:r w:rsidRPr="00A216A8">
              <w:rPr>
                <w:rFonts w:ascii="Times New Roman" w:hAnsi="Times New Roman" w:cs="Times New Roman"/>
              </w:rPr>
              <w:lastRenderedPageBreak/>
              <w:t>CERG1;CNOT6;FOXC1;ZNF740;ZPR1;NCOA4;ASH1L;SMAD3;AGO1;CHD6;KLF6</w:t>
            </w:r>
          </w:p>
        </w:tc>
      </w:tr>
      <w:tr w:rsidR="00B9482D" w:rsidRPr="00A216A8" w14:paraId="2F68FD5E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07180C9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GO:0009891</w:t>
            </w:r>
          </w:p>
        </w:tc>
        <w:tc>
          <w:tcPr>
            <w:tcW w:w="791" w:type="pct"/>
            <w:noWrap/>
            <w:hideMark/>
          </w:tcPr>
          <w:p w14:paraId="40A8E8E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biosynthetic process</w:t>
            </w:r>
          </w:p>
        </w:tc>
        <w:tc>
          <w:tcPr>
            <w:tcW w:w="352" w:type="pct"/>
            <w:noWrap/>
            <w:hideMark/>
          </w:tcPr>
          <w:p w14:paraId="2AFCE30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333</w:t>
            </w:r>
          </w:p>
        </w:tc>
        <w:tc>
          <w:tcPr>
            <w:tcW w:w="545" w:type="pct"/>
            <w:noWrap/>
            <w:hideMark/>
          </w:tcPr>
          <w:p w14:paraId="429D707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1.3104</w:t>
            </w:r>
          </w:p>
        </w:tc>
        <w:tc>
          <w:tcPr>
            <w:tcW w:w="407" w:type="pct"/>
            <w:noWrap/>
            <w:hideMark/>
          </w:tcPr>
          <w:p w14:paraId="2CF0233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2.81E-08</w:t>
            </w:r>
          </w:p>
        </w:tc>
        <w:tc>
          <w:tcPr>
            <w:tcW w:w="2377" w:type="pct"/>
            <w:noWrap/>
            <w:hideMark/>
          </w:tcPr>
          <w:p w14:paraId="13834E8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GATA2;DDX39B;MYRF;TERT;GATA6;HOXB9;TOX2;FOXF2;HOXC10;ZIC2;ZIC1;RAMP1;HOXB3;TBX3;PLAC8;FGF2;SIX1;HOXB2;HCLS1;HOXA3;HOXB6;ELF3;IL33;NKX2-5;ARRB1;HOXA1;ICAM1;STAT4;GFI1;MSX1;FOXA1;SNAI1;ANKRD1;HOXC11;LHX5;HNF4G;EN1;RUNX3;DGAT2;ID2;HOXC13;FOXL2;MYCBP;EN2;PAX3;HOXD4;HOXB7;ZFPM2;TLR4;EBF3;MESP1;HOXC6;GATA4;HOXA11;NLRP3;HOXA5;MED12L;HOXA10;NR5A2;PITX2;DLX1;ABCG1;TBX19;PARM1;MDK;SORBS1;PXYLP1;ZNF485;LMO2;PKN1;SIX2;SMAD9;CREBRF;ABCD1;WNT3A;PAX9;NLRC5;IL1B;TLR2;ITGB2;ASS1;IRF5;PPARG;CYBA;ABLIM3;LMX1B;NAMPT;BHLHA15;NOS1AP;THRB;DUOXA2;FOXD1;EHF;FZD7;ESR1;IL11;RPS6KA5;LHX1;MLXIPL;IL31RA;PLAG1;P2RX4;SALL4;FBXO4;ARHGEF10L;PADI2;MITF;GAL;BTBD18;MIF4GD;PLXND1;ATF3;EIF5A2;LIF;MED10;BMP2;FASTKD3;DDAH1;HAS3;P2RY6;HSF4;CEBPB;INSR;HABP4;TRAF6;GRHL1;IL1A;ZBTB20;POU5F1;ANXA1;PHF10;TBX1;NR4A2;KLF2;PYGO1;RIPK2;RSF1;SIRT1;NKX3-1;SQSTM1;MUC1;LMO7;LPIN2;HINFP;ZNF496;MOSPD1;SIX4;PTCH1;PLCB1;TP53INP2;EIF2AK3;CCNK;ANKRD49;NRIP1;BMPR1B;GATA3;ZNF597;PARP9;ZXDA;POU2F1;NMD3;DUOXA1;BCAS3;TCEA2;TRIM44;PDGFB;AHI1;MAFF;RBPMS;AAMDC;MAP3K5;NFKB2;PAIP1;PCGF5;JMY;CHD7;NIPBL;POMT1;CASK;PHF8;ZBTB18;CPEB3;PRKAA1;ADRB2;NR2E3;PITX1;MECOM;IER5;EIF3E;ING4;CALCOCO1;EPCAM;FZD4;NCOA3;RCC1L;KAT6B;PIN1;ZFAT;HLTF;GUCA1B;FOXO3;KDM3A;SOX13;CREBL2;NCOA2;PLSCR1;PCBD1;CHEK2;LITAF;OGT;OVOL1;GOLGA2;SPIN1;IRF1;ETS2;PPP2R5B;ZNF292;TAF7;NPAS2;BCL10;ZNF300;TFAP2A;FBXW11;PHF2;NCOA1;CEBPD;JMJD6;TET1;TNIP1;PICALM;TFAM;TAF11;MID1IP1;MED30;BACH1;ATAD2;ELOC;TEAD3;CRTC2;ICE1;TRIM24;CHUK;PINK1;ARFGEF1;ZNF131;MAPRE3;GABPB1;MYO6;RNF14;DTX3L;HELZ2;PPP4R3B;SAMD4A;ECD;KDM7A;RPS6KA3;MYSM1;ARID4B;MED27;SHC1;CDK7;SS18L1;WASL;RXRA;LPGAT1;NSMAF;CDK5RAP1;INPP5K;ARNTL2;CCNT2;PRPF6;NCOA7;HIF1A;</w:t>
            </w:r>
            <w:r w:rsidRPr="00A216A8">
              <w:rPr>
                <w:rFonts w:ascii="Times New Roman" w:hAnsi="Times New Roman" w:cs="Times New Roman"/>
              </w:rPr>
              <w:lastRenderedPageBreak/>
              <w:t>STAT5B;NFKBIA;RPS27A;YTHDF1;EDF1;MBTPS2;ZNF281;CDK1;MAPK7;E4F1;ERCC2;RUNX2;HSF1;IKZF2;PTGES2;CAPRIN2;PHF1;SBNO2;UQCC2;CCNT1;TFDP2;FOXJ3;ZBED1;ATF7IP;RTRAF;RDH10;TAF1;ADORA2B;ZC3H12A;PHIP;PPP1R15A;MORF4L2;GMEB2;RNF10;RPRD1B;SERTAD2;AKIRIN2;TAF8;NFAT5;TNKS2;IRAK1;PSEN1;TCERG1;CNOT6;FOXC1;ZNF740;VPS35;ZPR1;CAPN2;NCOA4;ASH1L;UHMK1;SMAD3;AGO1;LDLR;CHD6;KLF6;YBX3;CCT5</w:t>
            </w:r>
          </w:p>
        </w:tc>
      </w:tr>
      <w:tr w:rsidR="00B9482D" w:rsidRPr="00A216A8" w14:paraId="5584508E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69CCD4F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GO:0045893</w:t>
            </w:r>
          </w:p>
        </w:tc>
        <w:tc>
          <w:tcPr>
            <w:tcW w:w="791" w:type="pct"/>
            <w:noWrap/>
            <w:hideMark/>
          </w:tcPr>
          <w:p w14:paraId="7211FA9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transcription, DNA-templated</w:t>
            </w:r>
          </w:p>
        </w:tc>
        <w:tc>
          <w:tcPr>
            <w:tcW w:w="352" w:type="pct"/>
            <w:noWrap/>
            <w:hideMark/>
          </w:tcPr>
          <w:p w14:paraId="36C65E6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266</w:t>
            </w:r>
          </w:p>
        </w:tc>
        <w:tc>
          <w:tcPr>
            <w:tcW w:w="545" w:type="pct"/>
            <w:noWrap/>
            <w:hideMark/>
          </w:tcPr>
          <w:p w14:paraId="732135A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1.36098</w:t>
            </w:r>
          </w:p>
        </w:tc>
        <w:tc>
          <w:tcPr>
            <w:tcW w:w="407" w:type="pct"/>
            <w:noWrap/>
            <w:hideMark/>
          </w:tcPr>
          <w:p w14:paraId="5C14B23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3.02E-08</w:t>
            </w:r>
          </w:p>
        </w:tc>
        <w:tc>
          <w:tcPr>
            <w:tcW w:w="2377" w:type="pct"/>
            <w:noWrap/>
            <w:hideMark/>
          </w:tcPr>
          <w:p w14:paraId="2104F05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HOXB9;TOX2;FOXF2;HOXC10;ZIC2;ZIC1;HOXB3;TBX3;PLAC8;FGF2;SIX1;HOXB2;HCLS1;HOXA3;HOXB6;ELF3;IL33;NKX2-5;ARRB1;HOXA1;STAT4;GFI1;MSX1;FOXA1;SNAI1;HOXC11;LHX5;HNF4G;EN1;RUNX3;ID2;HOXC13;FOXL2;EN2;PAX3;HOXD4;HOXB7;ZFPM2;TLR4;EBF3;MESP1;HOXC6;GATA4;HOXA11;NLRP3;HOXA5;HOXA10;NR5A2;PITX2;DLX1;TBX19;MDK;ZNF485;LMO2;SIX2;SMAD9;CREBRF;WNT3A;PAX9;NLRC5;IL1B;TLR2;IRF5;PPARG;ABLIM3;LMX1B;NAMPT;BHLHA15;THRB;FOXD1;EHF;FZD7;ESR1;IL11;RPS6KA5;LHX1;MLXIPL;IL31RA;PLAG1;SALL4;ARHGEF10L;PADI2;MITF;GAL;BTBD18;PLXND1;ATF3;LIF;MED10;BMP2;HAS3;HSF4;CEBPB;INSR;TRAF6;GRHL1;IL1A;POU5F1;PHF10;TBX1;NR4A2;KLF2;PYGO1;RIPK2;RSF1;SIRT1;NKX3-1;SQSTM1;MUC1;LMO7;LPIN2;HINFP;ZNF496;MOSPD1;SIX4;PTCH1;PLCB1;TP53INP2;EIF2AK3;CCNK;ANKRD49;NRIP1;BMPR1B;GATA3;ZNF597;PARP9;ZXDA;POU2F1;BCAS3;TCEA2;TRIM44;PDGFB;AHI1;MAFF;AAMDC;MAP3K5;NFKB2;PCGF5;CHD7;NIPBL;CASK;PHF8;ZBTB18;PRKAA1;ADRB2;NR2E3;PITX1;MECOM;IER5;CALCOCO1;EPCAM;FZD4;NCOA3;KAT6B;PIN1;ZFAT;HLTF;FOXO3;KDM3A;SOX13;CREBL2;NCOA2;PLSCR1;PCBD1;CHEK2;LITAF;OGT;OVOL1;SPIN1;IRF1;ETS2;PPP2R5B;ZNF292;TAF7;NPAS2;BCL10;ZNF300;TFAP2A;FBXW11;PHF2;NCOA1;CEBPD;JMJD6;TET1;TNIP1;PICALM;TFAM;MED30;BACH1;ATAD2;ELOC;TEAD3;CRTC2;ICE1;TRIM24;CHUK;ZNF131;MAPRE3;GABPB1;MYO6;RNF14;DTX3L;HELZ2;ECD;KDM7A;RPS6KA3;MYSM1;ARID4B;SHC1;CDK7;SS18L1;WASL;RXRA;INPP5K;ARNTL2;CCNT2;PRPF6;NCOA7;HIF1A;STAT5B;NFKBIA;RPS27A;EDF1;MBTPS2;ZNF281;MAP</w:t>
            </w:r>
            <w:r w:rsidRPr="00A216A8">
              <w:rPr>
                <w:rFonts w:ascii="Times New Roman" w:hAnsi="Times New Roman" w:cs="Times New Roman"/>
              </w:rPr>
              <w:lastRenderedPageBreak/>
              <w:t>K7;ERCC2;RUNX2;HSF1;IKZF2;PTGES2;CAPRIN2;PHF1;SBNO2;CCNT1;TFDP2;FOXJ3;ZBED1;ATF7IP;RTRAF;TAF1;ZC3H12A;PHIP;MORF4L2;RNF10;RPRD1B;SERTAD2;AKIRIN2;TAF8;NFAT5;IRAK1;PSEN1;FOXC1;ZNF740;ZPR1;NCOA4;ASH1L;SMAD3;AGO1;CHD6;KLF6</w:t>
            </w:r>
          </w:p>
        </w:tc>
      </w:tr>
      <w:tr w:rsidR="00B9482D" w:rsidRPr="00A216A8" w14:paraId="4799E6A3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50133E7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GO:0048589</w:t>
            </w:r>
          </w:p>
        </w:tc>
        <w:tc>
          <w:tcPr>
            <w:tcW w:w="791" w:type="pct"/>
            <w:noWrap/>
            <w:hideMark/>
          </w:tcPr>
          <w:p w14:paraId="0D501DC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developmental growth</w:t>
            </w:r>
          </w:p>
        </w:tc>
        <w:tc>
          <w:tcPr>
            <w:tcW w:w="352" w:type="pct"/>
            <w:noWrap/>
            <w:hideMark/>
          </w:tcPr>
          <w:p w14:paraId="5592CD6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545" w:type="pct"/>
            <w:noWrap/>
            <w:hideMark/>
          </w:tcPr>
          <w:p w14:paraId="7BDFDE0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1.588083</w:t>
            </w:r>
          </w:p>
        </w:tc>
        <w:tc>
          <w:tcPr>
            <w:tcW w:w="407" w:type="pct"/>
            <w:noWrap/>
            <w:hideMark/>
          </w:tcPr>
          <w:p w14:paraId="5654E5E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3.71E-08</w:t>
            </w:r>
          </w:p>
        </w:tc>
        <w:tc>
          <w:tcPr>
            <w:tcW w:w="2377" w:type="pct"/>
            <w:noWrap/>
            <w:hideMark/>
          </w:tcPr>
          <w:p w14:paraId="12043CB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DDX39B;GATA6;TBX2;PLAC8;FGF2;SIX1;GDF15;DMBX1;RBP4;NKX2-5;EN1;COL6A2;COCH;NRCAM;FOXL2;APOD;APBA2;PKDCC;CYP19A1;ZFPM2;SYT17;MESP1;GATA4;HOXA11;HOXA5;SORBS2;CPQ;DYSF;MUSK;SELENOM;SOCS2;WNT3A;ADRB1;COBL;FGF13;SEMA3D;ENO3;SHANK2;TGFBR3;CDKL5;FZD7;ESR1;MATN2;CSF1;LHX1;PLAG1;SALL4;DUOX2;BDNF;GAL;SEMA3B;FMN1;NLGN3;COL6A1;DUSP10;C9orf72;INSR;RASAL1;SEMA3A;STAT5A;SEMA4D;MAP3K13;SYT2;BCL2;ANXA1;CTTN;KLF2;NDRG4;NINJ1;SIX4;PTCH1;PLCB1;STK40;BMPR1B;GATA3;PIM1;GDI1;PTPN12;CHD7;NIPBL;PIK3CA;ZFYVE27;ULK1;SEMA4G;ADRB2;EPB41L5;ACVR2B;PIN1;STIL;FOXO3;ITSN2;WNT7B;WDR48;LIMK1;CDKN1B;PSAP;LARGE1;WDR11;PTEN;AURKA;SLC25A25;SAV1;PAK1;ANAPC2;HTRA2;RXRA;PLXNA3;STAT5B;IST1;CDK1;PTK2;ERCC2;HSF1;STK3;RC3H2;ADAM15;FN1;RDH10;TAF8;CFLAR;TNKS2;AKAP13;STC2;FOXC1;ZPR1;SMAD3;PDLIM5;YBX3</w:t>
            </w:r>
          </w:p>
        </w:tc>
      </w:tr>
      <w:tr w:rsidR="00B9482D" w:rsidRPr="00A216A8" w14:paraId="30162CE8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7631D0D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GO:0006468</w:t>
            </w:r>
          </w:p>
        </w:tc>
        <w:tc>
          <w:tcPr>
            <w:tcW w:w="791" w:type="pct"/>
            <w:noWrap/>
            <w:hideMark/>
          </w:tcPr>
          <w:p w14:paraId="702652F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phosphorylation</w:t>
            </w:r>
          </w:p>
        </w:tc>
        <w:tc>
          <w:tcPr>
            <w:tcW w:w="352" w:type="pct"/>
            <w:noWrap/>
            <w:hideMark/>
          </w:tcPr>
          <w:p w14:paraId="094B012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318</w:t>
            </w:r>
          </w:p>
        </w:tc>
        <w:tc>
          <w:tcPr>
            <w:tcW w:w="545" w:type="pct"/>
            <w:noWrap/>
            <w:hideMark/>
          </w:tcPr>
          <w:p w14:paraId="1D77895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1.311251</w:t>
            </w:r>
          </w:p>
        </w:tc>
        <w:tc>
          <w:tcPr>
            <w:tcW w:w="407" w:type="pct"/>
            <w:noWrap/>
            <w:hideMark/>
          </w:tcPr>
          <w:p w14:paraId="0DDC781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5.78E-08</w:t>
            </w:r>
          </w:p>
        </w:tc>
        <w:tc>
          <w:tcPr>
            <w:tcW w:w="2377" w:type="pct"/>
            <w:noWrap/>
            <w:hideMark/>
          </w:tcPr>
          <w:p w14:paraId="5DF8E28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GPRC5B;CSF2RA;IGFBP3;SERPINB3;PTPRR;PPP1R9A;FGF2;GDF15;C3;HCLS1;WNK2;NPR1;ARRB1;ICAM1;SRCIN1;RELN;FYB1;RUNX3;TNIK;KNDC1;PKDCC;TLR4;IRAK3;MAST1;IL20;CCL22;TIMP2;MUC20;CCNB3;ADRA2C;PELI2;BRSK1;IL24;FZD10;MUSK;NDRG2;PKN1;CARD14;HERC5;GPRC5A;JAK3;JCAD;CTSH;WNT3A;INHBB;IL1B;ITGA1;TLR2;RASGRF2;ITGB2;SPRY3;ID1;HSPB8;FGF13;TNFSF15;CEACAM1;MAP3K8;DKK1;PRKCE;PTGER4;TGFBR3;TNFRSF19;CDKL5;FZD7;MOK;IL11;RPS6KA5;DUSP1;CSF1;RASGRP3;S1PR2;LPAR1;MLXIPL;IL31RA;KALRN;CDKN2D;SGK1;FAM20A;IRAK2;MERTK;BDNF;UVRAG;RB1CC1;RICTOR;ATF3;PLPP3;CCND1;LIF;MRNIP;IL17RD;DMTN;DUSP10;BMP2;FASTKD3;ALPK3;GRK5;P2RY6;SOCS1;C9orf72;GRK4;INSR;GPRC5D;AKTIP;RASAL1;SEMA3A;STAT5A;SEMA4D;RPS3;TRAF6;MAP3K13;WNK4;BCL2;DUSP2;SOCS3;NEDD9;MAPK12;PDIK1L;NEU</w:t>
            </w:r>
            <w:r w:rsidRPr="00A216A8">
              <w:rPr>
                <w:rFonts w:ascii="Times New Roman" w:hAnsi="Times New Roman" w:cs="Times New Roman"/>
              </w:rPr>
              <w:lastRenderedPageBreak/>
              <w:t>RL1;STAT2;HIPK3;STK32C;CSF1R;TBX1;DUSP5;LYN;MAPK8;LIMCH1;PROM2;PARP14;TNFAIP8L3;RIPK2;MAST3;SH3RF3;SIRT1;NDRG4;PHKA1;NKX3-1;GBP1;CLK4;SQSTM1;FLOT1;FBLN1;CDC42EP5;PIP5KL1;NNT;STYK1;TSC1;PIM3;PILRB;PLCB1;TAB3;EIF2AK3;STK40;SDCBP;RASA2;MAP3K9;CCNK;DLG1;BMPR1B;PARP9;PIM1;IGFBP4;CACUL1;DUSP8;MAPK13;PDGFB;MRE11;RBPMS;RPS6KL1;EFEMP1;MAP3K5;STK39;VRK2;TSPYL2;IGBP1;CCNO;FAM20C;CDK14;CASK;PIK3CA;FRK;PRKAB1;TNFAIP3;ULK1;PIK3CB;PRKAA1;ADRB2;ERBB3;APIP;MECOM;ATG14;FZD4;ACVR2B;PIN1;TRIO;CREBL2;CHEK2;RAC2;PSMD10;WNT7B;DTNBP1;TRIB1;RIOK3;PPP2R5B;DUSP22;LIMK1;TAF7;DLG3;PRKAG2;CDKN1B;ITCH;PSAP;RAPGEF3;CDC25C;CDC25B;FBXW11;BRAF;TNIP1;TTBK2;MAPK8IP3;TRAF2;DMD;PTEN;AURKA;TRIM24;CCNJ;CCNG1;MAP3K10;CHUK;PINK1;MAP3K21;ATP6AP2;TTK;BTN2A2;CNTRL;LAMTOR1;GPRC5C;CIB1;NBR1;MAPRE3;CHORDC1;PRKCH;PAK1;EPHB2;RPS6KA3;ZNF622;UBE2B;CCNL1;EIF2AK2;SHC1;TPX2;CDK7;ADCK2;RNF41;CDK17;CDK5RAP1;INPP5K;CCNT2;ABL2;FNIP2;STAT5B;SMCR8;RPS27A;DOK7;TOM1L1;PHKA2;CDK1;MAPK7;RAP1B;PTK2;ERCC2;MAP4K3;TYK2;ATG13;OSBPL8;HSF1;CSNK2A2;NF1;STK3;CPNE3;ERRFI1;TOP1;PICK1;BUB1;ERN1;CAPRIN2;STK26;CCDC88C;PPP2R5C;CCNT1;TERF2IP;CSNK2A1;PRKRA;FN1;RTRAF;TAF1;ARHGEF5;NOP53;ADORA2B;ZC3H12A;PHIP;SPAG9;CFLAR;AKAP13;IRAK1;PSEN1;BCCIP;CLK3;MBP;ASH1L;UHMK1;SCYL1;FAM83D;STK10;RAPGEF1;JAK1</w:t>
            </w:r>
          </w:p>
        </w:tc>
      </w:tr>
      <w:tr w:rsidR="00B9482D" w:rsidRPr="00A216A8" w14:paraId="15C865FB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5DC5830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GO:0045935</w:t>
            </w:r>
          </w:p>
        </w:tc>
        <w:tc>
          <w:tcPr>
            <w:tcW w:w="791" w:type="pct"/>
            <w:noWrap/>
            <w:hideMark/>
          </w:tcPr>
          <w:p w14:paraId="7D4110C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nucleobase-containing compound metabolic process</w:t>
            </w:r>
          </w:p>
        </w:tc>
        <w:tc>
          <w:tcPr>
            <w:tcW w:w="352" w:type="pct"/>
            <w:noWrap/>
            <w:hideMark/>
          </w:tcPr>
          <w:p w14:paraId="442D0BE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316</w:t>
            </w:r>
          </w:p>
        </w:tc>
        <w:tc>
          <w:tcPr>
            <w:tcW w:w="545" w:type="pct"/>
            <w:noWrap/>
            <w:hideMark/>
          </w:tcPr>
          <w:p w14:paraId="0F2DF7D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1.312175</w:t>
            </w:r>
          </w:p>
        </w:tc>
        <w:tc>
          <w:tcPr>
            <w:tcW w:w="407" w:type="pct"/>
            <w:noWrap/>
            <w:hideMark/>
          </w:tcPr>
          <w:p w14:paraId="71895D3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5.97E-08</w:t>
            </w:r>
          </w:p>
        </w:tc>
        <w:tc>
          <w:tcPr>
            <w:tcW w:w="2377" w:type="pct"/>
            <w:noWrap/>
            <w:hideMark/>
          </w:tcPr>
          <w:p w14:paraId="3DCA526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DDX39B;MYRF;TERT;GATA6;EYA4;HOXB9;TOX2;FOXF2;HOXC10;ZIC2;ZIC1;HOXB3;TBX3;PLAC8;FGF2;SIX1;HOXB2;HCLS1;HOXA3;HOXB6;ELF3;IL33;NKX2-5;ARRB1;HOXA1;STAT4;GFI1;MSX1;FOXA1;SNAI1;ANKRD1;HOXC11;LHX5;HNF4G;EN1;RUNX3;ID2;HOXC13;FOXL2;MYCBP;EN2;PAX3;HOXD4;HOXB7;ZFPM2;TLR4;EBF3;MESP1;HOXC6;GATA4;HOXA11;NLRP3;HOXA5;MED12L;HOXA10;NR5A2;PITX2;DLX1;NANOS1;TBX19;PARM1;MDK;ZNF485;LMO2;PKN1;SIX2;SMAD9;CREBRF;WNT3A;PAX9;NLRC5;IL1B;TLR2;IRF5;PPARG;ABLIM3;LMX1B;NAMPT;BHLHA15;THRB;FOXD1;EHF;FZD7;ESR1;IL1</w:t>
            </w:r>
            <w:r w:rsidRPr="00A216A8">
              <w:rPr>
                <w:rFonts w:ascii="Times New Roman" w:hAnsi="Times New Roman" w:cs="Times New Roman"/>
              </w:rPr>
              <w:lastRenderedPageBreak/>
              <w:t>1;RPS6KA5;LHX1;MLXIPL;IL31RA;PLAG1;SALL4;FBXO4;ARHGEF10L;PADI2;MITF;GAL;ENDOG;BTBD18;PLXND1;ATF3;LIF;MRNIP;SPIRE2;MED10;BMP2;HAS3;HSF4;CEBPB;RTEL1;INSR;RPS3;HABP4;TRAF6;GRHL1;IL1A;ZBTB20;POU5F1;PHF10;TBX1;NR4A2;KLF2;PYGO1;RIPK2;RSF1;SIRT1;NKX3-1;SQSTM1;MUC1;LMO7;LPIN2;HINFP;ZNF496;MOSPD1;SIX4;PTCH1;PLCB1;FAM168A;TP53INP2;EIF2AK3;CCNK;ANKRD49;NRIP1;BMPR1B;GATA3;ZNF597;PARP9;ZXDA;POU2F1;NMD3;BCAS3;TCEA2;TRIM44;PDGFB;AHI1;MRE11;MAFF;RBPMS;AAMDC;MAP3K5;NFKB2;PCGF5;JMY;CHD7;NIPBL;CASK;PHF8;ZBTB18;CPEB3;PRKAA1;ADRB2;NR2E3;PITX1;MECOM;IER5;ING4;CALCOCO1;EPCAM;FZD4;NCOA3;KAT6B;PIN1;ZFAT;HLTF;GUCA1B;FOXO3;KDM3A;SOX13;CREBL2;NCOA2;PLSCR1;PCBD1;CHEK2;LITAF;OGT;OVOL1;SPIN1;IRF1;SUPV3L1;ETS2;PPP2R5B;ZNF292;TAF7;NPAS2;BCL10;ZNF300;TFAP2A;FBXW11;PHF2;NCOA1;CEBPD;JMJD6;TET1;TNIP1;PICALM;TFAM;SLF2;TAF11;MED30;BACH1;SPIRE1;ATAD2;ELOC;TEAD3;CRTC2;ICE1;TRIM24;CHUK;PINK1;ZNF131;MAPRE3;GABPB1;MYO6;RNF14;DTX3L;HELZ2;ECD;KDM7A;RPS6KA3;UBE2B;MYSM1;ARID4B;MED27;SHC1;CDK7;CNOT8;SS18L1;WASL;RXRA;WRN;INPP5K;ARNTL2;CCNT2;PRPF6;NCOA7;HIF1A;STAT5B;NFKBIA;RPS27A;EDF1;MBTPS2;ZNF281;CDK1;MAPK7;E4F1;ERCC2;RUNX2;HSF1;BUD23;METTL16;IKZF2;ERN1;PTGES2;CAPRIN2;PHF1;SBNO2;UIMC1;CCNT1;TFDP2;FOXJ3;ZBED1;GTPBP1;ATF7IP;RTRAF;TAF1;ADORA2B;ZC3H12A;NCBP2;PHIP;MORF4L2;GMEB2;RNF10;RPRD1B;SERTAD2;AKIRIN2;TAF8;NFAT5;TNKS2;IRAK1;PSEN1;TCERG1;CNOT6;FOXC1;ZNF740;ZPR1;NCOA4;DNMT1;ASH1L;SMAD3;AGO1;ZC3HAV1;CHD6;KLF6;MOV10;CNOT1;CCT5</w:t>
            </w:r>
          </w:p>
        </w:tc>
      </w:tr>
      <w:tr w:rsidR="00B9482D" w:rsidRPr="00A216A8" w14:paraId="47E4DAED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43FD0DD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GO:0016236</w:t>
            </w:r>
          </w:p>
        </w:tc>
        <w:tc>
          <w:tcPr>
            <w:tcW w:w="791" w:type="pct"/>
            <w:noWrap/>
            <w:hideMark/>
          </w:tcPr>
          <w:p w14:paraId="5E0A0CF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macroautophagy</w:t>
            </w:r>
            <w:proofErr w:type="spellEnd"/>
          </w:p>
        </w:tc>
        <w:tc>
          <w:tcPr>
            <w:tcW w:w="352" w:type="pct"/>
            <w:noWrap/>
            <w:hideMark/>
          </w:tcPr>
          <w:p w14:paraId="42A10BB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545" w:type="pct"/>
            <w:noWrap/>
            <w:hideMark/>
          </w:tcPr>
          <w:p w14:paraId="374C5CF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1.87717</w:t>
            </w:r>
          </w:p>
        </w:tc>
        <w:tc>
          <w:tcPr>
            <w:tcW w:w="407" w:type="pct"/>
            <w:noWrap/>
            <w:hideMark/>
          </w:tcPr>
          <w:p w14:paraId="0796C9D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9.02E-08</w:t>
            </w:r>
          </w:p>
        </w:tc>
        <w:tc>
          <w:tcPr>
            <w:tcW w:w="2377" w:type="pct"/>
            <w:noWrap/>
            <w:hideMark/>
          </w:tcPr>
          <w:p w14:paraId="3EC9343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C22B;RRAGD;ATG9B;HSPB8;ATG16L2;IFT20;RETREG1;GABARAPL1;GPSM1;UVRAG;RB1CC1;C9orf72;ATP6V1C2;ATG2A;ATP6V0E2;MAPK8;RIPK2;SIRT1;YOD1;SQSTM1;TSC1;ATG4A;TP53INP2;LRSAM1;PIK3C2B;PIK3CA;WIPI1;VAMP7;PRKAB1;ULK1;PRKAA1;ADRB2;EPG5;RHEB;GABARAPL2;ATG14;VMP1;ZFYVE1;PRKAG2;LGALS8;UBQLN1;LAMP2;CHMP4C;RNF5;TCIRG1;ATP6V1E1;PINK1;LAMTOR1;NBR1;VPS26A;ATP6V1H;STX17;HTRA2;RN</w:t>
            </w:r>
            <w:r w:rsidRPr="00A216A8">
              <w:rPr>
                <w:rFonts w:ascii="Times New Roman" w:hAnsi="Times New Roman" w:cs="Times New Roman"/>
              </w:rPr>
              <w:lastRenderedPageBreak/>
              <w:t>F41;WDR45;CHMP4B;PIKFYVE;HIF1A;SMCR8;CALCOCO2;ATG13;ERN1;RAB5A;AMBRA1;VPS16;MAP1LC3B;PSEN1;USP36;VPS35;NPC1</w:t>
            </w:r>
          </w:p>
        </w:tc>
      </w:tr>
      <w:tr w:rsidR="00B9482D" w:rsidRPr="00A216A8" w14:paraId="3C8D1A64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31AF91B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GO:0045862</w:t>
            </w:r>
          </w:p>
        </w:tc>
        <w:tc>
          <w:tcPr>
            <w:tcW w:w="791" w:type="pct"/>
            <w:noWrap/>
            <w:hideMark/>
          </w:tcPr>
          <w:p w14:paraId="3776B8C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proteolysis</w:t>
            </w:r>
          </w:p>
        </w:tc>
        <w:tc>
          <w:tcPr>
            <w:tcW w:w="352" w:type="pct"/>
            <w:noWrap/>
            <w:hideMark/>
          </w:tcPr>
          <w:p w14:paraId="609AADB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545" w:type="pct"/>
            <w:noWrap/>
            <w:hideMark/>
          </w:tcPr>
          <w:p w14:paraId="2906102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1.788824</w:t>
            </w:r>
          </w:p>
        </w:tc>
        <w:tc>
          <w:tcPr>
            <w:tcW w:w="407" w:type="pct"/>
            <w:noWrap/>
            <w:hideMark/>
          </w:tcPr>
          <w:p w14:paraId="68A6927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1.04E-07</w:t>
            </w:r>
          </w:p>
        </w:tc>
        <w:tc>
          <w:tcPr>
            <w:tcW w:w="2377" w:type="pct"/>
            <w:noWrap/>
            <w:hideMark/>
          </w:tcPr>
          <w:p w14:paraId="594EBBF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LTF;SERPINB3;CBFA2T3;C3;AIM2;NKD2;IL33;ARRB1;FOXL2;NLRP3;CTSH;WNT3A;IL1B;PPARG;VSIR;TNFSF15;S100A9;EDEM2;CASP1;CARD8;RPS3;CASP4;MAPK12;LYN;F12;CASP9;RIPK2;SIRT1;NKX3-1;CCBE1;FBLN1;EIF2AK3;BID;PSME2;MAP3K5;CASP8;RNF19B;BEX3;OGT;PSMD10;TRIB1;KEAP1;WDR48;NUB1;BCL10;FBXW11;IFT57;TNIP1;PICALM;UBQLN1;TRAF2;BBC3;RAD23A;PTEN;AURKA;PINK1;RNF14;HTRA2;PSME1;F3;PDCD6;IST1;CASP10;PTK2;HSF1;RNF19A;PMAIP1;FN1;TAF1;NOP53;ANKIB1;ZC3H12A;AKIRIN2;NLRP1;ANP32B;CFLAR;PSEN1;PSMD14;MBP;SMAD3</w:t>
            </w:r>
          </w:p>
        </w:tc>
      </w:tr>
      <w:tr w:rsidR="00B9482D" w:rsidRPr="00A216A8" w14:paraId="7F16B83D" w14:textId="77777777" w:rsidTr="00B9482D">
        <w:trPr>
          <w:trHeight w:val="290"/>
        </w:trPr>
        <w:tc>
          <w:tcPr>
            <w:tcW w:w="528" w:type="pct"/>
            <w:noWrap/>
            <w:hideMark/>
          </w:tcPr>
          <w:p w14:paraId="0C3A424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GO:0051091</w:t>
            </w:r>
          </w:p>
        </w:tc>
        <w:tc>
          <w:tcPr>
            <w:tcW w:w="791" w:type="pct"/>
            <w:noWrap/>
            <w:hideMark/>
          </w:tcPr>
          <w:p w14:paraId="320C558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DNA-binding transcription factor activity</w:t>
            </w:r>
          </w:p>
        </w:tc>
        <w:tc>
          <w:tcPr>
            <w:tcW w:w="352" w:type="pct"/>
            <w:noWrap/>
            <w:hideMark/>
          </w:tcPr>
          <w:p w14:paraId="1E39484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545" w:type="pct"/>
            <w:noWrap/>
            <w:hideMark/>
          </w:tcPr>
          <w:p w14:paraId="16967C6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1.924915</w:t>
            </w:r>
          </w:p>
        </w:tc>
        <w:tc>
          <w:tcPr>
            <w:tcW w:w="407" w:type="pct"/>
            <w:noWrap/>
            <w:hideMark/>
          </w:tcPr>
          <w:p w14:paraId="263010A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1.20E-07</w:t>
            </w:r>
          </w:p>
        </w:tc>
        <w:tc>
          <w:tcPr>
            <w:tcW w:w="2377" w:type="pct"/>
            <w:noWrap/>
            <w:hideMark/>
          </w:tcPr>
          <w:p w14:paraId="1CFBB33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ZIC2;AIM2;CARD16;HCLS1;ICAM1;FOXA1;RELN;TLR4;IRAK3;NLRP3;CARD14;WNT3A;IL18R1;IL1B;TLR2;ITGB2;PPARG;TRIM31;ADCY1;ESR1;RPS6KA5;S100A9;IRAK2;PLPP3;AMH;RPS3;TRAF1;TRAF6;MAP3K13;ADGRF1;TRAF5;RIPK2;NKX3-1;TAB3;NFKB2;JMY;TRIM8;FZD4;PPP2R5B;BCL10;CAT;TRAF2;PTEN;CRTC2;CHUK;PINK1;CIB1;SAV1;PRKCH;EIF2AK2;TRIM52;TRIM14;RNF41;RPS27A;MBTPS2;STK3;RBCK1;TERF2IP;TAF1;ARHGEF5;CFLAR;IRAK1;SMAD3</w:t>
            </w:r>
          </w:p>
        </w:tc>
      </w:tr>
    </w:tbl>
    <w:p w14:paraId="25A70103" w14:textId="77777777" w:rsidR="00B250CB" w:rsidRDefault="00B250CB" w:rsidP="00B250CB">
      <w:pPr>
        <w:rPr>
          <w:rFonts w:ascii="Times New Roman" w:hAnsi="Times New Roman" w:cs="Times New Roman"/>
        </w:rPr>
      </w:pPr>
    </w:p>
    <w:p w14:paraId="1DAEDB97" w14:textId="77777777" w:rsidR="002E7468" w:rsidRDefault="002E7468" w:rsidP="00B250CB">
      <w:pPr>
        <w:rPr>
          <w:rFonts w:ascii="Times New Roman" w:hAnsi="Times New Roman" w:cs="Times New Roman"/>
        </w:rPr>
      </w:pPr>
    </w:p>
    <w:p w14:paraId="582AF77C" w14:textId="036542C4" w:rsidR="002E7468" w:rsidRPr="00A216A8" w:rsidRDefault="002E7468" w:rsidP="002E7468">
      <w:pPr>
        <w:pStyle w:val="Heading2"/>
      </w:pPr>
      <w:r>
        <w:t>2</w:t>
      </w:r>
    </w:p>
    <w:tbl>
      <w:tblPr>
        <w:tblStyle w:val="TableGrid"/>
        <w:tblW w:w="4939" w:type="pct"/>
        <w:tblLayout w:type="fixed"/>
        <w:tblLook w:val="04A0" w:firstRow="1" w:lastRow="0" w:firstColumn="1" w:lastColumn="0" w:noHBand="0" w:noVBand="1"/>
      </w:tblPr>
      <w:tblGrid>
        <w:gridCol w:w="1476"/>
        <w:gridCol w:w="2153"/>
        <w:gridCol w:w="988"/>
        <w:gridCol w:w="1591"/>
        <w:gridCol w:w="1140"/>
        <w:gridCol w:w="6653"/>
      </w:tblGrid>
      <w:tr w:rsidR="00197C53" w:rsidRPr="00A216A8" w14:paraId="383085A0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12DE8584" w14:textId="12EC729A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69" w:type="pct"/>
            <w:noWrap/>
            <w:hideMark/>
          </w:tcPr>
          <w:p w14:paraId="7DB4DFFB" w14:textId="414A8456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53" w:type="pct"/>
            <w:noWrap/>
            <w:hideMark/>
          </w:tcPr>
          <w:p w14:paraId="1F01A7E2" w14:textId="08A6C1B8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68" w:type="pct"/>
            <w:noWrap/>
            <w:hideMark/>
          </w:tcPr>
          <w:p w14:paraId="1D923AC8" w14:textId="589D5D10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07" w:type="pct"/>
            <w:noWrap/>
            <w:hideMark/>
          </w:tcPr>
          <w:p w14:paraId="0DE5CE8B" w14:textId="5BD599F6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376" w:type="pct"/>
            <w:noWrap/>
            <w:hideMark/>
          </w:tcPr>
          <w:p w14:paraId="443173B3" w14:textId="512C1C99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ID </w:t>
            </w:r>
          </w:p>
        </w:tc>
      </w:tr>
      <w:tr w:rsidR="00FD03F7" w:rsidRPr="00A216A8" w14:paraId="642E4764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8831EA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GO:0008047</w:t>
            </w:r>
          </w:p>
        </w:tc>
        <w:tc>
          <w:tcPr>
            <w:tcW w:w="769" w:type="pct"/>
            <w:noWrap/>
            <w:hideMark/>
          </w:tcPr>
          <w:p w14:paraId="193C744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enzyme activator activity</w:t>
            </w:r>
          </w:p>
        </w:tc>
        <w:tc>
          <w:tcPr>
            <w:tcW w:w="353" w:type="pct"/>
            <w:noWrap/>
            <w:hideMark/>
          </w:tcPr>
          <w:p w14:paraId="3F452EF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568" w:type="pct"/>
            <w:noWrap/>
            <w:hideMark/>
          </w:tcPr>
          <w:p w14:paraId="5C289B6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1.735869</w:t>
            </w:r>
          </w:p>
        </w:tc>
        <w:tc>
          <w:tcPr>
            <w:tcW w:w="407" w:type="pct"/>
            <w:noWrap/>
            <w:hideMark/>
          </w:tcPr>
          <w:p w14:paraId="1CDE325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2.59E-09</w:t>
            </w:r>
          </w:p>
        </w:tc>
        <w:tc>
          <w:tcPr>
            <w:tcW w:w="2376" w:type="pct"/>
            <w:noWrap/>
            <w:hideMark/>
          </w:tcPr>
          <w:p w14:paraId="133E9D8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GPRC5B;IGFBP3;CHML;ARRB1;NOXA1;LTC4S;MMP16;PREX1;RGS11;TBC1D30;GPRC5A;RGS9;CTSH;RASA4B;FGF13;VSIR;RGS16;RGPD2;SIPA1L2;PRKCE;RASGRP3;KALRN;ARHGEF10L;FAM20A;RICTOR;GARNL3;CASP1;BMP2;PPP1R12B;GPRC5D;TBC1D12;ARHGAP45;RASAL1;CARD8;ARHGAP24;PLEKHG6;MMP15;SIPA1;ASAP3;CASP9;TBC1D15;NKX3-1;ARAP1;TBC1D8;FBLN1;PLCB1;RGPD8;RASA2;OCRL;CCNK;BC</w:t>
            </w:r>
            <w:r w:rsidRPr="00A216A8">
              <w:rPr>
                <w:rFonts w:ascii="Times New Roman" w:hAnsi="Times New Roman" w:cs="Times New Roman"/>
              </w:rPr>
              <w:lastRenderedPageBreak/>
              <w:t>AS3;PDGFB;SYDE2;PSME2;GDI1;DNAJB4;PIK3CA;ERBB3;ARHGAP32;ATP1B1;GUCA1B;BEX3;GRTP1;LLGL2;PPP2R5B;SRGAP1;AZIN1;PRKAG2;PSAP;BCL10;ARHGAP29;ARFGAP3;RAP1GAP2;SGSM2;PINK1;ARFGEF1;GPRC5C;OPHN1;DTX3L;WRNIP1;PSME1;ASAP1;AGFG1;SRGAP2;NSMAF;GMIP;CCNT2;GAPVD1;TOM1L1;RALGAPA1;ARFGAP1;RABGAP1;CHM;NF1;STK3;ERRFI1;GTF3C4;TBC1D22B;PTPA;PPP2R5C;CCNT1;TBC1D2;PRKRA;FN1;ALS2CL;PPP1R15A;NLRP1;CFLAR;PSMD14;TBC1D20</w:t>
            </w:r>
          </w:p>
        </w:tc>
      </w:tr>
      <w:tr w:rsidR="00FD03F7" w:rsidRPr="00A216A8" w14:paraId="5FDD9658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5E75B12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GO:0016301</w:t>
            </w:r>
          </w:p>
        </w:tc>
        <w:tc>
          <w:tcPr>
            <w:tcW w:w="769" w:type="pct"/>
            <w:noWrap/>
            <w:hideMark/>
          </w:tcPr>
          <w:p w14:paraId="641904B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activity</w:t>
            </w:r>
          </w:p>
        </w:tc>
        <w:tc>
          <w:tcPr>
            <w:tcW w:w="353" w:type="pct"/>
            <w:noWrap/>
            <w:hideMark/>
          </w:tcPr>
          <w:p w14:paraId="2ED7F15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161</w:t>
            </w:r>
          </w:p>
        </w:tc>
        <w:tc>
          <w:tcPr>
            <w:tcW w:w="568" w:type="pct"/>
            <w:noWrap/>
            <w:hideMark/>
          </w:tcPr>
          <w:p w14:paraId="2D52B4A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1.54643</w:t>
            </w:r>
          </w:p>
        </w:tc>
        <w:tc>
          <w:tcPr>
            <w:tcW w:w="407" w:type="pct"/>
            <w:noWrap/>
            <w:hideMark/>
          </w:tcPr>
          <w:p w14:paraId="58E8616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5.76E-09</w:t>
            </w:r>
          </w:p>
        </w:tc>
        <w:tc>
          <w:tcPr>
            <w:tcW w:w="2376" w:type="pct"/>
            <w:noWrap/>
            <w:hideMark/>
          </w:tcPr>
          <w:p w14:paraId="65ED68E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SF2RA;FGF2;WNK2;NPR1;TNIK;PKDCC;GK;IRAK3;MAST1;CCNB3;PELI2;GAB2;BRSK1;MUSK;PKN1;JAK3;HSPB8;VAV1;MAP3K8;PRKCE;FN3K;TGFBR3;CDKL5;CKB;ESR1;MOK;RPS6KA5;KALRN;SGK1;FAM20A;IRAK2;MERTK;CCND1;FASTKD3;IDNK;ALPK3;GRK5;HYKK;GRK4;INSR;STAT5A;MAP3K13;WNK4;IPMK;MAPK12;PDIK1L;HIPK3;STK32C;CSF1R;LYN;MAPK8;RIPK2;MAST3;PHKA1;CLK4;SQSTM1;PIP5KL1;NME3;STYK1;PIM3;PGM2L1;EIF2AK3;STK40;MPP1;MAP3K9;CCNK;DLG1;BMPR1B;PIM1;MAPK13;PDGFB;NMRK1;RPS6KL1;NADK2;EFEMP1;MAP3K5;STK39;PIK3C2B;VRK2;CCNO;FAM20C;CDK14;CASK;PIK3CA;FRK;PRKAB1;ULK1;PIK3CB;PRKAA1;SEPHS2;ERBB3;ACVR2B;TRIO;CHEK2;RFK;RAC2;N4BP2;PANK2;TRIB1;RIOK3;LIMK1;PRKAG2;CDKN1B;BRAF;TTBK2;AURKA;TRIM24;CCNJ;CCNG1;MAP3K10;CHUK;PINK1;MAP3K21;TTK;CNTRL;UCK1;PRKCH;PAK1;EPHB2;CMPK1;RPS6KA3;EIF2AK2;CDK7;ADCK2;CDK17;CCNT2;ABL2;PIKFYVE;STAT5B;PANK3;PHKA2;CDK1;MAPK7;PTK2;ERCC2;MAP4K3;TYK2;CSNK2A2;STK3;CPNE3;GAB1;TOP1;BUB1;ERN1;PRPS1;STK26;GALK2;CCNT1;CSNK2A1;TAF1;HMGXB3;GK5;ALDH18A1;AKAP13;IRAK1;CLK3;UHMK1;SCYL1;STK10;PIP5K1A;JAK1</w:t>
            </w:r>
          </w:p>
        </w:tc>
      </w:tr>
      <w:tr w:rsidR="00FD03F7" w:rsidRPr="00A216A8" w14:paraId="4E66032F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52DD8B8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GO:0016773</w:t>
            </w:r>
          </w:p>
        </w:tc>
        <w:tc>
          <w:tcPr>
            <w:tcW w:w="769" w:type="pct"/>
            <w:noWrap/>
            <w:hideMark/>
          </w:tcPr>
          <w:p w14:paraId="183F9B6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phosphotransferase activity, alcohol group as acceptor</w:t>
            </w:r>
          </w:p>
        </w:tc>
        <w:tc>
          <w:tcPr>
            <w:tcW w:w="353" w:type="pct"/>
            <w:noWrap/>
            <w:hideMark/>
          </w:tcPr>
          <w:p w14:paraId="5B39AFE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568" w:type="pct"/>
            <w:noWrap/>
            <w:hideMark/>
          </w:tcPr>
          <w:p w14:paraId="4F1F44C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1.554858</w:t>
            </w:r>
          </w:p>
        </w:tc>
        <w:tc>
          <w:tcPr>
            <w:tcW w:w="407" w:type="pct"/>
            <w:noWrap/>
            <w:hideMark/>
          </w:tcPr>
          <w:p w14:paraId="7D9E882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1.36E-08</w:t>
            </w:r>
          </w:p>
        </w:tc>
        <w:tc>
          <w:tcPr>
            <w:tcW w:w="2376" w:type="pct"/>
            <w:noWrap/>
            <w:hideMark/>
          </w:tcPr>
          <w:p w14:paraId="45D9C4F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SF2RA;FGF2;WNK2;NPR1;TNIK;PKDCC;GK;IRAK3;MAST1;CCNB3;PELI2;GAB2;BRSK1;MUSK;PKN1;JAK3;HSPB8;VAV1;MAP3K8;PRKCE;TGFBR3;CDKL5;ESR1;MOK;RPS6KA5;KALRN;SGK1;FAM20A;IRAK2;MERTK;CCND1;FASTKD3;IDNK;ALPK3;GRK5;HYKK;GRK4;INSR;STAT5A;MAP3K13;WNK4;IPMK;MAPK12;PDIK1L;HIPK3;STK32C;CSF1R;LYN;MAPK8;RIPK2;MAST3;PHKA1;CLK4;SQSTM1;PIP5KL1;STYK1;PIM3;PGM2L1;EIF2AK3;STK40;MAP3K9;CCNK;BMPR1B;PIM1;MAPK13;PDGFB;NMRK1;RPS6KL1;NA</w:t>
            </w:r>
            <w:r w:rsidRPr="00A216A8">
              <w:rPr>
                <w:rFonts w:ascii="Times New Roman" w:hAnsi="Times New Roman" w:cs="Times New Roman"/>
              </w:rPr>
              <w:lastRenderedPageBreak/>
              <w:t>DK2;EFEMP1;MAP3K5;STK39;PIK3C2B;VRK2;CCNO;FAM20C;CDK14;CASK;PIK3CA;FRK;PRKAB1;ULK1;PIK3CB;PRKAA1;ERBB3;ACVR2B;TRIO;CHEK2;RFK;RAC2;N4BP2;PANK2;TRIB1;RIOK3;LIMK1;PRKAG2;CDKN1B;BRAF;TTBK2;AURKA;TRIM24;CCNJ;CCNG1;MAP3K10;CHUK;PINK1;MAP3K21;TTK;CNTRL;PRKCH;PAK1;EPHB2;RPS6KA3;EIF2AK2;CDK7;ADCK2;CDK17;CCNT2;ABL2;PIKFYVE;STAT5B;PANK3;PHKA2;CDK1;MAPK7;PTK2;ERCC2;MAP4K3;TYK2;CSNK2A2;STK3;CPNE3;GAB1;TOP1;BUB1;ERN1;STK26;GALK2;CCNT1;CSNK2A1;TAF1;GK5;AKAP13;IRAK1;CLK3;UHMK1;SCYL1;STK10;PIP5K1A;JAK1</w:t>
            </w:r>
          </w:p>
        </w:tc>
      </w:tr>
      <w:tr w:rsidR="00FD03F7" w:rsidRPr="00A216A8" w14:paraId="7B4FAD22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A94F88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GO:0003700</w:t>
            </w:r>
          </w:p>
        </w:tc>
        <w:tc>
          <w:tcPr>
            <w:tcW w:w="769" w:type="pct"/>
            <w:noWrap/>
            <w:hideMark/>
          </w:tcPr>
          <w:p w14:paraId="000FB78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DNA-binding transcription factor activity</w:t>
            </w:r>
          </w:p>
        </w:tc>
        <w:tc>
          <w:tcPr>
            <w:tcW w:w="353" w:type="pct"/>
            <w:noWrap/>
            <w:hideMark/>
          </w:tcPr>
          <w:p w14:paraId="75FF7C8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284</w:t>
            </w:r>
          </w:p>
        </w:tc>
        <w:tc>
          <w:tcPr>
            <w:tcW w:w="568" w:type="pct"/>
            <w:noWrap/>
            <w:hideMark/>
          </w:tcPr>
          <w:p w14:paraId="6558DE0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1.355909</w:t>
            </w:r>
          </w:p>
        </w:tc>
        <w:tc>
          <w:tcPr>
            <w:tcW w:w="407" w:type="pct"/>
            <w:noWrap/>
            <w:hideMark/>
          </w:tcPr>
          <w:p w14:paraId="1D4B50D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1.43E-08</w:t>
            </w:r>
          </w:p>
        </w:tc>
        <w:tc>
          <w:tcPr>
            <w:tcW w:w="2376" w:type="pct"/>
            <w:noWrap/>
            <w:hideMark/>
          </w:tcPr>
          <w:p w14:paraId="6D694A2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X4;GATA2;KDM5D;MYRF;SIM2;GATA6;FOXG1;HOXB9;TBX15;TOX2;FOXF2;TBX2;ZNF26;HOXC10;ZIC2;ZNF84;CBFA2T3;ZIC1;ZFY;HOXB3;TBX3;SIX1;HOXB2;DMBX1;IRX1;HOXA3;HOXB6;ELF3;NKX2-5;ZIC5;HOXA1;VAX1;STAT4;GFI1;MSX1;FOXA1;SNAI1;HOXC11;LHX5;HNF4G;EN1;HOXC9;RUNX3;ID2;HOXC13;FOXL2;EN2;PAX3;HOXD4;HOXB7;ZFPM2;MNX1;ZIC4;EBF3;MESP1;HOXC6;GATA4;HOXA11;ZNF853;HOXA5;HOXA10;SP140;NR5A2;HOXB8;PITX2;DLX1;TBX19;ZBTB32;ZNF485;LMO2;ZNF442;SIX2;SMAD9;CREBRF;PRDM8;PAX9;ID1;IRF5;PPARG;ZNF266;LMX1B;KLF9;VAV1;SCML2;BHLHE41;MYEF2;HES4;BHLHA15;ZFP92;THRB;FOXD1;EHF;ESR1;ZNF169;DNMT3B;THAP2;LHX1;VGLL3;ZNF136;MLXIPL;PLAG1;SALL4;FOXQ1;MITF;ZBTB46;ATF3;ZNF559;THAP12;ZNF250;ZNF836;HBP1;HSF4;CEBPB;HIC1;STAT5A;ZNF493;ZNF432;ZBTB43;GRHL1;LBX2;ZNF461;ZBTB20;POU5F1;MXD1;STAT2;SP140L;TBX1;ZNF121;NR4A2;KLF2;POU6F1;SDR16C5;SIRT1;IRX2;NKX3-1;HOPX;ZNF181;LMO7;NKX1-2;MXI1;SCML1;HINFP;ZNF44;ZNF496;PCGF6;ZNF317;SIX4;ZNF791;ZNF558;ZNF483;ZBTB34;ZNF681;ZNF567;ZNF841;GATA3;ZNF597;ZXDA;POU2F1;ZBTB26;ZNF627;MXD3;ZSCAN9;CREBZF;TAF13;ZNF699;ZSCAN30;MAFF;ZNF426;ZNF341;ZNF93;ZNF200;THAP3;ZNF75D;NFKB2;ZNF91;SP6;ZNF771;PCGF5;ZBTB18;ZNF354B;NR2E3;ZNF778;PITX1;ZNF707;MECOM;ZNF696;NCOA3;ZNF697;ZFAT;HLTF;FOXO3;KDM3A;SOX13;CREBL2;ZNF736;NCOA2;ZNF419;PLSCR1;LITAF;OVOL1;SP110;IRF1;CIR1;ZNF708;ID3;ZBTB41;</w:t>
            </w:r>
            <w:r w:rsidRPr="00A216A8">
              <w:rPr>
                <w:rFonts w:ascii="Times New Roman" w:hAnsi="Times New Roman" w:cs="Times New Roman"/>
              </w:rPr>
              <w:lastRenderedPageBreak/>
              <w:t>ZKSCAN8;ETS2;ZNF292;TAF7;NPAS2;NFIL3;ZNF805;ZNF300;TFAP2A;NCOA1;CEBPD;ZNF263;ZXDB;TET1;REXO4;TFAM;BACH1;TEAD3;SNAPC5;ZNF394;ZNF131;GABPB1;ZBTB33;ZNF552;PTTG1;SNAPC4;ZNF622;MYSM1;ZNF12;ARID4B;TAF5;CNOT8;RXRA;TCF7;MIS18BP1;MIER3;ARNTL2;ZNFX1;GZF1;HIF1A;STAT5B;ZNF281;E4F1;NFXL1;RUNX2;HSF1;AFF1;IKZF2;BBX;ZC3H3;ZNF561;BTAF1;RC3H2;PHF1;TFDP2;ZNF644;RBL2;FOXJ3;LCOR;ZBED1;GON4L;ZNF618;TAF1;TERF2;HMGXB3;GMEB2;NFAT5;ZNF217;GOLGB1;FOXC1;ZNF740;CBFA2T2;GTF2IRD1;DNMT1;ASH1L;SMAD3;KLF6;YBX3</w:t>
            </w:r>
          </w:p>
        </w:tc>
      </w:tr>
      <w:tr w:rsidR="00FD03F7" w:rsidRPr="00A216A8" w14:paraId="598EC401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AB1FD3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GO:0019900</w:t>
            </w:r>
          </w:p>
        </w:tc>
        <w:tc>
          <w:tcPr>
            <w:tcW w:w="769" w:type="pct"/>
            <w:noWrap/>
            <w:hideMark/>
          </w:tcPr>
          <w:p w14:paraId="594D122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binding</w:t>
            </w:r>
          </w:p>
        </w:tc>
        <w:tc>
          <w:tcPr>
            <w:tcW w:w="353" w:type="pct"/>
            <w:noWrap/>
            <w:hideMark/>
          </w:tcPr>
          <w:p w14:paraId="7CBE722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137</w:t>
            </w:r>
          </w:p>
        </w:tc>
        <w:tc>
          <w:tcPr>
            <w:tcW w:w="568" w:type="pct"/>
            <w:noWrap/>
            <w:hideMark/>
          </w:tcPr>
          <w:p w14:paraId="312F2CE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1.563912</w:t>
            </w:r>
          </w:p>
        </w:tc>
        <w:tc>
          <w:tcPr>
            <w:tcW w:w="407" w:type="pct"/>
            <w:noWrap/>
            <w:hideMark/>
          </w:tcPr>
          <w:p w14:paraId="79DA337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4.11E-08</w:t>
            </w:r>
          </w:p>
        </w:tc>
        <w:tc>
          <w:tcPr>
            <w:tcW w:w="2376" w:type="pct"/>
            <w:noWrap/>
            <w:hideMark/>
          </w:tcPr>
          <w:p w14:paraId="42F55A1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GPRC5B;GATA6;PTPRR;PPP1R9A;CARD16;HCLS1;ADD2;NPR1;ARRB1;SNAI1;SRCIN1;RHOBTB3;RND1;GATA4;CCNB3;GAB2;EEF1A2;BRSK1;SLC12A7;PKN1;ITGB2;RYR2;RHOF;CEACAM1;ESR1;CTNND1;DUSP1;RHOBTB1;RASGRP3;IL31RA;CDKN2D;RHOV;RB1CC1;DNM1;RICTOR;CASP1;CCND1;DUSP10;GRK5;SOCS1;CEBPB;PPP1R12B;PPME1;HDAC9;GRB7;RND3;RPS3;TRAF6;NBEA;MAP3K13;KIZ;BCL2L1;DUSP2;NEDD9;RFFL;PARD6B;CASP9;SIRT1;GCSAM;SQSTM1;GCH1;CCNK;DLG1;CACUL1;MAP3K5;STK39;VRK2;GLRX3;CCNO;BTG1;PRKAB1;TNFAIP3;RHEB;ATP1B1;PIN1;KIF13B;FOXO3;CHEK2;TTC28;GOLGA2;CIR1;TRIB1;DUSP22;DLG3;PRKAG2;CDKN1B;BCL10;CDC25C;CDC25B;BRAF;TNIP1;MAPK8IP3;UBQLN1;TRAF2;RAD23A;PTEN;AURKA;RAB11FIP2;SPDYE5;CCNJ;CCNG1;PINK1;CIB1;NBR1;MAPRE3;LRRC14;PAK1;STX17;RPS6KA3;SHC1;TPX2;RNF41;TAX1BP1;CDK5RAP1;WDR45;HIF1A;SMCR8;DOK7;TOM1L1;MAPK7;PTK2;ATG13;HSF1;CPNE3;ERRFI1;PICK1;RAC3;CCNT1;SPAG9;PPP1R15A;AKAP13;ZPR1;SMAD3;FAM83D;PDLIM5;PIP5K1A</w:t>
            </w:r>
          </w:p>
        </w:tc>
      </w:tr>
      <w:tr w:rsidR="00FD03F7" w:rsidRPr="00A216A8" w14:paraId="30AEBA80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5502406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GO:0004674</w:t>
            </w:r>
          </w:p>
        </w:tc>
        <w:tc>
          <w:tcPr>
            <w:tcW w:w="769" w:type="pct"/>
            <w:noWrap/>
            <w:hideMark/>
          </w:tcPr>
          <w:p w14:paraId="526E0B7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serine/threonine kinase activity</w:t>
            </w:r>
          </w:p>
        </w:tc>
        <w:tc>
          <w:tcPr>
            <w:tcW w:w="353" w:type="pct"/>
            <w:noWrap/>
            <w:hideMark/>
          </w:tcPr>
          <w:p w14:paraId="62BB59E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568" w:type="pct"/>
            <w:noWrap/>
            <w:hideMark/>
          </w:tcPr>
          <w:p w14:paraId="4873F1A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1.71727</w:t>
            </w:r>
          </w:p>
        </w:tc>
        <w:tc>
          <w:tcPr>
            <w:tcW w:w="407" w:type="pct"/>
            <w:noWrap/>
            <w:hideMark/>
          </w:tcPr>
          <w:p w14:paraId="230AFA4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6.33E-08</w:t>
            </w:r>
          </w:p>
        </w:tc>
        <w:tc>
          <w:tcPr>
            <w:tcW w:w="2376" w:type="pct"/>
            <w:noWrap/>
            <w:hideMark/>
          </w:tcPr>
          <w:p w14:paraId="773112E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WNK2;TNIK;IRAK3;MAST1;PELI2;BRSK1;PKN1;MAP3K8;PRKCE;TGFBR3;CDKL5;MOK;RPS6KA5;KALRN;SGK1;FAM20A;IRAK2;CCND1;ALPK3;GRK5;GRK4;MAP3K13;WNK4;MAPK12;PDIK1L;HIPK3;STK32C;MAPK8;RIPK2;MAST3;PHKA1;CLK4;SQSTM1;PIM3;EIF2AK3;STK40;MAP3K9;CCNK;BMPR1B;PIM1;MAPK13;RPS6KL1;MAP3K5;STK39;VRK2;FAM20C;CDK14;CASK;PIK3CA;PRKAB1;ULK1;PRKAA1;ACVR2B;TRIO;CHEK2;RIOK3;LIMK1;PRKAG2;CDKN1B;BRAF;TTBK2;AURKA;MAP3K10;CHUK;PINK1;MAP3K2</w:t>
            </w:r>
            <w:r w:rsidRPr="00A216A8">
              <w:rPr>
                <w:rFonts w:ascii="Times New Roman" w:hAnsi="Times New Roman" w:cs="Times New Roman"/>
              </w:rPr>
              <w:lastRenderedPageBreak/>
              <w:t>1;TTK;PRKCH;PAK1;RPS6KA3;EIF2AK2;CDK7;ADCK2;CDK17;CCNT2;PHKA2;CDK1;MAPK7;ERCC2;MAP4K3;CSNK2A2;STK3;CPNE3;TOP1;BUB1;ERN1;STK26;CCNT1;CSNK2A1;TAF1;AKAP13;IRAK1;CLK3;UHMK1;STK10</w:t>
            </w:r>
          </w:p>
        </w:tc>
      </w:tr>
      <w:tr w:rsidR="00FD03F7" w:rsidRPr="00A216A8" w14:paraId="759DAE64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A359C2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GO:0016772</w:t>
            </w:r>
          </w:p>
        </w:tc>
        <w:tc>
          <w:tcPr>
            <w:tcW w:w="769" w:type="pct"/>
            <w:noWrap/>
            <w:hideMark/>
          </w:tcPr>
          <w:p w14:paraId="35B3CA2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phosphorus-containing groups</w:t>
            </w:r>
          </w:p>
        </w:tc>
        <w:tc>
          <w:tcPr>
            <w:tcW w:w="353" w:type="pct"/>
            <w:noWrap/>
            <w:hideMark/>
          </w:tcPr>
          <w:p w14:paraId="4D5FE38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178</w:t>
            </w:r>
          </w:p>
        </w:tc>
        <w:tc>
          <w:tcPr>
            <w:tcW w:w="568" w:type="pct"/>
            <w:noWrap/>
            <w:hideMark/>
          </w:tcPr>
          <w:p w14:paraId="72A9BC2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1.454896</w:t>
            </w:r>
          </w:p>
        </w:tc>
        <w:tc>
          <w:tcPr>
            <w:tcW w:w="407" w:type="pct"/>
            <w:noWrap/>
            <w:hideMark/>
          </w:tcPr>
          <w:p w14:paraId="74A4819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8.80E-08</w:t>
            </w:r>
          </w:p>
        </w:tc>
        <w:tc>
          <w:tcPr>
            <w:tcW w:w="2376" w:type="pct"/>
            <w:noWrap/>
            <w:hideMark/>
          </w:tcPr>
          <w:p w14:paraId="660C016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ERT;CSF2RA;FGF2;WNK2;NPR1;TNIK;PKDCC;GK;IRAK3;MAST1;CCNB3;PELI2;GAB2;BRSK1;MUSK;PKN1;JAK3;HSPB8;VAV1;MAP3K8;PRKCE;FN3K;TGFBR3;CDKL5;CKB;CGAS;ESR1;MOK;RPS6KA5;OAS1;KALRN;SGK1;FAM20A;IRAK2;MERTK;CCND1;FASTKD3;IDNK;ALPK3;GRK5;HYKK;GRK4;INSR;STAT5A;MAP3K13;WNK4;IPMK;MAPK12;PDIK1L;HIPK3;STK32C;CSF1R;LYN;MAPK8;RIPK2;MAST3;PHKA1;CLK4;SQSTM1;POLD3;PIP5KL1;NME3;STYK1;PIM3;PGM2L1;EIF2AK3;STK40;MPP1;MAP3K9;CCNK;DLG1;BMPR1B;PIM1;MAPK13;PDGFB;NMRK1;RPS6KL1;NADK2;EFEMP1;MAP3K5;STK39;PIK3C2B;VRK2;CCNO;FAM20C;CDK14;CASK;PIK3CA;FRK;PRKAB1;POLR3F;ULK1;PIK3CB;PRKAA1;SEPHS2;ERBB3;FICD;ACVR2B;TRIO;CHEK2;RFK;RAC2;N4BP2;PANK2;TRIB1;RIOK3;LIMK1;PRKAG2;CDKN1B;BRAF;TTBK2;AURKA;TRIM24;CCNJ;CCNG1;MAP3K10;CHUK;PINK1;MAP3K21;TTK;CNTRL;UCK1;PRKCH;POLL;NANS;PAK1;EPHB2;CMPK1;RPS6KA3;EIF2AK2;SAMD8;CDK7;POLB;ADCK2;CDK17;CCNT2;ABL2;PIKFYVE;STAT5B;PANK3;PHKA2;CDS2;CDK1;MAPK7;PTK2;ERCC2;MAP4K3;TYK2;CSNK2A2;STK3;CPNE3;GAB1;TOP1;BUB1;ERN1;PRPS1;PRPSAP2;POLR2K;STK26;YRDC;GALK2;CCNT1;CSNK2A1;POLR3A;TAF1;TERF2;HMGXB3;GK5;ALDH18A1;AKAP13;POLR3D;IRAK1;CLK3;UHMK1;SCYL1;STK10;PIP5K1A;JAK1</w:t>
            </w:r>
          </w:p>
        </w:tc>
      </w:tr>
      <w:tr w:rsidR="00FD03F7" w:rsidRPr="00A216A8" w14:paraId="4A803702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D382F7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GO:0004672</w:t>
            </w:r>
          </w:p>
        </w:tc>
        <w:tc>
          <w:tcPr>
            <w:tcW w:w="769" w:type="pct"/>
            <w:noWrap/>
            <w:hideMark/>
          </w:tcPr>
          <w:p w14:paraId="2F81828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activity</w:t>
            </w:r>
          </w:p>
        </w:tc>
        <w:tc>
          <w:tcPr>
            <w:tcW w:w="353" w:type="pct"/>
            <w:noWrap/>
            <w:hideMark/>
          </w:tcPr>
          <w:p w14:paraId="16796BE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126</w:t>
            </w:r>
          </w:p>
        </w:tc>
        <w:tc>
          <w:tcPr>
            <w:tcW w:w="568" w:type="pct"/>
            <w:noWrap/>
            <w:hideMark/>
          </w:tcPr>
          <w:p w14:paraId="4B2C73B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1.575749</w:t>
            </w:r>
          </w:p>
        </w:tc>
        <w:tc>
          <w:tcPr>
            <w:tcW w:w="407" w:type="pct"/>
            <w:noWrap/>
            <w:hideMark/>
          </w:tcPr>
          <w:p w14:paraId="03606A0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9.43E-08</w:t>
            </w:r>
          </w:p>
        </w:tc>
        <w:tc>
          <w:tcPr>
            <w:tcW w:w="2376" w:type="pct"/>
            <w:noWrap/>
            <w:hideMark/>
          </w:tcPr>
          <w:p w14:paraId="24CF947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SF2RA;FGF2;WNK2;NPR1;TNIK;PKDCC;IRAK3;MAST1;CCNB3;PELI2;BRSK1;MUSK;PKN1;JAK3;HSPB8;MAP3K8;PRKCE;TGFBR3;CDKL5;MOK;RPS6KA5;KALRN;SGK1;FAM20A;IRAK2;MERTK;CCND1;FASTKD3;ALPK3;GRK5;GRK4;INSR;STAT5A;MAP3K13;WNK4;MAPK12;PDIK1L;HIPK3;STK32C;CSF1R;LYN;MAPK8;RIPK2;MAST3;PHKA1;CLK4;SQSTM1;STYK1;PIM3;EIF2AK3;STK40;MAP3K9;CCNK;BMPR1B;PIM1;MAPK13;RPS6KL1;EFEMP1;MAP3K5;STK39;VRK2;CCNO;FAM20C;CDK14;CASK;PIK3CA;FRK;PRKAB1;ULK1;PRKAA1;ERBB3;ACVR2B;TRIO;CHEK2;TRIB1;RIOK3;LIMK1;PRKAG2;CDKN1B;BRAF;TTBK2;AURKA;TRIM24;CCNJ;C</w:t>
            </w:r>
            <w:r w:rsidRPr="00A216A8">
              <w:rPr>
                <w:rFonts w:ascii="Times New Roman" w:hAnsi="Times New Roman" w:cs="Times New Roman"/>
              </w:rPr>
              <w:lastRenderedPageBreak/>
              <w:t>CNG1;MAP3K10;CHUK;PINK1;MAP3K21;TTK;CNTRL;PRKCH;PAK1;EPHB2;RPS6KA3;EIF2AK2;CDK7;ADCK2;CDK17;CCNT2;ABL2;STAT5B;PHKA2;CDK1;MAPK7;PTK2;ERCC2;MAP4K3;TYK2;CSNK2A2;STK3;CPNE3;TOP1;BUB1;ERN1;STK26;CCNT1;CSNK2A1;TAF1;AKAP13;IRAK1;CLK3;UHMK1;SCYL1;STK10;JAK1</w:t>
            </w:r>
          </w:p>
        </w:tc>
      </w:tr>
      <w:tr w:rsidR="00FD03F7" w:rsidRPr="00A216A8" w14:paraId="73068DCB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3CB190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GO:0019901</w:t>
            </w:r>
          </w:p>
        </w:tc>
        <w:tc>
          <w:tcPr>
            <w:tcW w:w="769" w:type="pct"/>
            <w:noWrap/>
            <w:hideMark/>
          </w:tcPr>
          <w:p w14:paraId="118BD81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binding</w:t>
            </w:r>
          </w:p>
        </w:tc>
        <w:tc>
          <w:tcPr>
            <w:tcW w:w="353" w:type="pct"/>
            <w:noWrap/>
            <w:hideMark/>
          </w:tcPr>
          <w:p w14:paraId="3CEDCD3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122</w:t>
            </w:r>
          </w:p>
        </w:tc>
        <w:tc>
          <w:tcPr>
            <w:tcW w:w="568" w:type="pct"/>
            <w:noWrap/>
            <w:hideMark/>
          </w:tcPr>
          <w:p w14:paraId="09E5745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1.569248</w:t>
            </w:r>
          </w:p>
        </w:tc>
        <w:tc>
          <w:tcPr>
            <w:tcW w:w="407" w:type="pct"/>
            <w:noWrap/>
            <w:hideMark/>
          </w:tcPr>
          <w:p w14:paraId="42AC250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1.91E-07</w:t>
            </w:r>
          </w:p>
        </w:tc>
        <w:tc>
          <w:tcPr>
            <w:tcW w:w="2376" w:type="pct"/>
            <w:noWrap/>
            <w:hideMark/>
          </w:tcPr>
          <w:p w14:paraId="6114B8E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GPRC5B;GATA6;PTPRR;PPP1R9A;HCLS1;ADD2;NPR1;ARRB1;SRCIN1;RHOBTB3;RND1;GATA4;CCNB3;GAB2;EEF1A2;BRSK1;SLC12A7;PKN1;ITGB2;RYR2;RHOF;CEACAM1;ESR1;CTNND1;DUSP1;RHOBTB1;IL31RA;CDKN2D;RHOV;RB1CC1;DNM1;RICTOR;CCND1;DUSP10;GRK5;SOCS1;PPP1R12B;PPME1;HDAC9;GRB7;RND3;RPS3;TRAF6;NBEA;MAP3K13;KIZ;BCL2L1;DUSP2;NEDD9;RFFL;PARD6B;CASP9;SIRT1;GCSAM;SQSTM1;GCH1;CCNK;DLG1;CACUL1;MAP3K5;STK39;VRK2;GLRX3;CCNO;PRKAB1;RHEB;ATP1B1;PIN1;KIF13B;FOXO3;CHEK2;GOLGA2;CIR1;TRIB1;DUSP22;PRKAG2;CDKN1B;BCL10;CDC25C;CDC25B;BRAF;TNIP1;MAPK8IP3;TRAF2;PTEN;AURKA;RAB11FIP2;SPDYE5;CCNJ;CCNG1;PINK1;CIB1;NBR1;MAPRE3;PAK1;STX17;RPS6KA3;SHC1;TPX2;RNF41;CDK5RAP1;WDR45;HIF1A;SMCR8;DOK7;TOM1L1;MAPK7;PTK2;ATG13;HSF1;CPNE3;ERRFI1;PICK1;RAC3;CCNT1;SPAG9;PPP1R15A;ZPR1;SMAD3;FAM83D;PDLIM5</w:t>
            </w:r>
          </w:p>
        </w:tc>
      </w:tr>
      <w:tr w:rsidR="00FD03F7" w:rsidRPr="00A216A8" w14:paraId="06916877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5D7AAC1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GO:0000981</w:t>
            </w:r>
          </w:p>
        </w:tc>
        <w:tc>
          <w:tcPr>
            <w:tcW w:w="769" w:type="pct"/>
            <w:noWrap/>
            <w:hideMark/>
          </w:tcPr>
          <w:p w14:paraId="4627E3D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DNA-binding transcription factor activity, RNA polymerase II-specific</w:t>
            </w:r>
          </w:p>
        </w:tc>
        <w:tc>
          <w:tcPr>
            <w:tcW w:w="353" w:type="pct"/>
            <w:noWrap/>
            <w:hideMark/>
          </w:tcPr>
          <w:p w14:paraId="035B820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261</w:t>
            </w:r>
          </w:p>
        </w:tc>
        <w:tc>
          <w:tcPr>
            <w:tcW w:w="568" w:type="pct"/>
            <w:noWrap/>
            <w:hideMark/>
          </w:tcPr>
          <w:p w14:paraId="6897E36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1.326468</w:t>
            </w:r>
          </w:p>
        </w:tc>
        <w:tc>
          <w:tcPr>
            <w:tcW w:w="407" w:type="pct"/>
            <w:noWrap/>
            <w:hideMark/>
          </w:tcPr>
          <w:p w14:paraId="25FB4A8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4.21E-07</w:t>
            </w:r>
          </w:p>
        </w:tc>
        <w:tc>
          <w:tcPr>
            <w:tcW w:w="2376" w:type="pct"/>
            <w:noWrap/>
            <w:hideMark/>
          </w:tcPr>
          <w:p w14:paraId="3467A0D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X4;GATA2;KDM5D;MYRF;SIM2;GATA6;FOXG1;HOXB9;TBX15;TOX2;FOXF2;TBX2;ZNF26;HOXC10;ZIC2;ZNF84;ZIC1;ZFY;HOXB3;TBX3;SIX1;HOXB2;DMBX1;IRX1;HOXA3;HOXB6;ELF3;NKX2-5;ZIC5;HOXA1;VAX1;STAT4;GFI1;MSX1;FOXA1;SNAI1;HOXC11;LHX5;HNF4G;EN1;HOXC9;RUNX3;ID2;HOXC13;FOXL2;EN2;PAX3;HOXD4;HOXB7;ZFPM2;MNX1;ZIC4;EBF3;MESP1;HOXC6;GATA4;HOXA11;ZNF853;HOXA5;HOXA10;NR5A2;HOXB8;PITX2;DLX1;TBX19;ZBTB32;ZNF485;LMO2;ZNF442;SIX2;SMAD9;CREBRF;PRDM8;PAX9;ID1;IRF5;PPARG;ZNF266;LMX1B;KLF9;BHLHE41;MYEF2;HES4;BHLHA15;ZFP92;THRB;FOXD1;EHF;ESR1;ZNF169;DNMT3B;THAP2;LHX1;VGLL3;ZNF136;MLXIPL;PLAG1;SALL4;FOXQ1;MITF;ZBTB46;ATF3;ZNF559;THAP12;ZNF250;ZNF836;HBP1;HSF4;CEBPB;HIC1;STAT5A;ZNF493;ZNF432;ZBTB43;GRHL1;LBX2;ZNF461;ZBTB20;POU5F1;MXD1;STAT2;SP140L;TBX1;ZNF121;N</w:t>
            </w:r>
            <w:r w:rsidRPr="00A216A8">
              <w:rPr>
                <w:rFonts w:ascii="Times New Roman" w:hAnsi="Times New Roman" w:cs="Times New Roman"/>
              </w:rPr>
              <w:lastRenderedPageBreak/>
              <w:t>R4A2;KLF2;POU6F1;SIRT1;IRX2;NKX3-1;HOPX;ZNF181;NKX1-2;MXI1;HINFP;ZNF44;ZNF496;PCGF6;ZNF317;SIX4;ZNF791;ZNF558;ZNF483;ZBTB34;ZNF681;ZNF567;ZNF841;GATA3;ZNF597;ZXDA;POU2F1;ZBTB26;ZNF627;MXD3;ZSCAN9;CREBZF;ZNF699;ZSCAN30;MAFF;ZNF426;ZNF341;ZNF93;ZNF200;THAP3;ZNF75D;NFKB2;ZNF91;SP6;ZNF771;ZBTB18;ZNF354B;NR2E3;ZNF778;PITX1;ZNF707;MECOM;ZNF696;NCOA3;ZNF697;ZFAT;HLTF;FOXO3;SOX13;CREBL2;ZNF736;NCOA2;ZNF419;PLSCR1;LITAF;OVOL1;SP110;IRF1;ZNF708;ID3;ZBTB41;ZKSCAN8;ETS2;ZNF292;NPAS2;NFIL3;ZNF805;ZNF300;TFAP2A;NCOA1;CEBPD;ZNF263;ZXDB;TET1;BACH1;TEAD3;ZNF394;ZNF131;ZBTB33;ZNF552;PTTG1;SNAPC4;ZNF622;MYSM1;ZNF12;ARID4B;RXRA;TCF7;MIS18BP1;MIER3;ARNTL2;ZNFX1;GZF1;HIF1A;STAT5B;ZNF281;E4F1;NFXL1;RUNX2;HSF1;IKZF2;BBX;ZC3H3;ZNF561;RC3H2;TFDP2;ZNF644;RBL2;FOXJ3;LCOR;ZBED1;GON4L;ZNF618;TAF1;TERF2;HMGXB3;GMEB2;NFAT5;ZNF217;FOXC1;ZNF740;GTF2IRD1;DNMT1;ASH1L;SMAD3;KLF6;YBX3</w:t>
            </w:r>
          </w:p>
        </w:tc>
      </w:tr>
      <w:tr w:rsidR="00FD03F7" w:rsidRPr="00A216A8" w14:paraId="4CB09608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13615E5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GO:0030234</w:t>
            </w:r>
          </w:p>
        </w:tc>
        <w:tc>
          <w:tcPr>
            <w:tcW w:w="769" w:type="pct"/>
            <w:noWrap/>
            <w:hideMark/>
          </w:tcPr>
          <w:p w14:paraId="196D29E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enzyme regulator activity</w:t>
            </w:r>
          </w:p>
        </w:tc>
        <w:tc>
          <w:tcPr>
            <w:tcW w:w="353" w:type="pct"/>
            <w:noWrap/>
            <w:hideMark/>
          </w:tcPr>
          <w:p w14:paraId="0BECD41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178</w:t>
            </w:r>
          </w:p>
        </w:tc>
        <w:tc>
          <w:tcPr>
            <w:tcW w:w="568" w:type="pct"/>
            <w:noWrap/>
            <w:hideMark/>
          </w:tcPr>
          <w:p w14:paraId="17913C0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1.419167</w:t>
            </w:r>
          </w:p>
        </w:tc>
        <w:tc>
          <w:tcPr>
            <w:tcW w:w="407" w:type="pct"/>
            <w:noWrap/>
            <w:hideMark/>
          </w:tcPr>
          <w:p w14:paraId="39B922A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4.97E-07</w:t>
            </w:r>
          </w:p>
        </w:tc>
        <w:tc>
          <w:tcPr>
            <w:tcW w:w="2376" w:type="pct"/>
            <w:noWrap/>
            <w:hideMark/>
          </w:tcPr>
          <w:p w14:paraId="0E72298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D24;BST2;TFPI;GPRC5B;IGFBP3;CHML;SERPINB4;SERPINB3;C3;CARD16;ARRB1;PROS1;PI3;FRY;FOXL2;PCSK1N;NOXA1;LTC4S;MMP16;PREX1;TIMP2;CCNB3;RGS11;TXNIP;WFDC2;TBC1D30;GPRC5A;SOCS2;RGS9;CTSH;RASA4B;FGF13;VSIR;RGS16;RGPD2;SIPA1L2;PRKCE;SLPI;CRB2;ESR1;RASGRP3;GPSM1;KALRN;CDKN2D;ARHGEF10L;FAM20A;BIRC3;RICTOR;GARNL3;CASP1;CCND1;BMP2;SERPINB6;SOCS1;PPP1R12B;GPRC5D;TBC1D12;ARHGAP45;PPME1;RASAL1;CARD8;SERPINB1;ARHGAP24;PLEKHG6;MMP15;SOCS3;WFIKKN1;ANXA1;SIPA1;ASAP3;MAPK8;CASP9;TBC1D15;PPP4R4;NKX3-1;PPP1R3B;ARAP1;TBC1D8;FBLN1;TSC1;TFPI2;PLCB1;RGPD8;RASA2;OCRL;CCNK;PPP2R2C;PARP9;GRPEL2;BCAS3;PDGFB;PPP1R26;SYDE2;PSME2;GDI1;PPP2R3B;IGBP1;CCNO;DNAJB4;PIK3CA;ERBB3;MTMR12;SERPINH1;ARHGAP32;ATP1B1;XIAP;GUCA1B;BEX3;GRTP1;RAC2;LLGL2;TRIB1;PPP2R5B;SERPINB13;SRGAP1;AZIN1;PRKAG2;CDKN1B;PSAP;BCL10;ARHGAP29;ARFGAP3;RAP1GAP2;CCNJ;SGSM2;CCNG1;PINK1;ARFGEF1;GPRC5C;CIB1;MAT2B;ATP6V1H;OPHN1;DTX3L;PTTG1;RPS6KA3;WRNIP1;CCN</w:t>
            </w:r>
            <w:r w:rsidRPr="00A216A8">
              <w:rPr>
                <w:rFonts w:ascii="Times New Roman" w:hAnsi="Times New Roman" w:cs="Times New Roman"/>
              </w:rPr>
              <w:lastRenderedPageBreak/>
              <w:t>L1;PSME1;SOCS7;EIF2AK2;ASAP1;WASL;AGFG1;SRGAP2;NSMAF;GMIP;CCNT2;FNIP2;SMCR8;GAPVD1;TOM1L1;RALGAPA1;ARFGAP1;RABGAP1;CHM;ATG13;NF1;STK3;ERRFI1;GTF3C4;TBC1D22B;PTPA;PRPSAP2;PPP2R5C;CCNT1;SET;TBC1D2;PRKRA;FN1;ALS2CL;PPP1R15A;NLRP1;CFLAR;IRAK1;PSMD14;BCCIP;TBC1D20</w:t>
            </w:r>
          </w:p>
        </w:tc>
      </w:tr>
      <w:tr w:rsidR="00FD03F7" w:rsidRPr="00A216A8" w14:paraId="21181EB2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2D78974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GO:0042802</w:t>
            </w:r>
          </w:p>
        </w:tc>
        <w:tc>
          <w:tcPr>
            <w:tcW w:w="769" w:type="pct"/>
            <w:noWrap/>
            <w:hideMark/>
          </w:tcPr>
          <w:p w14:paraId="064F9D7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identical protein binding</w:t>
            </w:r>
          </w:p>
        </w:tc>
        <w:tc>
          <w:tcPr>
            <w:tcW w:w="353" w:type="pct"/>
            <w:noWrap/>
            <w:hideMark/>
          </w:tcPr>
          <w:p w14:paraId="3758939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274</w:t>
            </w:r>
          </w:p>
        </w:tc>
        <w:tc>
          <w:tcPr>
            <w:tcW w:w="568" w:type="pct"/>
            <w:noWrap/>
            <w:hideMark/>
          </w:tcPr>
          <w:p w14:paraId="5C227B3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1.311251</w:t>
            </w:r>
          </w:p>
        </w:tc>
        <w:tc>
          <w:tcPr>
            <w:tcW w:w="407" w:type="pct"/>
            <w:noWrap/>
            <w:hideMark/>
          </w:tcPr>
          <w:p w14:paraId="31DCEC4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5.74E-07</w:t>
            </w:r>
          </w:p>
        </w:tc>
        <w:tc>
          <w:tcPr>
            <w:tcW w:w="2376" w:type="pct"/>
            <w:noWrap/>
            <w:hideMark/>
          </w:tcPr>
          <w:p w14:paraId="0360513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P;DDX39B;BST2;TERT;OLR1;TBX15;PPP1R9A;CASTOR2;MUC13;LCN2;GDF15;DMBX1;GSTM1;AIM2;CARD16;ADD2;PDE2A;NKX2-5;HOXA1;GBP2;STAT4;DGAT2;FTHL17;LTC4S;GSTM4;TLR4;PDZD7;IRAK3;NLRP3;CLTRN;GBP4;ADRA2C;CDH8;CPQ;RAG1;ABCG1;KYNU;ALDH1A3;CLDN7;ABCD1;ILDR1;INHBB;ALDH5A1;TLR2;MX1;ID1;SLC9A7;ASS1;HSPB8;IRF5;SRPX2;PPARG;VSIR;RYR2;RASEF;BHLHE41;NAMPT;ENO3;CEACAM1;BHLHA15;MYO7A;SLC51A;CLDN23;ESR1;CLDN4;CSF1;MLXIPL;P2RX4;ERFE;NMI;FBXO4;C1S;IRAK2;PADI2;DNM1;ATF3;GSTM3;CASP1;EMSY;LCP1;IFIH1;GKAP1;APOBEC3F;HAS3;CEBPB;SIAH1;CDH11;CEP70;CARD8;GRB7;TRAF1;TRAF6;MAP3K13;KCNK1;GRHL1;GBP3;IFIT3;BCL2L1;BCL2;CASKIN1;WHRN;TRAF5;CLDN20;ANXA1;YIPF6;STAT2;SMN1;SOD2;CSF1R;TBX1;NR4A2;TYW5;PHYKPL;MGLL;RIPK2;SIRT1;ASNS;SLC8B1;GBP1;SQSTM1;MIPOL1;FNBP1;FBLN1;ARRDC1;SAT2;NQO2;LHPP;B2M;PLCB1;EIF2AK3;SDCBP;GCH1;MAP3K9;C10orf88;DYNLT3;ZBTB26;GRPEL2;CREBZF;PDGFB;AHI1;MRE11;RBPMS;PSME2;NADK2;CLDN12;KLHL2;SH3GLB2;MAP3K5;SDSL;TPCN1;ATP2A1;EED;PHETA1;GLRX3;TAP1;UHRF1BP1L;OFD1;CASP8;TNFAIP3;ULK1;ADRB2;GCC2;NECTIN4;SAMHD1;BRI3;CLIP1;TPST1;MTSS1;HPRT1;ERBB3;APIP;IER5;TRIM8;XIAP;FZD4;FICD;STIL;BEX3;ACADM;PCBD1;CHEK2;PTPRM;GOLGA2;SUPV3L1;KEAP1;IMPA1;DROSHA;PSAP;BCL10;TFAP2A;MIGA2;CAT;BRAF;JMJD6;TNIP1;MITD1;SAT1;RAB9A;UBQLN1;HMGCL;MID1IP1;TRAF2;CHMP4C;PTEN;RAB11FIP2;RNF5;ICE1;C1QTNF6;MAP3K10;CHUK;MAP3K21;PRPF3;TTK;RAB11FIP4;ATXN1;SAV1;MAPRE3;EXT1;HTRA2;EPHB2;NACC2;WRNIP1;GLE1;EIF2AK2;TAF5;SRGAP2;SLC31A1;WRN;MIEF2;MTMR1;PDCD6;CHMP4B;TP53BP2;NFKBIA;SHARPIN;PANK3;CALCOCO2;GOLGA5;HS</w:t>
            </w:r>
            <w:r w:rsidRPr="00A216A8">
              <w:rPr>
                <w:rFonts w:ascii="Times New Roman" w:hAnsi="Times New Roman" w:cs="Times New Roman"/>
              </w:rPr>
              <w:lastRenderedPageBreak/>
              <w:t>F1;UHRF1BP1;STK3;RASSF3;PICK1;IKZF2;ERN1;PRPS1;PTPA;STK26;RBCK1;DDX21;CSNK2A1;PRKRA;ZBED1;FN1;MCU;RTRAF;ALS2CL;TERF2;NOP53;ALDH18A1;KCTD5;RPRD1B;STC2;IRAK1;MICU1;TCERG1;TRIP13;GLUD1;CLK3;UXS1;SMAD3;HM13;LDLR;STK10</w:t>
            </w:r>
          </w:p>
        </w:tc>
      </w:tr>
      <w:tr w:rsidR="00FD03F7" w:rsidRPr="00A216A8" w14:paraId="0BC682A6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55E4E3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GO:0017124</w:t>
            </w:r>
          </w:p>
        </w:tc>
        <w:tc>
          <w:tcPr>
            <w:tcW w:w="769" w:type="pct"/>
            <w:noWrap/>
            <w:hideMark/>
          </w:tcPr>
          <w:p w14:paraId="7DEC16C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SH3 domain binding</w:t>
            </w:r>
          </w:p>
        </w:tc>
        <w:tc>
          <w:tcPr>
            <w:tcW w:w="353" w:type="pct"/>
            <w:noWrap/>
            <w:hideMark/>
          </w:tcPr>
          <w:p w14:paraId="6532DF5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68" w:type="pct"/>
            <w:noWrap/>
            <w:hideMark/>
          </w:tcPr>
          <w:p w14:paraId="6BAE904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2.254544</w:t>
            </w:r>
          </w:p>
        </w:tc>
        <w:tc>
          <w:tcPr>
            <w:tcW w:w="407" w:type="pct"/>
            <w:noWrap/>
            <w:hideMark/>
          </w:tcPr>
          <w:p w14:paraId="22E1C9D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2.22E-06</w:t>
            </w:r>
          </w:p>
        </w:tc>
        <w:tc>
          <w:tcPr>
            <w:tcW w:w="2376" w:type="pct"/>
            <w:noWrap/>
            <w:hideMark/>
          </w:tcPr>
          <w:p w14:paraId="4B07F81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MYPN;HCLS1;WIPF1;NOXA1;ADAM12;CYBA;SHANK2;UVRAG;DNM1;FMN1;WIPF3;SH3BGRL2;SH3KBP1;INPPL1;LYN;CASP9;CRB3;FUT8;PTPN12;PLSCR1;DENND1A;SYNJ1;RUFY2;PTTG1;OSTF1;SOCS7;TP53BP2;TOM1L1;EVL;ERRFI1;ADAM15;QKI;SH3BP2;CCDC6;RAPGEF1</w:t>
            </w:r>
          </w:p>
        </w:tc>
      </w:tr>
      <w:tr w:rsidR="00FD03F7" w:rsidRPr="00A216A8" w14:paraId="21B3E430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598ED56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GO:0035257</w:t>
            </w:r>
          </w:p>
        </w:tc>
        <w:tc>
          <w:tcPr>
            <w:tcW w:w="769" w:type="pct"/>
            <w:noWrap/>
            <w:hideMark/>
          </w:tcPr>
          <w:p w14:paraId="579E762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nuclear hormone receptor binding</w:t>
            </w:r>
          </w:p>
        </w:tc>
        <w:tc>
          <w:tcPr>
            <w:tcW w:w="353" w:type="pct"/>
            <w:noWrap/>
            <w:hideMark/>
          </w:tcPr>
          <w:p w14:paraId="7526F7C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568" w:type="pct"/>
            <w:noWrap/>
            <w:hideMark/>
          </w:tcPr>
          <w:p w14:paraId="72FB753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2.082487</w:t>
            </w:r>
          </w:p>
        </w:tc>
        <w:tc>
          <w:tcPr>
            <w:tcW w:w="407" w:type="pct"/>
            <w:noWrap/>
            <w:hideMark/>
          </w:tcPr>
          <w:p w14:paraId="33CB96C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5.09E-06</w:t>
            </w:r>
          </w:p>
        </w:tc>
        <w:tc>
          <w:tcPr>
            <w:tcW w:w="2376" w:type="pct"/>
            <w:noWrap/>
            <w:hideMark/>
          </w:tcPr>
          <w:p w14:paraId="2463BF7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KDM5D;PRAME;ARRB1;FOXL2;PKN1;C1D;PPARG;ESR1;PADI2;CEBPB;NR4A2;SIRT1;NKX3-1;NRIP1;BCAS3;ZNHIT3;WIPI1;NCOA3;KDM3A;NCOA2;ETS2;TAF7;JMJD1C;NCOA1;TAF11;MED30;TRIM24;RNF14;CDK7;RXRA;PRPF6;NCOA7;HIF1A;STAT5B;TAF1;TACC2;NCOA4;SMAD3;CNOT1</w:t>
            </w:r>
          </w:p>
        </w:tc>
      </w:tr>
      <w:tr w:rsidR="00FD03F7" w:rsidRPr="00A216A8" w14:paraId="13A9B3B4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0D45B74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GO:0019904</w:t>
            </w:r>
          </w:p>
        </w:tc>
        <w:tc>
          <w:tcPr>
            <w:tcW w:w="769" w:type="pct"/>
            <w:noWrap/>
            <w:hideMark/>
          </w:tcPr>
          <w:p w14:paraId="46947D8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domain specific binding</w:t>
            </w:r>
          </w:p>
        </w:tc>
        <w:tc>
          <w:tcPr>
            <w:tcW w:w="353" w:type="pct"/>
            <w:noWrap/>
            <w:hideMark/>
          </w:tcPr>
          <w:p w14:paraId="49A0650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568" w:type="pct"/>
            <w:noWrap/>
            <w:hideMark/>
          </w:tcPr>
          <w:p w14:paraId="294FC3B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1.459521</w:t>
            </w:r>
          </w:p>
        </w:tc>
        <w:tc>
          <w:tcPr>
            <w:tcW w:w="407" w:type="pct"/>
            <w:noWrap/>
            <w:hideMark/>
          </w:tcPr>
          <w:p w14:paraId="7413E99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7.91E-06</w:t>
            </w:r>
          </w:p>
        </w:tc>
        <w:tc>
          <w:tcPr>
            <w:tcW w:w="2376" w:type="pct"/>
            <w:noWrap/>
            <w:hideMark/>
          </w:tcPr>
          <w:p w14:paraId="3AF63DB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MYPN;PPP1R9A;CARD16;HCLS1;HOXA3;PDE2A;WIPF1;FOXA1;SRCIN1;PAX3;NOXA1;STMN3;ADAM12;CARD14;WNT3A;ADRB1;IL1B;SNTA1;PPARG;CYBA;SCNN1G;SCNN1A;SHISA9;MYO7A;MLF1;SHANK2;TGFBR3;FZD7;OCLN;LPAR1;UVRAG;DNM1;PLXND1;FMN1;CASP1;WIPF3;SH3BGRL2;LNX1;SH3KBP1;INSR;CARD8;RAB27B;CASP4;BCL2L1;BCL2;RAB6A;INPPL1;LYN;CASP9;RIPK2;ICA1L;SIRT1;NKX3-1;NUMA1;CRB3;SQSTM1;CRIPT;FUT8;PAG1;DLG1;GATA3;ZXDA;MAP3K5;VRK2;PTPN12;NIPBL;CASP8;CALCOCO1;EPB41L5;FZD4;NCOA3;NCOA2;PLSCR1;LITAF;DENND1A;LLGL2;KEAP1;ID3;ETS2;DLG3;RAPGEF3;BCL10;CDC25C;ARHGAP29;MITD1;LAMP2;PTEN;SYNJ1;RUFY2;PINK1;PTTG1;OSTF1;SOCS7;RXRA;RNF41;OSBP;RAB8B;TP53BP2;HIF1A;IST1;TOM1L1;CASP10;EVL;ACOX1;PTK2;TRIM11;RUNX2;ERRFI1;TOP1;PICK1;CCDC88C;ADAM15;TFDP2;QKI;FN1;ZMYND8;NLRP1;PSEN1;SH3BP2;CCDC6;RAPGEF1;CNOT1</w:t>
            </w:r>
          </w:p>
        </w:tc>
      </w:tr>
      <w:tr w:rsidR="00FD03F7" w:rsidRPr="00A216A8" w14:paraId="2F930D34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705FB24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GO:0001012</w:t>
            </w:r>
          </w:p>
        </w:tc>
        <w:tc>
          <w:tcPr>
            <w:tcW w:w="769" w:type="pct"/>
            <w:noWrap/>
            <w:hideMark/>
          </w:tcPr>
          <w:p w14:paraId="2247C00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DNA binding</w:t>
            </w:r>
          </w:p>
        </w:tc>
        <w:tc>
          <w:tcPr>
            <w:tcW w:w="353" w:type="pct"/>
            <w:noWrap/>
            <w:hideMark/>
          </w:tcPr>
          <w:p w14:paraId="359EFC8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568" w:type="pct"/>
            <w:noWrap/>
            <w:hideMark/>
          </w:tcPr>
          <w:p w14:paraId="2F4B7A8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1.424504</w:t>
            </w:r>
          </w:p>
        </w:tc>
        <w:tc>
          <w:tcPr>
            <w:tcW w:w="407" w:type="pct"/>
            <w:noWrap/>
            <w:hideMark/>
          </w:tcPr>
          <w:p w14:paraId="7DA9381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1.62E-05</w:t>
            </w:r>
          </w:p>
        </w:tc>
        <w:tc>
          <w:tcPr>
            <w:tcW w:w="2376" w:type="pct"/>
            <w:noWrap/>
            <w:hideMark/>
          </w:tcPr>
          <w:p w14:paraId="5FD954B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GATA2;UTY;GATA6;HOXB9;TBX15;TOX2;FOXF2;TBX2;HOXC10;ZIC2;ZIC1;HOXB3;TBX3;SIX1;HOXB2;DMBX1;HOXA3;HOXB6;ELF3;NKX2-</w:t>
            </w:r>
            <w:r w:rsidRPr="00A216A8">
              <w:rPr>
                <w:rFonts w:ascii="Times New Roman" w:hAnsi="Times New Roman" w:cs="Times New Roman"/>
              </w:rPr>
              <w:lastRenderedPageBreak/>
              <w:t>5;ZIC5;VAX1;MSX1;SNAI1;HOXC11;HNF4G;EN1;RUNX3;FOXL2;HOXD4;HOXB7;ZIC4;EBF3;MESP1;HOXC6;GATA4;HOXA5;HOXA10;NR5A2;PITX2;DLX1;TBX19;LMO2;SIX2;CREBRF;PAX9;NLRC5;PPARG;LMX1B;BHLHE41;MYEF2;HES4;BHLHA15;THRB;FOXD1;EHF;ESR1;MLXIPL;PLAG1;FOXQ1;MITF;ATF3;HSF4;CEBPB;RPS3;GRHL1;MXD1;NR4A2;SIRT1;NKX3-1;MUC1;MXI1;HINFP;PCGF6;SIX4;NRIP1;GATA3;POU2F1;MXD3;MAFF;NFKB2;PCGF5;EED;CHD7;NR2E3;PITX1;CALCOCO1;HLTF;FOXO3;KDM3A;SOX13;NCOA2;MED8;LITAF;CIART;OVOL1;IRF1;ETS2;NPAS2;NFIL3;TFAP2A;CEBPD;BACH1;TRIM24;ZNF131;NACC2;RXRA;TCF7;ARNTL2;GZF1;HIF1A;STAT5B;ZNF281;E4F1;NFXL1;RUNX2;HSF1;TOP1;TFDP2;RBL2;ZBED1;GMEB2;NFAT5;ZNF217;FOXC1;SMAD3;AGO1;KLF6;YBX3</w:t>
            </w:r>
          </w:p>
        </w:tc>
      </w:tr>
      <w:tr w:rsidR="00FD03F7" w:rsidRPr="00A216A8" w14:paraId="18F22A4C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76E43E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GO:0000977</w:t>
            </w:r>
          </w:p>
        </w:tc>
        <w:tc>
          <w:tcPr>
            <w:tcW w:w="769" w:type="pct"/>
            <w:noWrap/>
            <w:hideMark/>
          </w:tcPr>
          <w:p w14:paraId="1C2EED3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sequence-specific DNA binding</w:t>
            </w:r>
          </w:p>
        </w:tc>
        <w:tc>
          <w:tcPr>
            <w:tcW w:w="353" w:type="pct"/>
            <w:noWrap/>
            <w:hideMark/>
          </w:tcPr>
          <w:p w14:paraId="4F4F7F6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568" w:type="pct"/>
            <w:noWrap/>
            <w:hideMark/>
          </w:tcPr>
          <w:p w14:paraId="37D8124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1.425094</w:t>
            </w:r>
          </w:p>
        </w:tc>
        <w:tc>
          <w:tcPr>
            <w:tcW w:w="407" w:type="pct"/>
            <w:noWrap/>
            <w:hideMark/>
          </w:tcPr>
          <w:p w14:paraId="7742D30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1.71E-05</w:t>
            </w:r>
          </w:p>
        </w:tc>
        <w:tc>
          <w:tcPr>
            <w:tcW w:w="2376" w:type="pct"/>
            <w:noWrap/>
            <w:hideMark/>
          </w:tcPr>
          <w:p w14:paraId="59A7E46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GATA6;HOXB9;TBX15;TOX2;FOXF2;TBX2;HOXC10;ZIC2;ZIC1;HOXB3;TBX3;SIX1;HOXB2;DMBX1;HOXA3;HOXB6;ELF3;NKX2-5;ZIC5;VAX1;MSX1;SNAI1;HOXC11;HNF4G;EN1;RUNX3;FOXL2;HOXD4;HOXB7;ZIC4;EBF3;MESP1;HOXC6;GATA4;HOXA5;HOXA10;NR5A2;PITX2;DLX1;TBX19;LMO2;SIX2;CREBRF;PAX9;NLRC5;PPARG;LMX1B;BHLHE41;MYEF2;HES4;BHLHA15;THRB;FOXD1;EHF;ESR1;MLXIPL;PLAG1;FOXQ1;MITF;ATF3;HSF4;CEBPB;RPS3;GRHL1;MXD1;NR4A2;SIRT1;NKX3-1;MUC1;MXI1;HINFP;PCGF6;SIX4;NRIP1;GATA3;POU2F1;MXD3;MAFF;NFKB2;PCGF5;EED;CHD7;NR2E3;PITX1;CALCOCO1;HLTF;FOXO3;KDM3A;SOX13;NCOA2;MED8;LITAF;CIART;OVOL1;IRF1;ETS2;NPAS2;NFIL3;TFAP2A;CEBPD;BACH1;TRIM24;ZNF131;NACC2;RXRA;TCF7;ARNTL2;GZF1;HIF1A;STAT5B;ZNF281;E4F1;NFXL1;RUNX2;HSF1;TOP1;TFDP2;ZBED1;GMEB2;NFAT5;ZNF217;FOXC1;SMAD3;AGO1;KLF6;YBX3</w:t>
            </w:r>
          </w:p>
        </w:tc>
      </w:tr>
      <w:tr w:rsidR="00FD03F7" w:rsidRPr="00A216A8" w14:paraId="42C1E455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1D4D682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GO:0098772</w:t>
            </w:r>
          </w:p>
        </w:tc>
        <w:tc>
          <w:tcPr>
            <w:tcW w:w="769" w:type="pct"/>
            <w:noWrap/>
            <w:hideMark/>
          </w:tcPr>
          <w:p w14:paraId="3DA138A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molecular function regulator</w:t>
            </w:r>
          </w:p>
        </w:tc>
        <w:tc>
          <w:tcPr>
            <w:tcW w:w="353" w:type="pct"/>
            <w:noWrap/>
            <w:hideMark/>
          </w:tcPr>
          <w:p w14:paraId="6D07E12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284</w:t>
            </w:r>
          </w:p>
        </w:tc>
        <w:tc>
          <w:tcPr>
            <w:tcW w:w="568" w:type="pct"/>
            <w:noWrap/>
            <w:hideMark/>
          </w:tcPr>
          <w:p w14:paraId="625621C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1.250025</w:t>
            </w:r>
          </w:p>
        </w:tc>
        <w:tc>
          <w:tcPr>
            <w:tcW w:w="407" w:type="pct"/>
            <w:noWrap/>
            <w:hideMark/>
          </w:tcPr>
          <w:p w14:paraId="1D5AFCE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1.91E-05</w:t>
            </w:r>
          </w:p>
        </w:tc>
        <w:tc>
          <w:tcPr>
            <w:tcW w:w="2376" w:type="pct"/>
            <w:noWrap/>
            <w:hideMark/>
          </w:tcPr>
          <w:p w14:paraId="46A4FE7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CD24;BST2;TFPI;GPRC5B;CSF2RA;IGFBP3;CHML;SERPINB4;SAA2;SERPINB3;FGF2;GDF15;C3;CARD16;EPS8L3;MCF2L2;IL33;WNK2;ARRB1;PROS1;PI3;RAB3IL1;FRY;IL19;KNDC1;FOXL2;PCSK1N;NOXA1;LTC4S;MMP16;CXCL11;PREX1;IL20;CCL22;TIMP2;CCNB3;RGS11;MDK;IL24;TXNIP;TRAPPC6A;WFDC2;TBC1D30;ARFGEF3;GPRC5A;SOCS2;RGS9;JAK3;CTSH;WNT3A;CXCL16;A</w:t>
            </w:r>
            <w:r w:rsidRPr="00A216A8">
              <w:rPr>
                <w:rFonts w:ascii="Times New Roman" w:hAnsi="Times New Roman" w:cs="Times New Roman"/>
              </w:rPr>
              <w:lastRenderedPageBreak/>
              <w:t>DRB1;INHBB;IL1B;PLEKHG4B;RASGRF2;SNTA1;FGD3;METRNL;RASA4B;FGF13;VSIR;VAV1;RGS16;SEMA3D;RGPD2;TNFSF15;SIPA1L2;NAMPT;DKK1;PRKCE;SLPI;CRB2;ESR1;IL11;CSF1;CXCL8;RASGRP3;GPSM1;IL18BP;KALRN;LYPD6;CDKN2D;ERFE;SGK1;ARHGEF10L;ARHGEF17;FAM20A;EPS8;KCNAB2;BDNF;GAL;BIRC3;SEMA3B;RICTOR;DENND3;GARNL3;CASP1;PSD;CCND1;RALGPS1;LIF;CMTM8;BMP2;SERPINB6;SOCS1;FNDC5;C9orf72;PPP1R12B;GPRC5D;TBC1D12;AMH;ARHGAP45;PPME1;RASAL1;SEMA3A;CARD8;SEMA4D;OSGIN1;SERPINB1;WNK4;ARHGAP24;PLEKHG6;MMP15;BCL2;IL1A;SOCS3;WFIKKN1;ANXA1;LYPD6B;THNSL2;CCL28;SIPA1;ASAP3;MAPK8;CASP9;TBC1D15;PPP4R4;NKX3-1;PPP1R3B;ARHGEF37;ARAP1;TBC1D8;FBLN1;SECTM1;TSC1;TFPI2;PLCB1;RALGPS2;RGPD8;RASA2;OCRL;CCNK;DLG1;PPP2R2C;PARP9;GRPEL2;ARHGEF40;BCAS3;PDGFB;PPP1R26;SYDE2;PSME2;EFEMP1;GDI1;PRSS8;NGEF;PPP2R3B;IGBP1;SOS2;OSGIN2;CCNO;DNAJB4;PIK3CA;FAM3C;SEMA4G;ADRB2;PLEKHG4;ERBB3;EPS8L1;MTMR12;SERPINH1;ARHGAP32;ATP1B1;XIAP;RCC1L;GUCA1B;TRIO;BEX3;GRTP1;FXYD5;ITSN2;LY6E;RAC2;WNT7B;DENND1A;LLGL2;TRIB1;ARFGEF2;PPP2R5B;SERPINB13;SRGAP1;AZIN1;DLG3;PRKAG2;CDKN1B;PSAP;RAPGEF3;BCL10;ARHGAP29;DOCK6;ARFGAP3;RAP1GAP2;CCNJ;SGSM2;CCNG1;KCNS3;PINK1;ARFGEF1;LAMTOR1;GPRC5C;CIB1;MAT2B;ATP6V1H;PTPN3;OPHN1;DTX3L;PTTG1;RPS6KA3;WRNIP1;CCNL1;PSME1;SOCS7;EIF2AK2;SHC1;ASAP1;WASL;AGFG1;SRGAP2;NSMAF;GMIP;CCNT2;FNIP2;SMCR8;GAPVD1;TOM1L1;RALGAPA1;ARFGAP1;RABGAP1;PTK2;DENND5B;CHM;ATG13;NF1;STK3;ERRFI1;GTF3C4;TBC1D22B;PTPA;COPA;PRPSAP2;PPP2R5C;CCNT1;SET;TBC1D2;PRKRA;FN1;ARHGEF5;ALS2CL;PPP1R15A;ARHGEF18;NLRP1;CFLAR;AKAP13;STC2;IRAK1;PSMD14;BCCIP;CYTH2;TBC1D20;RAPGEF1;HDGF;JAK1</w:t>
            </w:r>
          </w:p>
        </w:tc>
      </w:tr>
      <w:tr w:rsidR="00FD03F7" w:rsidRPr="00A216A8" w14:paraId="21AC15CA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23615BF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GO:0043565</w:t>
            </w:r>
          </w:p>
        </w:tc>
        <w:tc>
          <w:tcPr>
            <w:tcW w:w="769" w:type="pct"/>
            <w:noWrap/>
            <w:hideMark/>
          </w:tcPr>
          <w:p w14:paraId="69119FF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sequence-specific DNA binding</w:t>
            </w:r>
          </w:p>
        </w:tc>
        <w:tc>
          <w:tcPr>
            <w:tcW w:w="353" w:type="pct"/>
            <w:noWrap/>
            <w:hideMark/>
          </w:tcPr>
          <w:p w14:paraId="6433B2E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568" w:type="pct"/>
            <w:noWrap/>
            <w:hideMark/>
          </w:tcPr>
          <w:p w14:paraId="2E62594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1.331763</w:t>
            </w:r>
          </w:p>
        </w:tc>
        <w:tc>
          <w:tcPr>
            <w:tcW w:w="407" w:type="pct"/>
            <w:noWrap/>
            <w:hideMark/>
          </w:tcPr>
          <w:p w14:paraId="0E06BB3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2.43E-05</w:t>
            </w:r>
          </w:p>
        </w:tc>
        <w:tc>
          <w:tcPr>
            <w:tcW w:w="2376" w:type="pct"/>
            <w:noWrap/>
            <w:hideMark/>
          </w:tcPr>
          <w:p w14:paraId="334964C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IRX4;MTPN;GATA2;MYRF;UTY;TERT;GATA6;FOXG1;HOXB9;TBX15;TOX2;FOXF2;TBX2;HOXC10;ZIC2;ZIC1;HOXB3;TBX3;SIX1;HOXB2;DMBX1;IRX1;HOXA3;HOXB6;ELF3;NKX2-5;ZIC5;HOXA1;VAX1;MSX1;FOXA1;SNAI1;HOXC11;LHX5;HNF4</w:t>
            </w:r>
            <w:r w:rsidRPr="00A216A8">
              <w:rPr>
                <w:rFonts w:ascii="Times New Roman" w:hAnsi="Times New Roman" w:cs="Times New Roman"/>
              </w:rPr>
              <w:lastRenderedPageBreak/>
              <w:t>G;EN1;HOXC9;RUNX3;HOXC13;FOXL2;EN2;PAX3;HOXD4;HOXB7;MNX1;ZIC4;EBF3;MESP1;HOXC6;GATA4;HOXA11;NLRP3;HOXA5;HOXA10;NR5A2;HOXB8;PITX2;DLX1;RAG1;TBX19;ZNF485;LMO2;SIX2;CREBRF;PAX9;NLRC5;IRF5;PPARG;LMX1B;BHLHE41;MYEF2;HES4;BHLHA15;THRB;FOXD1;EHF;ESR1;LHX1;MLXIPL;PLAG1;FOXQ1;MITF;ATF3;ZNF704;SNAPC1;HSF4;CEBPB;HIC1;RPS3;GRHL1;BCL2;POU5F1;MXD1;TBX1;NR4A2;POU6F1;SIRT1;IRX2;NKX3-1;MUC1;NKX1-2;MXI1;HINFP;PCGF6;SIX4;NRIP1;GATA3;ZNF597;POU2F1;MXD3;MAFF;ZNF93;NFKB2;PCGF5;TSPYL2;EED;CHD7;ZBTB18;NR2E3;PITX1;CALCOCO1;HLTF;FOXO3;KDM3A;SOX13;ORC3;NCOA2;MED8;LITAF;CIART;OVOL1;IRF1;ETS2;NPAS2;NFIL3;JMJD1C;ZNF300;TFAP2A;CEBPD;ZNF263;TFAM;BACH1;TEAD3;TRIM24;ZNF131;ZBTB33;NACC2;RXRA;TCF7;WRN;ARNTL2;GZF1;HIF1A;STAT5B;MAF1;EDF1;ZNF281;E4F1;NFXL1;RUNX2;HSF1;TOP1;PHF1;TFDP2;TERF2IP;FOXJ3;ZBED1;TAF1;TERF2;GMEB2;NFAT5;XRN2;ZNF217;GOLGB1;FOXC1;DNMT1;SMAD3;AGO1;KLF6;YBX3</w:t>
            </w:r>
          </w:p>
        </w:tc>
      </w:tr>
      <w:tr w:rsidR="00FD03F7" w:rsidRPr="00A216A8" w14:paraId="2F39E168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61CCA4A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GO:0044212</w:t>
            </w:r>
          </w:p>
        </w:tc>
        <w:tc>
          <w:tcPr>
            <w:tcW w:w="769" w:type="pct"/>
            <w:noWrap/>
            <w:hideMark/>
          </w:tcPr>
          <w:p w14:paraId="02D54BF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DNA binding</w:t>
            </w:r>
          </w:p>
        </w:tc>
        <w:tc>
          <w:tcPr>
            <w:tcW w:w="353" w:type="pct"/>
            <w:noWrap/>
            <w:hideMark/>
          </w:tcPr>
          <w:p w14:paraId="4BD056D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151</w:t>
            </w:r>
          </w:p>
        </w:tc>
        <w:tc>
          <w:tcPr>
            <w:tcW w:w="568" w:type="pct"/>
            <w:noWrap/>
            <w:hideMark/>
          </w:tcPr>
          <w:p w14:paraId="12A13A1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1.367824</w:t>
            </w:r>
          </w:p>
        </w:tc>
        <w:tc>
          <w:tcPr>
            <w:tcW w:w="407" w:type="pct"/>
            <w:noWrap/>
            <w:hideMark/>
          </w:tcPr>
          <w:p w14:paraId="4E3EAB7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2.87E-05</w:t>
            </w:r>
          </w:p>
        </w:tc>
        <w:tc>
          <w:tcPr>
            <w:tcW w:w="2376" w:type="pct"/>
            <w:noWrap/>
            <w:hideMark/>
          </w:tcPr>
          <w:p w14:paraId="5544108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GATA6;HOXB9;TBX15;TOX2;FOXF2;TBX2;HOXC10;ZIC2;ZIC1;HOXB3;TBX3;SIX1;HOXB2;DMBX1;HOXA3;HOXB6;ELF3;NKX2-5;ZIC5;ARRB1;VAX1;GFI1;MSX1;FOXA1;SNAI1;HOXC11;HNF4G;EN1;RUNX3;FOXL2;HOXD4;HOXB7;ZIC4;EBF3;MESP1;HOXC6;GATA4;HOXA5;HOXA10;NR5A2;PITX2;DLX1;TBX19;LMO2;SIX2;CREBRF;PAX9;NLRC5;IRF5;PPARG;LMX1B;BHLHE41;MYEF2;HES4;BHLHA15;THRB;FOXD1;EHF;ESR1;MLXIPL;PLAG1;FOXQ1;MITF;ATF3;ZNF704;HSF4;CEBPB;RPS3;GRHL1;ZBTB20;POU5F1;MXD1;NR4A2;SIRT1;NKX3-1;MUC1;MXI1;HINFP;PCGF6;SIX4;NRIP1;GATA3;POU2F1;MXD3;MAFF;ZNF93;NFKB2;PCGF5;EED;CHD7;NR2E3;PITX1;CALCOCO1;HLTF;FOXO3;KDM3A;SOX13;NCOA2;MED8;LITAF;CIART;OVOL1;IRF1;ETS2;TAF7;NPAS2;NFIL3;JMJD1C;TFAP2A;CEBPD;TFAM;BACH1;TEAD3;TRIM24;ZNF131;GABPB1;NACC2;ARID4B;TAF5;RXRA;TCF7;ARNTL2;GZF1;HIF1A;STAT5B;MAF1;ZNF281;E4F1;NFXL1;RUNX2;HSF1;TOP1;IKZF2;CCNT1;TFDP2;RBL2;ZBED1;TAF1;GMEB2;RNF10;NFAT5;XRN2;ZNF217;FOXC1;ZNF740;SMAD</w:t>
            </w:r>
            <w:r w:rsidRPr="00A216A8">
              <w:rPr>
                <w:rFonts w:ascii="Times New Roman" w:hAnsi="Times New Roman" w:cs="Times New Roman"/>
              </w:rPr>
              <w:lastRenderedPageBreak/>
              <w:t>3;AGO1;KLF6;YBX3</w:t>
            </w:r>
          </w:p>
        </w:tc>
      </w:tr>
      <w:tr w:rsidR="00FD03F7" w:rsidRPr="00A216A8" w14:paraId="285D612F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5A8923A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GO:0004842</w:t>
            </w:r>
          </w:p>
        </w:tc>
        <w:tc>
          <w:tcPr>
            <w:tcW w:w="769" w:type="pct"/>
            <w:noWrap/>
            <w:hideMark/>
          </w:tcPr>
          <w:p w14:paraId="5A28B0F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ubiquitin-protein transferase activity</w:t>
            </w:r>
          </w:p>
        </w:tc>
        <w:tc>
          <w:tcPr>
            <w:tcW w:w="353" w:type="pct"/>
            <w:noWrap/>
            <w:hideMark/>
          </w:tcPr>
          <w:p w14:paraId="661955D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568" w:type="pct"/>
            <w:noWrap/>
            <w:hideMark/>
          </w:tcPr>
          <w:p w14:paraId="74FEBA5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1.577604</w:t>
            </w:r>
          </w:p>
        </w:tc>
        <w:tc>
          <w:tcPr>
            <w:tcW w:w="407" w:type="pct"/>
            <w:noWrap/>
            <w:hideMark/>
          </w:tcPr>
          <w:p w14:paraId="6B40C13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3.18E-05</w:t>
            </w:r>
          </w:p>
        </w:tc>
        <w:tc>
          <w:tcPr>
            <w:tcW w:w="2376" w:type="pct"/>
            <w:noWrap/>
            <w:hideMark/>
          </w:tcPr>
          <w:p w14:paraId="2E41AB8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IM69;RAG1;PELI2;AMN1;HERC5;RNF112;HERC6;UBE2L6;FBXO32;FBXO4;DTX4;BIRC3;MED10;LNX1;SIAH1;RNF121;TRAF6;RNF114;NEURL1;FBXO6;MYLIP;RFFL;SH3RF3;FBXO3;LMO7;ASB1;FBXW4;LRSAM1;RLIM;RNF146;LONRF1;HERC4;TNFAIP3;FBXL20;UBE2D1;FBXO45;XIAP;FBXL12;RNF19B;HLTF;RMND5B;UBE2J1;RNF113A;CUL4B;ZYG11A;FBXO27;UBE2H;ITCH;FBXW11;UBOX5;TRAF2;MED30;ELOC;RNF215;RNF5;TRIM24;TRIM56;TRIM33;RNF14;DTX3L;UBE2B;MED27;WSB1;RNF41;SHARPIN;TRIM11;UBA7;KCTD10;RC3H2;RNF19A;RBCK1;TAF1;ANKIB1;RNF10;RFWD3;RNF213</w:t>
            </w:r>
          </w:p>
        </w:tc>
      </w:tr>
      <w:tr w:rsidR="00FD03F7" w:rsidRPr="00A216A8" w14:paraId="5E7DB92D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2166227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GO:0001067</w:t>
            </w:r>
          </w:p>
        </w:tc>
        <w:tc>
          <w:tcPr>
            <w:tcW w:w="769" w:type="pct"/>
            <w:noWrap/>
            <w:hideMark/>
          </w:tcPr>
          <w:p w14:paraId="6643FEC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regulatory region nucleic acid binding</w:t>
            </w:r>
          </w:p>
        </w:tc>
        <w:tc>
          <w:tcPr>
            <w:tcW w:w="353" w:type="pct"/>
            <w:noWrap/>
            <w:hideMark/>
          </w:tcPr>
          <w:p w14:paraId="5991D4D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151</w:t>
            </w:r>
          </w:p>
        </w:tc>
        <w:tc>
          <w:tcPr>
            <w:tcW w:w="568" w:type="pct"/>
            <w:noWrap/>
            <w:hideMark/>
          </w:tcPr>
          <w:p w14:paraId="4A9EE69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1.364777</w:t>
            </w:r>
          </w:p>
        </w:tc>
        <w:tc>
          <w:tcPr>
            <w:tcW w:w="407" w:type="pct"/>
            <w:noWrap/>
            <w:hideMark/>
          </w:tcPr>
          <w:p w14:paraId="4D01085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3.22E-05</w:t>
            </w:r>
          </w:p>
        </w:tc>
        <w:tc>
          <w:tcPr>
            <w:tcW w:w="2376" w:type="pct"/>
            <w:noWrap/>
            <w:hideMark/>
          </w:tcPr>
          <w:p w14:paraId="3BA906F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TA2;UTY;GATA6;HOXB9;TBX15;TOX2;FOXF2;TBX2;HOXC10;ZIC2;ZIC1;HOXB3;TBX3;SIX1;HOXB2;DMBX1;HOXA3;HOXB6;ELF3;NKX2-5;ZIC5;ARRB1;VAX1;GFI1;MSX1;FOXA1;SNAI1;HOXC11;HNF4G;EN1;RUNX3;FOXL2;HOXD4;HOXB7;ZIC4;EBF3;MESP1;HOXC6;GATA4;HOXA5;HOXA10;NR5A2;PITX2;DLX1;TBX19;LMO2;SIX2;CREBRF;PAX9;NLRC5;IRF5;PPARG;LMX1B;BHLHE41;MYEF2;HES4;BHLHA15;THRB;FOXD1;EHF;ESR1;MLXIPL;PLAG1;FOXQ1;MITF;ATF3;ZNF704;HSF4;CEBPB;RPS3;GRHL1;ZBTB20;POU5F1;MXD1;NR4A2;SIRT1;NKX3-1;MUC1;MXI1;HINFP;PCGF6;SIX4;NRIP1;GATA3;POU2F1;MXD3;MAFF;ZNF93;NFKB2;PCGF5;EED;CHD7;NR2E3;PITX1;CALCOCO1;HLTF;FOXO3;KDM3A;SOX13;NCOA2;MED8;LITAF;CIART;OVOL1;IRF1;ETS2;TAF7;NPAS2;NFIL3;JMJD1C;TFAP2A;CEBPD;TFAM;BACH1;TEAD3;TRIM24;ZNF131;GABPB1;NACC2;ARID4B;TAF5;RXRA;TCF7;ARNTL2;GZF1;HIF1A;STAT5B;MAF1;ZNF281;E4F1;NFXL1;RUNX2;HSF1;TOP1;IKZF2;CCNT1;TFDP2;RBL2;ZBED1;TAF1;GMEB2;RNF10;NFAT5;XRN2;ZNF217;FOXC1;ZNF740;SMAD3;AGO1;KLF6;YBX3</w:t>
            </w:r>
          </w:p>
        </w:tc>
      </w:tr>
      <w:tr w:rsidR="00FD03F7" w:rsidRPr="00A216A8" w14:paraId="38A72516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1835E61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GO:0031267</w:t>
            </w:r>
          </w:p>
        </w:tc>
        <w:tc>
          <w:tcPr>
            <w:tcW w:w="769" w:type="pct"/>
            <w:noWrap/>
            <w:hideMark/>
          </w:tcPr>
          <w:p w14:paraId="66C7D12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small GTPase binding</w:t>
            </w:r>
          </w:p>
        </w:tc>
        <w:tc>
          <w:tcPr>
            <w:tcW w:w="353" w:type="pct"/>
            <w:noWrap/>
            <w:hideMark/>
          </w:tcPr>
          <w:p w14:paraId="1AB06B4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568" w:type="pct"/>
            <w:noWrap/>
            <w:hideMark/>
          </w:tcPr>
          <w:p w14:paraId="7D0FC0D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1.473023</w:t>
            </w:r>
          </w:p>
        </w:tc>
        <w:tc>
          <w:tcPr>
            <w:tcW w:w="407" w:type="pct"/>
            <w:noWrap/>
            <w:hideMark/>
          </w:tcPr>
          <w:p w14:paraId="6066716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3.80E-05</w:t>
            </w:r>
          </w:p>
        </w:tc>
        <w:tc>
          <w:tcPr>
            <w:tcW w:w="2376" w:type="pct"/>
            <w:noWrap/>
            <w:hideMark/>
          </w:tcPr>
          <w:p w14:paraId="5518EF7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CSF2RA;CHML;FGF2;EPS8L3;MCF2L2;RAB3IL1;KNDC1;NOXA1;RHOBTB3;MLPH;PREX1;SYTL2;TRAPPC6A;PKN1;TBC1D30;JAK3;ADRB1;PLEKHG4B;RASGRF2;FGD3;UNC13D;VAV1;RGPD2;IFT20;CDKL5;FMNL1;RASGRP3;KALRN;ARHGEF10L;ARHGEF17;SYTL4;EPS8;DENND3;RALGPS1;C9orf72;TBC1D12;PLEKHG6;PARD</w:t>
            </w:r>
            <w:r w:rsidRPr="00A216A8">
              <w:rPr>
                <w:rFonts w:ascii="Times New Roman" w:hAnsi="Times New Roman" w:cs="Times New Roman"/>
              </w:rPr>
              <w:lastRenderedPageBreak/>
              <w:t>6B;TBC1D15;ARHGEF37;TBC1D8;MYO5B;CDC42EP5;RGPD8;OCRL;DLG1;ARHGEF40;PDGFB;GDI1;NGEF;SOS2;ULK1;PLEKHG4;ERBB3;EPS8L1;DMXL2;TRIO;GRTP1;ITSN2;DENND1A;LLGL2;BICDL2;SRGAP1;DLG3;RAPGEF3;YIPF2;BRAF;PICALM;RAB11FIP2;SGSM2;CIB1;RAB11FIP4;PAK1;SHC1;NXT1;SRGAP2;RNF41;GAS8;SMCR8;GAPVD1;RABGAP1;PTK2;DENND5B;CHM;GOLGA5;ERRFI1;TBC1D22B;RASSF5;PEX5;TBC1D2;ARHGEF5;ALS2CL;WHAMM;ARHGEF18;AKAP13;TBC1D20;XPO5;RAPGEF1;JAK1;YBX3</w:t>
            </w:r>
          </w:p>
        </w:tc>
      </w:tr>
      <w:tr w:rsidR="00FD03F7" w:rsidRPr="00A216A8" w14:paraId="3CD42150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7F467EB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GO:0032559</w:t>
            </w:r>
          </w:p>
        </w:tc>
        <w:tc>
          <w:tcPr>
            <w:tcW w:w="769" w:type="pct"/>
            <w:noWrap/>
            <w:hideMark/>
          </w:tcPr>
          <w:p w14:paraId="4E77A4B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adenyl ribonucleotide binding</w:t>
            </w:r>
          </w:p>
        </w:tc>
        <w:tc>
          <w:tcPr>
            <w:tcW w:w="353" w:type="pct"/>
            <w:noWrap/>
            <w:hideMark/>
          </w:tcPr>
          <w:p w14:paraId="5EF60A5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236</w:t>
            </w:r>
          </w:p>
        </w:tc>
        <w:tc>
          <w:tcPr>
            <w:tcW w:w="568" w:type="pct"/>
            <w:noWrap/>
            <w:hideMark/>
          </w:tcPr>
          <w:p w14:paraId="1FF6B47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1.269358</w:t>
            </w:r>
          </w:p>
        </w:tc>
        <w:tc>
          <w:tcPr>
            <w:tcW w:w="407" w:type="pct"/>
            <w:noWrap/>
            <w:hideMark/>
          </w:tcPr>
          <w:p w14:paraId="567640C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3.84E-05</w:t>
            </w:r>
          </w:p>
        </w:tc>
        <w:tc>
          <w:tcPr>
            <w:tcW w:w="2376" w:type="pct"/>
            <w:noWrap/>
            <w:hideMark/>
          </w:tcPr>
          <w:p w14:paraId="119FDC5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Y;DDX39B;ACSL5;EIF4A1;MYO1F;P2RX5;PDE2A;WNK2;NPR1;RUNX3;TNIK;ACTBL2;PKDCC;RHOBTB3;ACBD7;GK;IRAK3;NLRP3;CHD5;ATP2C2;MAST1;ABCG1;BRSK1;MUSK;PKN1;ABCA2;JAK3;ABCD1;NLRC5;ASS1;ATP9A;ADCY1;MAP3K8;KIF21B;MYO16;PRKCE;MYO7A;CDKL5;CKB;CGAS;MOK;CNGB1;RPS6KA5;SLC27A5;OAS1;MYO5C;KALRN;P2RX4;TTLL3;SGK1;IRAK2;MERTK;CLCN4;IFIH1;ABCA10;IDNK;ALPK3;GRK5;KIF26A;ACBD4;NADSYN1;MYH7B;CBWD6;RTEL1;GRK4;INSR;DNAH2;MAP3K13;DHX58;WNK4;IPMK;KIF7;DNAH1;MAPK12;PDIK1L;DDX60L;HIPK3;STK32C;CSF1R;DNAH14;LYN;MAPK8;CARNS1;RIPK2;MAST3;NAT10;ASNS;ENTPD3;CLK4;DNAH5;MYO5B;PIP5KL1;NME3;STYK1;PIM3;EIF2AK3;ABCA5;STK40;MAP3K9;DNAJA4;BMPR1B;PIM1;CLPB;MAPK13;NMRK1;RPS6KL1;NADK2;MYH14;MAP3K5;STK39;PIK3C2B;VRK2;ATP2A1;CHD7;TAP1;FAM20C;CDK14;CASK;PIK3CA;FRK;PNPLA8;ULK1;ACTR3C;PIK3CB;PRKAA1;SEPHS2;ERBB3;UBE2D1;TOR1B;ATP1B1;FICD;ATAD1;NUBP1;ACVR2B;CNNM2;HLTF;TRIO;KIF13B;ABCD4;UBE2J1;CHEK2;RFK;N4BP2;PANK2;SUPV3L1;TRIB1;RIOK3;UBE2H;LIMK1;DDX50;PRKAG2;NARS2;RAPGEF3;RARS2;OPLAH;BRAF;TTBK2;HMGCL;GCDH;ATAD2;AURKA;DHX35;ACBD3;MAP3K10;CHUK;SLFN5;PINK1;MAP3K21;TTK;FIGN;ACSF2;UCK1;SMC5;MYO6;CHORDC1;PRKCH;HELZ2;PAK1;EPHB2;CMPK1;RPS6KA3;UBE2B;WRNIP1;EIF2AK2;TOR1A;TPX2;CDK7;ADCK2;CDK17;WRN;PEX1;ABL2;PIKFYVE;TTLL11;PANK3;KIF4A;CDK1;MAPK7;PTK2;ERCC2;MAP4K3;TYK2;RUNX2;CSNK2A2;STK3;TOP1;BUB1;ERN1;UBA7;PRPS1;PTPA;BTAF1;STK26;GALK2;DDX21;CSNK2A1;TAF1;GK5;ALDH18A1;NLRP1;IRAK1;TRIP13;GLUD1;CLK3;CHST15;KIFC3;UHMK1;SC</w:t>
            </w:r>
            <w:r w:rsidRPr="00A216A8">
              <w:rPr>
                <w:rFonts w:ascii="Times New Roman" w:hAnsi="Times New Roman" w:cs="Times New Roman"/>
              </w:rPr>
              <w:lastRenderedPageBreak/>
              <w:t>YL1;STK10;CHD6;PIP5K1A;MOV10;TTF2;MYO1B;JAK1;CCT5</w:t>
            </w:r>
          </w:p>
        </w:tc>
      </w:tr>
      <w:tr w:rsidR="00FD03F7" w:rsidRPr="00A216A8" w14:paraId="141B8E78" w14:textId="77777777" w:rsidTr="00197C53">
        <w:trPr>
          <w:trHeight w:val="290"/>
        </w:trPr>
        <w:tc>
          <w:tcPr>
            <w:tcW w:w="527" w:type="pct"/>
            <w:noWrap/>
            <w:hideMark/>
          </w:tcPr>
          <w:p w14:paraId="310EC6A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GO:0051020</w:t>
            </w:r>
          </w:p>
        </w:tc>
        <w:tc>
          <w:tcPr>
            <w:tcW w:w="769" w:type="pct"/>
            <w:noWrap/>
            <w:hideMark/>
          </w:tcPr>
          <w:p w14:paraId="1EE74D7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GTPase binding</w:t>
            </w:r>
          </w:p>
        </w:tc>
        <w:tc>
          <w:tcPr>
            <w:tcW w:w="353" w:type="pct"/>
            <w:noWrap/>
            <w:hideMark/>
          </w:tcPr>
          <w:p w14:paraId="2A94419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114</w:t>
            </w:r>
          </w:p>
        </w:tc>
        <w:tc>
          <w:tcPr>
            <w:tcW w:w="568" w:type="pct"/>
            <w:noWrap/>
            <w:hideMark/>
          </w:tcPr>
          <w:p w14:paraId="14A5633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1.432299</w:t>
            </w:r>
          </w:p>
        </w:tc>
        <w:tc>
          <w:tcPr>
            <w:tcW w:w="407" w:type="pct"/>
            <w:noWrap/>
            <w:hideMark/>
          </w:tcPr>
          <w:p w14:paraId="27DC56F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3.94E-05</w:t>
            </w:r>
          </w:p>
        </w:tc>
        <w:tc>
          <w:tcPr>
            <w:tcW w:w="2376" w:type="pct"/>
            <w:noWrap/>
            <w:hideMark/>
          </w:tcPr>
          <w:p w14:paraId="4B01836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SF2RA;CHML;PPP1R9A;FGF2;EPS8L3;MCF2L2;RRAGD;RAB3IL1;KNDC1;NOXA1;RHOBTB3;MLPH;PREX1;SYTL2;TRAPPC6A;PKN1;TBC1D30;ARFGEF3;JAK3;ADRB1;PLEKHG4B;RASGRF2;FGD3;UNC13D;VAV1;RGPD2;IFT20;CDKL5;FMNL1;RASGRP3;KALRN;ARHGEF10L;ARHGEF17;SYTL4;EPS8;DENND3;PSD;RALGPS1;LCP1;C9orf72;TBC1D12;PLEKHG6;PARD6B;TBC1D15;ARHGEF37;TBC1D8;MYO5B;CDC42EP5;RALGPS2;RGPD8;OCRL;DLG1;ARHGEF40;PDGFB;GDI1;NGEF;SOS2;ULK1;PLEKHG4;ERBB3;EPS8L1;ATG14;RCC1L;DMXL2;TRIO;GRTP1;ITSN2;DENND1A;LLGL2;ARFGEF2;BICDL2;SRGAP1;DLG3;RAPGEF3;YIPF2;BRAF;DOCK6;PICALM;RAB11FIP2;SGSM2;ARFGEF1;LAMTOR1;CIB1;RAB11FIP4;PAK1;SHC1;NXT1;SRGAP2;RNF41;GAS8;SMCR8;GAPVD1;RABGAP1;PTK2;DENND5B;CHM;GOLGA5;ERRFI1;TBC1D22B;RASSF5;PEX5;TBC1D2;ARHGEF5;ALS2CL;WHAMM;AMBRA1;ARHGEF18;AKAP13;CYTH2;TBC1D20;XPO5;RAPGEF1;JAK1;YBX3</w:t>
            </w:r>
          </w:p>
        </w:tc>
      </w:tr>
    </w:tbl>
    <w:p w14:paraId="003548F8" w14:textId="77777777" w:rsidR="00B250CB" w:rsidRDefault="00B250CB" w:rsidP="00B250CB">
      <w:pPr>
        <w:rPr>
          <w:rFonts w:ascii="Times New Roman" w:hAnsi="Times New Roman" w:cs="Times New Roman"/>
        </w:rPr>
      </w:pPr>
    </w:p>
    <w:p w14:paraId="5EBF1033" w14:textId="62DD5ACD" w:rsidR="002E7468" w:rsidRPr="00A216A8" w:rsidRDefault="002E7468" w:rsidP="002E7468">
      <w:pPr>
        <w:pStyle w:val="Heading2"/>
      </w:pPr>
      <w:r>
        <w:t>3</w:t>
      </w:r>
    </w:p>
    <w:tbl>
      <w:tblPr>
        <w:tblStyle w:val="TableGrid"/>
        <w:tblW w:w="4939" w:type="pct"/>
        <w:tblLayout w:type="fixed"/>
        <w:tblLook w:val="04A0" w:firstRow="1" w:lastRow="0" w:firstColumn="1" w:lastColumn="0" w:noHBand="0" w:noVBand="1"/>
      </w:tblPr>
      <w:tblGrid>
        <w:gridCol w:w="1173"/>
        <w:gridCol w:w="1831"/>
        <w:gridCol w:w="988"/>
        <w:gridCol w:w="1647"/>
        <w:gridCol w:w="1151"/>
        <w:gridCol w:w="7211"/>
      </w:tblGrid>
      <w:tr w:rsidR="00197C53" w:rsidRPr="00A216A8" w14:paraId="509DCAE2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73D0E7D" w14:textId="4530567B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54" w:type="pct"/>
            <w:noWrap/>
            <w:hideMark/>
          </w:tcPr>
          <w:p w14:paraId="1C619453" w14:textId="476BAB2B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description</w:t>
            </w:r>
          </w:p>
        </w:tc>
        <w:tc>
          <w:tcPr>
            <w:tcW w:w="353" w:type="pct"/>
            <w:noWrap/>
            <w:hideMark/>
          </w:tcPr>
          <w:p w14:paraId="6683FDDC" w14:textId="761ECA9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88" w:type="pct"/>
            <w:noWrap/>
            <w:hideMark/>
          </w:tcPr>
          <w:p w14:paraId="70AEDECC" w14:textId="0D9D756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11" w:type="pct"/>
            <w:noWrap/>
            <w:hideMark/>
          </w:tcPr>
          <w:p w14:paraId="7FA63E4D" w14:textId="773185EF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575" w:type="pct"/>
            <w:noWrap/>
            <w:hideMark/>
          </w:tcPr>
          <w:p w14:paraId="27B11C77" w14:textId="1C2429CF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FD03F7" w:rsidRPr="00A216A8" w14:paraId="43498C3C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507D2F2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hsa04621</w:t>
            </w:r>
          </w:p>
        </w:tc>
        <w:tc>
          <w:tcPr>
            <w:tcW w:w="654" w:type="pct"/>
            <w:noWrap/>
            <w:hideMark/>
          </w:tcPr>
          <w:p w14:paraId="6D867F9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NOD-like receptor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5BDAE72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88" w:type="pct"/>
            <w:noWrap/>
            <w:hideMark/>
          </w:tcPr>
          <w:p w14:paraId="77E2AEB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2.194897</w:t>
            </w:r>
          </w:p>
        </w:tc>
        <w:tc>
          <w:tcPr>
            <w:tcW w:w="411" w:type="pct"/>
            <w:noWrap/>
            <w:hideMark/>
          </w:tcPr>
          <w:p w14:paraId="4E5488E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7.78E-08</w:t>
            </w:r>
          </w:p>
        </w:tc>
        <w:tc>
          <w:tcPr>
            <w:tcW w:w="2575" w:type="pct"/>
            <w:noWrap/>
            <w:hideMark/>
          </w:tcPr>
          <w:p w14:paraId="1C13EBC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PM2;AIM2;CARD16;GBP2;TLR4;NLRP3;GBP4;TXNIP;IL1B;CYBA;NAMPT;GABARAPL1;OAS1;CXCL8;BIRC3;CASP1;CARD8;TRAF6;GBP3;CASP4;BCL2L1;BCL2;TRAF5;MAPK12;STAT2;MAPK8;RIPK2;GBP1;PLCB1;TAB3;CARD6;MAPK13;CASP8;TNFAIP3;GABARAPL2;XIAP;GSDMD;TRAF2;VDAC2;CHUK;NFKBIA;SHARPIN;TYK2;RBCK1;MCU;NLRP1;JAK1</w:t>
            </w:r>
          </w:p>
        </w:tc>
      </w:tr>
      <w:tr w:rsidR="00FD03F7" w:rsidRPr="00A216A8" w14:paraId="1EDE6FB4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7795AA3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hsa04140</w:t>
            </w:r>
          </w:p>
        </w:tc>
        <w:tc>
          <w:tcPr>
            <w:tcW w:w="654" w:type="pct"/>
            <w:noWrap/>
            <w:hideMark/>
          </w:tcPr>
          <w:p w14:paraId="43AF162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Autophagy</w:t>
            </w:r>
          </w:p>
        </w:tc>
        <w:tc>
          <w:tcPr>
            <w:tcW w:w="353" w:type="pct"/>
            <w:noWrap/>
            <w:hideMark/>
          </w:tcPr>
          <w:p w14:paraId="2EF2D0A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88" w:type="pct"/>
            <w:noWrap/>
            <w:hideMark/>
          </w:tcPr>
          <w:p w14:paraId="343A9C3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2.329159</w:t>
            </w:r>
          </w:p>
        </w:tc>
        <w:tc>
          <w:tcPr>
            <w:tcW w:w="411" w:type="pct"/>
            <w:noWrap/>
            <w:hideMark/>
          </w:tcPr>
          <w:p w14:paraId="47888B4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2.64E-07</w:t>
            </w:r>
          </w:p>
        </w:tc>
        <w:tc>
          <w:tcPr>
            <w:tcW w:w="2575" w:type="pct"/>
            <w:noWrap/>
            <w:hideMark/>
          </w:tcPr>
          <w:p w14:paraId="5C5408B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RRAGD;ATG9B;ATG16L2;GABARAPL1;MRAS;UVRAG;RB1CC1;TRAF6;ATG2A;BCL2L1;BCL2;MAPK8;TSC1;CTSL;ATG4A;TP53INP2;EIF2AK3;IGBP1;PIK3CA;WIPI1;ULK1;PIK3CB;PRKAA1;RHEB;GABARAPL2;ATG14;VMP1;ATG4D;ZFYVE1;LAMP2;PTEN;STX17;NRBF2;HIF1A;ATG13;ERN1;AMBRA1;CFLAR</w:t>
            </w:r>
          </w:p>
        </w:tc>
      </w:tr>
      <w:tr w:rsidR="00FD03F7" w:rsidRPr="00A216A8" w14:paraId="20C3DBC2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56701A7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hsa04668</w:t>
            </w:r>
          </w:p>
        </w:tc>
        <w:tc>
          <w:tcPr>
            <w:tcW w:w="654" w:type="pct"/>
            <w:noWrap/>
            <w:hideMark/>
          </w:tcPr>
          <w:p w14:paraId="25B42B6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0BF22F5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88" w:type="pct"/>
            <w:noWrap/>
            <w:hideMark/>
          </w:tcPr>
          <w:p w14:paraId="650FE2E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2.068382</w:t>
            </w:r>
          </w:p>
        </w:tc>
        <w:tc>
          <w:tcPr>
            <w:tcW w:w="411" w:type="pct"/>
            <w:noWrap/>
            <w:hideMark/>
          </w:tcPr>
          <w:p w14:paraId="2D812CE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7.99E-05</w:t>
            </w:r>
          </w:p>
        </w:tc>
        <w:tc>
          <w:tcPr>
            <w:tcW w:w="2575" w:type="pct"/>
            <w:noWrap/>
            <w:hideMark/>
          </w:tcPr>
          <w:p w14:paraId="4FA5A55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ICAM1;IL18R1;IL1B;MAP3K8;RPS6KA5;CSF1;BIRC3;LIF;CEBPB;TRAF1;SOCS3;TRAF5;MAPK12;MAPK8;TAB3;MAPK13;MAP3K5;PIK3CA;CAS</w:t>
            </w:r>
            <w:r w:rsidRPr="00A216A8">
              <w:rPr>
                <w:rFonts w:ascii="Times New Roman" w:hAnsi="Times New Roman" w:cs="Times New Roman"/>
              </w:rPr>
              <w:lastRenderedPageBreak/>
              <w:t>P8;TNFAIP3;PIK3CB;IRF1;ITCH;TRAF2;CASP7;CHUK;NFKBIA;CASP10;CFLAR</w:t>
            </w:r>
          </w:p>
        </w:tc>
      </w:tr>
      <w:tr w:rsidR="00FD03F7" w:rsidRPr="00A216A8" w14:paraId="1A69DD21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4D2785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hsa04137</w:t>
            </w:r>
          </w:p>
        </w:tc>
        <w:tc>
          <w:tcPr>
            <w:tcW w:w="654" w:type="pct"/>
            <w:noWrap/>
            <w:hideMark/>
          </w:tcPr>
          <w:p w14:paraId="695EA94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Mitophagy</w:t>
            </w:r>
          </w:p>
        </w:tc>
        <w:tc>
          <w:tcPr>
            <w:tcW w:w="353" w:type="pct"/>
            <w:noWrap/>
            <w:hideMark/>
          </w:tcPr>
          <w:p w14:paraId="6F90A0D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88" w:type="pct"/>
            <w:noWrap/>
            <w:hideMark/>
          </w:tcPr>
          <w:p w14:paraId="1A77641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2.414027</w:t>
            </w:r>
          </w:p>
        </w:tc>
        <w:tc>
          <w:tcPr>
            <w:tcW w:w="411" w:type="pct"/>
            <w:noWrap/>
            <w:hideMark/>
          </w:tcPr>
          <w:p w14:paraId="7146EC1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1.04E-04</w:t>
            </w:r>
          </w:p>
        </w:tc>
        <w:tc>
          <w:tcPr>
            <w:tcW w:w="2575" w:type="pct"/>
            <w:noWrap/>
            <w:hideMark/>
          </w:tcPr>
          <w:p w14:paraId="48DB26B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ATG9B;GABARAPL1;MRAS;MITF;BCL2L1;MAPK8;TBC1D15;SQSTM1;EIF2AK3;ULK1;GABARAPL2;FOXO3;PINK1;NBR1;TAX1BP1;HIF1A;CALCOCO2;CSNK2A2;CSNK2A1;AMBRA1</w:t>
            </w:r>
          </w:p>
        </w:tc>
      </w:tr>
      <w:tr w:rsidR="00FD03F7" w:rsidRPr="00A216A8" w14:paraId="08EE700E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6A5504D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hsa04064</w:t>
            </w:r>
          </w:p>
        </w:tc>
        <w:tc>
          <w:tcPr>
            <w:tcW w:w="654" w:type="pct"/>
            <w:noWrap/>
            <w:hideMark/>
          </w:tcPr>
          <w:p w14:paraId="5AA8963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NF-kappa B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1098509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88" w:type="pct"/>
            <w:noWrap/>
            <w:hideMark/>
          </w:tcPr>
          <w:p w14:paraId="3E59888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2.064628</w:t>
            </w:r>
          </w:p>
        </w:tc>
        <w:tc>
          <w:tcPr>
            <w:tcW w:w="411" w:type="pct"/>
            <w:noWrap/>
            <w:hideMark/>
          </w:tcPr>
          <w:p w14:paraId="0BD86A2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2.51E-04</w:t>
            </w:r>
          </w:p>
        </w:tc>
        <w:tc>
          <w:tcPr>
            <w:tcW w:w="2575" w:type="pct"/>
            <w:noWrap/>
            <w:hideMark/>
          </w:tcPr>
          <w:p w14:paraId="086E423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ICAM1;TLR4;CARD14;IL1B;CXCL8;BIRC3;TRAF1;TRAF6;BCL2L1;BCL2;TRAF5;LYN;TAB3;NFKB2;TNFAIP3;XIAP;BCL10;TRAF2;CHUK;NFKBIA;CSNK2A2;CSNK2A1;PLAU;CFLAR;IRAK1</w:t>
            </w:r>
          </w:p>
        </w:tc>
      </w:tr>
      <w:tr w:rsidR="00FD03F7" w:rsidRPr="00A216A8" w14:paraId="60009FD6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3E4D6E2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hsa04068</w:t>
            </w:r>
          </w:p>
        </w:tc>
        <w:tc>
          <w:tcPr>
            <w:tcW w:w="654" w:type="pct"/>
            <w:noWrap/>
            <w:hideMark/>
          </w:tcPr>
          <w:p w14:paraId="3B888AD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FoxO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00423EE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88" w:type="pct"/>
            <w:noWrap/>
            <w:hideMark/>
          </w:tcPr>
          <w:p w14:paraId="0875037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1.842525</w:t>
            </w:r>
          </w:p>
        </w:tc>
        <w:tc>
          <w:tcPr>
            <w:tcW w:w="411" w:type="pct"/>
            <w:noWrap/>
            <w:hideMark/>
          </w:tcPr>
          <w:p w14:paraId="0C13696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4.46E-04</w:t>
            </w:r>
          </w:p>
        </w:tc>
        <w:tc>
          <w:tcPr>
            <w:tcW w:w="2575" w:type="pct"/>
            <w:noWrap/>
            <w:hideMark/>
          </w:tcPr>
          <w:p w14:paraId="5FBFE6A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FOXG1;CSNK1E;CCNB3;RAG1;GABARAPL1;FBXO32;CDKN2D;SGK1;CCND1;INSR;MAPK12;SOD2;KLF2;MAPK8;SIRT1;MAPK13;SOS2;PIK3CA;PRKAB1;PIK3CB;PRKAA1;GABARAPL2;FOXO3;PRKAG2;CDKN1B;CAT;BRAF;PTEN;CHUK;RBL2;SMAD3</w:t>
            </w:r>
          </w:p>
        </w:tc>
      </w:tr>
      <w:tr w:rsidR="00FD03F7" w:rsidRPr="00A216A8" w14:paraId="18E64C57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300C1C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hsa05162</w:t>
            </w:r>
          </w:p>
        </w:tc>
        <w:tc>
          <w:tcPr>
            <w:tcW w:w="654" w:type="pct"/>
            <w:noWrap/>
            <w:hideMark/>
          </w:tcPr>
          <w:p w14:paraId="1F163AB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Measles</w:t>
            </w:r>
          </w:p>
        </w:tc>
        <w:tc>
          <w:tcPr>
            <w:tcW w:w="353" w:type="pct"/>
            <w:noWrap/>
            <w:hideMark/>
          </w:tcPr>
          <w:p w14:paraId="32D684D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88" w:type="pct"/>
            <w:noWrap/>
            <w:hideMark/>
          </w:tcPr>
          <w:p w14:paraId="6AB4406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1.842525</w:t>
            </w:r>
          </w:p>
        </w:tc>
        <w:tc>
          <w:tcPr>
            <w:tcW w:w="411" w:type="pct"/>
            <w:noWrap/>
            <w:hideMark/>
          </w:tcPr>
          <w:p w14:paraId="201827C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4.46E-04</w:t>
            </w:r>
          </w:p>
        </w:tc>
        <w:tc>
          <w:tcPr>
            <w:tcW w:w="2575" w:type="pct"/>
            <w:noWrap/>
            <w:hideMark/>
          </w:tcPr>
          <w:p w14:paraId="59BBE8F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TLR4;JAK3;IL1B;TLR2;MX1;OAS1;CCND1;IFIH1;STAT5A;TRAF6;IL1A;STAT2;EIF2AK3;CD46;PIK3CA;TNFAIP3;PIK3CB;CDKN1B;RAB9A;BBC3;CHUK;IFNGR1;EIF2AK2;STAT5B;NFKBIA;TYK2;CSNK2A2;EIF3H;CSNK2A1;IRAK1;JAK1</w:t>
            </w:r>
          </w:p>
        </w:tc>
      </w:tr>
      <w:tr w:rsidR="00FD03F7" w:rsidRPr="00A216A8" w14:paraId="4137A7DF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560B66F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hsa04215</w:t>
            </w:r>
          </w:p>
        </w:tc>
        <w:tc>
          <w:tcPr>
            <w:tcW w:w="654" w:type="pct"/>
            <w:noWrap/>
            <w:hideMark/>
          </w:tcPr>
          <w:p w14:paraId="0E79146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Apoptosis</w:t>
            </w:r>
          </w:p>
        </w:tc>
        <w:tc>
          <w:tcPr>
            <w:tcW w:w="353" w:type="pct"/>
            <w:noWrap/>
            <w:hideMark/>
          </w:tcPr>
          <w:p w14:paraId="560F852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88" w:type="pct"/>
            <w:noWrap/>
            <w:hideMark/>
          </w:tcPr>
          <w:p w14:paraId="2C73568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2.852941</w:t>
            </w:r>
          </w:p>
        </w:tc>
        <w:tc>
          <w:tcPr>
            <w:tcW w:w="411" w:type="pct"/>
            <w:noWrap/>
            <w:hideMark/>
          </w:tcPr>
          <w:p w14:paraId="5FCB1F1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4.67E-04</w:t>
            </w:r>
          </w:p>
        </w:tc>
        <w:tc>
          <w:tcPr>
            <w:tcW w:w="2575" w:type="pct"/>
            <w:noWrap/>
            <w:hideMark/>
          </w:tcPr>
          <w:p w14:paraId="0E75332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BIRC3;BCL2L1;BCL2;MAPK8;CASP9;BID;CASP8;XIAP;BBC3;CASP7;HTRA2;PMAIP1</w:t>
            </w:r>
          </w:p>
        </w:tc>
      </w:tr>
      <w:tr w:rsidR="00FD03F7" w:rsidRPr="00A216A8" w14:paraId="6E891084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0F2FEDE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hsa05418</w:t>
            </w:r>
          </w:p>
        </w:tc>
        <w:tc>
          <w:tcPr>
            <w:tcW w:w="654" w:type="pct"/>
            <w:noWrap/>
            <w:hideMark/>
          </w:tcPr>
          <w:p w14:paraId="3CC6933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Fluid shear stress and atherosclerosis</w:t>
            </w:r>
          </w:p>
        </w:tc>
        <w:tc>
          <w:tcPr>
            <w:tcW w:w="353" w:type="pct"/>
            <w:noWrap/>
            <w:hideMark/>
          </w:tcPr>
          <w:p w14:paraId="290B0FE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88" w:type="pct"/>
            <w:noWrap/>
            <w:hideMark/>
          </w:tcPr>
          <w:p w14:paraId="286D159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1.806179</w:t>
            </w:r>
          </w:p>
        </w:tc>
        <w:tc>
          <w:tcPr>
            <w:tcW w:w="411" w:type="pct"/>
            <w:noWrap/>
            <w:hideMark/>
          </w:tcPr>
          <w:p w14:paraId="7BE1F61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5.29E-04</w:t>
            </w:r>
          </w:p>
        </w:tc>
        <w:tc>
          <w:tcPr>
            <w:tcW w:w="2575" w:type="pct"/>
            <w:noWrap/>
            <w:hideMark/>
          </w:tcPr>
          <w:p w14:paraId="26AA4E4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GSTM1;ICAM1;GSTM4;THBD;IL1B;ASS1;CYBA;DUSP1;PLAT;GSTM3;BCL2;IL1A;MAPK12;KLF2;MAPK8;SQSTM1;CTSL;BMPR1B;MAPK13;PDGFB;MAP3K5;PIK3CA;PIK3CB;PRKAA1;ACVR2B;RAC2;KEAP1;CHUK;MAPK7;PTK2;RAC3;GSTO1</w:t>
            </w:r>
          </w:p>
        </w:tc>
      </w:tr>
      <w:tr w:rsidR="00FD03F7" w:rsidRPr="00A216A8" w14:paraId="43E719D2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B4B904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hsa05170</w:t>
            </w:r>
          </w:p>
        </w:tc>
        <w:tc>
          <w:tcPr>
            <w:tcW w:w="654" w:type="pct"/>
            <w:noWrap/>
            <w:hideMark/>
          </w:tcPr>
          <w:p w14:paraId="3CEB35E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Human immunodeficiency virus 1 infection</w:t>
            </w:r>
          </w:p>
        </w:tc>
        <w:tc>
          <w:tcPr>
            <w:tcW w:w="353" w:type="pct"/>
            <w:noWrap/>
            <w:hideMark/>
          </w:tcPr>
          <w:p w14:paraId="2680DD8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88" w:type="pct"/>
            <w:noWrap/>
            <w:hideMark/>
          </w:tcPr>
          <w:p w14:paraId="38BE62D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1.62833</w:t>
            </w:r>
          </w:p>
        </w:tc>
        <w:tc>
          <w:tcPr>
            <w:tcW w:w="411" w:type="pct"/>
            <w:noWrap/>
            <w:hideMark/>
          </w:tcPr>
          <w:p w14:paraId="7AE3EA0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6.11E-04</w:t>
            </w:r>
          </w:p>
        </w:tc>
        <w:tc>
          <w:tcPr>
            <w:tcW w:w="2575" w:type="pct"/>
            <w:noWrap/>
            <w:hideMark/>
          </w:tcPr>
          <w:p w14:paraId="14956F9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BST2;GNG4;PAK6;TLR4;CCNB3;HLA-B;TLR2;HLA-F;CGAS;CFL2;APOBEC3F;APOBEC3B;TRAF6;BCL2L1;BCL2;TRAF5;MAPK12;MAPK8;CASP9;B2M;BID;MAPK13;TAP1;PIK3CA;CASP8;PIK3CB;SAMHD1;AP1M2;CUL4B;RAC2;LIMK1;HLA-E;CDC25C;FBXW11;TRAF2;ELOC;CHUK;PAK1;NFKBIA;CDK1;PTK2;RAC3;HLA-C;IRAK1</w:t>
            </w:r>
          </w:p>
        </w:tc>
      </w:tr>
      <w:tr w:rsidR="00FD03F7" w:rsidRPr="00A216A8" w14:paraId="54D88EA4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3D673F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hsa04210</w:t>
            </w:r>
          </w:p>
        </w:tc>
        <w:tc>
          <w:tcPr>
            <w:tcW w:w="654" w:type="pct"/>
            <w:noWrap/>
            <w:hideMark/>
          </w:tcPr>
          <w:p w14:paraId="252AB88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Apoptosis</w:t>
            </w:r>
          </w:p>
        </w:tc>
        <w:tc>
          <w:tcPr>
            <w:tcW w:w="353" w:type="pct"/>
            <w:noWrap/>
            <w:hideMark/>
          </w:tcPr>
          <w:p w14:paraId="72F69E1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88" w:type="pct"/>
            <w:noWrap/>
            <w:hideMark/>
          </w:tcPr>
          <w:p w14:paraId="7A1B99E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1.730644</w:t>
            </w:r>
          </w:p>
        </w:tc>
        <w:tc>
          <w:tcPr>
            <w:tcW w:w="411" w:type="pct"/>
            <w:noWrap/>
            <w:hideMark/>
          </w:tcPr>
          <w:p w14:paraId="0FECA3D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0.001616</w:t>
            </w:r>
          </w:p>
        </w:tc>
        <w:tc>
          <w:tcPr>
            <w:tcW w:w="2575" w:type="pct"/>
            <w:noWrap/>
            <w:hideMark/>
          </w:tcPr>
          <w:p w14:paraId="04553B8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HRK;CTSS;CTSF;CTSH;BIRC3;ENDOG;TRAF1;BCL2L1;BCL2;MAPK8;CASP9;CTSL;EIF2AK3;BID;MAP3K5;PIK3CA;CASP8;PIK3CB;XIAP;TRAF2;BBC3;CASP7;CHUK;HTRA2;NFKBIA;CASP10;ERN1;PMAIP1;CFLAR;CAPN2</w:t>
            </w:r>
          </w:p>
        </w:tc>
      </w:tr>
      <w:tr w:rsidR="00FD03F7" w:rsidRPr="00A216A8" w14:paraId="6A5D33D4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2E50E0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hsa04722</w:t>
            </w:r>
          </w:p>
        </w:tc>
        <w:tc>
          <w:tcPr>
            <w:tcW w:w="654" w:type="pct"/>
            <w:noWrap/>
            <w:hideMark/>
          </w:tcPr>
          <w:p w14:paraId="78591F2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Neurotrophin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0E0DF75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88" w:type="pct"/>
            <w:noWrap/>
            <w:hideMark/>
          </w:tcPr>
          <w:p w14:paraId="48D7618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1.780091</w:t>
            </w:r>
          </w:p>
        </w:tc>
        <w:tc>
          <w:tcPr>
            <w:tcW w:w="411" w:type="pct"/>
            <w:noWrap/>
            <w:hideMark/>
          </w:tcPr>
          <w:p w14:paraId="09C67C5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0.001758</w:t>
            </w:r>
          </w:p>
        </w:tc>
        <w:tc>
          <w:tcPr>
            <w:tcW w:w="2575" w:type="pct"/>
            <w:noWrap/>
            <w:hideMark/>
          </w:tcPr>
          <w:p w14:paraId="1E9C39A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IRAK3;SORT1;RPS6KA5;IRAK2;BDNF;TRAF6;BCL2;MAPK12;MAPK8;RIPK2;MAPK13;MAP3K5;SOS2;PIK3CA;PIK3CB;BEX3;FOXO3;BRAF;RPS6KA3;SHC1;NFKBIA;MAPK7;RAP1B;GAB1;IRAK1;PSEN1;RAPGEF1</w:t>
            </w:r>
          </w:p>
        </w:tc>
      </w:tr>
      <w:tr w:rsidR="00FD03F7" w:rsidRPr="00A216A8" w14:paraId="485A29CA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49A3CA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hsa05160</w:t>
            </w:r>
          </w:p>
        </w:tc>
        <w:tc>
          <w:tcPr>
            <w:tcW w:w="654" w:type="pct"/>
            <w:noWrap/>
            <w:hideMark/>
          </w:tcPr>
          <w:p w14:paraId="7C14ECE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Hepatitis C</w:t>
            </w:r>
          </w:p>
        </w:tc>
        <w:tc>
          <w:tcPr>
            <w:tcW w:w="353" w:type="pct"/>
            <w:noWrap/>
            <w:hideMark/>
          </w:tcPr>
          <w:p w14:paraId="49D1B39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88" w:type="pct"/>
            <w:noWrap/>
            <w:hideMark/>
          </w:tcPr>
          <w:p w14:paraId="0CE34E9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1.73681</w:t>
            </w:r>
          </w:p>
        </w:tc>
        <w:tc>
          <w:tcPr>
            <w:tcW w:w="411" w:type="pct"/>
            <w:noWrap/>
            <w:hideMark/>
          </w:tcPr>
          <w:p w14:paraId="074AF38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0.001811</w:t>
            </w:r>
          </w:p>
        </w:tc>
        <w:tc>
          <w:tcPr>
            <w:tcW w:w="2575" w:type="pct"/>
            <w:noWrap/>
            <w:hideMark/>
          </w:tcPr>
          <w:p w14:paraId="616DB23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CLDN7;CLDN23;OCLN;CLDN4;OAS1;CXCL8;TRAF6;SOCS3;CLDN20;MAPK12;STAT2;MAPK8;EIF2AK3;PPP2R2C;MAPK13;SOS2;PIK3CA;PIK3CB;EIF3E;IRF1;BRAF;TRAF2;CHUK;EIF2AK2;RXRA;NFKBIA;TYK2;LDLR;JAK1</w:t>
            </w:r>
          </w:p>
        </w:tc>
      </w:tr>
      <w:tr w:rsidR="00FD03F7" w:rsidRPr="00A216A8" w14:paraId="6AF4601E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46020D5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hsa04217</w:t>
            </w:r>
          </w:p>
        </w:tc>
        <w:tc>
          <w:tcPr>
            <w:tcW w:w="654" w:type="pct"/>
            <w:noWrap/>
            <w:hideMark/>
          </w:tcPr>
          <w:p w14:paraId="57C7809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Necroptosis</w:t>
            </w:r>
          </w:p>
        </w:tc>
        <w:tc>
          <w:tcPr>
            <w:tcW w:w="353" w:type="pct"/>
            <w:noWrap/>
            <w:hideMark/>
          </w:tcPr>
          <w:p w14:paraId="1B9D694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88" w:type="pct"/>
            <w:noWrap/>
            <w:hideMark/>
          </w:tcPr>
          <w:p w14:paraId="00DD117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1.646605</w:t>
            </w:r>
          </w:p>
        </w:tc>
        <w:tc>
          <w:tcPr>
            <w:tcW w:w="411" w:type="pct"/>
            <w:noWrap/>
            <w:hideMark/>
          </w:tcPr>
          <w:p w14:paraId="3BF3534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0.002014</w:t>
            </w:r>
          </w:p>
        </w:tc>
        <w:tc>
          <w:tcPr>
            <w:tcW w:w="2575" w:type="pct"/>
            <w:noWrap/>
            <w:hideMark/>
          </w:tcPr>
          <w:p w14:paraId="00CD9C5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IL33;STAT4;TLR4;NLRP3;CHMP3;JAK3;IL1B;BIRC3;CASP1;STAT5A;BCL2;IL1A;TRAF5;STAT2;MAPK8;SQSTM1;BID;CASP8;TNFAIP3;XIAP;TRAF2;CHMP4C;VDAC2;IFNGR1;EIF2AK2;CHMP4B;STAT5B;SHARPIN;TYK2;RBCK1;CFLAR;GLUD1;CAPN2;JAK1</w:t>
            </w:r>
          </w:p>
        </w:tc>
      </w:tr>
      <w:tr w:rsidR="00FD03F7" w:rsidRPr="00A216A8" w14:paraId="2FA1D91A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3C1851E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hsa05200</w:t>
            </w:r>
          </w:p>
        </w:tc>
        <w:tc>
          <w:tcPr>
            <w:tcW w:w="654" w:type="pct"/>
            <w:noWrap/>
            <w:hideMark/>
          </w:tcPr>
          <w:p w14:paraId="0C0B5C7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Pathways in cancer</w:t>
            </w:r>
          </w:p>
        </w:tc>
        <w:tc>
          <w:tcPr>
            <w:tcW w:w="353" w:type="pct"/>
            <w:noWrap/>
            <w:hideMark/>
          </w:tcPr>
          <w:p w14:paraId="2AE8297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588" w:type="pct"/>
            <w:noWrap/>
            <w:hideMark/>
          </w:tcPr>
          <w:p w14:paraId="278C607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1.327485</w:t>
            </w:r>
          </w:p>
        </w:tc>
        <w:tc>
          <w:tcPr>
            <w:tcW w:w="411" w:type="pct"/>
            <w:noWrap/>
            <w:hideMark/>
          </w:tcPr>
          <w:p w14:paraId="4F5DE76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0.002434</w:t>
            </w:r>
          </w:p>
        </w:tc>
        <w:tc>
          <w:tcPr>
            <w:tcW w:w="2575" w:type="pct"/>
            <w:noWrap/>
            <w:hideMark/>
          </w:tcPr>
          <w:p w14:paraId="60837EB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MP1;TERT;LAMA4;CSF2RA;DLL4;FGF2;GSTM1;GNG4;STAT4;GSTM4;FZD10;JAK3;WNT3A;PPARG;ADCY1;PTGER4;FZD7;ESR1;RPS6KA5;CXCL8;RASGRP3;LPAR1;MITF;BIRC3;GSTM3;CCND1;BMP2;STAT5A;TRAF1;TRAF6;KIF7;BCL2L1;BCL2;TRAF5;COL4A6;FRAT1;STAT2;CSF1R;MAPK8;CASP9;NKX3-1;WNT2B;IL13RA1;PTCH1;PLCB1;BID;PIM1;PDGFB;NFKB2;IL15RA;SOS2;PIK3CA;CASP8;PIK3CB;MECOM;XIAP;FZD4;NCOA3;TXNRD2;FRAT2;RAC2;WNT7B;KEAP1;CDKN1B;BRAF;NCOA1;TRAF2;BBC3;CASP7;ELOC;PTEN;CHUK;IFNGR1;RXRA;TCF7;HIF1A;STAT5B;NFKBIA;PTK2;LAMA5;RAC3;RASSF5;GSTO1;PMAIP1;FN1;CCDC6;NCOA4;SMAD3;JAK1</w:t>
            </w:r>
          </w:p>
        </w:tc>
      </w:tr>
      <w:tr w:rsidR="00FD03F7" w:rsidRPr="00A216A8" w14:paraId="23912396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6F12760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hsa05133</w:t>
            </w:r>
          </w:p>
        </w:tc>
        <w:tc>
          <w:tcPr>
            <w:tcW w:w="654" w:type="pct"/>
            <w:noWrap/>
            <w:hideMark/>
          </w:tcPr>
          <w:p w14:paraId="32463A7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Pertussis</w:t>
            </w:r>
          </w:p>
        </w:tc>
        <w:tc>
          <w:tcPr>
            <w:tcW w:w="353" w:type="pct"/>
            <w:noWrap/>
            <w:hideMark/>
          </w:tcPr>
          <w:p w14:paraId="4B3CC38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88" w:type="pct"/>
            <w:noWrap/>
            <w:hideMark/>
          </w:tcPr>
          <w:p w14:paraId="752556D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1.961397</w:t>
            </w:r>
          </w:p>
        </w:tc>
        <w:tc>
          <w:tcPr>
            <w:tcW w:w="411" w:type="pct"/>
            <w:noWrap/>
            <w:hideMark/>
          </w:tcPr>
          <w:p w14:paraId="3481B00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0.002566</w:t>
            </w:r>
          </w:p>
        </w:tc>
        <w:tc>
          <w:tcPr>
            <w:tcW w:w="2575" w:type="pct"/>
            <w:noWrap/>
            <w:hideMark/>
          </w:tcPr>
          <w:p w14:paraId="6E49E2D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C3;TLR4;NLRP3;IL1B;ITGB2;C2;CXCL8;C1S;CASP1;CFL2;TRAF6;C1R;IL1A;MAPK12;MAPK8;MAPK13;IRF1;CASP7;IRAK1</w:t>
            </w:r>
          </w:p>
        </w:tc>
      </w:tr>
      <w:tr w:rsidR="00FD03F7" w:rsidRPr="00A216A8" w14:paraId="0AB2ED1E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20EE92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hsa05222</w:t>
            </w:r>
          </w:p>
        </w:tc>
        <w:tc>
          <w:tcPr>
            <w:tcW w:w="654" w:type="pct"/>
            <w:noWrap/>
            <w:hideMark/>
          </w:tcPr>
          <w:p w14:paraId="6113C88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Small cell lung cancer</w:t>
            </w:r>
          </w:p>
        </w:tc>
        <w:tc>
          <w:tcPr>
            <w:tcW w:w="353" w:type="pct"/>
            <w:noWrap/>
            <w:hideMark/>
          </w:tcPr>
          <w:p w14:paraId="4F00957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88" w:type="pct"/>
            <w:noWrap/>
            <w:hideMark/>
          </w:tcPr>
          <w:p w14:paraId="6472FFC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1.855946</w:t>
            </w:r>
          </w:p>
        </w:tc>
        <w:tc>
          <w:tcPr>
            <w:tcW w:w="411" w:type="pct"/>
            <w:noWrap/>
            <w:hideMark/>
          </w:tcPr>
          <w:p w14:paraId="2ACC21D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0.002613</w:t>
            </w:r>
          </w:p>
        </w:tc>
        <w:tc>
          <w:tcPr>
            <w:tcW w:w="2575" w:type="pct"/>
            <w:noWrap/>
            <w:hideMark/>
          </w:tcPr>
          <w:p w14:paraId="743AB15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LAMA4;BIRC3;CCND1;TRAF1;TRAF6;BCL2L1;BCL2;TRAF5;COL4A6;CASP9;PIK3CA;PIK3CB;XIAP;CDKN1B;TRAF2;PTEN;CHUK;RXRA;NFKBIA;PTK2;LAMA5;FN1</w:t>
            </w:r>
          </w:p>
        </w:tc>
      </w:tr>
      <w:tr w:rsidR="00FD03F7" w:rsidRPr="00A216A8" w14:paraId="79C4F148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0D3F518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hsa05134</w:t>
            </w:r>
          </w:p>
        </w:tc>
        <w:tc>
          <w:tcPr>
            <w:tcW w:w="654" w:type="pct"/>
            <w:noWrap/>
            <w:hideMark/>
          </w:tcPr>
          <w:p w14:paraId="512728F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Legionellosis</w:t>
            </w:r>
          </w:p>
        </w:tc>
        <w:tc>
          <w:tcPr>
            <w:tcW w:w="353" w:type="pct"/>
            <w:noWrap/>
            <w:hideMark/>
          </w:tcPr>
          <w:p w14:paraId="665A864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88" w:type="pct"/>
            <w:noWrap/>
            <w:hideMark/>
          </w:tcPr>
          <w:p w14:paraId="39DE651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2.139706</w:t>
            </w:r>
          </w:p>
        </w:tc>
        <w:tc>
          <w:tcPr>
            <w:tcW w:w="411" w:type="pct"/>
            <w:noWrap/>
            <w:hideMark/>
          </w:tcPr>
          <w:p w14:paraId="23D9745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0.002878</w:t>
            </w:r>
          </w:p>
        </w:tc>
        <w:tc>
          <w:tcPr>
            <w:tcW w:w="2575" w:type="pct"/>
            <w:noWrap/>
            <w:hideMark/>
          </w:tcPr>
          <w:p w14:paraId="6850AB3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C3;SEC22B;TLR4;EEF1A2;IL1B;TLR2;ITGB2;CXCL8;CASP1;CASP9;NFKB2;CASP8;CASP7;NFKBIA;HSF1</w:t>
            </w:r>
          </w:p>
        </w:tc>
      </w:tr>
      <w:tr w:rsidR="00FD03F7" w:rsidRPr="00A216A8" w14:paraId="360227CE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13695FF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hsa04218</w:t>
            </w:r>
          </w:p>
        </w:tc>
        <w:tc>
          <w:tcPr>
            <w:tcW w:w="654" w:type="pct"/>
            <w:noWrap/>
            <w:hideMark/>
          </w:tcPr>
          <w:p w14:paraId="4C93C75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senescence</w:t>
            </w:r>
          </w:p>
        </w:tc>
        <w:tc>
          <w:tcPr>
            <w:tcW w:w="353" w:type="pct"/>
            <w:noWrap/>
            <w:hideMark/>
          </w:tcPr>
          <w:p w14:paraId="5C54614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88" w:type="pct"/>
            <w:noWrap/>
            <w:hideMark/>
          </w:tcPr>
          <w:p w14:paraId="2C24AB7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1.618153</w:t>
            </w:r>
          </w:p>
        </w:tc>
        <w:tc>
          <w:tcPr>
            <w:tcW w:w="411" w:type="pct"/>
            <w:noWrap/>
            <w:hideMark/>
          </w:tcPr>
          <w:p w14:paraId="15D404A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0.003121</w:t>
            </w:r>
          </w:p>
        </w:tc>
        <w:tc>
          <w:tcPr>
            <w:tcW w:w="2575" w:type="pct"/>
            <w:noWrap/>
            <w:hideMark/>
          </w:tcPr>
          <w:p w14:paraId="01C3222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IGFBP3;GATA4;CCNB3;HLA-B;HLA-F;CXCL8;MRAS;CCND1;IL1A;MAPK12;HIPK3;SIRT1;SQSTM1;RAD1;TSC1;MAPK13;MRE11;PIK3CA;PIK3CB;RHEB;FOXO3;CHEK2;HLA-E;FBXW11;PTEN;VDAC2;CDK1;RASSF5;RBL2;HLA-C;MCU;CAPN2;SMAD3</w:t>
            </w:r>
          </w:p>
        </w:tc>
      </w:tr>
      <w:tr w:rsidR="00FD03F7" w:rsidRPr="00A216A8" w14:paraId="57299E51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0BBDEA6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hsa04144</w:t>
            </w:r>
          </w:p>
        </w:tc>
        <w:tc>
          <w:tcPr>
            <w:tcW w:w="654" w:type="pct"/>
            <w:noWrap/>
            <w:hideMark/>
          </w:tcPr>
          <w:p w14:paraId="0FD700E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Endocytosis</w:t>
            </w:r>
          </w:p>
        </w:tc>
        <w:tc>
          <w:tcPr>
            <w:tcW w:w="353" w:type="pct"/>
            <w:noWrap/>
            <w:hideMark/>
          </w:tcPr>
          <w:p w14:paraId="4649BB2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588" w:type="pct"/>
            <w:noWrap/>
            <w:hideMark/>
          </w:tcPr>
          <w:p w14:paraId="159E04A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1.479086</w:t>
            </w:r>
          </w:p>
        </w:tc>
        <w:tc>
          <w:tcPr>
            <w:tcW w:w="411" w:type="pct"/>
            <w:noWrap/>
            <w:hideMark/>
          </w:tcPr>
          <w:p w14:paraId="6A25AF6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0.003662</w:t>
            </w:r>
          </w:p>
        </w:tc>
        <w:tc>
          <w:tcPr>
            <w:tcW w:w="2575" w:type="pct"/>
            <w:noWrap/>
            <w:hideMark/>
          </w:tcPr>
          <w:p w14:paraId="42C6940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ARRB1;WIPF1;CHMP3;HLA-B;HLA-F;DNM1;PSD;WIPF3;SH3KBP1;GRK5;GRK4;TRAF6;ASAP3;PARD6B;ARAP1;PIP5KL1;WASHC2A;SH3GLB2;ZFYVE27;ARFGEF2;ITCH;HLA-E;ARFGAP3;CHMP4C;RAB11FIP2;ARPC5L;ARFGEF1;RAB11FIP4;VPS2</w:t>
            </w:r>
            <w:r w:rsidRPr="00A216A8">
              <w:rPr>
                <w:rFonts w:ascii="Times New Roman" w:hAnsi="Times New Roman" w:cs="Times New Roman"/>
              </w:rPr>
              <w:lastRenderedPageBreak/>
              <w:t>6A;ASAP1;WASL;RNF41;WASHC2C;CHMP4B;IST1;ARFGAP1;RAB22A;HLA-C;RAB5A;EPN2;VPS35;CYTH2;SMAD3;LDLR;PIP5K1A;AP2B1</w:t>
            </w:r>
          </w:p>
        </w:tc>
      </w:tr>
      <w:tr w:rsidR="00FD03F7" w:rsidRPr="00A216A8" w14:paraId="0A13A4D4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72AB781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hsa05169</w:t>
            </w:r>
          </w:p>
        </w:tc>
        <w:tc>
          <w:tcPr>
            <w:tcW w:w="654" w:type="pct"/>
            <w:noWrap/>
            <w:hideMark/>
          </w:tcPr>
          <w:p w14:paraId="372B156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Epstein-Barr virus infection</w:t>
            </w:r>
          </w:p>
        </w:tc>
        <w:tc>
          <w:tcPr>
            <w:tcW w:w="353" w:type="pct"/>
            <w:noWrap/>
            <w:hideMark/>
          </w:tcPr>
          <w:p w14:paraId="0AE1AED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588" w:type="pct"/>
            <w:noWrap/>
            <w:hideMark/>
          </w:tcPr>
          <w:p w14:paraId="0EFE644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1.522278</w:t>
            </w:r>
          </w:p>
        </w:tc>
        <w:tc>
          <w:tcPr>
            <w:tcW w:w="411" w:type="pct"/>
            <w:noWrap/>
            <w:hideMark/>
          </w:tcPr>
          <w:p w14:paraId="505A95C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0.004318</w:t>
            </w:r>
          </w:p>
        </w:tc>
        <w:tc>
          <w:tcPr>
            <w:tcW w:w="2575" w:type="pct"/>
            <w:noWrap/>
            <w:hideMark/>
          </w:tcPr>
          <w:p w14:paraId="3E3172F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ICAM1;RUNX3;HLA-B;JAK3;TLR2;ISG15;HLA-F;OAS1;CCND1;TRAF6;BCL2;TRAF5;MAPK12;STAT2;LYN;MAPK8;CASP9;ENTPD3;B2M;BID;MAPK13;NFKB2;TAP1;PIK3CA;CASP8;TNFAIP3;PIK3CB;CIR1;CDKN1B;HLA-E;TRAF2;CHUK;EIF2AK2;NFKBIA;TYK2;HLA-C;IRAK1;PSMD14;JAK1</w:t>
            </w:r>
          </w:p>
        </w:tc>
      </w:tr>
      <w:tr w:rsidR="00FD03F7" w:rsidRPr="00A216A8" w14:paraId="41B0F567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2EA7169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hsa00562</w:t>
            </w:r>
          </w:p>
        </w:tc>
        <w:tc>
          <w:tcPr>
            <w:tcW w:w="654" w:type="pct"/>
            <w:noWrap/>
            <w:hideMark/>
          </w:tcPr>
          <w:p w14:paraId="5B1B1DF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Inositol phosphate metabolism</w:t>
            </w:r>
          </w:p>
        </w:tc>
        <w:tc>
          <w:tcPr>
            <w:tcW w:w="353" w:type="pct"/>
            <w:noWrap/>
            <w:hideMark/>
          </w:tcPr>
          <w:p w14:paraId="3A5A390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88" w:type="pct"/>
            <w:noWrap/>
            <w:hideMark/>
          </w:tcPr>
          <w:p w14:paraId="324B357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1.908386</w:t>
            </w:r>
          </w:p>
        </w:tc>
        <w:tc>
          <w:tcPr>
            <w:tcW w:w="411" w:type="pct"/>
            <w:noWrap/>
            <w:hideMark/>
          </w:tcPr>
          <w:p w14:paraId="0A4DC66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0.004511</w:t>
            </w:r>
          </w:p>
        </w:tc>
        <w:tc>
          <w:tcPr>
            <w:tcW w:w="2575" w:type="pct"/>
            <w:noWrap/>
            <w:hideMark/>
          </w:tcPr>
          <w:p w14:paraId="64C0560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INPP1;IPMK;INPPL1;PIP5KL1;PLCB1;OCRL;PIK3C2B;PIK3CA;ISYNA1;PIK3CB;IMPA1;PTEN;SYNJ1;MTMR1;INPP5K;PIKFYVE;INPP5E;PIP5K1A</w:t>
            </w:r>
          </w:p>
        </w:tc>
      </w:tr>
      <w:tr w:rsidR="00FD03F7" w:rsidRPr="00A216A8" w14:paraId="734DE0A8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3CC3465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hsa04530</w:t>
            </w:r>
          </w:p>
        </w:tc>
        <w:tc>
          <w:tcPr>
            <w:tcW w:w="654" w:type="pct"/>
            <w:noWrap/>
            <w:hideMark/>
          </w:tcPr>
          <w:p w14:paraId="2A6F1E6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Tight junction</w:t>
            </w:r>
          </w:p>
        </w:tc>
        <w:tc>
          <w:tcPr>
            <w:tcW w:w="353" w:type="pct"/>
            <w:noWrap/>
            <w:hideMark/>
          </w:tcPr>
          <w:p w14:paraId="03ED126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88" w:type="pct"/>
            <w:noWrap/>
            <w:hideMark/>
          </w:tcPr>
          <w:p w14:paraId="38E6F45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1.569118</w:t>
            </w:r>
          </w:p>
        </w:tc>
        <w:tc>
          <w:tcPr>
            <w:tcW w:w="411" w:type="pct"/>
            <w:noWrap/>
            <w:hideMark/>
          </w:tcPr>
          <w:p w14:paraId="0F38BD6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0.004559</w:t>
            </w:r>
          </w:p>
        </w:tc>
        <w:tc>
          <w:tcPr>
            <w:tcW w:w="2575" w:type="pct"/>
            <w:noWrap/>
            <w:hideMark/>
          </w:tcPr>
          <w:p w14:paraId="0EC694F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HCLS1;TJP3;GATA4;CLDN7;CGNL1;PRKCE;CLDN23;OCLN;CLDN4;CCND1;MYL9;CGN;MYH7B;EPB41L4B;CLDN20;CTTN;PARD6B;MAPK8;CRB3;DLG1;PPP2R2C;MYH14;MAP3K5;PRKAB1;ACTR3C;PRKAA1;LLGL2;DLG3;PRKAG2;WASL;RAB8B;WHAMM;ARHGEF18;YBX3</w:t>
            </w:r>
          </w:p>
        </w:tc>
      </w:tr>
      <w:tr w:rsidR="00FD03F7" w:rsidRPr="00A216A8" w14:paraId="50B93DA2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0DB082D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hsa04917</w:t>
            </w:r>
          </w:p>
        </w:tc>
        <w:tc>
          <w:tcPr>
            <w:tcW w:w="654" w:type="pct"/>
            <w:noWrap/>
            <w:hideMark/>
          </w:tcPr>
          <w:p w14:paraId="47977A7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Prolactin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19413E2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88" w:type="pct"/>
            <w:noWrap/>
            <w:hideMark/>
          </w:tcPr>
          <w:p w14:paraId="76FB519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1.905357</w:t>
            </w:r>
          </w:p>
        </w:tc>
        <w:tc>
          <w:tcPr>
            <w:tcW w:w="411" w:type="pct"/>
            <w:noWrap/>
            <w:hideMark/>
          </w:tcPr>
          <w:p w14:paraId="2275D06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0.005793</w:t>
            </w:r>
          </w:p>
        </w:tc>
        <w:tc>
          <w:tcPr>
            <w:tcW w:w="2575" w:type="pct"/>
            <w:noWrap/>
            <w:hideMark/>
          </w:tcPr>
          <w:p w14:paraId="1CC8718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SOCS2;ESR1;CCND1;SOCS1;STAT5A;SOCS3;MAPK12;MAPK8;MAPK13;SOS2;PIK3CA;PIK3CB;FOXO3;IRF1;SOCS7;SHC1;STAT5B</w:t>
            </w:r>
          </w:p>
        </w:tc>
      </w:tr>
      <w:tr w:rsidR="00FD03F7" w:rsidRPr="00A216A8" w14:paraId="4F62BEBD" w14:textId="77777777" w:rsidTr="00FD03F7">
        <w:trPr>
          <w:trHeight w:val="290"/>
        </w:trPr>
        <w:tc>
          <w:tcPr>
            <w:tcW w:w="419" w:type="pct"/>
            <w:noWrap/>
            <w:hideMark/>
          </w:tcPr>
          <w:p w14:paraId="6D7E630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hsa04933</w:t>
            </w:r>
          </w:p>
        </w:tc>
        <w:tc>
          <w:tcPr>
            <w:tcW w:w="654" w:type="pct"/>
            <w:noWrap/>
            <w:hideMark/>
          </w:tcPr>
          <w:p w14:paraId="24A9714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AGE-RAGE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 in diabetic complications</w:t>
            </w:r>
          </w:p>
        </w:tc>
        <w:tc>
          <w:tcPr>
            <w:tcW w:w="353" w:type="pct"/>
            <w:noWrap/>
            <w:hideMark/>
          </w:tcPr>
          <w:p w14:paraId="136AE4E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88" w:type="pct"/>
            <w:noWrap/>
            <w:hideMark/>
          </w:tcPr>
          <w:p w14:paraId="06DBD89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1.743464</w:t>
            </w:r>
          </w:p>
        </w:tc>
        <w:tc>
          <w:tcPr>
            <w:tcW w:w="411" w:type="pct"/>
            <w:noWrap/>
            <w:hideMark/>
          </w:tcPr>
          <w:p w14:paraId="3B1109E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0.005854</w:t>
            </w:r>
          </w:p>
        </w:tc>
        <w:tc>
          <w:tcPr>
            <w:tcW w:w="2575" w:type="pct"/>
            <w:noWrap/>
            <w:hideMark/>
          </w:tcPr>
          <w:p w14:paraId="17B6803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ICAM1;THBD;IL1B;PRKCE;CXCL8;CCND1;STAT5A;BCL2;IL1A;MAPK12;COL4A6;MAPK8;PLCB1;PIM1;MAPK13;PIK3CA;PIK3CB;CDKN1B;F3;STAT5B;FN1;SMAD3</w:t>
            </w:r>
          </w:p>
        </w:tc>
      </w:tr>
    </w:tbl>
    <w:p w14:paraId="1A3C27F0" w14:textId="60F1685A" w:rsidR="00B250CB" w:rsidRPr="00A216A8" w:rsidRDefault="002E7468" w:rsidP="002E7468">
      <w:pPr>
        <w:pStyle w:val="Heading2"/>
      </w:pPr>
      <w:r>
        <w:t>4</w:t>
      </w:r>
    </w:p>
    <w:tbl>
      <w:tblPr>
        <w:tblStyle w:val="TableGrid"/>
        <w:tblW w:w="4939" w:type="pct"/>
        <w:tblLayout w:type="fixed"/>
        <w:tblLook w:val="04A0" w:firstRow="1" w:lastRow="0" w:firstColumn="1" w:lastColumn="0" w:noHBand="0" w:noVBand="1"/>
      </w:tblPr>
      <w:tblGrid>
        <w:gridCol w:w="1834"/>
        <w:gridCol w:w="2635"/>
        <w:gridCol w:w="988"/>
        <w:gridCol w:w="1459"/>
        <w:gridCol w:w="1151"/>
        <w:gridCol w:w="5934"/>
      </w:tblGrid>
      <w:tr w:rsidR="00197C53" w:rsidRPr="00A216A8" w14:paraId="7CD393BF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10D4DC69" w14:textId="107D6815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941" w:type="pct"/>
            <w:noWrap/>
            <w:hideMark/>
          </w:tcPr>
          <w:p w14:paraId="511860CA" w14:textId="6DBF9284" w:rsidR="00197C53" w:rsidRPr="00A216A8" w:rsidRDefault="00197C53">
            <w:pPr>
              <w:rPr>
                <w:rFonts w:ascii="Times New Roman" w:hAnsi="Times New Roman" w:cs="Times New Roman"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description</w:t>
            </w:r>
          </w:p>
        </w:tc>
        <w:tc>
          <w:tcPr>
            <w:tcW w:w="353" w:type="pct"/>
            <w:noWrap/>
            <w:hideMark/>
          </w:tcPr>
          <w:p w14:paraId="2F460B83" w14:textId="5AB147C8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21" w:type="pct"/>
            <w:noWrap/>
            <w:hideMark/>
          </w:tcPr>
          <w:p w14:paraId="2D346A2C" w14:textId="65FFB117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11" w:type="pct"/>
            <w:noWrap/>
            <w:hideMark/>
          </w:tcPr>
          <w:p w14:paraId="4ED9DBB2" w14:textId="474672D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119" w:type="pct"/>
            <w:noWrap/>
            <w:hideMark/>
          </w:tcPr>
          <w:p w14:paraId="16CE20F8" w14:textId="4EA1D5C3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User ID</w:t>
            </w:r>
          </w:p>
        </w:tc>
      </w:tr>
      <w:tr w:rsidR="00FD03F7" w:rsidRPr="00A216A8" w14:paraId="60F5FF6F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5BD7F56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R-HSA-168643</w:t>
            </w:r>
          </w:p>
        </w:tc>
        <w:tc>
          <w:tcPr>
            <w:tcW w:w="941" w:type="pct"/>
            <w:noWrap/>
            <w:hideMark/>
          </w:tcPr>
          <w:p w14:paraId="06EF5E4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Nucleotide-binding domain, leucine rich repeat containing receptor (NLR)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pathways</w:t>
            </w:r>
          </w:p>
        </w:tc>
        <w:tc>
          <w:tcPr>
            <w:tcW w:w="353" w:type="pct"/>
            <w:noWrap/>
            <w:hideMark/>
          </w:tcPr>
          <w:p w14:paraId="28013B3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21" w:type="pct"/>
            <w:noWrap/>
            <w:hideMark/>
          </w:tcPr>
          <w:p w14:paraId="524969E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3.243227</w:t>
            </w:r>
          </w:p>
        </w:tc>
        <w:tc>
          <w:tcPr>
            <w:tcW w:w="411" w:type="pct"/>
            <w:noWrap/>
            <w:hideMark/>
          </w:tcPr>
          <w:p w14:paraId="657069E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3.87E-08</w:t>
            </w:r>
          </w:p>
        </w:tc>
        <w:tc>
          <w:tcPr>
            <w:tcW w:w="2119" w:type="pct"/>
            <w:noWrap/>
            <w:hideMark/>
          </w:tcPr>
          <w:p w14:paraId="249AC7F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AIM2;NLRP3;TXNIP;IRAK2;BIRC3;CASP1;TRAF6;CASP4;BCL2L1;BCL2;MAPK12;CASP9;RIPK2;TAB3;UBE2V1;MAPK13;NFKB2;CASP8;TNFAIP3;ITCH;CHUK;RPS27A;NLRP1;IRAK1</w:t>
            </w:r>
          </w:p>
        </w:tc>
      </w:tr>
      <w:tr w:rsidR="00FD03F7" w:rsidRPr="00A216A8" w14:paraId="7708B898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585521B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R-HSA-1280215</w:t>
            </w:r>
          </w:p>
        </w:tc>
        <w:tc>
          <w:tcPr>
            <w:tcW w:w="941" w:type="pct"/>
            <w:noWrap/>
            <w:hideMark/>
          </w:tcPr>
          <w:p w14:paraId="54FB1B8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Cytokine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in Immune system</w:t>
            </w:r>
          </w:p>
        </w:tc>
        <w:tc>
          <w:tcPr>
            <w:tcW w:w="353" w:type="pct"/>
            <w:noWrap/>
            <w:hideMark/>
          </w:tcPr>
          <w:p w14:paraId="405C172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142</w:t>
            </w:r>
          </w:p>
        </w:tc>
        <w:tc>
          <w:tcPr>
            <w:tcW w:w="521" w:type="pct"/>
            <w:noWrap/>
            <w:hideMark/>
          </w:tcPr>
          <w:p w14:paraId="27F04E5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1.534012</w:t>
            </w:r>
          </w:p>
        </w:tc>
        <w:tc>
          <w:tcPr>
            <w:tcW w:w="411" w:type="pct"/>
            <w:noWrap/>
            <w:hideMark/>
          </w:tcPr>
          <w:p w14:paraId="48F9408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4.48E-08</w:t>
            </w:r>
          </w:p>
        </w:tc>
        <w:tc>
          <w:tcPr>
            <w:tcW w:w="2119" w:type="pct"/>
            <w:noWrap/>
            <w:hideMark/>
          </w:tcPr>
          <w:p w14:paraId="1D2D89B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MMP1;BST2;CSF2RA;EIF4A1;NUP210;ALOX5;FGF2;LCN2;LIFR;IL33;GBP2;ICAM1;STAT4;IL19;MX2;IFIT2;IRAK3;IL1RL1;IL20;CCL22;GBP4;RAG1;PELI2;GAB2;CRLF2;IL24;PTPN20;HERC5;SOCS2;HLA-B;JAK3;IL18R1;IL1B;ISG15;ITGB2;MX1;IRF5;USP18;VAV1;TNFSF15;TRIM31;MAP3K8;HLA-F;UBE2L6;IL11;RPS6KA5;CSF1;OAS1;CXCL8;IL31RA;IL18</w:t>
            </w:r>
            <w:r w:rsidRPr="00A216A8">
              <w:rPr>
                <w:rFonts w:ascii="Times New Roman" w:hAnsi="Times New Roman" w:cs="Times New Roman"/>
              </w:rPr>
              <w:lastRenderedPageBreak/>
              <w:t>BP;ISG20;IRAK2;BIRC3;CASP1;CCND1;LIF;LCP1;MAOA;SOCS1;STAT5A;PSMB9;TRAF6;GBP3;IFIT3;BCL2L1;BCL2;IL1A;SOCS3;ANXA1;STAT2;IFITM1;SOD2;CSF1R;INPPL1;STX3;LYN;MAPK8;PSMB7;RIPK2;GBP1;SQSTM1;MUC1;B2M;IL20RA;IL13RA1;TAB3;IFI35;UBE2V1;GATA3;POU2F1;PIM1;PSME2;NFKB2;PTPN12;IL15RA;SOS2;PIK3CA;VAMP7;PIK3CB;SAMHD1;BRWD1;TRIM8;PIN1;FOXO3;PSMB8;TRIM45;PSMD10;IRF1;HLA-E;FBXW11;CEBPD;RAE1;TRAF2;CHUK;IFNGR1;RPS6KA3;PSME1;EIF2AK2;SHC1;TRIM14;NUP214;OSMR;HIF1A;STAT5B;NFKBIA;RPS27A;MAPK7;RAP1B;TYK2;LAMA5;UBA7;GSTO1;HLA-C;FN1;KPNA4;IRAK1;PSMD14;SMAD3;RAPGEF1;JAK1</w:t>
            </w:r>
          </w:p>
        </w:tc>
      </w:tr>
      <w:tr w:rsidR="00FD03F7" w:rsidRPr="00A216A8" w14:paraId="16FD93FD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249EA93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R-HSA-168256</w:t>
            </w:r>
          </w:p>
        </w:tc>
        <w:tc>
          <w:tcPr>
            <w:tcW w:w="941" w:type="pct"/>
            <w:noWrap/>
            <w:hideMark/>
          </w:tcPr>
          <w:p w14:paraId="75CF531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Immune System</w:t>
            </w:r>
          </w:p>
        </w:tc>
        <w:tc>
          <w:tcPr>
            <w:tcW w:w="353" w:type="pct"/>
            <w:noWrap/>
            <w:hideMark/>
          </w:tcPr>
          <w:p w14:paraId="2DB4641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343</w:t>
            </w:r>
          </w:p>
        </w:tc>
        <w:tc>
          <w:tcPr>
            <w:tcW w:w="521" w:type="pct"/>
            <w:noWrap/>
            <w:hideMark/>
          </w:tcPr>
          <w:p w14:paraId="7C70973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1.27657</w:t>
            </w:r>
          </w:p>
        </w:tc>
        <w:tc>
          <w:tcPr>
            <w:tcW w:w="411" w:type="pct"/>
            <w:noWrap/>
            <w:hideMark/>
          </w:tcPr>
          <w:p w14:paraId="06657F5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8.02E-08</w:t>
            </w:r>
          </w:p>
        </w:tc>
        <w:tc>
          <w:tcPr>
            <w:tcW w:w="2119" w:type="pct"/>
            <w:noWrap/>
            <w:hideMark/>
          </w:tcPr>
          <w:p w14:paraId="7ED39B6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P;SAA1;MMP1;BST2;OLR1;CSF2RA;TRPM2;EIF4A1;SERPINB3;NUP210;MUC4;CRISPLD2;PIGR;ALOX5;MUC13;PLAC8;VNN1;FGF2;LCN2;LIFR;C3;AIM2;IL33;PROS1;GBP2;ICAM1;STAT4;PI3;SEC22B;WIPF1;TRIM69;CTSS;FYB1;IL19;MX2;IFIT2;PTPRN2;TLR4;CLEC7A;IRAK3;IL1RL1;NLRP3;IL20;CCL22;GBP4;TIMP2;MUC20;ALDH3B1;RAG1;PELI2;GAB2;CRLF2;MME;IL24;TXNIP;PTPN20;CTSF;MUC16;RNASE7;HERC5;SOCS2;LRG1;HLA-B;JAK3;CTSH;TRPC1;IL18R1;NLRC5;IL1B;TLR2;ISG15;CFB;ITGB2;MX1;IRF5;CYBA;USP18;UNC13D;VAV1;TNFSF15;RHOF;TRIM31;CEACAM1;MAP3K8;PRCP;HERC6;PRKCE;HLA-F;SLPI;C2;UBE2L6;CGAS;GAA;SIGLEC15;IL11;RPS6KA5;CSF1;ASB3;OAS1;S100A9;CXCL8;RASGRP3;FBXO32;CD177;IL31RA;IL18BP;ICAM5;FBXO4;DTX4;ISG20;C1S;IRAK2;KCNAB2;PADI2;DNM1;BIRC3;MGAM;CD55;RICTOR;NPDC1;CASP1;RNASET2;CCND1;LIF;GLIPR1;LCP1;WIPF3;LNX1;IFIH1;MAOA;SH3KBP1;KIF26A;SERPINB6;SOCS1;SIAH1;ARHGAP45;STAT5A;BTN3A3;PSMB9;SERPINB1;TRAF6;TMC6;ATP6V1C2;DHX58;GBP3;C1R;IFIT3;CASP4;BCL2L1;BCL2;IL1A;SOCS3;ANXA1;RNF114;NDUFC2;RAB6A;MAPK12;SIPA1;STAT2;ATP6V0E2;FBXO6;IFITM1;SOD2;CS</w:t>
            </w:r>
            <w:r w:rsidRPr="00A216A8">
              <w:rPr>
                <w:rFonts w:ascii="Times New Roman" w:hAnsi="Times New Roman" w:cs="Times New Roman"/>
              </w:rPr>
              <w:lastRenderedPageBreak/>
              <w:t>F1R;INPPL1;MYLIP;STX3;LYN;MAPK8;PSMB7;CASP9;RIPK2;CREG1;DPP7;GBP1;SQSTM1;MUC1;LMO7;ASB1;BTN3A1;BTN3A2;B2M;IL20RA;CTSL;PILRB;IL13RA1;TAB3;SDCBP;VAT1;IFI35;UBE2V1;PAG1;GATA3;POU2F1;PIM1;FBXW4;LRSAM1;MAPK13;RLIM;MRE11;YPEL5;TOM1;PSME2;KLHL2;CD46;NFKB2;LONRF1;COMMD9;PTPN12;IL15RA;TAP1;SOS2;HERC4;PIK3CA;FRK;VAMP7;CASP8;TNFAIP3;POLR3F;PIK3CB;SAMHD1;BRWD1;BRI3;FBXL20;AP1M2;TRIM8;TMEM63A;UBE2D1;FBXL12;RNF19B;PIN1;FOXO3;PSMB8;UBE2J1;TRIM45;PSMD10;FBXO27;IRF1;GSDMD;KEAP1;BTN2A1;UBE2H;PPP2R5B;LIMK1;ITCH;HLA-E;PSAP;RAPGEF3;ASB6;BCL10;FBXW11;CAT;OTUD5;CEBPD;GYG1;RAE1;UBOX5;TRAF2;LAMP2;ELOC;PTEN;MICB;TCIRG1;RAP1GAP2;ERP44;CHUK;ATP6V1E1;TRIM56;ATP6AP2;BTN2A2;LAMTOR1;ATP6V1H;CD47;RNF14;IFNGR1;DTX3L;OSTF1;PAK1;ANAPC2;RPS6KA3;UBE2B;PSME1;CPPED1;EIF2AK2;RAB14;SHC1;WSB1;WASL;KLHL5;TRIM14;RNF41;NUP214;OSMR;NPEPPS;TAX1BP1;NIT2;DCTN4;FUCA2;HIF1A;STAT5B;IST1;NFKBIA;RPS27A;CASP10;EVL;KIF4A;SLC44A2;MAPK7;RAP1B;DSN1;PTK2;TRIM11;TYK2;CPNE3;LPCAT1;PTGES2;LAMA5;AGPAT2;UBA7;ORMDL3;POLR2K;RNF19A;RBCK1;PPP2R5C;GSTO1;HLA-C;POLR3A;FN1;KPNA4;PLAU;PPIE;NLRP1;POLR3D;IRAK1;PSEN1;PSMD14;SMAD3;STK10;RAPGEF1;AP2B1;DCTN5;RNF213;JAK1</w:t>
            </w:r>
          </w:p>
        </w:tc>
      </w:tr>
      <w:tr w:rsidR="00FD03F7" w:rsidRPr="00A216A8" w14:paraId="74B258B6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1923152C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R-HSA-449147</w:t>
            </w:r>
          </w:p>
        </w:tc>
        <w:tc>
          <w:tcPr>
            <w:tcW w:w="941" w:type="pct"/>
            <w:noWrap/>
            <w:hideMark/>
          </w:tcPr>
          <w:p w14:paraId="71EFFEA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Interleukins</w:t>
            </w:r>
          </w:p>
        </w:tc>
        <w:tc>
          <w:tcPr>
            <w:tcW w:w="353" w:type="pct"/>
            <w:noWrap/>
            <w:hideMark/>
          </w:tcPr>
          <w:p w14:paraId="1F09BD1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521" w:type="pct"/>
            <w:noWrap/>
            <w:hideMark/>
          </w:tcPr>
          <w:p w14:paraId="53A8D70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1.624831</w:t>
            </w:r>
          </w:p>
        </w:tc>
        <w:tc>
          <w:tcPr>
            <w:tcW w:w="411" w:type="pct"/>
            <w:noWrap/>
            <w:hideMark/>
          </w:tcPr>
          <w:p w14:paraId="0F4E0B0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2.74E-07</w:t>
            </w:r>
          </w:p>
        </w:tc>
        <w:tc>
          <w:tcPr>
            <w:tcW w:w="2119" w:type="pct"/>
            <w:noWrap/>
            <w:hideMark/>
          </w:tcPr>
          <w:p w14:paraId="400AAD9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MMP1;CSF2RA;ALOX5;FGF2;LCN2;LIFR;IL33;ICAM1;STAT4;IL19;IRAK3;IL1RL1;IL20;CCL22;RAG1;PELI2;GAB2;CRLF2;IL24;PTPN20;SOCS2;JAK3;IL18R1;IL1B;ITGB2;VAV1;MAP3K8;IL11;RPS6KA5;CSF1;CXCL8;IL31RA;IL18BP;IRAK2;CASP1;CCND1;LIF;LCP1;MAOA;SOCS1;STAT5A;PSMB9;TRAF6;BCL2L1;BCL2;IL1A;SOCS3;ANXA1;STAT2;SOD2;CSF1R;INPPL1;STX3;LYN;MAPK8;PSMB7;RIPK2;SQSTM1;MUC1;IL20RA;IL13RA1;TAB3;UBE2V1;GATA3;POU2F1;PIM1;PSME2;NFKB2;PTPN12;IL15RA;SOS2;PIK3CA;VAMP7;PIK3CB;BRWD1;FOXO3;PSMB8;PSMD10;FBX</w:t>
            </w:r>
            <w:r w:rsidRPr="00A216A8">
              <w:rPr>
                <w:rFonts w:ascii="Times New Roman" w:hAnsi="Times New Roman" w:cs="Times New Roman"/>
              </w:rPr>
              <w:lastRenderedPageBreak/>
              <w:t>W11;CEBPD;CHUK;RPS6KA3;PSME1;SHC1;OSMR;HIF1A;STAT5B;NFKBIA;RPS27A;MAPK7;RAP1B;TYK2;LAMA5;GSTO1;FN1;IRAK1;PSMD14;SMAD3;RAPGEF1;JAK1</w:t>
            </w:r>
          </w:p>
        </w:tc>
      </w:tr>
      <w:tr w:rsidR="00FD03F7" w:rsidRPr="00A216A8" w14:paraId="43865522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79023CA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R-HSA-168638</w:t>
            </w:r>
          </w:p>
        </w:tc>
        <w:tc>
          <w:tcPr>
            <w:tcW w:w="941" w:type="pct"/>
            <w:noWrap/>
            <w:hideMark/>
          </w:tcPr>
          <w:p w14:paraId="65DE646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NOD1/2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1FBDCB9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21" w:type="pct"/>
            <w:noWrap/>
            <w:hideMark/>
          </w:tcPr>
          <w:p w14:paraId="4F38E88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3.509742</w:t>
            </w:r>
          </w:p>
        </w:tc>
        <w:tc>
          <w:tcPr>
            <w:tcW w:w="411" w:type="pct"/>
            <w:noWrap/>
            <w:hideMark/>
          </w:tcPr>
          <w:p w14:paraId="553C659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9.64E-07</w:t>
            </w:r>
          </w:p>
        </w:tc>
        <w:tc>
          <w:tcPr>
            <w:tcW w:w="2119" w:type="pct"/>
            <w:noWrap/>
            <w:hideMark/>
          </w:tcPr>
          <w:p w14:paraId="0913468D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IRAK2;BIRC3;CASP1;TRAF6;CASP4;MAPK12;CASP9;RIPK2;TAB3;UBE2V1;MAPK13;CASP8;TNFAIP3;ITCH;CHUK;RPS27A;IRAK1</w:t>
            </w:r>
          </w:p>
        </w:tc>
      </w:tr>
      <w:tr w:rsidR="00FD03F7" w:rsidRPr="00A216A8" w14:paraId="78190E2B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137CBEE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R-HSA-909733</w:t>
            </w:r>
          </w:p>
        </w:tc>
        <w:tc>
          <w:tcPr>
            <w:tcW w:w="941" w:type="pct"/>
            <w:noWrap/>
            <w:hideMark/>
          </w:tcPr>
          <w:p w14:paraId="33B3D38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Interferon alpha/beta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14C672F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21" w:type="pct"/>
            <w:noWrap/>
            <w:hideMark/>
          </w:tcPr>
          <w:p w14:paraId="1C35BC9C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2.692897</w:t>
            </w:r>
          </w:p>
        </w:tc>
        <w:tc>
          <w:tcPr>
            <w:tcW w:w="411" w:type="pct"/>
            <w:noWrap/>
            <w:hideMark/>
          </w:tcPr>
          <w:p w14:paraId="549173B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1.46E-06</w:t>
            </w:r>
          </w:p>
        </w:tc>
        <w:tc>
          <w:tcPr>
            <w:tcW w:w="2119" w:type="pct"/>
            <w:noWrap/>
            <w:hideMark/>
          </w:tcPr>
          <w:p w14:paraId="6B10A1B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BST2;GBP2;MX2;IFIT2;HLA-B;ISG15;MX1;IRF5;USP18;HLA-F;OAS1;ISG20;SOCS1;IFIT3;SOCS3;STAT2;IFITM1;IFI35;SAMHD1;PSMB8;IRF1;HLA-E;TYK2;HLA-C;JAK1</w:t>
            </w:r>
          </w:p>
        </w:tc>
      </w:tr>
      <w:tr w:rsidR="00FD03F7" w:rsidRPr="00A216A8" w14:paraId="529AE9E5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7441916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R-HSA-73887</w:t>
            </w:r>
          </w:p>
        </w:tc>
        <w:tc>
          <w:tcPr>
            <w:tcW w:w="941" w:type="pct"/>
            <w:noWrap/>
            <w:hideMark/>
          </w:tcPr>
          <w:p w14:paraId="12746AD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Death Receptor Signalling</w:t>
            </w:r>
          </w:p>
        </w:tc>
        <w:tc>
          <w:tcPr>
            <w:tcW w:w="353" w:type="pct"/>
            <w:noWrap/>
            <w:hideMark/>
          </w:tcPr>
          <w:p w14:paraId="1733CA7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521" w:type="pct"/>
            <w:noWrap/>
            <w:hideMark/>
          </w:tcPr>
          <w:p w14:paraId="38EC1E7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2.108481</w:t>
            </w:r>
          </w:p>
        </w:tc>
        <w:tc>
          <w:tcPr>
            <w:tcW w:w="411" w:type="pct"/>
            <w:noWrap/>
            <w:hideMark/>
          </w:tcPr>
          <w:p w14:paraId="5558804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2.16E-06</w:t>
            </w:r>
          </w:p>
        </w:tc>
        <w:tc>
          <w:tcPr>
            <w:tcW w:w="2119" w:type="pct"/>
            <w:noWrap/>
            <w:hideMark/>
          </w:tcPr>
          <w:p w14:paraId="3F3E42F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PREX1;RASGRF2;FGD3;VAV1;KALRN;ARHGEF10L;ARHGEF17;BIRC3;TRAF1;TRAF6;MAPK8;RIPK2;ARHGEF37;SQSTM1;TAB3;ARHGEF40;NGEF;SOS2;CASP8;TNFAIP3;ITGB3BP;OTULIN;XIAP;TRIO;BEX3;TRAF2;CHUK;TAX1BP1;NSMAF;NFKBIA;SHARPIN;RPS27A;CASP10;RBCK1;ARHGEF5;ARHGEF18;CFLAR;AKAP13;IRAK1;PSEN1</w:t>
            </w:r>
          </w:p>
        </w:tc>
      </w:tr>
      <w:tr w:rsidR="00FD03F7" w:rsidRPr="00A216A8" w14:paraId="55044A4C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1C0BE7E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R-HSA-1632852</w:t>
            </w:r>
          </w:p>
        </w:tc>
        <w:tc>
          <w:tcPr>
            <w:tcW w:w="941" w:type="pct"/>
            <w:noWrap/>
            <w:hideMark/>
          </w:tcPr>
          <w:p w14:paraId="0FCD8B5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Macroautophagy</w:t>
            </w:r>
            <w:proofErr w:type="spellEnd"/>
          </w:p>
        </w:tc>
        <w:tc>
          <w:tcPr>
            <w:tcW w:w="353" w:type="pct"/>
            <w:noWrap/>
            <w:hideMark/>
          </w:tcPr>
          <w:p w14:paraId="5B66BE4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21" w:type="pct"/>
            <w:noWrap/>
            <w:hideMark/>
          </w:tcPr>
          <w:p w14:paraId="0F9E7C7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2.623198</w:t>
            </w:r>
          </w:p>
        </w:tc>
        <w:tc>
          <w:tcPr>
            <w:tcW w:w="411" w:type="pct"/>
            <w:noWrap/>
            <w:hideMark/>
          </w:tcPr>
          <w:p w14:paraId="4E18BBF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4.04E-06</w:t>
            </w:r>
          </w:p>
        </w:tc>
        <w:tc>
          <w:tcPr>
            <w:tcW w:w="2119" w:type="pct"/>
            <w:noWrap/>
            <w:hideMark/>
          </w:tcPr>
          <w:p w14:paraId="25EECB9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RRAGD;ATG9B;CHMP3;GABARAPL1;UVRAG;RB1CC1;TSC1;ATG4A;WIPI1;PRKAB1;ULK1;PRKAA1;RHEB;GABARAPL2;ATG14;ATG4D;PRKAG2;CHMP4C;LAMTOR1;WDR45;CHMP4B;ATG13;AMBRA1;MAP1LC3B</w:t>
            </w:r>
          </w:p>
        </w:tc>
      </w:tr>
      <w:tr w:rsidR="00FD03F7" w:rsidRPr="00A216A8" w14:paraId="7E88ADB0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20A3308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R-HSA-6785807</w:t>
            </w:r>
          </w:p>
        </w:tc>
        <w:tc>
          <w:tcPr>
            <w:tcW w:w="941" w:type="pct"/>
            <w:noWrap/>
            <w:hideMark/>
          </w:tcPr>
          <w:p w14:paraId="2F89B2F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Interleukin-4 and Interleukin-13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50A3743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21" w:type="pct"/>
            <w:noWrap/>
            <w:hideMark/>
          </w:tcPr>
          <w:p w14:paraId="29AF1F1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2.202191</w:t>
            </w:r>
          </w:p>
        </w:tc>
        <w:tc>
          <w:tcPr>
            <w:tcW w:w="411" w:type="pct"/>
            <w:noWrap/>
            <w:hideMark/>
          </w:tcPr>
          <w:p w14:paraId="3E4810B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8.22E-06</w:t>
            </w:r>
          </w:p>
        </w:tc>
        <w:tc>
          <w:tcPr>
            <w:tcW w:w="2119" w:type="pct"/>
            <w:noWrap/>
            <w:hideMark/>
          </w:tcPr>
          <w:p w14:paraId="6DB61D2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SAA1;MMP1;ALOX5;FGF2;LCN2;ICAM1;CCL22;JAK3;IL1B;ITGB2;CXCL8;CCND1;LIF;MAOA;SOCS1;BCL2L1;BCL2;IL1A;SOCS3;ANXA1;MUC1;IL13RA1;GATA3;POU2F1;PIM1;FOXO3;CEBPD;HIF1A;TYK2;LAMA5;FN1;JAK1</w:t>
            </w:r>
          </w:p>
        </w:tc>
      </w:tr>
      <w:tr w:rsidR="00FD03F7" w:rsidRPr="00A216A8" w14:paraId="2D66B0A9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5C7C416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R-HSA-168249</w:t>
            </w:r>
          </w:p>
        </w:tc>
        <w:tc>
          <w:tcPr>
            <w:tcW w:w="941" w:type="pct"/>
            <w:noWrap/>
            <w:hideMark/>
          </w:tcPr>
          <w:p w14:paraId="25E51D9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Innate Immune System</w:t>
            </w:r>
          </w:p>
        </w:tc>
        <w:tc>
          <w:tcPr>
            <w:tcW w:w="353" w:type="pct"/>
            <w:noWrap/>
            <w:hideMark/>
          </w:tcPr>
          <w:p w14:paraId="61AD5DF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184</w:t>
            </w:r>
          </w:p>
        </w:tc>
        <w:tc>
          <w:tcPr>
            <w:tcW w:w="521" w:type="pct"/>
            <w:noWrap/>
            <w:hideMark/>
          </w:tcPr>
          <w:p w14:paraId="52FB597F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1.298728</w:t>
            </w:r>
          </w:p>
        </w:tc>
        <w:tc>
          <w:tcPr>
            <w:tcW w:w="411" w:type="pct"/>
            <w:noWrap/>
            <w:hideMark/>
          </w:tcPr>
          <w:p w14:paraId="0FA54BE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5.68E-05</w:t>
            </w:r>
          </w:p>
        </w:tc>
        <w:tc>
          <w:tcPr>
            <w:tcW w:w="2119" w:type="pct"/>
            <w:noWrap/>
            <w:hideMark/>
          </w:tcPr>
          <w:p w14:paraId="535CE26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P;SAA1;BST2;OLR1;TRPM2;SERPINB3;MUC4;CRISPLD2;PIGR;ALOX5;MUC13;PLAC8;VNN1;LCN2;C3;AIM2;PROS1;PI3;WIPF1;CTSS;PTPRN2;TLR4;CLEC7A;IRAK3;NLRP3;TIMP2;MUC20;ALDH3B1;PELI2;GAB2;MME;TXNIP;MUC16;RNASE7;HERC5;LRG1;HLA-B;CTSH;NLRC5;IL1B;TLR2;ISG15;CFB;ITGB2;CYBA;UNC13D;VAV1;RHOF;CEACAM1;MAP3K8;PRCP;PRKCE;SLPI;C2;UBE2L6;CGAS;GAA;SIGLEC15;RPS6KA5;S100A9;CD177;DTX4;C1S;IRAK2;KCNAB2;PADI2;DNM1;BIRC3;MGAM;CD55;CASP1;RNASET2;GLIPR1;WIPF3;IFIH1;SERPINB6;SOCS1;ARHGAP45;PSMB9;SERPINB1;TRAF6;TMC6;ATP6V</w:t>
            </w:r>
            <w:r w:rsidRPr="00A216A8">
              <w:rPr>
                <w:rFonts w:ascii="Times New Roman" w:hAnsi="Times New Roman" w:cs="Times New Roman"/>
              </w:rPr>
              <w:lastRenderedPageBreak/>
              <w:t>1C2;DHX58;C1R;CASP4;BCL2L1;BCL2;NDUFC2;RAB6A;MAPK12;ATP6V0E2;LYN;MAPK8;PSMB7;CASP9;RIPK2;CREG1;DPP7;MUC1;B2M;CTSL;TAB3;SDCBP;VAT1;UBE2V1;MAPK13;MRE11;YPEL5;TOM1;PSME2;CD46;NFKB2;COMMD9;PIK3CA;FRK;CASP8;TNFAIP3;POLR3F;PIK3CB;BRI3;TMEM63A;UBE2D1;PIN1;PSMB8;PSMD10;GSDMD;LIMK1;ITCH;HLA-E;PSAP;BCL10;FBXW11;CAT;OTUD5;GYG1;TRAF2;LAMP2;TCIRG1;ERP44;CHUK;ATP6V1E1;TRIM56;ATP6AP2;LAMTOR1;ATP6V1H;CD47;OSTF1;PAK1;RPS6KA3;PSME1;CPPED1;RAB14;SHC1;WASL;TAX1BP1;NIT2;FUCA2;IST1;NFKBIA;RPS27A;CASP10;SLC44A2;MAPK7;RAP1B;DSN1;PTK2;CPNE3;LPCAT1;PTGES2;AGPAT2;UBA7;ORMDL3;POLR2K;HLA-C;POLR3A;PLAU;PPIE;NLRP1;POLR3D;IRAK1;PSEN1;PSMD14;STK10</w:t>
            </w:r>
          </w:p>
        </w:tc>
      </w:tr>
      <w:tr w:rsidR="00FD03F7" w:rsidRPr="00A216A8" w14:paraId="41387589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5794070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R-HSA-5689896</w:t>
            </w:r>
          </w:p>
        </w:tc>
        <w:tc>
          <w:tcPr>
            <w:tcW w:w="941" w:type="pct"/>
            <w:noWrap/>
            <w:hideMark/>
          </w:tcPr>
          <w:p w14:paraId="64DF7EB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Ovarian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tumor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domain proteases</w:t>
            </w:r>
          </w:p>
        </w:tc>
        <w:tc>
          <w:tcPr>
            <w:tcW w:w="353" w:type="pct"/>
            <w:noWrap/>
            <w:hideMark/>
          </w:tcPr>
          <w:p w14:paraId="6D0E5D58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21" w:type="pct"/>
            <w:noWrap/>
            <w:hideMark/>
          </w:tcPr>
          <w:p w14:paraId="5B1FF1C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2.93384</w:t>
            </w:r>
          </w:p>
        </w:tc>
        <w:tc>
          <w:tcPr>
            <w:tcW w:w="411" w:type="pct"/>
            <w:noWrap/>
            <w:hideMark/>
          </w:tcPr>
          <w:p w14:paraId="738A4B7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5.88E-05</w:t>
            </w:r>
          </w:p>
        </w:tc>
        <w:tc>
          <w:tcPr>
            <w:tcW w:w="2119" w:type="pct"/>
            <w:noWrap/>
            <w:hideMark/>
          </w:tcPr>
          <w:p w14:paraId="1B7DB93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ESR1;IFIH1;OTUB2;TRAF6;RIPK2;YOD1;ZRANB1;VCPIP1;TNFAIP3;UBE2D1;OTUD5;TNIP1;PTEN;RPS27A;CDK1</w:t>
            </w:r>
          </w:p>
        </w:tc>
      </w:tr>
      <w:tr w:rsidR="00FD03F7" w:rsidRPr="00A216A8" w14:paraId="57EF9A03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2E01E5D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R-HSA-913531</w:t>
            </w:r>
          </w:p>
        </w:tc>
        <w:tc>
          <w:tcPr>
            <w:tcW w:w="941" w:type="pct"/>
            <w:noWrap/>
            <w:hideMark/>
          </w:tcPr>
          <w:p w14:paraId="19DAE6C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Interferon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7DD46EA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521" w:type="pct"/>
            <w:noWrap/>
            <w:hideMark/>
          </w:tcPr>
          <w:p w14:paraId="59A6015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1.735483</w:t>
            </w:r>
          </w:p>
        </w:tc>
        <w:tc>
          <w:tcPr>
            <w:tcW w:w="411" w:type="pct"/>
            <w:noWrap/>
            <w:hideMark/>
          </w:tcPr>
          <w:p w14:paraId="508F410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9.94E-05</w:t>
            </w:r>
          </w:p>
        </w:tc>
        <w:tc>
          <w:tcPr>
            <w:tcW w:w="2119" w:type="pct"/>
            <w:noWrap/>
            <w:hideMark/>
          </w:tcPr>
          <w:p w14:paraId="22BD6C4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BST2;EIF4A1;NUP210;GBP2;ICAM1;MX2;IFIT2;GBP4;HERC5;HLA-B;ISG15;MX1;IRF5;USP18;TRIM31;HLA-F;UBE2L6;OAS1;ISG20;SOCS1;GBP3;IFIT3;SOCS3;STAT2;IFITM1;GBP1;B2M;IFI35;SAMHD1;TRIM8;PIN1;PSMB8;TRIM45;IRF1;HLA-E;RAE1;IFNGR1;EIF2AK2;TRIM14;NUP214;RPS27A;TYK2;UBA7;HLA-C;KPNA4;JAK1</w:t>
            </w:r>
          </w:p>
        </w:tc>
      </w:tr>
      <w:tr w:rsidR="00FD03F7" w:rsidRPr="00A216A8" w14:paraId="0052C20A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1DF4441A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R-HSA-446652</w:t>
            </w:r>
          </w:p>
        </w:tc>
        <w:tc>
          <w:tcPr>
            <w:tcW w:w="941" w:type="pct"/>
            <w:noWrap/>
            <w:hideMark/>
          </w:tcPr>
          <w:p w14:paraId="3EE5593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Interleukin-1 family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7F9C3631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21" w:type="pct"/>
            <w:noWrap/>
            <w:hideMark/>
          </w:tcPr>
          <w:p w14:paraId="26D8043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1.871466</w:t>
            </w:r>
          </w:p>
        </w:tc>
        <w:tc>
          <w:tcPr>
            <w:tcW w:w="411" w:type="pct"/>
            <w:noWrap/>
            <w:hideMark/>
          </w:tcPr>
          <w:p w14:paraId="48277D8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1.39E-04</w:t>
            </w:r>
          </w:p>
        </w:tc>
        <w:tc>
          <w:tcPr>
            <w:tcW w:w="2119" w:type="pct"/>
            <w:noWrap/>
            <w:hideMark/>
          </w:tcPr>
          <w:p w14:paraId="2E07E7C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SAA1;ALOX5;IL33;IRAK3;IL1RL1;PELI2;PTPN20;IL18R1;IL1B;MAP3K8;IL18BP;IRAK2;CASP1;PSMB9;TRAF6;IL1A;MAPK8;PSMB7;RIPK2;SQSTM1;TAB3;UBE2V1;PSME2;NFKB2;PTPN12;PSMB8;PSMD10;FBXW11;CHUK;PSME1;NFKBIA;RPS27A;IRAK1;PSMD14;SMAD3</w:t>
            </w:r>
          </w:p>
        </w:tc>
      </w:tr>
      <w:tr w:rsidR="00FD03F7" w:rsidRPr="00A216A8" w14:paraId="40FCC7A1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01EAB4D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R-HSA-8983432</w:t>
            </w:r>
          </w:p>
        </w:tc>
        <w:tc>
          <w:tcPr>
            <w:tcW w:w="941" w:type="pct"/>
            <w:noWrap/>
            <w:hideMark/>
          </w:tcPr>
          <w:p w14:paraId="2427EF8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Interleukin-15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2B1CCCF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21" w:type="pct"/>
            <w:noWrap/>
            <w:hideMark/>
          </w:tcPr>
          <w:p w14:paraId="0AF0363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4.247082</w:t>
            </w:r>
          </w:p>
        </w:tc>
        <w:tc>
          <w:tcPr>
            <w:tcW w:w="411" w:type="pct"/>
            <w:noWrap/>
            <w:hideMark/>
          </w:tcPr>
          <w:p w14:paraId="3C5D0F0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1.49E-04</w:t>
            </w:r>
          </w:p>
        </w:tc>
        <w:tc>
          <w:tcPr>
            <w:tcW w:w="2119" w:type="pct"/>
            <w:noWrap/>
            <w:hideMark/>
          </w:tcPr>
          <w:p w14:paraId="591620F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GAB2;JAK3;STAT5A;IL15RA;SOS2;SHC1;STAT5B;JAK1</w:t>
            </w:r>
          </w:p>
        </w:tc>
      </w:tr>
      <w:tr w:rsidR="00FD03F7" w:rsidRPr="00A216A8" w14:paraId="0A0C06A8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3C83420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R-HSA-1236977</w:t>
            </w:r>
          </w:p>
        </w:tc>
        <w:tc>
          <w:tcPr>
            <w:tcW w:w="941" w:type="pct"/>
            <w:noWrap/>
            <w:hideMark/>
          </w:tcPr>
          <w:p w14:paraId="1288FEE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Endosomal</w:t>
            </w:r>
            <w:proofErr w:type="spellEnd"/>
            <w:r w:rsidRPr="00A216A8">
              <w:rPr>
                <w:rFonts w:ascii="Times New Roman" w:hAnsi="Times New Roman" w:cs="Times New Roman"/>
              </w:rPr>
              <w:t>/</w:t>
            </w:r>
            <w:proofErr w:type="spellStart"/>
            <w:r w:rsidRPr="00A216A8">
              <w:rPr>
                <w:rFonts w:ascii="Times New Roman" w:hAnsi="Times New Roman" w:cs="Times New Roman"/>
              </w:rPr>
              <w:t>Vacuolar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3" w:type="pct"/>
            <w:noWrap/>
            <w:hideMark/>
          </w:tcPr>
          <w:p w14:paraId="2CA6CCA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21" w:type="pct"/>
            <w:noWrap/>
            <w:hideMark/>
          </w:tcPr>
          <w:p w14:paraId="16056D5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4.729706</w:t>
            </w:r>
          </w:p>
        </w:tc>
        <w:tc>
          <w:tcPr>
            <w:tcW w:w="411" w:type="pct"/>
            <w:noWrap/>
            <w:hideMark/>
          </w:tcPr>
          <w:p w14:paraId="693FB00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1.58E-04</w:t>
            </w:r>
          </w:p>
        </w:tc>
        <w:tc>
          <w:tcPr>
            <w:tcW w:w="2119" w:type="pct"/>
            <w:noWrap/>
            <w:hideMark/>
          </w:tcPr>
          <w:p w14:paraId="4B5153E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CTSS;HLA-B;HLA-F;B2M;CTSL;HLA-E;HLA-C</w:t>
            </w:r>
          </w:p>
        </w:tc>
      </w:tr>
      <w:tr w:rsidR="00FD03F7" w:rsidRPr="00A216A8" w14:paraId="4EA9D77F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0A6810A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R-HSA-8854691</w:t>
            </w:r>
          </w:p>
        </w:tc>
        <w:tc>
          <w:tcPr>
            <w:tcW w:w="941" w:type="pct"/>
            <w:noWrap/>
            <w:hideMark/>
          </w:tcPr>
          <w:p w14:paraId="5554BF26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Interleukin-20 family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2F35E9C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21" w:type="pct"/>
            <w:noWrap/>
            <w:hideMark/>
          </w:tcPr>
          <w:p w14:paraId="42562A0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3.270254</w:t>
            </w:r>
          </w:p>
        </w:tc>
        <w:tc>
          <w:tcPr>
            <w:tcW w:w="411" w:type="pct"/>
            <w:noWrap/>
            <w:hideMark/>
          </w:tcPr>
          <w:p w14:paraId="7E96DA8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1.83E-04</w:t>
            </w:r>
          </w:p>
        </w:tc>
        <w:tc>
          <w:tcPr>
            <w:tcW w:w="2119" w:type="pct"/>
            <w:noWrap/>
            <w:hideMark/>
          </w:tcPr>
          <w:p w14:paraId="7C4A6FA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STAT4;IL19;IL20;IL24;JAK3;STAT5A;STAT2;IL20RA;STAT5B;TYK2;JAK1</w:t>
            </w:r>
          </w:p>
        </w:tc>
      </w:tr>
      <w:tr w:rsidR="00FD03F7" w:rsidRPr="00A216A8" w14:paraId="54BCD010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64BCF2C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R-HSA-936440</w:t>
            </w:r>
          </w:p>
        </w:tc>
        <w:tc>
          <w:tcPr>
            <w:tcW w:w="941" w:type="pct"/>
            <w:noWrap/>
            <w:hideMark/>
          </w:tcPr>
          <w:p w14:paraId="3FBAE615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Negative regulators of DDX58/IFIH1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00197E0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21" w:type="pct"/>
            <w:noWrap/>
            <w:hideMark/>
          </w:tcPr>
          <w:p w14:paraId="6D04E0E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2.841798</w:t>
            </w:r>
          </w:p>
        </w:tc>
        <w:tc>
          <w:tcPr>
            <w:tcW w:w="411" w:type="pct"/>
            <w:noWrap/>
            <w:hideMark/>
          </w:tcPr>
          <w:p w14:paraId="6F35029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2.66E-04</w:t>
            </w:r>
          </w:p>
        </w:tc>
        <w:tc>
          <w:tcPr>
            <w:tcW w:w="2119" w:type="pct"/>
            <w:noWrap/>
            <w:hideMark/>
          </w:tcPr>
          <w:p w14:paraId="5FB242E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HERC5;NLRC5;ISG15;UBE2L6;IFIH1;TNFAIP3;UBE2D1;PIN1;ITCH;OTUD5;TAX1BP1;RPS27A;UBA7</w:t>
            </w:r>
          </w:p>
        </w:tc>
      </w:tr>
      <w:tr w:rsidR="00FD03F7" w:rsidRPr="00A216A8" w14:paraId="7871B043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6A86C83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R-HSA-204998</w:t>
            </w:r>
          </w:p>
        </w:tc>
        <w:tc>
          <w:tcPr>
            <w:tcW w:w="941" w:type="pct"/>
            <w:noWrap/>
            <w:hideMark/>
          </w:tcPr>
          <w:p w14:paraId="4FBC782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death signalling via NRAGE, NRIF and NADE</w:t>
            </w:r>
          </w:p>
        </w:tc>
        <w:tc>
          <w:tcPr>
            <w:tcW w:w="353" w:type="pct"/>
            <w:noWrap/>
            <w:hideMark/>
          </w:tcPr>
          <w:p w14:paraId="0C59EED3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21" w:type="pct"/>
            <w:noWrap/>
            <w:hideMark/>
          </w:tcPr>
          <w:p w14:paraId="712BBDC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2.151483</w:t>
            </w:r>
          </w:p>
        </w:tc>
        <w:tc>
          <w:tcPr>
            <w:tcW w:w="411" w:type="pct"/>
            <w:noWrap/>
            <w:hideMark/>
          </w:tcPr>
          <w:p w14:paraId="361CBD82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2.98E-04</w:t>
            </w:r>
          </w:p>
        </w:tc>
        <w:tc>
          <w:tcPr>
            <w:tcW w:w="2119" w:type="pct"/>
            <w:noWrap/>
            <w:hideMark/>
          </w:tcPr>
          <w:p w14:paraId="079EF6E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PREX1;RASGRF2;FGD3;VAV1;KALRN;ARHGEF10L;ARHGEF17;TRAF6;MAPK8;ARHGEF37;SQSTM1;ARHGEF40;NGEF;SOS2;ITGB3BP;TRIO;BEX3;RPS27A;ARHGEF5;ARHGEF18;AKAP13;PSEN1</w:t>
            </w:r>
          </w:p>
        </w:tc>
      </w:tr>
      <w:tr w:rsidR="00FD03F7" w:rsidRPr="00A216A8" w14:paraId="67E5BB3F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3C83DFB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R-HSA-168928</w:t>
            </w:r>
          </w:p>
        </w:tc>
        <w:tc>
          <w:tcPr>
            <w:tcW w:w="941" w:type="pct"/>
            <w:noWrap/>
            <w:hideMark/>
          </w:tcPr>
          <w:p w14:paraId="2A2A668B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DDX58/IFIH1-mediated induction of interferon-alpha/beta</w:t>
            </w:r>
          </w:p>
        </w:tc>
        <w:tc>
          <w:tcPr>
            <w:tcW w:w="353" w:type="pct"/>
            <w:noWrap/>
            <w:hideMark/>
          </w:tcPr>
          <w:p w14:paraId="37ACAE06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21" w:type="pct"/>
            <w:noWrap/>
            <w:hideMark/>
          </w:tcPr>
          <w:p w14:paraId="769CF99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2.096316</w:t>
            </w:r>
          </w:p>
        </w:tc>
        <w:tc>
          <w:tcPr>
            <w:tcW w:w="411" w:type="pct"/>
            <w:noWrap/>
            <w:hideMark/>
          </w:tcPr>
          <w:p w14:paraId="7F20E94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4.44E-04</w:t>
            </w:r>
          </w:p>
        </w:tc>
        <w:tc>
          <w:tcPr>
            <w:tcW w:w="2119" w:type="pct"/>
            <w:noWrap/>
            <w:hideMark/>
          </w:tcPr>
          <w:p w14:paraId="2CA242B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SAA1;HERC5;NLRC5;ISG15;UBE2L6;IFIH1;TRAF6;DHX58;NFKB2;CASP8;TNFAIP3;UBE2D1;PIN1;ITCH;OTUD5;TRAF2;CHUK;TAX1BP1;NFKBIA;RPS27A;CASP10;UBA7</w:t>
            </w:r>
          </w:p>
        </w:tc>
      </w:tr>
      <w:tr w:rsidR="00FD03F7" w:rsidRPr="00A216A8" w14:paraId="05DA4247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734D412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R-HSA-5357905</w:t>
            </w:r>
          </w:p>
        </w:tc>
        <w:tc>
          <w:tcPr>
            <w:tcW w:w="941" w:type="pct"/>
            <w:noWrap/>
            <w:hideMark/>
          </w:tcPr>
          <w:p w14:paraId="75C8F97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Regulation of TNFR1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3A16252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21" w:type="pct"/>
            <w:noWrap/>
            <w:hideMark/>
          </w:tcPr>
          <w:p w14:paraId="7E9C9040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2.702689</w:t>
            </w:r>
          </w:p>
        </w:tc>
        <w:tc>
          <w:tcPr>
            <w:tcW w:w="411" w:type="pct"/>
            <w:noWrap/>
            <w:hideMark/>
          </w:tcPr>
          <w:p w14:paraId="5756D8D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7.76E-04</w:t>
            </w:r>
          </w:p>
        </w:tc>
        <w:tc>
          <w:tcPr>
            <w:tcW w:w="2119" w:type="pct"/>
            <w:noWrap/>
            <w:hideMark/>
          </w:tcPr>
          <w:p w14:paraId="39C9980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BIRC3;TRAF1;CASP8;TNFAIP3;OTULIN;XIAP;TRAF2;CHUK;TAX1BP1;SHARPIN;RPS27A;RBCK1</w:t>
            </w:r>
          </w:p>
        </w:tc>
      </w:tr>
      <w:tr w:rsidR="00FD03F7" w:rsidRPr="00A216A8" w14:paraId="7989779C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212D4954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R-HSA-193704</w:t>
            </w:r>
          </w:p>
        </w:tc>
        <w:tc>
          <w:tcPr>
            <w:tcW w:w="941" w:type="pct"/>
            <w:noWrap/>
            <w:hideMark/>
          </w:tcPr>
          <w:p w14:paraId="6162E37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p75 NTR receptor-mediated signalling</w:t>
            </w:r>
          </w:p>
        </w:tc>
        <w:tc>
          <w:tcPr>
            <w:tcW w:w="353" w:type="pct"/>
            <w:noWrap/>
            <w:hideMark/>
          </w:tcPr>
          <w:p w14:paraId="29BC74A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21" w:type="pct"/>
            <w:noWrap/>
            <w:hideMark/>
          </w:tcPr>
          <w:p w14:paraId="3DD3847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1.915566</w:t>
            </w:r>
          </w:p>
        </w:tc>
        <w:tc>
          <w:tcPr>
            <w:tcW w:w="411" w:type="pct"/>
            <w:noWrap/>
            <w:hideMark/>
          </w:tcPr>
          <w:p w14:paraId="768D3DEA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8.27E-04</w:t>
            </w:r>
          </w:p>
        </w:tc>
        <w:tc>
          <w:tcPr>
            <w:tcW w:w="2119" w:type="pct"/>
            <w:noWrap/>
            <w:hideMark/>
          </w:tcPr>
          <w:p w14:paraId="238D29C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PREX1;RASGRF2;FGD3;VAV1;KALRN;ARHGEF10L;ARHGEF17;TRAF6;MAPK8;RIPK2;ARHGEF37;SQSTM1;ARHGEF40;NGEF;SOS2;ITGB3BP;TRIO;BEX3;NFKBIA;RPS27A;ARHGEF5;ARHGEF18;AKAP13;IRAK1;PSEN1</w:t>
            </w:r>
          </w:p>
        </w:tc>
      </w:tr>
      <w:tr w:rsidR="00FD03F7" w:rsidRPr="00A216A8" w14:paraId="7313E079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29BE893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R-HSA-75893</w:t>
            </w:r>
          </w:p>
        </w:tc>
        <w:tc>
          <w:tcPr>
            <w:tcW w:w="941" w:type="pct"/>
            <w:noWrap/>
            <w:hideMark/>
          </w:tcPr>
          <w:p w14:paraId="0DA2F267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53" w:type="pct"/>
            <w:noWrap/>
            <w:hideMark/>
          </w:tcPr>
          <w:p w14:paraId="3F3A10B7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21" w:type="pct"/>
            <w:noWrap/>
            <w:hideMark/>
          </w:tcPr>
          <w:p w14:paraId="31A01845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2.419849</w:t>
            </w:r>
          </w:p>
        </w:tc>
        <w:tc>
          <w:tcPr>
            <w:tcW w:w="411" w:type="pct"/>
            <w:noWrap/>
            <w:hideMark/>
          </w:tcPr>
          <w:p w14:paraId="65CFD61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0.001037</w:t>
            </w:r>
          </w:p>
        </w:tc>
        <w:tc>
          <w:tcPr>
            <w:tcW w:w="2119" w:type="pct"/>
            <w:noWrap/>
            <w:hideMark/>
          </w:tcPr>
          <w:p w14:paraId="71555E69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BIRC3;TRAF1;TAB3;CASP8;TNFAIP3;OTULIN;XIAP;TRAF2;CHUK;TAX1BP1;NSMAF;SHARPIN;RPS27A;RBCK1</w:t>
            </w:r>
          </w:p>
        </w:tc>
      </w:tr>
      <w:tr w:rsidR="00FD03F7" w:rsidRPr="00A216A8" w14:paraId="44F315EB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5C97656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R-HSA-194840</w:t>
            </w:r>
          </w:p>
        </w:tc>
        <w:tc>
          <w:tcPr>
            <w:tcW w:w="941" w:type="pct"/>
            <w:noWrap/>
            <w:hideMark/>
          </w:tcPr>
          <w:p w14:paraId="3719624E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Rho GTPase cycle</w:t>
            </w:r>
          </w:p>
        </w:tc>
        <w:tc>
          <w:tcPr>
            <w:tcW w:w="353" w:type="pct"/>
            <w:noWrap/>
            <w:hideMark/>
          </w:tcPr>
          <w:p w14:paraId="63DD0DEB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521" w:type="pct"/>
            <w:noWrap/>
            <w:hideMark/>
          </w:tcPr>
          <w:p w14:paraId="326BEA6E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1.723454</w:t>
            </w:r>
          </w:p>
        </w:tc>
        <w:tc>
          <w:tcPr>
            <w:tcW w:w="411" w:type="pct"/>
            <w:noWrap/>
            <w:hideMark/>
          </w:tcPr>
          <w:p w14:paraId="710D53A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0.001221</w:t>
            </w:r>
          </w:p>
        </w:tc>
        <w:tc>
          <w:tcPr>
            <w:tcW w:w="2119" w:type="pct"/>
            <w:noWrap/>
            <w:hideMark/>
          </w:tcPr>
          <w:p w14:paraId="27500C4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PREX1;RASGRF2;FGD3;VAV1;RHOF;RHOBTB1;KALRN;RHOV;ARHGEF10L;ARHGEF17;ARHGAP45;ARHGAP24;ARHGEF37;ARAP1;OCRL;ARHGEF40;SYDE2;GDI1;NGEF;SOS2;ARHGAP32;TRIO;RAC2;SRGAP1;ARHGAP29;OPHN1;SRGAP2;GMIP;RAC3;ARHGEF5;ARHGEF18;AKAP13</w:t>
            </w:r>
          </w:p>
        </w:tc>
      </w:tr>
      <w:tr w:rsidR="00FD03F7" w:rsidRPr="00A216A8" w14:paraId="2C9C22D9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3C9CBF53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R-HSA-6807505</w:t>
            </w:r>
          </w:p>
        </w:tc>
        <w:tc>
          <w:tcPr>
            <w:tcW w:w="941" w:type="pct"/>
            <w:noWrap/>
            <w:hideMark/>
          </w:tcPr>
          <w:p w14:paraId="64649CA8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transcribes snRNA genes</w:t>
            </w:r>
          </w:p>
        </w:tc>
        <w:tc>
          <w:tcPr>
            <w:tcW w:w="353" w:type="pct"/>
            <w:noWrap/>
            <w:hideMark/>
          </w:tcPr>
          <w:p w14:paraId="02DABA2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21" w:type="pct"/>
            <w:noWrap/>
            <w:hideMark/>
          </w:tcPr>
          <w:p w14:paraId="1C23BA2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2.008755</w:t>
            </w:r>
          </w:p>
        </w:tc>
        <w:tc>
          <w:tcPr>
            <w:tcW w:w="411" w:type="pct"/>
            <w:noWrap/>
            <w:hideMark/>
          </w:tcPr>
          <w:p w14:paraId="21A8C05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0.001421</w:t>
            </w:r>
          </w:p>
        </w:tc>
        <w:tc>
          <w:tcPr>
            <w:tcW w:w="2119" w:type="pct"/>
            <w:noWrap/>
            <w:hideMark/>
          </w:tcPr>
          <w:p w14:paraId="61E86CA0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NABP1;SNAPC1;PCF11;CCNK;POU2F1;INTS4;TAF13;TAF11;ICE1;SNAPC5;SNAPC4;TAF5;CDK7;CCNT2;POLR2K;CCNT1;INTS13;NCBP2;RPRD1B;TAF8</w:t>
            </w:r>
          </w:p>
        </w:tc>
      </w:tr>
      <w:tr w:rsidR="00FD03F7" w:rsidRPr="00A216A8" w14:paraId="203CA588" w14:textId="77777777" w:rsidTr="00FD03F7">
        <w:trPr>
          <w:trHeight w:val="290"/>
        </w:trPr>
        <w:tc>
          <w:tcPr>
            <w:tcW w:w="655" w:type="pct"/>
            <w:noWrap/>
            <w:hideMark/>
          </w:tcPr>
          <w:p w14:paraId="7CF1A7CF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R-HSA-983169</w:t>
            </w:r>
          </w:p>
        </w:tc>
        <w:tc>
          <w:tcPr>
            <w:tcW w:w="941" w:type="pct"/>
            <w:noWrap/>
            <w:hideMark/>
          </w:tcPr>
          <w:p w14:paraId="5DBFAD41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Class I MHC mediated antigen processing &amp; presentation</w:t>
            </w:r>
          </w:p>
        </w:tc>
        <w:tc>
          <w:tcPr>
            <w:tcW w:w="353" w:type="pct"/>
            <w:noWrap/>
            <w:hideMark/>
          </w:tcPr>
          <w:p w14:paraId="1D667699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521" w:type="pct"/>
            <w:noWrap/>
            <w:hideMark/>
          </w:tcPr>
          <w:p w14:paraId="7EE09934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1.402339</w:t>
            </w:r>
          </w:p>
        </w:tc>
        <w:tc>
          <w:tcPr>
            <w:tcW w:w="411" w:type="pct"/>
            <w:noWrap/>
            <w:hideMark/>
          </w:tcPr>
          <w:p w14:paraId="096266FD" w14:textId="77777777" w:rsidR="00B250CB" w:rsidRPr="00A216A8" w:rsidRDefault="00B250CB" w:rsidP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0.001799</w:t>
            </w:r>
          </w:p>
        </w:tc>
        <w:tc>
          <w:tcPr>
            <w:tcW w:w="2119" w:type="pct"/>
            <w:noWrap/>
            <w:hideMark/>
          </w:tcPr>
          <w:p w14:paraId="1F15BE92" w14:textId="77777777" w:rsidR="00B250CB" w:rsidRPr="00A216A8" w:rsidRDefault="00B250CB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C22B;TRIM69;CTSS;TLR4;HERC5;HLA-B;TLR2;CYBA;HERC6;HLA-F;UBE2L6;ASB3;FBXO32;FBXO4;LNX1;SOCS1;SIAH1;PSMB9;SOCS3;RNF114;FBXO6;MYLIP;PSMB7;LMO7;ASB1;B2M;CTSL;UBE2V1;FBXW4;LRSAM1;RLIM;PSME2;KLHL2;LONRF1;TAP1;HERC4;FBXL20;UBE2D1;FBXL12;RNF19B;PSMB8;UBE2J1;PSMD10;FBXO27;KEAP1;UBE2H;ITCH;HLA-E;ASB6;FBXW11;UBOX5;ELOC;CHUK;RNF14;DTX3L;ANAPC2;UBE2B;PSME1;WSB1;KLHL5;RNF41;NPEPPS;RPS27</w:t>
            </w:r>
            <w:r w:rsidRPr="00A216A8">
              <w:rPr>
                <w:rFonts w:ascii="Times New Roman" w:hAnsi="Times New Roman" w:cs="Times New Roman"/>
              </w:rPr>
              <w:lastRenderedPageBreak/>
              <w:t>A;TRIM11;UBA7;RNF19A;RBCK1;HLA-C;PSMD14;RNF213</w:t>
            </w:r>
          </w:p>
        </w:tc>
      </w:tr>
    </w:tbl>
    <w:p w14:paraId="51A7189D" w14:textId="77777777" w:rsidR="00B250CB" w:rsidRPr="00A216A8" w:rsidRDefault="00B250CB" w:rsidP="00400753">
      <w:pPr>
        <w:rPr>
          <w:rFonts w:ascii="Times New Roman" w:hAnsi="Times New Roman" w:cs="Times New Roman"/>
        </w:rPr>
      </w:pPr>
    </w:p>
    <w:p w14:paraId="12682072" w14:textId="77777777" w:rsidR="00400753" w:rsidRPr="00A216A8" w:rsidRDefault="00400753" w:rsidP="00400753">
      <w:pPr>
        <w:rPr>
          <w:rFonts w:ascii="Times New Roman" w:hAnsi="Times New Roman" w:cs="Times New Roman"/>
        </w:rPr>
      </w:pPr>
    </w:p>
    <w:p w14:paraId="3FB16DFC" w14:textId="77777777" w:rsidR="00470F74" w:rsidRPr="00A216A8" w:rsidRDefault="00470F74" w:rsidP="00400753">
      <w:pPr>
        <w:rPr>
          <w:rFonts w:ascii="Times New Roman" w:hAnsi="Times New Roman" w:cs="Times New Roman"/>
        </w:rPr>
      </w:pPr>
    </w:p>
    <w:p w14:paraId="59B4B429" w14:textId="04705D7E" w:rsidR="00197C53" w:rsidRDefault="00197C53" w:rsidP="00470F74">
      <w:pPr>
        <w:pStyle w:val="Heading1"/>
        <w:rPr>
          <w:rFonts w:ascii="Times New Roman" w:hAnsi="Times New Roman" w:cs="Times New Roman"/>
        </w:rPr>
        <w:sectPr w:rsidR="00197C53" w:rsidSect="00A0406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4D53BB5" w14:textId="7F30EC72" w:rsidR="00470F74" w:rsidRPr="00A216A8" w:rsidRDefault="00470F74" w:rsidP="00470F74">
      <w:pPr>
        <w:pStyle w:val="Heading1"/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</w:rPr>
        <w:lastRenderedPageBreak/>
        <w:t>M</w:t>
      </w:r>
      <w:r w:rsidR="00197C53">
        <w:rPr>
          <w:rFonts w:ascii="Times New Roman" w:hAnsi="Times New Roman" w:cs="Times New Roman"/>
        </w:rPr>
        <w:t>M</w:t>
      </w:r>
      <w:r w:rsidRPr="00A216A8">
        <w:rPr>
          <w:rFonts w:ascii="Times New Roman" w:hAnsi="Times New Roman" w:cs="Times New Roman"/>
        </w:rPr>
        <w:t xml:space="preserve">C </w:t>
      </w:r>
      <w:r w:rsidR="00197C53">
        <w:rPr>
          <w:rFonts w:ascii="Times New Roman" w:hAnsi="Times New Roman" w:cs="Times New Roman"/>
        </w:rPr>
        <w:t>VS Control (</w:t>
      </w:r>
      <w:proofErr w:type="spellStart"/>
      <w:r w:rsidR="00197C53">
        <w:rPr>
          <w:rFonts w:ascii="Times New Roman" w:hAnsi="Times New Roman" w:cs="Times New Roman"/>
        </w:rPr>
        <w:t>Upregulated</w:t>
      </w:r>
      <w:proofErr w:type="spellEnd"/>
      <w:r w:rsidR="00197C53">
        <w:rPr>
          <w:rFonts w:ascii="Times New Roman" w:hAnsi="Times New Roman" w:cs="Times New Roman"/>
        </w:rPr>
        <w:t xml:space="preserve"> genes)</w:t>
      </w:r>
    </w:p>
    <w:p w14:paraId="53605C74" w14:textId="77777777" w:rsidR="00400753" w:rsidRPr="00A216A8" w:rsidRDefault="00400753">
      <w:pPr>
        <w:rPr>
          <w:rFonts w:ascii="Times New Roman" w:hAnsi="Times New Roman" w:cs="Times New Roman"/>
        </w:rPr>
      </w:pPr>
    </w:p>
    <w:p w14:paraId="32C7B5D8" w14:textId="77777777" w:rsidR="00470F74" w:rsidRPr="00A216A8" w:rsidRDefault="00470F74" w:rsidP="00470F74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414492C2" wp14:editId="7EBEE3F4">
            <wp:extent cx="9311689" cy="4323283"/>
            <wp:effectExtent l="0" t="0" r="3810" b="1270"/>
            <wp:docPr id="17" name="Picture 17" descr="C:\Users\35679\AppData\Local\Packages\Microsoft.Windows.Photos_8wekyb3d8bbwe\TempState\ShareServiceTempFolder\goslim_summary_wg_result17047166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5679\AppData\Local\Packages\Microsoft.Windows.Photos_8wekyb3d8bbwe\TempState\ShareServiceTempFolder\goslim_summary_wg_result170471663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4319" cy="432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1EE" w14:textId="77777777" w:rsidR="003E6E09" w:rsidRPr="00A216A8" w:rsidRDefault="003E6E09" w:rsidP="00470F74">
      <w:pPr>
        <w:rPr>
          <w:rFonts w:ascii="Times New Roman" w:hAnsi="Times New Roman" w:cs="Times New Roman"/>
        </w:rPr>
      </w:pPr>
    </w:p>
    <w:p w14:paraId="07C345B9" w14:textId="283D2488" w:rsidR="003E6E09" w:rsidRPr="00A216A8" w:rsidRDefault="002E7468" w:rsidP="002E7468">
      <w:pPr>
        <w:pStyle w:val="Heading2"/>
      </w:pPr>
      <w:r>
        <w:lastRenderedPageBreak/>
        <w:t>1</w:t>
      </w:r>
    </w:p>
    <w:tbl>
      <w:tblPr>
        <w:tblStyle w:val="TableGrid"/>
        <w:tblW w:w="5038" w:type="pct"/>
        <w:tblLayout w:type="fixed"/>
        <w:tblLook w:val="04A0" w:firstRow="1" w:lastRow="0" w:firstColumn="1" w:lastColumn="0" w:noHBand="0" w:noVBand="1"/>
      </w:tblPr>
      <w:tblGrid>
        <w:gridCol w:w="1446"/>
        <w:gridCol w:w="2126"/>
        <w:gridCol w:w="1072"/>
        <w:gridCol w:w="1469"/>
        <w:gridCol w:w="1111"/>
        <w:gridCol w:w="7058"/>
      </w:tblGrid>
      <w:tr w:rsidR="00197C53" w:rsidRPr="00A216A8" w14:paraId="06382630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69569103" w14:textId="66DC4324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44" w:type="pct"/>
            <w:noWrap/>
            <w:hideMark/>
          </w:tcPr>
          <w:p w14:paraId="390612E1" w14:textId="05DECDDB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Pr="00510360">
              <w:rPr>
                <w:rFonts w:ascii="Times New Roman" w:hAnsi="Times New Roman" w:cs="Times New Roman"/>
                <w:b/>
              </w:rPr>
              <w:t>iol</w:t>
            </w:r>
            <w:r>
              <w:rPr>
                <w:rFonts w:ascii="Times New Roman" w:hAnsi="Times New Roman" w:cs="Times New Roman"/>
                <w:b/>
              </w:rPr>
              <w:t>ogical</w:t>
            </w:r>
            <w:r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375" w:type="pct"/>
            <w:noWrap/>
            <w:hideMark/>
          </w:tcPr>
          <w:p w14:paraId="390F2611" w14:textId="46250D65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14" w:type="pct"/>
            <w:noWrap/>
            <w:hideMark/>
          </w:tcPr>
          <w:p w14:paraId="15343C56" w14:textId="3A364D2B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89" w:type="pct"/>
            <w:noWrap/>
            <w:hideMark/>
          </w:tcPr>
          <w:p w14:paraId="0FFB60C6" w14:textId="0BC13FE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P  Value</w:t>
            </w:r>
          </w:p>
        </w:tc>
        <w:tc>
          <w:tcPr>
            <w:tcW w:w="2471" w:type="pct"/>
            <w:noWrap/>
            <w:hideMark/>
          </w:tcPr>
          <w:p w14:paraId="39BC41E1" w14:textId="07D83011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Pr="00510360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842CD5" w:rsidRPr="00A216A8" w14:paraId="5A10043C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331DC3E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GO:0006928</w:t>
            </w:r>
          </w:p>
        </w:tc>
        <w:tc>
          <w:tcPr>
            <w:tcW w:w="744" w:type="pct"/>
            <w:noWrap/>
            <w:hideMark/>
          </w:tcPr>
          <w:p w14:paraId="17F20F5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movement of cell or subcellular component</w:t>
            </w:r>
          </w:p>
        </w:tc>
        <w:tc>
          <w:tcPr>
            <w:tcW w:w="375" w:type="pct"/>
            <w:noWrap/>
            <w:hideMark/>
          </w:tcPr>
          <w:p w14:paraId="3C42ADC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381</w:t>
            </w:r>
          </w:p>
        </w:tc>
        <w:tc>
          <w:tcPr>
            <w:tcW w:w="514" w:type="pct"/>
            <w:noWrap/>
            <w:hideMark/>
          </w:tcPr>
          <w:p w14:paraId="6511A83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1.598879</w:t>
            </w:r>
          </w:p>
        </w:tc>
        <w:tc>
          <w:tcPr>
            <w:tcW w:w="389" w:type="pct"/>
            <w:noWrap/>
            <w:hideMark/>
          </w:tcPr>
          <w:p w14:paraId="716E7E7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36F7C366" w14:textId="63BF06C1" w:rsidR="003E6E09" w:rsidRPr="00A216A8" w:rsidRDefault="003E6E09" w:rsidP="001B4A5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PNB1;NUP93;RAF1;SLK;VCL;CORO1C;HNRNPU;ROCK1;ANO6;DYNLL2;ARHGAP21;RBFOX2;STK24;C1QBP;PLXNA1;VEGFB;EZR;MYH10;MTOR;NRP2;GJC1;RAC1;ATP5F1A;TPM3;RHOA;MTA2;IQGAP1;DVL1;SPTBN2;AXL;MYO1C;ITGA5;KIF1B;HDAC7;KIF3B;TRIP6;SFPQ;ACTN1;VAV2;CTNNA1;TNFRSF10A;SIRPA;RERE;AJUBA;SCARB1;WIPF2;RREB1;WDR1;SUN1;FAM83H;ARPC5;PARVA;DOK4;AP3D1;WASF2;IQSEC1;NR4A1;SPRY2;RIC8A;EMC10;FZD3;HTT;TNFAIP1;PPP3CA;ARF6;B4GALT1;FLNA;TOP2B;DNAJA1;LAMP1;RRAS2;BRAT1;ARAP3;ITGB1;HSPA5;DYNLL1;MYCBP2;PTPRU;OGDH;VASP;ZNF609;PEX14;TNFRSF10B;SH3RF1;ATP1A1;MYH9;SLC3A2;CDH4;FYCO1;TMEM18;SEMA7A;SDC4;CARD10;RAB11A;TNFRSF10D;KIF24;BRK1;PDGFA;SPRED1;HYAL1;ATP1B3;CD9;SNAPIN;GSTP1;STARD13;ANXA5;AP3S1;LHX4;PXN;SYNE2;ITGAV;PML;SPARC;SLC7A11;DIAPH1;EPHB4;MEGF8;MAP4;JUN;LDB1;HMGB1;FEZ1;MYO5A;PPIA;PTPN23;GPC1;FAM110C;BMPR2;NR2F2;KLC1;TMEM201;MARK1;DOCK5;TGFB1;LOXL2;CDH13;PRKX;ITGB5;CFL1;BLOC1S1;PEAK1;NET1;DSC2;RCC2;APC;EPPK1;NISCH;CD81;HSPA8;NRP1;IGF1R;ITGA3;CTNNB1;GPX1;AUTS2;ARTN;PURA;PPP1R9B;MYL6;CRMP1;GNAI2;MAPRE2;ADARB1;NCK2;SDC3;JAGN1;PTK7;DCTN1;FER;AMOTL1;PRR5L;WASHC1;SKI;PFN1;DAG1;SPA17;CFAP44;SERPINE1;TRAK1;LMNA;B4GAT1;IFT88;F2RL1;PTPRG;ITGB4;CALR;TNS3;EPHB3;PLEKHG5;ANXA6;PRAG1;JAG1;SWAP70;CDK6;WASF1;ROBO3;CDC42;ULK4;KLF7;SRGAP3;RHOD;KIF13A;DSP;RHOG;SNAI2;VLDLR;WNT7A;SLC7A5;SLC12A2;PLXNB1;SLC9A1;FOXE1;CD151;OVOL2;ARHGAP4;DNAAF5;NAV1;ACAP3;ITGA6;EFNB2;FRMD5;ACTB;CACNB2;EFNB1;KANK1;SLIT2;PDE4D;NPTN;ILK;MMP28;DOCK4;DST;FOXP1;CELSR1;NKD1;CHN1;SPHK1;FAT1;EGF;ATP2B4;HYAL2;DOCK10;LAMC2;UCHL1;PDGFC;NEO1;FUZ;SORL1;COL18A1;GLI3;IL17RC;EFNA5;STARD9;CAVIN1;GAS6;EGFR;SEMA6A;SMAD7;ZAP70;NFIB;CAV1;HRAS;FGFR4;SDC1;LAMA3;COL1A1;ZNF703;IGSF9;SLC8A1;VEGFC;DSCAM;FSCN1;JAM3;DIXDC1;NOG;NOTCH1;PALLD;SLC9A3R1;DCLK1;KRT16;TGFBR2;FGFBP1;RNF165;PFN2;PRKCQ;SYDE1;CYGB;DCDC2;ROBO4;PIK3R</w:t>
            </w:r>
            <w:r w:rsidRPr="00A216A8">
              <w:rPr>
                <w:rFonts w:ascii="Times New Roman" w:hAnsi="Times New Roman" w:cs="Times New Roman"/>
              </w:rPr>
              <w:lastRenderedPageBreak/>
              <w:t>1;SEMA3F;TCAF2;MYLK;TBXA2R;LRP1;DNAH9;LAMA1;TNS1;GPNMB;TNNI2;GLI2;PDE4B;SULF1;FAT2;PGF;VANGL2;CAMK1D;CSPG4;IL1RN;PAK3;RHOBTB2;ADAMTS1;CEMIP;DPYSL2;SERPINE2;S100A14;MGARP;WNT5B;ECM1;PAX6;GPC6;THBS1;TNF;FOXC2;S100A2;EGR3;CXCL1;ITGA9;LRRK2;DPYSL3;NRXN3;KCNJ5;MMP9;SLIT3;MCAM;NEFL;THY1;PLA2G3;NRG1;TNNT3;SEMA3C;FOXN1;GJA1;SFRP1;ITGB6;SEMA3G;BCL11B;ROR2;CCL2;PIK3CD;GFRA1;CCL27;STC1;SLC7A8;BMP4;MYOT;APCDD1;ROBO2;POU3F3;VIM;GDNF;GDF7;BOC;ITGA4;</w:t>
            </w:r>
            <w:r w:rsidR="001B4A59">
              <w:rPr>
                <w:rFonts w:ascii="Times New Roman" w:hAnsi="Times New Roman" w:cs="Times New Roman"/>
              </w:rPr>
              <w:t xml:space="preserve"> </w:t>
            </w:r>
            <w:r w:rsidRPr="00A216A8">
              <w:rPr>
                <w:rFonts w:ascii="Times New Roman" w:hAnsi="Times New Roman" w:cs="Times New Roman"/>
              </w:rPr>
              <w:t>;PLTP;PTN;GJA5;ACKR3;CXCR1;FLRT2;IGFBP5;ROBO1;CCK;KIT;PDPN;ALOX15B;CXCL14;NDN;INPP5D;WNT5A</w:t>
            </w:r>
          </w:p>
        </w:tc>
      </w:tr>
      <w:tr w:rsidR="00842CD5" w:rsidRPr="00A216A8" w14:paraId="41508FA8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337F460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GO:0009888</w:t>
            </w:r>
          </w:p>
        </w:tc>
        <w:tc>
          <w:tcPr>
            <w:tcW w:w="744" w:type="pct"/>
            <w:noWrap/>
            <w:hideMark/>
          </w:tcPr>
          <w:p w14:paraId="34ADE79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tissue development</w:t>
            </w:r>
          </w:p>
        </w:tc>
        <w:tc>
          <w:tcPr>
            <w:tcW w:w="375" w:type="pct"/>
            <w:noWrap/>
            <w:hideMark/>
          </w:tcPr>
          <w:p w14:paraId="0E9A410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370</w:t>
            </w:r>
          </w:p>
        </w:tc>
        <w:tc>
          <w:tcPr>
            <w:tcW w:w="514" w:type="pct"/>
            <w:noWrap/>
            <w:hideMark/>
          </w:tcPr>
          <w:p w14:paraId="4EBE8E9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1.586595</w:t>
            </w:r>
          </w:p>
        </w:tc>
        <w:tc>
          <w:tcPr>
            <w:tcW w:w="389" w:type="pct"/>
            <w:noWrap/>
            <w:hideMark/>
          </w:tcPr>
          <w:p w14:paraId="7F708B1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1B9514E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SG3;NUP93;FKBP8;VCL;CORO1C;HNRNPU;ROCK1;ANO6;RALA;PLXNA1;EZR;MYH10;MTOR;NRP2;CAV2;GJC1;RAC1;RHOA;CHSY1;PLOD1;TMED2;IQGAP1;DVL1;MTHFD1;FBXO22;ADD1;ITGA5;CLDN1;PPP1CA;ARID1A;ANXA2;RTF1;AJUBA;RREB1;WDR1;FZR1;NAB1;TARBP2;GSTK1;FAM83H;SPRY2;CC2D2A;FZD3;PPP3CA;B4GALT1;FLNA;ZBTB17;ETV5;ARHGEF19;CCNB1;ITGB1;AP2S1;STX2;SLC39A13;VASP;SMAD5;POC1A;SOX15;SVIL;CCM2;NSDHL;SEMA7A;SDC4;KRT10;AP2A2;PDGFA;HYAL1;ZNRF3;STARD13;KLF5;DLL1;ITGAV;PML;PKD1;SGCB;LIMS1;SLC7A11;MEGF8;JUN;LDB1;MYO5A;COL17A1;SSBP3;GPC1;BMPR2;BMP1;NR2F2;FASN;HOMER1;YAP1;JAG2;TGFB1;LOXL2;TIGAR;HSD17B4;BTG2;LUZP1;PRKX;PERP;ITGB5;CFL1;MEST;PEF1;DSC2;WWTR1;EVPL;CDKN1A;EPPK1;ADM;ARNTL;NRP1;MEF2A;ITGA3;HES2;CTNNB1;RB1;RFLNB;VANGL1;GPX1;CTSB;CTDNEP1;ARTN;ARHGEF26;MYL6;TYMS;ALDH3A2;KRT15;EMP1;EVC;ADARB1;SLC4A7;NLN;PTK7;GPAT4;PHLDB1;TNFRSF1A;RARG;VDR;SKI;PFN1;SPINK5;TFDP1;DAG1;AKR1C1;CTR9;SERPINE1;GJB5;SAP30;CAPNS1;LMNA;PKP3;F2RL1;ITGB4;MESD;TAGLN2;PPL;SPRR1B;CALR;MEIS1;SULF2;BMP2K;ANXA6;SOX7;CTNNBIP1;JAG1;CDK6;CBR1;AIMP2;CELSR2;UBE4B;CDC42;FOS;KLF7;DSP;HMGCR;SNAI2;WNT7A;RAPGEF6;EDNRA;SLC9A1;FOXE1;CD151;AKAP6;OVOL2;AQP3;MBD3;ITGA6;EFNB2;WLS;FHOD3;EFNB1;COL5A2;ZNF358;SLIT2;ZFP36L1;PDE4D;HMGA2;RARA;CSTA;CPT1A;FZD1;ILK;FBN2;WNT9A;FST;FOXP1;CELSR1;EDA2R;CRIP1;HYAL3;NKD1;PRICKLE2;PKD2;TRIM16;SFN;COL4A2;LGR4;FGFR2;EDA;TEAD2;FAT1;EGF;G6PD;CHST11;HYAL2;LAMC2;PKM;DHCR24;SOX6;ZNF219;FUZ;COL18A1;GLI3;LBH;</w:t>
            </w:r>
            <w:r w:rsidRPr="00A216A8">
              <w:rPr>
                <w:rFonts w:ascii="Times New Roman" w:hAnsi="Times New Roman" w:cs="Times New Roman"/>
              </w:rPr>
              <w:lastRenderedPageBreak/>
              <w:t>SULT2B1;SPRR3;BNC1;GAS6;EGFR;TP73;TGFBI;EGR1;SEMA6A;SMAD7;FAT4;NFIB;COL4A1;CAV1;DSC3;COL4A4;SDC1;LAMA3;COL1A1;ZNF703;TGM2;SERPINB5;SLC8A1;VEGFC;AKR1C3;RBM24;NOG;NOTCH1;EVPLL;CA9;CTSV;PALLD;AGR2;FABP5;SLC9A3R1;KRT16;TGFBR2;NFATC4;SEMA3F;MYLK;AKR1C2;DLX3;ADAMTS7;SPINK9;FGFR3;LFNG;LAMA1;GPNMB;MMP2;GLI2;SULF1;MAF;PGF;LRP4;VANGL2;GLI1;PTHLH;KLHL3;RASIP1;FOXA2;KRT78;COL7A1;CERS3;SERPINE2;WNT5B;KRT31;ECM1;PAX6;COL12A1;SPRR1A;GPC6;TNF;FREM2;FOXC2;POF1B;KRT6B;POU2F3;TRPS1;CASP14;S100A4;MMP9;TGM1;NRG1;PRICKLE1;SEMA3C;NUPR1;FOXN1;SFRP1;IVL;SPINK6;SEMA3G;SCARA3;BCL11B;NANOG;ROR2;KRT6A;HRNR;STC1;KLK7;DSG1;CES1;BMP4;KRT5;UPK1B;KRT6C;APCDD1;ROBO2;POU3F3;VIM;RHCG;GDNF;PKP1;SLITRK6;GDF7;TMEM100;CALML5;ITGA4;FLG;KRT74;HES5;CPS1;PTN;GJA5;IGFBP5;ROBO1;TENM4;KRT24;PDPN;ALOX15B;GJB2;VIT;MGMT;KRT3;KRT17;WNT5A;KRT14</w:t>
            </w:r>
          </w:p>
        </w:tc>
      </w:tr>
      <w:tr w:rsidR="00842CD5" w:rsidRPr="00A216A8" w14:paraId="7495B4DA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4AA3E56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GO:0040011</w:t>
            </w:r>
          </w:p>
        </w:tc>
        <w:tc>
          <w:tcPr>
            <w:tcW w:w="744" w:type="pct"/>
            <w:noWrap/>
            <w:hideMark/>
          </w:tcPr>
          <w:p w14:paraId="0CA4F4F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locomotion</w:t>
            </w:r>
          </w:p>
        </w:tc>
        <w:tc>
          <w:tcPr>
            <w:tcW w:w="375" w:type="pct"/>
            <w:noWrap/>
            <w:hideMark/>
          </w:tcPr>
          <w:p w14:paraId="2F5773D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346</w:t>
            </w:r>
          </w:p>
        </w:tc>
        <w:tc>
          <w:tcPr>
            <w:tcW w:w="514" w:type="pct"/>
            <w:noWrap/>
            <w:hideMark/>
          </w:tcPr>
          <w:p w14:paraId="4902CD9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1.643317</w:t>
            </w:r>
          </w:p>
        </w:tc>
        <w:tc>
          <w:tcPr>
            <w:tcW w:w="389" w:type="pct"/>
            <w:noWrap/>
            <w:hideMark/>
          </w:tcPr>
          <w:p w14:paraId="0B965B0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222EB2F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P93;RAF1;SLK;VCL;CORO1C;ROCK1;ANO6;RBFOX2;RALA;STK24;C1QBP;PLXNA1;VEGFB;EZR;MYH10;MTOR;NRP2;USP14;CAV2;RAC1;ATP5F1A;RHOA;MTA2;IQGAP1;DVL1;SPTBN2;AXL;MYO1C;ITGA5;HDAC7;TRIP6;VAV2;CTNNA1;TNFRSF10A;SIRPA;RERE;AJUBA;SCARB1;RREB1;WDR1;SUN1;FAM83H;ARPC5;PARVA;DOK4;WASF2;IQSEC1;NR4A1;SPRY2;RIC8A;EMC10;FZD3;TNFAIP1;PPP3CA;VPS37B;ARF6;B4GALT1;FLNA;TOP2B;PC;DNAJA1;RRAS2;BRAT1;ARAP3;ITGB1;HSPA5;MYCBP2;PTPRU;OGDH;VASP;ZNF609;TNFRSF10B;SH3RF1;MYH9;SLC3A2;CDH4;TMEM18;TRIM35;SEMA7A;SDC4;CARD10;RAB11A;TNFRSF10D;BRK1;TRIM21;PDGFA;SPRED1;HYAL1;ATP1B3;GSTP1;STARD13;ANXA5;LHX4;PXN;SYNE2;ITGAV;PML;SPARC;PLP2;SLC7A11;DIAPH1;EPHB4;MEGF8;TYMP;JUN;LDB1;HMGB1;CMTM3;FEZ1;MYO5A;PPIA;PTPN23;GPC1;FAM110C;BMPR2;NR2F2;TMEM201;MARK1;DOCK5;TGFB1;LOXL2;CDH13;PRKX;ITGB5;CFL1;PEAK1;NET1;RCC2;APC;EPPK1;NISCH;CD81;NRP1;IGF1R;ITGA3;CTNNB1;GPX1;AUTS2;ARTN;PPP1R9B;CRMP1;GNAI2;MAPRE2;ADARB1;NCK2;PLGRKT;SDC3;JAGN1;PTK7;FER;AMOTL1;PRR5L;WASHC1;SKI;PFN1;DAG1;CFAP44;SERPINE1;LMNA;B4GAT1;F2RL1;PTPRG;ITGB4;CALR;TNS3;EPHB3;CLN6;PLEKHG5;ANXA6;PRAG1;JAG1;SWAP70;CDK6;ROBO3;ULK4;KLF7;SRGAP3;RHOD;RHOG;SNAI2;VLDLR;WNT7A;</w:t>
            </w:r>
            <w:r w:rsidRPr="00A216A8">
              <w:rPr>
                <w:rFonts w:ascii="Times New Roman" w:hAnsi="Times New Roman" w:cs="Times New Roman"/>
              </w:rPr>
              <w:lastRenderedPageBreak/>
              <w:t>SLC7A5;SLC12A2;PLXNB1;SLC9A1;FOXE1;CD151;OVOL2;ARHGAP4;NAV1;ACAP3;ITGA6;EFNB2;FRMD5;ACTB;EFNB1;KANK1;SLIT2;PDE4D;NPTN;ILK;MMP28;DOCK4;DST;FOXP1;CELSR1;NKD1;CHN1;SPHK1;FAT1;EGF;ATP2B4;HYAL2;DOCK10;LAMC2;PDGFC;NEO1;FUZ;SORL1;COL18A1;GLI3;IL17RC;EFNA5;CAVIN1;GAS6;EGFR;SEMA6A;SMAD7;ZAP70;NFIB;CAV1;HRAS;FGFR4;SDC1;LAMA3;COL1A1;ZNF703;IGSF9;SLC8A1;VEGFC;DSCAM;FSCN1;JAM3;DIXDC1;NOG;NOTCH1;PALLD;SLC9A3R1;DCLK1;KRT16;TGFBR2;FGFBP1;RNF165;PFN2;PRKCQ;SYDE1;CYGB;DCDC2;ROBO4;PIK3R1;SEMA3F;TCAF2;MYLK;TBXA2R;LRP1;LAMA1;TNS1;GPNMB;GLI2;PDE4B;SULF1;FAT2;PGF;VANGL2;CAMK1D;CSPG4;IL1RN;PAK3;RHOBTB2;ADAMTS1;CEMIP;DPYSL2;SERPINE2;S100A14;WNT5B;ECM1;PAX6;GPC6;THBS1;TNF;FOXC2;S100A2;EGR3;CXCL1;ITGA9;LRRK2;GRIN2A;DPYSL3;NRXN3;SNCA;MMP9;SLIT3;MCAM;NEFL;THY1;PLA2G3;NRG1;SEMA3C;FOXN1;SFRP1;ITGB6;SEMA3G;BCL11B;ROR2;CCL2;PIK3CD;GFRA1;CCL27;STC1;SLC7A8;BMP4;MYOT;APCDD1;ROBO2;POU3F3;GDNF;GDF7;BOC;ITGA4;COL1A2;PLTP;PTN;ACKR3;CXCR1;FLRT2;IGFBP5;ROBO1;CCK;KIT;PDPN;ALOX15B;CXCL14;NDN;INPP5D;WNT5A</w:t>
            </w:r>
          </w:p>
        </w:tc>
      </w:tr>
      <w:tr w:rsidR="00842CD5" w:rsidRPr="00A216A8" w14:paraId="3092B917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2E4815B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GO:0048870</w:t>
            </w:r>
          </w:p>
        </w:tc>
        <w:tc>
          <w:tcPr>
            <w:tcW w:w="744" w:type="pct"/>
            <w:noWrap/>
            <w:hideMark/>
          </w:tcPr>
          <w:p w14:paraId="1E7502F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motility</w:t>
            </w:r>
          </w:p>
        </w:tc>
        <w:tc>
          <w:tcPr>
            <w:tcW w:w="375" w:type="pct"/>
            <w:noWrap/>
            <w:hideMark/>
          </w:tcPr>
          <w:p w14:paraId="09FE90A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300</w:t>
            </w:r>
          </w:p>
        </w:tc>
        <w:tc>
          <w:tcPr>
            <w:tcW w:w="514" w:type="pct"/>
            <w:noWrap/>
            <w:hideMark/>
          </w:tcPr>
          <w:p w14:paraId="05FFF38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1.63134</w:t>
            </w:r>
          </w:p>
        </w:tc>
        <w:tc>
          <w:tcPr>
            <w:tcW w:w="389" w:type="pct"/>
            <w:noWrap/>
            <w:hideMark/>
          </w:tcPr>
          <w:p w14:paraId="472DE62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46E3E9F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P93;RAF1;SLK;VCL;CORO1C;ROCK1;ANO6;RBFOX2;STK24;C1QBP;PLXNA1;VEGFB;MYH10;MTOR;NRP2;RAC1;ATP5F1A;RHOA;MTA2;IQGAP1;AXL;MYO1C;ITGA5;HDAC7;TRIP6;VAV2;CTNNA1;TNFRSF10A;SIRPA;RERE;AJUBA;SCARB1;RREB1;WDR1;SUN1;FAM83H;ARPC5;PARVA;WASF2;IQSEC1;NR4A1;SPRY2;RIC8A;EMC10;FZD3;TNFAIP1;PPP3CA;ARF6;B4GALT1;FLNA;TOP2B;DNAJA1;RRAS2;BRAT1;ARAP3;ITGB1;HSPA5;PTPRU;OGDH;ZNF609;TNFRSF10B;SH3RF1;MYH9;SLC3A2;TMEM18;SEMA7A;SDC4;CARD10;RAB11A;TNFRSF10D;BRK1;PDGFA;SPRED1;HYAL1;ATP1B3;GSTP1;STARD13;ANXA5;PXN;SYNE2;ITGAV;PML;SPARC;SLC7A11;DIAPH1;EPHB4;MEGF8;JUN;LDB1;HMGB1;PPIA;PTPN23;GPC1;FAM110C;BMPR2;NR2F2;TMEM201;MARK1;DOCK5;TGFB1;LOXL2;CDH13;PRKX;ITGB5;CFL1;PEAK1;NET1;RCC2;APC;EPPK1;NISCH;CD81;NRP1;IGF1R;ITGA3;CTNNB1;GPX1;AUTS2;ARTN;PPP1R9B;GNAI2;MAPRE2;ADARB1;NCK2;SDC3;JAGN1;PTK7;FER;AMOTL1;PRR5L;WASHC1;SKI;PFN1;DAG1;CFAP44;SERPINE1;LMNA;F2RL1;PTPRG;ITGB4;CALR;TNS3;EPHB3;PLEKHG5;ANXA6;PRAG1;JAG1;SWAP70;CDK6;ULK4;SRGAP3;RHOD;RHOG;S</w:t>
            </w:r>
            <w:r w:rsidRPr="00A216A8">
              <w:rPr>
                <w:rFonts w:ascii="Times New Roman" w:hAnsi="Times New Roman" w:cs="Times New Roman"/>
              </w:rPr>
              <w:lastRenderedPageBreak/>
              <w:t>NAI2;WNT7A;SLC7A5;SLC12A2;PLXNB1;SLC9A1;FOXE1;CD151;OVOL2;ARHGAP4;NAV1;ACAP3;ITGA6;EFNB2;FRMD5;ACTB;EFNB1;KANK1;SLIT2;PDE4D;ILK;MMP28;DOCK4;DST;FOXP1;CELSR1;NKD1;SPHK1;FAT1;EGF;ATP2B4;HYAL2;DOCK10;LAMC2;PDGFC;FUZ;SORL1;COL18A1;GLI3;IL17RC;CAVIN1;GAS6;EGFR;SEMA6A;SMAD7;ZAP70;CAV1;HRAS;FGFR4;SDC1;LAMA3;COL1A1;ZNF703;SLC8A1;VEGFC;FSCN1;JAM3;DIXDC1;NOG;NOTCH1;PALLD;SLC9A3R1;DCLK1;KRT16;TGFBR2;FGFBP1;PFN2;PRKCQ;SYDE1;CYGB;DCDC2;ROBO4;PIK3R1;SEMA3F;TCAF2;MYLK;TBXA2R;LRP1;LAMA1;TNS1;GPNMB;PDE4B;SULF1;FAT2;PGF;VANGL2;CAMK1D;CSPG4;IL1RN;PAK3;RHOBTB2;ADAMTS1;CEMIP;SERPINE2;S100A14;WNT5B;ECM1;PAX6;GPC6;THBS1;TNF;FOXC2;S100A2;EGR3;CXCL1;ITGA9;LRRK2;DPYSL3;MMP9;SLIT3;MCAM;THY1;PLA2G3;NRG1;SEMA3C;FOXN1;SFRP1;ITGB6;SEMA3G;BCL11B;ROR2;CCL2;PIK3CD;CCL27;STC1;SLC7A8;BMP4;APCDD1;POU3F3;GDNF;ITGA4;COL1A2;PLTP;PTN;ACKR3;CXCR1;FLRT2;IGFBP5;ROBO1;CCK;KIT;PDPN;ALOX15B;CXCL14;NDN;INPP5D;WNT5A</w:t>
            </w:r>
          </w:p>
        </w:tc>
      </w:tr>
      <w:tr w:rsidR="00842CD5" w:rsidRPr="00A216A8" w14:paraId="16AD9329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07D3687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GO:0051674</w:t>
            </w:r>
          </w:p>
        </w:tc>
        <w:tc>
          <w:tcPr>
            <w:tcW w:w="744" w:type="pct"/>
            <w:noWrap/>
            <w:hideMark/>
          </w:tcPr>
          <w:p w14:paraId="545B978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localization of cell</w:t>
            </w:r>
          </w:p>
        </w:tc>
        <w:tc>
          <w:tcPr>
            <w:tcW w:w="375" w:type="pct"/>
            <w:noWrap/>
            <w:hideMark/>
          </w:tcPr>
          <w:p w14:paraId="58D0673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300</w:t>
            </w:r>
          </w:p>
        </w:tc>
        <w:tc>
          <w:tcPr>
            <w:tcW w:w="514" w:type="pct"/>
            <w:noWrap/>
            <w:hideMark/>
          </w:tcPr>
          <w:p w14:paraId="4E146EA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1.63134</w:t>
            </w:r>
          </w:p>
        </w:tc>
        <w:tc>
          <w:tcPr>
            <w:tcW w:w="389" w:type="pct"/>
            <w:noWrap/>
            <w:hideMark/>
          </w:tcPr>
          <w:p w14:paraId="00E646C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1D35092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P93;RAF1;SLK;VCL;CORO1C;ROCK1;ANO6;RBFOX2;STK24;C1QBP;PLXNA1;VEGFB;MYH10;MTOR;NRP2;RAC1;ATP5F1A;RHOA;MTA2;IQGAP1;AXL;MYO1C;ITGA5;HDAC7;TRIP6;VAV2;CTNNA1;TNFRSF10A;SIRPA;RERE;AJUBA;SCARB1;RREB1;WDR1;SUN1;FAM83H;ARPC5;PARVA;WASF2;IQSEC1;NR4A1;SPRY2;RIC8A;EMC10;FZD3;TNFAIP1;PPP3CA;ARF6;B4GALT1;FLNA;TOP2B;DNAJA1;RRAS2;BRAT1;ARAP3;ITGB1;HSPA5;PTPRU;OGDH;ZNF609;TNFRSF10B;SH3RF1;MYH9;SLC3A2;TMEM18;SEMA7A;SDC4;CARD10;RAB11A;TNFRSF10D;BRK1;PDGFA;SPRED1;HYAL1;ATP1B3;GSTP1;STARD13;ANXA5;PXN;SYNE2;ITGAV;PML;SPARC;SLC7A11;DIAPH1;EPHB4;MEGF8;JUN;LDB1;HMGB1;PPIA;PTPN23;GPC1;FAM110C;BMPR2;NR2F2;TMEM201;MARK1;DOCK5;TGFB1;LOXL2;CDH13;PRKX;ITGB5;CFL1;PEAK1;NET1;RCC2;APC;EPPK1;NISCH;CD81;NRP1;IGF1R;ITGA3;CTNNB1;GPX1;AUTS2;ARTN;PPP1R9B;GNAI2;MAPRE2;ADARB1;NCK2;SDC3;JAGN1;PTK7;FER;AMOTL1;PRR5L;WASHC1;SKI;PFN1;DAG1;CFAP44;SERPINE1;LMNA;F2RL1;PTPRG;ITGB4;CALR;TNS3;EPHB3;PLEKHG5;ANXA6;PRAG1;JAG1;SWAP70;CDK6;ULK4;SRGAP3;RHOD;RHOG;SNAI2;WNT7A;SLC7A5;SLC12A2;PLXNB1;SLC9A1;FOXE1;CD151;OV</w:t>
            </w:r>
            <w:r w:rsidRPr="00A216A8">
              <w:rPr>
                <w:rFonts w:ascii="Times New Roman" w:hAnsi="Times New Roman" w:cs="Times New Roman"/>
              </w:rPr>
              <w:lastRenderedPageBreak/>
              <w:t>OL2;ARHGAP4;NAV1;ACAP3;ITGA6;EFNB2;FRMD5;ACTB;EFNB1;KANK1;SLIT2;PDE4D;ILK;MMP28;DOCK4;DST;FOXP1;CELSR1;NKD1;SPHK1;FAT1;EGF;ATP2B4;HYAL2;DOCK10;LAMC2;PDGFC;FUZ;SORL1;COL18A1;GLI3;IL17RC;CAVIN1;GAS6;EGFR;SEMA6A;SMAD7;ZAP70;CAV1;HRAS;FGFR4;SDC1;LAMA3;COL1A1;ZNF703;SLC8A1;VEGFC;FSCN1;JAM3;DIXDC1;NOG;NOTCH1;PALLD;SLC9A3R1;DCLK1;KRT16;TGFBR2;FGFBP1;PFN2;PRKCQ;SYDE1;CYGB;DCDC2;ROBO4;PIK3R1;SEMA3F;TCAF2;MYLK;TBXA2R;LRP1;LAMA1;TNS1;GPNMB;PDE4B;SULF1;FAT2;PGF;VANGL2;CAMK1D;CSPG4;IL1RN;PAK3;RHOBTB2;ADAMTS1;CEMIP;SERPINE2;S100A14;WNT5B;ECM1;PAX6;GPC6;THBS1;TNF;FOXC2;S100A2;EGR3;CXCL1;ITGA9;LRRK2;DPYSL3;MMP9;SLIT3;MCAM;THY1;PLA2G3;NRG1;SEMA3C;FOXN1;SFRP1;ITGB6;SEMA3G;BCL11B;ROR2;CCL2;PIK3CD;CCL27;STC1;SLC7A8;BMP4;APCDD1;POU3F3;GDNF;ITGA4;COL1A2;PLTP;PTN;ACKR3;CXCR1;FLRT2;IGFBP5;ROBO1;CCK;KIT;PDPN;ALOX15B;CXCL14;NDN;INPP5D;WNT5A</w:t>
            </w:r>
          </w:p>
        </w:tc>
      </w:tr>
      <w:tr w:rsidR="00842CD5" w:rsidRPr="00A216A8" w14:paraId="0043B1CD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1BF3576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GO:0016477</w:t>
            </w:r>
          </w:p>
        </w:tc>
        <w:tc>
          <w:tcPr>
            <w:tcW w:w="744" w:type="pct"/>
            <w:noWrap/>
            <w:hideMark/>
          </w:tcPr>
          <w:p w14:paraId="616C37B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migration</w:t>
            </w:r>
          </w:p>
        </w:tc>
        <w:tc>
          <w:tcPr>
            <w:tcW w:w="375" w:type="pct"/>
            <w:noWrap/>
            <w:hideMark/>
          </w:tcPr>
          <w:p w14:paraId="0FA3036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284</w:t>
            </w:r>
          </w:p>
        </w:tc>
        <w:tc>
          <w:tcPr>
            <w:tcW w:w="514" w:type="pct"/>
            <w:noWrap/>
            <w:hideMark/>
          </w:tcPr>
          <w:p w14:paraId="7BC7196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1.71367</w:t>
            </w:r>
          </w:p>
        </w:tc>
        <w:tc>
          <w:tcPr>
            <w:tcW w:w="389" w:type="pct"/>
            <w:noWrap/>
            <w:hideMark/>
          </w:tcPr>
          <w:p w14:paraId="2026761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7E8CF29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P93;SLK;VCL;CORO1C;ROCK1;ANO6;RBFOX2;STK24;C1QBP;PLXNA1;VEGFB;MYH10;MTOR;NRP2;RAC1;ATP5F1A;RHOA;MTA2;IQGAP1;AXL;MYO1C;ITGA5;HDAC7;TRIP6;VAV2;TNFRSF10A;SIRPA;RERE;AJUBA;SCARB1;RREB1;WDR1;SUN1;FAM83H;ARPC5;PARVA;WASF2;IQSEC1;NR4A1;SPRY2;RIC8A;EMC10;FZD3;TNFAIP1;PPP3CA;ARF6;B4GALT1;FLNA;TOP2B;RRAS2;BRAT1;ARAP3;ITGB1;HSPA5;PTPRU;OGDH;ZNF609;TNFRSF10B;SH3RF1;MYH9;SLC3A2;TMEM18;SEMA7A;SDC4;CARD10;RAB11A;TNFRSF10D;PDGFA;SPRED1;HYAL1;ATP1B3;GSTP1;STARD13;PXN;SYNE2;ITGAV;PML;SPARC;SLC7A11;DIAPH1;EPHB4;MEGF8;JUN;LDB1;HMGB1;PPIA;PTPN23;GPC1;FAM110C;BMPR2;NR2F2;TMEM201;MARK1;DOCK5;TGFB1;LOXL2;CDH13;PRKX;ITGB5;CFL1;PEAK1;NET1;RCC2;APC;EPPK1;NISCH;NRP1;IGF1R;ITGA3;CTNNB1;GPX1;AUTS2;ARTN;PPP1R9B;GNAI2;MAPRE2;ADARB1;NCK2;SDC3;JAGN1;PTK7;FER;AMOTL1;PRR5L;WASHC1;PFN1;DAG1;SERPINE1;LMNA;F2RL1;PTPRG;ITGB4;CALR;TNS3;EPHB3;PLEKHG5;ANXA6;PRAG1;JAG1;SWAP70;ULK4;SRGAP3;RHOD;RHOG;SNAI2;WNT7A;SLC7A5;SLC12A2;PLXNB1;SLC9A1;FOXE1;CD151;OVOL2;ARHGAP4;NAV1;ACAP3;ITGA6;EFNB2;FRMD5;EFNB1;KANK1;SLIT2;PDE4D;ILK;MMP28;DOCK4;FOXP1;CELSR1;SPHK1;FAT1;E</w:t>
            </w:r>
            <w:r w:rsidRPr="00A216A8">
              <w:rPr>
                <w:rFonts w:ascii="Times New Roman" w:hAnsi="Times New Roman" w:cs="Times New Roman"/>
              </w:rPr>
              <w:lastRenderedPageBreak/>
              <w:t>GF;HYAL2;DOCK10;LAMC2;PDGFC;FUZ;SORL1;COL18A1;GLI3;IL17RC;GAS6;EGFR;SEMA6A;SMAD7;ZAP70;CAV1;HRAS;FGFR4;SDC1;LAMA3;COL1A1;ZNF703;SLC8A1;VEGFC;FSCN1;JAM3;DIXDC1;NOG;NOTCH1;PALLD;SLC9A3R1;DCLK1;KRT16;TGFBR2;FGFBP1;PFN2;PRKCQ;SYDE1;CYGB;DCDC2;ROBO4;PIK3R1;SEMA3F;TCAF2;MYLK;TBXA2R;LRP1;LAMA1;TNS1;GPNMB;PDE4B;SULF1;FAT2;PGF;VANGL2;CAMK1D;CSPG4;IL1RN;PAK3;RHOBTB2;ADAMTS1;CEMIP;SERPINE2;S100A14;WNT5B;ECM1;PAX6;GPC6;THBS1;TNF;FOXC2;S100A2;EGR3;CXCL1;ITGA9;LRRK2;DPYSL3;MMP9;SLIT3;MCAM;THY1;NRG1;SEMA3C;FOXN1;SFRP1;ITGB6;SEMA3G;BCL11B;ROR2;CCL2;PIK3CD;CCL27;STC1;SLC7A8;BMP4;APCDD1;POU3F3;GDNF;ITGA4;COL1A2;PTN;ACKR3;CXCR1;FLRT2;IGFBP5;ROBO1;CCK;KIT;PDPN;ALOX15B;CXCL14;NDN;INPP5D;WNT5A</w:t>
            </w:r>
          </w:p>
        </w:tc>
      </w:tr>
      <w:tr w:rsidR="00842CD5" w:rsidRPr="00A216A8" w14:paraId="352DF6E1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4008AD4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GO:0034330</w:t>
            </w:r>
          </w:p>
        </w:tc>
        <w:tc>
          <w:tcPr>
            <w:tcW w:w="744" w:type="pct"/>
            <w:noWrap/>
            <w:hideMark/>
          </w:tcPr>
          <w:p w14:paraId="27EBA82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junction organization</w:t>
            </w:r>
          </w:p>
        </w:tc>
        <w:tc>
          <w:tcPr>
            <w:tcW w:w="375" w:type="pct"/>
            <w:noWrap/>
            <w:hideMark/>
          </w:tcPr>
          <w:p w14:paraId="169DB21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514" w:type="pct"/>
            <w:noWrap/>
            <w:hideMark/>
          </w:tcPr>
          <w:p w14:paraId="3AC6B7E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2.51982</w:t>
            </w:r>
          </w:p>
        </w:tc>
        <w:tc>
          <w:tcPr>
            <w:tcW w:w="389" w:type="pct"/>
            <w:noWrap/>
            <w:hideMark/>
          </w:tcPr>
          <w:p w14:paraId="74893F8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1" w:type="pct"/>
            <w:noWrap/>
            <w:hideMark/>
          </w:tcPr>
          <w:p w14:paraId="5057037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K;VCL;CORO1C;ROCK1;GJC1;RAC1;RHOA;IQGAP1;MYO1C;ADD1;ITGA5;CLDN1;HDAC7;TRIP6;ACTN1;CTNNA1;AJUBA;WDR1;IQSEC1;ARF6;FLNA;VASP;CDH4;PDCD6IP;CCM2;SDC4;TBCD;CD9;LIMS1;ACTG1;LDB1;COL17A1;PTPN23;TGFB1;CDH13;PERP;CSK;PEAK1;RCC2;APC;MICALL2;NRP1;CTNNB1;S100A10;MAPRE2;PKP3;F2RL1;ITGB4;CDC42;RHOD;DSP;SNAI2;SLC9A1;CD151;ITGA6;ACTB;PLEC;ILK;DST;LAMC2;PARD6G;EFNA5;SMAD7;CAV1;LAMA3;ZNF703;FBF1;FSCN1;CDH20;TNS1;SDK1;THBS1;TNF;POF1B;TLN2;SDK2;THY1;GJA1;SFRP1;DSG1;KRT5;PKP1;COL16A1;EPB41L3;GJA5;GJB2;KRT14</w:t>
            </w:r>
          </w:p>
        </w:tc>
      </w:tr>
      <w:tr w:rsidR="00842CD5" w:rsidRPr="00A216A8" w14:paraId="37D3D611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3F64E41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GO:0060429</w:t>
            </w:r>
          </w:p>
        </w:tc>
        <w:tc>
          <w:tcPr>
            <w:tcW w:w="744" w:type="pct"/>
            <w:noWrap/>
            <w:hideMark/>
          </w:tcPr>
          <w:p w14:paraId="1C90063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epithelium development</w:t>
            </w:r>
          </w:p>
        </w:tc>
        <w:tc>
          <w:tcPr>
            <w:tcW w:w="375" w:type="pct"/>
            <w:noWrap/>
            <w:hideMark/>
          </w:tcPr>
          <w:p w14:paraId="5C4BA2C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243</w:t>
            </w:r>
          </w:p>
        </w:tc>
        <w:tc>
          <w:tcPr>
            <w:tcW w:w="514" w:type="pct"/>
            <w:noWrap/>
            <w:hideMark/>
          </w:tcPr>
          <w:p w14:paraId="5CB19A7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1.653638</w:t>
            </w:r>
          </w:p>
        </w:tc>
        <w:tc>
          <w:tcPr>
            <w:tcW w:w="389" w:type="pct"/>
            <w:noWrap/>
            <w:hideMark/>
          </w:tcPr>
          <w:p w14:paraId="247FBB1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2.22E-16</w:t>
            </w:r>
          </w:p>
        </w:tc>
        <w:tc>
          <w:tcPr>
            <w:tcW w:w="2471" w:type="pct"/>
            <w:noWrap/>
            <w:hideMark/>
          </w:tcPr>
          <w:p w14:paraId="5338745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SG3;NUP93;FKBP8;VCL;ROCK1;RALA;PLXNA1;EZR;MTOR;RAC1;RHOA;TMED2;IQGAP1;DVL1;MTHFD1;ADD1;ITGA5;CLDN1;PPP1CA;ARID1A;ANXA2;AJUBA;RREB1;WDR1;FZR1;GSTK1;SPRY2;CC2D2A;FZD3;B4GALT1;FLNA;ETV5;ARHGEF19;AP2S1;VASP;SMAD5;CCM2;NSDHL;SDC4;KRT10;AP2A2;PDGFA;ZNRF3;STARD13;KLF5;DLL1;PML;PKD1;SLC7A11;MEGF8;JUN;LDB1;MYO5A;SSBP3;BMPR2;NR2F2;FASN;YAP1;JAG2;TGFB1;TIGAR;HSD17B4;LUZP1;PRKX;PERP;CFL1;DSC2;WWTR1;EVPL;CDKN1A;EPPK1;ADM;ARNTL;NRP1;HES2;CTNNB1;VANGL1;GPX1;CTSB;ARHGEF26;TYMS;KRT15;SLC4A7;PTK7;GPAT4;TNFRSF1A;RARG;VDR;SKI;PFN1;SPINK5;DAG1;AKR1C1;SERPINE1;CAPNS1;PKP3;F2RL1;TAGLN2;PPL;SPRR1B;CTNNBIP1;JAG1;CDK6;CBR1;AIMP2;CELSR2;CDC42;KLF7;DSP;SNAI2;WNT7A;RAPGEF6;EDNRA;FOXE1;CD151;OVOL2;AQP3;EFNB2;ZNF358;SLIT2;ZFP36L</w:t>
            </w:r>
            <w:r w:rsidRPr="00A216A8">
              <w:rPr>
                <w:rFonts w:ascii="Times New Roman" w:hAnsi="Times New Roman" w:cs="Times New Roman"/>
              </w:rPr>
              <w:lastRenderedPageBreak/>
              <w:t>1;PDE4D;RARA;CSTA;CPT1A;FZD1;ILK;FST;FOXP1;CELSR1;NKD1;PRICKLE2;PKD2;TRIM16;SFN;LGR4;FGFR2;EDA;TEAD2;FAT1;EGF;FUZ;COL18A1;GLI3;LBH;SULT2B1;SPRR3;EGFR;SMAD7;FAT4;NFIB;COL4A1;CAV1;DSC3;COL4A4;SDC1;ZNF703;TGM2;SERPINB5;VEGFC;AKR1C3;NOG;NOTCH1;CA9;CTSV;PALLD;AGR2;SLC9A3R1;KRT16;TGFBR2;NFATC4;AKR1C2;DLX3;SPINK9;LFNG;LAMA1;GLI2;SULF1;MAF;PGF;LRP4;VANGL2;GLI1;KLHL3;RASIP1;KRT78;CERS3;SERPINE2;WNT5B;KRT31;PAX6;SPRR1A;GPC6;TNF;FREM2;POF1B;KRT6B;CASP14;TGM1;NRG1;PRICKLE1;SEMA3C;FOXN1;SFRP1;IVL;SPINK6;BCL11B;ROR2;KRT6A;HRNR;STC1;DSG1;CES1;BMP4;KRT5;UPK1B;KRT6C;APCDD1;ROBO2;POU3F3;VIM;RHCG;GDNF;PKP1;SLITRK6;GDF7;TMEM100;FLG;KRT74;HES5;CPS1;PTN;GJA5;IGFBP5;ROBO1;KRT24;PDPN;ALOX15B;MGMT;KRT3;KRT17;WNT5A;KRT14</w:t>
            </w:r>
          </w:p>
        </w:tc>
      </w:tr>
      <w:tr w:rsidR="00842CD5" w:rsidRPr="00A216A8" w14:paraId="1E46D36F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54C8275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GO:0007010</w:t>
            </w:r>
          </w:p>
        </w:tc>
        <w:tc>
          <w:tcPr>
            <w:tcW w:w="744" w:type="pct"/>
            <w:noWrap/>
            <w:hideMark/>
          </w:tcPr>
          <w:p w14:paraId="1D98F97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cytoskeleton organization</w:t>
            </w:r>
          </w:p>
        </w:tc>
        <w:tc>
          <w:tcPr>
            <w:tcW w:w="375" w:type="pct"/>
            <w:noWrap/>
            <w:hideMark/>
          </w:tcPr>
          <w:p w14:paraId="10A5FB3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514" w:type="pct"/>
            <w:noWrap/>
            <w:hideMark/>
          </w:tcPr>
          <w:p w14:paraId="4AA2D89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1.619168</w:t>
            </w:r>
          </w:p>
        </w:tc>
        <w:tc>
          <w:tcPr>
            <w:tcW w:w="389" w:type="pct"/>
            <w:noWrap/>
            <w:hideMark/>
          </w:tcPr>
          <w:p w14:paraId="645C563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4.44E-16</w:t>
            </w:r>
          </w:p>
        </w:tc>
        <w:tc>
          <w:tcPr>
            <w:tcW w:w="2471" w:type="pct"/>
            <w:noWrap/>
            <w:hideMark/>
          </w:tcPr>
          <w:p w14:paraId="4563BC9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PNB1;QRICH1;RAF1;SLK;CORO1C;HNRNPU;ROCK1;RALA;STAG1;EZR;MYH10;MTOR;CAPZB;CNTROB;RAC1;TPM3;RHOA;SLAIN2;DVL1;SPTBN2;MYO1C;PCNT;ADD1;KNSTRN;KIF3B;TUBB4B;DIAPH3;ACTN1;CTNNA1;AJUBA;CENPJ;WIPF2;WDR1;STK11IP;SUN1;FAM83H;ARPC5;PARVA;WASF2;MLH1;IQSEC1;SPRY2;CHD3;CC2D2A;HTT;TNFAIP1;ARF6;FLNA;RASSF7;FHOD1;ARAP3;ARHGEF19;CCNB1;ITGB1;HDAC3;MYCBP2;CAMSAP2;VASP;PEX14;SSH2;POC1A;MYH9;PDCD6IP;SVIL;MICAL3;SDC4;PAM;RAB11A;KIF24;TACC3;BRK1;CUL9;MOB2;PDGFA;TBCD;RTKN;CLN8;RAP1GDS1;PXN;SYNE2;PKD1;TUBB2A;SH3D19;ACTG1;OBSCN;BAIAP2;DIAPH1;MAP4;TMOD3;NCKIPSD;MAEA;HAUS1;MAP7D1;EHD2;MARK1;TGFB1;AGRN;CCNF;ITGB5;CFL1;CDK2AP2;EVPL;APC;SMC1A;NCKAP5;EPPK1;NISCH;MICALL2;HSP90B1;NRP1;HOOK3;MEF2A;GDPD2;CTNNB1;RFLNB;AUTS2;VCP;PPP1R9B;MICAL1;ATF5;KRT15;CRMP1;S100A10;MAPRE2;NCK2;PTK7;DCTN1;FIGNL1;FER;PHLDB1;AMOTL1;KLHL17;WASHC1;PFN1;CNN2;DAG1;CFAP44;LMNA;TUBA1C;F2RL1;ANTXR1;PPL;CALR;PSTPIP1;SWAP70;AFAP1;MAST4;WASF1;CDC42;ULK4;PCLAF;ARPC1A;RHOD;DSP;KIRREL1;RHOG;TUBB6;PLEK2;PLXNB1;SLC9A1;ARHGDIA;ARHGAP4;DNAAF5;NAV1;TUBA1B;ARPC4;FRMD5;ACTB;TUBB;FHOD3;ARHGAP25;SMTN;KANK1;SLIT2;TUBGCP5;PLEC;ILK;CROCC;DST;SYNE3;CELSR1;CALML6;PKD2;PLEKHH2;GAPDH;WTIP;TWF2;FAT1;ATP8A2;CAVIN3;PARD6G;EFNA5;STARD9;CALML4;SEMA6A;VIL</w:t>
            </w:r>
            <w:r w:rsidRPr="00A216A8">
              <w:rPr>
                <w:rFonts w:ascii="Times New Roman" w:hAnsi="Times New Roman" w:cs="Times New Roman"/>
              </w:rPr>
              <w:lastRenderedPageBreak/>
              <w:t>L;ESPN;WASF3;CALML3;HRAS;GOLGA8A;FSCN1;JAM3;DIXDC1;EVPLL;PALLD;SLC9A3R1;TUBA4A;KRT16;ARHGEF10;PFN2;SYDE1;PIK3R1;LRP1;KATNAL1;CRYAB;VANGL2;PAK3;RHOBTB2;EPB41L4A;DPYSL2;KRT31;PAX6;TNF;POF1B;KRT6B;CAPN6;CXCL1;NEFM;TLN2;DPYSL3;SNCA;NEFL;THY1;PLA2G3;TNNT3;SFRP1;KRT6A;CCL2;KRT5;KRT6C;VIM;PKP1;CALML5;SHROOM4;EPB41L3;KRT74;NLGN1;ZNF135;KIT;PDLIM4;KRT3;KRT17;CCDC8;KRT14</w:t>
            </w:r>
          </w:p>
        </w:tc>
      </w:tr>
      <w:tr w:rsidR="00842CD5" w:rsidRPr="00A216A8" w14:paraId="60783CEF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1E2A165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GO:0022008</w:t>
            </w:r>
          </w:p>
        </w:tc>
        <w:tc>
          <w:tcPr>
            <w:tcW w:w="744" w:type="pct"/>
            <w:noWrap/>
            <w:hideMark/>
          </w:tcPr>
          <w:p w14:paraId="4FA84A0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neurogenesis</w:t>
            </w:r>
          </w:p>
        </w:tc>
        <w:tc>
          <w:tcPr>
            <w:tcW w:w="375" w:type="pct"/>
            <w:noWrap/>
            <w:hideMark/>
          </w:tcPr>
          <w:p w14:paraId="062D6F8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292</w:t>
            </w:r>
          </w:p>
        </w:tc>
        <w:tc>
          <w:tcPr>
            <w:tcW w:w="514" w:type="pct"/>
            <w:noWrap/>
            <w:hideMark/>
          </w:tcPr>
          <w:p w14:paraId="181D28C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1.554054</w:t>
            </w:r>
          </w:p>
        </w:tc>
        <w:tc>
          <w:tcPr>
            <w:tcW w:w="389" w:type="pct"/>
            <w:noWrap/>
            <w:hideMark/>
          </w:tcPr>
          <w:p w14:paraId="31B10DE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6.66E-16</w:t>
            </w:r>
          </w:p>
        </w:tc>
        <w:tc>
          <w:tcPr>
            <w:tcW w:w="2471" w:type="pct"/>
            <w:noWrap/>
            <w:hideMark/>
          </w:tcPr>
          <w:p w14:paraId="706EA9E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VCL;ROCK1;XRCC5;RBFOX2;STK24;YWHAG;PLXNA1;RNF6;EIF2AK4;EZR;MYH10;MTOR;NRP2;SPEN;RAC1;RHOA;IQGAP1;DVL1;SPTBN2;AXL;HSP90AA1;CTNNA1;RERE;WDR1;NAB1;KIDINS220;STK25;SUN1;DOK4;FZD3;PPP3CA;ARF6;FLNA;TOP2B;PRPF19;HMG20A;MTR;ETV5;ITGB1;HSPA5;MYCBP2;OGDH;CAMSAP2;VASP;ZNF609;PRMT1;TCF3;SH3RF1;SSH2;CDH4;SEMA7A;SDC4;EHD1;NEK3;RAB11A;MOB2;TBCD;MUL1;CD9;SNAPIN;GSTP1;CLN8;LHX4;DLL1;SYNE2;IRX5;PTPN9;BAIAP2;MEGF8;MAP4;JUN;LDB1;HMGB1;NCKIPSD;FEZ1;STRADA;GPC1;BMPR2;NR2F2;CLCF1;MARK1;YAP1;JAG2;TGFB1;EIF4G1;AGRN;BTG2;HIPK2;CFL1;CSK;BLOC1S1;LSM1;SRRT;MICALL2;ADM;ARNTL;NRP1;HOOK3;MEF2A;ITGA3;HES2;CTNNB1;RB1;GPRIN1;CRTC1;AUTS2;ARTN;PPP1R9B;BACE2;ATF5;CRMP1;TCF12;ADARB1;NCK2;SLC4A7;DNM3;PTK7;GSDME;SKI;SPINK5;RAPH1;DAG1;BOK;TRAK1;CTDSP1;B4GAT1;IFT88;PTPRG;CALR;MEIS1;EEF2K;DHFR;EPHB3;RAB8A;PRAG1;JAG1;CDK6;CELSR2;KCTD11;UBE4B;DBNL;WASF1;ROBO3;CDC42;ULK4;KLF7;NTNG1;ARHGAP33;VLDLR;WNT7A;PLXNB1;ARHGDIA;SRSF1;ARHGAP4;NAV1;ACAP3;EFNB2;EFNB1;KANK1;SLIT2;MANF;PDE6C;NPTN;RARA;CLU;FZD1;NDRG1;ILK;WNT9A;CELSR1;NKD1;DLG4;CHN1;FGFR2;TWF2;LGALS1;ATP8A2;DOCK10;UCHL1;SOX6;NEO1;SORL1;GLI3;EFNA5;NOS1;GAS6;EGFR;TP73;SEMA6A;FAT4;NFIB;WASF3;IGSF9;VEGFC;DSCAM;JAM3;DIXDC1;NOG;NOTCH1;PALLD;SLC9A3R1;DCLK1;ARHGEF10;RNF165;NFATC4;S1PR5;PRKCQ;DCDC2;ROBO4;PIK3R1;SEMA3F;TH;LRP1;RGMA;CSMD3;LAMA1;GLI2;LRP4;VANGL2;DISP3;CAMK1D;CSPG4;FOXA2;PCSK9;PAK3;SDK1;DPYSL2;SERPINE2;WNT5B;CDHR1;CNTNAP2;CNTN1;BEND6;PAX6;CTF1;TNF;LRRK2;FGF5;MCF2;NEFM;GRIN2A;NREP;DPYSL3;NRXN3;SLIT3;SDK2;NEFL;THY1;NRG1;TENM3;SEMA3C;KLK8;SFRP1;SEMA3G;BCL11B;SKOR2;ROR2;CCL2;BHLHE22;</w:t>
            </w:r>
            <w:r w:rsidRPr="00A216A8">
              <w:rPr>
                <w:rFonts w:ascii="Times New Roman" w:hAnsi="Times New Roman" w:cs="Times New Roman"/>
              </w:rPr>
              <w:lastRenderedPageBreak/>
              <w:t>PIK3CD;GFRA1;BCL11A;BMP4;GABRB3;MYOT;NEGR1;APCDD1;ROBO2;VIM;GDNF;SLITRK6;GDF7;BOC;ITGA4;EPB41L3;PTPRZ1;HES5;PTN;NLGN1;NGF;FLRT2;ROBO1;TENM4;ZC4H2;CCK;KIT;PTPRD;TENM2;NDN;WNT5A;NTM</w:t>
            </w:r>
          </w:p>
        </w:tc>
      </w:tr>
      <w:tr w:rsidR="00842CD5" w:rsidRPr="00A216A8" w14:paraId="201B9969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7FC6842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GO:0040012</w:t>
            </w:r>
          </w:p>
        </w:tc>
        <w:tc>
          <w:tcPr>
            <w:tcW w:w="744" w:type="pct"/>
            <w:noWrap/>
            <w:hideMark/>
          </w:tcPr>
          <w:p w14:paraId="7DC8922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locomotion</w:t>
            </w:r>
          </w:p>
        </w:tc>
        <w:tc>
          <w:tcPr>
            <w:tcW w:w="375" w:type="pct"/>
            <w:noWrap/>
            <w:hideMark/>
          </w:tcPr>
          <w:p w14:paraId="129BAED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198</w:t>
            </w:r>
          </w:p>
        </w:tc>
        <w:tc>
          <w:tcPr>
            <w:tcW w:w="514" w:type="pct"/>
            <w:noWrap/>
            <w:hideMark/>
          </w:tcPr>
          <w:p w14:paraId="798E813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1.742438</w:t>
            </w:r>
          </w:p>
        </w:tc>
        <w:tc>
          <w:tcPr>
            <w:tcW w:w="389" w:type="pct"/>
            <w:noWrap/>
            <w:hideMark/>
          </w:tcPr>
          <w:p w14:paraId="6B00B78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6.66E-16</w:t>
            </w:r>
          </w:p>
        </w:tc>
        <w:tc>
          <w:tcPr>
            <w:tcW w:w="2471" w:type="pct"/>
            <w:noWrap/>
            <w:hideMark/>
          </w:tcPr>
          <w:p w14:paraId="158EBDF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SLK;VCL;CORO1C;ROCK1;ANO6;STK24;C1QBP;PLXNA1;VEGFB;MTOR;NRP2;USP14;CAV2;RAC1;ATP5F1A;RHOA;MTA2;IQGAP1;MYO1C;ITGA5;HDAC7;TRIP6;CTNNA1;AJUBA;SCARB1;RREB1;FAM83H;IQSEC1;SPRY2;EMC10;PPP3CA;VPS37B;ARF6;FLNA;PC;RRAS2;ARAP3;HSPA5;MYCBP2;PTPRU;ZNF609;TRIM35;SEMA7A;SDC4;CARD10;RAB11A;TRIM21;PDGFA;SPRED1;HYAL1;GSTP1;STARD13;ANXA5;SYNE2;ITGAV;PML;SPARC;DIAPH1;MEGF8;JUN;LDB1;HMGB1;PTPN23;FAM110C;BMPR2;NR2F2;DOCK5;TGFB1;CDH13;PRKX;RCC2;APC;EPPK1;NISCH;CD81;NRP1;IGF1R;ITGA3;ARTN;GNAI2;MAPRE2;ADARB1;FER;AMOTL1;PRR5L;WASHC1;PFN1;DAG1;SERPINE1;LMNA;F2RL1;PTPRG;CALR;PRAG1;JAG1;SWAP70;CDK6;ULK4;SRGAP3;RHOD;SNAI2;WNT7A;PLXNB1;CD151;ARHGAP4;ITGA6;EFNB2;FRMD5;KANK1;SLIT2;ILK;MMP28;DOCK4;FOXP1;NKD1;SPHK1;EGF;HYAL2;DOCK10;LAMC2;PDGFC;FUZ;SORL1;COL18A1;CAVIN1;GAS6;EGFR;SEMA6A;SMAD7;CAV1;HRAS;LAMA3;COL1A1;ZNF703;SLC8A1;VEGFC;DSCAM;JAM3;NOG;NOTCH1;SLC9A3R1;KRT16;TGFBR2;FGFBP1;PFN2;SYDE1;CYGB;ROBO4;PIK3R1;SEMA3F;TCAF2;MYLK;TBXA2R;LRP1;LAMA1;GPNMB;SULF1;PGF;CAMK1D;PAK3;ADAMTS1;CEMIP;SERPINE2;S100A14;WNT5B;ECM1;PAX6;THBS1;TNF;FOXC2;LRRK2;DPYSL3;SNCA;MMP9;MCAM;THY1;NRG1;SEMA3C;SFRP1;SEMA3G;ROR2;CCL2;PIK3CD;STC1;BMP4;ROBO2;ITGA4;PTN;ACKR3;FLRT2;IGFBP5;ROBO1;KIT;PDPN;ALOX15B;CXCL14;WNT5A</w:t>
            </w:r>
          </w:p>
        </w:tc>
      </w:tr>
      <w:tr w:rsidR="00842CD5" w:rsidRPr="00A216A8" w14:paraId="533DEF66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5DD9065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GO:0000904</w:t>
            </w:r>
          </w:p>
        </w:tc>
        <w:tc>
          <w:tcPr>
            <w:tcW w:w="744" w:type="pct"/>
            <w:noWrap/>
            <w:hideMark/>
          </w:tcPr>
          <w:p w14:paraId="69D5367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morphogenesis involved in differentiation</w:t>
            </w:r>
          </w:p>
        </w:tc>
        <w:tc>
          <w:tcPr>
            <w:tcW w:w="375" w:type="pct"/>
            <w:noWrap/>
            <w:hideMark/>
          </w:tcPr>
          <w:p w14:paraId="3397143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161</w:t>
            </w:r>
          </w:p>
        </w:tc>
        <w:tc>
          <w:tcPr>
            <w:tcW w:w="514" w:type="pct"/>
            <w:noWrap/>
            <w:hideMark/>
          </w:tcPr>
          <w:p w14:paraId="45EEBF5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1.861327</w:t>
            </w:r>
          </w:p>
        </w:tc>
        <w:tc>
          <w:tcPr>
            <w:tcW w:w="389" w:type="pct"/>
            <w:noWrap/>
            <w:hideMark/>
          </w:tcPr>
          <w:p w14:paraId="733066F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1.11E-15</w:t>
            </w:r>
          </w:p>
        </w:tc>
        <w:tc>
          <w:tcPr>
            <w:tcW w:w="2471" w:type="pct"/>
            <w:noWrap/>
            <w:hideMark/>
          </w:tcPr>
          <w:p w14:paraId="22EC030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VCL;CORO1C;ROCK1;RBFOX2;C1QBP;PLXNA1;RNF6;EZR;MYH10;NRP2;RAC1;RHOA;DVL1;SPTBN2;AXL;HSP90AA1;ACTN1;RERE;RREB1;WDR1;KIDINS220;STK25;PARVA;DOK4;FZD3;PPP3CA;FLNA;TOP2B;ITGB1;YTHDF2;MYCBP2;VASP;SSH2;MYH9;CDH4;SEMA7A;RAB11A;TBCD;LHX4;ITGAV;LIMS1;BAIAP2;MEGF8;FEZ1;GPC1;BMPR2;DOCK5;CFL1;PEAK1;RCC2;MICALL2;NRP1;MEF2A;CTNNB1;RB1;AUTS2;ARTN;ARHGEF26;CRMP1;S100A10;ADARB1;DNM3;FER;RAPH1;DAG1;TRAK1;B4GAT1;ANTXR1;CALR;EEF2K;EPHB3;RAB8A;CELSR2;ROBO3;CDC42;KLF7;NTNG1;ARHGAP33;VLDLR;WNT7A;PL</w:t>
            </w:r>
            <w:r w:rsidRPr="00A216A8">
              <w:rPr>
                <w:rFonts w:ascii="Times New Roman" w:hAnsi="Times New Roman" w:cs="Times New Roman"/>
              </w:rPr>
              <w:lastRenderedPageBreak/>
              <w:t>XNB1;ARHGDIA;ARHGAP4;EFNB2;EFNB1;KANK1;SLIT2;NPTN;ILK;NBEAL2;DLG4;CHN1;FGFR2;TWF2;FAT1;ATP8A2;DOCK10;UCHL1;NEO1;COL18A1;GLI3;EFNA5;SEMA6A;NFIB;COL4A4;IGSF9;DSCAM;NOG;NOTCH1;PALLD;SLC9A3R1;DCLK1;RNF165;NFATC4;PRKCQ;DCDC2;ROBO4;PIK3R1;SEMA3F;GLI2;LRP4;VANGL2;COL7A1;PAK3;DPYSL2;CDHR1;PAX6;COL12A1;POF1B;LRRK2;MCF2;NRXN3;SLIT3;NEFL;THY1;SEMA3C;SEMA3G;SCARA3;BCL11B;PIK3CD;GFRA1;STC1;MYOT;ROBO2;GDNF;SLITRK6;GDF7;BOC;ITGA4;PTPRZ1;NLGN1;NGF;FLRT2;ROBO1;CCK;PDPN;VIT;PTPRD;NDN;WNT5A</w:t>
            </w:r>
          </w:p>
        </w:tc>
      </w:tr>
      <w:tr w:rsidR="00842CD5" w:rsidRPr="00A216A8" w14:paraId="72EA0211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0A16088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GO:0034329</w:t>
            </w:r>
          </w:p>
        </w:tc>
        <w:tc>
          <w:tcPr>
            <w:tcW w:w="744" w:type="pct"/>
            <w:noWrap/>
            <w:hideMark/>
          </w:tcPr>
          <w:p w14:paraId="0A52E3A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junction assembly</w:t>
            </w:r>
          </w:p>
        </w:tc>
        <w:tc>
          <w:tcPr>
            <w:tcW w:w="375" w:type="pct"/>
            <w:noWrap/>
            <w:hideMark/>
          </w:tcPr>
          <w:p w14:paraId="28F4AD7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74</w:t>
            </w:r>
          </w:p>
        </w:tc>
        <w:tc>
          <w:tcPr>
            <w:tcW w:w="514" w:type="pct"/>
            <w:noWrap/>
            <w:hideMark/>
          </w:tcPr>
          <w:p w14:paraId="4DAEF39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2.599315</w:t>
            </w:r>
          </w:p>
        </w:tc>
        <w:tc>
          <w:tcPr>
            <w:tcW w:w="389" w:type="pct"/>
            <w:noWrap/>
            <w:hideMark/>
          </w:tcPr>
          <w:p w14:paraId="4BC2AC8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2.22E-15</w:t>
            </w:r>
          </w:p>
        </w:tc>
        <w:tc>
          <w:tcPr>
            <w:tcW w:w="2471" w:type="pct"/>
            <w:noWrap/>
            <w:hideMark/>
          </w:tcPr>
          <w:p w14:paraId="0661D9B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K;VCL;CORO1C;ROCK1;GJC1;RAC1;RHOA;IQGAP1;MYO1C;ITGA5;CLDN1;HDAC7;TRIP6;ACTN1;CTNNA1;AJUBA;WDR1;FLNA;VASP;CDH4;PDCD6IP;SDC4;TBCD;CD9;LIMS1;ACTG1;LDB1;COL17A1;CDH13;PEAK1;RCC2;APC;MICALL2;NRP1;CTNNB1;S100A10;PKP3;ITGB4;CDC42;RHOD;SNAI2;SLC9A1;CD151;ITGA6;ACTB;PLEC;ILK;DST;LAMC2;PARD6G;EFNA5;SMAD7;CAV1;LAMA3;ZNF703;FBF1;FSCN1;CDH20;TNS1;THBS1;TNF;POF1B;TLN2;THY1;GJA1;SFRP1;DSG1;KRT5;PKP1;COL16A1;EPB41L3;GJA5;GJB2;KRT14</w:t>
            </w:r>
          </w:p>
        </w:tc>
      </w:tr>
      <w:tr w:rsidR="00842CD5" w:rsidRPr="00A216A8" w14:paraId="379CC2D8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165E360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GO:0000902</w:t>
            </w:r>
          </w:p>
        </w:tc>
        <w:tc>
          <w:tcPr>
            <w:tcW w:w="744" w:type="pct"/>
            <w:noWrap/>
            <w:hideMark/>
          </w:tcPr>
          <w:p w14:paraId="374C252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morphogenesis</w:t>
            </w:r>
          </w:p>
        </w:tc>
        <w:tc>
          <w:tcPr>
            <w:tcW w:w="375" w:type="pct"/>
            <w:noWrap/>
            <w:hideMark/>
          </w:tcPr>
          <w:p w14:paraId="7F3B1FB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203</w:t>
            </w:r>
          </w:p>
        </w:tc>
        <w:tc>
          <w:tcPr>
            <w:tcW w:w="514" w:type="pct"/>
            <w:noWrap/>
            <w:hideMark/>
          </w:tcPr>
          <w:p w14:paraId="1A3D812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1.706395</w:t>
            </w:r>
          </w:p>
        </w:tc>
        <w:tc>
          <w:tcPr>
            <w:tcW w:w="389" w:type="pct"/>
            <w:noWrap/>
            <w:hideMark/>
          </w:tcPr>
          <w:p w14:paraId="4491B4B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2.66E-15</w:t>
            </w:r>
          </w:p>
        </w:tc>
        <w:tc>
          <w:tcPr>
            <w:tcW w:w="2471" w:type="pct"/>
            <w:noWrap/>
            <w:hideMark/>
          </w:tcPr>
          <w:p w14:paraId="24CF167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QRICH1;VCL;CORO1C;ROCK1;RBFOX2;STK24;C1QBP;PLXNA1;RNF6;EIF2AK4;EZR;MYH10;CAPZB;NRP2;RAC1;RHOA;IQGAP1;DVL1;SPTBN2;AXL;ADD1;HSP90AA1;ACTN1;RERE;RREB1;WDR1;KIDINS220;STK25;S100A13;PARVA;DOK4;WASF2;FZD3;PPP3CA;FLNA;TOP2B;ARAP3;ITGB1;YTHDF2;MYCBP2;VASP;SSH2;MYH9;CDH4;SEMA7A;NEK3;RAB11A;TBCD;MUL1;LHX4;ITGAV;SPARC;LIMS1;SH3D19;BAIAP2;DIAPH1;MEGF8;FEZ1;STRADA;GPC1;BMPR2;DOCK5;CDC42SE1;YAP1;SLC39A3;CFL1;PEAK1;RCC2;MICALL2;NRP1;MEF2A;CTNNB1;RB1;SNX1;AUTS2;ARTN;ARHGEF26;CRMP1;S100A10;ADARB1;DNM3;FER;VDR;RAPH1;DAG1;TRAK1;B4GAT1;ANTXR1;CALR;EEF2K;EPHB3;RAB8A;PRAG1;CELSR2;DBNL;WASF1;ROBO3;CDC42;KLF7;RHOD;NTNG1;ARHGAP33;RHOG;VLDLR;WNT7A;PLXNB1;ARHGDIA;ARHGAP4;EFNB2;EFNB1;KANK1;SLIT2;NPTN;CLU;ILK;NBEAL2;SYNE3;DLG4;WTIP;CHN1;FGFR2;TWF2;FAT1;ATP8A2;DOCK10;UCHL1;SOX6;NEO1;COL18A1;GLI3;EFNA5;EGFR;SEMA6A;NFIB;WASF3;COL4A4;IGSF9;DSCAM;NOG;NOTCH1;PALLD;SLC9A3R1;DCLK1;RNF165;NFATC4;PRKCQ;DCDC2;ROBO4;PIK3R1;SEMA3F;GLI2;LRP4;VANGL2;COL7A1;PAK3;RHOBTB2;DPYSL2;CDHR1;CNTNAP2;PAX</w:t>
            </w:r>
            <w:r w:rsidRPr="00A216A8">
              <w:rPr>
                <w:rFonts w:ascii="Times New Roman" w:hAnsi="Times New Roman" w:cs="Times New Roman"/>
              </w:rPr>
              <w:lastRenderedPageBreak/>
              <w:t>6;COL12A1;POF1B;LRRK2;MCF2;NRXN3;SLIT3;NEFL;THY1;NRG1;SEMA3C;KLK8;SEMA3G;SCARA3;BCL11B;CCL2;PIK3CD;GFRA1;BCL11A;STC1;MYOT;ROBO2;GDNF;SLITRK6;GDF7;BOC;ITGA4;SHROOM4;EPB41L3;PTPRZ1;PTN;NLGN1;NGF;FLRT2;ROBO1;ZNF135;CCK;KIT;PDPN;VIT;PTPRD;NDN;WNT5A</w:t>
            </w:r>
          </w:p>
        </w:tc>
      </w:tr>
      <w:tr w:rsidR="00842CD5" w:rsidRPr="00A216A8" w14:paraId="6BDE6042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13EBB17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GO:0009719</w:t>
            </w:r>
          </w:p>
        </w:tc>
        <w:tc>
          <w:tcPr>
            <w:tcW w:w="744" w:type="pct"/>
            <w:noWrap/>
            <w:hideMark/>
          </w:tcPr>
          <w:p w14:paraId="5404B3C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response to endogenous stimulus</w:t>
            </w:r>
          </w:p>
        </w:tc>
        <w:tc>
          <w:tcPr>
            <w:tcW w:w="375" w:type="pct"/>
            <w:noWrap/>
            <w:hideMark/>
          </w:tcPr>
          <w:p w14:paraId="5372531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296</w:t>
            </w:r>
          </w:p>
        </w:tc>
        <w:tc>
          <w:tcPr>
            <w:tcW w:w="514" w:type="pct"/>
            <w:noWrap/>
            <w:hideMark/>
          </w:tcPr>
          <w:p w14:paraId="63EAFCE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1.531885</w:t>
            </w:r>
          </w:p>
        </w:tc>
        <w:tc>
          <w:tcPr>
            <w:tcW w:w="389" w:type="pct"/>
            <w:noWrap/>
            <w:hideMark/>
          </w:tcPr>
          <w:p w14:paraId="48F5692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3.00E-15</w:t>
            </w:r>
          </w:p>
        </w:tc>
        <w:tc>
          <w:tcPr>
            <w:tcW w:w="2471" w:type="pct"/>
            <w:noWrap/>
            <w:hideMark/>
          </w:tcPr>
          <w:p w14:paraId="09CF2C2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23;FAM83G;EIF5A;FKBP8;HNRNPU;CNOT9;ROCK1;CCND3;SMARCC1;SIK2;RBFOX2;SESN2;YWHAG;RNF6;EZR;MTOR;SREBF1;CAV2;RHOA;IQGAP1;GNA15;MBD2;MYO1C;KIF1B;CLDN1;SOGA1;ATP6V0D1;PEBP1;ARID1A;CTNNA1;ANXA2;GLB1;KIDINS220;NR4A1;SPRY2;PARK7;SRSF4;ARF6;PPP5C;DNAJA1;FBH1;GNA11;PIAS2;PTBP1;ZNF8;GCLC;CALM1;ITGB1;HSPA5;ATP2B1;PTPRU;GNB1;THRAP3;AGTRAP;HNRNPM;SMAD5;ATP1A1;ALAD;SPRED2;IGFBP7;EHD1;GCLM;NDST1;PAM;KAT5;AGL;SPRED1;HYAL1;CD9;GSTP1;SPRY4;KLF5;ANXA5;AP3S1;PHB;LAMTOR2;CCNA2;TXN2;PXN;LPIN3;PML;SPARC;POLR2E;LIMS1;BAIAP2;DIAPH1;MEGF8;EIF4EBP2;JUN;PIAS3;PRKAR1B;HMGB1;MYO5A;GPC1;BMPR2;NR2F2;MED16;YAP1;TGFB1;TIGAR;AGRN;BTG2;HIPK2;CDH13;TADA3;ITGB5;CSK;SAFB;LPIN1;EID2;APC;SMC1A;CDKN1A;ADM;CD81;ARNTL;HSP90B1;QDPR;IGF1R;ITGA3;CTNNB1;PRKAR2A;RB1;CTSB;PPP1R9B;TYMS;CPEB2;GNAI2;SCAP;FER;RARG;SLC26A6;VDR;IDH1;SKI;DAG1;AKR1C1;HMGCS1;NR2C2;RRAGA;BACE1;ITPR2;CACNB1;RAD51;NCL;AHR;CALR;EEF2K;RAB8A;SULF2;FSTL3;ESR2;IRS1;LTBP4;WASF1;FOS;SNAI2;POLR2L;WNT7A;RAB31;GAS2L1;RGMB;FECH;SLC9A1;AKAP6;OVOL2;TIMP3;STXBP4;ZFP36L2;SLC33A1;HNRNPD;MBD3;ACTB;HFE;KANK1;COL5A2;SLIT2;ZFP36L1;PDE4D;NPTN;RARA;FZD1;ILK;SLC2A1;FBN2;HCN3;FOXP1;NQO1;PKD2;TRIM16;COL4A2;LGR4;FGFR2;CHST11;ATP2B4;HYAL2;PKM;PDGFC;SOX6;NEO1;FUZ;EFNA5;LBH;PMEPA1;NOS1;EGFR;LEPR;EGR1;SMAD7;FAT4;COL4A1;CAV1;FGFR4;SDC1;COL1A1;ZNF703;SLC8A1;AKR1C3;NOG;NOTCH1;CA9;CASTOR1;CTSV;CIB2;TGFBR2;FGFBP1;RNF165;PRKCQ;PIK3R1;TH;AKR1C2;TBXA2R;LRP1;RGMA;ADAMTS7;FGFR3;IGF2;MMP2;PDE4B;SULF1;PGF;CRYAB;CHRDL1;LRP4;PAPPA;IL1RN;PCSK9;FBN1;MGARP;CD4;MXRA5;THBS1;TNF;FOXC2;EGR3;LRRK2;FGF5;GRIN2A;NREP;SNCA;SLIT3;NEFL;HTR1B;LTBP2;FMOD;UCN2;SFRP1;DKK3;SKOR2;ROR2;SESN3;CCL2;BCL11A;STC1;DSG1;HTRA1;BMP4;GABRB3;ROBO2;VIM;COL16</w:t>
            </w:r>
            <w:r w:rsidRPr="00A216A8">
              <w:rPr>
                <w:rFonts w:ascii="Times New Roman" w:hAnsi="Times New Roman" w:cs="Times New Roman"/>
              </w:rPr>
              <w:lastRenderedPageBreak/>
              <w:t>A1;GDF7;TMEM100;COL1A2;HES5;CPS1;APLN;PTN;NGF;FLRT2;IGFBP5;KIT;GJB2;IGFBP2;WNT5A;CDKN2B</w:t>
            </w:r>
          </w:p>
        </w:tc>
      </w:tr>
      <w:tr w:rsidR="00842CD5" w:rsidRPr="00A216A8" w14:paraId="41E44C8A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4D1FC0B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GO:0030334</w:t>
            </w:r>
          </w:p>
        </w:tc>
        <w:tc>
          <w:tcPr>
            <w:tcW w:w="744" w:type="pct"/>
            <w:noWrap/>
            <w:hideMark/>
          </w:tcPr>
          <w:p w14:paraId="5631B06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 migration</w:t>
            </w:r>
          </w:p>
        </w:tc>
        <w:tc>
          <w:tcPr>
            <w:tcW w:w="375" w:type="pct"/>
            <w:noWrap/>
            <w:hideMark/>
          </w:tcPr>
          <w:p w14:paraId="4B4963E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174</w:t>
            </w:r>
          </w:p>
        </w:tc>
        <w:tc>
          <w:tcPr>
            <w:tcW w:w="514" w:type="pct"/>
            <w:noWrap/>
            <w:hideMark/>
          </w:tcPr>
          <w:p w14:paraId="598A011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1.786439</w:t>
            </w:r>
          </w:p>
        </w:tc>
        <w:tc>
          <w:tcPr>
            <w:tcW w:w="389" w:type="pct"/>
            <w:noWrap/>
            <w:hideMark/>
          </w:tcPr>
          <w:p w14:paraId="1E57977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4.11E-15</w:t>
            </w:r>
          </w:p>
        </w:tc>
        <w:tc>
          <w:tcPr>
            <w:tcW w:w="2471" w:type="pct"/>
            <w:noWrap/>
            <w:hideMark/>
          </w:tcPr>
          <w:p w14:paraId="215B2D4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K;VCL;CORO1C;ANO6;STK24;C1QBP;PLXNA1;VEGFB;MTOR;NRP2;RAC1;ATP5F1A;RHOA;MTA2;IQGAP1;MYO1C;ITGA5;HDAC7;TRIP6;AJUBA;SCARB1;RREB1;FAM83H;IQSEC1;SPRY2;EMC10;PPP3CA;ARF6;FLNA;RRAS2;ARAP3;HSPA5;PTPRU;ZNF609;SEMA7A;SDC4;CARD10;RAB11A;PDGFA;SPRED1;HYAL1;GSTP1;STARD13;SYNE2;ITGAV;SPARC;DIAPH1;JUN;LDB1;HMGB1;PTPN23;FAM110C;BMPR2;NR2F2;DOCK5;TGFB1;CDH13;PRKX;RCC2;APC;EPPK1;NISCH;NRP1;IGF1R;ITGA3;GNAI2;MAPRE2;ADARB1;FER;AMOTL1;PRR5L;WASHC1;PFN1;DAG1;SERPINE1;LMNA;F2RL1;PTPRG;CALR;JAG1;SWAP70;ULK4;SRGAP3;RHOD;SNAI2;WNT7A;PLXNB1;CD151;ARHGAP4;ITGA6;FRMD5;KANK1;SLIT2;ILK;MMP28;DOCK4;FOXP1;SPHK1;EGF;HYAL2;DOCK10;LAMC2;PDGFC;FUZ;SORL1;COL18A1;GAS6;EGFR;SEMA6A;SMAD7;CAV1;HRAS;LAMA3;COL1A1;ZNF703;SLC8A1;VEGFC;JAM3;NOG;NOTCH1;SLC9A3R1;KRT16;TGFBR2;FGFBP1;PFN2;SYDE1;CYGB;ROBO4;PIK3R1;SEMA3F;TCAF2;MYLK;TBXA2R;LRP1;LAMA1;GPNMB;SULF1;PGF;CAMK1D;PAK3;ADAMTS1;CEMIP;SERPINE2;S100A14;WNT5B;ECM1;PAX6;THBS1;TNF;FOXC2;DPYSL3;MMP9;MCAM;THY1;NRG1;SEMA3C;SFRP1;SEMA3G;ROR2;CCL2;PIK3CD;STC1;BMP4;ITGA4;PTN;ACKR3;FLRT2;IGFBP5;ROBO1;KIT;PDPN;ALOX15B;CXCL14;WNT5A</w:t>
            </w:r>
          </w:p>
        </w:tc>
      </w:tr>
      <w:tr w:rsidR="00842CD5" w:rsidRPr="00A216A8" w14:paraId="51A5DC5B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6E5924D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GO:2000145</w:t>
            </w:r>
          </w:p>
        </w:tc>
        <w:tc>
          <w:tcPr>
            <w:tcW w:w="744" w:type="pct"/>
            <w:noWrap/>
            <w:hideMark/>
          </w:tcPr>
          <w:p w14:paraId="6CE8579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 motility</w:t>
            </w:r>
          </w:p>
        </w:tc>
        <w:tc>
          <w:tcPr>
            <w:tcW w:w="375" w:type="pct"/>
            <w:noWrap/>
            <w:hideMark/>
          </w:tcPr>
          <w:p w14:paraId="287497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183</w:t>
            </w:r>
          </w:p>
        </w:tc>
        <w:tc>
          <w:tcPr>
            <w:tcW w:w="514" w:type="pct"/>
            <w:noWrap/>
            <w:hideMark/>
          </w:tcPr>
          <w:p w14:paraId="1BD9F9B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1.750392</w:t>
            </w:r>
          </w:p>
        </w:tc>
        <w:tc>
          <w:tcPr>
            <w:tcW w:w="389" w:type="pct"/>
            <w:noWrap/>
            <w:hideMark/>
          </w:tcPr>
          <w:p w14:paraId="144DA81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6.00E-15</w:t>
            </w:r>
          </w:p>
        </w:tc>
        <w:tc>
          <w:tcPr>
            <w:tcW w:w="2471" w:type="pct"/>
            <w:noWrap/>
            <w:hideMark/>
          </w:tcPr>
          <w:p w14:paraId="02354BB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SLK;VCL;CORO1C;ROCK1;ANO6;STK24;C1QBP;PLXNA1;VEGFB;MTOR;NRP2;RAC1;ATP5F1A;RHOA;MTA2;IQGAP1;MYO1C;ITGA5;HDAC7;TRIP6;CTNNA1;AJUBA;SCARB1;RREB1;FAM83H;IQSEC1;SPRY2;EMC10;PPP3CA;ARF6;FLNA;RRAS2;ARAP3;HSPA5;PTPRU;ZNF609;SEMA7A;SDC4;CARD10;RAB11A;PDGFA;SPRED1;HYAL1;GSTP1;STARD13;ANXA5;SYNE2;ITGAV;SPARC;DIAPH1;JUN;LDB1;HMGB1;PTPN23;FAM110C;BMPR2;NR2F2;DOCK5;TGFB1;CDH13;PRKX;RCC2;APC;EPPK1;NISCH;CD81;NRP1;IGF1R;ITGA3;GNAI2;MAPRE2;ADARB1;FER;AMOTL1;PRR5L;WASHC1;PFN1;DAG1;SERPINE1;LMNA;F2RL1;PTPRG;CALR;PRAG1;JAG1;SWAP70;CDK6;ULK4;SRGAP3;RHOD;SNAI2;WNT7A;PLXNB1;CD151;ARHGAP4;ITGA6;FRMD5;KANK1;SLIT2;ILK;MMP28;DOCK4;FOXP1;NKD1;SPHK1;EGF;HYAL2;DOCK10;LAMC2;PDGFC;FUZ;SORL1;COL18A1;CAVIN1;GAS6;EGFR;SEMA6A;S</w:t>
            </w:r>
            <w:r w:rsidRPr="00A216A8">
              <w:rPr>
                <w:rFonts w:ascii="Times New Roman" w:hAnsi="Times New Roman" w:cs="Times New Roman"/>
              </w:rPr>
              <w:lastRenderedPageBreak/>
              <w:t>MAD7;CAV1;HRAS;LAMA3;COL1A1;ZNF703;SLC8A1;VEGFC;JAM3;NOG;NOTCH1;SLC9A3R1;KRT16;TGFBR2;FGFBP1;PFN2;SYDE1;CYGB;ROBO4;PIK3R1;SEMA3F;TCAF2;MYLK;TBXA2R;LRP1;LAMA1;GPNMB;SULF1;PGF;CAMK1D;PAK3;ADAMTS1;CEMIP;SERPINE2;S100A14;WNT5B;ECM1;PAX6;THBS1;TNF;FOXC2;DPYSL3;MMP9;MCAM;THY1;NRG1;SEMA3C;SFRP1;SEMA3G;ROR2;CCL2;PIK3CD;STC1;BMP4;ITGA4;PTN;ACKR3;FLRT2;IGFBP5;ROBO1;KIT;PDPN;ALOX15B;CXCL14;WNT5A</w:t>
            </w:r>
          </w:p>
        </w:tc>
      </w:tr>
      <w:tr w:rsidR="00842CD5" w:rsidRPr="00A216A8" w14:paraId="5E4B71CF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6303701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GO:0031175</w:t>
            </w:r>
          </w:p>
        </w:tc>
        <w:tc>
          <w:tcPr>
            <w:tcW w:w="744" w:type="pct"/>
            <w:noWrap/>
            <w:hideMark/>
          </w:tcPr>
          <w:p w14:paraId="15F01BD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neuron projection development</w:t>
            </w:r>
          </w:p>
        </w:tc>
        <w:tc>
          <w:tcPr>
            <w:tcW w:w="375" w:type="pct"/>
            <w:noWrap/>
            <w:hideMark/>
          </w:tcPr>
          <w:p w14:paraId="3767E54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195</w:t>
            </w:r>
          </w:p>
        </w:tc>
        <w:tc>
          <w:tcPr>
            <w:tcW w:w="514" w:type="pct"/>
            <w:noWrap/>
            <w:hideMark/>
          </w:tcPr>
          <w:p w14:paraId="27D307F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1.712387</w:t>
            </w:r>
          </w:p>
        </w:tc>
        <w:tc>
          <w:tcPr>
            <w:tcW w:w="389" w:type="pct"/>
            <w:noWrap/>
            <w:hideMark/>
          </w:tcPr>
          <w:p w14:paraId="65E66E2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7.11E-15</w:t>
            </w:r>
          </w:p>
        </w:tc>
        <w:tc>
          <w:tcPr>
            <w:tcW w:w="2471" w:type="pct"/>
            <w:noWrap/>
            <w:hideMark/>
          </w:tcPr>
          <w:p w14:paraId="541C573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VCL;ROCK1;RBFOX2;STK24;PLXNA1;RNF6;EIF2AK4;EZR;MYH10;MTOR;NRP2;RAC1;RHOA;IQGAP1;DVL1;SPTBN2;HSP90AA1;CTNNA1;RERE;KIDINS220;STK25;DOK4;FZD3;PPP3CA;ARF6;TOP2B;MTR;ITGB1;HSPA5;MYCBP2;CAMSAP2;VASP;PRMT1;SSH2;CDH4;SEMA7A;SDC4;EHD1;NEK3;RAB11A;MOB2;MUL1;SNAPIN;LHX4;PTPN9;BAIAP2;MEGF8;MAP4;JUN;HMGB1;NCKIPSD;FEZ1;STRADA;GPC1;BMPR2;MARK1;BTG2;CFL1;BLOC1S1;MICALL2;ADM;NRP1;MEF2A;ITGA3;CTNNB1;RB1;GPRIN1;CRTC1;AUTS2;ARTN;PPP1R9B;CRMP1;ADARB1;NCK2;DNM3;PTK7;RAPH1;DAG1;TRAK1;B4GAT1;IFT88;PTPRG;EEF2K;DHFR;EPHB3;RAB8A;PRAG1;CELSR2;UBE4B;DBNL;WASF1;ROBO3;CDC42;ULK4;KLF7;NTNG1;ARHGAP33;VLDLR;WNT7A;PLXNB1;ARHGDIA;ARHGAP4;ACAP3;EFNB2;EFNB1;KANK1;SLIT2;MANF;NPTN;FZD1;ILK;DLG4;CHN1;FGFR2;TWF2;LGALS1;ATP8A2;DOCK10;UCHL1;NEO1;GLI3;EFNA5;EGFR;SEMA6A;FAT4;NFIB;IGSF9;DSCAM;JAM3;NOG;NOTCH1;PALLD;SLC9A3R1;DCLK1;RNF165;NFATC4;PRKCQ;DCDC2;ROBO4;PIK3R1;SEMA3F;LRP1;RGMA;CSMD3;LAMA1;GLI2;LRP4;VANGL2;CAMK1D;PAK3;SDK1;DPYSL2;CNTNAP2;CNTN1;PAX6;LRRK2;MCF2;NEFM;NREP;DPYSL3;NRXN3;SLIT3;NEFL;THY1;TENM3;SEMA3C;KLK8;SFRP1;SEMA3G;BCL11B;PIK3CD;GFRA1;BCL11A;MYOT;NEGR1;ROBO2;VIM;GDNF;SLITRK6;GDF7;BOC;ITGA4;EPB41L3;PTPRZ1;HES5;PTN;NLGN1;NGF;FLRT2;ROBO1;CCK;PTPRD;NDN;WNT5A</w:t>
            </w:r>
          </w:p>
        </w:tc>
      </w:tr>
      <w:tr w:rsidR="00842CD5" w:rsidRPr="00A216A8" w14:paraId="115473A0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0F5A0A5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GO:0051270</w:t>
            </w:r>
          </w:p>
        </w:tc>
        <w:tc>
          <w:tcPr>
            <w:tcW w:w="744" w:type="pct"/>
            <w:noWrap/>
            <w:hideMark/>
          </w:tcPr>
          <w:p w14:paraId="0C4A590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cellular component movement</w:t>
            </w:r>
          </w:p>
        </w:tc>
        <w:tc>
          <w:tcPr>
            <w:tcW w:w="375" w:type="pct"/>
            <w:noWrap/>
            <w:hideMark/>
          </w:tcPr>
          <w:p w14:paraId="1B475E8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195</w:t>
            </w:r>
          </w:p>
        </w:tc>
        <w:tc>
          <w:tcPr>
            <w:tcW w:w="514" w:type="pct"/>
            <w:noWrap/>
            <w:hideMark/>
          </w:tcPr>
          <w:p w14:paraId="1C0339B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1.708751</w:t>
            </w:r>
          </w:p>
        </w:tc>
        <w:tc>
          <w:tcPr>
            <w:tcW w:w="389" w:type="pct"/>
            <w:noWrap/>
            <w:hideMark/>
          </w:tcPr>
          <w:p w14:paraId="42C9E9F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8.88E-15</w:t>
            </w:r>
          </w:p>
        </w:tc>
        <w:tc>
          <w:tcPr>
            <w:tcW w:w="2471" w:type="pct"/>
            <w:noWrap/>
            <w:hideMark/>
          </w:tcPr>
          <w:p w14:paraId="5720687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RAF1;SLK;VCL;CORO1C;ROCK1;ANO6;STK24;C1QBP;PLXNA1;VEGFB;MTOR;NRP2;RAC1;ATP5F1A;RHOA;MTA2;IQGAP1;MYO1C;ITGA5;HDAC7;TRIP6;ACTN1;CTNNA1;AJUBA;SCARB1;RREB1;FAM83H;IQSEC1;SPRY2;EMC10;PPP3CA;ARF6;FLNA;LAMP1;RRAS2;ARAP3;HSPA5;MYCBP2;PTPRU;ZNF609;ATP1A1;SEMA7A;SDC4;CARD10;RAB</w:t>
            </w:r>
            <w:r w:rsidRPr="00A216A8">
              <w:rPr>
                <w:rFonts w:ascii="Times New Roman" w:hAnsi="Times New Roman" w:cs="Times New Roman"/>
              </w:rPr>
              <w:lastRenderedPageBreak/>
              <w:t>11A;PDGFA;SPRED1;HYAL1;CD9;GSTP1;STARD13;ANXA5;SYNE2;ITGAV;SPARC;DIAPH1;MEGF8;JUN;LDB1;HMGB1;PTPN23;FAM110C;BMPR2;NR2F2;DOCK5;TGFB1;CDH13;PRKX;DSC2;RCC2;APC;EPPK1;NISCH;CD81;NRP1;IGF1R;ITGA3;GNAI2;MAPRE2;ADARB1;FER;AMOTL1;PRR5L;WASHC1;PFN1;DAG1;SERPINE1;LMNA;F2RL1;PTPRG;CALR;PRAG1;JAG1;SWAP70;CDK6;ULK4;SRGAP3;RHOD;DSP;SNAI2;WNT7A;PLXNB1;CD151;ARHGAP4;ITGA6;FRMD5;KANK1;SLIT2;PDE4D;ILK;MMP28;DOCK4;FOXP1;NKD1;SPHK1;EGF;HYAL2;DOCK10;LAMC2;PDGFC;FUZ;SORL1;COL18A1;CAVIN1;GAS6;EGFR;SEMA6A;SMAD7;CAV1;HRAS;LAMA3;COL1A1;ZNF703;SLC8A1;VEGFC;DSCAM;JAM3;NOG;NOTCH1;SLC9A3R1;KRT16;TGFBR2;FGFBP1;PFN2;SYDE1;CYGB;ROBO4;PIK3R1;SEMA3F;TCAF2;MYLK;TBXA2R;LRP1;LAMA1;GPNMB;PDE4B;SULF1;PGF;CAMK1D;PAK3;ADAMTS1;CEMIP;SERPINE2;S100A14;WNT5B;ECM1;PAX6;THBS1;TNF;FOXC2;DPYSL3;MMP9;MCAM;THY1;NRG1;SEMA3C;SFRP1;SEMA3G;ROR2;CCL2;PIK3CD;STC1;BMP4;ITGA4;PTN;GJA5;ACKR3;FLRT2;IGFBP5;ROBO1;KIT;PDPN;ALOX15B;CXCL14;WNT5A</w:t>
            </w:r>
          </w:p>
        </w:tc>
      </w:tr>
      <w:tr w:rsidR="00842CD5" w:rsidRPr="00A216A8" w14:paraId="4B6C44CA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6FE4852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GO:0001944</w:t>
            </w:r>
          </w:p>
        </w:tc>
        <w:tc>
          <w:tcPr>
            <w:tcW w:w="744" w:type="pct"/>
            <w:noWrap/>
            <w:hideMark/>
          </w:tcPr>
          <w:p w14:paraId="2CD54D0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vasculature development</w:t>
            </w:r>
          </w:p>
        </w:tc>
        <w:tc>
          <w:tcPr>
            <w:tcW w:w="375" w:type="pct"/>
            <w:noWrap/>
            <w:hideMark/>
          </w:tcPr>
          <w:p w14:paraId="0DF935B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152</w:t>
            </w:r>
          </w:p>
        </w:tc>
        <w:tc>
          <w:tcPr>
            <w:tcW w:w="514" w:type="pct"/>
            <w:noWrap/>
            <w:hideMark/>
          </w:tcPr>
          <w:p w14:paraId="2C8DEF4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1.839731</w:t>
            </w:r>
          </w:p>
        </w:tc>
        <w:tc>
          <w:tcPr>
            <w:tcW w:w="389" w:type="pct"/>
            <w:noWrap/>
            <w:hideMark/>
          </w:tcPr>
          <w:p w14:paraId="5C21CCD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1.98E-14</w:t>
            </w:r>
          </w:p>
        </w:tc>
        <w:tc>
          <w:tcPr>
            <w:tcW w:w="2471" w:type="pct"/>
            <w:noWrap/>
            <w:hideMark/>
          </w:tcPr>
          <w:p w14:paraId="17BD121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VEGFB;MYH10;ANKRD17;NRP2;GJC1;RHOA;TMED2;ERAP1;ITGA5;HDAC7;ARID1A;VAV2;ANXA2;PARVA;WASF2;NR4A1;SPRY2;RIC8A;EMC10;B4GALT1;ITGB1;MYH9;CCM2;NSDHL;RNH1;NDST1;CARD10;PDGFA;SPRED1;HYAL1;STARD13;KLF5;DLL1;ITGAV;PML;SPARC;PKD1;SGCB;EPHB4;MEGF8;TYMP;JUN;HMGB1;BMPR2;NR2F2;ELK3;YAP1;TGFB1;LOXL2;HIPK2;CDH13;LUZP1;PRKX;SPHK2;ADM;SHB;NRP1;CTNNB1;GPX1;PTPN14;PTK7;SPINK5;DAG1;SERPINE1;NFATC3;ANTXR1;NCL;AHR;PLCD3;MEIS1;EPHB3;JAG1;CDC42;WNT7A;MYDGF;EDNRA;OVOL2;ADAMTS6;EFNB2;SLIT2;ZFP36L1;HMGA2;PKD2;AGGF1;COL4A2;FGFR2;TEAD2;SPHK1;EGF;PLCD1;PKM;ISM1;COL18A1;GLI3;LEPR;TGFBI;EGR1;SEMA6A;SMAD7;COL4A1;CAV1;COL4A4;FGFR4;COL1A1;VEGFC;JAM3;NOG;NOTCH1;TGFBR2;FGFBP1;NFATC4;ROBO4;MYLK;TBXA2R;LRP1;DLX3;LAMA1;GPNMB;MMP2;SULF1;PGF;CALCRL;RASIP1;CSPG4;ANGPTL4;ECM1;PAX6;THBS1;FOXC2;LOXL1;EGR3;MCAM;THY1;PRICKLE1;SEMA3C;FOXN1;HLA-G;SFRP1;CCL2;BMP4;ROBO2;TMEM100;COL1A2;APLN;PTN;GJA5;ACKR3;ROBO1;KIT;PDPN;WNT5A</w:t>
            </w:r>
          </w:p>
        </w:tc>
      </w:tr>
      <w:tr w:rsidR="00842CD5" w:rsidRPr="00A216A8" w14:paraId="208999E7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1397CEF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GO:2000026</w:t>
            </w:r>
          </w:p>
        </w:tc>
        <w:tc>
          <w:tcPr>
            <w:tcW w:w="744" w:type="pct"/>
            <w:noWrap/>
            <w:hideMark/>
          </w:tcPr>
          <w:p w14:paraId="41EB2AC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multicellular organismal development</w:t>
            </w:r>
          </w:p>
        </w:tc>
        <w:tc>
          <w:tcPr>
            <w:tcW w:w="375" w:type="pct"/>
            <w:noWrap/>
            <w:hideMark/>
          </w:tcPr>
          <w:p w14:paraId="75D3E5D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338</w:t>
            </w:r>
          </w:p>
        </w:tc>
        <w:tc>
          <w:tcPr>
            <w:tcW w:w="514" w:type="pct"/>
            <w:noWrap/>
            <w:hideMark/>
          </w:tcPr>
          <w:p w14:paraId="5D26082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1.46229</w:t>
            </w:r>
          </w:p>
        </w:tc>
        <w:tc>
          <w:tcPr>
            <w:tcW w:w="389" w:type="pct"/>
            <w:noWrap/>
            <w:hideMark/>
          </w:tcPr>
          <w:p w14:paraId="1713BB4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2.07E-14</w:t>
            </w:r>
          </w:p>
        </w:tc>
        <w:tc>
          <w:tcPr>
            <w:tcW w:w="2471" w:type="pct"/>
            <w:noWrap/>
            <w:hideMark/>
          </w:tcPr>
          <w:p w14:paraId="6B0456F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IN1;ROCK1;ANO6;CUL4A;TNRC6A;XRCC5;RBFOX2;STK24;YWHAG;C1QBP;PLXNA1;RNF6;PHF14;HSPA9;EIF2AK4;VEGFB;MTOR;SPEN;RAC1;RHOA;IQGAP1;DVL1;AXL;ERAP1;FBXO22;ADD1;ITGA5;HDAC7;CTNNA1;ANXA2;RREB1;WDR1;KIDINS220;STK25;AP3D1;NSD2;MLH1;SPRY2;EMC10;FZD3;PPP3CA;ARF6;FLNA;PRPF19;HMG20A;ETV5;ARHGEF19;CCNB1;ITGB1;HSPA5;AP2S1;YTHDF2;MYCBP2;CAMSAP2;ZNF609;PRMT1;TCF3;SH3RF1;SSH2;PNP;CDH4;SOX15;TNRC6C;SEMA7A;RNH1;AP2A2;CARD10;RAB11A;MOB2;PDGFA;SPRED1;HYAL1;MUL1;ZNRF3;SNAPIN;STARD13;DLL1;PML;SPARC;KLF13;PTPN9;BAIAP2;MEGF8;TYMP;JUN;LDB1;PIAS3;HMGB1;NCKIPSD;GPR68;GPC1;BMPR2;BMP1;CLCF1;MARK1;YAP1;TGFB1;EIF4G1;LOXL2;AGRN;HIPK2;PRKX;ITPKB;CFL1;IL1RAP;WWTR1;LSM1;SRRT;ADM;ARNTL;NRP1;HOOK3;ITGA3;HES2;CTNNB1;RB1;LRFN3;RFLNB;VANGL1;GPX1;CRTC1;CRMP1;TMEM131L;TCF12;NLN;DNM3;PTK7;PHLDB1;TNFRSF1A;RARG;VDR;SKI;PFN1;SPINK5;DAG1;CTR9;SERPINE1;NFATC3;TRAK1;CTDSP1;PTPRG;CALR;MEIS1;EEF2K;EPHB3;SULF2;BMP2K;CTNNBIP1;FSTL3;PRAG1;JAG1;CDK6;CELSR2;KCTD11;CDC42;ULK4;FOS;KLF7;ARHGAP33;HMGCR;SNAI2;VLDLR;WNT7A;CLSTN1;MYDGF;PLXNB1;DUSP6;ARHGDIA;AKAP6;OVOL2;AQP3;ZFP36L2;ARHGAP4;ACAP3;EFNB2;KANK1;COL5A2;SLIT2;ZFP36L1;NPTN;HMGA2;RARA;FZD1;ILK;AMIGO2;FBN2;WNT9A;FST;FOXP1;CELSR1;HYAL3;NKD1;DLG4;PRICKLE2;AGGF1;TRIM16;SFN;COL4A2;CHN1;LGR4;FGFR2;TWF2;MEIS2;SPHK1;EGF;LGALS1;ATP8A2;G6PD;PKM;SOX6;ISM1;ZNF219;FUZ;SORL1;GLI3;EFNA5;LBH;SULT2B1;NOS1;GAS6;EGFR;TP73;EGR1;SEMA6A;SMAD7;FAT4;ZAP70;NFIB;CAV1;WASF3;LAMA3;COL1A1;ZNF703;SLC8A1;VEGFC;DSCAM;PGLYRP1;DIXDC1;RBM24;NOG;NOTCH1;CD83;CTSV;TGFBR2;FGFBP1;NFATC4;S1PR5;PRKCQ;SYDE1;PIK3R1;SEMA3F;TBXA2R;LRP1;RGMA;ADAMTS7;CSMD3;LFNG;LAMA1;LHFPL4;GPNMB;GLI2;SULF1;MAF;PGF;PGLYRP3;LRP4;VANGL2;GLI1;IL1RL2;PTHLH;DISP3;CAMK1D;FOXA2;ANGPTL4;IL1RN;TNFSF9;PAK3;SDK1;DPYSL2;SERPINE2;FBN1;CNTN1;BEND6;ECM1;PAX6;CD4;GPC6;THBS1;TNF;FOXC2;EGR3;TRPS1;LRRK2;MCF2;NREP;DPYSL3;CAMK4;SNCA;NEFL;THY1;NRG1;PRICKLE1;TENM3;SEMA3C;NUPR1;KLK8;FOXN1;HLA-G;SFRP1;SEMA3G;BCL11B;ROR2;LINGO2;BCL11A;BMP4;NEGR1;RO</w:t>
            </w:r>
            <w:r w:rsidRPr="00A216A8">
              <w:rPr>
                <w:rFonts w:ascii="Times New Roman" w:hAnsi="Times New Roman" w:cs="Times New Roman"/>
              </w:rPr>
              <w:lastRenderedPageBreak/>
              <w:t>BO2;VIM;GDNF;AMIGO3;SLITRK6;GDF7;TMEM100;PTPRZ1;HES5;PTN;NLGN1;NGF;FLRT2;ROBO1;TENM4;ZC4H2;KIT;PDPN;ALOX15B;PTPRD;INPP5D;WNT5A</w:t>
            </w:r>
          </w:p>
        </w:tc>
      </w:tr>
      <w:tr w:rsidR="00842CD5" w:rsidRPr="00A216A8" w14:paraId="5405FAC2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59E1E7B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GO:0072358</w:t>
            </w:r>
          </w:p>
        </w:tc>
        <w:tc>
          <w:tcPr>
            <w:tcW w:w="744" w:type="pct"/>
            <w:noWrap/>
            <w:hideMark/>
          </w:tcPr>
          <w:p w14:paraId="4A84400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cardiovascular system development</w:t>
            </w:r>
          </w:p>
        </w:tc>
        <w:tc>
          <w:tcPr>
            <w:tcW w:w="375" w:type="pct"/>
            <w:noWrap/>
            <w:hideMark/>
          </w:tcPr>
          <w:p w14:paraId="4E99753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153</w:t>
            </w:r>
          </w:p>
        </w:tc>
        <w:tc>
          <w:tcPr>
            <w:tcW w:w="514" w:type="pct"/>
            <w:noWrap/>
            <w:hideMark/>
          </w:tcPr>
          <w:p w14:paraId="703247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1.827715</w:t>
            </w:r>
          </w:p>
        </w:tc>
        <w:tc>
          <w:tcPr>
            <w:tcW w:w="389" w:type="pct"/>
            <w:noWrap/>
            <w:hideMark/>
          </w:tcPr>
          <w:p w14:paraId="53E32EC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2.89E-14</w:t>
            </w:r>
          </w:p>
        </w:tc>
        <w:tc>
          <w:tcPr>
            <w:tcW w:w="2471" w:type="pct"/>
            <w:noWrap/>
            <w:hideMark/>
          </w:tcPr>
          <w:p w14:paraId="4D8720E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VEGFB;MYH10;ANKRD17;SPEG;NRP2;GJC1;RHOA;TMED2;ERAP1;ITGA5;HDAC7;ARID1A;VAV2;ANXA2;PARVA;WASF2;NR4A1;SPRY2;RIC8A;EMC10;B4GALT1;ITGB1;MYH9;CCM2;NSDHL;RNH1;NDST1;CARD10;PDGFA;SPRED1;HYAL1;STARD13;KLF5;DLL1;ITGAV;PML;SPARC;PKD1;SGCB;EPHB4;MEGF8;TYMP;JUN;HMGB1;BMPR2;NR2F2;ELK3;YAP1;TGFB1;LOXL2;HIPK2;CDH13;LUZP1;PRKX;SPHK2;ADM;SHB;NRP1;CTNNB1;GPX1;PTPN14;PTK7;SPINK5;DAG1;SERPINE1;NFATC3;ANTXR1;NCL;AHR;PLCD3;MEIS1;EPHB3;JAG1;CDC42;WNT7A;MYDGF;EDNRA;OVOL2;ADAMTS6;EFNB2;SLIT2;ZFP36L1;HMGA2;PKD2;AGGF1;COL4A2;FGFR2;TEAD2;SPHK1;EGF;PLCD1;PKM;ISM1;COL18A1;GLI3;LEPR;TGFBI;EGR1;SEMA6A;SMAD7;COL4A1;CAV1;COL4A4;FGFR4;COL1A1;VEGFC;JAM3;NOG;NOTCH1;TGFBR2;FGFBP1;NFATC4;ROBO4;MYLK;TBXA2R;LRP1;DLX3;LAMA1;GPNMB;MMP2;SULF1;PGF;CALCRL;RASIP1;CSPG4;ANGPTL4;ECM1;PAX6;THBS1;FOXC2;LOXL1;EGR3;MCAM;THY1;PRICKLE1;SEMA3C;FOXN1;HLA-G;SFRP1;CCL2;BMP4;ROBO2;TMEM100;COL1A2;APLN;PTN;GJA5;ACKR3;ROBO1;KIT;PDPN;WNT5A</w:t>
            </w:r>
          </w:p>
        </w:tc>
      </w:tr>
      <w:tr w:rsidR="00842CD5" w:rsidRPr="00A216A8" w14:paraId="1A129515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0471D13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GO:0045595</w:t>
            </w:r>
          </w:p>
        </w:tc>
        <w:tc>
          <w:tcPr>
            <w:tcW w:w="744" w:type="pct"/>
            <w:noWrap/>
            <w:hideMark/>
          </w:tcPr>
          <w:p w14:paraId="1D735A8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 differentiation</w:t>
            </w:r>
          </w:p>
        </w:tc>
        <w:tc>
          <w:tcPr>
            <w:tcW w:w="375" w:type="pct"/>
            <w:noWrap/>
            <w:hideMark/>
          </w:tcPr>
          <w:p w14:paraId="6D6403E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307</w:t>
            </w:r>
          </w:p>
        </w:tc>
        <w:tc>
          <w:tcPr>
            <w:tcW w:w="514" w:type="pct"/>
            <w:noWrap/>
            <w:hideMark/>
          </w:tcPr>
          <w:p w14:paraId="30F72E4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1.491558</w:t>
            </w:r>
          </w:p>
        </w:tc>
        <w:tc>
          <w:tcPr>
            <w:tcW w:w="389" w:type="pct"/>
            <w:noWrap/>
            <w:hideMark/>
          </w:tcPr>
          <w:p w14:paraId="15B746D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3.18E-14</w:t>
            </w:r>
          </w:p>
        </w:tc>
        <w:tc>
          <w:tcPr>
            <w:tcW w:w="2471" w:type="pct"/>
            <w:noWrap/>
            <w:hideMark/>
          </w:tcPr>
          <w:p w14:paraId="33247E6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IF5A;RAF1;CORO1C;HNRNPU;ACIN1;ROCK1;CUL4A;TNRC6A;XRCC5;RBFOX2;STK24;YWHAG;C1QBP;PLXNA1;RNF6;HSPA9;EIF2AK4;MTOR;ANKRD17;CLIC1;SPEN;RAC1;RHOA;IQGAP1;DVL1;AXL;FBXO22;ADD1;HDAC7;CTNNA1;ANXA2;PWP1;SRA1;RREB1;WDR1;TARBP2;KIDINS220;STK25;AP3D1;SPRY2;FZD3;PPP3CA;ARF6;BNIP2;FLNA;GNA11;PTBP1;PRPF19;HMG20A;ETV5;ITGB1;HSPA5;HDAC3;MED28;YTHDF2;MYCBP2;CAMSAP2;ZNF609;PRMT1;TCF3;SMAD5;SH3RF1;SSH2;PNP;CDH4;TNRC6C;SEMA7A;EHD1;PA2G4;RAB11A;MOB2;MUL1;SNAPIN;KLF5;DLL1;WDFY2;ITGAV;LIMS1;KLF13;PTPN9;BAIAP2;ANKRD26;MEGF8;JUN;LDB1;PIAS3;HMGB1;NCKIPSD;EID1;GPR68;GPC1;BMPR2;DLK2;EHD2;CLCF1;MARK1;DOCK5;YAP1;TGFB1;EIF4G1;LOXL2;PRKX;ITPKB;CFL1;WWTR1;LSM1;SRRT;RCC2;APC;ADM;ARNTL;NRP1;HOOK3;MEF2A;ITGA3;GDPD2;HES2;CTNNB1;RB1;RFLNB;MBNL3;CRTC1;CRMP1;S100A10;TMEM131L;TCF12;NLN;DNM3;P</w:t>
            </w:r>
            <w:r w:rsidRPr="00A216A8">
              <w:rPr>
                <w:rFonts w:ascii="Times New Roman" w:hAnsi="Times New Roman" w:cs="Times New Roman"/>
              </w:rPr>
              <w:lastRenderedPageBreak/>
              <w:t>TK7;PHLDB1;TNFRSF1A;RARG;VDR;SKI;SPINK5;DAG1;CTR9;SERPINE1;NFATC3;ZHX3;TRAK1;CTDSP1;PTPRG;RPS6KA1;CALR;MEIS1;EEF2K;EPHB3;CTNNBIP1;FSTL3;PRAG1;JAG1;JDP2;CDK6;KCTD11;LTBP4;CDC42;ULK4;FOS;KLF7;ARHGAP33;SNAI2;VLDLR;WNT7A;PLXNB1;ARHGDIA;AKAP6;OVOL2;AQP3;ZFP36L2;ARHGAP4;GPS2;ACAP3;EFNB2;KANK1;COL5A2;SLIT2;ZFP36L1;NPTN;RARA;FZD1;ILK;FBN2;WNT9A;FOXP1;DLG4;TRIM16;SFN;CHN1;FGFR2;TWF2;TEAD2;MEIS2;LGALS1;ATP8A2;G6PD;SOX6;ZNF219;FUZ;SORL1;GLI3;EFNA5;LBH;SULT2B1;NOS1;GAS6;EGFR;TP73;SEMA6A;SMAD7;FAT4;ZAP70;CAV1;COL1A1;ZNF703;VEGFC;DSCAM;PGLYRP1;DIXDC1;RBM24;NOG;NOTCH1;CD83;CTSV;TGFBR2;NFATC4;S1PR5;PRKCQ;PIK3R1;SEMA3F;LRP1;RGMA;ADAMTS7;CSMD3;IGF2;GLI2;MAF;PGLYRP3;LRP4;GLI1;IL1RL2;PTHLH;DISP3;CAMK1D;FOXA2;TNFSF9;PAK3;SDK1;DPYSL2;SERPINE2;FBN1;WNT5B;CNTN1;BEND6;PAX6;CD4;THBS1;TNF;EGR3;TRPS1;LRRK2;MCF2;NREP;DPYSL3;CAMK4;NEFL;THY1;NRG1;PRICKLE1;TENM3;SEMA3C;KLK8;FOXN1;HLA-G;SFRP1;SEMA3G;BCL11B;SKOR2;NANOG;ROR2;BCL11A;BMP4;NEGR1;ROBO2;VIM;GDNF;GDF7;TMEM100;BOC;PTPRZ1;HES5;ZBTB7C;PTN;NLGN1;NGF;FLRT2;IGFBP5;ROBO1;TENM4;ZC4H2;KIT;PDPN;ALOX15B;PTPRD;CXCL14;INPP5D;WNT5A</w:t>
            </w:r>
          </w:p>
        </w:tc>
      </w:tr>
      <w:tr w:rsidR="00842CD5" w:rsidRPr="00A216A8" w14:paraId="6E7D348E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55EE01A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GO:0048699</w:t>
            </w:r>
          </w:p>
        </w:tc>
        <w:tc>
          <w:tcPr>
            <w:tcW w:w="744" w:type="pct"/>
            <w:noWrap/>
            <w:hideMark/>
          </w:tcPr>
          <w:p w14:paraId="26C3026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generation of neurons</w:t>
            </w:r>
          </w:p>
        </w:tc>
        <w:tc>
          <w:tcPr>
            <w:tcW w:w="375" w:type="pct"/>
            <w:noWrap/>
            <w:hideMark/>
          </w:tcPr>
          <w:p w14:paraId="2240A20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271</w:t>
            </w:r>
          </w:p>
        </w:tc>
        <w:tc>
          <w:tcPr>
            <w:tcW w:w="514" w:type="pct"/>
            <w:noWrap/>
            <w:hideMark/>
          </w:tcPr>
          <w:p w14:paraId="2494DA9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1.538509</w:t>
            </w:r>
          </w:p>
        </w:tc>
        <w:tc>
          <w:tcPr>
            <w:tcW w:w="389" w:type="pct"/>
            <w:noWrap/>
            <w:hideMark/>
          </w:tcPr>
          <w:p w14:paraId="7D93540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3.26E-14</w:t>
            </w:r>
          </w:p>
        </w:tc>
        <w:tc>
          <w:tcPr>
            <w:tcW w:w="2471" w:type="pct"/>
            <w:noWrap/>
            <w:hideMark/>
          </w:tcPr>
          <w:p w14:paraId="180AB98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VCL;ROCK1;XRCC5;RBFOX2;STK24;YWHAG;PLXNA1;RNF6;EIF2AK4;EZR;MYH10;MTOR;NRP2;SPEN;RAC1;RHOA;IQGAP1;DVL1;SPTBN2;AXL;HSP90AA1;CTNNA1;RERE;WDR1;KIDINS220;STK25;DOK4;FZD3;PPP3CA;ARF6;FLNA;TOP2B;PRPF19;HMG20A;MTR;ETV5;ITGB1;HSPA5;MYCBP2;OGDH;CAMSAP2;VASP;ZNF609;PRMT1;TCF3;SH3RF1;SSH2;CDH4;SEMA7A;SDC4;EHD1;NEK3;RAB11A;MOB2;TBCD;MUL1;SNAPIN;CLN8;LHX4;DLL1;IRX5;PTPN9;BAIAP2;MEGF8;MAP4;JUN;LDB1;HMGB1;NCKIPSD;FEZ1;STRADA;GPC1;BMPR2;NR2F2;CLCF1;MARK1;YAP1;JAG2;TGFB1;EIF4G1;AGRN;BTG2;HIPK2;CFL1;BLOC1S1;LSM1;SRRT;MICALL2;ADM;ARNTL;NRP1;HOOK3;MEF2A;ITGA3;HES2;CTNNB1;RB1;GPRIN1;CRTC1;AUTS2;ARTN;PPP1R9B;ATF5;CRMP1;TCF12;ADARB1;NCK2;SLC4A7;DNM3;PTK7;GSDME;SKI;SPINK5;RAPH1;DAG1;TRAK1;CTDSP1;B4GAT1;IFT88;PTPRG;CALR;MEIS1;EEF2K;DHFR;EPHB3;RAB8A;PRAG1;JAG1;CDK6;CELSR2;KCTD11;UBE4B;DBNL;WASF1;ROBO3;CDC42;ULK4;KLF7;NTNG1;A</w:t>
            </w:r>
            <w:r w:rsidRPr="00A216A8">
              <w:rPr>
                <w:rFonts w:ascii="Times New Roman" w:hAnsi="Times New Roman" w:cs="Times New Roman"/>
              </w:rPr>
              <w:lastRenderedPageBreak/>
              <w:t>RHGAP33;VLDLR;WNT7A;PLXNB1;ARHGDIA;ARHGAP4;NAV1;ACAP3;EFNB2;EFNB1;KANK1;SLIT2;MANF;PDE6C;NPTN;RARA;FZD1;ILK;WNT9A;CELSR1;NKD1;DLG4;CHN1;FGFR2;TWF2;LGALS1;ATP8A2;DOCK10;UCHL1;NEO1;SORL1;GLI3;EFNA5;NOS1;GAS6;EGFR;TP73;SEMA6A;FAT4;NFIB;IGSF9;VEGFC;DSCAM;JAM3;DIXDC1;NOG;NOTCH1;PALLD;SLC9A3R1;DCLK1;RNF165;NFATC4;S1PR5;PRKCQ;DCDC2;ROBO4;PIK3R1;SEMA3F;TH;LRP1;RGMA;CSMD3;LAMA1;GLI2;LRP4;VANGL2;DISP3;CAMK1D;FOXA2;PCSK9;PAK3;SDK1;DPYSL2;SERPINE2;WNT5B;CDHR1;CNTNAP2;CNTN1;BEND6;PAX6;CTF1;TNF;LRRK2;MCF2;NEFM;NREP;DPYSL3;NRXN3;SLIT3;SDK2;NEFL;THY1;NRG1;TENM3;SEMA3C;KLK8;SFRP1;SEMA3G;BCL11B;SKOR2;PIK3CD;GFRA1;BCL11A;BMP4;GABRB3;MYOT;NEGR1;ROBO2;VIM;GDNF;SLITRK6;GDF7;BOC;ITGA4;EPB41L3;PTPRZ1;HES5;PTN;NLGN1;NGF;FLRT2;ROBO1;TENM4;ZC4H2;CCK;KIT;PTPRD;TENM2;NDN;WNT5A;NTM</w:t>
            </w:r>
          </w:p>
        </w:tc>
      </w:tr>
      <w:tr w:rsidR="00842CD5" w:rsidRPr="00A216A8" w14:paraId="3AC985CF" w14:textId="77777777" w:rsidTr="00197C53">
        <w:trPr>
          <w:trHeight w:val="290"/>
        </w:trPr>
        <w:tc>
          <w:tcPr>
            <w:tcW w:w="506" w:type="pct"/>
            <w:noWrap/>
            <w:hideMark/>
          </w:tcPr>
          <w:p w14:paraId="54561FB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GO:0032989</w:t>
            </w:r>
          </w:p>
        </w:tc>
        <w:tc>
          <w:tcPr>
            <w:tcW w:w="744" w:type="pct"/>
            <w:noWrap/>
            <w:hideMark/>
          </w:tcPr>
          <w:p w14:paraId="070BEB0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component morphogenesis</w:t>
            </w:r>
          </w:p>
        </w:tc>
        <w:tc>
          <w:tcPr>
            <w:tcW w:w="375" w:type="pct"/>
            <w:noWrap/>
            <w:hideMark/>
          </w:tcPr>
          <w:p w14:paraId="6F4437D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214</w:t>
            </w:r>
          </w:p>
        </w:tc>
        <w:tc>
          <w:tcPr>
            <w:tcW w:w="514" w:type="pct"/>
            <w:noWrap/>
            <w:hideMark/>
          </w:tcPr>
          <w:p w14:paraId="271E49A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1.632607</w:t>
            </w:r>
          </w:p>
        </w:tc>
        <w:tc>
          <w:tcPr>
            <w:tcW w:w="389" w:type="pct"/>
            <w:noWrap/>
            <w:hideMark/>
          </w:tcPr>
          <w:p w14:paraId="4FFD82A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5.71E-14</w:t>
            </w:r>
          </w:p>
        </w:tc>
        <w:tc>
          <w:tcPr>
            <w:tcW w:w="2471" w:type="pct"/>
            <w:noWrap/>
            <w:hideMark/>
          </w:tcPr>
          <w:p w14:paraId="4B8B51A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QRICH1;VCL;CORO1C;ROCK1;RBFOX2;STK24;C1QBP;PLXNA1;RNF6;EIF2AK4;EZR;MYH10;CAPZB;NRP2;RAC1;RHOA;IQGAP1;DVL1;SPTBN2;AXL;ADD1;HSP90AA1;ACTN1;RERE;RREB1;WDR1;KIDINS220;STK25;S100A13;PARVA;OPA3;DOK4;WASF2;FZD3;PPP3CA;FLNA;TOP2B;ARAP3;ITGB1;YTHDF2;MYCBP2;VASP;SSH2;MYH9;CDH4;SEMA7A;NEK3;RAB11A;TBCD;MUL1;CD9;LHX4;ITGAV;SPARC;LIMS1;SH3D19;ACTG1;OBSCN;BAIAP2;DIAPH1;MEGF8;TMOD3;FEZ1;STRADA;GPC1;BMPR2;DOCK5;CDC42SE1;YAP1;SLC39A3;CFL1;PEAK1;RCC2;MICALL2;NRP1;MEF2A;CTNNB1;RB1;SNX1;AUTS2;ARTN;ARHGEF26;CRMP1;S100A10;ADARB1;DNM3;FER;PHLDB1;VDR;RAPH1;DAG1;TRAK1;B4GAT1;ANTXR1;CALR;EEF2K;EPHB3;RAB8A;PRAG1;CELSR2;DBNL;WASF1;ROBO3;CDC42;KLF7;RHOD;NTNG1;ARHGAP33;RHOG;VLDLR;WNT7A;PLXNB1;ARHGDIA;ARHGAP4;RFX2;EFNB2;FHOD3;EFNB1;KANK1;SLIT2;NPTN;CLU;ILK;NBEAL2;SYNE3;DLG4;WTIP;CHN1;FGFR2;TWF2;FAT1;ATP8A2;DOCK10;UCHL1;SOX6;NEO1;COL18A1;GLI3;EFNA5;EGFR;SEMA6A;NFIB;WASF3;COL4A4;IGSF9;DSCAM;NOG;NOTCH1;PALLD;SLC9A3R1;DCLK1;RNF165;NFATC4;PRKCQ;DCDC2;ROBO4;PIK3R1;SEMA3F;GLI2;LRP4;VANGL2;COL7A1;PAK3;RHOBTB2;DPYSL2;CDHR1;CNTNAP2;PAX6;COL12A1;POF1B;LRRK2;MCF2;NRXN3;SLIT3;NEFL;THY1;PLA2G3;NRG1;TNN</w:t>
            </w:r>
            <w:r w:rsidRPr="00A216A8">
              <w:rPr>
                <w:rFonts w:ascii="Times New Roman" w:hAnsi="Times New Roman" w:cs="Times New Roman"/>
              </w:rPr>
              <w:lastRenderedPageBreak/>
              <w:t>T3;SEMA3C;KLK8;SEMA3G;SCARA3;BCL11B;CCL2;PIK3CD;GFRA1;BCL11A;STC1;MYOT;ROBO2;GDNF;SLITRK6;GDF7;BOC;ITGA4;SHROOM4;EPB41L3;PTPRZ1;PTN;NLGN1;NGF;FLRT2;ROBO1;TENM4;ZNF135;CCK;KIT;PDPN;VIT;PTPRD;NDN;WNT5A</w:t>
            </w:r>
          </w:p>
        </w:tc>
      </w:tr>
    </w:tbl>
    <w:p w14:paraId="601F2ADE" w14:textId="77777777" w:rsidR="003E6E09" w:rsidRPr="00A216A8" w:rsidRDefault="003E6E09" w:rsidP="00470F74">
      <w:pPr>
        <w:rPr>
          <w:rFonts w:ascii="Times New Roman" w:hAnsi="Times New Roman" w:cs="Times New Roman"/>
        </w:rPr>
      </w:pPr>
    </w:p>
    <w:p w14:paraId="26BC6A3B" w14:textId="4CAF3518" w:rsidR="00A0406A" w:rsidRPr="00A216A8" w:rsidRDefault="002E7468" w:rsidP="002E7468">
      <w:pPr>
        <w:pStyle w:val="Heading2"/>
      </w:pPr>
      <w:r>
        <w:t>2</w:t>
      </w:r>
    </w:p>
    <w:tbl>
      <w:tblPr>
        <w:tblStyle w:val="TableGrid"/>
        <w:tblW w:w="5180" w:type="pct"/>
        <w:tblLayout w:type="fixed"/>
        <w:tblLook w:val="04A0" w:firstRow="1" w:lastRow="0" w:firstColumn="1" w:lastColumn="0" w:noHBand="0" w:noVBand="1"/>
      </w:tblPr>
      <w:tblGrid>
        <w:gridCol w:w="1450"/>
        <w:gridCol w:w="1918"/>
        <w:gridCol w:w="1275"/>
        <w:gridCol w:w="1565"/>
        <w:gridCol w:w="1113"/>
        <w:gridCol w:w="7363"/>
      </w:tblGrid>
      <w:tr w:rsidR="00197C53" w:rsidRPr="00A216A8" w14:paraId="0AA07AAB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25441C46" w14:textId="60DFC98E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53" w:type="pct"/>
            <w:noWrap/>
            <w:hideMark/>
          </w:tcPr>
          <w:p w14:paraId="40FD5DCE" w14:textId="4765DF8B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434" w:type="pct"/>
            <w:noWrap/>
            <w:hideMark/>
          </w:tcPr>
          <w:p w14:paraId="53048066" w14:textId="1B72C5C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33" w:type="pct"/>
            <w:noWrap/>
            <w:hideMark/>
          </w:tcPr>
          <w:p w14:paraId="6EBEBDB7" w14:textId="2ADD7C33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79" w:type="pct"/>
            <w:noWrap/>
            <w:hideMark/>
          </w:tcPr>
          <w:p w14:paraId="26810E91" w14:textId="292C726E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507" w:type="pct"/>
            <w:noWrap/>
            <w:hideMark/>
          </w:tcPr>
          <w:p w14:paraId="40189888" w14:textId="7FE2FFC4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ID </w:t>
            </w:r>
          </w:p>
        </w:tc>
      </w:tr>
      <w:tr w:rsidR="00842CD5" w:rsidRPr="00A216A8" w14:paraId="7D864229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498E9CC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GO:0050839</w:t>
            </w:r>
          </w:p>
        </w:tc>
        <w:tc>
          <w:tcPr>
            <w:tcW w:w="653" w:type="pct"/>
            <w:noWrap/>
            <w:hideMark/>
          </w:tcPr>
          <w:p w14:paraId="7F207F8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adhesion molecule binding</w:t>
            </w:r>
          </w:p>
        </w:tc>
        <w:tc>
          <w:tcPr>
            <w:tcW w:w="434" w:type="pct"/>
            <w:noWrap/>
            <w:hideMark/>
          </w:tcPr>
          <w:p w14:paraId="1CC8B7E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533" w:type="pct"/>
            <w:noWrap/>
            <w:hideMark/>
          </w:tcPr>
          <w:p w14:paraId="5B4407B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2.191198</w:t>
            </w:r>
          </w:p>
        </w:tc>
        <w:tc>
          <w:tcPr>
            <w:tcW w:w="379" w:type="pct"/>
            <w:noWrap/>
            <w:hideMark/>
          </w:tcPr>
          <w:p w14:paraId="5BE9A9F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507" w:type="pct"/>
            <w:noWrap/>
            <w:hideMark/>
          </w:tcPr>
          <w:p w14:paraId="2E29329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K;VCL;RPL15;STK24;EZR;CLIC1;CAPZB;TNKS1BP1;IQGAP1;SPTBN2;ADD1;ITGA5;LRRC59;PPP1CA;DIAPH3;YKT6;ACTN1;CTNNA1;ANXA2;RPL29;PARVA;WASF2;ERC1;PARK7;FLNA;ITGB1;HDLBP;HSPA5;VASP;PLCB3;MYH9;SLC3A2;CDH4;SEMA7A;EHD1;P4HB;CD9;PAICS;PXN;TSPAN4;ITGAV;BAIAP2;PFKP;TMOD3;HMGB1;NUDC;DHX29;S100A11;UTRN;FASN;SERBP1;EIF4G2;RPS26;TES;CDH13;ITGB5;EFHD2;EVPL;APC;NISCH;CD81;HSPA8;ITGA3;CTNNB1;SNX1;ARHGAP1;IDH1;PFN1;CNN2;TRIM29;AHNAK;PKP3;SH3GL1;ITGB4;TAGLN2;PPL;CALR;ENO1;SWAP70;LTBP4;DBNL;NTNG1;DSP;CD151;ITGA6;FRMD5;NPTN;CALD1;PLEC;NDRG1;ILK;DST;LAD1;LDHA;SFN;TWF2;PKM;EGFR;TGFBI;FSCN1;JAM3;CIB2;CDH20;CD226;IGF2;GPNMB;FBN1;THBS1;NRXN3;THY1;NRG1;TENM3;ITGB6;PKP1;COL16A1;ITGA4;NLGN1;TENM4;PTPRD;TENM2</w:t>
            </w:r>
          </w:p>
        </w:tc>
      </w:tr>
      <w:tr w:rsidR="00842CD5" w:rsidRPr="00A216A8" w14:paraId="44AF9F08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22A51C6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GO:0005198</w:t>
            </w:r>
          </w:p>
        </w:tc>
        <w:tc>
          <w:tcPr>
            <w:tcW w:w="653" w:type="pct"/>
            <w:noWrap/>
            <w:hideMark/>
          </w:tcPr>
          <w:p w14:paraId="333F587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structural molecule activity</w:t>
            </w:r>
          </w:p>
        </w:tc>
        <w:tc>
          <w:tcPr>
            <w:tcW w:w="434" w:type="pct"/>
            <w:noWrap/>
            <w:hideMark/>
          </w:tcPr>
          <w:p w14:paraId="2032685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161</w:t>
            </w:r>
          </w:p>
        </w:tc>
        <w:tc>
          <w:tcPr>
            <w:tcW w:w="533" w:type="pct"/>
            <w:noWrap/>
            <w:hideMark/>
          </w:tcPr>
          <w:p w14:paraId="48D881A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1.774308</w:t>
            </w:r>
          </w:p>
        </w:tc>
        <w:tc>
          <w:tcPr>
            <w:tcW w:w="379" w:type="pct"/>
            <w:noWrap/>
            <w:hideMark/>
          </w:tcPr>
          <w:p w14:paraId="34F3C80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1.03E-13</w:t>
            </w:r>
          </w:p>
        </w:tc>
        <w:tc>
          <w:tcPr>
            <w:tcW w:w="2507" w:type="pct"/>
            <w:noWrap/>
            <w:hideMark/>
          </w:tcPr>
          <w:p w14:paraId="074D89E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23;NUP93;VCL;RPL15;CAV2;MPZL1;NUP98;IQGAP1;SPTBN2;MRPS12;PCNT;ADD1;CLDN1;TUBB4B;RPL10A;ACTN1;CTNNA1;MRPL14;NUTF2;RPL29;MRPL28;STK11IP;EIF3B;ARPC5;DCTN3;RPS9;RPL36;RPLP1;VPS25;ISCA2;SH3RF1;RPS15;MRPL20;IGFBP7;KRT10;UPF3A;CARD10;SGTA;LAMTOR2;MRPL32;SPARC;TUBB2A;ACTG1;OBSCN;MAP4;RPS27L;EFEMP2;CLTB;COL17A1;RPS26;CDC42SE1;MRPL27;EIF4G1;AGRN;RPL21;EVPL;EPPK1;NISCH;MRPL12;MYL6;KRT15;LDLRAP1;NCK2;DNM3;PXDN;KLHL17;DAG1;AHNAK;LMNA;TUBA1C;PPL;SPRR1B;MRPL17;JAG1;AIMP2;LTBP4;LMNB2;LMNB1;DSP;RPS28;TUBB6;SLC9A1;AKAP6;TUBA1B;ARPC4;ACTB;TUBB;SMTN;MALL;COL5A2;TUBGCP5;CSTA;PLEC;FBN2;CROCC;DST;LAD1;COL4A2;CLTCL1;LAMC2;COL18A1;SPRR3;TGFBI;VILL;COL4A1;CAV1;COL4A4;LAMA3;COL1A1;COL9A2;EVPLL;SLC9A3R1;TUBA4A;KRT16;LAMA1;NID2;AEBP1;CRYAB;KLHL3;KRT78;COL7A</w:t>
            </w:r>
            <w:r w:rsidRPr="00A216A8">
              <w:rPr>
                <w:rFonts w:ascii="Times New Roman" w:hAnsi="Times New Roman" w:cs="Times New Roman"/>
              </w:rPr>
              <w:lastRenderedPageBreak/>
              <w:t>1;FBN1;KRT31;ECM1;COL9A3;CD4;COL12A1;SPRR1A;MXRA5;THBS1;COL22A1;KRT6B;MYBPH;LRRK2;NEFM;TLN2;NEFL;LTBP2;FMOD;KRT222;IVL;KRT6A;HRNR;MFAP2;KRT5;SYNC;MYOT;UPK1B;KRT6C;VIM;PKP1;COL16A1;COL1A2;EPB41L3;FLG;KRT74;KRT24;KRT3;MFAP5;KRT17;KRT14</w:t>
            </w:r>
          </w:p>
        </w:tc>
      </w:tr>
      <w:tr w:rsidR="00842CD5" w:rsidRPr="00A216A8" w14:paraId="1E402431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2074E06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GO:0044877</w:t>
            </w:r>
          </w:p>
        </w:tc>
        <w:tc>
          <w:tcPr>
            <w:tcW w:w="653" w:type="pct"/>
            <w:noWrap/>
            <w:hideMark/>
          </w:tcPr>
          <w:p w14:paraId="3ED0C75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protein-containing complex binding</w:t>
            </w:r>
          </w:p>
        </w:tc>
        <w:tc>
          <w:tcPr>
            <w:tcW w:w="434" w:type="pct"/>
            <w:noWrap/>
            <w:hideMark/>
          </w:tcPr>
          <w:p w14:paraId="6A7C809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201</w:t>
            </w:r>
          </w:p>
        </w:tc>
        <w:tc>
          <w:tcPr>
            <w:tcW w:w="533" w:type="pct"/>
            <w:noWrap/>
            <w:hideMark/>
          </w:tcPr>
          <w:p w14:paraId="455D0F5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1.651961</w:t>
            </w:r>
          </w:p>
        </w:tc>
        <w:tc>
          <w:tcPr>
            <w:tcW w:w="379" w:type="pct"/>
            <w:noWrap/>
            <w:hideMark/>
          </w:tcPr>
          <w:p w14:paraId="1E22868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1.26E-13</w:t>
            </w:r>
          </w:p>
        </w:tc>
        <w:tc>
          <w:tcPr>
            <w:tcW w:w="2507" w:type="pct"/>
            <w:noWrap/>
            <w:hideMark/>
          </w:tcPr>
          <w:p w14:paraId="2D90920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IF5A;CORO1C;HNRNPU;SMARCC1;KHDRBS1;XRCC5;C1QBP;ETF1;EZR;MYH10;MTOR;SREBF1;SRP72;CAPZB;TNKS1BP1;USP14;RAC1;TPM3;MTA2;ERCC6;IQGAP1;GNA15;CLSPN;MBD2;MYO1C;ADD1;ITGA5;KIF3B;PPP1CA;ATP6V0D1;HSP90AA1;ACTN1;ARID1A;TBC1D5;CTNNA1;SLC25A3;PANX1;AJUBA;SCARB1;WIPF2;WDR1;FZR1;FAM83H;ARPC5;HMGN1;CBX5;MLH1;MLLT10;FLNA;GNA11;SEC61A1;ITGB1;HSPA5;HMGN2;DDB2;MRPS27;GNB1;RPLP1;NSF;ALAD;MYH9;USP13;SVIL;SEMA7A;ZNF185;BRK1;LETM1;PDGFA;SGTA;CENPH;TMED10;P4HB;CD9;HSD17B12;PPIB;TXN2;PXN;TSPAN4;SYNE2;MALSU1;ITGAV;SPARC;PFKP;PEX6;HMGB1;MYO5A;DHX29;UTRN;TMEM201;CDH13;ITGB5;CFL1;SACS;NDUFA4;EVPL;APC;SMC1A;CDKN1A;EPPK1;NISCH;MICALL2;CD81;HSPA8;IGF1R;ITGA3;SNX1;CTSB;VCP;PPP1R9B;CPEB2;GNAI2;LDLRAP1;NCK2;SCAP;DCTN1;KLHL17;NOC2L;PRPF31;ITGB4;ANTXR1;AHR;CALR;PSTPIP1;ANXA6;FSTL3;UQCRC1;IRS1;LTBP4;DBNL;ARPC1A;VLDLR;CD151;GNB4;MBD3;ITGA6;ARPC4;FRMD5;ACTB;TUBB;CACNB2;HMGA2;CLU;ILK;FST;DST;PIWIL2;SYNE3;DLG4;UHRF1;TWF2;PDZK1;XPC;HMGN5;PKM;SORL1;GLI3;PINX1;EGFR;TGFBI;SMAD7;VILL;ESPN;FSCN1;JAM3;EVPLL;CTSV;SLC9A3R1;GNAL;CIB2;PIK3R1;LRP1;CD226;FCHO1;IGF2;GPNMB;NID2;AEBP1;CRYAB;PCSK9;FBN1;CD4;THBS1;POF1B;ITGA9;LRRK2;TLN2;SNCA;MMP9;THY1;NRG1;ITGB6;VIM;PKP1;COL16A1;MRC2;SHROOM4;TSSK1B;KRT74;CPS1;IFNE;KRT14</w:t>
            </w:r>
          </w:p>
        </w:tc>
      </w:tr>
      <w:tr w:rsidR="00842CD5" w:rsidRPr="00A216A8" w14:paraId="23D8C34C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1DB91E0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GO:0008092</w:t>
            </w:r>
          </w:p>
        </w:tc>
        <w:tc>
          <w:tcPr>
            <w:tcW w:w="653" w:type="pct"/>
            <w:noWrap/>
            <w:hideMark/>
          </w:tcPr>
          <w:p w14:paraId="61C0DAA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cytoskeletal protein binding</w:t>
            </w:r>
          </w:p>
        </w:tc>
        <w:tc>
          <w:tcPr>
            <w:tcW w:w="434" w:type="pct"/>
            <w:noWrap/>
            <w:hideMark/>
          </w:tcPr>
          <w:p w14:paraId="3E917E7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179</w:t>
            </w:r>
          </w:p>
        </w:tc>
        <w:tc>
          <w:tcPr>
            <w:tcW w:w="533" w:type="pct"/>
            <w:noWrap/>
            <w:hideMark/>
          </w:tcPr>
          <w:p w14:paraId="6EADFC8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1.662086</w:t>
            </w:r>
          </w:p>
        </w:tc>
        <w:tc>
          <w:tcPr>
            <w:tcW w:w="379" w:type="pct"/>
            <w:noWrap/>
            <w:hideMark/>
          </w:tcPr>
          <w:p w14:paraId="23BE1B6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1.83E-12</w:t>
            </w:r>
          </w:p>
        </w:tc>
        <w:tc>
          <w:tcPr>
            <w:tcW w:w="2507" w:type="pct"/>
            <w:noWrap/>
            <w:hideMark/>
          </w:tcPr>
          <w:p w14:paraId="4F2D9C7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VCL;CORO1C;HNRNPU;ROCK1;RALA;EZR;MYH10;CAPZB;TPM3;RHOA;PLEKHM2;SPTBN2;AXL;MYO1C;ADD1;KIF1B;KIF3B;DIAPH3;HSP90AA1;ACTN1;CTNNA1;ANXA2;PANX1;AJUBA;CENPJ;WIPF2;PHACTR2;WDR1;ARPC5;PARVA;WASF2;VPS18;HTT;PPP2CB;REEP4;PPP5C;FLNA;FHOD1;CALM1;ITGB1;MED28;CAMSAP2;GNB1;VASP;PEX14;ATP1A1;SSH2;MYH9;CDH4;SVIL;MICAL3;RAB11A;ZNF185;KIF24;TBCD;PXN;SYNE2;OBSCN;BAIAP2;DIAPH1;MAP4;TMOD3;NCKIPSD;MYO5A;MAEA;FUS;FAM110C;UTRN;KLC1;TMEM201;MARK1;CDH13;CFL1;MISP;RCC2;APC;EPPK1;MICALL2;HOOK3;RFLNB;PPP1R9B;MICAL1;ATF5;CRMP1;</w:t>
            </w:r>
            <w:r w:rsidRPr="00A216A8">
              <w:rPr>
                <w:rFonts w:ascii="Times New Roman" w:hAnsi="Times New Roman" w:cs="Times New Roman"/>
              </w:rPr>
              <w:lastRenderedPageBreak/>
              <w:t>MAPRE2;NCK2;DNM3;DCTN1;VPS41;KLHL17;TLNRD1;WASHC1;PFN1;CNN2;DAG1;TRAK1;IFT88;ANTXR1;RAB8A;PSTPIP1;ANXA6;AFAP1;DBNL;WASF1;ARPC1A;KIF13A;KIRREL1;GAS2L1;CLSTN1;ARPC4;FRMD5;ACTB;CACNB2;FHOD3;ARL4C;SMTN;TUBGCP5;CALD1;RARA;CLU;PLEC;NDRG1;CROCC;DST;SYNE3;PKD2;PLEKHH2;GAPDH;TWF2;STARD9;MTUS2;EGFR;TTLL7;VILL;ESPN;WASF3;SLC8A1;FSCN1;RAB3B;DIXDC1;PALLD;SLC9A3R1;TNS4;ARHGEF10;CDH20;PFN2;DCDC2;MYLK;KATNAL1;FCHO1;TNS1;TNNI2;PDE4B;CRYAB;HSPA2;GLI1;KLHL3;EPB41L4A;DPYSL2;POF1B;MYO3B;CAPN6;LRRK2;NEFM;TLN2;S100A4;DPYSL3;SNCA;MYRIP;TNNT3;KCNMA1;MYOT;RHCG;SHROOM4;EPB41L3;LSP1;PDLIM4;NDN</w:t>
            </w:r>
          </w:p>
        </w:tc>
      </w:tr>
      <w:tr w:rsidR="00842CD5" w:rsidRPr="00A216A8" w14:paraId="53F6CBEB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4DC8FF5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GO:0045296</w:t>
            </w:r>
          </w:p>
        </w:tc>
        <w:tc>
          <w:tcPr>
            <w:tcW w:w="653" w:type="pct"/>
            <w:noWrap/>
            <w:hideMark/>
          </w:tcPr>
          <w:p w14:paraId="32F7B5E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cadherin binding</w:t>
            </w:r>
          </w:p>
        </w:tc>
        <w:tc>
          <w:tcPr>
            <w:tcW w:w="434" w:type="pct"/>
            <w:noWrap/>
            <w:hideMark/>
          </w:tcPr>
          <w:p w14:paraId="640ADCF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533" w:type="pct"/>
            <w:noWrap/>
            <w:hideMark/>
          </w:tcPr>
          <w:p w14:paraId="0FCD20A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2.133578</w:t>
            </w:r>
          </w:p>
        </w:tc>
        <w:tc>
          <w:tcPr>
            <w:tcW w:w="379" w:type="pct"/>
            <w:noWrap/>
            <w:hideMark/>
          </w:tcPr>
          <w:p w14:paraId="4B6B078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5.86E-11</w:t>
            </w:r>
          </w:p>
        </w:tc>
        <w:tc>
          <w:tcPr>
            <w:tcW w:w="2507" w:type="pct"/>
            <w:noWrap/>
            <w:hideMark/>
          </w:tcPr>
          <w:p w14:paraId="640CA3D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K;VCL;RPL15;STK24;EZR;CLIC1;CAPZB;TNKS1BP1;IQGAP1;SPTBN2;ADD1;LRRC59;PPP1CA;DIAPH3;YKT6;CTNNA1;ANXA2;RPL29;PARVA;WASF2;ERC1;PARK7;FLNA;ITGB1;HDLBP;HSPA5;VASP;PLCB3;MYH9;SLC3A2;CDH4;EHD1;PAICS;BAIAP2;PFKP;TMOD3;NUDC;DHX29;S100A11;FASN;SERBP1;EIF4G2;RPS26;TES;CDH13;EFHD2;EVPL;APC;HSPA8;CTNNB1;SNX1;ARHGAP1;IDH1;PFN1;CNN2;TRIM29;AHNAK;PKP3;SH3GL1;TAGLN2;PPL;ENO1;SWAP70;DBNL;ITGA6;CALD1;PLEC;NDRG1;LAD1;LDHA;SFN;TWF2;PKM;EGFR;FSCN1;CDH20;PKP1</w:t>
            </w:r>
          </w:p>
        </w:tc>
      </w:tr>
      <w:tr w:rsidR="00842CD5" w:rsidRPr="00A216A8" w14:paraId="7FAF94D7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3DF9DB8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GO:0003779</w:t>
            </w:r>
          </w:p>
        </w:tc>
        <w:tc>
          <w:tcPr>
            <w:tcW w:w="653" w:type="pct"/>
            <w:noWrap/>
            <w:hideMark/>
          </w:tcPr>
          <w:p w14:paraId="356785C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actin binding</w:t>
            </w:r>
          </w:p>
        </w:tc>
        <w:tc>
          <w:tcPr>
            <w:tcW w:w="434" w:type="pct"/>
            <w:noWrap/>
            <w:hideMark/>
          </w:tcPr>
          <w:p w14:paraId="5F835AC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94</w:t>
            </w:r>
          </w:p>
        </w:tc>
        <w:tc>
          <w:tcPr>
            <w:tcW w:w="533" w:type="pct"/>
            <w:noWrap/>
            <w:hideMark/>
          </w:tcPr>
          <w:p w14:paraId="4D3DCB4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1.958133</w:t>
            </w:r>
          </w:p>
        </w:tc>
        <w:tc>
          <w:tcPr>
            <w:tcW w:w="379" w:type="pct"/>
            <w:noWrap/>
            <w:hideMark/>
          </w:tcPr>
          <w:p w14:paraId="56AC0D8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7.75E-11</w:t>
            </w:r>
          </w:p>
        </w:tc>
        <w:tc>
          <w:tcPr>
            <w:tcW w:w="2507" w:type="pct"/>
            <w:noWrap/>
            <w:hideMark/>
          </w:tcPr>
          <w:p w14:paraId="218ED5D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CL;CORO1C;HNRNPU;EZR;MYH10;CAPZB;TPM3;SPTBN2;MYO1C;ADD1;DIAPH3;ACTN1;CTNNA1;PANX1;AJUBA;WIPF2;PHACTR2;WDR1;ARPC5;PARVA;WASF2;VPS18;FLNA;FHOD1;ITGB1;MED28;VASP;SSH2;MYH9;SVIL;MICAL3;ZNF185;SYNE2;DIAPH1;TMOD3;MYO5A;MAEA;UTRN;TMEM201;CFL1;MISP;MICALL2;PPP1R9B;MICAL1;KLHL17;TLNRD1;WASHC1;PFN1;CNN2;DAG1;ANTXR1;PSTPIP1;ANXA6;AFAP1;DBNL;WASF1;ARPC1A;ARPC4;CACNB2;FHOD3;SMTN;CALD1;PLEC;CROCC;DST;SYNE3;PLEKHH2;TWF2;EGFR;VILL;ESPN;WASF3;FSCN1;DIXDC1;PALLD;TNS4;PFN2;MYLK;TNS1;TNNI2;KLHL3;POF1B;MYO3B;LRRK2;TLN2;S100A4;SNCA;MYRIP;TNNT3;KCNMA1;MYOT;SHROOM4;EPB41L3;LSP1</w:t>
            </w:r>
          </w:p>
        </w:tc>
      </w:tr>
      <w:tr w:rsidR="00842CD5" w:rsidRPr="00A216A8" w14:paraId="1E9F9C22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0DEDEB3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GO:0042802</w:t>
            </w:r>
          </w:p>
        </w:tc>
        <w:tc>
          <w:tcPr>
            <w:tcW w:w="653" w:type="pct"/>
            <w:noWrap/>
            <w:hideMark/>
          </w:tcPr>
          <w:p w14:paraId="7B65D1E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identical protein binding</w:t>
            </w:r>
          </w:p>
        </w:tc>
        <w:tc>
          <w:tcPr>
            <w:tcW w:w="434" w:type="pct"/>
            <w:noWrap/>
            <w:hideMark/>
          </w:tcPr>
          <w:p w14:paraId="0C338AB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270</w:t>
            </w:r>
          </w:p>
        </w:tc>
        <w:tc>
          <w:tcPr>
            <w:tcW w:w="533" w:type="pct"/>
            <w:noWrap/>
            <w:hideMark/>
          </w:tcPr>
          <w:p w14:paraId="305CDCF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1.389524</w:t>
            </w:r>
          </w:p>
        </w:tc>
        <w:tc>
          <w:tcPr>
            <w:tcW w:w="379" w:type="pct"/>
            <w:noWrap/>
            <w:hideMark/>
          </w:tcPr>
          <w:p w14:paraId="7595540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3.35E-09</w:t>
            </w:r>
          </w:p>
        </w:tc>
        <w:tc>
          <w:tcPr>
            <w:tcW w:w="2507" w:type="pct"/>
            <w:noWrap/>
            <w:hideMark/>
          </w:tcPr>
          <w:p w14:paraId="7CC4A29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FKBP8;RAF1;SLK;HNRNPU;CNOT9;ANO6;KHDRBS1;GRHPR;DYNLL2;PSME3;EWSR1;SF1;YWHAG;SDF4;IGF2R;VEGFB;EZR;MTOR;CAV2;GALE;MAT2A;KCTD15;PLOD1;CGGBP1;DVL1;ADD1;CLDN1;SFPQ;HSP90AA1;USP4;ACTN1;PCYT1A;CTNNA1;ANXA2;GLB1;SCARB1;CENPJ;NUTF2;TARBP2;APEH;STK25;S100A13;CBX5;TK1;SUMF1;PARK7;HLCS;</w:t>
            </w:r>
            <w:r w:rsidRPr="00A216A8">
              <w:rPr>
                <w:rFonts w:ascii="Times New Roman" w:hAnsi="Times New Roman" w:cs="Times New Roman"/>
              </w:rPr>
              <w:lastRenderedPageBreak/>
              <w:t>HTT;TNFAIP1;PPP5C;FLNA;ZNF318;PC;CLPP;FHOD1;FTL;PRPF19;HMG20A;DYNLL1;SLC39A13;MYCBP2;PRMT1;VPS25;TCF3;ALAD;DCTPP1;MYH9;MCM6;ELAVL1;CDH4;PDCD6IP;TNK2;SDC4;EHD1;DCTD;TPCN2;KIF24;BRK1;TRIM21;PDGFA;SGTA;ODC1;MUL1;PAICS;CHAF1A;TIMM10;PML;RRM1;ACTG1;ERP29;BAIAP2;TYMP;JUN;LDB1;PFKP;EXO5;AOX1;MYO5A;FUS;S100A11;ECE1;DLK2;BMP1;NR2F2;FASN;EHD2;TGFB1;EIF4G1;HSD17B4;CPOX;CDH13;GGCT;CSK;PEAK1;DPP9;WWTR1;LY6G5B;APC;NISCH;TPI1;SNX33;HOOK3;QDPR;IGF1R;RB1;HSCB;SNX1;PDIA3;VCP;TYMS;ALDH3A2;S100A10;TCF12;MAPRE2;CISD2;ABAT;SDC3;ZNF792;AMOTL1;MVK;VPS41;IDH1;BOK;HMGCS1;TRIM29;ZHX3;ABCB9;MCM10;RRAGA;SH3GL1;PTPRG;RAD51;MDFI;MESD;NCL;AHR;PAFAH1B3;ENO1;CLN6;PSTPIP1;ANXA6;PPFIBP2;PRAG1;ESR2;TKT;KCTD11;CDC42;IMPA2;GSTO2;HMGCR;ESYT1;RGMB;KCTD1;ACTB;SLIT2;CPT1A;AADAT;SLC2A1;SRM;FOXP1;NQO1;LDHA;S100A16;ALDH4A1;PAPSS1;PKD2;PLEKHH2;GAPDH;PHETA2;UHRF1;SFN;FGFR2;KCTD12;LGALS1;G6PD;MVD;PKM;PDGFC;EPHX2;MTUS2;CAVIN1;PCSK1;EGFR;LEPR;TP73;CAV1;SDC1;COL1A1;CHMP4A;JAM3;NOG;CASTOR1;AGR2;FABP5;NTSR1;CIB2;CDH20;PADI4;FHIT;KATNAL1;C16orf89;FGFR3;M1AP;SYT9;ABCG4;PGF;CRYAB;LRP4;RASIP1;ANGPTL4;SDK1;DPYSL2;FBN1;CD4;THBS1;TNF;FOXC2;S100A2;LRRK2;SLC30A8;S100A4;SNCA;MMP9;NEFL;CIDEB;TENM3;HLA-G;SFRP1;PRTFDC1;QPRT;HTRA1;TOX3;GABRB3;APCDD1;ROBO2;VIM;RHCG;GDNF;GDF7;COL1A2;APLN;GSTA4;ROBO1;TENM4;KIT;GJB2;PDLIM4;TENM2;DMRTA1</w:t>
            </w:r>
          </w:p>
        </w:tc>
      </w:tr>
      <w:tr w:rsidR="00842CD5" w:rsidRPr="00A216A8" w14:paraId="642D206B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6C358D4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GO:0019904</w:t>
            </w:r>
          </w:p>
        </w:tc>
        <w:tc>
          <w:tcPr>
            <w:tcW w:w="653" w:type="pct"/>
            <w:noWrap/>
            <w:hideMark/>
          </w:tcPr>
          <w:p w14:paraId="5D78ECB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domain specific binding</w:t>
            </w:r>
          </w:p>
        </w:tc>
        <w:tc>
          <w:tcPr>
            <w:tcW w:w="434" w:type="pct"/>
            <w:noWrap/>
            <w:hideMark/>
          </w:tcPr>
          <w:p w14:paraId="031D731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533" w:type="pct"/>
            <w:noWrap/>
            <w:hideMark/>
          </w:tcPr>
          <w:p w14:paraId="1BD3CCB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1.633361</w:t>
            </w:r>
          </w:p>
        </w:tc>
        <w:tc>
          <w:tcPr>
            <w:tcW w:w="379" w:type="pct"/>
            <w:noWrap/>
            <w:hideMark/>
          </w:tcPr>
          <w:p w14:paraId="27620A5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9.52E-09</w:t>
            </w:r>
          </w:p>
        </w:tc>
        <w:tc>
          <w:tcPr>
            <w:tcW w:w="2507" w:type="pct"/>
            <w:noWrap/>
            <w:hideMark/>
          </w:tcPr>
          <w:p w14:paraId="77326A8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PNB1;FKBP8;CNOT9;KHDRBS1;YWHAG;IGF2R;EZR;MTOR;SRP72;ARHGEF4;CNTROB;TNKS1BP1;RHOA;IQGAP1;MBD2;HSP90AA1;SIRPA;CRIM1;CENPJ;KIDINS220;GNG12;EHMT2;WASF2;ERC1;SRSF7;FZD3;TNFAIP1;DNAJA1;LAMP1;FHOD1;CALM1;HSPA5;DYNLL1;ATP2B1;VASP;LANCL1;NSF;HNRNPM;ATP1A1;MYH9;TNK2;AP2A2;CHAF1A;CCNA2;PKD1;RRM1;BAIAP2;JUN;LDB1;NCKIPSD;MYO5A;U2AF2;EHD2;TCEAL8;TADA3;RCC2;AP4M1;HSPA8;ITGA3;CTNNB1;PRKAR2A;RB1;GPX1;VCP;MICAL1;ARHGAP1;TCF12;SLC26A6;KLHL17;SKI;TFDP1;DAG1;CTR9;BOK;DFFA;TRAK1;NDFIP2;SH3GL1;MRPL17;CTNNBIP1;IRS1;DBNL;CDC42;SH3BP5;SRSF1;TUBB;HMGA2;RARA;FZD1;ILK;DOCK4;NKD1;DLG4;PKD2;GAPDH;TRIM16;SFN;TEAD2;PDZK1;ATP2B4;PMEPA1;DNAJC6;SIGLEC1</w:t>
            </w:r>
            <w:r w:rsidRPr="00A216A8">
              <w:rPr>
                <w:rFonts w:ascii="Times New Roman" w:hAnsi="Times New Roman" w:cs="Times New Roman"/>
              </w:rPr>
              <w:lastRenderedPageBreak/>
              <w:t>0;ESPN;TGM2;DIXDC1;PLSCR4;SLC9A3R1;TH;EPN3;HSPA2;FOXA2;PAK3;PAX6;POU2F2;TRPS1;DAPL1;DPYSL3;SNCA;NEFL;POU3F3;VIM;NLGN1;GJA5;ROBO1;NLRP2;INPP5D;WNT5A</w:t>
            </w:r>
          </w:p>
        </w:tc>
      </w:tr>
      <w:tr w:rsidR="00842CD5" w:rsidRPr="00A216A8" w14:paraId="2C97DCFB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32419A6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GO:0005200</w:t>
            </w:r>
          </w:p>
        </w:tc>
        <w:tc>
          <w:tcPr>
            <w:tcW w:w="653" w:type="pct"/>
            <w:noWrap/>
            <w:hideMark/>
          </w:tcPr>
          <w:p w14:paraId="19CCA8E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structural constituent of cytoskeleton</w:t>
            </w:r>
          </w:p>
        </w:tc>
        <w:tc>
          <w:tcPr>
            <w:tcW w:w="434" w:type="pct"/>
            <w:noWrap/>
            <w:hideMark/>
          </w:tcPr>
          <w:p w14:paraId="5B7941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533" w:type="pct"/>
            <w:noWrap/>
            <w:hideMark/>
          </w:tcPr>
          <w:p w14:paraId="55C7F93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2.851812</w:t>
            </w:r>
          </w:p>
        </w:tc>
        <w:tc>
          <w:tcPr>
            <w:tcW w:w="379" w:type="pct"/>
            <w:noWrap/>
            <w:hideMark/>
          </w:tcPr>
          <w:p w14:paraId="73B117E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1.17E-08</w:t>
            </w:r>
          </w:p>
        </w:tc>
        <w:tc>
          <w:tcPr>
            <w:tcW w:w="2507" w:type="pct"/>
            <w:noWrap/>
            <w:hideMark/>
          </w:tcPr>
          <w:p w14:paraId="6BEE35E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SPTBN2;TUBB4B;STK11IP;ARPC5;TUBB2A;ACTG1;AGRN;NISCH;KRT15;TUBA1C;PPL;DSP;TUBB6;TUBA1B;ARPC4;ACTB;TUBB;TUBGCP5;PLEC;VILL;TUBA4A;KRT16;KRT31;KRT6B;NEFM;TLN2;NEFL;KRT6A;KRT5;VIM;EPB41L3;KRT17;KRT14</w:t>
            </w:r>
          </w:p>
        </w:tc>
      </w:tr>
      <w:tr w:rsidR="00842CD5" w:rsidRPr="00A216A8" w14:paraId="79A6CBDF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590543D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GO:0019900</w:t>
            </w:r>
          </w:p>
        </w:tc>
        <w:tc>
          <w:tcPr>
            <w:tcW w:w="653" w:type="pct"/>
            <w:noWrap/>
            <w:hideMark/>
          </w:tcPr>
          <w:p w14:paraId="3A08E4A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binding</w:t>
            </w:r>
          </w:p>
        </w:tc>
        <w:tc>
          <w:tcPr>
            <w:tcW w:w="434" w:type="pct"/>
            <w:noWrap/>
            <w:hideMark/>
          </w:tcPr>
          <w:p w14:paraId="0238A81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131</w:t>
            </w:r>
          </w:p>
        </w:tc>
        <w:tc>
          <w:tcPr>
            <w:tcW w:w="533" w:type="pct"/>
            <w:noWrap/>
            <w:hideMark/>
          </w:tcPr>
          <w:p w14:paraId="5294865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1.608163</w:t>
            </w:r>
          </w:p>
        </w:tc>
        <w:tc>
          <w:tcPr>
            <w:tcW w:w="379" w:type="pct"/>
            <w:noWrap/>
            <w:hideMark/>
          </w:tcPr>
          <w:p w14:paraId="26F3971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1.69E-08</w:t>
            </w:r>
          </w:p>
        </w:tc>
        <w:tc>
          <w:tcPr>
            <w:tcW w:w="2507" w:type="pct"/>
            <w:noWrap/>
            <w:hideMark/>
          </w:tcPr>
          <w:p w14:paraId="69F8677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CNOT9;CCND3;FOXM1;YWHAG;C1QBP;EZR;MTOR;PGAM1;SREBF1;CAV2;RAC1;RHOA;IQGAP1;DVL1;KIF1B;HDAC7;TRIP6;HSP90AA1;PEBP1;CCNI;SIRPA;CENPJ;STK11IP;FAM83H;SPRY2;PARK7;HTT;FLNA;TOP2B;MAP2K7;CCNB1;CALM1;CCNY;NSF;PRMT1;TCF3;SH3RF1;ATP1A1;ELAVL1;SPRED2;SDC4;AP2A2;TPCN2;PAM;SPRED1;GSTP1;ANXA5;CCNA2;PXN;ITGAV;PKD1;LIMS1;PRKAR1B;STRADA;PTPN23;CACNB3;UTRN;DNAJC3;CCNF;CSK;RCC2;APC;CDKN1A;TNS2;NISCH;HNRNPA0;NRP1;MEF2A;CTNNB1;PRKAR2A;RB1;PTPN14;MICAL1;ATF5;MAPRE2;DCTN1;SKI;MAPKAPK3;LIPE;CAVIN2;RAB8A;IRS1;CDC42;CCND2;RHOD;ARHGAP33;DSP;RHOG;SLC12A2;SRSF1;SPDYE1;FRMD5;ACTB;RARA;ILK;SLC2A1;DOCK4;LDHA;DLG4;SFN;TWF2;PITPNM3;ATP2B4;CAVIN3;HYAL2;PARD6G;GAS6;EGFR;TP73;CAV1;PER3;TUBA4A;TGFBR2;PIK3R1;CD226;MAP2K6;LRP4;CSPG4;RHOBTB2;PAX6;CD4;THY1;CCNA1;NRG1;ROR2;BCL11A;FAM83C;PTN;CDKN2A;CDKN2B</w:t>
            </w:r>
          </w:p>
        </w:tc>
      </w:tr>
      <w:tr w:rsidR="00842CD5" w:rsidRPr="00A216A8" w14:paraId="18E8ACB9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0EE8235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GO:0003723</w:t>
            </w:r>
          </w:p>
        </w:tc>
        <w:tc>
          <w:tcPr>
            <w:tcW w:w="653" w:type="pct"/>
            <w:noWrap/>
            <w:hideMark/>
          </w:tcPr>
          <w:p w14:paraId="7A9FDD9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binding</w:t>
            </w:r>
          </w:p>
        </w:tc>
        <w:tc>
          <w:tcPr>
            <w:tcW w:w="434" w:type="pct"/>
            <w:noWrap/>
            <w:hideMark/>
          </w:tcPr>
          <w:p w14:paraId="62061EF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533" w:type="pct"/>
            <w:noWrap/>
            <w:hideMark/>
          </w:tcPr>
          <w:p w14:paraId="1FDF9E1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1.36124</w:t>
            </w:r>
          </w:p>
        </w:tc>
        <w:tc>
          <w:tcPr>
            <w:tcW w:w="379" w:type="pct"/>
            <w:noWrap/>
            <w:hideMark/>
          </w:tcPr>
          <w:p w14:paraId="60BF909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8.91E-08</w:t>
            </w:r>
          </w:p>
        </w:tc>
        <w:tc>
          <w:tcPr>
            <w:tcW w:w="2507" w:type="pct"/>
            <w:noWrap/>
            <w:hideMark/>
          </w:tcPr>
          <w:p w14:paraId="301B0DA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23;KPNB1;EIF5A;PUM1;HNRNPU;ACIN1;ILF3;SRRM1;RPN1;KHDRBS1;TNRC6A;CCT3;UBAP2L;XRCC5;EIF3I;EWSR1;RBFOX2;RPL15;SF1;YWHAG;C1QBP;HSPA9;EIF2AK4;SNRPA1;ETF1;EZR;MYH10;CKAP4;ANKRD17;WDR6;SRP72;EIF4E2;DEK;RBM5;SPEN;ATP5F1A;NOL6;NUP98;MRPS12;MBD2;ADD1;DAZAP1;CCDC47;LRRC59;TRIP6;TUBB4B;SFPQ;HSP90AA1;RPL10A;PEBP1;ACTN1;RBM17;NFX1;CTNNA1;DDX46;ANXA2;MRPL14;ALKBH5;PPP1R8;SRA1;RRP36;RTF1;KNOP1;UBA1;RPL29;TARBP2;MRPL28;POLRMT;APEH;SLBP;CSRP1;EIF3B;RRP9;USP10;SRSF7;RPS9;PARK7;SRSF4;CHD3;APTX;PPP5C;FLNA;RPL36;PTBP1;ATP5F1C;DUSP14;GRWD1;NOP14;KPNA2;HDLBP;YTHDF2;HMGN2;CACTIN;MRPS27;GATB;THRAP3;TAF15;IMPDH2;APOBEC3C;PRMT1;HNRNPM;MKRN2;RPS15;MYH9;SLC3A2;ELAVL1;HNRNPR;MRPL20;TNRC6C;SF3B4;UBTF;UPF3A;PA2G4;ZMAT3;HNRNPA2B1;LSM2;GDI2;PDAP1;CIRBP;TRIM21;P4HB;EXOSC10;PPIB;ZC3H13;MRPL32;RBM8A;DIAPH1;MAP4;RPS27L;JUN;HM</w:t>
            </w:r>
            <w:r w:rsidRPr="00A216A8">
              <w:rPr>
                <w:rFonts w:ascii="Times New Roman" w:hAnsi="Times New Roman" w:cs="Times New Roman"/>
              </w:rPr>
              <w:lastRenderedPageBreak/>
              <w:t>GB1;MYO5A;PPIA;FUS;DHX29;U2AF2;LSM6;RRP7A;EIF4G3;FASN;RNASEH1;SERBP1;FTSJ3;EIF4G2;RPS26;NSA2;MRPL27;NOL9;TES;EIF4G1;RPL21;LYAR;METTL1;KHSRP;SAFB;PEF1;HEXIM1;ARID5A;ANP32A;LSM1;SRRT;NOP10;RCC2;HNRNPDL;SMC1A;ARHGEF28;EPPK1;CTIF;CCAR2;HNRNPA0;MRTO4;HSP90B1;MRPL54;HSPA8;RBM15B;MFAP1;MBNL3;C7orf50;PDIA3;VCP;PURA;THOC7;MRPL12;SYNCRIP;TYMS;CPEB2;RBMS1;DDX19A;ADARB1;CISD2;SRSF2;PFN1;DNAJC17;NOC2L;AHNAK;PKP3;PRPF31;MEX3D;PDIA4;SNUPN;ADAT1;NCL;CALR;EEF2K;ENO1;DHFR;GTF3A;ELAVL2;RBMS3;DSP;RPS28;RPUSD3;DTD2;SRSF1;ZFP36L2;HNRNPD;SLFN11;TUBA1B;SARNP;ZFP36L1;MANF;RARA;PLEC;ACAA2;DUT;PIWIL2;NQO1;S100A16;TWF2;KCTD12;IMP3;LGALS1;HMGN5;PKM;SARS2;PINX1;CAVIN1;FSCN1;RBM24;LRP1;GTF2H2;TNS1;CELF2;PCSK9;BICC1;S100A4;L1TD1;VIM;GSPT2;CDKN2A</w:t>
            </w:r>
          </w:p>
        </w:tc>
      </w:tr>
      <w:tr w:rsidR="00842CD5" w:rsidRPr="00A216A8" w14:paraId="6436EDA0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3136E6E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GO:0019901</w:t>
            </w:r>
          </w:p>
        </w:tc>
        <w:tc>
          <w:tcPr>
            <w:tcW w:w="653" w:type="pct"/>
            <w:noWrap/>
            <w:hideMark/>
          </w:tcPr>
          <w:p w14:paraId="2244565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binding</w:t>
            </w:r>
          </w:p>
        </w:tc>
        <w:tc>
          <w:tcPr>
            <w:tcW w:w="434" w:type="pct"/>
            <w:noWrap/>
            <w:hideMark/>
          </w:tcPr>
          <w:p w14:paraId="32B183E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116</w:t>
            </w:r>
          </w:p>
        </w:tc>
        <w:tc>
          <w:tcPr>
            <w:tcW w:w="533" w:type="pct"/>
            <w:noWrap/>
            <w:hideMark/>
          </w:tcPr>
          <w:p w14:paraId="5F1DFA2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1.604564</w:t>
            </w:r>
          </w:p>
        </w:tc>
        <w:tc>
          <w:tcPr>
            <w:tcW w:w="379" w:type="pct"/>
            <w:noWrap/>
            <w:hideMark/>
          </w:tcPr>
          <w:p w14:paraId="1C127DB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1.29E-07</w:t>
            </w:r>
          </w:p>
        </w:tc>
        <w:tc>
          <w:tcPr>
            <w:tcW w:w="2507" w:type="pct"/>
            <w:noWrap/>
            <w:hideMark/>
          </w:tcPr>
          <w:p w14:paraId="0C6D9D4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CCND3;FOXM1;YWHAG;C1QBP;EZR;MTOR;PGAM1;SREBF1;CAV2;RAC1;RHOA;IQGAP1;DVL1;HDAC7;HSP90AA1;PEBP1;CCNI;SIRPA;CENPJ;STK11IP;FAM83H;SPRY2;TOP2B;MAP2K7;CCNB1;CALM1;CCNY;NSF;PRMT1;TCF3;ATP1A1;ELAVL1;SPRED2;SDC4;AP2A2;TPCN2;PAM;SPRED1;GSTP1;ANXA5;CCNA2;PXN;ITGAV;PKD1;LIMS1;PRKAR1B;PTPN23;CACNB3;UTRN;DNAJC3;CCNF;CSK;RCC2;APC;CDKN1A;NISCH;HNRNPA0;NRP1;MEF2A;CTNNB1;PRKAR2A;PTPN14;MICAL1;MAPRE2;DCTN1;SKI;MAPKAPK3;LIPE;CAVIN2;RAB8A;IRS1;CDC42;CCND2;RHOD;ARHGAP33;DSP;RHOG;SLC12A2;SRSF1;SPDYE1;FRMD5;ACTB;RARA;ILK;DOCK4;SFN;TWF2;PITPNM3;ATP2B4;CAVIN3;HYAL2;PARD6G;GAS6;EGFR;TP73;CAV1;TUBA4A;TGFBR2;PIK3R1;CD226;MAP2K6;LRP4;CSPG4;RHOBTB2;PAX6;CD4;THY1;CCNA1;NRG1;ROR2;BCL11A;FAM83C;PTN;CDKN2A;CDKN2B</w:t>
            </w:r>
          </w:p>
        </w:tc>
      </w:tr>
      <w:tr w:rsidR="00842CD5" w:rsidRPr="00A216A8" w14:paraId="7B71DE26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2A470E9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GO:0005509</w:t>
            </w:r>
          </w:p>
        </w:tc>
        <w:tc>
          <w:tcPr>
            <w:tcW w:w="653" w:type="pct"/>
            <w:noWrap/>
            <w:hideMark/>
          </w:tcPr>
          <w:p w14:paraId="0308375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calcium ion binding</w:t>
            </w:r>
          </w:p>
        </w:tc>
        <w:tc>
          <w:tcPr>
            <w:tcW w:w="434" w:type="pct"/>
            <w:noWrap/>
            <w:hideMark/>
          </w:tcPr>
          <w:p w14:paraId="6D3FAEB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533" w:type="pct"/>
            <w:noWrap/>
            <w:hideMark/>
          </w:tcPr>
          <w:p w14:paraId="3F1E7F7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1.575409</w:t>
            </w:r>
          </w:p>
        </w:tc>
        <w:tc>
          <w:tcPr>
            <w:tcW w:w="379" w:type="pct"/>
            <w:noWrap/>
            <w:hideMark/>
          </w:tcPr>
          <w:p w14:paraId="100CF90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1.35E-07</w:t>
            </w:r>
          </w:p>
        </w:tc>
        <w:tc>
          <w:tcPr>
            <w:tcW w:w="2507" w:type="pct"/>
            <w:noWrap/>
            <w:hideMark/>
          </w:tcPr>
          <w:p w14:paraId="5CBA8AF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6;DSG3;SDF4;IQGAP1;CCDC47;ACTN1;ANXA2;SLC25A24;S100A13;DGKA;PPP3CA;BNIP2;MELK;UNC13B;ADGRE5;CALM1;HSPA5;PLCB3;CDH4;EHD1;PAM;LETM1;ANXA5;DLL1;SPARC;MEGF8;EFEMP2;MYO5A;S100A11;DLK2;BMP1;EHD2;JAG2;LOXL2;AGRN;CDH13;CRELD2;PEF1;EFHD2;DSC2;GNPTAB;HSP90B1;NUCB2;MYL6;S100A10;VSNL1;DAG1;CD320;CAPNS1;ITPR2;STIM2;CALR;EEF2K;FKBP9;SULF2;ANXA6;JAG1;SWAP70;CELSR2;LTBP4;LPCAT2;VLDLR;ESYT1;CLSTN1;MASP2;TLL1;SLIT2;FBN2;DST;CELSR1;S100A16;CALML6;NKD1;PKD2;PITPNM3;FAT1;EGF;PLCD1;CALML4;GAS6;FAT4;DSC3;CALML3;SLC8A1;SYT8;PLSC</w:t>
            </w:r>
            <w:r w:rsidRPr="00A216A8">
              <w:rPr>
                <w:rFonts w:ascii="Times New Roman" w:hAnsi="Times New Roman" w:cs="Times New Roman"/>
              </w:rPr>
              <w:lastRenderedPageBreak/>
              <w:t>R4;PLCB4;NOTCH1;CIB2;CDH20;PADI4;LRP1;SYT9;PCDH19;NID2;SULF1;FAT2;SNCB;LRP4;TBC1D8B;S100A14;PLCH2;FBN1;S100A3;CDHR1;PLCD4;THBS1;S100A2;S100A4;SNCA;CAPNS2;SLIT3;TNNT3;LTBP2;SCARA3;HRNR;PCDH18;DSG1;CALML5;FLG;CPS1;ALOX15B;MGMT;TENM2</w:t>
            </w:r>
          </w:p>
        </w:tc>
      </w:tr>
      <w:tr w:rsidR="00842CD5" w:rsidRPr="00A216A8" w14:paraId="0DD8EEAF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5A644F6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GO:0005178</w:t>
            </w:r>
          </w:p>
        </w:tc>
        <w:tc>
          <w:tcPr>
            <w:tcW w:w="653" w:type="pct"/>
            <w:noWrap/>
            <w:hideMark/>
          </w:tcPr>
          <w:p w14:paraId="5546854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integrin binding</w:t>
            </w:r>
          </w:p>
        </w:tc>
        <w:tc>
          <w:tcPr>
            <w:tcW w:w="434" w:type="pct"/>
            <w:noWrap/>
            <w:hideMark/>
          </w:tcPr>
          <w:p w14:paraId="0D738F0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33" w:type="pct"/>
            <w:noWrap/>
            <w:hideMark/>
          </w:tcPr>
          <w:p w14:paraId="25427C5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2.474156</w:t>
            </w:r>
          </w:p>
        </w:tc>
        <w:tc>
          <w:tcPr>
            <w:tcW w:w="379" w:type="pct"/>
            <w:noWrap/>
            <w:hideMark/>
          </w:tcPr>
          <w:p w14:paraId="02A836E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1.58E-07</w:t>
            </w:r>
          </w:p>
        </w:tc>
        <w:tc>
          <w:tcPr>
            <w:tcW w:w="2507" w:type="pct"/>
            <w:noWrap/>
            <w:hideMark/>
          </w:tcPr>
          <w:p w14:paraId="0A4ED89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ITGA5;ACTN1;ITGB1;MYH9;SEMA7A;P4HB;CD9;PXN;TSPAN4;ITGAV;HMGB1;UTRN;ITGB5;NISCH;CD81;ITGA3;ITGB4;CALR;LTBP4;CD151;FRMD5;ILK;DST;EGFR;TGFBI;JAM3;CIB2;CD226;IGF2;GPNMB;FBN1;THBS1;THY1;NRG1;ITGB6;COL16A1</w:t>
            </w:r>
          </w:p>
        </w:tc>
      </w:tr>
      <w:tr w:rsidR="00842CD5" w:rsidRPr="00A216A8" w14:paraId="7ABA9C38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56496C6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GO:0097110</w:t>
            </w:r>
          </w:p>
        </w:tc>
        <w:tc>
          <w:tcPr>
            <w:tcW w:w="653" w:type="pct"/>
            <w:noWrap/>
            <w:hideMark/>
          </w:tcPr>
          <w:p w14:paraId="59D0AF4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scaffold protein binding</w:t>
            </w:r>
          </w:p>
        </w:tc>
        <w:tc>
          <w:tcPr>
            <w:tcW w:w="434" w:type="pct"/>
            <w:noWrap/>
            <w:hideMark/>
          </w:tcPr>
          <w:p w14:paraId="35E02E2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33" w:type="pct"/>
            <w:noWrap/>
            <w:hideMark/>
          </w:tcPr>
          <w:p w14:paraId="74564F7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3.310724</w:t>
            </w:r>
          </w:p>
        </w:tc>
        <w:tc>
          <w:tcPr>
            <w:tcW w:w="379" w:type="pct"/>
            <w:noWrap/>
            <w:hideMark/>
          </w:tcPr>
          <w:p w14:paraId="2E33CA9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1.64E-07</w:t>
            </w:r>
          </w:p>
        </w:tc>
        <w:tc>
          <w:tcPr>
            <w:tcW w:w="2507" w:type="pct"/>
            <w:noWrap/>
            <w:hideMark/>
          </w:tcPr>
          <w:p w14:paraId="13F009F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DYNLL2;CAV2;KIF1B;HSP90AA1;PANX1;PARK7;DYNLL1;UBTF;DLL1;BAIAP2;KRT15;NCK2;ITPR2;DSP;PDE4D;DLG4;ATP2B4;NOS1;LRP4;KRT5;VIM;NLGN1</w:t>
            </w:r>
          </w:p>
        </w:tc>
      </w:tr>
      <w:tr w:rsidR="00842CD5" w:rsidRPr="00A216A8" w14:paraId="6596F0E7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6408149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GO:0005102</w:t>
            </w:r>
          </w:p>
        </w:tc>
        <w:tc>
          <w:tcPr>
            <w:tcW w:w="653" w:type="pct"/>
            <w:noWrap/>
            <w:hideMark/>
          </w:tcPr>
          <w:p w14:paraId="250AD5A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receptor binding</w:t>
            </w:r>
          </w:p>
        </w:tc>
        <w:tc>
          <w:tcPr>
            <w:tcW w:w="434" w:type="pct"/>
            <w:noWrap/>
            <w:hideMark/>
          </w:tcPr>
          <w:p w14:paraId="2BB21CC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239</w:t>
            </w:r>
          </w:p>
        </w:tc>
        <w:tc>
          <w:tcPr>
            <w:tcW w:w="533" w:type="pct"/>
            <w:noWrap/>
            <w:hideMark/>
          </w:tcPr>
          <w:p w14:paraId="6B06432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1.356344</w:t>
            </w:r>
          </w:p>
        </w:tc>
        <w:tc>
          <w:tcPr>
            <w:tcW w:w="379" w:type="pct"/>
            <w:noWrap/>
            <w:hideMark/>
          </w:tcPr>
          <w:p w14:paraId="6A4BE31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2.41E-07</w:t>
            </w:r>
          </w:p>
        </w:tc>
        <w:tc>
          <w:tcPr>
            <w:tcW w:w="2507" w:type="pct"/>
            <w:noWrap/>
            <w:hideMark/>
          </w:tcPr>
          <w:p w14:paraId="7C550B1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NOT9;RALA;YWHAG;C1QBP;RNF6;VEGFB;ATP5F1A;DVL1;TXLNA;ERAP1;GNA15;MYO1C;ITGA5;TRIP6;TUBB4B;USP4;PEBP1;ACTN1;ARID1A;VAV2;ENSA;PANX1;GSTK1;S100A13;NR4A1;PARK7;LRPAP1;FLNA;DNAJA1;GNA11;PIAS2;CCNB1;CALM1;ITGB1;THRAP3;LANCL1;NSF;PEX14;RNF126;MYH9;SPRED2;PDCD6IP;TNK2;SEMA7A;KAT5;PDGFA;SPRED1;ZNRF3;P4HB;CD9;ANXA5;PHB;PXN;DLL1;TSPAN4;ITGAV;DIAPH1;TYMP;RER1;HMGB1;CMTM3;FUS;UTRN;BMP1;MED16;CLCF1;HOMER1;JAG2;TGFB1;HSD17B4;TADA3;ITGB5;CFL1;ARID5A;ARPP19;NISCH;ADM;CD81;ARNTL;HSP90B1;HSPA8;IGF1R;ITGA3;CTNNB1;RB1;SNX1;PTPN14;SLC30A9;VCP;ARTN;GNAI2;LDLRAP1;DNM3;FER;PXDN;RARG;VDR;IDH1;BOK;SERPINE1;CD320;TRAK1;SH3GL1;F2RL1;ITGB4;MESD;RAB4A;CALR;JAG1;ESR2;PIDD1;IRS1;LTBP4;CDC42;CD276;WNT7A;GAS2L1;PLXNB1;CD151;EFNB2;FRMD5;WLS;TUBB;SYTL1;EFNB1;HFE;SLIT2;MANF;PDE4D;NPTN;RARA;CLU;FZD1;ILK;DOCK4;DUT;WNT9A;FST;DST;FOXP1;DLG4;PKD2;CHN1;NXPH4;EDA;PITPNM3;PDZK1;EGF;HYAL2;UCHL1;PDGFC;RAET1E;IL17RC;EFNA5;EPHX2;REEP2;GAS6;EGFR;TGFBI;SEMA6A;SMAD7;CAV1;LAMA3;VEGFC;JAM3;PLSCR4;PPP1R1B;NOTCH1;AGR2;SLC9A3R1;IGFBP6;GNAL;CIB2;TGFBR2;NFATC4;PIK3R1;SEMA3F;LRP1;RGMA;CD226;MCHR1;IGF2;LAMA1;LHFPL4;GPNMB;PGF;LRP4;PTHLH;IL1RN;PCSK9;TNFSF9;SERPINE2;S100A14;FBN1;WNT5B;ECM1;CD4;CTF1;THBS1;TNF;ASXL3;CXCL1;FGF5;DKK2;S100A4;NRXN3;SLIT3;THY1;NRG1;SEMA3C;HLA-G;UCN2;SFRP1;DKK3;ITGB6;SEMA3G;ROR2;CCL2;MTRNR2L1;GFRA1;CCL27;STC1;BMP4;GDNF;COL16A1;GDF7;APLN;IFNE;PTN;NLGN1;NGF;F</w:t>
            </w:r>
            <w:r w:rsidRPr="00A216A8">
              <w:rPr>
                <w:rFonts w:ascii="Times New Roman" w:hAnsi="Times New Roman" w:cs="Times New Roman"/>
              </w:rPr>
              <w:lastRenderedPageBreak/>
              <w:t>LRT2;CCK;PDPN;PTPRD;CXCL14;IGFBP2;KRT17;WNT5A</w:t>
            </w:r>
          </w:p>
        </w:tc>
      </w:tr>
      <w:tr w:rsidR="00842CD5" w:rsidRPr="00A216A8" w14:paraId="1FF1325A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6AA4CAD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GO:0043236</w:t>
            </w:r>
          </w:p>
        </w:tc>
        <w:tc>
          <w:tcPr>
            <w:tcW w:w="653" w:type="pct"/>
            <w:noWrap/>
            <w:hideMark/>
          </w:tcPr>
          <w:p w14:paraId="4F05D2A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laminin binding</w:t>
            </w:r>
          </w:p>
        </w:tc>
        <w:tc>
          <w:tcPr>
            <w:tcW w:w="434" w:type="pct"/>
            <w:noWrap/>
            <w:hideMark/>
          </w:tcPr>
          <w:p w14:paraId="2D6E130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33" w:type="pct"/>
            <w:noWrap/>
            <w:hideMark/>
          </w:tcPr>
          <w:p w14:paraId="72DCB14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4.213649</w:t>
            </w:r>
          </w:p>
        </w:tc>
        <w:tc>
          <w:tcPr>
            <w:tcW w:w="379" w:type="pct"/>
            <w:noWrap/>
            <w:hideMark/>
          </w:tcPr>
          <w:p w14:paraId="178A0AC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9.32E-07</w:t>
            </w:r>
          </w:p>
        </w:tc>
        <w:tc>
          <w:tcPr>
            <w:tcW w:w="2507" w:type="pct"/>
            <w:noWrap/>
            <w:hideMark/>
          </w:tcPr>
          <w:p w14:paraId="25CC0BE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ITGB1;GPC1;AGRN;ITGA3;DAG1;BCAM;ITGA6;SLIT2;SSC5D;LGALS1;ECM1;LYPD3;THBS1;ITGA9</w:t>
            </w:r>
          </w:p>
        </w:tc>
      </w:tr>
      <w:tr w:rsidR="00842CD5" w:rsidRPr="00A216A8" w14:paraId="310140C7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0325583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GO:0019838</w:t>
            </w:r>
          </w:p>
        </w:tc>
        <w:tc>
          <w:tcPr>
            <w:tcW w:w="653" w:type="pct"/>
            <w:noWrap/>
            <w:hideMark/>
          </w:tcPr>
          <w:p w14:paraId="4AB65F0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growth factor binding</w:t>
            </w:r>
          </w:p>
        </w:tc>
        <w:tc>
          <w:tcPr>
            <w:tcW w:w="434" w:type="pct"/>
            <w:noWrap/>
            <w:hideMark/>
          </w:tcPr>
          <w:p w14:paraId="5168144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533" w:type="pct"/>
            <w:noWrap/>
            <w:hideMark/>
          </w:tcPr>
          <w:p w14:paraId="20DE503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2.276941</w:t>
            </w:r>
          </w:p>
        </w:tc>
        <w:tc>
          <w:tcPr>
            <w:tcW w:w="379" w:type="pct"/>
            <w:noWrap/>
            <w:hideMark/>
          </w:tcPr>
          <w:p w14:paraId="0BB7395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1.44E-06</w:t>
            </w:r>
          </w:p>
        </w:tc>
        <w:tc>
          <w:tcPr>
            <w:tcW w:w="2507" w:type="pct"/>
            <w:noWrap/>
            <w:hideMark/>
          </w:tcPr>
          <w:p w14:paraId="0F1EF09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IGF2R;NRP2;CRIM1;S100A13;IGFBP7;PDGFA;ITGAV;GPC1;BMPR2;NRP1;IGF1R;PXDN;ITGB4;LTBP4;IL11RA;ITGA6;TRIM16;FGFR2;HYAL2;EGFR;COL4A1;FGFR4;COL1A1;IGFBP6;TGFBR2;FGFBP1;FGFR3;IL1RN;IL1R2;THBS1;LTBP2;HTRA1;COL1A2;PTN;IGFBP5;IGFBP2</w:t>
            </w:r>
          </w:p>
        </w:tc>
      </w:tr>
      <w:tr w:rsidR="00842CD5" w:rsidRPr="00A216A8" w14:paraId="3D9D6930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181EDD4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GO:0030234</w:t>
            </w:r>
          </w:p>
        </w:tc>
        <w:tc>
          <w:tcPr>
            <w:tcW w:w="653" w:type="pct"/>
            <w:noWrap/>
            <w:hideMark/>
          </w:tcPr>
          <w:p w14:paraId="731C7FA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enzyme regulator activity</w:t>
            </w:r>
          </w:p>
        </w:tc>
        <w:tc>
          <w:tcPr>
            <w:tcW w:w="434" w:type="pct"/>
            <w:noWrap/>
            <w:hideMark/>
          </w:tcPr>
          <w:p w14:paraId="275927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165</w:t>
            </w:r>
          </w:p>
        </w:tc>
        <w:tc>
          <w:tcPr>
            <w:tcW w:w="533" w:type="pct"/>
            <w:noWrap/>
            <w:hideMark/>
          </w:tcPr>
          <w:p w14:paraId="2242603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1.4147</w:t>
            </w:r>
          </w:p>
        </w:tc>
        <w:tc>
          <w:tcPr>
            <w:tcW w:w="379" w:type="pct"/>
            <w:noWrap/>
            <w:hideMark/>
          </w:tcPr>
          <w:p w14:paraId="6771114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1.73E-06</w:t>
            </w:r>
          </w:p>
        </w:tc>
        <w:tc>
          <w:tcPr>
            <w:tcW w:w="2507" w:type="pct"/>
            <w:noWrap/>
            <w:hideMark/>
          </w:tcPr>
          <w:p w14:paraId="77B032E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23;RAF1;PSMD2;CCND3;XRCC5;ARHGAP21;PSME3;SESN2;YWHAG;PSMD1;HACD3;SREBF1;USP14;ERCC6;IQGAP1;HSP90AA1;PEBP1;TBC1D5;ANXA2;PPP1R8;CCNI;ENSA;SIRPA;CRIM1;PHACTR2;FZR1;KIDINS220;SPRY2;RIC8A;PARK7;BNIP2;DNAJA1;AGAP3;ARAP3;ARHGEF19;CCNB1;CALM1;DYNLL1;RPLP1;CCNY;PSMD3;TNFAIP8;SPRED2;SH3BP5L;TNK2;GCLM;ARHGAP42;RNH1;PIF1;GDI2;TBCD;SPRED1;ATP1B3;GSTP1;RANBP3;RTKN;STARD13;ANXA5;CCNA2;RAP1GDS1;RPS27L;JUN;PRKAR1B;PPP1R14B;HMGB1;EID1;PPP1R14C;STRADA;DNAJC15;OAZ1;IPO7;RIN2;OAZ2;CDC42SE1;DNAJC3;TGFB1;CCNF;HEXIM1;RINL;APC;CDKN1A;ARPP19;CCAR2;NRP1;PRKAR2A;HSCB;VCP;PPP1R9B;RIN1;ARHGAP1;CPEB2;SKI;PFN1;SPINK5;SERPINE1;DFFA;ELMOD2;SH3PXD2A;RPS6KA1;RAB4A;BMP2K;DBNL;CCND2;SRGAP3;ARHGAP33;PPP1R3C;SH3BP5;PLXNB1;ARHGDIA;TIMP3;ARHGAP4;PAPLN;GPS2;ACAP3;MGST2;ARHGAP25;SLIT2;CSTA;DOCK4;CALML6;GAPDH;SFN;CHN1;EGF;ATP2B4;HYAL2;PINX1;EFNA5;CALML4;GAS6;EGFR;SERPINE3;CAV1;CALML3;SERPINB5;MMP17;AGAP5;PPP1R1B;NOTCH1;SYDE1;PIK3R1;PDZD3;SPINK9;IGF2;SNCB;APOC1;USP6;ANGPTL4;COL7A1;TBC1D8B;SERPINE2;CXCL1;LRRK2;CHN2;SNCA;THY1;CCNA1;NRG1;SPINK6;CALML5;PTN;NGF;ALDH1A1;CDKN2A;CDKN2B</w:t>
            </w:r>
          </w:p>
        </w:tc>
      </w:tr>
      <w:tr w:rsidR="00842CD5" w:rsidRPr="00A216A8" w14:paraId="208E5361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5AD922C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GO:0097718</w:t>
            </w:r>
          </w:p>
        </w:tc>
        <w:tc>
          <w:tcPr>
            <w:tcW w:w="653" w:type="pct"/>
            <w:noWrap/>
            <w:hideMark/>
          </w:tcPr>
          <w:p w14:paraId="57187CB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disordered domain specific binding</w:t>
            </w:r>
          </w:p>
        </w:tc>
        <w:tc>
          <w:tcPr>
            <w:tcW w:w="434" w:type="pct"/>
            <w:noWrap/>
            <w:hideMark/>
          </w:tcPr>
          <w:p w14:paraId="61766B4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33" w:type="pct"/>
            <w:noWrap/>
            <w:hideMark/>
          </w:tcPr>
          <w:p w14:paraId="16FF407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4.052412</w:t>
            </w:r>
          </w:p>
        </w:tc>
        <w:tc>
          <w:tcPr>
            <w:tcW w:w="379" w:type="pct"/>
            <w:noWrap/>
            <w:hideMark/>
          </w:tcPr>
          <w:p w14:paraId="5959DB3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3.99E-06</w:t>
            </w:r>
          </w:p>
        </w:tc>
        <w:tc>
          <w:tcPr>
            <w:tcW w:w="2507" w:type="pct"/>
            <w:noWrap/>
            <w:hideMark/>
          </w:tcPr>
          <w:p w14:paraId="673CBF9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FKBP8;EZR;HSP90AA1;CALM1;AP2A2;RRM1;MYO5A;CTNNB1;RB1;GAPDH;TEAD2;HSPA2;GJA5</w:t>
            </w:r>
          </w:p>
        </w:tc>
      </w:tr>
      <w:tr w:rsidR="00842CD5" w:rsidRPr="00A216A8" w14:paraId="34095AF6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0F21761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GO:0051020</w:t>
            </w:r>
          </w:p>
        </w:tc>
        <w:tc>
          <w:tcPr>
            <w:tcW w:w="653" w:type="pct"/>
            <w:noWrap/>
            <w:hideMark/>
          </w:tcPr>
          <w:p w14:paraId="11BB757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GTPase binding</w:t>
            </w:r>
          </w:p>
        </w:tc>
        <w:tc>
          <w:tcPr>
            <w:tcW w:w="434" w:type="pct"/>
            <w:noWrap/>
            <w:hideMark/>
          </w:tcPr>
          <w:p w14:paraId="5F9649C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112</w:t>
            </w:r>
          </w:p>
        </w:tc>
        <w:tc>
          <w:tcPr>
            <w:tcW w:w="533" w:type="pct"/>
            <w:noWrap/>
            <w:hideMark/>
          </w:tcPr>
          <w:p w14:paraId="2398E7D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1.513261</w:t>
            </w:r>
          </w:p>
        </w:tc>
        <w:tc>
          <w:tcPr>
            <w:tcW w:w="379" w:type="pct"/>
            <w:noWrap/>
            <w:hideMark/>
          </w:tcPr>
          <w:p w14:paraId="3C03758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4.06E-06</w:t>
            </w:r>
          </w:p>
        </w:tc>
        <w:tc>
          <w:tcPr>
            <w:tcW w:w="2507" w:type="pct"/>
            <w:noWrap/>
            <w:hideMark/>
          </w:tcPr>
          <w:p w14:paraId="6BBFB18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PNB1;RAF1;CORO1C;ROCK1;ARHGEF4;RAC1;IPO9;IQGAP1;DVL1;SPTBN2;MYO1C;KIF3B;DIAPH3;HSP90AA1;TBC1D5;VAV2;ANXA2;ANKFY1;IPO13;NUTF2;RAPGEFL1;ERC1;IQSEC1;RIC8A;TRAPPC12;TNFAIP1;FLNA;UNC13B;ARHGEF19;CALM1;TMEM127;MYCBP2;GNB1;NSF;IPO11;MICAL3;EHD1;LSM2;GDI2;BRK1;PDGFA;RANBP3;RTKN;LAMTOR2;OBSCN;DIAPH1;TRAPPC1;MYO5A;GDPGP1;IPO7;RIN2;ARHGEF3;DOCK5;CDC42SE1;SPHK2;NET1;RINL;RCC2;ARHGEF28;MICALL2;ARTN;MICAL1</w:t>
            </w:r>
            <w:r w:rsidRPr="00A216A8">
              <w:rPr>
                <w:rFonts w:ascii="Times New Roman" w:hAnsi="Times New Roman" w:cs="Times New Roman"/>
              </w:rPr>
              <w:lastRenderedPageBreak/>
              <w:t>;ARHGEF26;RIN1;ARHGAP1;PFN1;CYTH3;SH3GL1;MON1A;ENO1;RAB8A;PLEKHG5;IRS1;WASF1;SRGAP3;RAPGEF6;ARHGDIA;ARHGAP4;SYTL1;DENND2A;NDRG1;DOCK4;DLG4;FGFR2;PLEKHG1;EGF;DOCK10;PARD6G;SORL1;EGFR;CAV1;FGFR4;PSD4;ARHGEF10;TBXA2R;FGFR3;PEX5L;USP6;RASIP1;PAK3;TBC1D8B;LRRK2;FGF5;MCF2;GRIN2A;NEFL;NRG1;RANBP17;MYRIP;GFRA1;GDNF;KIT</w:t>
            </w:r>
          </w:p>
        </w:tc>
      </w:tr>
      <w:tr w:rsidR="00842CD5" w:rsidRPr="00A216A8" w14:paraId="0E4B3016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65F352B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GO:0050840</w:t>
            </w:r>
          </w:p>
        </w:tc>
        <w:tc>
          <w:tcPr>
            <w:tcW w:w="653" w:type="pct"/>
            <w:noWrap/>
            <w:hideMark/>
          </w:tcPr>
          <w:p w14:paraId="42B98EB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extracellular matrix binding</w:t>
            </w:r>
          </w:p>
        </w:tc>
        <w:tc>
          <w:tcPr>
            <w:tcW w:w="434" w:type="pct"/>
            <w:noWrap/>
            <w:hideMark/>
          </w:tcPr>
          <w:p w14:paraId="63A5314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33" w:type="pct"/>
            <w:noWrap/>
            <w:hideMark/>
          </w:tcPr>
          <w:p w14:paraId="5360B4C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3.015221</w:t>
            </w:r>
          </w:p>
        </w:tc>
        <w:tc>
          <w:tcPr>
            <w:tcW w:w="379" w:type="pct"/>
            <w:noWrap/>
            <w:hideMark/>
          </w:tcPr>
          <w:p w14:paraId="4005234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5.76E-06</w:t>
            </w:r>
          </w:p>
        </w:tc>
        <w:tc>
          <w:tcPr>
            <w:tcW w:w="2507" w:type="pct"/>
            <w:noWrap/>
            <w:hideMark/>
          </w:tcPr>
          <w:p w14:paraId="2026DF2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ANXA2;ITGB1;ITGAV;SPARC;GPC1;AGRN;ITGA3;DAG1;BCAM;ITGA6;SLIT2;SSC5D;LGALS1;TGFBI;ADAMTS15;ECM1;LYPD3;THBS1;ITGA9</w:t>
            </w:r>
          </w:p>
        </w:tc>
      </w:tr>
      <w:tr w:rsidR="00842CD5" w:rsidRPr="00A216A8" w14:paraId="16022E5B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758084D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GO:0001968</w:t>
            </w:r>
          </w:p>
        </w:tc>
        <w:tc>
          <w:tcPr>
            <w:tcW w:w="653" w:type="pct"/>
            <w:noWrap/>
            <w:hideMark/>
          </w:tcPr>
          <w:p w14:paraId="5E745B6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fibronectin binding</w:t>
            </w:r>
          </w:p>
        </w:tc>
        <w:tc>
          <w:tcPr>
            <w:tcW w:w="434" w:type="pct"/>
            <w:noWrap/>
            <w:hideMark/>
          </w:tcPr>
          <w:p w14:paraId="30E38D0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33" w:type="pct"/>
            <w:noWrap/>
            <w:hideMark/>
          </w:tcPr>
          <w:p w14:paraId="24A5529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4.028433</w:t>
            </w:r>
          </w:p>
        </w:tc>
        <w:tc>
          <w:tcPr>
            <w:tcW w:w="379" w:type="pct"/>
            <w:noWrap/>
            <w:hideMark/>
          </w:tcPr>
          <w:p w14:paraId="755EC5B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1.02E-05</w:t>
            </w:r>
          </w:p>
        </w:tc>
        <w:tc>
          <w:tcPr>
            <w:tcW w:w="2507" w:type="pct"/>
            <w:noWrap/>
            <w:hideMark/>
          </w:tcPr>
          <w:p w14:paraId="4FD413A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ITGB1;SDC4;HSD17B12;ITGAV;ITGA3;CCDC80;FSTL3;SSC5D;IGFBP6;THBS1;ITGA4;IGFBP5</w:t>
            </w:r>
          </w:p>
        </w:tc>
      </w:tr>
      <w:tr w:rsidR="00842CD5" w:rsidRPr="00A216A8" w14:paraId="4C33D19E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6CB9203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GO:0098631</w:t>
            </w:r>
          </w:p>
        </w:tc>
        <w:tc>
          <w:tcPr>
            <w:tcW w:w="653" w:type="pct"/>
            <w:noWrap/>
            <w:hideMark/>
          </w:tcPr>
          <w:p w14:paraId="1516B36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adhesion mediator activity</w:t>
            </w:r>
          </w:p>
        </w:tc>
        <w:tc>
          <w:tcPr>
            <w:tcW w:w="434" w:type="pct"/>
            <w:noWrap/>
            <w:hideMark/>
          </w:tcPr>
          <w:p w14:paraId="22EE52C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33" w:type="pct"/>
            <w:noWrap/>
            <w:hideMark/>
          </w:tcPr>
          <w:p w14:paraId="2BE9C77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2.8108</w:t>
            </w:r>
          </w:p>
        </w:tc>
        <w:tc>
          <w:tcPr>
            <w:tcW w:w="379" w:type="pct"/>
            <w:noWrap/>
            <w:hideMark/>
          </w:tcPr>
          <w:p w14:paraId="4296557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1.83E-05</w:t>
            </w:r>
          </w:p>
        </w:tc>
        <w:tc>
          <w:tcPr>
            <w:tcW w:w="2507" w:type="pct"/>
            <w:noWrap/>
            <w:hideMark/>
          </w:tcPr>
          <w:p w14:paraId="1C5A387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PPP1CA;ANXA2;SIRPA;ITGB1;BAIAP2;TMOD3;S100A11;DSC2;TRIM29;PKP3;ROBO3;NTNG1;DSP;BCAM;NPTN;IGSF9;DSCAM;PALLD;ROBO4</w:t>
            </w:r>
          </w:p>
        </w:tc>
      </w:tr>
      <w:tr w:rsidR="00842CD5" w:rsidRPr="00A216A8" w14:paraId="76356AD5" w14:textId="77777777" w:rsidTr="00197C53">
        <w:trPr>
          <w:trHeight w:val="290"/>
        </w:trPr>
        <w:tc>
          <w:tcPr>
            <w:tcW w:w="494" w:type="pct"/>
            <w:noWrap/>
            <w:hideMark/>
          </w:tcPr>
          <w:p w14:paraId="7AFD655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GO:0098632</w:t>
            </w:r>
          </w:p>
        </w:tc>
        <w:tc>
          <w:tcPr>
            <w:tcW w:w="653" w:type="pct"/>
            <w:noWrap/>
            <w:hideMark/>
          </w:tcPr>
          <w:p w14:paraId="6625139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cell-cell adhesion mediator activity</w:t>
            </w:r>
          </w:p>
        </w:tc>
        <w:tc>
          <w:tcPr>
            <w:tcW w:w="434" w:type="pct"/>
            <w:noWrap/>
            <w:hideMark/>
          </w:tcPr>
          <w:p w14:paraId="376C899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33" w:type="pct"/>
            <w:noWrap/>
            <w:hideMark/>
          </w:tcPr>
          <w:p w14:paraId="59E7B04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2.967613</w:t>
            </w:r>
          </w:p>
        </w:tc>
        <w:tc>
          <w:tcPr>
            <w:tcW w:w="379" w:type="pct"/>
            <w:noWrap/>
            <w:hideMark/>
          </w:tcPr>
          <w:p w14:paraId="2863BEF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2.25E-05</w:t>
            </w:r>
          </w:p>
        </w:tc>
        <w:tc>
          <w:tcPr>
            <w:tcW w:w="2507" w:type="pct"/>
            <w:noWrap/>
            <w:hideMark/>
          </w:tcPr>
          <w:p w14:paraId="15A1AB4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PPP1CA;ANXA2;SIRPA;BAIAP2;TMOD3;S100A11;DSC2;TRIM29;PKP3;ROBO3;NTNG1;DSP;NPTN;IGSF9;DSCAM;PALLD;ROBO4</w:t>
            </w:r>
          </w:p>
        </w:tc>
      </w:tr>
    </w:tbl>
    <w:p w14:paraId="7A50609E" w14:textId="77777777" w:rsidR="003E6E09" w:rsidRPr="00A216A8" w:rsidRDefault="003E6E09">
      <w:pPr>
        <w:rPr>
          <w:rFonts w:ascii="Times New Roman" w:hAnsi="Times New Roman" w:cs="Times New Roman"/>
        </w:rPr>
      </w:pPr>
    </w:p>
    <w:p w14:paraId="78977552" w14:textId="77777777" w:rsidR="003E6E09" w:rsidRDefault="003E6E09">
      <w:pPr>
        <w:rPr>
          <w:rFonts w:ascii="Times New Roman" w:hAnsi="Times New Roman" w:cs="Times New Roman"/>
        </w:rPr>
      </w:pPr>
    </w:p>
    <w:p w14:paraId="7894C2B1" w14:textId="7DFDEC7E" w:rsidR="002E7468" w:rsidRPr="00A216A8" w:rsidRDefault="002E7468" w:rsidP="002E7468">
      <w:pPr>
        <w:pStyle w:val="Heading2"/>
      </w:pPr>
      <w:r>
        <w:t>3</w:t>
      </w:r>
    </w:p>
    <w:tbl>
      <w:tblPr>
        <w:tblStyle w:val="TableGrid"/>
        <w:tblW w:w="4939" w:type="pct"/>
        <w:tblLayout w:type="fixed"/>
        <w:tblLook w:val="04A0" w:firstRow="1" w:lastRow="0" w:firstColumn="1" w:lastColumn="0" w:noHBand="0" w:noVBand="1"/>
      </w:tblPr>
      <w:tblGrid>
        <w:gridCol w:w="1167"/>
        <w:gridCol w:w="1840"/>
        <w:gridCol w:w="986"/>
        <w:gridCol w:w="1540"/>
        <w:gridCol w:w="1151"/>
        <w:gridCol w:w="7317"/>
      </w:tblGrid>
      <w:tr w:rsidR="00197C53" w:rsidRPr="00A216A8" w14:paraId="03320799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657CC897" w14:textId="4A3C5AF0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57" w:type="pct"/>
            <w:noWrap/>
            <w:hideMark/>
          </w:tcPr>
          <w:p w14:paraId="7F284828" w14:textId="3B143927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description</w:t>
            </w:r>
          </w:p>
        </w:tc>
        <w:tc>
          <w:tcPr>
            <w:tcW w:w="352" w:type="pct"/>
            <w:noWrap/>
            <w:hideMark/>
          </w:tcPr>
          <w:p w14:paraId="0C4A061E" w14:textId="0D5F3EBE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50" w:type="pct"/>
            <w:noWrap/>
            <w:hideMark/>
          </w:tcPr>
          <w:p w14:paraId="0ED95E34" w14:textId="26841D2F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11" w:type="pct"/>
            <w:noWrap/>
            <w:hideMark/>
          </w:tcPr>
          <w:p w14:paraId="43FFB84C" w14:textId="4E20AA4B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613" w:type="pct"/>
            <w:noWrap/>
            <w:hideMark/>
          </w:tcPr>
          <w:p w14:paraId="444E196B" w14:textId="521CCA42" w:rsidR="00197C53" w:rsidRPr="00A216A8" w:rsidRDefault="00197C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842CD5" w:rsidRPr="00A216A8" w14:paraId="47F07EAC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315A376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hsa04510</w:t>
            </w:r>
          </w:p>
        </w:tc>
        <w:tc>
          <w:tcPr>
            <w:tcW w:w="657" w:type="pct"/>
            <w:noWrap/>
            <w:hideMark/>
          </w:tcPr>
          <w:p w14:paraId="6D0B1998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Focal adhesion</w:t>
            </w:r>
          </w:p>
        </w:tc>
        <w:tc>
          <w:tcPr>
            <w:tcW w:w="352" w:type="pct"/>
            <w:noWrap/>
            <w:hideMark/>
          </w:tcPr>
          <w:p w14:paraId="392E96E2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550" w:type="pct"/>
            <w:noWrap/>
            <w:hideMark/>
          </w:tcPr>
          <w:p w14:paraId="4B5F34F7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2.241323</w:t>
            </w:r>
          </w:p>
        </w:tc>
        <w:tc>
          <w:tcPr>
            <w:tcW w:w="411" w:type="pct"/>
            <w:noWrap/>
            <w:hideMark/>
          </w:tcPr>
          <w:p w14:paraId="1E7FD1E8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5.98E-10</w:t>
            </w:r>
          </w:p>
        </w:tc>
        <w:tc>
          <w:tcPr>
            <w:tcW w:w="2613" w:type="pct"/>
            <w:noWrap/>
            <w:hideMark/>
          </w:tcPr>
          <w:p w14:paraId="28A4738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VCL;ROCK1;CCND3;VEGFB;CAV2;RAC1;RHOA;ITGA5;PPP1CA;ACTN1;VAV2;PARVA;FLNA;ITGB1;VASP;PDGFA;PXN;ITGAV;ACTG1;DIAPH1;JUN;ITGB5;IGF1R;ITGA3;CTNNB1;ITGB4;CDC42;CCND2;ITGA6;ACTB;ILK;COL4A2;EGF;LAMC2;PDGFC;EGFR;COL4A1;CAV1;COL4A4;HRAS;LAMA3;COL1A1;VEGFC;COL9A2;PIK3R1;MYLK;LAMA1;PGF;PAK3;COL9A3;THBS1;ITGA9;TLN2;ITGB6;PIK3CD;LAMB4;ITGA4;COL1A2</w:t>
            </w:r>
          </w:p>
        </w:tc>
      </w:tr>
      <w:tr w:rsidR="00842CD5" w:rsidRPr="00A216A8" w14:paraId="1A9753F8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70385FA7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hsa04810</w:t>
            </w:r>
          </w:p>
        </w:tc>
        <w:tc>
          <w:tcPr>
            <w:tcW w:w="657" w:type="pct"/>
            <w:noWrap/>
            <w:hideMark/>
          </w:tcPr>
          <w:p w14:paraId="3DBA7B56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actin cytoskeleton</w:t>
            </w:r>
          </w:p>
        </w:tc>
        <w:tc>
          <w:tcPr>
            <w:tcW w:w="352" w:type="pct"/>
            <w:noWrap/>
            <w:hideMark/>
          </w:tcPr>
          <w:p w14:paraId="2C1C110C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50" w:type="pct"/>
            <w:noWrap/>
            <w:hideMark/>
          </w:tcPr>
          <w:p w14:paraId="4BC6C782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2.058514</w:t>
            </w:r>
          </w:p>
        </w:tc>
        <w:tc>
          <w:tcPr>
            <w:tcW w:w="411" w:type="pct"/>
            <w:noWrap/>
            <w:hideMark/>
          </w:tcPr>
          <w:p w14:paraId="23E0B16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2.72E-08</w:t>
            </w:r>
          </w:p>
        </w:tc>
        <w:tc>
          <w:tcPr>
            <w:tcW w:w="2613" w:type="pct"/>
            <w:noWrap/>
            <w:hideMark/>
          </w:tcPr>
          <w:p w14:paraId="7E017FF8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VCL;ROCK1;EZR;MYH10;ARHGEF4;RAC1;RHOA;IQGAP1;ITGA5;PPP1CA;DIAPH3;ACTN1;VAV2;GNG12;ARPC5;WASF2;RRAS2;ITGB1;SSH2;MYH9;BRK1;PDGFA;PXN;ITGAV;ACTG1;BAIAP2;DIAPH1;ITGB5;CFL1;APC;ITGA3;PFN1;ITGB4;WASF1;CDC42;ARPC1A;SLC9A1;ITGA6;ARPC4;ACTB;FGFR2;EGF;PDGFC;EGFR;HRAS;FGFR4;PFN2;PIK3R1;MYLK;FGFR3;PAK3;LPAR5;ITGA9;FGF5;ITGB6;PIK3CD;ITGA4</w:t>
            </w:r>
          </w:p>
        </w:tc>
      </w:tr>
      <w:tr w:rsidR="00842CD5" w:rsidRPr="00A216A8" w14:paraId="4A68CF1E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3A7D02C6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hsa05418</w:t>
            </w:r>
          </w:p>
        </w:tc>
        <w:tc>
          <w:tcPr>
            <w:tcW w:w="657" w:type="pct"/>
            <w:noWrap/>
            <w:hideMark/>
          </w:tcPr>
          <w:p w14:paraId="68E029D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Fluid shear stress </w:t>
            </w:r>
            <w:r w:rsidRPr="00A216A8">
              <w:rPr>
                <w:rFonts w:ascii="Times New Roman" w:hAnsi="Times New Roman" w:cs="Times New Roman"/>
              </w:rPr>
              <w:lastRenderedPageBreak/>
              <w:t>and atherosclerosis</w:t>
            </w:r>
          </w:p>
        </w:tc>
        <w:tc>
          <w:tcPr>
            <w:tcW w:w="352" w:type="pct"/>
            <w:noWrap/>
            <w:hideMark/>
          </w:tcPr>
          <w:p w14:paraId="735EDD95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42</w:t>
            </w:r>
          </w:p>
        </w:tc>
        <w:tc>
          <w:tcPr>
            <w:tcW w:w="550" w:type="pct"/>
            <w:noWrap/>
            <w:hideMark/>
          </w:tcPr>
          <w:p w14:paraId="1967970A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2.284231</w:t>
            </w:r>
          </w:p>
        </w:tc>
        <w:tc>
          <w:tcPr>
            <w:tcW w:w="411" w:type="pct"/>
            <w:noWrap/>
            <w:hideMark/>
          </w:tcPr>
          <w:p w14:paraId="361A227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1.03E-07</w:t>
            </w:r>
          </w:p>
        </w:tc>
        <w:tc>
          <w:tcPr>
            <w:tcW w:w="2613" w:type="pct"/>
            <w:noWrap/>
            <w:hideMark/>
          </w:tcPr>
          <w:p w14:paraId="23A9F6AB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CAV2;RAC1;RHOA;HSP90AA1;SUMO3;MAP2K7;CALM1;SDC4;PDGFA;</w:t>
            </w:r>
            <w:r w:rsidRPr="00A216A8">
              <w:rPr>
                <w:rFonts w:ascii="Times New Roman" w:hAnsi="Times New Roman" w:cs="Times New Roman"/>
              </w:rPr>
              <w:lastRenderedPageBreak/>
              <w:t>GSTP1;TXN2;ITGAV;ACTG1;JUN;GPC1;BMPR2;CALM3;HSP90B1;MEF2A;CTNNB1;TNFRSF1A;GSTO2;FOS;ACTB;MGST2;NQO1;CALML6;CALML4;CAV1;CALML3;SDC1;PIK3R1;MMP2;MAP2K6;IL1R2;TNF;MMP9;CCL2;PIK3CD;BMP4;CALML5;GSTA4</w:t>
            </w:r>
          </w:p>
        </w:tc>
      </w:tr>
      <w:tr w:rsidR="00842CD5" w:rsidRPr="00A216A8" w14:paraId="53E639FE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31DE994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hsa04360</w:t>
            </w:r>
          </w:p>
        </w:tc>
        <w:tc>
          <w:tcPr>
            <w:tcW w:w="657" w:type="pct"/>
            <w:noWrap/>
            <w:hideMark/>
          </w:tcPr>
          <w:p w14:paraId="43ABEBE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Axon guidance</w:t>
            </w:r>
          </w:p>
        </w:tc>
        <w:tc>
          <w:tcPr>
            <w:tcW w:w="352" w:type="pct"/>
            <w:noWrap/>
            <w:hideMark/>
          </w:tcPr>
          <w:p w14:paraId="0A6D52FF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50" w:type="pct"/>
            <w:noWrap/>
            <w:hideMark/>
          </w:tcPr>
          <w:p w14:paraId="1F15B4CA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2.030324</w:t>
            </w:r>
          </w:p>
        </w:tc>
        <w:tc>
          <w:tcPr>
            <w:tcW w:w="411" w:type="pct"/>
            <w:noWrap/>
            <w:hideMark/>
          </w:tcPr>
          <w:p w14:paraId="1EC56D0C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8.90E-07</w:t>
            </w:r>
          </w:p>
        </w:tc>
        <w:tc>
          <w:tcPr>
            <w:tcW w:w="2613" w:type="pct"/>
            <w:noWrap/>
            <w:hideMark/>
          </w:tcPr>
          <w:p w14:paraId="16F519AA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ROCK1;PLXNA1;RAC1;RHOA;FZD3;PPP3CA;ITGB1;SSH2;SEMA7A;EPHB4;BMPR2;CFL1;NRP1;GNAI2;NCK2;NFATC3;EPHB3;ROBO3;CDC42;SRGAP3;RHOD;NTNG1;PLXNB1;EFNB2;EFNB1;SLIT2;ILK;PARD6G;EFNA5;SEMA6A;HRAS;NFATC4;PIK3R1;SEMA3F;PAK3;DPYSL2;WNT5B;SLIT3;SEMA3C;SEMA3G;PIK3CD;ROBO2;GDF7;BOC;ROBO1;WNT5A</w:t>
            </w:r>
          </w:p>
        </w:tc>
      </w:tr>
      <w:tr w:rsidR="00842CD5" w:rsidRPr="00A216A8" w14:paraId="4CAE4E66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424B97B2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hsa05100</w:t>
            </w:r>
          </w:p>
        </w:tc>
        <w:tc>
          <w:tcPr>
            <w:tcW w:w="657" w:type="pct"/>
            <w:noWrap/>
            <w:hideMark/>
          </w:tcPr>
          <w:p w14:paraId="69075A02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Bacterial invasion of epithelial cells</w:t>
            </w:r>
          </w:p>
        </w:tc>
        <w:tc>
          <w:tcPr>
            <w:tcW w:w="352" w:type="pct"/>
            <w:noWrap/>
            <w:hideMark/>
          </w:tcPr>
          <w:p w14:paraId="7059FB17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50" w:type="pct"/>
            <w:noWrap/>
            <w:hideMark/>
          </w:tcPr>
          <w:p w14:paraId="470296D8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2.656117</w:t>
            </w:r>
          </w:p>
        </w:tc>
        <w:tc>
          <w:tcPr>
            <w:tcW w:w="411" w:type="pct"/>
            <w:noWrap/>
            <w:hideMark/>
          </w:tcPr>
          <w:p w14:paraId="4961AF1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1.23E-06</w:t>
            </w:r>
          </w:p>
        </w:tc>
        <w:tc>
          <w:tcPr>
            <w:tcW w:w="2613" w:type="pct"/>
            <w:noWrap/>
            <w:hideMark/>
          </w:tcPr>
          <w:p w14:paraId="4387D2C9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VCL;CAV2;RAC1;RHOA;ITGA5;CTNNA1;ARPC5;WASF2;ITGB1;PXN;ACTG1;CLTB;CTNNB1;ARHGEF26;DNM3;WASF1;CDC42;ARPC1A;RHOG;ARPC4;ACTB;ILK;CLTCL1;CAV1;PIK3R1;PIK3CD</w:t>
            </w:r>
          </w:p>
        </w:tc>
      </w:tr>
      <w:tr w:rsidR="00842CD5" w:rsidRPr="00A216A8" w14:paraId="3A6AADA6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56026FA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hsa05412</w:t>
            </w:r>
          </w:p>
        </w:tc>
        <w:tc>
          <w:tcPr>
            <w:tcW w:w="657" w:type="pct"/>
            <w:noWrap/>
            <w:hideMark/>
          </w:tcPr>
          <w:p w14:paraId="36832AC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Arrhythmogenic right ventricular cardiomyopathy (ARVC)</w:t>
            </w:r>
          </w:p>
        </w:tc>
        <w:tc>
          <w:tcPr>
            <w:tcW w:w="352" w:type="pct"/>
            <w:noWrap/>
            <w:hideMark/>
          </w:tcPr>
          <w:p w14:paraId="3DC0F722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550" w:type="pct"/>
            <w:noWrap/>
            <w:hideMark/>
          </w:tcPr>
          <w:p w14:paraId="2ED5AA45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2.624902</w:t>
            </w:r>
          </w:p>
        </w:tc>
        <w:tc>
          <w:tcPr>
            <w:tcW w:w="411" w:type="pct"/>
            <w:noWrap/>
            <w:hideMark/>
          </w:tcPr>
          <w:p w14:paraId="55F1E784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2.52E-06</w:t>
            </w:r>
          </w:p>
        </w:tc>
        <w:tc>
          <w:tcPr>
            <w:tcW w:w="2613" w:type="pct"/>
            <w:noWrap/>
            <w:hideMark/>
          </w:tcPr>
          <w:p w14:paraId="3C4B939C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ITGA5;CTNNA1;ITGB1;ITGAV;SGCB;ACTG1;CACNB3;ITGB5;DSC2;ITGA3;CTNNB1;DAG1;LMNA;CACNB1;ITGB4;DSP;ITGA6;ACTB;CACNB2;TCF7L1;SLC8A1;ITGA9;GJA1;ITGB6;ITGA4</w:t>
            </w:r>
          </w:p>
        </w:tc>
      </w:tr>
      <w:tr w:rsidR="00842CD5" w:rsidRPr="00A216A8" w14:paraId="11B54B10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29949B5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hsa05130</w:t>
            </w:r>
          </w:p>
        </w:tc>
        <w:tc>
          <w:tcPr>
            <w:tcW w:w="657" w:type="pct"/>
            <w:noWrap/>
            <w:hideMark/>
          </w:tcPr>
          <w:p w14:paraId="45171604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Pathogenic Escherichia coli infection</w:t>
            </w:r>
          </w:p>
        </w:tc>
        <w:tc>
          <w:tcPr>
            <w:tcW w:w="352" w:type="pct"/>
            <w:noWrap/>
            <w:hideMark/>
          </w:tcPr>
          <w:p w14:paraId="2406296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50" w:type="pct"/>
            <w:noWrap/>
            <w:hideMark/>
          </w:tcPr>
          <w:p w14:paraId="1B700621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2.886437</w:t>
            </w:r>
          </w:p>
        </w:tc>
        <w:tc>
          <w:tcPr>
            <w:tcW w:w="411" w:type="pct"/>
            <w:noWrap/>
            <w:hideMark/>
          </w:tcPr>
          <w:p w14:paraId="33A7D71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2.81E-06</w:t>
            </w:r>
          </w:p>
        </w:tc>
        <w:tc>
          <w:tcPr>
            <w:tcW w:w="2613" w:type="pct"/>
            <w:noWrap/>
            <w:hideMark/>
          </w:tcPr>
          <w:p w14:paraId="48F247B2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ROCK1;EZR;RHOA;CLDN1;TUBB4B;ARPC5;ITGB1;TUBB2A;ACTG1;CTNNB1;NCK2;TUBA1C;NCL;CDC42;ARPC1A;TUBB6;TUBA1B;ARPC4;ACTB;TUBB;TUBA4A</w:t>
            </w:r>
          </w:p>
        </w:tc>
      </w:tr>
      <w:tr w:rsidR="00842CD5" w:rsidRPr="00A216A8" w14:paraId="227A8F41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730D5EA8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hsa00480</w:t>
            </w:r>
          </w:p>
        </w:tc>
        <w:tc>
          <w:tcPr>
            <w:tcW w:w="657" w:type="pct"/>
            <w:noWrap/>
            <w:hideMark/>
          </w:tcPr>
          <w:p w14:paraId="62F5358F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Glutathione metabolism</w:t>
            </w:r>
          </w:p>
        </w:tc>
        <w:tc>
          <w:tcPr>
            <w:tcW w:w="352" w:type="pct"/>
            <w:noWrap/>
            <w:hideMark/>
          </w:tcPr>
          <w:p w14:paraId="57C1462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550" w:type="pct"/>
            <w:noWrap/>
            <w:hideMark/>
          </w:tcPr>
          <w:p w14:paraId="2CAD1585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2.834894</w:t>
            </w:r>
          </w:p>
        </w:tc>
        <w:tc>
          <w:tcPr>
            <w:tcW w:w="411" w:type="pct"/>
            <w:noWrap/>
            <w:hideMark/>
          </w:tcPr>
          <w:p w14:paraId="071F5082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3.95E-06</w:t>
            </w:r>
          </w:p>
        </w:tc>
        <w:tc>
          <w:tcPr>
            <w:tcW w:w="2613" w:type="pct"/>
            <w:noWrap/>
            <w:hideMark/>
          </w:tcPr>
          <w:p w14:paraId="57603FC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GSTK1;GCLC;GSR;GCLM;GPX8;ODC1;GSTP1;RRM1;RRM2;GGCT;GPX1;IDH1;PGD;GSTO2;MGST2;SRM;GPX2;G6PD;GPX7;GGT6;GSTA4</w:t>
            </w:r>
          </w:p>
        </w:tc>
      </w:tr>
      <w:tr w:rsidR="00842CD5" w:rsidRPr="00A216A8" w14:paraId="40190139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52D676AC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hsa04015</w:t>
            </w:r>
          </w:p>
        </w:tc>
        <w:tc>
          <w:tcPr>
            <w:tcW w:w="657" w:type="pct"/>
            <w:noWrap/>
            <w:hideMark/>
          </w:tcPr>
          <w:p w14:paraId="089377F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Rap1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3771DA5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50" w:type="pct"/>
            <w:noWrap/>
            <w:hideMark/>
          </w:tcPr>
          <w:p w14:paraId="25D1E9F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1.834883</w:t>
            </w:r>
          </w:p>
        </w:tc>
        <w:tc>
          <w:tcPr>
            <w:tcW w:w="411" w:type="pct"/>
            <w:noWrap/>
            <w:hideMark/>
          </w:tcPr>
          <w:p w14:paraId="010A5319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9.63E-06</w:t>
            </w:r>
          </w:p>
        </w:tc>
        <w:tc>
          <w:tcPr>
            <w:tcW w:w="2613" w:type="pct"/>
            <w:noWrap/>
            <w:hideMark/>
          </w:tcPr>
          <w:p w14:paraId="0422A4C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RALA;VEGFB;RAC1;RHOA;VAV2;ARAP3;CALM1;ITGB1;VASP;PLCB3;PDGFA;ACTG1;CALM3;IGF1R;CTNNB1;GNAI2;PFN1;CDC42;RAPGEF6;ACTB;DOCK4;CALML6;FGFR2;EGF;PARD6G;PDGFC;EFNA5;CALML4;EGFR;CALML3;HRAS;FGFR4;VEGFC;PLCB4;PFN2;PIK3R1;FGFR3;PGF;MAP2K6;LPAR5;THBS1;FGF5;GRIN2A;TLN2;APBB1IP;PIK3CD;CALML5;NGF;KIT</w:t>
            </w:r>
          </w:p>
        </w:tc>
      </w:tr>
      <w:tr w:rsidR="00842CD5" w:rsidRPr="00A216A8" w14:paraId="280AB7C0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1A50C84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hsa04512</w:t>
            </w:r>
          </w:p>
        </w:tc>
        <w:tc>
          <w:tcPr>
            <w:tcW w:w="657" w:type="pct"/>
            <w:noWrap/>
            <w:hideMark/>
          </w:tcPr>
          <w:p w14:paraId="281EFFF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ECM-receptor interaction</w:t>
            </w:r>
          </w:p>
        </w:tc>
        <w:tc>
          <w:tcPr>
            <w:tcW w:w="352" w:type="pct"/>
            <w:noWrap/>
            <w:hideMark/>
          </w:tcPr>
          <w:p w14:paraId="28C9A99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50" w:type="pct"/>
            <w:noWrap/>
            <w:hideMark/>
          </w:tcPr>
          <w:p w14:paraId="5B7ABD1F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2.396983</w:t>
            </w:r>
          </w:p>
        </w:tc>
        <w:tc>
          <w:tcPr>
            <w:tcW w:w="411" w:type="pct"/>
            <w:noWrap/>
            <w:hideMark/>
          </w:tcPr>
          <w:p w14:paraId="0EB636D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1.07E-05</w:t>
            </w:r>
          </w:p>
        </w:tc>
        <w:tc>
          <w:tcPr>
            <w:tcW w:w="2613" w:type="pct"/>
            <w:noWrap/>
            <w:hideMark/>
          </w:tcPr>
          <w:p w14:paraId="7F6385A3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ITGA5;ITGB1;SDC4;ITGAV;AGRN;ITGB5;ITGA3;DAG1;ITGB4;ITGA6;COL4A2;LAMC2;COL4A1;COL4A4;SDC1;LAMA3;COL1A1;COL9A2;LAMA1;COL9A3;THBS1;ITGA9;ITGB6;LAMB4;ITGA4;COL1A2</w:t>
            </w:r>
          </w:p>
        </w:tc>
      </w:tr>
      <w:tr w:rsidR="00842CD5" w:rsidRPr="00A216A8" w14:paraId="737D438E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3E380C34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hsa05200</w:t>
            </w:r>
          </w:p>
        </w:tc>
        <w:tc>
          <w:tcPr>
            <w:tcW w:w="657" w:type="pct"/>
            <w:noWrap/>
            <w:hideMark/>
          </w:tcPr>
          <w:p w14:paraId="0738FD5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Pathways in cancer</w:t>
            </w:r>
          </w:p>
        </w:tc>
        <w:tc>
          <w:tcPr>
            <w:tcW w:w="352" w:type="pct"/>
            <w:noWrap/>
            <w:hideMark/>
          </w:tcPr>
          <w:p w14:paraId="6744919E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102</w:t>
            </w:r>
          </w:p>
        </w:tc>
        <w:tc>
          <w:tcPr>
            <w:tcW w:w="550" w:type="pct"/>
            <w:noWrap/>
            <w:hideMark/>
          </w:tcPr>
          <w:p w14:paraId="4C933E21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1.465953</w:t>
            </w:r>
          </w:p>
        </w:tc>
        <w:tc>
          <w:tcPr>
            <w:tcW w:w="411" w:type="pct"/>
            <w:noWrap/>
            <w:hideMark/>
          </w:tcPr>
          <w:p w14:paraId="47C348C3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2.45E-05</w:t>
            </w:r>
          </w:p>
        </w:tc>
        <w:tc>
          <w:tcPr>
            <w:tcW w:w="2613" w:type="pct"/>
            <w:noWrap/>
            <w:hideMark/>
          </w:tcPr>
          <w:p w14:paraId="29CB3356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ROCK1;CCND3;RALA;VEGFB;MTOR;RAC1;TPM3;RHOA;DVL1;HSP90AA1;CTNNA1;GNG12;MLH1;FZD3;GNA11;ZBTB17;CALM1;ITGB1;DDB2;GNB1;PLCB3;PDGFA;GSTP1;DLL1;ITGAV;PML;JUN;CALM3;JAG2;TGFB1;APC;CDKN1A;HSP90B1;IGF1R;ITGA3;CTNNB1;RB1;GNAI2;RAD51;PLEKHG5;JAG1;ESR2;CDK6;CDC42;CCND2;GSTO2;FOS;WNT7A;E</w:t>
            </w:r>
            <w:r w:rsidRPr="00A216A8">
              <w:rPr>
                <w:rFonts w:ascii="Times New Roman" w:hAnsi="Times New Roman" w:cs="Times New Roman"/>
              </w:rPr>
              <w:lastRenderedPageBreak/>
              <w:t>DNRA;GNB4;ITGA6;MGST2;RARA;FZD1;SLC2A1;WNT9A;NQO1;CALML6;COL4A2;FGFR2;EGF;LAMC2;GLI3;CALML4;TCF7L1;EGFR;COL4A1;COL4A4;CALML3;HRAS;FGFR4;LAMA3;VEGFC;PLCB4;NOTCH1;TGFBR2;GNG13;PIK3R1;FGFR3;IGF2;LAMA1;MMP2;GLI2;PGF;GLI1;WNT5B;LPAR5;FGF5;EGLN3;MMP9;CCNA1;PIK3CD;BMP4;LAMB4;CALML5;HES5;GSTA4;KIT;CDKN2A;WNT5A;CDKN2B</w:t>
            </w:r>
          </w:p>
        </w:tc>
      </w:tr>
      <w:tr w:rsidR="00842CD5" w:rsidRPr="00A216A8" w14:paraId="4B68157A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27958C3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hsa05205</w:t>
            </w:r>
          </w:p>
        </w:tc>
        <w:tc>
          <w:tcPr>
            <w:tcW w:w="657" w:type="pct"/>
            <w:noWrap/>
            <w:hideMark/>
          </w:tcPr>
          <w:p w14:paraId="2F309D34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Proteoglycans in cancer</w:t>
            </w:r>
          </w:p>
        </w:tc>
        <w:tc>
          <w:tcPr>
            <w:tcW w:w="352" w:type="pct"/>
            <w:noWrap/>
            <w:hideMark/>
          </w:tcPr>
          <w:p w14:paraId="14FDDD27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550" w:type="pct"/>
            <w:noWrap/>
            <w:hideMark/>
          </w:tcPr>
          <w:p w14:paraId="6A19E46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1.767695</w:t>
            </w:r>
          </w:p>
        </w:tc>
        <w:tc>
          <w:tcPr>
            <w:tcW w:w="411" w:type="pct"/>
            <w:noWrap/>
            <w:hideMark/>
          </w:tcPr>
          <w:p w14:paraId="7E5B3474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4.92E-05</w:t>
            </w:r>
          </w:p>
        </w:tc>
        <w:tc>
          <w:tcPr>
            <w:tcW w:w="2613" w:type="pct"/>
            <w:noWrap/>
            <w:hideMark/>
          </w:tcPr>
          <w:p w14:paraId="0BF83078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RAF1;ROCK1;EZR;MTOR;CAV2;RAC1;RHOA;IQGAP1;ITGA5;PPP1CA;VAV2;FZD3;FLNA;RRAS2;ITGB1;SDC4;PXN;ITGAV;ACTG1;GPC1;TGFB1;ITGB5;CDKN1A;IGF1R;CTNNB1;ITPR2;CDC42;WNT7A;SLC9A1;TIMP3;ACTB;FZD1;WNT9A;EGFR;CAV1;HRAS;SDC1;PIK3R1;IGF2;MMP2;WNT5B;THBS1;TNF;MMP9;NANOG;PIK3CD;WNT5A</w:t>
            </w:r>
          </w:p>
        </w:tc>
      </w:tr>
      <w:tr w:rsidR="00842CD5" w:rsidRPr="00A216A8" w14:paraId="49F2DB87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730CD7C3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hsa04915</w:t>
            </w:r>
          </w:p>
        </w:tc>
        <w:tc>
          <w:tcPr>
            <w:tcW w:w="657" w:type="pct"/>
            <w:noWrap/>
            <w:hideMark/>
          </w:tcPr>
          <w:p w14:paraId="4EBE4A0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Estrogen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5FAD1B08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50" w:type="pct"/>
            <w:noWrap/>
            <w:hideMark/>
          </w:tcPr>
          <w:p w14:paraId="0EF2E68A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1.931314</w:t>
            </w:r>
          </w:p>
        </w:tc>
        <w:tc>
          <w:tcPr>
            <w:tcW w:w="411" w:type="pct"/>
            <w:noWrap/>
            <w:hideMark/>
          </w:tcPr>
          <w:p w14:paraId="1782ED7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6.83E-05</w:t>
            </w:r>
          </w:p>
        </w:tc>
        <w:tc>
          <w:tcPr>
            <w:tcW w:w="2613" w:type="pct"/>
            <w:noWrap/>
            <w:hideMark/>
          </w:tcPr>
          <w:p w14:paraId="14DBA919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RAF1;HSP90AA1;CALM1;PLCB3;KRT10;JUN;CALM3;HSP90B1;HSPA8;KRT15;GNAI2;CREB5;ITPR2;ESR2;FOS;RARA;CALML6;FKBP5;CALML4;EGFR;CALML3;HRAS;PLCB4;KRT16;PIK3R1;MMP2;HSPA2;KRT31;KCNJ5;MMP9;PIK3CD;CALML5;KRT24;KRT17;KRT14</w:t>
            </w:r>
          </w:p>
        </w:tc>
      </w:tr>
      <w:tr w:rsidR="00842CD5" w:rsidRPr="00A216A8" w14:paraId="229D5063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04DCB3C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hsa04390</w:t>
            </w:r>
          </w:p>
        </w:tc>
        <w:tc>
          <w:tcPr>
            <w:tcW w:w="657" w:type="pct"/>
            <w:noWrap/>
            <w:hideMark/>
          </w:tcPr>
          <w:p w14:paraId="21E94B5C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Hippo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34FD6A0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50" w:type="pct"/>
            <w:noWrap/>
            <w:hideMark/>
          </w:tcPr>
          <w:p w14:paraId="78D8626E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1.865385</w:t>
            </w:r>
          </w:p>
        </w:tc>
        <w:tc>
          <w:tcPr>
            <w:tcW w:w="411" w:type="pct"/>
            <w:noWrap/>
            <w:hideMark/>
          </w:tcPr>
          <w:p w14:paraId="20450D6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7.64E-05</w:t>
            </w:r>
          </w:p>
        </w:tc>
        <w:tc>
          <w:tcPr>
            <w:tcW w:w="2613" w:type="pct"/>
            <w:noWrap/>
            <w:hideMark/>
          </w:tcPr>
          <w:p w14:paraId="141FCA37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CCND3;YWHAG;DVL1;PPP1CA;CTNNA1;AJUBA;FZD3;PPP2CB;ACTG1;TEAD1;BMPR2;YAP1;TGFB1;WWTR1;APC;CTNNB1;SERPINE1;TEAD4;CCND2;SNAI2;WNT7A;ACTB;FZD1;WNT9A;NKD1;DLG4;WTIP;TEAD2;PARD6G;TCF7L1;TP73;SMAD7;TGFBR2;GLI2;WNT5B;BMP4;GDF7;WNT5A</w:t>
            </w:r>
          </w:p>
        </w:tc>
      </w:tr>
      <w:tr w:rsidR="00842CD5" w:rsidRPr="00A216A8" w14:paraId="39332B4C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0821A67B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hsa04115</w:t>
            </w:r>
          </w:p>
        </w:tc>
        <w:tc>
          <w:tcPr>
            <w:tcW w:w="657" w:type="pct"/>
            <w:noWrap/>
            <w:hideMark/>
          </w:tcPr>
          <w:p w14:paraId="0DFC7F39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p53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40B70617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50" w:type="pct"/>
            <w:noWrap/>
            <w:hideMark/>
          </w:tcPr>
          <w:p w14:paraId="48716D28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2.309913</w:t>
            </w:r>
          </w:p>
        </w:tc>
        <w:tc>
          <w:tcPr>
            <w:tcW w:w="411" w:type="pct"/>
            <w:noWrap/>
            <w:hideMark/>
          </w:tcPr>
          <w:p w14:paraId="42757857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9.45E-05</w:t>
            </w:r>
          </w:p>
        </w:tc>
        <w:tc>
          <w:tcPr>
            <w:tcW w:w="2613" w:type="pct"/>
            <w:noWrap/>
            <w:hideMark/>
          </w:tcPr>
          <w:p w14:paraId="2F966F28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CCND3;SESN2;CCNB1;DDB2;TNFRSF10B;ZMAT3;RRM2;EI24;PERP;CDKN1A;SERPINE1;CDK6;PIDD1;CCND2;SFN;STEAP3;TP73;SERPINB5;THBS1;TP53AIP1;SESN3;CDKN2A</w:t>
            </w:r>
          </w:p>
        </w:tc>
      </w:tr>
      <w:tr w:rsidR="00842CD5" w:rsidRPr="00A216A8" w14:paraId="107B4D60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7B10CD4F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hsa04218</w:t>
            </w:r>
          </w:p>
        </w:tc>
        <w:tc>
          <w:tcPr>
            <w:tcW w:w="657" w:type="pct"/>
            <w:noWrap/>
            <w:hideMark/>
          </w:tcPr>
          <w:p w14:paraId="4EA15393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senescence</w:t>
            </w:r>
          </w:p>
        </w:tc>
        <w:tc>
          <w:tcPr>
            <w:tcW w:w="352" w:type="pct"/>
            <w:noWrap/>
            <w:hideMark/>
          </w:tcPr>
          <w:p w14:paraId="664D18E3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550" w:type="pct"/>
            <w:noWrap/>
            <w:hideMark/>
          </w:tcPr>
          <w:p w14:paraId="36C09D0C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1.795433</w:t>
            </w:r>
          </w:p>
        </w:tc>
        <w:tc>
          <w:tcPr>
            <w:tcW w:w="411" w:type="pct"/>
            <w:noWrap/>
            <w:hideMark/>
          </w:tcPr>
          <w:p w14:paraId="1655B45F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1.81E-04</w:t>
            </w:r>
          </w:p>
        </w:tc>
        <w:tc>
          <w:tcPr>
            <w:tcW w:w="2613" w:type="pct"/>
            <w:noWrap/>
            <w:hideMark/>
          </w:tcPr>
          <w:p w14:paraId="70F56046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RAF1;CCND3;FOXM1;MTOR;PPP1CA;PPP3CA;RRAS2;CCNB1;CALM1;CCNA2;CALM3;TGFB1;HIPK2;CDKN1A;VDAC3;RB1;SERPINE1;NFATC3;ITPR2;CDK6;CCND2;ZFP36L2;ZFP36L1;CALML6;CALML4;RAD50;CALML3;HRAS;TGFBR2;NFATC4;PIK3R1;MAP2K6;CCNA1;HLA-G;PIK3CD;CALML5;CDKN2A;CDKN2B</w:t>
            </w:r>
          </w:p>
        </w:tc>
      </w:tr>
      <w:tr w:rsidR="00842CD5" w:rsidRPr="00A216A8" w14:paraId="7D53E719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65541DBC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hsa04144</w:t>
            </w:r>
          </w:p>
        </w:tc>
        <w:tc>
          <w:tcPr>
            <w:tcW w:w="657" w:type="pct"/>
            <w:noWrap/>
            <w:hideMark/>
          </w:tcPr>
          <w:p w14:paraId="6705A889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Endocytosis</w:t>
            </w:r>
          </w:p>
        </w:tc>
        <w:tc>
          <w:tcPr>
            <w:tcW w:w="352" w:type="pct"/>
            <w:noWrap/>
            <w:hideMark/>
          </w:tcPr>
          <w:p w14:paraId="5539FF4A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550" w:type="pct"/>
            <w:noWrap/>
            <w:hideMark/>
          </w:tcPr>
          <w:p w14:paraId="2D03940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1.611087</w:t>
            </w:r>
          </w:p>
        </w:tc>
        <w:tc>
          <w:tcPr>
            <w:tcW w:w="411" w:type="pct"/>
            <w:noWrap/>
            <w:hideMark/>
          </w:tcPr>
          <w:p w14:paraId="7D52715C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2.57E-04</w:t>
            </w:r>
          </w:p>
        </w:tc>
        <w:tc>
          <w:tcPr>
            <w:tcW w:w="2613" w:type="pct"/>
            <w:noWrap/>
            <w:hideMark/>
          </w:tcPr>
          <w:p w14:paraId="5ED3C5B0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GF2R;CAPZB;CAV2;RHOA;CHMP7;WIPF2;ARPC5;IQSEC1;VPS37B;ARF6;AGAP3;ARAP3;AP2S1;VPS25;PDCD6IP;EHD1;AP2A2;RAB11A;PML;CLTB;EHD2;HSPA8;IGF1R;SNX1;LDLRAP1;DNM3;WASHC1;CYTH3;SH3GL1;RAB4A;RAB8A;CDC42;ARPC1A;RAB31;ACAP3;ARPC4;FGFR2;CLTCL1;PARD6G;EGFR;DNAJC6;CAV1;HRAS;FGFR4;CHMP4A;PSD4;TGFBR2;EPN3;FGFR3;HSPA2;HLA-G;CXCR1</w:t>
            </w:r>
          </w:p>
        </w:tc>
      </w:tr>
      <w:tr w:rsidR="00842CD5" w:rsidRPr="00A216A8" w14:paraId="042F8329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16D5951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hsa01040</w:t>
            </w:r>
          </w:p>
        </w:tc>
        <w:tc>
          <w:tcPr>
            <w:tcW w:w="657" w:type="pct"/>
            <w:noWrap/>
            <w:hideMark/>
          </w:tcPr>
          <w:p w14:paraId="1AC508CB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Biosynthesis of </w:t>
            </w:r>
            <w:r w:rsidRPr="00A216A8">
              <w:rPr>
                <w:rFonts w:ascii="Times New Roman" w:hAnsi="Times New Roman" w:cs="Times New Roman"/>
              </w:rPr>
              <w:lastRenderedPageBreak/>
              <w:t>unsaturated fatty acids</w:t>
            </w:r>
          </w:p>
        </w:tc>
        <w:tc>
          <w:tcPr>
            <w:tcW w:w="352" w:type="pct"/>
            <w:noWrap/>
            <w:hideMark/>
          </w:tcPr>
          <w:p w14:paraId="5630EDA4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11</w:t>
            </w:r>
          </w:p>
        </w:tc>
        <w:tc>
          <w:tcPr>
            <w:tcW w:w="550" w:type="pct"/>
            <w:noWrap/>
            <w:hideMark/>
          </w:tcPr>
          <w:p w14:paraId="2E199DDF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3.079885</w:t>
            </w:r>
          </w:p>
        </w:tc>
        <w:tc>
          <w:tcPr>
            <w:tcW w:w="411" w:type="pct"/>
            <w:noWrap/>
            <w:hideMark/>
          </w:tcPr>
          <w:p w14:paraId="27CA4011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3.53E-04</w:t>
            </w:r>
          </w:p>
        </w:tc>
        <w:tc>
          <w:tcPr>
            <w:tcW w:w="2613" w:type="pct"/>
            <w:noWrap/>
            <w:hideMark/>
          </w:tcPr>
          <w:p w14:paraId="15088DAB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HACD3;ELOVL1;HACD2;SCD;HSD17B12;HSD17B4;TECR;ELOVL6;SCD5</w:t>
            </w:r>
            <w:r w:rsidRPr="00A216A8">
              <w:rPr>
                <w:rFonts w:ascii="Times New Roman" w:hAnsi="Times New Roman" w:cs="Times New Roman"/>
              </w:rPr>
              <w:lastRenderedPageBreak/>
              <w:t>;FADS2;HACD4</w:t>
            </w:r>
          </w:p>
        </w:tc>
      </w:tr>
      <w:tr w:rsidR="00842CD5" w:rsidRPr="00A216A8" w14:paraId="1C577E53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2DC76B8D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hsa04933</w:t>
            </w:r>
          </w:p>
        </w:tc>
        <w:tc>
          <w:tcPr>
            <w:tcW w:w="657" w:type="pct"/>
            <w:noWrap/>
            <w:hideMark/>
          </w:tcPr>
          <w:p w14:paraId="5675C7C7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AGE-RAGE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 in diabetic complications</w:t>
            </w:r>
          </w:p>
        </w:tc>
        <w:tc>
          <w:tcPr>
            <w:tcW w:w="352" w:type="pct"/>
            <w:noWrap/>
            <w:hideMark/>
          </w:tcPr>
          <w:p w14:paraId="212DA61E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550" w:type="pct"/>
            <w:noWrap/>
            <w:hideMark/>
          </w:tcPr>
          <w:p w14:paraId="6F4A8C83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1.98538</w:t>
            </w:r>
          </w:p>
        </w:tc>
        <w:tc>
          <w:tcPr>
            <w:tcW w:w="411" w:type="pct"/>
            <w:noWrap/>
            <w:hideMark/>
          </w:tcPr>
          <w:p w14:paraId="19FD5F99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3.58E-04</w:t>
            </w:r>
          </w:p>
        </w:tc>
        <w:tc>
          <w:tcPr>
            <w:tcW w:w="2613" w:type="pct"/>
            <w:noWrap/>
            <w:hideMark/>
          </w:tcPr>
          <w:p w14:paraId="28493A8A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VEGFB;RAC1;PLCB3;DIAPH1;JUN;TGFB1;SERPINE1;PLCD3;CDC42;COL4A2;PLCD1;EGR1;COL4A1;COL4A4;HRAS;COL1A1;VEGFC;PLCB4;TGFBR2;PIK3R1;MMP2;PLCD4;TNF;CCL2;PIK3CD;COL1A2</w:t>
            </w:r>
          </w:p>
        </w:tc>
      </w:tr>
      <w:tr w:rsidR="00842CD5" w:rsidRPr="00A216A8" w14:paraId="3BB676A0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639606D9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hsa05230</w:t>
            </w:r>
          </w:p>
        </w:tc>
        <w:tc>
          <w:tcPr>
            <w:tcW w:w="657" w:type="pct"/>
            <w:noWrap/>
            <w:hideMark/>
          </w:tcPr>
          <w:p w14:paraId="0D91A4BA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Central carbon metabolism in cancer</w:t>
            </w:r>
          </w:p>
        </w:tc>
        <w:tc>
          <w:tcPr>
            <w:tcW w:w="352" w:type="pct"/>
            <w:noWrap/>
            <w:hideMark/>
          </w:tcPr>
          <w:p w14:paraId="0895C2D4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50" w:type="pct"/>
            <w:noWrap/>
            <w:hideMark/>
          </w:tcPr>
          <w:p w14:paraId="745FEC0B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2.209763</w:t>
            </w:r>
          </w:p>
        </w:tc>
        <w:tc>
          <w:tcPr>
            <w:tcW w:w="411" w:type="pct"/>
            <w:noWrap/>
            <w:hideMark/>
          </w:tcPr>
          <w:p w14:paraId="1EEF6892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5.22E-04</w:t>
            </w:r>
          </w:p>
        </w:tc>
        <w:tc>
          <w:tcPr>
            <w:tcW w:w="2613" w:type="pct"/>
            <w:noWrap/>
            <w:hideMark/>
          </w:tcPr>
          <w:p w14:paraId="618B6534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RAF1;MTOR;PGAM1;GLS;PFKP;TIGAR;IDH1;SLC7A5;SLC2A1;LDHA;FGFR2;G6PD;PKM;EGFR;HRAS;PIK3R1;FGFR3;PIK3CD;KIT</w:t>
            </w:r>
          </w:p>
        </w:tc>
      </w:tr>
      <w:tr w:rsidR="00842CD5" w:rsidRPr="00A216A8" w14:paraId="0E5D8848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61F19FD4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hsa05165</w:t>
            </w:r>
          </w:p>
        </w:tc>
        <w:tc>
          <w:tcPr>
            <w:tcW w:w="657" w:type="pct"/>
            <w:noWrap/>
            <w:hideMark/>
          </w:tcPr>
          <w:p w14:paraId="0D8D81B4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Human papillomavirus infection</w:t>
            </w:r>
          </w:p>
        </w:tc>
        <w:tc>
          <w:tcPr>
            <w:tcW w:w="352" w:type="pct"/>
            <w:noWrap/>
            <w:hideMark/>
          </w:tcPr>
          <w:p w14:paraId="375FDC5B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550" w:type="pct"/>
            <w:noWrap/>
            <w:hideMark/>
          </w:tcPr>
          <w:p w14:paraId="7395630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1.471803</w:t>
            </w:r>
          </w:p>
        </w:tc>
        <w:tc>
          <w:tcPr>
            <w:tcW w:w="411" w:type="pct"/>
            <w:noWrap/>
            <w:hideMark/>
          </w:tcPr>
          <w:p w14:paraId="4505DB50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6.18E-04</w:t>
            </w:r>
          </w:p>
        </w:tc>
        <w:tc>
          <w:tcPr>
            <w:tcW w:w="2613" w:type="pct"/>
            <w:noWrap/>
            <w:hideMark/>
          </w:tcPr>
          <w:p w14:paraId="0CBB73FE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CCND3;MTOR;DVL1;ITGA5;HDAC7;ATP6V0D1;NFX1;FZD3;PPP2CB;ITGB1;HDAC3;CCNA2;PXN;ITGAV;TADA3;ITGB5;APC;CDKN1A;ITGA3;HES2;CTNNB1;RB1;CREB5;TNFRSF1A;ITGB4;JAG1;CDK6;CDC42;CCND2;WNT7A;ITGA6;FZD1;WNT9A;COL4A2;EGF;LAMC2;PKM;PARD6G;TCF7L1;EGFR;COL4A1;COL4A4;HRAS;LAMA3;COL1A1;COL9A2;NOTCH1;SLC9A3R1;PIK3R1;LFNG;LAMA1;WNT5B;COL9A3;THBS1;TNF;ITGA9;CCNA1;HLA-G;ITGB6;PIK3CD;LAMB4;ITGA4;COL1A2;HES5;WNT5A</w:t>
            </w:r>
          </w:p>
        </w:tc>
      </w:tr>
      <w:tr w:rsidR="00842CD5" w:rsidRPr="00A216A8" w14:paraId="3CB767D9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3541DDB1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hsa05214</w:t>
            </w:r>
          </w:p>
        </w:tc>
        <w:tc>
          <w:tcPr>
            <w:tcW w:w="657" w:type="pct"/>
            <w:noWrap/>
            <w:hideMark/>
          </w:tcPr>
          <w:p w14:paraId="3AE2973C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Glioma</w:t>
            </w:r>
          </w:p>
        </w:tc>
        <w:tc>
          <w:tcPr>
            <w:tcW w:w="352" w:type="pct"/>
            <w:noWrap/>
            <w:hideMark/>
          </w:tcPr>
          <w:p w14:paraId="5ACA1245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50" w:type="pct"/>
            <w:noWrap/>
            <w:hideMark/>
          </w:tcPr>
          <w:p w14:paraId="152BC8D8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2.129498</w:t>
            </w:r>
          </w:p>
        </w:tc>
        <w:tc>
          <w:tcPr>
            <w:tcW w:w="411" w:type="pct"/>
            <w:noWrap/>
            <w:hideMark/>
          </w:tcPr>
          <w:p w14:paraId="4BC4CFE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6.38E-04</w:t>
            </w:r>
          </w:p>
        </w:tc>
        <w:tc>
          <w:tcPr>
            <w:tcW w:w="2613" w:type="pct"/>
            <w:noWrap/>
            <w:hideMark/>
          </w:tcPr>
          <w:p w14:paraId="586884B1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RAF1;MTOR;CALM1;DDB2;PDGFA;CALM3;CDKN1A;IGF1R;RB1;CDK6;CALML6;EGF;CALML4;EGFR;CALML3;HRAS;PIK3R1;PIK3CD;CALML5;CDKN2A</w:t>
            </w:r>
          </w:p>
        </w:tc>
      </w:tr>
      <w:tr w:rsidR="00842CD5" w:rsidRPr="00A216A8" w14:paraId="704923E4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6317B8BC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hsa04520</w:t>
            </w:r>
          </w:p>
        </w:tc>
        <w:tc>
          <w:tcPr>
            <w:tcW w:w="657" w:type="pct"/>
            <w:noWrap/>
            <w:hideMark/>
          </w:tcPr>
          <w:p w14:paraId="2016FA63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Adherens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junction</w:t>
            </w:r>
          </w:p>
        </w:tc>
        <w:tc>
          <w:tcPr>
            <w:tcW w:w="352" w:type="pct"/>
            <w:noWrap/>
            <w:hideMark/>
          </w:tcPr>
          <w:p w14:paraId="3A97BE23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50" w:type="pct"/>
            <w:noWrap/>
            <w:hideMark/>
          </w:tcPr>
          <w:p w14:paraId="6A6606B9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2.099921</w:t>
            </w:r>
          </w:p>
        </w:tc>
        <w:tc>
          <w:tcPr>
            <w:tcW w:w="411" w:type="pct"/>
            <w:noWrap/>
            <w:hideMark/>
          </w:tcPr>
          <w:p w14:paraId="671CE862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7.76E-04</w:t>
            </w:r>
          </w:p>
        </w:tc>
        <w:tc>
          <w:tcPr>
            <w:tcW w:w="2613" w:type="pct"/>
            <w:noWrap/>
            <w:hideMark/>
          </w:tcPr>
          <w:p w14:paraId="5B0BD722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VCL;RAC1;RHOA;IQGAP1;ACTN1;CTNNA1;WASF2;ACTG1;BAIAP2;IGF1R;CTNNB1;FER;WASF1;CDC42;SNAI2;ACTB;TCF7L1;EGFR;WASF3;TGFBR2</w:t>
            </w:r>
          </w:p>
        </w:tc>
      </w:tr>
      <w:tr w:rsidR="00842CD5" w:rsidRPr="00A216A8" w14:paraId="052F2524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40F2DB4A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hsa05410</w:t>
            </w:r>
          </w:p>
        </w:tc>
        <w:tc>
          <w:tcPr>
            <w:tcW w:w="657" w:type="pct"/>
            <w:noWrap/>
            <w:hideMark/>
          </w:tcPr>
          <w:p w14:paraId="3FD36A4B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Hypertrophic cardiomyopathy (HCM)</w:t>
            </w:r>
          </w:p>
        </w:tc>
        <w:tc>
          <w:tcPr>
            <w:tcW w:w="352" w:type="pct"/>
            <w:noWrap/>
            <w:hideMark/>
          </w:tcPr>
          <w:p w14:paraId="4D8C1D6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50" w:type="pct"/>
            <w:noWrap/>
            <w:hideMark/>
          </w:tcPr>
          <w:p w14:paraId="1350A83A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2.00378</w:t>
            </w:r>
          </w:p>
        </w:tc>
        <w:tc>
          <w:tcPr>
            <w:tcW w:w="411" w:type="pct"/>
            <w:noWrap/>
            <w:hideMark/>
          </w:tcPr>
          <w:p w14:paraId="18526834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8.68E-04</w:t>
            </w:r>
          </w:p>
        </w:tc>
        <w:tc>
          <w:tcPr>
            <w:tcW w:w="2613" w:type="pct"/>
            <w:noWrap/>
            <w:hideMark/>
          </w:tcPr>
          <w:p w14:paraId="2C745009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TPM3;ITGA5;ITGB1;ITGAV;SGCB;ACTG1;CACNB3;TGFB1;ITGB5;ITGA3;DAG1;LMNA;CACNB1;ITGB4;ITGA6;ACTB;CACNB2;SLC8A1;TNF;ITGA9;ITGB6;ITGA4</w:t>
            </w:r>
          </w:p>
        </w:tc>
      </w:tr>
      <w:tr w:rsidR="00842CD5" w:rsidRPr="00A216A8" w14:paraId="015ECCE3" w14:textId="77777777" w:rsidTr="00842CD5">
        <w:trPr>
          <w:trHeight w:val="290"/>
        </w:trPr>
        <w:tc>
          <w:tcPr>
            <w:tcW w:w="417" w:type="pct"/>
            <w:noWrap/>
            <w:hideMark/>
          </w:tcPr>
          <w:p w14:paraId="7CB08E92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hsa04921</w:t>
            </w:r>
          </w:p>
        </w:tc>
        <w:tc>
          <w:tcPr>
            <w:tcW w:w="657" w:type="pct"/>
            <w:noWrap/>
            <w:hideMark/>
          </w:tcPr>
          <w:p w14:paraId="1C5A7598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Oxytocin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52" w:type="pct"/>
            <w:noWrap/>
            <w:hideMark/>
          </w:tcPr>
          <w:p w14:paraId="161CB8D5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50" w:type="pct"/>
            <w:noWrap/>
            <w:hideMark/>
          </w:tcPr>
          <w:p w14:paraId="66EB853D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1.690989</w:t>
            </w:r>
          </w:p>
        </w:tc>
        <w:tc>
          <w:tcPr>
            <w:tcW w:w="411" w:type="pct"/>
            <w:noWrap/>
            <w:hideMark/>
          </w:tcPr>
          <w:p w14:paraId="74636866" w14:textId="77777777" w:rsidR="00842CD5" w:rsidRPr="00A216A8" w:rsidRDefault="00842CD5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0.001217</w:t>
            </w:r>
          </w:p>
        </w:tc>
        <w:tc>
          <w:tcPr>
            <w:tcW w:w="2613" w:type="pct"/>
            <w:noWrap/>
            <w:hideMark/>
          </w:tcPr>
          <w:p w14:paraId="24A8F8D5" w14:textId="77777777" w:rsidR="00842CD5" w:rsidRPr="00A216A8" w:rsidRDefault="00842CD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RAF1;ROCK1;RHOA;PPP1CA;PPP3CA;CALM1;PLCB3;CAMK1G;ACTG1;JUN;CACNB3;CALM3;CDKN1A;MYL6;GNAI2;NFATC3;ITPR2;CACNB1;EEF2K;FOS;ACTB;CACNB2;CALML6;CALML4;EGFR;CALML3;HRAS;PLCB4;NFATC4;MYLK;CAMK1D;CAMK4;KCNJ5;CALML5</w:t>
            </w:r>
          </w:p>
        </w:tc>
      </w:tr>
    </w:tbl>
    <w:p w14:paraId="2CE6DB36" w14:textId="77777777" w:rsidR="003E6E09" w:rsidRDefault="003E6E09">
      <w:pPr>
        <w:rPr>
          <w:rFonts w:ascii="Times New Roman" w:hAnsi="Times New Roman" w:cs="Times New Roman"/>
        </w:rPr>
      </w:pPr>
    </w:p>
    <w:p w14:paraId="21E28793" w14:textId="77777777" w:rsidR="00197C53" w:rsidRPr="00A216A8" w:rsidRDefault="00197C53">
      <w:pPr>
        <w:rPr>
          <w:rFonts w:ascii="Times New Roman" w:hAnsi="Times New Roman" w:cs="Times New Roman"/>
        </w:rPr>
      </w:pPr>
    </w:p>
    <w:p w14:paraId="2F7469AE" w14:textId="1166A911" w:rsidR="003E6E09" w:rsidRPr="00A216A8" w:rsidRDefault="002E7468" w:rsidP="002E7468">
      <w:pPr>
        <w:pStyle w:val="Heading2"/>
      </w:pPr>
      <w:r>
        <w:lastRenderedPageBreak/>
        <w:t>4</w:t>
      </w:r>
    </w:p>
    <w:tbl>
      <w:tblPr>
        <w:tblStyle w:val="TableGrid"/>
        <w:tblW w:w="5060" w:type="pct"/>
        <w:tblLayout w:type="fixed"/>
        <w:tblLook w:val="04A0" w:firstRow="1" w:lastRow="0" w:firstColumn="1" w:lastColumn="0" w:noHBand="0" w:noVBand="1"/>
      </w:tblPr>
      <w:tblGrid>
        <w:gridCol w:w="1825"/>
        <w:gridCol w:w="2097"/>
        <w:gridCol w:w="1150"/>
        <w:gridCol w:w="1509"/>
        <w:gridCol w:w="1133"/>
        <w:gridCol w:w="6630"/>
      </w:tblGrid>
      <w:tr w:rsidR="00197C53" w:rsidRPr="00A216A8" w14:paraId="125088FE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20070CFF" w14:textId="4071C6E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31" w:type="pct"/>
            <w:noWrap/>
            <w:hideMark/>
          </w:tcPr>
          <w:p w14:paraId="498A4720" w14:textId="7810D607" w:rsidR="00197C53" w:rsidRPr="00A216A8" w:rsidRDefault="00197C53">
            <w:pPr>
              <w:rPr>
                <w:rFonts w:ascii="Times New Roman" w:hAnsi="Times New Roman" w:cs="Times New Roman"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description</w:t>
            </w:r>
          </w:p>
        </w:tc>
        <w:tc>
          <w:tcPr>
            <w:tcW w:w="401" w:type="pct"/>
            <w:noWrap/>
            <w:hideMark/>
          </w:tcPr>
          <w:p w14:paraId="58D76676" w14:textId="5E735EE6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26" w:type="pct"/>
            <w:noWrap/>
            <w:hideMark/>
          </w:tcPr>
          <w:p w14:paraId="5A829821" w14:textId="7AA03497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5" w:type="pct"/>
            <w:noWrap/>
            <w:hideMark/>
          </w:tcPr>
          <w:p w14:paraId="5F130CF8" w14:textId="19A6528C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312" w:type="pct"/>
            <w:noWrap/>
            <w:hideMark/>
          </w:tcPr>
          <w:p w14:paraId="78E55DE8" w14:textId="15EDA304" w:rsidR="00197C53" w:rsidRPr="00A216A8" w:rsidRDefault="00197C53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User ID</w:t>
            </w:r>
          </w:p>
        </w:tc>
      </w:tr>
      <w:tr w:rsidR="00842CD5" w:rsidRPr="00A216A8" w14:paraId="339D53BC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36A4278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R-HSA-1474290</w:t>
            </w:r>
          </w:p>
        </w:tc>
        <w:tc>
          <w:tcPr>
            <w:tcW w:w="731" w:type="pct"/>
            <w:noWrap/>
            <w:hideMark/>
          </w:tcPr>
          <w:p w14:paraId="528E3DAA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Collagen formation</w:t>
            </w:r>
          </w:p>
        </w:tc>
        <w:tc>
          <w:tcPr>
            <w:tcW w:w="401" w:type="pct"/>
            <w:noWrap/>
            <w:hideMark/>
          </w:tcPr>
          <w:p w14:paraId="35E07CB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26" w:type="pct"/>
            <w:noWrap/>
            <w:hideMark/>
          </w:tcPr>
          <w:p w14:paraId="001E8B0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3.015196</w:t>
            </w:r>
          </w:p>
        </w:tc>
        <w:tc>
          <w:tcPr>
            <w:tcW w:w="395" w:type="pct"/>
            <w:noWrap/>
            <w:hideMark/>
          </w:tcPr>
          <w:p w14:paraId="2EC729C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1.03E-10</w:t>
            </w:r>
          </w:p>
        </w:tc>
        <w:tc>
          <w:tcPr>
            <w:tcW w:w="2312" w:type="pct"/>
            <w:noWrap/>
            <w:hideMark/>
          </w:tcPr>
          <w:p w14:paraId="299AD2F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PLOD1;P4HB;CRTAP;PPIB;COL17A1;BMP1;LOXL2;CTSB;PXDN;ITGB4;P4HA2;CD151;ITGA6;TLL1;COL5A2;PLEC;DST;COL4A2;LAMC2;COL18A1;PLOD2;COL4A1;P3H2;COL4A4;LAMA3;COL1A1;COL9A2;CTSV;COL7A1;COL9A3;COL12A1;COL22A1;LOXL1;MMP9;COL16A1;COL1A2;P3H3</w:t>
            </w:r>
          </w:p>
        </w:tc>
      </w:tr>
      <w:tr w:rsidR="00842CD5" w:rsidRPr="00A216A8" w14:paraId="08417457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35A217A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R-HSA-1474244</w:t>
            </w:r>
          </w:p>
        </w:tc>
        <w:tc>
          <w:tcPr>
            <w:tcW w:w="731" w:type="pct"/>
            <w:noWrap/>
            <w:hideMark/>
          </w:tcPr>
          <w:p w14:paraId="26716E8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Extracellular matrix organization</w:t>
            </w:r>
          </w:p>
        </w:tc>
        <w:tc>
          <w:tcPr>
            <w:tcW w:w="401" w:type="pct"/>
            <w:noWrap/>
            <w:hideMark/>
          </w:tcPr>
          <w:p w14:paraId="68A91DBB" w14:textId="77777777" w:rsidR="003E6E09" w:rsidRPr="00A216A8" w:rsidRDefault="003E6E09" w:rsidP="00197C53">
            <w:pPr>
              <w:ind w:left="-50"/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79</w:t>
            </w:r>
          </w:p>
        </w:tc>
        <w:tc>
          <w:tcPr>
            <w:tcW w:w="526" w:type="pct"/>
            <w:noWrap/>
            <w:hideMark/>
          </w:tcPr>
          <w:p w14:paraId="3AE68B1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1.924939</w:t>
            </w:r>
          </w:p>
        </w:tc>
        <w:tc>
          <w:tcPr>
            <w:tcW w:w="395" w:type="pct"/>
            <w:noWrap/>
            <w:hideMark/>
          </w:tcPr>
          <w:p w14:paraId="3972CA5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2.84E-09</w:t>
            </w:r>
          </w:p>
        </w:tc>
        <w:tc>
          <w:tcPr>
            <w:tcW w:w="2312" w:type="pct"/>
            <w:noWrap/>
            <w:hideMark/>
          </w:tcPr>
          <w:p w14:paraId="03CA704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OD1;ITGA5;ACTN1;ITGB1;SDC4;PDGFA;P4HB;CRTAP;PPIB;ITGAV;SPARC;EFEMP2;COL17A1;BMP1;TGFB1;LOXL2;AGRN;ITGB5;ITGA3;MFAP1;CTSB;SDC3;PXDN;DAG1;SERPINE1;CAPNS1;ITGB4;SH3PXD2A;LTBP4;P4HA2;CD151;ITGA6;TLL1;COL5A2;PLEC;FBN2;DST;COL4A2;LAMC2;COL18A1;PLOD2;COL4A1;P3H2;COL4A4;SDC1;LAMA3;COL1A1;MMP17;JAM3;COL9A2;CTSV;LAMA1;MMP2;NID2;LRP4;COL7A1;ADAMTS1;FBN1;COL9A3;COL12A1;THBS1;COL22A1;LOXL1;CAPN6;ITGA9;CAPNS2;MMP9;LTBP2;FMOD;ITGB6;KLK7;MFAP2;HTRA1;BMP4;COL16A1;ITGA4;COL1A2;P3H3;MFAP5</w:t>
            </w:r>
          </w:p>
        </w:tc>
      </w:tr>
      <w:tr w:rsidR="00842CD5" w:rsidRPr="00A216A8" w14:paraId="1C0572DD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5218D15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R-HSA-2022090</w:t>
            </w:r>
          </w:p>
        </w:tc>
        <w:tc>
          <w:tcPr>
            <w:tcW w:w="731" w:type="pct"/>
            <w:noWrap/>
            <w:hideMark/>
          </w:tcPr>
          <w:p w14:paraId="1D240F7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Assembly of collagen fibrils and other multimeric structures</w:t>
            </w:r>
          </w:p>
        </w:tc>
        <w:tc>
          <w:tcPr>
            <w:tcW w:w="401" w:type="pct"/>
            <w:noWrap/>
            <w:hideMark/>
          </w:tcPr>
          <w:p w14:paraId="0B71EA5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526" w:type="pct"/>
            <w:noWrap/>
            <w:hideMark/>
          </w:tcPr>
          <w:p w14:paraId="2C373E6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3.246312</w:t>
            </w:r>
          </w:p>
        </w:tc>
        <w:tc>
          <w:tcPr>
            <w:tcW w:w="395" w:type="pct"/>
            <w:noWrap/>
            <w:hideMark/>
          </w:tcPr>
          <w:p w14:paraId="5E62D85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5.02E-09</w:t>
            </w:r>
          </w:p>
        </w:tc>
        <w:tc>
          <w:tcPr>
            <w:tcW w:w="2312" w:type="pct"/>
            <w:noWrap/>
            <w:hideMark/>
          </w:tcPr>
          <w:p w14:paraId="1112DF1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COL17A1;BMP1;LOXL2;CTSB;PXDN;ITGB4;CD151;ITGA6;TLL1;COL5A2;PLEC;DST;COL4A2;LAMC2;COL18A1;COL4A1;COL4A4;LAMA3;COL1A1;COL9A2;CTSV;COL7A1;COL9A3;COL12A1;LOXL1;MMP9;COL1A2</w:t>
            </w:r>
          </w:p>
        </w:tc>
      </w:tr>
      <w:tr w:rsidR="00842CD5" w:rsidRPr="00A216A8" w14:paraId="75F5A1E7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1814454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R-HSA-446107</w:t>
            </w:r>
          </w:p>
        </w:tc>
        <w:tc>
          <w:tcPr>
            <w:tcW w:w="731" w:type="pct"/>
            <w:noWrap/>
            <w:hideMark/>
          </w:tcPr>
          <w:p w14:paraId="5CB2891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Type I hemidesmosome assembly</w:t>
            </w:r>
          </w:p>
        </w:tc>
        <w:tc>
          <w:tcPr>
            <w:tcW w:w="401" w:type="pct"/>
            <w:noWrap/>
            <w:hideMark/>
          </w:tcPr>
          <w:p w14:paraId="4841F81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26" w:type="pct"/>
            <w:noWrap/>
            <w:hideMark/>
          </w:tcPr>
          <w:p w14:paraId="25D7882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6.667509</w:t>
            </w:r>
          </w:p>
        </w:tc>
        <w:tc>
          <w:tcPr>
            <w:tcW w:w="395" w:type="pct"/>
            <w:noWrap/>
            <w:hideMark/>
          </w:tcPr>
          <w:p w14:paraId="588F65C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2.08E-08</w:t>
            </w:r>
          </w:p>
        </w:tc>
        <w:tc>
          <w:tcPr>
            <w:tcW w:w="2312" w:type="pct"/>
            <w:noWrap/>
            <w:hideMark/>
          </w:tcPr>
          <w:p w14:paraId="103FADA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COL17A1;ITGB4;CD151;ITGA6;PLEC;DST;LAMC2;LAMA3;KRT5;KRT14</w:t>
            </w:r>
          </w:p>
        </w:tc>
      </w:tr>
      <w:tr w:rsidR="00842CD5" w:rsidRPr="00A216A8" w14:paraId="6114D691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6B510AA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R-HSA-422475</w:t>
            </w:r>
          </w:p>
        </w:tc>
        <w:tc>
          <w:tcPr>
            <w:tcW w:w="731" w:type="pct"/>
            <w:noWrap/>
            <w:hideMark/>
          </w:tcPr>
          <w:p w14:paraId="1F11E27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Axon guidance</w:t>
            </w:r>
          </w:p>
        </w:tc>
        <w:tc>
          <w:tcPr>
            <w:tcW w:w="401" w:type="pct"/>
            <w:noWrap/>
            <w:hideMark/>
          </w:tcPr>
          <w:p w14:paraId="0C299B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526" w:type="pct"/>
            <w:noWrap/>
            <w:hideMark/>
          </w:tcPr>
          <w:p w14:paraId="3334585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1.583987</w:t>
            </w:r>
          </w:p>
        </w:tc>
        <w:tc>
          <w:tcPr>
            <w:tcW w:w="395" w:type="pct"/>
            <w:noWrap/>
            <w:hideMark/>
          </w:tcPr>
          <w:p w14:paraId="7A2E90E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9.76E-08</w:t>
            </w:r>
          </w:p>
        </w:tc>
        <w:tc>
          <w:tcPr>
            <w:tcW w:w="2312" w:type="pct"/>
            <w:noWrap/>
            <w:hideMark/>
          </w:tcPr>
          <w:p w14:paraId="677A7CD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23;PSMD2;ROCK1;PSME3;RPL15;PLXNA1;ETF1;EZR;MYH10;PSMD1;NRP2;RAC1;RHOA;SPTBN2;ITGA5;TUBB4B;HSP90AA1;RPL10A;VAV2;RPL29;ARPC5;DOK4;RPS9;RPL36;ITGB1;AP2S1;RPS6KA4;RPLP1;VASP;PSMD3;RPS15;MYH9;SEMA7A;UPF3A;AP2A2;LHX4;ITGAV;RBM8A;TUBB2A;ACTG1;EPHB4;RPS27L;LDB1;CLTB;CACNB3;GPC1;RPS26;EIF4G1;AGRN;RPL21;CFL1;ARHGEF28;HSPA8;NRP1;PRKAR2A;RPS6KA2;ARTN;MYL6;CRMP1;NCK2;DNM3;PFN1;DAG1;TUBA1C;CACNB1;RPS6KA1;EPHB3;ROBO3;CDC42;ARPC1A;SRGAP3;RPS28;VLDLR;TUBB6;RGMB;PLXNB1;TUBA1B;EFNB2;ARPC4;ACTB;CACNB2;EFNB1;COL5A2;SLIT2;DL</w:t>
            </w:r>
            <w:r w:rsidRPr="00A216A8">
              <w:rPr>
                <w:rFonts w:ascii="Times New Roman" w:hAnsi="Times New Roman" w:cs="Times New Roman"/>
              </w:rPr>
              <w:lastRenderedPageBreak/>
              <w:t>G4;COL4A2;CLTCL1;APH1B;NEO1;EFNA5;EGFR;SEMA6A;PSMA2;COL4A1;COL4A4;HRAS;DSCAM;COL9A2;TUBA4A;PFN2;PRKCQ;PIK3R1;RGMA;LAMA1;MMP2;PAK3;DPYSL2;CNTN1;COL9A3;ITGA9;DPYSL3;MMP9;SLIT3;PIK3CD;GFRA1;ROBO2;GDNF;ROBO1;GSPT2</w:t>
            </w:r>
          </w:p>
        </w:tc>
      </w:tr>
      <w:tr w:rsidR="00842CD5" w:rsidRPr="00A216A8" w14:paraId="3E558A27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77785FE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R-HSA-9006934</w:t>
            </w:r>
          </w:p>
        </w:tc>
        <w:tc>
          <w:tcPr>
            <w:tcW w:w="731" w:type="pct"/>
            <w:noWrap/>
            <w:hideMark/>
          </w:tcPr>
          <w:p w14:paraId="6004EC7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Receptor Tyrosine Kinases</w:t>
            </w:r>
          </w:p>
        </w:tc>
        <w:tc>
          <w:tcPr>
            <w:tcW w:w="401" w:type="pct"/>
            <w:noWrap/>
            <w:hideMark/>
          </w:tcPr>
          <w:p w14:paraId="37F0D50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526" w:type="pct"/>
            <w:noWrap/>
            <w:hideMark/>
          </w:tcPr>
          <w:p w14:paraId="2D28EC5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1.628045</w:t>
            </w:r>
          </w:p>
        </w:tc>
        <w:tc>
          <w:tcPr>
            <w:tcW w:w="395" w:type="pct"/>
            <w:noWrap/>
            <w:hideMark/>
          </w:tcPr>
          <w:p w14:paraId="15FFC96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2.42E-07</w:t>
            </w:r>
          </w:p>
        </w:tc>
        <w:tc>
          <w:tcPr>
            <w:tcW w:w="2312" w:type="pct"/>
            <w:noWrap/>
            <w:hideMark/>
          </w:tcPr>
          <w:p w14:paraId="10DE61A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RBFOX2;RALA;VEGFB;MTOR;NRP2;RAC1;RHOA;AXL;ATP6V0D1;HSP90AA1;VAV2;CTNNA1;KIDINS220;WASF2;MKNK1;SPRY2;ARF6;PPP2CB;PTBP1;CALM1;ITGB1;AP2S1;PTPRU;HNRNPM;SPRED2;AP2A2;DUSP7;BRK1;PDGFA;SPRED1;PXN;ITGAV;POLR2E;ACTG1;BAIAP2;DIAPH1;CALM3;YAP1;DUSP4;CSK;MST1R;SHB;NRP1;MEF2A;IGF1R;ITGA3;CTNNB1;RPS6KA2;NCK2;DNM3;FER;MAPKAPK3;SH3GL1;ITPR2;RPS6KA1;RAB4A;TNS3;IRS1;WASF1;CDC42;POLR2L;DUSP6;ACTB;COL5A2;COL4A2;FGFR2;SPHK1;EGF;APH1B;LAMC2;PDGFC;EGFR;COL4A1;CAV1;WASF3;COL4A4;HRAS;FGFR4;LAMA3;COL1A1;VEGFC;COL9A2;TNS4;FGFBP1;PIK3R1;FGFR3;IGF2;LRIG1;LAMA1;PGF;PAK3;COL9A3;THBS1;FGF5;MMP9;NRG1;COL1A2;NGF;FLRT2;KIT</w:t>
            </w:r>
          </w:p>
        </w:tc>
      </w:tr>
      <w:tr w:rsidR="00842CD5" w:rsidRPr="00A216A8" w14:paraId="7B73E0CE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72A1DA6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R-HSA-194138</w:t>
            </w:r>
          </w:p>
        </w:tc>
        <w:tc>
          <w:tcPr>
            <w:tcW w:w="731" w:type="pct"/>
            <w:noWrap/>
            <w:hideMark/>
          </w:tcPr>
          <w:p w14:paraId="4643776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by VEGF</w:t>
            </w:r>
          </w:p>
        </w:tc>
        <w:tc>
          <w:tcPr>
            <w:tcW w:w="401" w:type="pct"/>
            <w:noWrap/>
            <w:hideMark/>
          </w:tcPr>
          <w:p w14:paraId="2548A53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26" w:type="pct"/>
            <w:noWrap/>
            <w:hideMark/>
          </w:tcPr>
          <w:p w14:paraId="6EF770B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2.399057</w:t>
            </w:r>
          </w:p>
        </w:tc>
        <w:tc>
          <w:tcPr>
            <w:tcW w:w="395" w:type="pct"/>
            <w:noWrap/>
            <w:hideMark/>
          </w:tcPr>
          <w:p w14:paraId="25AD1E9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3.20E-07</w:t>
            </w:r>
          </w:p>
        </w:tc>
        <w:tc>
          <w:tcPr>
            <w:tcW w:w="2312" w:type="pct"/>
            <w:noWrap/>
            <w:hideMark/>
          </w:tcPr>
          <w:p w14:paraId="7D7B3A2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ROCK1;VEGFB;MTOR;NRP2;RAC1;RHOA;AXL;HSP90AA1;VAV2;CTNNA1;WASF2;CALM1;BRK1;PXN;ITGAV;ACTG1;BAIAP2;CALM3;SHB;NRP1;CTNNB1;NCK2;MAPKAPK3;ITPR2;WASF1;CDC42;ACTB;SPHK1;CAV1;WASF3;HRAS;VEGFC;PIK3R1;PGF;PAK3</w:t>
            </w:r>
          </w:p>
        </w:tc>
      </w:tr>
      <w:tr w:rsidR="00842CD5" w:rsidRPr="00A216A8" w14:paraId="7BFBA330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278446D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R-HSA-3000171</w:t>
            </w:r>
          </w:p>
        </w:tc>
        <w:tc>
          <w:tcPr>
            <w:tcW w:w="731" w:type="pct"/>
            <w:noWrap/>
            <w:hideMark/>
          </w:tcPr>
          <w:p w14:paraId="189E26E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Non-integrin membrane-ECM interactions</w:t>
            </w:r>
          </w:p>
        </w:tc>
        <w:tc>
          <w:tcPr>
            <w:tcW w:w="401" w:type="pct"/>
            <w:noWrap/>
            <w:hideMark/>
          </w:tcPr>
          <w:p w14:paraId="0648523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26" w:type="pct"/>
            <w:noWrap/>
            <w:hideMark/>
          </w:tcPr>
          <w:p w14:paraId="1F8745C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2.859118</w:t>
            </w:r>
          </w:p>
        </w:tc>
        <w:tc>
          <w:tcPr>
            <w:tcW w:w="395" w:type="pct"/>
            <w:noWrap/>
            <w:hideMark/>
          </w:tcPr>
          <w:p w14:paraId="238C9A7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1.10E-06</w:t>
            </w:r>
          </w:p>
        </w:tc>
        <w:tc>
          <w:tcPr>
            <w:tcW w:w="2312" w:type="pct"/>
            <w:noWrap/>
            <w:hideMark/>
          </w:tcPr>
          <w:p w14:paraId="640DAEE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ACTN1;ITGB1;SDC4;PDGFA;ITGAV;TGFB1;AGRN;ITGB5;SDC3;DAG1;ITGB4;ITGA6;COL5A2;COL4A2;LAMC2;COL4A1;COL4A4;SDC1;LAMA3;COL1A1;LAMA1;THBS1;COL1A2</w:t>
            </w:r>
          </w:p>
        </w:tc>
      </w:tr>
      <w:tr w:rsidR="00842CD5" w:rsidRPr="00A216A8" w14:paraId="1A992871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7FB06F6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R-HSA-5626467</w:t>
            </w:r>
          </w:p>
        </w:tc>
        <w:tc>
          <w:tcPr>
            <w:tcW w:w="731" w:type="pct"/>
            <w:noWrap/>
            <w:hideMark/>
          </w:tcPr>
          <w:p w14:paraId="2EADE1B0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RHO GTPases activate IQGAPs</w:t>
            </w:r>
          </w:p>
        </w:tc>
        <w:tc>
          <w:tcPr>
            <w:tcW w:w="401" w:type="pct"/>
            <w:noWrap/>
            <w:hideMark/>
          </w:tcPr>
          <w:p w14:paraId="5FB7E3B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26" w:type="pct"/>
            <w:noWrap/>
            <w:hideMark/>
          </w:tcPr>
          <w:p w14:paraId="2CA8E2D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3.66713</w:t>
            </w:r>
          </w:p>
        </w:tc>
        <w:tc>
          <w:tcPr>
            <w:tcW w:w="395" w:type="pct"/>
            <w:noWrap/>
            <w:hideMark/>
          </w:tcPr>
          <w:p w14:paraId="661229E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2.01E-06</w:t>
            </w:r>
          </w:p>
        </w:tc>
        <w:tc>
          <w:tcPr>
            <w:tcW w:w="2312" w:type="pct"/>
            <w:noWrap/>
            <w:hideMark/>
          </w:tcPr>
          <w:p w14:paraId="61DDF1F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RAC1;IQGAP1;TUBB4B;CTNNA1;CALM1;TUBB2A;ACTG1;CALM3;CTNNB1;TUBA1C;CDC42;TUBB6;TUBA1B;ACTB;TUBA4A</w:t>
            </w:r>
          </w:p>
        </w:tc>
      </w:tr>
      <w:tr w:rsidR="00842CD5" w:rsidRPr="00A216A8" w14:paraId="2AE2F099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00B12D0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R-HSA-2682334</w:t>
            </w:r>
          </w:p>
        </w:tc>
        <w:tc>
          <w:tcPr>
            <w:tcW w:w="731" w:type="pct"/>
            <w:noWrap/>
            <w:hideMark/>
          </w:tcPr>
          <w:p w14:paraId="28182A7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EPH-</w:t>
            </w:r>
            <w:proofErr w:type="spellStart"/>
            <w:r w:rsidRPr="00A216A8">
              <w:rPr>
                <w:rFonts w:ascii="Times New Roman" w:hAnsi="Times New Roman" w:cs="Times New Roman"/>
              </w:rPr>
              <w:t>Ephrin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1" w:type="pct"/>
            <w:noWrap/>
            <w:hideMark/>
          </w:tcPr>
          <w:p w14:paraId="4221424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26" w:type="pct"/>
            <w:noWrap/>
            <w:hideMark/>
          </w:tcPr>
          <w:p w14:paraId="10F7EA6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2.391606</w:t>
            </w:r>
          </w:p>
        </w:tc>
        <w:tc>
          <w:tcPr>
            <w:tcW w:w="395" w:type="pct"/>
            <w:noWrap/>
            <w:hideMark/>
          </w:tcPr>
          <w:p w14:paraId="11E95747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2.37E-06</w:t>
            </w:r>
          </w:p>
        </w:tc>
        <w:tc>
          <w:tcPr>
            <w:tcW w:w="2312" w:type="pct"/>
            <w:noWrap/>
            <w:hideMark/>
          </w:tcPr>
          <w:p w14:paraId="3FC6060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ROCK1;MYH10;RAC1;RHOA;VAV2;ARPC5;AP2S1;MYH9;AP2A2;ACTG1;EPHB4;CLTB;CFL1;ARHGEF28;MYL6;NCK2;EPHB3;CDC42;ARPC1A;EFNB2;ARPC4;ACTB;EFNB1;CLTCL1;APH1B;EFNA5;HRAS;MMP2;PAK3;MMP9</w:t>
            </w:r>
          </w:p>
        </w:tc>
      </w:tr>
      <w:tr w:rsidR="00842CD5" w:rsidRPr="00A216A8" w14:paraId="42BC5473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5F34E92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R-HSA-3000170</w:t>
            </w:r>
          </w:p>
        </w:tc>
        <w:tc>
          <w:tcPr>
            <w:tcW w:w="731" w:type="pct"/>
            <w:noWrap/>
            <w:hideMark/>
          </w:tcPr>
          <w:p w14:paraId="0BE2947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Syndecan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interactions</w:t>
            </w:r>
          </w:p>
        </w:tc>
        <w:tc>
          <w:tcPr>
            <w:tcW w:w="401" w:type="pct"/>
            <w:noWrap/>
            <w:hideMark/>
          </w:tcPr>
          <w:p w14:paraId="0E66F57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26" w:type="pct"/>
            <w:noWrap/>
            <w:hideMark/>
          </w:tcPr>
          <w:p w14:paraId="1EE2EA3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3.80295</w:t>
            </w:r>
          </w:p>
        </w:tc>
        <w:tc>
          <w:tcPr>
            <w:tcW w:w="395" w:type="pct"/>
            <w:noWrap/>
            <w:hideMark/>
          </w:tcPr>
          <w:p w14:paraId="023EE9C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2.54E-06</w:t>
            </w:r>
          </w:p>
        </w:tc>
        <w:tc>
          <w:tcPr>
            <w:tcW w:w="2312" w:type="pct"/>
            <w:noWrap/>
            <w:hideMark/>
          </w:tcPr>
          <w:p w14:paraId="429AABC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ACTN1;ITGB1;SDC4;ITGAV;TGFB1;ITGB5;SDC3;ITGB4;ITGA6;COL5A2;SDC1;COL1A1;THBS1;COL1A2</w:t>
            </w:r>
          </w:p>
        </w:tc>
      </w:tr>
      <w:tr w:rsidR="00842CD5" w:rsidRPr="00A216A8" w14:paraId="1E8DA25A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4E008CE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R-HSA-111465</w:t>
            </w:r>
          </w:p>
        </w:tc>
        <w:tc>
          <w:tcPr>
            <w:tcW w:w="731" w:type="pct"/>
            <w:noWrap/>
            <w:hideMark/>
          </w:tcPr>
          <w:p w14:paraId="06296A0F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Apoptotic cleavage of cellular proteins</w:t>
            </w:r>
          </w:p>
        </w:tc>
        <w:tc>
          <w:tcPr>
            <w:tcW w:w="401" w:type="pct"/>
            <w:noWrap/>
            <w:hideMark/>
          </w:tcPr>
          <w:p w14:paraId="7DD67E8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26" w:type="pct"/>
            <w:noWrap/>
            <w:hideMark/>
          </w:tcPr>
          <w:p w14:paraId="28C069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3.281116</w:t>
            </w:r>
          </w:p>
        </w:tc>
        <w:tc>
          <w:tcPr>
            <w:tcW w:w="395" w:type="pct"/>
            <w:noWrap/>
            <w:hideMark/>
          </w:tcPr>
          <w:p w14:paraId="7891461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2.98E-06</w:t>
            </w:r>
          </w:p>
        </w:tc>
        <w:tc>
          <w:tcPr>
            <w:tcW w:w="2312" w:type="pct"/>
            <w:noWrap/>
            <w:hideMark/>
          </w:tcPr>
          <w:p w14:paraId="783B85E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DSG3;ACIN1;ROCK1;STK24;CLSPN;ADD1;APC;CTNNB1;LMNA;DBNL;LMNB1;DSP;PLEC;PRKCQ;DSG1;VIM;PKP1</w:t>
            </w:r>
          </w:p>
        </w:tc>
      </w:tr>
      <w:tr w:rsidR="00842CD5" w:rsidRPr="00A216A8" w14:paraId="3556DC2B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3A9A14A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R-HSA-2214320</w:t>
            </w:r>
          </w:p>
        </w:tc>
        <w:tc>
          <w:tcPr>
            <w:tcW w:w="731" w:type="pct"/>
            <w:noWrap/>
            <w:hideMark/>
          </w:tcPr>
          <w:p w14:paraId="4417798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Anchoring fibril </w:t>
            </w:r>
            <w:r w:rsidRPr="00A216A8">
              <w:rPr>
                <w:rFonts w:ascii="Times New Roman" w:hAnsi="Times New Roman" w:cs="Times New Roman"/>
              </w:rPr>
              <w:lastRenderedPageBreak/>
              <w:t>formation</w:t>
            </w:r>
          </w:p>
        </w:tc>
        <w:tc>
          <w:tcPr>
            <w:tcW w:w="401" w:type="pct"/>
            <w:noWrap/>
            <w:hideMark/>
          </w:tcPr>
          <w:p w14:paraId="539EEE1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526" w:type="pct"/>
            <w:noWrap/>
            <w:hideMark/>
          </w:tcPr>
          <w:p w14:paraId="1321AAD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4.889507</w:t>
            </w:r>
          </w:p>
        </w:tc>
        <w:tc>
          <w:tcPr>
            <w:tcW w:w="395" w:type="pct"/>
            <w:noWrap/>
            <w:hideMark/>
          </w:tcPr>
          <w:p w14:paraId="0DA4184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3.37E-06</w:t>
            </w:r>
          </w:p>
        </w:tc>
        <w:tc>
          <w:tcPr>
            <w:tcW w:w="2312" w:type="pct"/>
            <w:noWrap/>
            <w:hideMark/>
          </w:tcPr>
          <w:p w14:paraId="6B4446A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BMP1;TLL1;COL4A2;LAMC2;COL4A1;COL4A4;LAMA3;COL1A1;</w:t>
            </w:r>
            <w:r w:rsidRPr="00A216A8">
              <w:rPr>
                <w:rFonts w:ascii="Times New Roman" w:hAnsi="Times New Roman" w:cs="Times New Roman"/>
              </w:rPr>
              <w:lastRenderedPageBreak/>
              <w:t>COL7A1;COL1A2</w:t>
            </w:r>
          </w:p>
        </w:tc>
      </w:tr>
      <w:tr w:rsidR="00842CD5" w:rsidRPr="00A216A8" w14:paraId="4D4403C5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6049285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R-HSA-446353</w:t>
            </w:r>
          </w:p>
        </w:tc>
        <w:tc>
          <w:tcPr>
            <w:tcW w:w="731" w:type="pct"/>
            <w:noWrap/>
            <w:hideMark/>
          </w:tcPr>
          <w:p w14:paraId="719CD5A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Cell-extracellular matrix interactions</w:t>
            </w:r>
          </w:p>
        </w:tc>
        <w:tc>
          <w:tcPr>
            <w:tcW w:w="401" w:type="pct"/>
            <w:noWrap/>
            <w:hideMark/>
          </w:tcPr>
          <w:p w14:paraId="28BDA89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26" w:type="pct"/>
            <w:noWrap/>
            <w:hideMark/>
          </w:tcPr>
          <w:p w14:paraId="0EFA380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4.482048</w:t>
            </w:r>
          </w:p>
        </w:tc>
        <w:tc>
          <w:tcPr>
            <w:tcW w:w="395" w:type="pct"/>
            <w:noWrap/>
            <w:hideMark/>
          </w:tcPr>
          <w:p w14:paraId="3043FF5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3.70E-06</w:t>
            </w:r>
          </w:p>
        </w:tc>
        <w:tc>
          <w:tcPr>
            <w:tcW w:w="2312" w:type="pct"/>
            <w:noWrap/>
            <w:hideMark/>
          </w:tcPr>
          <w:p w14:paraId="3BA89409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ACTN1;PARVA;FLNA;ITGB1;VASP;PXN;LIMS1;ACTG1;RSU1;ACTB;ILK</w:t>
            </w:r>
          </w:p>
        </w:tc>
      </w:tr>
      <w:tr w:rsidR="00842CD5" w:rsidRPr="00A216A8" w14:paraId="41211E94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455188FD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R-HSA-1650814</w:t>
            </w:r>
          </w:p>
        </w:tc>
        <w:tc>
          <w:tcPr>
            <w:tcW w:w="731" w:type="pct"/>
            <w:noWrap/>
            <w:hideMark/>
          </w:tcPr>
          <w:p w14:paraId="6401256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Collagen biosynthesis and modifying enzymes</w:t>
            </w:r>
          </w:p>
        </w:tc>
        <w:tc>
          <w:tcPr>
            <w:tcW w:w="401" w:type="pct"/>
            <w:noWrap/>
            <w:hideMark/>
          </w:tcPr>
          <w:p w14:paraId="1B03E16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526" w:type="pct"/>
            <w:noWrap/>
            <w:hideMark/>
          </w:tcPr>
          <w:p w14:paraId="7EEB7DE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2.627198</w:t>
            </w:r>
          </w:p>
        </w:tc>
        <w:tc>
          <w:tcPr>
            <w:tcW w:w="395" w:type="pct"/>
            <w:noWrap/>
            <w:hideMark/>
          </w:tcPr>
          <w:p w14:paraId="2B4A751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3.79E-06</w:t>
            </w:r>
          </w:p>
        </w:tc>
        <w:tc>
          <w:tcPr>
            <w:tcW w:w="2312" w:type="pct"/>
            <w:noWrap/>
            <w:hideMark/>
          </w:tcPr>
          <w:p w14:paraId="627BC428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PLOD1;P4HB;CRTAP;PPIB;COL17A1;BMP1;P4HA2;TLL1;COL5A2;COL4A2;COL18A1;PLOD2;COL4A1;P3H2;COL4A4;COL1A1;COL9A2;COL7A1;COL9A3;COL12A1;COL22A1;COL16A1;COL1A2;P3H3</w:t>
            </w:r>
          </w:p>
        </w:tc>
      </w:tr>
      <w:tr w:rsidR="00842CD5" w:rsidRPr="00A216A8" w14:paraId="0AD8A684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2E9EEAC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R-HSA-6809371</w:t>
            </w:r>
          </w:p>
        </w:tc>
        <w:tc>
          <w:tcPr>
            <w:tcW w:w="731" w:type="pct"/>
            <w:noWrap/>
            <w:hideMark/>
          </w:tcPr>
          <w:p w14:paraId="21A0E9E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Formation of the cornified envelope</w:t>
            </w:r>
          </w:p>
        </w:tc>
        <w:tc>
          <w:tcPr>
            <w:tcW w:w="401" w:type="pct"/>
            <w:noWrap/>
            <w:hideMark/>
          </w:tcPr>
          <w:p w14:paraId="3539D2B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526" w:type="pct"/>
            <w:noWrap/>
            <w:hideMark/>
          </w:tcPr>
          <w:p w14:paraId="06560FE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2.103625</w:t>
            </w:r>
          </w:p>
        </w:tc>
        <w:tc>
          <w:tcPr>
            <w:tcW w:w="395" w:type="pct"/>
            <w:noWrap/>
            <w:hideMark/>
          </w:tcPr>
          <w:p w14:paraId="2EADAF38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5.32E-06</w:t>
            </w:r>
          </w:p>
        </w:tc>
        <w:tc>
          <w:tcPr>
            <w:tcW w:w="2312" w:type="pct"/>
            <w:noWrap/>
            <w:hideMark/>
          </w:tcPr>
          <w:p w14:paraId="5827D30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DSG3;KRT10;PERP;DSC2;EVPL;KRT15;SPINK5;CAPNS1;PKP3;PPL;SPRR1B;DSP;CSTA;SPRR3;DSC3;KRT16;SPINK9;KRT78;KRT31;SPRR1A;KRT6B;CASP14;TGM1;KLK8;IVL;SPINK6;KRT6A;DSG1;KRT5;KRT6C;PKP1;FLG;KRT74;KRT24;KRT3;KRT17;KRT14</w:t>
            </w:r>
          </w:p>
        </w:tc>
      </w:tr>
      <w:tr w:rsidR="00842CD5" w:rsidRPr="00A216A8" w14:paraId="42FE6BEE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3478D50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R-HSA-191273</w:t>
            </w:r>
          </w:p>
        </w:tc>
        <w:tc>
          <w:tcPr>
            <w:tcW w:w="731" w:type="pct"/>
            <w:noWrap/>
            <w:hideMark/>
          </w:tcPr>
          <w:p w14:paraId="1A91DE9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Cholesterol biosynthesis</w:t>
            </w:r>
          </w:p>
        </w:tc>
        <w:tc>
          <w:tcPr>
            <w:tcW w:w="401" w:type="pct"/>
            <w:noWrap/>
            <w:hideMark/>
          </w:tcPr>
          <w:p w14:paraId="6915074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26" w:type="pct"/>
            <w:noWrap/>
            <w:hideMark/>
          </w:tcPr>
          <w:p w14:paraId="66C5AA2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3.813815</w:t>
            </w:r>
          </w:p>
        </w:tc>
        <w:tc>
          <w:tcPr>
            <w:tcW w:w="395" w:type="pct"/>
            <w:noWrap/>
            <w:hideMark/>
          </w:tcPr>
          <w:p w14:paraId="481E69B2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5.61E-06</w:t>
            </w:r>
          </w:p>
        </w:tc>
        <w:tc>
          <w:tcPr>
            <w:tcW w:w="2312" w:type="pct"/>
            <w:noWrap/>
            <w:hideMark/>
          </w:tcPr>
          <w:p w14:paraId="51C9BA5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SC5D;FDFT1;NSDHL;MSMO1;ACAT2;MVK;HMGCS1;IDI1;HMGCR;CYP51A1;LSS;MVD;DHCR24</w:t>
            </w:r>
          </w:p>
        </w:tc>
      </w:tr>
      <w:tr w:rsidR="00842CD5" w:rsidRPr="00A216A8" w14:paraId="0ED9FA1F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357F5883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R-HSA-446728</w:t>
            </w:r>
          </w:p>
        </w:tc>
        <w:tc>
          <w:tcPr>
            <w:tcW w:w="731" w:type="pct"/>
            <w:noWrap/>
            <w:hideMark/>
          </w:tcPr>
          <w:p w14:paraId="7173654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junction organization</w:t>
            </w:r>
          </w:p>
        </w:tc>
        <w:tc>
          <w:tcPr>
            <w:tcW w:w="401" w:type="pct"/>
            <w:noWrap/>
            <w:hideMark/>
          </w:tcPr>
          <w:p w14:paraId="7300CD13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526" w:type="pct"/>
            <w:noWrap/>
            <w:hideMark/>
          </w:tcPr>
          <w:p w14:paraId="00C836F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2.337292</w:t>
            </w:r>
          </w:p>
        </w:tc>
        <w:tc>
          <w:tcPr>
            <w:tcW w:w="395" w:type="pct"/>
            <w:noWrap/>
            <w:hideMark/>
          </w:tcPr>
          <w:p w14:paraId="1BF2166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5.81E-06</w:t>
            </w:r>
          </w:p>
        </w:tc>
        <w:tc>
          <w:tcPr>
            <w:tcW w:w="2312" w:type="pct"/>
            <w:noWrap/>
            <w:hideMark/>
          </w:tcPr>
          <w:p w14:paraId="3151168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CLDN1;ACTN1;CTNNA1;PARVA;FLNA;ITGB1;VASP;CDH4;PXN;LIMS1;ACTG1;COL17A1;CDH13;CTNNB1;RSU1;ITGB4;CD151;ITGA6;ACTB;PLEC;ILK;DST;LAMC2;PARD6G;LAMA3;SDK1;SDK2;KRT5;KRT14</w:t>
            </w:r>
          </w:p>
        </w:tc>
      </w:tr>
      <w:tr w:rsidR="00842CD5" w:rsidRPr="00A216A8" w14:paraId="5C40E449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5B5D348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R-HSA-75153</w:t>
            </w:r>
          </w:p>
        </w:tc>
        <w:tc>
          <w:tcPr>
            <w:tcW w:w="731" w:type="pct"/>
            <w:noWrap/>
            <w:hideMark/>
          </w:tcPr>
          <w:p w14:paraId="21B4857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Apoptotic execution phase</w:t>
            </w:r>
          </w:p>
        </w:tc>
        <w:tc>
          <w:tcPr>
            <w:tcW w:w="401" w:type="pct"/>
            <w:noWrap/>
            <w:hideMark/>
          </w:tcPr>
          <w:p w14:paraId="25709F0A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526" w:type="pct"/>
            <w:noWrap/>
            <w:hideMark/>
          </w:tcPr>
          <w:p w14:paraId="6C920BAF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2.820869</w:t>
            </w:r>
          </w:p>
        </w:tc>
        <w:tc>
          <w:tcPr>
            <w:tcW w:w="395" w:type="pct"/>
            <w:noWrap/>
            <w:hideMark/>
          </w:tcPr>
          <w:p w14:paraId="39D73C9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6.99E-06</w:t>
            </w:r>
          </w:p>
        </w:tc>
        <w:tc>
          <w:tcPr>
            <w:tcW w:w="2312" w:type="pct"/>
            <w:noWrap/>
            <w:hideMark/>
          </w:tcPr>
          <w:p w14:paraId="113C958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DSG3;KPNB1;ACIN1;ROCK1;STK24;CLSPN;ADD1;HMGB1;APC;CTNNB1;DFFA;LMNA;DBNL;LMNB1;DSP;PLEC;PRKCQ;DSG1;VIM;PKP1</w:t>
            </w:r>
          </w:p>
        </w:tc>
      </w:tr>
      <w:tr w:rsidR="00842CD5" w:rsidRPr="00A216A8" w14:paraId="63880DE3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40829D9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R-HSA-190828</w:t>
            </w:r>
          </w:p>
        </w:tc>
        <w:tc>
          <w:tcPr>
            <w:tcW w:w="731" w:type="pct"/>
            <w:noWrap/>
            <w:hideMark/>
          </w:tcPr>
          <w:p w14:paraId="6DE54262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Gap junction trafficking</w:t>
            </w:r>
          </w:p>
        </w:tc>
        <w:tc>
          <w:tcPr>
            <w:tcW w:w="401" w:type="pct"/>
            <w:noWrap/>
            <w:hideMark/>
          </w:tcPr>
          <w:p w14:paraId="0F30AC3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26" w:type="pct"/>
            <w:noWrap/>
            <w:hideMark/>
          </w:tcPr>
          <w:p w14:paraId="594B117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2.933704</w:t>
            </w:r>
          </w:p>
        </w:tc>
        <w:tc>
          <w:tcPr>
            <w:tcW w:w="395" w:type="pct"/>
            <w:noWrap/>
            <w:hideMark/>
          </w:tcPr>
          <w:p w14:paraId="2FE911F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1.05E-05</w:t>
            </w:r>
          </w:p>
        </w:tc>
        <w:tc>
          <w:tcPr>
            <w:tcW w:w="2312" w:type="pct"/>
            <w:noWrap/>
            <w:hideMark/>
          </w:tcPr>
          <w:p w14:paraId="1B63ED0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GJC1;TUBB4B;GJB3;TUBB2A;ACTG1;CLTB;GJB4;GJB5;TUBA1C;TUBB6;TUBA1B;ACTB;CLTCL1;TUBA4A;GJB6;GJA1;GJA5;GJB2</w:t>
            </w:r>
          </w:p>
        </w:tc>
      </w:tr>
      <w:tr w:rsidR="00842CD5" w:rsidRPr="00A216A8" w14:paraId="38E3FA06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7589A51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R-HSA-3000157</w:t>
            </w:r>
          </w:p>
        </w:tc>
        <w:tc>
          <w:tcPr>
            <w:tcW w:w="731" w:type="pct"/>
            <w:noWrap/>
            <w:hideMark/>
          </w:tcPr>
          <w:p w14:paraId="3C8F453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Laminin interactions</w:t>
            </w:r>
          </w:p>
        </w:tc>
        <w:tc>
          <w:tcPr>
            <w:tcW w:w="401" w:type="pct"/>
            <w:noWrap/>
            <w:hideMark/>
          </w:tcPr>
          <w:p w14:paraId="5F5F0B25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26" w:type="pct"/>
            <w:noWrap/>
            <w:hideMark/>
          </w:tcPr>
          <w:p w14:paraId="5C3B852C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3.422655</w:t>
            </w:r>
          </w:p>
        </w:tc>
        <w:tc>
          <w:tcPr>
            <w:tcW w:w="395" w:type="pct"/>
            <w:noWrap/>
            <w:hideMark/>
          </w:tcPr>
          <w:p w14:paraId="7270D70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1.23E-05</w:t>
            </w:r>
          </w:p>
        </w:tc>
        <w:tc>
          <w:tcPr>
            <w:tcW w:w="2312" w:type="pct"/>
            <w:noWrap/>
            <w:hideMark/>
          </w:tcPr>
          <w:p w14:paraId="6DF7076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ITGB1;ITGAV;ITGA3;ITGB4;ITGA6;COL4A2;LAMC2;COL18A1;COL4A1;COL4A4;LAMA3;LAMA1;NID2;COL7A1</w:t>
            </w:r>
          </w:p>
        </w:tc>
      </w:tr>
      <w:tr w:rsidR="00842CD5" w:rsidRPr="00A216A8" w14:paraId="4B5E767F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1CFB788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R-HSA-4420097</w:t>
            </w:r>
          </w:p>
        </w:tc>
        <w:tc>
          <w:tcPr>
            <w:tcW w:w="731" w:type="pct"/>
            <w:noWrap/>
            <w:hideMark/>
          </w:tcPr>
          <w:p w14:paraId="764C477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VEGFA-VEGFR2 Pathway</w:t>
            </w:r>
          </w:p>
        </w:tc>
        <w:tc>
          <w:tcPr>
            <w:tcW w:w="401" w:type="pct"/>
            <w:noWrap/>
            <w:hideMark/>
          </w:tcPr>
          <w:p w14:paraId="675E40F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526" w:type="pct"/>
            <w:noWrap/>
            <w:hideMark/>
          </w:tcPr>
          <w:p w14:paraId="25EF78D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2.222503</w:t>
            </w:r>
          </w:p>
        </w:tc>
        <w:tc>
          <w:tcPr>
            <w:tcW w:w="395" w:type="pct"/>
            <w:noWrap/>
            <w:hideMark/>
          </w:tcPr>
          <w:p w14:paraId="6EFB5E31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1.25E-05</w:t>
            </w:r>
          </w:p>
        </w:tc>
        <w:tc>
          <w:tcPr>
            <w:tcW w:w="2312" w:type="pct"/>
            <w:noWrap/>
            <w:hideMark/>
          </w:tcPr>
          <w:p w14:paraId="3C595D56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ROCK1;MTOR;RAC1;RHOA;AXL;HSP90AA1;VAV2;CTNNA1;WASF2;CALM1;BRK1;PXN;ITGAV;ACTG1;BAIAP2;CALM3;SHB;CTNNB1;NCK2;MAPKAPK3;ITPR2;WASF1;CDC42;ACTB;SPHK1;CAV1;WASF3;HRAS;PIK3R1;PAK3</w:t>
            </w:r>
          </w:p>
        </w:tc>
      </w:tr>
      <w:tr w:rsidR="00842CD5" w:rsidRPr="00A216A8" w14:paraId="6FE62A27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01F4C03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R-HSA-5660526</w:t>
            </w:r>
          </w:p>
        </w:tc>
        <w:tc>
          <w:tcPr>
            <w:tcW w:w="731" w:type="pct"/>
            <w:noWrap/>
            <w:hideMark/>
          </w:tcPr>
          <w:p w14:paraId="257E4B1B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Response to metal ions</w:t>
            </w:r>
          </w:p>
        </w:tc>
        <w:tc>
          <w:tcPr>
            <w:tcW w:w="401" w:type="pct"/>
            <w:noWrap/>
            <w:hideMark/>
          </w:tcPr>
          <w:p w14:paraId="791417D6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26" w:type="pct"/>
            <w:noWrap/>
            <w:hideMark/>
          </w:tcPr>
          <w:p w14:paraId="12E3531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4.714881</w:t>
            </w:r>
          </w:p>
        </w:tc>
        <w:tc>
          <w:tcPr>
            <w:tcW w:w="395" w:type="pct"/>
            <w:noWrap/>
            <w:hideMark/>
          </w:tcPr>
          <w:p w14:paraId="35F79E5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1.67E-05</w:t>
            </w:r>
          </w:p>
        </w:tc>
        <w:tc>
          <w:tcPr>
            <w:tcW w:w="2312" w:type="pct"/>
            <w:noWrap/>
            <w:hideMark/>
          </w:tcPr>
          <w:p w14:paraId="7782CC57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CSRP1;MT1M;MT1X;SNCB;MT2A;MT1E;MT1H;MT1A;MT1G</w:t>
            </w:r>
          </w:p>
        </w:tc>
      </w:tr>
      <w:tr w:rsidR="00842CD5" w:rsidRPr="00A216A8" w14:paraId="67A5305B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6BEC007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R-HSA-1266738</w:t>
            </w:r>
          </w:p>
        </w:tc>
        <w:tc>
          <w:tcPr>
            <w:tcW w:w="731" w:type="pct"/>
            <w:noWrap/>
            <w:hideMark/>
          </w:tcPr>
          <w:p w14:paraId="57D9ED01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Developmental Biology</w:t>
            </w:r>
          </w:p>
        </w:tc>
        <w:tc>
          <w:tcPr>
            <w:tcW w:w="401" w:type="pct"/>
            <w:noWrap/>
            <w:hideMark/>
          </w:tcPr>
          <w:p w14:paraId="5E66263D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192</w:t>
            </w:r>
          </w:p>
        </w:tc>
        <w:tc>
          <w:tcPr>
            <w:tcW w:w="526" w:type="pct"/>
            <w:noWrap/>
            <w:hideMark/>
          </w:tcPr>
          <w:p w14:paraId="0FD5DB10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1.311153</w:t>
            </w:r>
          </w:p>
        </w:tc>
        <w:tc>
          <w:tcPr>
            <w:tcW w:w="395" w:type="pct"/>
            <w:noWrap/>
            <w:hideMark/>
          </w:tcPr>
          <w:p w14:paraId="1A41B3AE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2.12E-05</w:t>
            </w:r>
          </w:p>
        </w:tc>
        <w:tc>
          <w:tcPr>
            <w:tcW w:w="2312" w:type="pct"/>
            <w:noWrap/>
            <w:hideMark/>
          </w:tcPr>
          <w:p w14:paraId="6596DCE5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RPL23;DSG3;PSMD2;CNOT9;ROCK1;CCND3;PSME3;RPL15;PLXNA1;ETF1;EZR;MYH10;PSMD1;SREBF1;NRP2;RAC1;RHOA;SPTBN2;ITGA5;TUBB4B;HSP90AA1;RPL10A;VAV2;CTNNA1;AJUBA;RPL29;FAM120B;ARPC5;DOK4;RPS9;BNIP2;RPL36;PIAS2;ITGB1;AP2S1;HDAC3;RPS6KA4;MED28;THRAP3;RPLP1;VASP;TCF3;PSMD</w:t>
            </w:r>
            <w:r w:rsidRPr="00A216A8">
              <w:rPr>
                <w:rFonts w:ascii="Times New Roman" w:hAnsi="Times New Roman" w:cs="Times New Roman"/>
              </w:rPr>
              <w:lastRenderedPageBreak/>
              <w:t>3;RPS15;MYH9;CDH4;SEMA7A;KRT10;UPF3A;AP2A2;KLF5;LHX4;ITGAV;RBM8A;POLR2E;TUBB2A;ACTG1;EPHB4;RPS27L;JUN;LDB1;CLTB;CACNB3;GPC1;NR2F2;MED16;RPS26;TGFB1;EIF4G1;AGRN;RPL21;PERP;CFL1;DSC2;EVPL;ARHGEF28;HSPA8;NRP1;MEF2A;CTNNB1;PRKAR2A;RPS6KA2;ARTN;MYL6;KRT15;CRMP1;TCF12;NCK2;DNM3;RARG;PFN1;SPINK5;DAG1;CAPNS1;PKP3;TUBA1C;CACNB1;RPS6KA1;PPL;SPRR1B;MEIS1;EPHB3;ROBO3;CDC42;ARPC1A;SRGAP3;DSP;RPS28;POLR2L;VLDLR;TUBB6;RGMB;PLXNB1;TUBA1B;EFNB2;ARPC4;ACTB;CACNB2;EFNB1;COL5A2;SLIT2;RARA;CSTA;FOXP1;DLG4;COL4A2;CLTCL1;APH1B;NEO1;EFNA5;SPRR3;EGFR;SEMA6A;PSMA2;COL4A1;DSC3;COL4A4;HRAS;DSCAM;MAMLD1;COL9A2;NOTCH1;TUBA4A;KRT16;PFN2;PRKCQ;PIK3R1;RGMA;SPINK9;LAMA1;MMP2;MAP2K6;FOXA2;KRT78;ANGPTL4;PAK3;DPYSL2;KRT31;CNTN1;PAX6;COL9A3;SPRR1A;TNF;KRT6B;ITGA9;CASP14;DPYSL3;MMP9;SLIT3;TGM1;KLK8;IVL;SPINK6;NANOG;KRT6A;PIK3CD;GFRA1;DSG1;KRT5;KRT6C;ROBO2;GDNF;PKP1;BOC;FLG;KRT74;ROBO1;KRT24;GSPT2;KRT3;KRT17;KRT14</w:t>
            </w:r>
          </w:p>
        </w:tc>
      </w:tr>
      <w:tr w:rsidR="00842CD5" w:rsidRPr="00A216A8" w14:paraId="3348D912" w14:textId="77777777" w:rsidTr="00197C53">
        <w:trPr>
          <w:trHeight w:val="290"/>
        </w:trPr>
        <w:tc>
          <w:tcPr>
            <w:tcW w:w="636" w:type="pct"/>
            <w:noWrap/>
            <w:hideMark/>
          </w:tcPr>
          <w:p w14:paraId="473CF3DE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R-HSA-157858</w:t>
            </w:r>
          </w:p>
        </w:tc>
        <w:tc>
          <w:tcPr>
            <w:tcW w:w="731" w:type="pct"/>
            <w:noWrap/>
            <w:hideMark/>
          </w:tcPr>
          <w:p w14:paraId="08645934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Gap junction trafficking and regulation</w:t>
            </w:r>
          </w:p>
        </w:tc>
        <w:tc>
          <w:tcPr>
            <w:tcW w:w="401" w:type="pct"/>
            <w:noWrap/>
            <w:hideMark/>
          </w:tcPr>
          <w:p w14:paraId="0CBED34B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526" w:type="pct"/>
            <w:noWrap/>
            <w:hideMark/>
          </w:tcPr>
          <w:p w14:paraId="0FBCAEF4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2.808865</w:t>
            </w:r>
          </w:p>
        </w:tc>
        <w:tc>
          <w:tcPr>
            <w:tcW w:w="395" w:type="pct"/>
            <w:noWrap/>
            <w:hideMark/>
          </w:tcPr>
          <w:p w14:paraId="54907DC9" w14:textId="77777777" w:rsidR="003E6E09" w:rsidRPr="00A216A8" w:rsidRDefault="003E6E09" w:rsidP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2.14E-05</w:t>
            </w:r>
          </w:p>
        </w:tc>
        <w:tc>
          <w:tcPr>
            <w:tcW w:w="2312" w:type="pct"/>
            <w:noWrap/>
            <w:hideMark/>
          </w:tcPr>
          <w:p w14:paraId="46367C3C" w14:textId="77777777" w:rsidR="003E6E09" w:rsidRPr="00A216A8" w:rsidRDefault="003E6E09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GJC1;TUBB4B;GJB3;TUBB2A;ACTG1;CLTB;GJB4;GJB5;TUBA1C;TUBB6;TUBA1B;ACTB;CLTCL1;TUBA4A;GJB6;GJA1;GJA5;GJB2</w:t>
            </w:r>
          </w:p>
        </w:tc>
      </w:tr>
    </w:tbl>
    <w:p w14:paraId="0CBC6820" w14:textId="77777777" w:rsidR="003E6E09" w:rsidRPr="00A216A8" w:rsidRDefault="003E6E09">
      <w:pPr>
        <w:rPr>
          <w:rFonts w:ascii="Times New Roman" w:hAnsi="Times New Roman" w:cs="Times New Roman"/>
        </w:rPr>
      </w:pPr>
    </w:p>
    <w:p w14:paraId="32F34C46" w14:textId="77777777" w:rsidR="003E6E09" w:rsidRPr="00A216A8" w:rsidRDefault="003E6E09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3E6E09" w:rsidRPr="00A216A8" w:rsidSect="00A0406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509E61" w14:textId="77777777" w:rsidR="003631AD" w:rsidRDefault="003631AD" w:rsidP="00A0406A">
      <w:pPr>
        <w:spacing w:after="0" w:line="240" w:lineRule="auto"/>
      </w:pPr>
      <w:r>
        <w:separator/>
      </w:r>
    </w:p>
  </w:endnote>
  <w:endnote w:type="continuationSeparator" w:id="0">
    <w:p w14:paraId="0E16176C" w14:textId="77777777" w:rsidR="003631AD" w:rsidRDefault="003631AD" w:rsidP="00A04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DDA23B" w14:textId="77777777" w:rsidR="003631AD" w:rsidRDefault="003631AD" w:rsidP="00A0406A">
      <w:pPr>
        <w:spacing w:after="0" w:line="240" w:lineRule="auto"/>
      </w:pPr>
      <w:r>
        <w:separator/>
      </w:r>
    </w:p>
  </w:footnote>
  <w:footnote w:type="continuationSeparator" w:id="0">
    <w:p w14:paraId="48FBBEA4" w14:textId="77777777" w:rsidR="003631AD" w:rsidRDefault="003631AD" w:rsidP="00A040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2F8"/>
    <w:rsid w:val="0001783D"/>
    <w:rsid w:val="000577BD"/>
    <w:rsid w:val="000577C5"/>
    <w:rsid w:val="00180DC5"/>
    <w:rsid w:val="00183E77"/>
    <w:rsid w:val="00197C53"/>
    <w:rsid w:val="001B4A59"/>
    <w:rsid w:val="00217AFB"/>
    <w:rsid w:val="00224157"/>
    <w:rsid w:val="002319DD"/>
    <w:rsid w:val="002C3FCD"/>
    <w:rsid w:val="002D023B"/>
    <w:rsid w:val="002E7468"/>
    <w:rsid w:val="00356DD1"/>
    <w:rsid w:val="003631AD"/>
    <w:rsid w:val="00373EFC"/>
    <w:rsid w:val="003B7204"/>
    <w:rsid w:val="003E6E09"/>
    <w:rsid w:val="00400753"/>
    <w:rsid w:val="0041256C"/>
    <w:rsid w:val="0044364A"/>
    <w:rsid w:val="00445AA5"/>
    <w:rsid w:val="00450888"/>
    <w:rsid w:val="00470F74"/>
    <w:rsid w:val="004760CC"/>
    <w:rsid w:val="004B5FF0"/>
    <w:rsid w:val="004D2A75"/>
    <w:rsid w:val="00500C12"/>
    <w:rsid w:val="00510360"/>
    <w:rsid w:val="00560A1E"/>
    <w:rsid w:val="00576854"/>
    <w:rsid w:val="005B2166"/>
    <w:rsid w:val="006B718E"/>
    <w:rsid w:val="00717DDA"/>
    <w:rsid w:val="00721374"/>
    <w:rsid w:val="007E0C20"/>
    <w:rsid w:val="00842CD5"/>
    <w:rsid w:val="00846A7B"/>
    <w:rsid w:val="00860510"/>
    <w:rsid w:val="00891885"/>
    <w:rsid w:val="008B7956"/>
    <w:rsid w:val="008D71EB"/>
    <w:rsid w:val="00931B3D"/>
    <w:rsid w:val="00934174"/>
    <w:rsid w:val="009D286D"/>
    <w:rsid w:val="00A0406A"/>
    <w:rsid w:val="00A216A8"/>
    <w:rsid w:val="00A75F7C"/>
    <w:rsid w:val="00A8315F"/>
    <w:rsid w:val="00A90DCF"/>
    <w:rsid w:val="00AA452E"/>
    <w:rsid w:val="00B250CB"/>
    <w:rsid w:val="00B9482D"/>
    <w:rsid w:val="00BB29B7"/>
    <w:rsid w:val="00BC2778"/>
    <w:rsid w:val="00BD0610"/>
    <w:rsid w:val="00C871AA"/>
    <w:rsid w:val="00D142F8"/>
    <w:rsid w:val="00D94D79"/>
    <w:rsid w:val="00E7041A"/>
    <w:rsid w:val="00E729CA"/>
    <w:rsid w:val="00F44413"/>
    <w:rsid w:val="00FC74DA"/>
    <w:rsid w:val="00FD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1FA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B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7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D142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06A"/>
  </w:style>
  <w:style w:type="paragraph" w:styleId="Footer">
    <w:name w:val="footer"/>
    <w:basedOn w:val="Normal"/>
    <w:link w:val="Foot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06A"/>
  </w:style>
  <w:style w:type="character" w:customStyle="1" w:styleId="Heading1Char">
    <w:name w:val="Heading 1 Char"/>
    <w:basedOn w:val="DefaultParagraphFont"/>
    <w:link w:val="Heading1"/>
    <w:uiPriority w:val="9"/>
    <w:rsid w:val="00931B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77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B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7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D142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06A"/>
  </w:style>
  <w:style w:type="paragraph" w:styleId="Footer">
    <w:name w:val="footer"/>
    <w:basedOn w:val="Normal"/>
    <w:link w:val="Foot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06A"/>
  </w:style>
  <w:style w:type="character" w:customStyle="1" w:styleId="Heading1Char">
    <w:name w:val="Heading 1 Char"/>
    <w:basedOn w:val="DefaultParagraphFont"/>
    <w:link w:val="Heading1"/>
    <w:uiPriority w:val="9"/>
    <w:rsid w:val="00931B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77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194</Pages>
  <Words>52087</Words>
  <Characters>296897</Characters>
  <Application>Microsoft Office Word</Application>
  <DocSecurity>0</DocSecurity>
  <Lines>2474</Lines>
  <Paragraphs>696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Gaby</dc:creator>
  <cp:lastModifiedBy>Gaby</cp:lastModifiedBy>
  <cp:revision>2</cp:revision>
  <dcterms:created xsi:type="dcterms:W3CDTF">2024-02-23T13:51:00Z</dcterms:created>
  <dcterms:modified xsi:type="dcterms:W3CDTF">2024-02-23T13:51:00Z</dcterms:modified>
</cp:coreProperties>
</file>