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Linux Assignment – 07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bash shell script? Give one example.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 bash shell script is a text file that contains a series of commands written for the Bash (Bourne Again SHell) interpreter. It automates tasks that you would normally type in the terminal.</w:t>
      </w:r>
    </w:p>
    <w:p w:rsidR="00000000" w:rsidDel="00000000" w:rsidP="00000000" w:rsidRDefault="00000000" w:rsidRPr="00000000" w14:paraId="00000004">
      <w:pPr>
        <w:ind w:left="360"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Eg: echo "Welcome to Bash scripting"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simple shell script to print “Hello World”. </w:t>
      </w:r>
    </w:p>
    <w:p w:rsidR="00000000" w:rsidDel="00000000" w:rsidP="00000000" w:rsidRDefault="00000000" w:rsidRPr="00000000" w14:paraId="00000006">
      <w:pPr>
        <w:ind w:firstLine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echo "Hello World"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comments (#) in a shell script? 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 shell scripts, comments are written using the # symbol. They are ignored by the shell and are used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Explain the purpose of the code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Make scripts easier to read and maintain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declare variables (int, float, double, string, Boolean, and char) in a shell script?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Integer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num=10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Float (use bc for calculations)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float_num=10.5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name="Alice"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Boolean (0 as false, 1 as true - manual handling)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flag=true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Character (as string)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char='A'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to display the current date and time of the system. 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echo "Current Date and Time: $(date)"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a constant and a variable in bash script. </w:t>
      </w:r>
    </w:p>
    <w:tbl>
      <w:tblPr>
        <w:tblStyle w:val="Table1"/>
        <w:tblW w:w="6480.0" w:type="dxa"/>
        <w:jc w:val="left"/>
        <w:tblInd w:w="823.0" w:type="dxa"/>
        <w:tblLayout w:type="fixed"/>
        <w:tblLook w:val="0400"/>
      </w:tblPr>
      <w:tblGrid>
        <w:gridCol w:w="2780"/>
        <w:gridCol w:w="3700"/>
        <w:tblGridChange w:id="0">
          <w:tblGrid>
            <w:gridCol w:w="2780"/>
            <w:gridCol w:w="37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885" w:hanging="885"/>
              <w:jc w:val="center"/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color w:val="000000"/>
                <w:sz w:val="22"/>
                <w:szCs w:val="22"/>
                <w:rtl w:val="0"/>
              </w:rPr>
              <w:t xml:space="preserve">Constant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Value can be changed anytime.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Value remains fixed during execution.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Declared normally.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Use 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sz w:val="20"/>
                <w:szCs w:val="20"/>
                <w:rtl w:val="0"/>
              </w:rPr>
              <w:t xml:space="preserve">readonly</w:t>
            </w: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 to make it constant.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to read two integer numbers from the user and compute the sum. 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sum=$((num1 + num2))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echo "The sum is: $sum"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use of source command in shell scripting?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The source command is used to run a script in the current shell environment, instead of a new shell.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you debug a shell script? Give two methods. 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Method 1: Using -x option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bash -x script.sh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Method 2: Add set -x and set +x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set -x    # Start debugging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echo "Debugging this line"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set +x    # Stop debugging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bash script to create and delete a file. 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 Create a file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touch myfile.txt</w:t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i w:val="1"/>
          <w:rtl w:val="0"/>
        </w:rPr>
        <w:t xml:space="preserve">echo "File created: myfile.txt"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# </w:t>
      </w:r>
      <w:r w:rsidDel="00000000" w:rsidR="00000000" w:rsidRPr="00000000">
        <w:rPr>
          <w:rtl w:val="0"/>
        </w:rPr>
        <w:t xml:space="preserve">Delete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rm myfile.txt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echo "File deleted: myfile.txt"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Submitted By,</w:t>
      </w:r>
    </w:p>
    <w:p w:rsidR="00000000" w:rsidDel="00000000" w:rsidP="00000000" w:rsidRDefault="00000000" w:rsidRPr="00000000" w14:paraId="0000004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Gadi Mohammed Rahil </w:t>
      </w:r>
    </w:p>
    <w:p w:rsidR="00000000" w:rsidDel="00000000" w:rsidP="00000000" w:rsidRDefault="00000000" w:rsidRPr="00000000" w14:paraId="0000004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3C Section</w:t>
      </w:r>
    </w:p>
    <w:p w:rsidR="00000000" w:rsidDel="00000000" w:rsidP="00000000" w:rsidRDefault="00000000" w:rsidRPr="00000000" w14:paraId="0000004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Roll No 49</w:t>
      </w:r>
    </w:p>
    <w:p w:rsidR="00000000" w:rsidDel="00000000" w:rsidP="00000000" w:rsidRDefault="00000000" w:rsidRPr="00000000" w14:paraId="00000045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USN: ENG24CY0103</w:t>
      </w:r>
    </w:p>
    <w:sectPr>
      <w:pgSz w:h="16838" w:w="11906" w:orient="portrait"/>
      <w:pgMar w:bottom="993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ptos Narrow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