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B848C" w14:textId="041A9AAD" w:rsidR="00766D22" w:rsidRPr="00766D22" w:rsidRDefault="00766D22">
      <w:pPr>
        <w:rPr>
          <w:b/>
          <w:u w:val="single"/>
        </w:rPr>
      </w:pPr>
      <w:r w:rsidRPr="00766D22">
        <w:rPr>
          <w:b/>
          <w:u w:val="single"/>
        </w:rPr>
        <w:t>Unity</w:t>
      </w:r>
    </w:p>
    <w:p w14:paraId="79C8A80A" w14:textId="6E478992" w:rsidR="00766D22" w:rsidRDefault="00766D22">
      <w:r>
        <w:t>Pros:</w:t>
      </w:r>
    </w:p>
    <w:p w14:paraId="49759DA0" w14:textId="4FD5402B" w:rsidR="00766D22" w:rsidRDefault="00766D22" w:rsidP="00766D22">
      <w:pPr>
        <w:pStyle w:val="ListParagraph"/>
        <w:numPr>
          <w:ilvl w:val="0"/>
          <w:numId w:val="1"/>
        </w:numPr>
      </w:pPr>
      <w:r>
        <w:t>Prior experience</w:t>
      </w:r>
    </w:p>
    <w:p w14:paraId="430B846B" w14:textId="54465889" w:rsidR="00044771" w:rsidRDefault="00044771" w:rsidP="00766D22">
      <w:pPr>
        <w:pStyle w:val="ListParagraph"/>
        <w:numPr>
          <w:ilvl w:val="0"/>
          <w:numId w:val="1"/>
        </w:numPr>
      </w:pPr>
      <w:r>
        <w:t>Better for 2D</w:t>
      </w:r>
    </w:p>
    <w:p w14:paraId="29BF6E4A" w14:textId="004ACF3D" w:rsidR="00044771" w:rsidRDefault="00044771" w:rsidP="00766D22">
      <w:pPr>
        <w:pStyle w:val="ListParagraph"/>
        <w:numPr>
          <w:ilvl w:val="0"/>
          <w:numId w:val="1"/>
        </w:numPr>
      </w:pPr>
      <w:r>
        <w:t>More content available in the asset store</w:t>
      </w:r>
    </w:p>
    <w:p w14:paraId="50FD1247" w14:textId="15A3E805" w:rsidR="00044771" w:rsidRDefault="00631A31" w:rsidP="00766D22">
      <w:pPr>
        <w:pStyle w:val="ListParagraph"/>
        <w:numPr>
          <w:ilvl w:val="0"/>
          <w:numId w:val="1"/>
        </w:numPr>
      </w:pPr>
      <w:r>
        <w:t>Better mobile development overall</w:t>
      </w:r>
    </w:p>
    <w:p w14:paraId="31432B60" w14:textId="58363E04" w:rsidR="00853578" w:rsidRDefault="00631A31" w:rsidP="00853578">
      <w:pPr>
        <w:pStyle w:val="ListParagraph"/>
        <w:numPr>
          <w:ilvl w:val="0"/>
          <w:numId w:val="1"/>
        </w:numPr>
      </w:pPr>
      <w:r>
        <w:t xml:space="preserve">Runs a little better </w:t>
      </w:r>
      <w:r w:rsidR="00853578">
        <w:t>on Android devices</w:t>
      </w:r>
    </w:p>
    <w:p w14:paraId="33F5FAA4" w14:textId="4B49B769" w:rsidR="00853578" w:rsidRDefault="00853578" w:rsidP="00853578">
      <w:pPr>
        <w:pStyle w:val="ListParagraph"/>
        <w:numPr>
          <w:ilvl w:val="0"/>
          <w:numId w:val="1"/>
        </w:numPr>
      </w:pPr>
      <w:r>
        <w:t>Slightly better file storage</w:t>
      </w:r>
    </w:p>
    <w:p w14:paraId="660E1CF8" w14:textId="03F59E92" w:rsidR="00853578" w:rsidRDefault="00853578" w:rsidP="00853578">
      <w:pPr>
        <w:pStyle w:val="ListParagraph"/>
        <w:numPr>
          <w:ilvl w:val="0"/>
          <w:numId w:val="1"/>
        </w:numPr>
      </w:pPr>
      <w:r>
        <w:t>Deploys faster to devices</w:t>
      </w:r>
    </w:p>
    <w:p w14:paraId="00D0F3A0" w14:textId="52CB5076" w:rsidR="00853578" w:rsidRDefault="00853578" w:rsidP="00853578">
      <w:pPr>
        <w:pStyle w:val="ListParagraph"/>
        <w:numPr>
          <w:ilvl w:val="0"/>
          <w:numId w:val="1"/>
        </w:numPr>
      </w:pPr>
      <w:r>
        <w:t>Compiles faster</w:t>
      </w:r>
    </w:p>
    <w:p w14:paraId="5CDAAE49" w14:textId="08821DF9" w:rsidR="00853578" w:rsidRDefault="00C7404D" w:rsidP="00853578">
      <w:pPr>
        <w:pStyle w:val="ListParagraph"/>
        <w:numPr>
          <w:ilvl w:val="0"/>
          <w:numId w:val="1"/>
        </w:numPr>
      </w:pPr>
      <w:r>
        <w:t>Better tutorials available</w:t>
      </w:r>
    </w:p>
    <w:p w14:paraId="02C49F38" w14:textId="0403116E" w:rsidR="00C7404D" w:rsidRDefault="00C7404D" w:rsidP="00853578">
      <w:pPr>
        <w:pStyle w:val="ListParagraph"/>
        <w:numPr>
          <w:ilvl w:val="0"/>
          <w:numId w:val="1"/>
        </w:numPr>
      </w:pPr>
      <w:r>
        <w:t>Easier to use</w:t>
      </w:r>
    </w:p>
    <w:p w14:paraId="13904821" w14:textId="4125267C" w:rsidR="00766D22" w:rsidRDefault="00766D22">
      <w:r>
        <w:t>Cons:</w:t>
      </w:r>
    </w:p>
    <w:p w14:paraId="14B780BD" w14:textId="2DABE62E" w:rsidR="00766D22" w:rsidRDefault="00766D22" w:rsidP="00766D22">
      <w:pPr>
        <w:pStyle w:val="ListParagraph"/>
        <w:numPr>
          <w:ilvl w:val="0"/>
          <w:numId w:val="1"/>
        </w:numPr>
      </w:pPr>
      <w:r>
        <w:t>Difficulty in networking</w:t>
      </w:r>
    </w:p>
    <w:p w14:paraId="36AA2D28" w14:textId="0993BAE4" w:rsidR="00631A31" w:rsidRDefault="00631A31" w:rsidP="00766D22">
      <w:pPr>
        <w:pStyle w:val="ListParagraph"/>
        <w:numPr>
          <w:ilvl w:val="0"/>
          <w:numId w:val="1"/>
        </w:numPr>
      </w:pPr>
      <w:r>
        <w:t>Scaling to different resolutions is more difficult</w:t>
      </w:r>
    </w:p>
    <w:p w14:paraId="6B2B537B" w14:textId="13F2B91A" w:rsidR="00766D22" w:rsidRPr="00766D22" w:rsidRDefault="00766D22">
      <w:pPr>
        <w:rPr>
          <w:b/>
          <w:u w:val="single"/>
        </w:rPr>
      </w:pPr>
      <w:r>
        <w:br w:type="column"/>
      </w:r>
      <w:r w:rsidRPr="00766D22">
        <w:rPr>
          <w:b/>
          <w:u w:val="single"/>
        </w:rPr>
        <w:t>Unreal</w:t>
      </w:r>
    </w:p>
    <w:p w14:paraId="61B3E48C" w14:textId="0BC892F1" w:rsidR="00766D22" w:rsidRDefault="00766D22">
      <w:r>
        <w:t>Pros:</w:t>
      </w:r>
    </w:p>
    <w:p w14:paraId="28B9E48B" w14:textId="118CD982" w:rsidR="00766D22" w:rsidRDefault="00766D22" w:rsidP="00766D22">
      <w:pPr>
        <w:pStyle w:val="ListParagraph"/>
        <w:numPr>
          <w:ilvl w:val="0"/>
          <w:numId w:val="1"/>
        </w:numPr>
      </w:pPr>
      <w:r>
        <w:t>Ease of use in networking</w:t>
      </w:r>
    </w:p>
    <w:p w14:paraId="6380FCA8" w14:textId="7E68C36D" w:rsidR="00766D22" w:rsidRDefault="00766D22" w:rsidP="00766D22">
      <w:pPr>
        <w:pStyle w:val="ListParagraph"/>
        <w:numPr>
          <w:ilvl w:val="0"/>
          <w:numId w:val="1"/>
        </w:numPr>
      </w:pPr>
      <w:r>
        <w:t>Broaden experience</w:t>
      </w:r>
    </w:p>
    <w:p w14:paraId="141E1C78" w14:textId="185F3BF0" w:rsidR="00766D22" w:rsidRDefault="00044771" w:rsidP="00766D22">
      <w:pPr>
        <w:pStyle w:val="ListParagraph"/>
        <w:numPr>
          <w:ilvl w:val="0"/>
          <w:numId w:val="1"/>
        </w:numPr>
      </w:pPr>
      <w:r>
        <w:t xml:space="preserve">Use of blueprints </w:t>
      </w:r>
      <w:r w:rsidR="00631A31">
        <w:t>allow for easy implementation of certain mechanics</w:t>
      </w:r>
    </w:p>
    <w:p w14:paraId="188B28E0" w14:textId="3344FD81" w:rsidR="00631A31" w:rsidRDefault="00631A31" w:rsidP="00766D22">
      <w:pPr>
        <w:pStyle w:val="ListParagraph"/>
        <w:numPr>
          <w:ilvl w:val="0"/>
          <w:numId w:val="1"/>
        </w:numPr>
      </w:pPr>
      <w:r>
        <w:t>Better starter content</w:t>
      </w:r>
    </w:p>
    <w:p w14:paraId="78BE08B7" w14:textId="5320854D" w:rsidR="00631A31" w:rsidRDefault="00631A31" w:rsidP="00766D22">
      <w:pPr>
        <w:pStyle w:val="ListParagraph"/>
        <w:numPr>
          <w:ilvl w:val="0"/>
          <w:numId w:val="1"/>
        </w:numPr>
      </w:pPr>
      <w:r>
        <w:t>More stable framerates</w:t>
      </w:r>
    </w:p>
    <w:p w14:paraId="21A6C36D" w14:textId="0CABCE79" w:rsidR="00631A31" w:rsidRDefault="00853578" w:rsidP="00766D22">
      <w:pPr>
        <w:pStyle w:val="ListParagraph"/>
        <w:numPr>
          <w:ilvl w:val="0"/>
          <w:numId w:val="1"/>
        </w:numPr>
      </w:pPr>
      <w:r>
        <w:t>Runs better on iOS devices</w:t>
      </w:r>
    </w:p>
    <w:p w14:paraId="361CC090" w14:textId="594C0626" w:rsidR="00853578" w:rsidRDefault="00853578" w:rsidP="00766D22">
      <w:pPr>
        <w:pStyle w:val="ListParagraph"/>
        <w:numPr>
          <w:ilvl w:val="0"/>
          <w:numId w:val="1"/>
        </w:numPr>
      </w:pPr>
      <w:r>
        <w:t>Better for battery life</w:t>
      </w:r>
    </w:p>
    <w:p w14:paraId="5494C675" w14:textId="63DBD7E0" w:rsidR="00853578" w:rsidRDefault="00853578" w:rsidP="00766D22">
      <w:pPr>
        <w:pStyle w:val="ListParagraph"/>
        <w:numPr>
          <w:ilvl w:val="0"/>
          <w:numId w:val="1"/>
        </w:numPr>
      </w:pPr>
      <w:r>
        <w:t>Visual scripting allows for less skilled programmers to implement features easier</w:t>
      </w:r>
    </w:p>
    <w:p w14:paraId="489D387C" w14:textId="5E86D60A" w:rsidR="00766D22" w:rsidRDefault="00766D22">
      <w:r>
        <w:t>Cons:</w:t>
      </w:r>
    </w:p>
    <w:p w14:paraId="75CE2FBF" w14:textId="609E17E2" w:rsidR="00766D22" w:rsidRDefault="00631A31" w:rsidP="00766D22">
      <w:pPr>
        <w:pStyle w:val="ListParagraph"/>
        <w:numPr>
          <w:ilvl w:val="0"/>
          <w:numId w:val="1"/>
        </w:numPr>
      </w:pPr>
      <w:r>
        <w:t>Documentation and support are not quite as good as Unity</w:t>
      </w:r>
    </w:p>
    <w:p w14:paraId="2C0722E7" w14:textId="76303DE4" w:rsidR="00853578" w:rsidRDefault="00853578" w:rsidP="00766D22">
      <w:pPr>
        <w:pStyle w:val="ListParagraph"/>
        <w:numPr>
          <w:ilvl w:val="0"/>
          <w:numId w:val="1"/>
        </w:numPr>
      </w:pPr>
      <w:r>
        <w:t>Requires more powerful hardware</w:t>
      </w:r>
    </w:p>
    <w:p w14:paraId="33C33A2E" w14:textId="5449C2C0" w:rsidR="006B0545" w:rsidRDefault="006B0545">
      <w:r>
        <w:br w:type="page"/>
      </w:r>
    </w:p>
    <w:p w14:paraId="2109F960" w14:textId="471407A0" w:rsidR="00DD7E35" w:rsidRDefault="00DD7E35" w:rsidP="00DD7E35">
      <w:pPr>
        <w:sectPr w:rsidR="00DD7E35" w:rsidSect="00766D2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222093" w14:textId="77777777" w:rsidR="006F1202" w:rsidRDefault="00007E4C" w:rsidP="00426DF1">
      <w:pPr>
        <w:ind w:firstLine="360"/>
      </w:pPr>
      <w:r>
        <w:lastRenderedPageBreak/>
        <w:t xml:space="preserve">We have decided as a group to go with Unreal Engine 4 over Unity, primarily </w:t>
      </w:r>
      <w:proofErr w:type="gramStart"/>
      <w:r>
        <w:t>due to the fact</w:t>
      </w:r>
      <w:r w:rsidR="00426DF1">
        <w:t xml:space="preserve"> that</w:t>
      </w:r>
      <w:proofErr w:type="gramEnd"/>
      <w:r w:rsidR="00426DF1">
        <w:t xml:space="preserve"> it has an overall better networking capability. Since the goal of our game is to eventually have </w:t>
      </w:r>
      <w:r w:rsidR="00E14660">
        <w:t>multiple devices communicating with each other, and I expect networking to be the most difficult to implement</w:t>
      </w:r>
      <w:r w:rsidR="001347F2">
        <w:t xml:space="preserve">, this was one of the most important factors in our decision. </w:t>
      </w:r>
    </w:p>
    <w:p w14:paraId="3266612B" w14:textId="2F10BA8F" w:rsidR="00DE5902" w:rsidRDefault="00242E8B" w:rsidP="00DE5902">
      <w:pPr>
        <w:ind w:firstLine="360"/>
      </w:pPr>
      <w:r>
        <w:t xml:space="preserve">While researching the networking capabilities of both, we had found </w:t>
      </w:r>
      <w:r w:rsidR="001037B2">
        <w:t xml:space="preserve">that Unity offers an extension for peer to peer connections called Photon. For a while, this seemed like the better option, although, upon </w:t>
      </w:r>
      <w:r w:rsidR="00780708">
        <w:t xml:space="preserve">looking more into Unreal, its networking support was not just for dedicated servers like we had initially thought. Instead, we discovered that </w:t>
      </w:r>
      <w:r w:rsidR="005D1E1C">
        <w:t>using their networking, one device can be the listen server</w:t>
      </w:r>
      <w:r w:rsidR="002A50D3">
        <w:t xml:space="preserve"> (host), while all the other devices would be clients.</w:t>
      </w:r>
      <w:bookmarkStart w:id="0" w:name="_GoBack"/>
      <w:bookmarkEnd w:id="0"/>
    </w:p>
    <w:sectPr w:rsidR="00DE5902" w:rsidSect="00C068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F7CC3"/>
    <w:multiLevelType w:val="hybridMultilevel"/>
    <w:tmpl w:val="AE6C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22"/>
    <w:rsid w:val="00007E4C"/>
    <w:rsid w:val="00044771"/>
    <w:rsid w:val="000A596B"/>
    <w:rsid w:val="001037B2"/>
    <w:rsid w:val="001347F2"/>
    <w:rsid w:val="00242E8B"/>
    <w:rsid w:val="002A50D3"/>
    <w:rsid w:val="003721DF"/>
    <w:rsid w:val="003948C1"/>
    <w:rsid w:val="00426DF1"/>
    <w:rsid w:val="005D1E1C"/>
    <w:rsid w:val="005F0706"/>
    <w:rsid w:val="00631A31"/>
    <w:rsid w:val="006B0545"/>
    <w:rsid w:val="006F1202"/>
    <w:rsid w:val="00706DBE"/>
    <w:rsid w:val="00766D22"/>
    <w:rsid w:val="00780708"/>
    <w:rsid w:val="007E5E4B"/>
    <w:rsid w:val="008172D6"/>
    <w:rsid w:val="00853578"/>
    <w:rsid w:val="00931A83"/>
    <w:rsid w:val="009D4BF2"/>
    <w:rsid w:val="009E08E2"/>
    <w:rsid w:val="00C068D9"/>
    <w:rsid w:val="00C46704"/>
    <w:rsid w:val="00C7404D"/>
    <w:rsid w:val="00DD7E35"/>
    <w:rsid w:val="00DE5902"/>
    <w:rsid w:val="00E14660"/>
    <w:rsid w:val="00F0132C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97E0"/>
  <w15:chartTrackingRefBased/>
  <w15:docId w15:val="{E6DCA3C1-D9A7-4B26-AB80-7FF452CC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Landwehr</dc:creator>
  <cp:keywords/>
  <dc:description/>
  <cp:lastModifiedBy>Landwehr, Gabe</cp:lastModifiedBy>
  <cp:revision>27</cp:revision>
  <dcterms:created xsi:type="dcterms:W3CDTF">2018-08-29T22:30:00Z</dcterms:created>
  <dcterms:modified xsi:type="dcterms:W3CDTF">2018-08-30T23:08:00Z</dcterms:modified>
</cp:coreProperties>
</file>