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F421" w14:textId="2C6A7BA3" w:rsidR="00710225" w:rsidRDefault="00710225" w:rsidP="00033224">
      <w:pPr>
        <w:pStyle w:val="Heading1"/>
      </w:pPr>
      <w:r>
        <w:t>Lab Info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710225" w:rsidRPr="00CE5C05" w14:paraId="541B622D" w14:textId="77777777" w:rsidTr="009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6156629" w14:textId="77777777" w:rsidR="00710225" w:rsidRPr="00CE5C05" w:rsidRDefault="00710225" w:rsidP="00914D30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2DFD216A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62F7B659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710225" w:rsidRPr="00CE5C05" w14:paraId="1D81D3C9" w14:textId="77777777" w:rsidTr="00914D3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9923D20" w14:textId="56459B20" w:rsidR="00710225" w:rsidRPr="00CE5C05" w:rsidRDefault="00710225" w:rsidP="00914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Lab Certification #</w:t>
            </w:r>
          </w:p>
        </w:tc>
        <w:tc>
          <w:tcPr>
            <w:tcW w:w="4320" w:type="dxa"/>
            <w:hideMark/>
          </w:tcPr>
          <w:p w14:paraId="384BAAD8" w14:textId="77777777" w:rsidR="0071022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  <w:p w14:paraId="159B4791" w14:textId="77777777" w:rsidR="00596AC8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C537425" w14:textId="1B42A6E2" w:rsidR="00596AC8" w:rsidRPr="00CE5C05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189B6BC3" w14:textId="1CB00B51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longer than </w:t>
            </w:r>
            <w:r w:rsidR="00596AC8">
              <w:rPr>
                <w:rFonts w:ascii="Calibri" w:eastAsia="Times New Roman" w:hAnsi="Calibri" w:cs="Calibri"/>
                <w:color w:val="000000"/>
              </w:rPr>
              <w:t>1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</w:tbl>
    <w:p w14:paraId="6A4AFDE6" w14:textId="77777777" w:rsidR="00710225" w:rsidRPr="00710225" w:rsidRDefault="00710225" w:rsidP="00710225"/>
    <w:p w14:paraId="37A6CA1A" w14:textId="67436664" w:rsidR="00033224" w:rsidRDefault="00033224" w:rsidP="00033224">
      <w:pPr>
        <w:pStyle w:val="Heading1"/>
      </w:pPr>
      <w:r>
        <w:t xml:space="preserve">Sample </w:t>
      </w:r>
      <w:r w:rsidR="00710225">
        <w:t xml:space="preserve">Data </w:t>
      </w:r>
      <w:r>
        <w:t>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5FD915A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710225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2C8C8A65" w14:textId="77777777" w:rsidR="00A550BC" w:rsidRPr="00A550BC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</w:p>
          <w:p w14:paraId="26A61996" w14:textId="77777777" w:rsidR="00A550BC" w:rsidRPr="00A550BC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0619D" w14:textId="77777777" w:rsidR="00A550BC" w:rsidRPr="00A550BC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Enter as a time, e.g., "13:00" or "1 pm" or "1:00 pm".</w:t>
            </w:r>
          </w:p>
          <w:p w14:paraId="541DA0DF" w14:textId="77777777" w:rsidR="00A550BC" w:rsidRPr="00A550BC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0FB166E1" w:rsidR="005F0DD5" w:rsidRPr="00CE5C05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D41283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28DEC137" w:rsidR="00D41283" w:rsidRPr="00CE5C05" w:rsidRDefault="00D41283" w:rsidP="00D41283">
            <w:pPr>
              <w:rPr>
                <w:rFonts w:ascii="Calibri" w:eastAsia="Times New Roman" w:hAnsi="Calibri" w:cs="Calibri"/>
                <w:color w:val="000000"/>
              </w:rPr>
            </w:pPr>
            <w:r w:rsidRPr="00D41283">
              <w:rPr>
                <w:rFonts w:ascii="Calibri" w:eastAsia="Times New Roman" w:hAnsi="Calibri" w:cs="Calibri"/>
                <w:color w:val="000000"/>
              </w:rPr>
              <w:t>Sampling Point Type/Location</w:t>
            </w:r>
          </w:p>
        </w:tc>
        <w:tc>
          <w:tcPr>
            <w:tcW w:w="4320" w:type="dxa"/>
            <w:hideMark/>
          </w:tcPr>
          <w:p w14:paraId="4D30AD44" w14:textId="57EB3F0E" w:rsidR="00D41283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 xml:space="preserve">Indicate the </w:t>
            </w:r>
            <w:r>
              <w:rPr>
                <w:rFonts w:ascii="Calibri" w:eastAsia="Times New Roman" w:hAnsi="Calibri" w:cs="Calibri"/>
                <w:color w:val="000000"/>
              </w:rPr>
              <w:t>type of</w:t>
            </w:r>
            <w:r w:rsidRPr="00AC6990">
              <w:rPr>
                <w:rFonts w:ascii="Calibri" w:eastAsia="Times New Roman" w:hAnsi="Calibri" w:cs="Calibri"/>
                <w:color w:val="000000"/>
              </w:rPr>
              <w:t xml:space="preserve"> sample.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If a repeat sample, also indicate the repeat location.</w:t>
            </w:r>
          </w:p>
          <w:p w14:paraId="7CE4CF7B" w14:textId="77777777" w:rsidR="00D41283" w:rsidRPr="00AC6990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D41283" w:rsidRPr="00033224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D41283" w:rsidRPr="00CE5C05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423DD" w:rsidRPr="00CE5C05" w14:paraId="0E52F78A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</w:tcPr>
          <w:p w14:paraId="25F64CBB" w14:textId="4670ADE4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Collection Address</w:t>
            </w:r>
          </w:p>
        </w:tc>
        <w:tc>
          <w:tcPr>
            <w:tcW w:w="4320" w:type="dxa"/>
          </w:tcPr>
          <w:p w14:paraId="5DA3C5CC" w14:textId="1342F23F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0423DD">
              <w:rPr>
                <w:rFonts w:ascii="Calibri" w:eastAsia="Times New Roman" w:hAnsi="Calibri" w:cs="Calibri"/>
                <w:color w:val="000000"/>
              </w:rPr>
              <w:t xml:space="preserve">physical address </w:t>
            </w:r>
            <w:r w:rsidR="004E3AE9" w:rsidRPr="004E3AE9">
              <w:rPr>
                <w:rFonts w:ascii="Calibri" w:eastAsia="Times New Roman" w:hAnsi="Calibri" w:cs="Calibri"/>
                <w:color w:val="000000"/>
              </w:rPr>
              <w:t>or sample site number</w:t>
            </w:r>
            <w:r w:rsidR="004E3A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423DD">
              <w:rPr>
                <w:rFonts w:ascii="Calibri" w:eastAsia="Times New Roman" w:hAnsi="Calibri" w:cs="Calibri"/>
                <w:color w:val="000000"/>
              </w:rPr>
              <w:t>of the sample collection sit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0423D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6EE802F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4EA61B2" w14:textId="17049895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6D7D83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</w:tcPr>
          <w:p w14:paraId="5EB2D99B" w14:textId="0E155F4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  <w:tr w:rsidR="000423DD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1B10380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 xml:space="preserve">(Required if Sample Type </w:t>
            </w:r>
            <w:r>
              <w:rPr>
                <w:rFonts w:ascii="Calibri" w:eastAsia="Times New Roman" w:hAnsi="Calibri" w:cs="Calibri"/>
                <w:color w:val="000000"/>
              </w:rPr>
              <w:t>is</w:t>
            </w:r>
            <w:r w:rsidRPr="006D23DE">
              <w:rPr>
                <w:rFonts w:ascii="Calibri" w:eastAsia="Times New Roman" w:hAnsi="Calibri" w:cs="Calibri"/>
                <w:color w:val="000000"/>
              </w:rPr>
              <w:t xml:space="preserve"> Repeat. Otherwise, unused.)</w:t>
            </w:r>
          </w:p>
        </w:tc>
        <w:tc>
          <w:tcPr>
            <w:tcW w:w="2901" w:type="dxa"/>
            <w:hideMark/>
          </w:tcPr>
          <w:p w14:paraId="3D691E97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0423DD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7D92690E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 xml:space="preserve">(Required if Sample Type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is </w:t>
            </w:r>
            <w:r w:rsidRPr="006D23DE">
              <w:rPr>
                <w:rFonts w:ascii="Calibri" w:eastAsia="Times New Roman" w:hAnsi="Calibri" w:cs="Calibri"/>
                <w:color w:val="000000"/>
              </w:rPr>
              <w:t>Repeat. Otherwise, unused.)</w:t>
            </w:r>
          </w:p>
        </w:tc>
        <w:tc>
          <w:tcPr>
            <w:tcW w:w="2901" w:type="dxa"/>
            <w:hideMark/>
          </w:tcPr>
          <w:p w14:paraId="2E99D4D7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423DD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0423DD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0423DD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116345A1" w:rsidR="00252704" w:rsidRPr="00F46DE3" w:rsidRDefault="00BF187D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[</w:t>
            </w:r>
            <w:r w:rsidR="0028750C"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>Total Coliform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  <w:r w:rsidR="0028750C"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BF187D" w:rsidRPr="00F46DE3" w14:paraId="0645141F" w14:textId="77777777" w:rsidTr="00DA61AB">
        <w:trPr>
          <w:cantSplit/>
          <w:trHeight w:val="20"/>
        </w:trPr>
        <w:tc>
          <w:tcPr>
            <w:tcW w:w="2737" w:type="dxa"/>
            <w:noWrap/>
            <w:hideMark/>
          </w:tcPr>
          <w:p w14:paraId="7C6331E8" w14:textId="77777777" w:rsidR="00BF187D" w:rsidRPr="007010BA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[E. Coli]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047E8C64" w14:textId="77777777" w:rsidR="00BF187D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5DC9C97" w14:textId="77777777" w:rsidR="00BF187D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B701289" w14:textId="77777777" w:rsidR="00BF187D" w:rsidRPr="00F46DE3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Present.)</w:t>
            </w:r>
          </w:p>
        </w:tc>
        <w:tc>
          <w:tcPr>
            <w:tcW w:w="2687" w:type="dxa"/>
            <w:noWrap/>
            <w:hideMark/>
          </w:tcPr>
          <w:p w14:paraId="15840F21" w14:textId="77777777" w:rsidR="00BF187D" w:rsidRPr="00F46DE3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51214015" w:rsidR="007010BA" w:rsidRPr="00F46DE3" w:rsidRDefault="00BF187D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[Total Coliform]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Analytical Method</w:t>
            </w:r>
          </w:p>
        </w:tc>
        <w:tc>
          <w:tcPr>
            <w:tcW w:w="4278" w:type="dxa"/>
            <w:noWrap/>
            <w:hideMark/>
          </w:tcPr>
          <w:p w14:paraId="5182C262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20681CFE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52D0B9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3C23BA5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41AF69F3" w:rsidR="007010BA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  <w:hideMark/>
          </w:tcPr>
          <w:p w14:paraId="25A895AA" w14:textId="28133BEC" w:rsidR="007010BA" w:rsidRPr="00F46DE3" w:rsidRDefault="001B2ED1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064E39" w:rsidRPr="00F46DE3" w14:paraId="5FE52B07" w14:textId="77777777" w:rsidTr="008178FD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3364BFD9" w:rsidR="00064E39" w:rsidRPr="00F46DE3" w:rsidRDefault="00BF187D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[E. Coli] </w:t>
            </w:r>
            <w:r w:rsidR="00064E39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Analytical Method</w:t>
            </w:r>
          </w:p>
        </w:tc>
        <w:tc>
          <w:tcPr>
            <w:tcW w:w="4278" w:type="dxa"/>
            <w:noWrap/>
            <w:hideMark/>
          </w:tcPr>
          <w:p w14:paraId="7A62EE53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405DE0C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C864C6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772CDD48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0F320E44" w:rsidR="00064E39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</w:tcPr>
          <w:p w14:paraId="1A08D522" w14:textId="4C48D49B" w:rsidR="00064E39" w:rsidRPr="00F46DE3" w:rsidRDefault="008178FD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064E39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684A2E8A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4278" w:type="dxa"/>
            <w:hideMark/>
          </w:tcPr>
          <w:p w14:paraId="343DAA07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64E39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3B20B9BB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Start Time</w:t>
            </w:r>
          </w:p>
        </w:tc>
        <w:tc>
          <w:tcPr>
            <w:tcW w:w="4278" w:type="dxa"/>
            <w:hideMark/>
          </w:tcPr>
          <w:p w14:paraId="2F12298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6286883" w14:textId="77777777" w:rsidR="00A550BC" w:rsidRPr="00A550BC" w:rsidRDefault="00A550BC" w:rsidP="00A550BC">
            <w:pPr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Enter as a time, e.g., "13:00" or "1 pm" or "1:00 pm".</w:t>
            </w:r>
          </w:p>
          <w:p w14:paraId="43E16566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64E39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718202DD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4E39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23B4C083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8520286" w14:textId="77777777" w:rsidR="00A550BC" w:rsidRPr="00A550BC" w:rsidRDefault="00A550BC" w:rsidP="00A550BC">
            <w:pPr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Enter as a time, e.g., "13:00" or "1 pm" or "1:00 pm".</w:t>
            </w:r>
          </w:p>
          <w:p w14:paraId="7D31413D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A550B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423DD"/>
    <w:rsid w:val="00064E39"/>
    <w:rsid w:val="000E6AF6"/>
    <w:rsid w:val="000F599F"/>
    <w:rsid w:val="001A12FD"/>
    <w:rsid w:val="001B2ED1"/>
    <w:rsid w:val="001B7C0F"/>
    <w:rsid w:val="002120A3"/>
    <w:rsid w:val="002460BD"/>
    <w:rsid w:val="00252704"/>
    <w:rsid w:val="0028750C"/>
    <w:rsid w:val="00343324"/>
    <w:rsid w:val="004E3AE9"/>
    <w:rsid w:val="00596AC8"/>
    <w:rsid w:val="005A68F4"/>
    <w:rsid w:val="005F0DD5"/>
    <w:rsid w:val="00677BD4"/>
    <w:rsid w:val="006A6E11"/>
    <w:rsid w:val="006D23DE"/>
    <w:rsid w:val="006D3982"/>
    <w:rsid w:val="006D7D83"/>
    <w:rsid w:val="007010BA"/>
    <w:rsid w:val="00710225"/>
    <w:rsid w:val="007119C3"/>
    <w:rsid w:val="008178FD"/>
    <w:rsid w:val="008D7D28"/>
    <w:rsid w:val="00906A4C"/>
    <w:rsid w:val="00960D0F"/>
    <w:rsid w:val="009E1097"/>
    <w:rsid w:val="00A550BC"/>
    <w:rsid w:val="00AB2786"/>
    <w:rsid w:val="00AB735B"/>
    <w:rsid w:val="00AC6990"/>
    <w:rsid w:val="00B12EC4"/>
    <w:rsid w:val="00B26E69"/>
    <w:rsid w:val="00BF187D"/>
    <w:rsid w:val="00C13CFA"/>
    <w:rsid w:val="00CB61D9"/>
    <w:rsid w:val="00CE4AF9"/>
    <w:rsid w:val="00CE5C05"/>
    <w:rsid w:val="00CE68DB"/>
    <w:rsid w:val="00D41283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BC"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42</cp:revision>
  <dcterms:created xsi:type="dcterms:W3CDTF">2020-11-30T18:45:00Z</dcterms:created>
  <dcterms:modified xsi:type="dcterms:W3CDTF">2021-04-20T15:37:00Z</dcterms:modified>
</cp:coreProperties>
</file>