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E9EC" w14:textId="47B08AF2" w:rsidR="003C410B" w:rsidRDefault="002B16C4" w:rsidP="000148B1">
      <w:pPr>
        <w:pStyle w:val="Titre1"/>
        <w:jc w:val="center"/>
      </w:pPr>
      <w:r>
        <w:t xml:space="preserve">UI/ UX DESIGN - </w:t>
      </w:r>
      <w:hyperlink r:id="rId4" w:history="1">
        <w:r w:rsidR="001E702F" w:rsidRPr="00F64AC7">
          <w:rPr>
            <w:rStyle w:val="Lienhypertexte"/>
          </w:rPr>
          <w:t>https://www.mcdonalds.fr/</w:t>
        </w:r>
      </w:hyperlink>
    </w:p>
    <w:p w14:paraId="4B28F2CF" w14:textId="77777777" w:rsidR="001E702F" w:rsidRPr="001E702F" w:rsidRDefault="001E702F" w:rsidP="001E702F"/>
    <w:p w14:paraId="0A620765" w14:textId="412D4C9D" w:rsidR="003C410B" w:rsidRDefault="00035D3B" w:rsidP="003C410B">
      <w:pPr>
        <w:pStyle w:val="Titre3"/>
      </w:pPr>
      <w:r>
        <w:t xml:space="preserve">L’objectif du site </w:t>
      </w:r>
      <w:r w:rsidR="003C410B">
        <w:t>est-il</w:t>
      </w:r>
      <w:r>
        <w:t xml:space="preserve"> clair ?</w:t>
      </w:r>
    </w:p>
    <w:p w14:paraId="302149E3" w14:textId="4AB498B8" w:rsidR="003C410B" w:rsidRPr="003C410B" w:rsidRDefault="003C410B" w:rsidP="003C410B">
      <w:r>
        <w:t xml:space="preserve">Oui, l’objectif est de </w:t>
      </w:r>
      <w:r w:rsidR="001E702F">
        <w:t>communiquer</w:t>
      </w:r>
      <w:r>
        <w:t xml:space="preserve"> des informations sur la marque </w:t>
      </w:r>
      <w:proofErr w:type="spellStart"/>
      <w:r>
        <w:t>Mac</w:t>
      </w:r>
      <w:r w:rsidR="001E702F">
        <w:t>D</w:t>
      </w:r>
      <w:r>
        <w:t>onald’s</w:t>
      </w:r>
      <w:proofErr w:type="spellEnd"/>
      <w:r>
        <w:t xml:space="preserve"> et </w:t>
      </w:r>
      <w:r w:rsidR="001E702F">
        <w:t>sur l</w:t>
      </w:r>
      <w:r>
        <w:t>es menus proposés</w:t>
      </w:r>
      <w:r w:rsidR="00D5005F">
        <w:t>. Il permet aussi de commander des menus.</w:t>
      </w:r>
    </w:p>
    <w:p w14:paraId="1F734EC1" w14:textId="30295213" w:rsidR="00035D3B" w:rsidRDefault="00035D3B" w:rsidP="003C410B">
      <w:pPr>
        <w:pStyle w:val="Titre3"/>
      </w:pPr>
      <w:r>
        <w:t xml:space="preserve">L’audience du site </w:t>
      </w:r>
      <w:r w:rsidR="003C410B">
        <w:t>peut-elle</w:t>
      </w:r>
      <w:r>
        <w:t xml:space="preserve"> clairement s’identifier ?</w:t>
      </w:r>
    </w:p>
    <w:p w14:paraId="3C3E7DB7" w14:textId="57B1BB2B" w:rsidR="003C410B" w:rsidRPr="003C410B" w:rsidRDefault="003C410B" w:rsidP="003C410B">
      <w:r>
        <w:t>Oui, l’audience représente toutes les personnes qui se posent des questions sur la compagnie</w:t>
      </w:r>
      <w:r w:rsidR="00D5005F">
        <w:t>, veulent commander ou donner son avis.</w:t>
      </w:r>
    </w:p>
    <w:p w14:paraId="36D40859" w14:textId="266EF08E" w:rsidR="00035D3B" w:rsidRDefault="00035D3B" w:rsidP="003C410B">
      <w:pPr>
        <w:pStyle w:val="Titre3"/>
      </w:pPr>
      <w:r>
        <w:t xml:space="preserve">Le site </w:t>
      </w:r>
      <w:r w:rsidR="003C410B">
        <w:t>est-il</w:t>
      </w:r>
      <w:r>
        <w:t xml:space="preserve"> utile et pertinent pour ce public ?</w:t>
      </w:r>
    </w:p>
    <w:p w14:paraId="090F4810" w14:textId="395F288C" w:rsidR="003C410B" w:rsidRPr="003C410B" w:rsidRDefault="003C410B" w:rsidP="003C410B">
      <w:r>
        <w:t xml:space="preserve">Oui, il va directement à l’essentiel. Il répond </w:t>
      </w:r>
      <w:r w:rsidR="00D5005F">
        <w:t>aux questions</w:t>
      </w:r>
      <w:r>
        <w:t xml:space="preserve"> sans superflue.</w:t>
      </w:r>
    </w:p>
    <w:p w14:paraId="714409EC" w14:textId="5AB36422" w:rsidR="00035D3B" w:rsidRDefault="00035D3B" w:rsidP="003C410B">
      <w:pPr>
        <w:pStyle w:val="Titre3"/>
      </w:pPr>
      <w:r>
        <w:t xml:space="preserve">Le site </w:t>
      </w:r>
      <w:r w:rsidR="003C410B">
        <w:t>est-il</w:t>
      </w:r>
      <w:r>
        <w:t xml:space="preserve"> intéressant et attirant ?</w:t>
      </w:r>
    </w:p>
    <w:p w14:paraId="2F155015" w14:textId="4D743D9D" w:rsidR="003C410B" w:rsidRPr="003C410B" w:rsidRDefault="003C410B" w:rsidP="003C410B">
      <w:r>
        <w:t>Oui, il est le plus épuré possible pour ne pas perdre l’utilisateur.</w:t>
      </w:r>
      <w:r w:rsidR="00D5005F">
        <w:t xml:space="preserve"> Il possède des grandes images rapidement chargeables et peu de texte.</w:t>
      </w:r>
    </w:p>
    <w:p w14:paraId="5D5D4F78" w14:textId="07F2D88C" w:rsidR="00035D3B" w:rsidRDefault="00035D3B" w:rsidP="003C410B">
      <w:pPr>
        <w:pStyle w:val="Titre3"/>
      </w:pPr>
      <w:r>
        <w:t xml:space="preserve">Le site permet il aux visiteurs de réaliser toutes les </w:t>
      </w:r>
      <w:r w:rsidR="003C410B">
        <w:t>tâches</w:t>
      </w:r>
      <w:r>
        <w:t xml:space="preserve"> qu’ils veulent accomplir ?</w:t>
      </w:r>
    </w:p>
    <w:p w14:paraId="0A6A23F1" w14:textId="62BC407E" w:rsidR="00D5005F" w:rsidRPr="00D5005F" w:rsidRDefault="00D5005F" w:rsidP="00D5005F">
      <w:r>
        <w:t xml:space="preserve">Oui, les fonctionnalités qui sont peut par les visiteurs sont situés dans le </w:t>
      </w:r>
      <w:r w:rsidR="000148B1">
        <w:t>Footer</w:t>
      </w:r>
      <w:r>
        <w:t xml:space="preserve">. </w:t>
      </w:r>
      <w:proofErr w:type="gramStart"/>
      <w:r>
        <w:t>Comme par exemple</w:t>
      </w:r>
      <w:proofErr w:type="gramEnd"/>
      <w:r w:rsidR="000148B1">
        <w:t xml:space="preserve"> le fait de</w:t>
      </w:r>
      <w:r>
        <w:t xml:space="preserve"> postuler chez McDonald’s ou devenir franchisé.  Les autres fonctionnalités </w:t>
      </w:r>
      <w:r w:rsidR="00764173">
        <w:t xml:space="preserve">les </w:t>
      </w:r>
      <w:r>
        <w:t>plus souvent utilisés sont facilement accessibles</w:t>
      </w:r>
      <w:r w:rsidR="00764173">
        <w:t xml:space="preserve"> dans la barre de navigation.</w:t>
      </w:r>
    </w:p>
    <w:p w14:paraId="7FAA85A3" w14:textId="741C9D20" w:rsidR="00035D3B" w:rsidRDefault="00035D3B" w:rsidP="003C410B">
      <w:pPr>
        <w:pStyle w:val="Titre3"/>
      </w:pPr>
      <w:r>
        <w:t>Les visiteurs</w:t>
      </w:r>
      <w:r w:rsidR="003C410B">
        <w:t xml:space="preserve"> peuvent ils accomplir facilement ces tâches ?</w:t>
      </w:r>
    </w:p>
    <w:p w14:paraId="08C4C146" w14:textId="3E86036A" w:rsidR="00D5005F" w:rsidRDefault="00D5005F" w:rsidP="00D5005F">
      <w:r>
        <w:t>La navigation est fluide et respecte la règle des 3 cliques pour accéder au contenu demandé.</w:t>
      </w:r>
    </w:p>
    <w:p w14:paraId="363DC2A4" w14:textId="2DB55835" w:rsidR="00D5005F" w:rsidRPr="00D5005F" w:rsidRDefault="00D5005F" w:rsidP="00D5005F">
      <w:r>
        <w:t xml:space="preserve">Il est dommage que </w:t>
      </w:r>
      <w:r w:rsidR="000148B1">
        <w:t>les formulaires</w:t>
      </w:r>
      <w:r>
        <w:t xml:space="preserve"> d’avis soi</w:t>
      </w:r>
      <w:r w:rsidR="000148B1">
        <w:t>en</w:t>
      </w:r>
      <w:r>
        <w:t>t caché</w:t>
      </w:r>
      <w:r w:rsidR="000148B1">
        <w:t>s</w:t>
      </w:r>
      <w:r>
        <w:t xml:space="preserve"> dans le </w:t>
      </w:r>
      <w:r w:rsidR="000148B1">
        <w:t>Footer</w:t>
      </w:r>
      <w:r w:rsidR="00764173">
        <w:t xml:space="preserve"> </w:t>
      </w:r>
      <w:r>
        <w:t>(probablement pour des raisons d’image</w:t>
      </w:r>
      <w:r w:rsidR="000148B1">
        <w:t xml:space="preserve"> de marque</w:t>
      </w:r>
      <w:r>
        <w:t>)</w:t>
      </w:r>
    </w:p>
    <w:p w14:paraId="2CB0CF39" w14:textId="7BF63FB6" w:rsidR="003C410B" w:rsidRDefault="003C410B" w:rsidP="003C410B">
      <w:pPr>
        <w:pStyle w:val="Titre3"/>
      </w:pPr>
      <w:r>
        <w:t>Le contenu et l’organisation des informations sont ils cohérents avec l’objectif du site ?</w:t>
      </w:r>
    </w:p>
    <w:p w14:paraId="30F735E9" w14:textId="44099BF4" w:rsidR="00764173" w:rsidRPr="00764173" w:rsidRDefault="00764173" w:rsidP="00764173">
      <w:r>
        <w:t>Oui, elles sont cohérentes.</w:t>
      </w:r>
    </w:p>
    <w:p w14:paraId="1BACB78F" w14:textId="3FB0C5FE" w:rsidR="003C410B" w:rsidRDefault="003C410B" w:rsidP="003C410B">
      <w:pPr>
        <w:pStyle w:val="Titre3"/>
      </w:pPr>
      <w:r>
        <w:t>L’information importante est-elle facile à trouver ?</w:t>
      </w:r>
    </w:p>
    <w:p w14:paraId="7BA87FC1" w14:textId="3ABA54AB" w:rsidR="00764173" w:rsidRPr="00764173" w:rsidRDefault="00764173" w:rsidP="00764173">
      <w:r>
        <w:t>Oui, elle est dans la barre de navigation et accessible directement.</w:t>
      </w:r>
    </w:p>
    <w:p w14:paraId="0642FC7B" w14:textId="194EF44C" w:rsidR="003C410B" w:rsidRDefault="003C410B" w:rsidP="003C410B">
      <w:pPr>
        <w:pStyle w:val="Titre3"/>
      </w:pPr>
      <w:r>
        <w:t>Toutes les informations sont-elles claires, faciles à comprendre et à lire ?</w:t>
      </w:r>
    </w:p>
    <w:p w14:paraId="7748AFA4" w14:textId="1F93CCB9" w:rsidR="00764173" w:rsidRPr="00764173" w:rsidRDefault="00764173" w:rsidP="00764173">
      <w:r>
        <w:t xml:space="preserve">Oui, les informations sont </w:t>
      </w:r>
      <w:r w:rsidR="000148B1">
        <w:t>bien</w:t>
      </w:r>
      <w:r>
        <w:t xml:space="preserve"> expliquées, de manière concise. Il n’y a pas de superflu inutile.</w:t>
      </w:r>
    </w:p>
    <w:p w14:paraId="1CB8BBF2" w14:textId="6110FA8A" w:rsidR="003C410B" w:rsidRDefault="003C410B" w:rsidP="003C410B">
      <w:pPr>
        <w:pStyle w:val="Titre3"/>
      </w:pPr>
      <w:r>
        <w:t>Le visiteur sait il toujours ou il est et comment faire pour aller où il veut ?</w:t>
      </w:r>
    </w:p>
    <w:p w14:paraId="63687DA3" w14:textId="01BC0AEF" w:rsidR="00764173" w:rsidRPr="00764173" w:rsidRDefault="00764173" w:rsidP="00764173">
      <w:r>
        <w:t>Oui, grâce à la barre de navigation très simple et accessible partout.</w:t>
      </w:r>
    </w:p>
    <w:p w14:paraId="670DC369" w14:textId="25FC12AC" w:rsidR="003C410B" w:rsidRDefault="003C410B" w:rsidP="003C410B">
      <w:pPr>
        <w:pStyle w:val="Titre3"/>
      </w:pPr>
      <w:r>
        <w:t>Le graphisme est-il agréable ?</w:t>
      </w:r>
    </w:p>
    <w:p w14:paraId="52650B88" w14:textId="3AD53D45" w:rsidR="00764173" w:rsidRPr="00764173" w:rsidRDefault="00764173" w:rsidP="00764173">
      <w:r>
        <w:t>Le graphisme est très agréable.</w:t>
      </w:r>
    </w:p>
    <w:p w14:paraId="7DA46263" w14:textId="219C5556" w:rsidR="003C410B" w:rsidRDefault="003C410B" w:rsidP="003C410B">
      <w:pPr>
        <w:pStyle w:val="Titre3"/>
      </w:pPr>
      <w:r>
        <w:t>Les pages se chargent elles suffisamment vite ?</w:t>
      </w:r>
    </w:p>
    <w:p w14:paraId="058292D9" w14:textId="1FCFC13A" w:rsidR="00764173" w:rsidRPr="00764173" w:rsidRDefault="00764173" w:rsidP="00764173">
      <w:r>
        <w:t xml:space="preserve">Les pages se charge vite malgré </w:t>
      </w:r>
      <w:r w:rsidR="000148B1">
        <w:t>les grandes images affichées</w:t>
      </w:r>
      <w:r>
        <w:t>.</w:t>
      </w:r>
    </w:p>
    <w:sectPr w:rsidR="00764173" w:rsidRPr="00764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E"/>
    <w:rsid w:val="000148B1"/>
    <w:rsid w:val="00035D3B"/>
    <w:rsid w:val="00105335"/>
    <w:rsid w:val="001E702F"/>
    <w:rsid w:val="0023439E"/>
    <w:rsid w:val="002B0B5E"/>
    <w:rsid w:val="002B16C4"/>
    <w:rsid w:val="003C410B"/>
    <w:rsid w:val="005D20A9"/>
    <w:rsid w:val="00764173"/>
    <w:rsid w:val="00D5005F"/>
    <w:rsid w:val="00D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8E0E"/>
  <w15:chartTrackingRefBased/>
  <w15:docId w15:val="{099C4D4B-660B-4465-87FA-5673CD68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4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41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4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1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E70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donalds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8</cp:revision>
  <dcterms:created xsi:type="dcterms:W3CDTF">2022-10-19T07:57:00Z</dcterms:created>
  <dcterms:modified xsi:type="dcterms:W3CDTF">2022-10-19T09:59:00Z</dcterms:modified>
</cp:coreProperties>
</file>