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D51" w:rsidRDefault="00844D51">
      <w:hyperlink r:id="rId5" w:history="1">
        <w:r w:rsidRPr="00D20393">
          <w:rPr>
            <w:rStyle w:val="Hyperlink"/>
          </w:rPr>
          <w:t>http://cubettech.com/blog/how-to-do-data-driven-testing-using-selenium-ide/</w:t>
        </w:r>
      </w:hyperlink>
    </w:p>
    <w:p w:rsidR="00844D51" w:rsidRDefault="00844D51">
      <w:bookmarkStart w:id="0" w:name="_GoBack"/>
      <w:bookmarkEnd w:id="0"/>
    </w:p>
    <w:sectPr w:rsidR="00844D51" w:rsidSect="005965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51"/>
    <w:rsid w:val="005965E4"/>
    <w:rsid w:val="0084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D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D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ubettech.com/blog/how-to-do-data-driven-testing-using-selenium-id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Macintosh Word</Application>
  <DocSecurity>0</DocSecurity>
  <Lines>1</Lines>
  <Paragraphs>1</Paragraphs>
  <ScaleCrop>false</ScaleCrop>
  <Company>Symantec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Shreenivas Khedkar</dc:creator>
  <cp:keywords/>
  <dc:description/>
  <cp:lastModifiedBy>Shreenivas Khedkar</cp:lastModifiedBy>
  <cp:revision>1</cp:revision>
  <dcterms:created xsi:type="dcterms:W3CDTF">2017-07-14T04:42:00Z</dcterms:created>
  <dcterms:modified xsi:type="dcterms:W3CDTF">2017-07-14T04:42:00Z</dcterms:modified>
</cp:coreProperties>
</file>