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672A6659" wp14:textId="77777777">
      <w:pPr>
        <w:pStyle w:val="BodyText"/>
        <w:spacing w:before="3"/>
        <w:rPr>
          <w:rFonts w:ascii="Times New Roman"/>
          <w:i w:val="0"/>
          <w:sz w:val="4"/>
        </w:rPr>
      </w:pPr>
    </w:p>
    <w:p xmlns:wp14="http://schemas.microsoft.com/office/word/2010/wordml" w14:paraId="0A37501D" wp14:textId="77777777">
      <w:pPr>
        <w:pStyle w:val="BodyText"/>
        <w:spacing w:line="20" w:lineRule="exact"/>
        <w:ind w:left="476"/>
        <w:rPr>
          <w:rFonts w:ascii="Times New Roman"/>
          <w:i w:val="0"/>
          <w:sz w:val="2"/>
        </w:rPr>
      </w:pPr>
      <w:r>
        <w:rPr>
          <w:rFonts w:ascii="Times New Roman"/>
          <w:i w:val="0"/>
          <w:sz w:val="2"/>
        </w:rPr>
        <mc:AlternateContent>
          <mc:Choice Requires="wps">
            <w:drawing>
              <wp:inline xmlns:wp14="http://schemas.microsoft.com/office/word/2010/wordprocessingDrawing" distT="0" distB="0" distL="0" distR="0" wp14:anchorId="7491C209" wp14:editId="7777777">
                <wp:extent cx="5979795" cy="57150"/>
                <wp:effectExtent l="28575" t="0" r="20954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79795" cy="57150"/>
                          <a:chExt cx="5979795" cy="571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8575"/>
                            <a:ext cx="5979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9795" h="0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5E4504DE">
              <v:group id="docshapegroup1" style="width:470.85pt;height:4.5pt;mso-position-horizontal-relative:char;mso-position-vertical-relative:line" coordsize="9417,90" coordorigin="0,0">
                <v:line style="position:absolute" stroked="true" strokecolor="#000000" strokeweight="4.5pt" from="0,45" to="9417,45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i w:val="0"/>
          <w:sz w:val="2"/>
        </w:rPr>
      </w:r>
    </w:p>
    <w:p xmlns:wp14="http://schemas.microsoft.com/office/word/2010/wordml" w14:paraId="5DAB6C7B" wp14:textId="77777777">
      <w:pPr>
        <w:pStyle w:val="BodyText"/>
        <w:spacing w:before="35"/>
        <w:rPr>
          <w:rFonts w:ascii="Times New Roman"/>
          <w:i w:val="0"/>
          <w:sz w:val="64"/>
        </w:rPr>
      </w:pPr>
    </w:p>
    <w:p xmlns:wp14="http://schemas.microsoft.com/office/word/2010/wordml" w14:paraId="699B76CE" wp14:textId="77777777">
      <w:pPr>
        <w:spacing w:before="0" w:line="725" w:lineRule="exact"/>
        <w:ind w:left="0" w:right="630" w:firstLine="0"/>
        <w:jc w:val="right"/>
        <w:rPr>
          <w:b/>
          <w:sz w:val="64"/>
        </w:rPr>
      </w:pPr>
      <w:r>
        <w:rPr>
          <w:b/>
          <w:sz w:val="64"/>
        </w:rPr>
        <w:t>Software</w:t>
      </w:r>
      <w:r>
        <w:rPr>
          <w:b/>
          <w:spacing w:val="-4"/>
          <w:sz w:val="64"/>
        </w:rPr>
        <w:t> </w:t>
      </w:r>
      <w:r>
        <w:rPr>
          <w:b/>
          <w:spacing w:val="-2"/>
          <w:sz w:val="64"/>
        </w:rPr>
        <w:t>Requirements</w:t>
      </w:r>
    </w:p>
    <w:p xmlns:wp14="http://schemas.microsoft.com/office/word/2010/wordml" w14:paraId="14B3538E" wp14:textId="77777777">
      <w:pPr>
        <w:spacing w:before="0" w:line="725" w:lineRule="exact"/>
        <w:ind w:left="0" w:right="630" w:firstLine="0"/>
        <w:jc w:val="right"/>
        <w:rPr>
          <w:b/>
          <w:sz w:val="64"/>
        </w:rPr>
      </w:pPr>
      <w:r>
        <w:rPr>
          <w:b/>
          <w:spacing w:val="-2"/>
          <w:sz w:val="64"/>
        </w:rPr>
        <w:t>Specification</w:t>
      </w:r>
    </w:p>
    <w:p xmlns:wp14="http://schemas.microsoft.com/office/word/2010/wordml" w14:paraId="2733BDEA" wp14:textId="77777777">
      <w:pPr>
        <w:spacing w:before="705"/>
        <w:ind w:left="0" w:right="627" w:firstLine="0"/>
        <w:jc w:val="right"/>
        <w:rPr>
          <w:b/>
          <w:sz w:val="40"/>
        </w:rPr>
      </w:pPr>
      <w:r>
        <w:rPr>
          <w:b/>
          <w:spacing w:val="-5"/>
          <w:sz w:val="40"/>
        </w:rPr>
        <w:t>for</w:t>
      </w:r>
    </w:p>
    <w:p xmlns:wp14="http://schemas.microsoft.com/office/word/2010/wordml" w14:paraId="253C2037" wp14:textId="77777777">
      <w:pPr>
        <w:spacing w:before="386"/>
        <w:ind w:left="2716" w:right="0" w:firstLine="0"/>
        <w:jc w:val="left"/>
        <w:rPr>
          <w:b/>
          <w:sz w:val="64"/>
        </w:rPr>
      </w:pPr>
      <w:r>
        <w:rPr>
          <w:b/>
          <w:spacing w:val="-2"/>
          <w:sz w:val="64"/>
        </w:rPr>
        <w:t>InstantScoresNewsApp</w:t>
      </w:r>
    </w:p>
    <w:p xmlns:wp14="http://schemas.microsoft.com/office/word/2010/wordml" w14:paraId="28A09ACE" wp14:textId="77777777">
      <w:pPr>
        <w:spacing w:before="707"/>
        <w:ind w:left="0" w:right="628" w:firstLine="0"/>
        <w:jc w:val="right"/>
        <w:rPr>
          <w:b/>
          <w:sz w:val="28"/>
        </w:rPr>
      </w:pPr>
      <w:r>
        <w:rPr>
          <w:b/>
          <w:sz w:val="28"/>
        </w:rPr>
        <w:t>Version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1.0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approved</w:t>
      </w:r>
    </w:p>
    <w:p xmlns:wp14="http://schemas.microsoft.com/office/word/2010/wordml" w14:paraId="02EB378F" wp14:textId="77777777">
      <w:pPr>
        <w:pStyle w:val="BodyText"/>
        <w:rPr>
          <w:b/>
          <w:i w:val="0"/>
          <w:sz w:val="28"/>
        </w:rPr>
      </w:pPr>
    </w:p>
    <w:p xmlns:wp14="http://schemas.microsoft.com/office/word/2010/wordml" w14:paraId="6A05A809" wp14:textId="77777777">
      <w:pPr>
        <w:pStyle w:val="BodyText"/>
        <w:spacing w:before="49"/>
        <w:rPr>
          <w:b/>
          <w:i w:val="0"/>
          <w:sz w:val="28"/>
        </w:rPr>
      </w:pPr>
    </w:p>
    <w:p xmlns:wp14="http://schemas.microsoft.com/office/word/2010/wordml" w14:paraId="0F48225A" wp14:textId="77777777">
      <w:pPr>
        <w:spacing w:before="0"/>
        <w:ind w:left="0" w:right="629" w:firstLine="0"/>
        <w:jc w:val="right"/>
        <w:rPr>
          <w:b/>
          <w:sz w:val="28"/>
        </w:rPr>
      </w:pPr>
      <w:r>
        <w:rPr>
          <w:b/>
          <w:sz w:val="28"/>
        </w:rPr>
        <w:t>Prepared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Gaina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Alexandru</w:t>
      </w:r>
    </w:p>
    <w:p xmlns:wp14="http://schemas.microsoft.com/office/word/2010/wordml" w14:paraId="5A39BBE3" wp14:textId="77777777">
      <w:pPr>
        <w:pStyle w:val="BodyText"/>
        <w:rPr>
          <w:b/>
          <w:i w:val="0"/>
          <w:sz w:val="28"/>
        </w:rPr>
      </w:pPr>
    </w:p>
    <w:p xmlns:wp14="http://schemas.microsoft.com/office/word/2010/wordml" w14:paraId="41C8F396" wp14:textId="77777777">
      <w:pPr>
        <w:pStyle w:val="BodyText"/>
        <w:spacing w:before="49"/>
        <w:rPr>
          <w:b/>
          <w:i w:val="0"/>
          <w:sz w:val="28"/>
        </w:rPr>
      </w:pPr>
    </w:p>
    <w:p xmlns:wp14="http://schemas.microsoft.com/office/word/2010/wordml" w14:paraId="2AD8EFC4" wp14:textId="77777777">
      <w:pPr>
        <w:spacing w:before="0"/>
        <w:ind w:left="0" w:right="633" w:firstLine="0"/>
        <w:jc w:val="right"/>
        <w:rPr>
          <w:b/>
          <w:sz w:val="28"/>
        </w:rPr>
      </w:pPr>
      <w:r>
        <w:rPr>
          <w:b/>
          <w:sz w:val="28"/>
        </w:rPr>
        <w:t>Petrea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Paul-</w:t>
      </w:r>
      <w:r>
        <w:rPr>
          <w:b/>
          <w:spacing w:val="-2"/>
          <w:sz w:val="28"/>
        </w:rPr>
        <w:t>Alberto</w:t>
      </w:r>
    </w:p>
    <w:p xmlns:wp14="http://schemas.microsoft.com/office/word/2010/wordml" w14:paraId="72A3D3EC" wp14:textId="77777777">
      <w:pPr>
        <w:pStyle w:val="BodyText"/>
        <w:rPr>
          <w:b/>
          <w:i w:val="0"/>
          <w:sz w:val="28"/>
        </w:rPr>
      </w:pPr>
    </w:p>
    <w:p xmlns:wp14="http://schemas.microsoft.com/office/word/2010/wordml" w14:paraId="0D0B940D" wp14:textId="77777777">
      <w:pPr>
        <w:pStyle w:val="BodyText"/>
        <w:spacing w:before="49"/>
        <w:rPr>
          <w:b/>
          <w:i w:val="0"/>
          <w:sz w:val="28"/>
        </w:rPr>
      </w:pPr>
    </w:p>
    <w:p xmlns:wp14="http://schemas.microsoft.com/office/word/2010/wordml" w14:paraId="62BC1F42" wp14:textId="77777777">
      <w:pPr>
        <w:spacing w:before="1"/>
        <w:ind w:left="0" w:right="633" w:firstLine="0"/>
        <w:jc w:val="right"/>
        <w:rPr>
          <w:b/>
          <w:sz w:val="28"/>
        </w:rPr>
      </w:pPr>
      <w:r>
        <w:rPr>
          <w:b/>
          <w:sz w:val="28"/>
        </w:rPr>
        <w:t>Mazureac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Ruben</w:t>
      </w:r>
    </w:p>
    <w:p xmlns:wp14="http://schemas.microsoft.com/office/word/2010/wordml" w14:paraId="0E27B00A" wp14:textId="77777777">
      <w:pPr>
        <w:pStyle w:val="BodyText"/>
        <w:rPr>
          <w:b/>
          <w:i w:val="0"/>
          <w:sz w:val="28"/>
        </w:rPr>
      </w:pPr>
    </w:p>
    <w:p xmlns:wp14="http://schemas.microsoft.com/office/word/2010/wordml" w14:paraId="60061E4C" wp14:textId="77777777">
      <w:pPr>
        <w:pStyle w:val="BodyText"/>
        <w:spacing w:before="284"/>
        <w:rPr>
          <w:b/>
          <w:i w:val="0"/>
          <w:sz w:val="28"/>
        </w:rPr>
      </w:pPr>
    </w:p>
    <w:p xmlns:wp14="http://schemas.microsoft.com/office/word/2010/wordml" w14:paraId="7C45E6A9" wp14:textId="77777777">
      <w:pPr>
        <w:spacing w:before="0"/>
        <w:ind w:left="0" w:right="637" w:firstLine="0"/>
        <w:jc w:val="right"/>
        <w:rPr>
          <w:b/>
          <w:sz w:val="28"/>
        </w:rPr>
      </w:pPr>
      <w:r>
        <w:rPr>
          <w:b/>
          <w:sz w:val="28"/>
        </w:rPr>
        <w:t>Turcu</w:t>
      </w:r>
      <w:r>
        <w:rPr>
          <w:b/>
          <w:spacing w:val="1"/>
          <w:sz w:val="28"/>
        </w:rPr>
        <w:t> </w:t>
      </w:r>
      <w:r>
        <w:rPr>
          <w:b/>
          <w:spacing w:val="-2"/>
          <w:sz w:val="28"/>
        </w:rPr>
        <w:t>Andrei</w:t>
      </w:r>
    </w:p>
    <w:p xmlns:wp14="http://schemas.microsoft.com/office/word/2010/wordml" w14:paraId="44EAFD9C" wp14:textId="77777777">
      <w:pPr>
        <w:pStyle w:val="BodyText"/>
        <w:rPr>
          <w:b/>
          <w:i w:val="0"/>
          <w:sz w:val="28"/>
        </w:rPr>
      </w:pPr>
    </w:p>
    <w:p xmlns:wp14="http://schemas.microsoft.com/office/word/2010/wordml" w14:paraId="4B94D5A5" wp14:textId="77777777">
      <w:pPr>
        <w:pStyle w:val="BodyText"/>
        <w:rPr>
          <w:b/>
          <w:i w:val="0"/>
          <w:sz w:val="28"/>
        </w:rPr>
      </w:pPr>
    </w:p>
    <w:p xmlns:wp14="http://schemas.microsoft.com/office/word/2010/wordml" w14:paraId="3DEEC669" wp14:textId="77777777">
      <w:pPr>
        <w:pStyle w:val="BodyText"/>
        <w:rPr>
          <w:b/>
          <w:i w:val="0"/>
          <w:sz w:val="28"/>
        </w:rPr>
      </w:pPr>
    </w:p>
    <w:p xmlns:wp14="http://schemas.microsoft.com/office/word/2010/wordml" w14:paraId="3656B9AB" wp14:textId="77777777">
      <w:pPr>
        <w:pStyle w:val="BodyText"/>
        <w:rPr>
          <w:b/>
          <w:i w:val="0"/>
          <w:sz w:val="28"/>
        </w:rPr>
      </w:pPr>
    </w:p>
    <w:p xmlns:wp14="http://schemas.microsoft.com/office/word/2010/wordml" w14:paraId="45FB0818" wp14:textId="77777777">
      <w:pPr>
        <w:pStyle w:val="BodyText"/>
        <w:rPr>
          <w:b/>
          <w:i w:val="0"/>
          <w:sz w:val="28"/>
        </w:rPr>
      </w:pPr>
    </w:p>
    <w:p xmlns:wp14="http://schemas.microsoft.com/office/word/2010/wordml" w14:paraId="049F31CB" wp14:textId="77777777">
      <w:pPr>
        <w:pStyle w:val="BodyText"/>
        <w:rPr>
          <w:b/>
          <w:i w:val="0"/>
          <w:sz w:val="28"/>
        </w:rPr>
      </w:pPr>
    </w:p>
    <w:p xmlns:wp14="http://schemas.microsoft.com/office/word/2010/wordml" w14:paraId="53128261" wp14:textId="77777777">
      <w:pPr>
        <w:pStyle w:val="BodyText"/>
        <w:spacing w:before="281"/>
        <w:rPr>
          <w:b/>
          <w:i w:val="0"/>
          <w:sz w:val="28"/>
        </w:rPr>
      </w:pPr>
    </w:p>
    <w:p xmlns:wp14="http://schemas.microsoft.com/office/word/2010/wordml" w14:paraId="70FD442F" wp14:textId="77777777">
      <w:pPr>
        <w:spacing w:before="0"/>
        <w:ind w:left="100" w:right="0" w:firstLine="0"/>
        <w:jc w:val="left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Copyright</w:t>
      </w:r>
      <w:r>
        <w:rPr>
          <w:rFonts w:ascii="Times New Roman" w:hAnsi="Times New Roman"/>
          <w:b/>
          <w:i/>
          <w:spacing w:val="-10"/>
          <w:sz w:val="20"/>
        </w:rPr>
        <w:t> </w:t>
      </w:r>
      <w:r>
        <w:rPr>
          <w:rFonts w:ascii="Times New Roman" w:hAnsi="Times New Roman"/>
          <w:b/>
          <w:i/>
          <w:sz w:val="20"/>
        </w:rPr>
        <w:t>©</w:t>
      </w:r>
      <w:r>
        <w:rPr>
          <w:rFonts w:ascii="Times New Roman" w:hAnsi="Times New Roman"/>
          <w:b/>
          <w:i/>
          <w:spacing w:val="-3"/>
          <w:sz w:val="20"/>
        </w:rPr>
        <w:t> </w:t>
      </w:r>
      <w:r>
        <w:rPr>
          <w:rFonts w:ascii="Times New Roman" w:hAnsi="Times New Roman"/>
          <w:b/>
          <w:i/>
          <w:sz w:val="20"/>
        </w:rPr>
        <w:t>2025</w:t>
      </w:r>
      <w:r>
        <w:rPr>
          <w:rFonts w:ascii="Times New Roman" w:hAnsi="Times New Roman"/>
          <w:b/>
          <w:i/>
          <w:spacing w:val="-7"/>
          <w:sz w:val="20"/>
        </w:rPr>
        <w:t> </w:t>
      </w:r>
      <w:r>
        <w:rPr>
          <w:rFonts w:ascii="Times New Roman" w:hAnsi="Times New Roman"/>
          <w:b/>
          <w:i/>
          <w:sz w:val="20"/>
        </w:rPr>
        <w:t>by</w:t>
      </w:r>
      <w:r>
        <w:rPr>
          <w:rFonts w:ascii="Times New Roman" w:hAnsi="Times New Roman"/>
          <w:b/>
          <w:i/>
          <w:spacing w:val="-7"/>
          <w:sz w:val="20"/>
        </w:rPr>
        <w:t> </w:t>
      </w:r>
      <w:r>
        <w:rPr>
          <w:rFonts w:ascii="Times New Roman" w:hAnsi="Times New Roman"/>
          <w:b/>
          <w:i/>
          <w:sz w:val="20"/>
        </w:rPr>
        <w:t>INSTANTSCORESNEWS</w:t>
      </w:r>
      <w:r>
        <w:rPr>
          <w:rFonts w:ascii="Times New Roman" w:hAnsi="Times New Roman"/>
          <w:b/>
          <w:i/>
          <w:spacing w:val="-4"/>
          <w:sz w:val="20"/>
        </w:rPr>
        <w:t> </w:t>
      </w:r>
      <w:r>
        <w:rPr>
          <w:rFonts w:ascii="Times New Roman" w:hAnsi="Times New Roman"/>
          <w:b/>
          <w:i/>
          <w:sz w:val="20"/>
        </w:rPr>
        <w:t>Team.</w:t>
      </w:r>
      <w:r>
        <w:rPr>
          <w:rFonts w:ascii="Times New Roman" w:hAnsi="Times New Roman"/>
          <w:b/>
          <w:i/>
          <w:spacing w:val="-3"/>
          <w:sz w:val="20"/>
        </w:rPr>
        <w:t> </w:t>
      </w:r>
      <w:r>
        <w:rPr>
          <w:rFonts w:ascii="Times New Roman" w:hAnsi="Times New Roman"/>
          <w:b/>
          <w:i/>
          <w:sz w:val="20"/>
        </w:rPr>
        <w:t>Permission</w:t>
      </w:r>
      <w:r>
        <w:rPr>
          <w:rFonts w:ascii="Times New Roman" w:hAnsi="Times New Roman"/>
          <w:b/>
          <w:i/>
          <w:spacing w:val="-2"/>
          <w:sz w:val="20"/>
        </w:rPr>
        <w:t> </w:t>
      </w:r>
      <w:r>
        <w:rPr>
          <w:rFonts w:ascii="Times New Roman" w:hAnsi="Times New Roman"/>
          <w:b/>
          <w:i/>
          <w:sz w:val="20"/>
        </w:rPr>
        <w:t>is</w:t>
      </w:r>
      <w:r>
        <w:rPr>
          <w:rFonts w:ascii="Times New Roman" w:hAnsi="Times New Roman"/>
          <w:b/>
          <w:i/>
          <w:spacing w:val="-6"/>
          <w:sz w:val="20"/>
        </w:rPr>
        <w:t> </w:t>
      </w:r>
      <w:r>
        <w:rPr>
          <w:rFonts w:ascii="Times New Roman" w:hAnsi="Times New Roman"/>
          <w:b/>
          <w:i/>
          <w:sz w:val="20"/>
        </w:rPr>
        <w:t>granted</w:t>
      </w:r>
      <w:r>
        <w:rPr>
          <w:rFonts w:ascii="Times New Roman" w:hAnsi="Times New Roman"/>
          <w:b/>
          <w:i/>
          <w:spacing w:val="-7"/>
          <w:sz w:val="20"/>
        </w:rPr>
        <w:t> </w:t>
      </w:r>
      <w:r>
        <w:rPr>
          <w:rFonts w:ascii="Times New Roman" w:hAnsi="Times New Roman"/>
          <w:b/>
          <w:i/>
          <w:sz w:val="20"/>
        </w:rPr>
        <w:t>to</w:t>
      </w:r>
      <w:r>
        <w:rPr>
          <w:rFonts w:ascii="Times New Roman" w:hAnsi="Times New Roman"/>
          <w:b/>
          <w:i/>
          <w:spacing w:val="-3"/>
          <w:sz w:val="20"/>
        </w:rPr>
        <w:t> </w:t>
      </w:r>
      <w:r>
        <w:rPr>
          <w:rFonts w:ascii="Times New Roman" w:hAnsi="Times New Roman"/>
          <w:b/>
          <w:i/>
          <w:sz w:val="20"/>
        </w:rPr>
        <w:t>use,</w:t>
      </w:r>
      <w:r>
        <w:rPr>
          <w:rFonts w:ascii="Times New Roman" w:hAnsi="Times New Roman"/>
          <w:b/>
          <w:i/>
          <w:spacing w:val="-7"/>
          <w:sz w:val="20"/>
        </w:rPr>
        <w:t> </w:t>
      </w:r>
      <w:r>
        <w:rPr>
          <w:rFonts w:ascii="Times New Roman" w:hAnsi="Times New Roman"/>
          <w:b/>
          <w:i/>
          <w:sz w:val="20"/>
        </w:rPr>
        <w:t>modify,</w:t>
      </w:r>
      <w:r>
        <w:rPr>
          <w:rFonts w:ascii="Times New Roman" w:hAnsi="Times New Roman"/>
          <w:b/>
          <w:i/>
          <w:spacing w:val="-3"/>
          <w:sz w:val="20"/>
        </w:rPr>
        <w:t> </w:t>
      </w:r>
      <w:r>
        <w:rPr>
          <w:rFonts w:ascii="Times New Roman" w:hAnsi="Times New Roman"/>
          <w:b/>
          <w:i/>
          <w:sz w:val="20"/>
        </w:rPr>
        <w:t>and</w:t>
      </w:r>
      <w:r>
        <w:rPr>
          <w:rFonts w:ascii="Times New Roman" w:hAnsi="Times New Roman"/>
          <w:b/>
          <w:i/>
          <w:spacing w:val="-3"/>
          <w:sz w:val="20"/>
        </w:rPr>
        <w:t> </w:t>
      </w:r>
      <w:r>
        <w:rPr>
          <w:rFonts w:ascii="Times New Roman" w:hAnsi="Times New Roman"/>
          <w:b/>
          <w:i/>
          <w:sz w:val="20"/>
        </w:rPr>
        <w:t>distribute</w:t>
      </w:r>
      <w:r>
        <w:rPr>
          <w:rFonts w:ascii="Times New Roman" w:hAnsi="Times New Roman"/>
          <w:b/>
          <w:i/>
          <w:spacing w:val="-2"/>
          <w:sz w:val="20"/>
        </w:rPr>
        <w:t> </w:t>
      </w:r>
      <w:r>
        <w:rPr>
          <w:rFonts w:ascii="Times New Roman" w:hAnsi="Times New Roman"/>
          <w:b/>
          <w:i/>
          <w:sz w:val="20"/>
        </w:rPr>
        <w:t>this </w:t>
      </w:r>
      <w:r>
        <w:rPr>
          <w:rFonts w:ascii="Times New Roman" w:hAnsi="Times New Roman"/>
          <w:b/>
          <w:i/>
          <w:spacing w:val="-2"/>
          <w:sz w:val="20"/>
        </w:rPr>
        <w:t>document.</w:t>
      </w:r>
    </w:p>
    <w:p xmlns:wp14="http://schemas.microsoft.com/office/word/2010/wordml" w14:paraId="62486C05" wp14:textId="77777777"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2240" w:h="15840" w:orient="portrait"/>
          <w:pgMar w:top="1600" w:right="800" w:bottom="280" w:left="980"/>
          <w:cols w:num="1"/>
        </w:sectPr>
      </w:pPr>
    </w:p>
    <w:p xmlns:wp14="http://schemas.microsoft.com/office/word/2010/wordml" w14:paraId="22E0FC93" wp14:textId="77777777">
      <w:pPr>
        <w:pStyle w:val="Heading1"/>
        <w:spacing w:before="74"/>
        <w:ind w:left="460" w:firstLine="0"/>
      </w:pPr>
      <w:bookmarkStart w:name="Table of Contents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Table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Contents</w:t>
      </w:r>
    </w:p>
    <w:sdt>
      <w:sdtPr>
        <w:id w:val="922320468"/>
        <w:docPartObj>
          <w:docPartGallery w:val="Table of Contents"/>
          <w:docPartUnique/>
        </w:docPartObj>
      </w:sdtPr>
      <w:sdtEndPr/>
      <w:sdtContent>
        <w:p xmlns:wp14="http://schemas.microsoft.com/office/word/2010/wordml" w14:paraId="321F2472" wp14:textId="77777777">
          <w:pPr>
            <w:pStyle w:val="TOC1"/>
            <w:tabs>
              <w:tab w:val="right" w:leader="none" w:pos="9819"/>
            </w:tabs>
            <w:spacing w:before="188" w:line="273" w:lineRule="exact"/>
            <w:ind w:left="460" w:firstLine="0"/>
          </w:pPr>
          <w:hyperlink w:history="true" w:anchor="_bookmark0">
            <w:r>
              <w:rPr/>
              <w:t>Table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Contents</w:t>
            </w:r>
            <w:r>
              <w:rPr/>
              <w:tab/>
            </w:r>
            <w:r>
              <w:rPr>
                <w:spacing w:val="-5"/>
              </w:rPr>
              <w:t>ii</w:t>
            </w:r>
          </w:hyperlink>
        </w:p>
        <w:p xmlns:wp14="http://schemas.microsoft.com/office/word/2010/wordml" w14:paraId="46D5C834" wp14:textId="77777777">
          <w:pPr>
            <w:pStyle w:val="TOC1"/>
            <w:tabs>
              <w:tab w:val="right" w:leader="none" w:pos="9819"/>
            </w:tabs>
            <w:spacing w:line="265" w:lineRule="exact"/>
            <w:ind w:left="460" w:firstLine="0"/>
          </w:pPr>
          <w:hyperlink w:history="true" w:anchor="_bookmark1">
            <w:r>
              <w:rPr/>
              <w:t>Revision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History</w:t>
            </w:r>
            <w:r>
              <w:rPr/>
              <w:tab/>
            </w:r>
            <w:r>
              <w:rPr>
                <w:spacing w:val="-7"/>
              </w:rPr>
              <w:t>ii</w:t>
            </w:r>
          </w:hyperlink>
        </w:p>
        <w:p xmlns:wp14="http://schemas.microsoft.com/office/word/2010/wordml" w14:paraId="20EDDA8B" wp14:textId="77777777">
          <w:pPr>
            <w:pStyle w:val="TOC1"/>
            <w:numPr>
              <w:ilvl w:val="0"/>
              <w:numId w:val="1"/>
            </w:numPr>
            <w:tabs>
              <w:tab w:val="left" w:leader="none" w:pos="820"/>
              <w:tab w:val="right" w:leader="none" w:pos="9834"/>
            </w:tabs>
            <w:spacing w:before="0" w:after="0" w:line="252" w:lineRule="exact"/>
            <w:ind w:left="820" w:right="0" w:hanging="360"/>
            <w:jc w:val="left"/>
          </w:pPr>
          <w:hyperlink w:history="true" w:anchor="_bookmark2"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 xmlns:wp14="http://schemas.microsoft.com/office/word/2010/wordml" w14:paraId="5244AD9A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20" w:lineRule="exact"/>
            <w:ind w:left="1180" w:right="0" w:hanging="450"/>
            <w:jc w:val="left"/>
          </w:pPr>
          <w:hyperlink w:history="true" w:anchor="_bookmark3">
            <w:r>
              <w:rPr>
                <w:spacing w:val="-2"/>
              </w:rPr>
              <w:t>Purpose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 xmlns:wp14="http://schemas.microsoft.com/office/word/2010/wordml" w14:paraId="52413968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20" w:lineRule="exact"/>
            <w:ind w:left="1180" w:right="0" w:hanging="450"/>
            <w:jc w:val="left"/>
          </w:pPr>
          <w:hyperlink w:history="true" w:anchor="_bookmark4">
            <w:r>
              <w:rPr/>
              <w:t>Document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Conventions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 xmlns:wp14="http://schemas.microsoft.com/office/word/2010/wordml" w14:paraId="79EEB4EE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20" w:lineRule="exact"/>
            <w:ind w:left="1180" w:right="0" w:hanging="450"/>
            <w:jc w:val="left"/>
          </w:pPr>
          <w:hyperlink w:history="true" w:anchor="_bookmark5">
            <w:r>
              <w:rPr/>
              <w:t>Intended</w:t>
            </w:r>
            <w:r>
              <w:rPr>
                <w:spacing w:val="-5"/>
              </w:rPr>
              <w:t> </w:t>
            </w:r>
            <w:r>
              <w:rPr/>
              <w:t>Audience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Reading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Suggestions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 xmlns:wp14="http://schemas.microsoft.com/office/word/2010/wordml" w14:paraId="5185DE61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28" w:lineRule="exact"/>
            <w:ind w:left="1180" w:right="0" w:hanging="450"/>
            <w:jc w:val="left"/>
          </w:pPr>
          <w:hyperlink w:history="true" w:anchor="_bookmark6">
            <w:r>
              <w:rPr/>
              <w:t>Product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Scope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 xmlns:wp14="http://schemas.microsoft.com/office/word/2010/wordml" w14:paraId="1C42E4BB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38" w:lineRule="exact"/>
            <w:ind w:left="1180" w:right="0" w:hanging="450"/>
            <w:jc w:val="left"/>
          </w:pPr>
          <w:hyperlink w:history="true" w:anchor="_bookmark7"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 xmlns:wp14="http://schemas.microsoft.com/office/word/2010/wordml" w14:paraId="4085833D" wp14:textId="77777777">
          <w:pPr>
            <w:pStyle w:val="TOC1"/>
            <w:numPr>
              <w:ilvl w:val="0"/>
              <w:numId w:val="1"/>
            </w:numPr>
            <w:tabs>
              <w:tab w:val="left" w:leader="none" w:pos="820"/>
              <w:tab w:val="right" w:leader="none" w:pos="9834"/>
            </w:tabs>
            <w:spacing w:before="0" w:after="0" w:line="254" w:lineRule="exact"/>
            <w:ind w:left="820" w:right="0" w:hanging="360"/>
            <w:jc w:val="left"/>
          </w:pPr>
          <w:hyperlink w:history="true" w:anchor="_bookmark8">
            <w:r>
              <w:rPr/>
              <w:t>Overall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Description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 xmlns:wp14="http://schemas.microsoft.com/office/word/2010/wordml" w14:paraId="58DD319C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29"/>
            </w:tabs>
            <w:spacing w:before="0" w:after="0" w:line="220" w:lineRule="exact"/>
            <w:ind w:left="1180" w:right="0" w:hanging="450"/>
            <w:jc w:val="left"/>
          </w:pPr>
          <w:hyperlink w:history="true" w:anchor="_bookmark9">
            <w:r>
              <w:rPr/>
              <w:t>Product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Perspective</w:t>
            </w:r>
            <w:r>
              <w:rPr/>
              <w:tab/>
            </w:r>
            <w:r>
              <w:rPr>
                <w:spacing w:val="-12"/>
              </w:rPr>
              <w:t>2</w:t>
            </w:r>
          </w:hyperlink>
        </w:p>
        <w:p xmlns:wp14="http://schemas.microsoft.com/office/word/2010/wordml" w14:paraId="13C6C260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20" w:lineRule="exact"/>
            <w:ind w:left="1180" w:right="0" w:hanging="450"/>
            <w:jc w:val="left"/>
          </w:pPr>
          <w:hyperlink w:history="true" w:anchor="_bookmark10">
            <w:r>
              <w:rPr/>
              <w:t>Product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Functions</w:t>
            </w:r>
            <w:r>
              <w:rPr/>
              <w:tab/>
            </w:r>
            <w:r>
              <w:rPr>
                <w:spacing w:val="-12"/>
              </w:rPr>
              <w:t>2</w:t>
            </w:r>
          </w:hyperlink>
        </w:p>
        <w:p xmlns:wp14="http://schemas.microsoft.com/office/word/2010/wordml" w14:paraId="0CC7F807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20" w:lineRule="exact"/>
            <w:ind w:left="1180" w:right="0" w:hanging="450"/>
            <w:jc w:val="left"/>
          </w:pPr>
          <w:hyperlink w:history="true" w:anchor="_bookmark11">
            <w:r>
              <w:rPr/>
              <w:t>User</w:t>
            </w:r>
            <w:r>
              <w:rPr>
                <w:spacing w:val="2"/>
              </w:rPr>
              <w:t> </w:t>
            </w:r>
            <w:r>
              <w:rPr/>
              <w:t>Classes</w:t>
            </w:r>
            <w:r>
              <w:rPr>
                <w:spacing w:val="-5"/>
              </w:rPr>
              <w:t> </w:t>
            </w:r>
            <w:r>
              <w:rPr/>
              <w:t>and </w:t>
            </w:r>
            <w:r>
              <w:rPr>
                <w:spacing w:val="-2"/>
              </w:rPr>
              <w:t>Characteristics</w:t>
            </w:r>
            <w:r>
              <w:rPr/>
              <w:tab/>
            </w:r>
            <w:r>
              <w:rPr>
                <w:spacing w:val="-12"/>
              </w:rPr>
              <w:t>2</w:t>
            </w:r>
          </w:hyperlink>
        </w:p>
        <w:p xmlns:wp14="http://schemas.microsoft.com/office/word/2010/wordml" w14:paraId="21A07D1D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20" w:lineRule="exact"/>
            <w:ind w:left="1180" w:right="0" w:hanging="450"/>
            <w:jc w:val="left"/>
          </w:pPr>
          <w:hyperlink w:history="true" w:anchor="_bookmark12">
            <w:r>
              <w:rPr/>
              <w:t>Operating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Environment</w:t>
            </w:r>
            <w:r>
              <w:rPr/>
              <w:tab/>
            </w:r>
            <w:r>
              <w:rPr>
                <w:spacing w:val="-12"/>
              </w:rPr>
              <w:t>2</w:t>
            </w:r>
          </w:hyperlink>
        </w:p>
        <w:p xmlns:wp14="http://schemas.microsoft.com/office/word/2010/wordml" w14:paraId="2C4825BA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20" w:lineRule="exact"/>
            <w:ind w:left="1180" w:right="0" w:hanging="450"/>
            <w:jc w:val="left"/>
          </w:pPr>
          <w:hyperlink w:history="true" w:anchor="_bookmark13">
            <w:r>
              <w:rPr/>
              <w:t>Design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Implementation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Constraints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 xmlns:wp14="http://schemas.microsoft.com/office/word/2010/wordml" w14:paraId="7EDF684A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28" w:lineRule="exact"/>
            <w:ind w:left="1180" w:right="0" w:hanging="450"/>
            <w:jc w:val="left"/>
          </w:pPr>
          <w:hyperlink w:history="true" w:anchor="_bookmark14">
            <w:r>
              <w:rPr/>
              <w:t>User</w:t>
            </w:r>
            <w:r>
              <w:rPr>
                <w:spacing w:val="-2"/>
              </w:rPr>
              <w:t> Documentation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 xmlns:wp14="http://schemas.microsoft.com/office/word/2010/wordml" w14:paraId="28F0B93C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38" w:lineRule="exact"/>
            <w:ind w:left="1180" w:right="0" w:hanging="450"/>
            <w:jc w:val="left"/>
          </w:pPr>
          <w:hyperlink w:history="true" w:anchor="_bookmark15">
            <w:r>
              <w:rPr/>
              <w:t>Assumptions</w:t>
            </w:r>
            <w:r>
              <w:rPr>
                <w:spacing w:val="-10"/>
              </w:rPr>
              <w:t> </w:t>
            </w:r>
            <w:r>
              <w:rPr/>
              <w:t>and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Dependencies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 xmlns:wp14="http://schemas.microsoft.com/office/word/2010/wordml" w14:paraId="79348FB2" wp14:textId="77777777">
          <w:pPr>
            <w:pStyle w:val="TOC1"/>
            <w:numPr>
              <w:ilvl w:val="0"/>
              <w:numId w:val="1"/>
            </w:numPr>
            <w:tabs>
              <w:tab w:val="left" w:leader="none" w:pos="820"/>
              <w:tab w:val="right" w:leader="none" w:pos="9829"/>
            </w:tabs>
            <w:spacing w:before="0" w:after="0" w:line="254" w:lineRule="exact"/>
            <w:ind w:left="820" w:right="0" w:hanging="360"/>
            <w:jc w:val="left"/>
          </w:pPr>
          <w:hyperlink w:history="true" w:anchor="_bookmark16">
            <w:r>
              <w:rPr/>
              <w:t>External</w:t>
            </w:r>
            <w:r>
              <w:rPr>
                <w:spacing w:val="-11"/>
              </w:rPr>
              <w:t> </w:t>
            </w:r>
            <w:r>
              <w:rPr/>
              <w:t>Interface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Requirements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 xmlns:wp14="http://schemas.microsoft.com/office/word/2010/wordml" w14:paraId="49553420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20" w:lineRule="exact"/>
            <w:ind w:left="1180" w:right="0" w:hanging="450"/>
            <w:jc w:val="left"/>
          </w:pPr>
          <w:hyperlink w:history="true" w:anchor="_bookmark17">
            <w:r>
              <w:rPr/>
              <w:t>User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Interfaces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 xmlns:wp14="http://schemas.microsoft.com/office/word/2010/wordml" w14:paraId="19DECFB5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20" w:lineRule="exact"/>
            <w:ind w:left="1180" w:right="0" w:hanging="450"/>
            <w:jc w:val="left"/>
          </w:pPr>
          <w:hyperlink w:history="true" w:anchor="_bookmark18">
            <w:r>
              <w:rPr/>
              <w:t>Hardware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Interfaces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 xmlns:wp14="http://schemas.microsoft.com/office/word/2010/wordml" w14:paraId="40C34BA5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28" w:lineRule="exact"/>
            <w:ind w:left="1180" w:right="0" w:hanging="450"/>
            <w:jc w:val="left"/>
          </w:pPr>
          <w:hyperlink w:history="true" w:anchor="_bookmark19">
            <w:r>
              <w:rPr/>
              <w:t>Software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Interfaces</w:t>
            </w:r>
            <w:r>
              <w:rPr/>
              <w:tab/>
            </w:r>
            <w:r>
              <w:rPr>
                <w:spacing w:val="-12"/>
              </w:rPr>
              <w:t>3</w:t>
            </w:r>
          </w:hyperlink>
        </w:p>
        <w:p xmlns:wp14="http://schemas.microsoft.com/office/word/2010/wordml" w14:paraId="4E834D34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38" w:lineRule="exact"/>
            <w:ind w:left="1180" w:right="0" w:hanging="450"/>
            <w:jc w:val="left"/>
          </w:pPr>
          <w:hyperlink w:history="true" w:anchor="_bookmark20">
            <w:r>
              <w:rPr>
                <w:spacing w:val="-2"/>
              </w:rPr>
              <w:t>Communications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Interfaces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 xmlns:wp14="http://schemas.microsoft.com/office/word/2010/wordml" w14:paraId="02713610" wp14:textId="77777777">
          <w:pPr>
            <w:pStyle w:val="TOC1"/>
            <w:numPr>
              <w:ilvl w:val="0"/>
              <w:numId w:val="1"/>
            </w:numPr>
            <w:tabs>
              <w:tab w:val="left" w:leader="none" w:pos="820"/>
              <w:tab w:val="right" w:leader="none" w:pos="9834"/>
            </w:tabs>
            <w:spacing w:before="0" w:after="0" w:line="254" w:lineRule="exact"/>
            <w:ind w:left="820" w:right="0" w:hanging="360"/>
            <w:jc w:val="left"/>
          </w:pPr>
          <w:hyperlink w:history="true" w:anchor="_bookmark21">
            <w:r>
              <w:rPr/>
              <w:t>System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Features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 xmlns:wp14="http://schemas.microsoft.com/office/word/2010/wordml" w14:paraId="55AAAE0F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29"/>
            </w:tabs>
            <w:spacing w:before="0" w:after="0" w:line="228" w:lineRule="exact"/>
            <w:ind w:left="1180" w:right="0" w:hanging="450"/>
            <w:jc w:val="left"/>
          </w:pPr>
          <w:hyperlink w:history="true" w:anchor="_bookmark22">
            <w:r>
              <w:rPr/>
              <w:t>System</w:t>
            </w:r>
            <w:r>
              <w:rPr>
                <w:spacing w:val="-8"/>
              </w:rPr>
              <w:t> </w:t>
            </w:r>
            <w:r>
              <w:rPr/>
              <w:t>Feature</w:t>
            </w:r>
            <w:r>
              <w:rPr>
                <w:spacing w:val="-3"/>
              </w:rPr>
              <w:t> </w:t>
            </w:r>
            <w:r>
              <w:rPr>
                <w:spacing w:val="-10"/>
              </w:rPr>
              <w:t>1</w:t>
            </w:r>
            <w:r>
              <w:rPr/>
              <w:tab/>
            </w:r>
            <w:r>
              <w:rPr>
                <w:spacing w:val="-12"/>
              </w:rPr>
              <w:t>4</w:t>
            </w:r>
          </w:hyperlink>
        </w:p>
        <w:p xmlns:wp14="http://schemas.microsoft.com/office/word/2010/wordml" w14:paraId="1530D35C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29"/>
            </w:tabs>
            <w:spacing w:before="0" w:after="0" w:line="238" w:lineRule="exact"/>
            <w:ind w:left="1180" w:right="0" w:hanging="450"/>
            <w:jc w:val="left"/>
          </w:pPr>
          <w:hyperlink w:history="true" w:anchor="_bookmark23">
            <w:r>
              <w:rPr/>
              <w:t>System</w:t>
            </w:r>
            <w:r>
              <w:rPr>
                <w:spacing w:val="-6"/>
              </w:rPr>
              <w:t> </w:t>
            </w:r>
            <w:r>
              <w:rPr/>
              <w:t>Feature</w:t>
            </w:r>
            <w:r>
              <w:rPr>
                <w:spacing w:val="-1"/>
              </w:rPr>
              <w:t> </w:t>
            </w:r>
            <w:r>
              <w:rPr/>
              <w:t>2</w:t>
            </w:r>
            <w:r>
              <w:rPr>
                <w:spacing w:val="-4"/>
              </w:rPr>
              <w:t> </w:t>
            </w:r>
            <w:r>
              <w:rPr/>
              <w:t>(and</w:t>
            </w:r>
            <w:r>
              <w:rPr>
                <w:spacing w:val="-4"/>
              </w:rPr>
              <w:t> </w:t>
            </w:r>
            <w:r>
              <w:rPr/>
              <w:t>so </w:t>
            </w:r>
            <w:r>
              <w:rPr>
                <w:spacing w:val="-5"/>
              </w:rPr>
              <w:t>on)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 xmlns:wp14="http://schemas.microsoft.com/office/word/2010/wordml" w14:paraId="5859AFEA" wp14:textId="77777777">
          <w:pPr>
            <w:pStyle w:val="TOC1"/>
            <w:numPr>
              <w:ilvl w:val="0"/>
              <w:numId w:val="1"/>
            </w:numPr>
            <w:tabs>
              <w:tab w:val="left" w:leader="none" w:pos="820"/>
              <w:tab w:val="right" w:leader="none" w:pos="9829"/>
            </w:tabs>
            <w:spacing w:before="0" w:after="0" w:line="254" w:lineRule="exact"/>
            <w:ind w:left="820" w:right="0" w:hanging="360"/>
            <w:jc w:val="left"/>
          </w:pPr>
          <w:hyperlink w:history="true" w:anchor="_bookmark24">
            <w:r>
              <w:rPr/>
              <w:t>Other</w:t>
            </w:r>
            <w:r>
              <w:rPr>
                <w:spacing w:val="-15"/>
              </w:rPr>
              <w:t> </w:t>
            </w:r>
            <w:r>
              <w:rPr/>
              <w:t>Nonfunctional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Requirements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 xmlns:wp14="http://schemas.microsoft.com/office/word/2010/wordml" w14:paraId="1F3C792B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29"/>
            </w:tabs>
            <w:spacing w:before="0" w:after="0" w:line="220" w:lineRule="exact"/>
            <w:ind w:left="1180" w:right="0" w:hanging="450"/>
            <w:jc w:val="left"/>
          </w:pPr>
          <w:hyperlink w:history="true" w:anchor="_bookmark25">
            <w:r>
              <w:rPr/>
              <w:t>Performance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Requirements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 xmlns:wp14="http://schemas.microsoft.com/office/word/2010/wordml" w14:paraId="5519702A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20" w:lineRule="exact"/>
            <w:ind w:left="1180" w:right="0" w:hanging="450"/>
            <w:jc w:val="left"/>
          </w:pPr>
          <w:hyperlink w:history="true" w:anchor="_bookmark26">
            <w:r>
              <w:rPr/>
              <w:t>Safety </w:t>
            </w:r>
            <w:r>
              <w:rPr>
                <w:spacing w:val="-2"/>
              </w:rPr>
              <w:t>Requirements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 xmlns:wp14="http://schemas.microsoft.com/office/word/2010/wordml" w14:paraId="164F36FA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20" w:lineRule="exact"/>
            <w:ind w:left="1180" w:right="0" w:hanging="450"/>
            <w:jc w:val="left"/>
          </w:pPr>
          <w:hyperlink w:history="true" w:anchor="_bookmark27">
            <w:r>
              <w:rPr/>
              <w:t>Security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Requirements</w:t>
            </w:r>
            <w:r>
              <w:rPr/>
              <w:tab/>
            </w:r>
            <w:r>
              <w:rPr>
                <w:spacing w:val="-12"/>
              </w:rPr>
              <w:t>5</w:t>
            </w:r>
          </w:hyperlink>
        </w:p>
        <w:p xmlns:wp14="http://schemas.microsoft.com/office/word/2010/wordml" w14:paraId="2582F9CE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28" w:lineRule="exact"/>
            <w:ind w:left="1180" w:right="0" w:hanging="450"/>
            <w:jc w:val="left"/>
          </w:pPr>
          <w:hyperlink w:history="true" w:anchor="_bookmark28">
            <w:r>
              <w:rPr/>
              <w:t>Software</w:t>
            </w:r>
            <w:r>
              <w:rPr>
                <w:spacing w:val="-8"/>
              </w:rPr>
              <w:t> </w:t>
            </w:r>
            <w:r>
              <w:rPr/>
              <w:t>Quality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Attributes</w:t>
            </w:r>
            <w:r>
              <w:rPr/>
              <w:tab/>
            </w:r>
            <w:r>
              <w:rPr>
                <w:spacing w:val="-12"/>
              </w:rPr>
              <w:t>5</w:t>
            </w:r>
          </w:hyperlink>
        </w:p>
        <w:p xmlns:wp14="http://schemas.microsoft.com/office/word/2010/wordml" w14:paraId="3A54810F" wp14:textId="77777777">
          <w:pPr>
            <w:pStyle w:val="TOC2"/>
            <w:numPr>
              <w:ilvl w:val="1"/>
              <w:numId w:val="1"/>
            </w:numPr>
            <w:tabs>
              <w:tab w:val="left" w:leader="none" w:pos="1180"/>
              <w:tab w:val="right" w:leader="dot" w:pos="9834"/>
            </w:tabs>
            <w:spacing w:before="0" w:after="0" w:line="243" w:lineRule="exact"/>
            <w:ind w:left="1180" w:right="0" w:hanging="450"/>
            <w:jc w:val="left"/>
          </w:pPr>
          <w:hyperlink w:history="true" w:anchor="_bookmark29">
            <w:r>
              <w:rPr/>
              <w:t>Business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Rules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 xmlns:wp14="http://schemas.microsoft.com/office/word/2010/wordml" w14:paraId="0815834A" wp14:textId="77777777">
          <w:pPr>
            <w:pStyle w:val="TOC1"/>
            <w:numPr>
              <w:ilvl w:val="0"/>
              <w:numId w:val="1"/>
            </w:numPr>
            <w:tabs>
              <w:tab w:val="left" w:leader="none" w:pos="820"/>
              <w:tab w:val="right" w:leader="none" w:pos="9834"/>
            </w:tabs>
            <w:spacing w:before="0" w:after="0" w:line="272" w:lineRule="exact"/>
            <w:ind w:left="820" w:right="0" w:hanging="360"/>
            <w:jc w:val="left"/>
          </w:pPr>
          <w:hyperlink w:history="true" w:anchor="_bookmark30">
            <w:r>
              <w:rPr/>
              <w:t>Other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Requirements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 xmlns:wp14="http://schemas.microsoft.com/office/word/2010/wordml" w14:paraId="454E8FC4" wp14:textId="77777777">
          <w:pPr>
            <w:pStyle w:val="TOC1"/>
            <w:tabs>
              <w:tab w:val="right" w:leader="none" w:pos="9834"/>
            </w:tabs>
            <w:spacing w:line="270" w:lineRule="exact"/>
            <w:ind w:left="460" w:firstLine="0"/>
          </w:pPr>
          <w:hyperlink w:history="true" w:anchor="_bookmark31">
            <w:r>
              <w:rPr/>
              <w:t>Appendix</w:t>
            </w:r>
            <w:r>
              <w:rPr>
                <w:spacing w:val="-4"/>
              </w:rPr>
              <w:t> </w:t>
            </w:r>
            <w:r>
              <w:rPr/>
              <w:t>A: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Glossary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 xmlns:wp14="http://schemas.microsoft.com/office/word/2010/wordml" w14:paraId="03956A63" wp14:textId="77777777">
          <w:pPr>
            <w:pStyle w:val="TOC1"/>
            <w:tabs>
              <w:tab w:val="right" w:leader="none" w:pos="9834"/>
            </w:tabs>
            <w:spacing w:line="270" w:lineRule="exact"/>
            <w:ind w:left="460" w:firstLine="0"/>
          </w:pPr>
          <w:hyperlink w:history="true" w:anchor="_bookmark32">
            <w:r>
              <w:rPr/>
              <w:t>Appendix</w:t>
            </w:r>
            <w:r>
              <w:rPr>
                <w:spacing w:val="-5"/>
              </w:rPr>
              <w:t> </w:t>
            </w:r>
            <w:r>
              <w:rPr/>
              <w:t>B:</w:t>
            </w:r>
            <w:r>
              <w:rPr>
                <w:spacing w:val="-6"/>
              </w:rPr>
              <w:t> </w:t>
            </w:r>
            <w:r>
              <w:rPr/>
              <w:t>Analysis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Models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 xmlns:wp14="http://schemas.microsoft.com/office/word/2010/wordml" w14:paraId="53D22AB7" wp14:textId="77777777">
          <w:pPr>
            <w:pStyle w:val="TOC1"/>
            <w:tabs>
              <w:tab w:val="right" w:leader="none" w:pos="9834"/>
            </w:tabs>
            <w:spacing w:line="273" w:lineRule="exact"/>
            <w:ind w:left="460" w:firstLine="0"/>
          </w:pPr>
          <w:hyperlink w:history="true" w:anchor="_bookmark33">
            <w:r>
              <w:rPr/>
              <w:t>Appendix</w:t>
            </w:r>
            <w:r>
              <w:rPr>
                <w:spacing w:val="-6"/>
              </w:rPr>
              <w:t> </w:t>
            </w:r>
            <w:r>
              <w:rPr/>
              <w:t>C: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-6"/>
              </w:rPr>
              <w:t> </w:t>
            </w:r>
            <w:r>
              <w:rPr/>
              <w:t>Be</w:t>
            </w:r>
            <w:r>
              <w:rPr>
                <w:spacing w:val="-4"/>
              </w:rPr>
              <w:t> </w:t>
            </w:r>
            <w:r>
              <w:rPr/>
              <w:t>Determined</w:t>
            </w:r>
            <w:r>
              <w:rPr>
                <w:spacing w:val="1"/>
              </w:rPr>
              <w:t> </w:t>
            </w:r>
            <w:r>
              <w:rPr>
                <w:spacing w:val="-4"/>
              </w:rPr>
              <w:t>List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</w:sdtContent>
    </w:sdt>
    <w:p xmlns:wp14="http://schemas.microsoft.com/office/word/2010/wordml" w14:paraId="4B08E8BD" wp14:textId="77777777">
      <w:pPr>
        <w:pStyle w:val="Heading1"/>
        <w:spacing w:before="568"/>
        <w:ind w:left="460" w:firstLine="0"/>
      </w:pPr>
      <w:bookmarkStart w:name="Revision History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Revision</w:t>
      </w:r>
      <w:r>
        <w:rPr>
          <w:spacing w:val="-5"/>
        </w:rPr>
        <w:t> </w:t>
      </w:r>
      <w:r>
        <w:rPr>
          <w:spacing w:val="-2"/>
        </w:rPr>
        <w:t>History</w:t>
      </w:r>
    </w:p>
    <w:p xmlns:wp14="http://schemas.microsoft.com/office/word/2010/wordml" w14:paraId="4101652C" wp14:textId="77777777">
      <w:pPr>
        <w:pStyle w:val="BodyText"/>
        <w:spacing w:before="3"/>
        <w:rPr>
          <w:rFonts w:ascii="Times New Roman"/>
          <w:b/>
          <w:i w:val="0"/>
          <w:sz w:val="19"/>
        </w:rPr>
      </w:pPr>
    </w:p>
    <w:tbl>
      <w:tblPr>
        <w:tblW w:w="0" w:type="auto"/>
        <w:jc w:val="left"/>
        <w:tblInd w:w="47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1170"/>
        <w:gridCol w:w="4957"/>
        <w:gridCol w:w="1586"/>
      </w:tblGrid>
      <w:tr xmlns:wp14="http://schemas.microsoft.com/office/word/2010/wordml" w14:paraId="5FD02133" wp14:textId="77777777">
        <w:trPr>
          <w:trHeight w:val="320" w:hRule="atLeast"/>
        </w:trPr>
        <w:tc>
          <w:tcPr>
            <w:tcW w:w="2161" w:type="dxa"/>
          </w:tcPr>
          <w:p w14:paraId="0D909AED" wp14:textId="77777777">
            <w:pPr>
              <w:pStyle w:val="TableParagraph"/>
              <w:spacing w:before="16"/>
              <w:ind w:left="12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170" w:type="dxa"/>
          </w:tcPr>
          <w:p w14:paraId="491072FA" wp14:textId="77777777">
            <w:pPr>
              <w:pStyle w:val="TableParagraph"/>
              <w:spacing w:before="16"/>
              <w:ind w:left="12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4957" w:type="dxa"/>
          </w:tcPr>
          <w:p w14:paraId="32BB3224" wp14:textId="77777777">
            <w:pPr>
              <w:pStyle w:val="TableParagraph"/>
              <w:spacing w:before="1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Changes</w:t>
            </w:r>
          </w:p>
        </w:tc>
        <w:tc>
          <w:tcPr>
            <w:tcW w:w="1586" w:type="dxa"/>
          </w:tcPr>
          <w:p w14:paraId="6B814A1E" wp14:textId="77777777">
            <w:pPr>
              <w:pStyle w:val="TableParagraph"/>
              <w:spacing w:before="16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Version</w:t>
            </w:r>
          </w:p>
        </w:tc>
      </w:tr>
      <w:tr xmlns:wp14="http://schemas.microsoft.com/office/word/2010/wordml" w14:paraId="4B99056E" wp14:textId="77777777">
        <w:trPr>
          <w:trHeight w:val="320" w:hRule="atLeast"/>
        </w:trPr>
        <w:tc>
          <w:tcPr>
            <w:tcW w:w="2161" w:type="dxa"/>
          </w:tcPr>
          <w:p w14:paraId="1299C43A" wp14:textId="77777777">
            <w:pPr>
              <w:pStyle w:val="TableParagraph"/>
              <w:rPr>
                <w:sz w:val="22"/>
              </w:rPr>
            </w:pPr>
          </w:p>
        </w:tc>
        <w:tc>
          <w:tcPr>
            <w:tcW w:w="1170" w:type="dxa"/>
          </w:tcPr>
          <w:p w14:paraId="4DDBEF00" wp14:textId="77777777">
            <w:pPr>
              <w:pStyle w:val="TableParagraph"/>
              <w:rPr>
                <w:sz w:val="22"/>
              </w:rPr>
            </w:pPr>
          </w:p>
        </w:tc>
        <w:tc>
          <w:tcPr>
            <w:tcW w:w="4957" w:type="dxa"/>
          </w:tcPr>
          <w:p w14:paraId="3461D779" wp14:textId="77777777">
            <w:pPr>
              <w:pStyle w:val="TableParagraph"/>
              <w:rPr>
                <w:sz w:val="22"/>
              </w:rPr>
            </w:pPr>
          </w:p>
        </w:tc>
        <w:tc>
          <w:tcPr>
            <w:tcW w:w="1586" w:type="dxa"/>
          </w:tcPr>
          <w:p w14:paraId="3CF2D8B6" wp14:textId="77777777">
            <w:pPr>
              <w:pStyle w:val="TableParagraph"/>
              <w:rPr>
                <w:sz w:val="22"/>
              </w:rPr>
            </w:pPr>
          </w:p>
        </w:tc>
      </w:tr>
      <w:tr xmlns:wp14="http://schemas.microsoft.com/office/word/2010/wordml" w14:paraId="0FB78278" wp14:textId="77777777">
        <w:trPr>
          <w:trHeight w:val="320" w:hRule="atLeast"/>
        </w:trPr>
        <w:tc>
          <w:tcPr>
            <w:tcW w:w="2161" w:type="dxa"/>
          </w:tcPr>
          <w:p w14:paraId="1FC39945" wp14:textId="77777777">
            <w:pPr>
              <w:pStyle w:val="TableParagraph"/>
              <w:rPr>
                <w:sz w:val="22"/>
              </w:rPr>
            </w:pPr>
          </w:p>
        </w:tc>
        <w:tc>
          <w:tcPr>
            <w:tcW w:w="1170" w:type="dxa"/>
          </w:tcPr>
          <w:p w14:paraId="0562CB0E" wp14:textId="77777777">
            <w:pPr>
              <w:pStyle w:val="TableParagraph"/>
              <w:rPr>
                <w:sz w:val="22"/>
              </w:rPr>
            </w:pPr>
          </w:p>
        </w:tc>
        <w:tc>
          <w:tcPr>
            <w:tcW w:w="4957" w:type="dxa"/>
          </w:tcPr>
          <w:p w14:paraId="34CE0A41" wp14:textId="77777777">
            <w:pPr>
              <w:pStyle w:val="TableParagraph"/>
              <w:rPr>
                <w:sz w:val="22"/>
              </w:rPr>
            </w:pPr>
          </w:p>
        </w:tc>
        <w:tc>
          <w:tcPr>
            <w:tcW w:w="1586" w:type="dxa"/>
          </w:tcPr>
          <w:p w14:paraId="62EBF3C5" wp14:textId="77777777">
            <w:pPr>
              <w:pStyle w:val="TableParagraph"/>
              <w:rPr>
                <w:sz w:val="22"/>
              </w:rPr>
            </w:pPr>
          </w:p>
        </w:tc>
      </w:tr>
    </w:tbl>
    <w:p xmlns:wp14="http://schemas.microsoft.com/office/word/2010/wordml" w14:paraId="6D98A12B" wp14:textId="77777777">
      <w:pPr>
        <w:spacing w:after="0"/>
        <w:rPr>
          <w:sz w:val="22"/>
        </w:rPr>
        <w:sectPr>
          <w:pgSz w:w="12240" w:h="15840" w:orient="portrait"/>
          <w:pgMar w:top="1400" w:right="800" w:bottom="280" w:left="980"/>
          <w:cols w:num="1"/>
        </w:sectPr>
      </w:pPr>
    </w:p>
    <w:p xmlns:wp14="http://schemas.microsoft.com/office/word/2010/wordml" w14:paraId="3E7A9F1C" wp14:textId="77777777">
      <w:pPr>
        <w:pStyle w:val="Heading1"/>
        <w:numPr>
          <w:ilvl w:val="0"/>
          <w:numId w:val="2"/>
        </w:numPr>
        <w:tabs>
          <w:tab w:val="left" w:leader="none" w:pos="583"/>
        </w:tabs>
        <w:spacing w:before="59" w:after="0" w:line="240" w:lineRule="auto"/>
        <w:ind w:left="583" w:right="0" w:hanging="268"/>
        <w:jc w:val="left"/>
      </w:pPr>
      <w:bookmarkStart w:name="1. Introduction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2"/>
        </w:rPr>
        <w:t>Introduction</w:t>
      </w:r>
    </w:p>
    <w:p xmlns:wp14="http://schemas.microsoft.com/office/word/2010/wordml" w14:paraId="39EC13BE" wp14:textId="77777777">
      <w:pPr>
        <w:pStyle w:val="Heading2"/>
        <w:numPr>
          <w:ilvl w:val="1"/>
          <w:numId w:val="2"/>
        </w:numPr>
        <w:tabs>
          <w:tab w:val="left" w:leader="none" w:pos="660"/>
        </w:tabs>
        <w:spacing w:before="271" w:after="0" w:line="240" w:lineRule="auto"/>
        <w:ind w:left="660" w:right="0" w:hanging="345"/>
        <w:jc w:val="left"/>
      </w:pPr>
      <w:bookmarkStart w:name="1.1 Purpose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spacing w:val="-2"/>
          <w:u w:val="single"/>
        </w:rPr>
        <w:t>Purpose</w:t>
      </w:r>
    </w:p>
    <w:p xmlns:wp14="http://schemas.microsoft.com/office/word/2010/wordml" w14:paraId="1B493E30" wp14:textId="77777777">
      <w:pPr>
        <w:pStyle w:val="Heading3"/>
        <w:spacing w:before="274" w:line="220" w:lineRule="auto"/>
        <w:ind w:right="641"/>
      </w:pPr>
      <w:r>
        <w:rPr/>
        <w:t>This</w:t>
      </w:r>
      <w:r>
        <w:rPr>
          <w:spacing w:val="-3"/>
        </w:rPr>
        <w:t> </w:t>
      </w:r>
      <w:r>
        <w:rPr/>
        <w:t>SRS</w:t>
      </w:r>
      <w:r>
        <w:rPr>
          <w:spacing w:val="-3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defines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non-functional</w:t>
      </w:r>
      <w:r>
        <w:rPr>
          <w:spacing w:val="-6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for InstantScoresNewsApp application, version 1.0.</w:t>
      </w:r>
    </w:p>
    <w:p xmlns:wp14="http://schemas.microsoft.com/office/word/2010/wordml" w14:paraId="2946DB82" wp14:textId="77777777">
      <w:pPr>
        <w:pStyle w:val="BodyText"/>
        <w:spacing w:before="1"/>
        <w:rPr>
          <w:rFonts w:ascii="Times New Roman"/>
          <w:i w:val="0"/>
          <w:sz w:val="24"/>
        </w:rPr>
      </w:pPr>
    </w:p>
    <w:p xmlns:wp14="http://schemas.microsoft.com/office/word/2010/wordml" w14:paraId="256A3C4D" wp14:textId="77777777">
      <w:pPr>
        <w:pStyle w:val="Heading3"/>
        <w:spacing w:line="220" w:lineRule="auto"/>
        <w:ind w:right="641"/>
      </w:pPr>
      <w:r>
        <w:rPr/>
        <w:t>InstantScoresNewsApp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mobile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web-based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deliver</w:t>
      </w:r>
      <w:r>
        <w:rPr>
          <w:spacing w:val="-4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sports scores and notifications to the users. The application supports only football.</w:t>
      </w:r>
    </w:p>
    <w:p xmlns:wp14="http://schemas.microsoft.com/office/word/2010/wordml" w14:paraId="2E6162A4" wp14:textId="77777777">
      <w:pPr>
        <w:pStyle w:val="Heading2"/>
        <w:numPr>
          <w:ilvl w:val="1"/>
          <w:numId w:val="2"/>
        </w:numPr>
        <w:tabs>
          <w:tab w:val="left" w:leader="none" w:pos="660"/>
        </w:tabs>
        <w:spacing w:before="267" w:after="0" w:line="240" w:lineRule="auto"/>
        <w:ind w:left="660" w:right="0" w:hanging="345"/>
        <w:jc w:val="left"/>
      </w:pPr>
      <w:bookmarkStart w:name="1.2 Document Conventions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u w:val="single"/>
        </w:rPr>
        <w:t>Document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Conventions</w:t>
      </w:r>
    </w:p>
    <w:p xmlns:wp14="http://schemas.microsoft.com/office/word/2010/wordml" w14:paraId="5997CC1D" wp14:textId="77777777">
      <w:pPr>
        <w:pStyle w:val="BodyText"/>
        <w:rPr>
          <w:rFonts w:ascii="Times New Roman"/>
          <w:b/>
          <w:i w:val="0"/>
          <w:sz w:val="24"/>
        </w:rPr>
      </w:pPr>
    </w:p>
    <w:p xmlns:wp14="http://schemas.microsoft.com/office/word/2010/wordml" w14:paraId="3E218183" wp14:textId="77777777">
      <w:pPr>
        <w:pStyle w:val="Heading3"/>
        <w:spacing w:line="218" w:lineRule="auto"/>
        <w:ind w:right="641"/>
      </w:pPr>
      <w:r w:rsidR="0F3F909A">
        <w:rPr>
          <w:u w:val="single"/>
        </w:rPr>
        <w:t>Font</w:t>
      </w:r>
      <w:r w:rsidR="0F3F909A">
        <w:rPr>
          <w:u w:val="none"/>
        </w:rPr>
        <w:t>:</w:t>
      </w:r>
      <w:r w:rsidR="0F3F909A">
        <w:rPr>
          <w:spacing w:val="-1"/>
          <w:u w:val="none"/>
        </w:rPr>
        <w:t xml:space="preserve"> </w:t>
      </w:r>
      <w:r w:rsidR="0F3F909A">
        <w:rPr>
          <w:u w:val="none"/>
        </w:rPr>
        <w:t>Times</w:t>
      </w:r>
      <w:r w:rsidR="0F3F909A">
        <w:rPr>
          <w:spacing w:val="-3"/>
          <w:u w:val="none"/>
        </w:rPr>
        <w:t xml:space="preserve"> </w:t>
      </w:r>
      <w:r w:rsidR="0F3F909A">
        <w:rPr>
          <w:u w:val="none"/>
        </w:rPr>
        <w:t>New</w:t>
      </w:r>
      <w:r w:rsidR="0F3F909A">
        <w:rPr>
          <w:spacing w:val="-3"/>
          <w:u w:val="none"/>
        </w:rPr>
        <w:t xml:space="preserve"> </w:t>
      </w:r>
      <w:r w:rsidR="0F3F909A">
        <w:rPr>
          <w:u w:val="none"/>
        </w:rPr>
        <w:t>Roman,</w:t>
      </w:r>
      <w:r w:rsidR="0F3F909A">
        <w:rPr>
          <w:spacing w:val="-4"/>
          <w:u w:val="none"/>
        </w:rPr>
        <w:t xml:space="preserve"> </w:t>
      </w:r>
      <w:r w:rsidR="0F3F909A">
        <w:rPr>
          <w:u w:val="none"/>
        </w:rPr>
        <w:t>size</w:t>
      </w:r>
      <w:r w:rsidR="0F3F909A">
        <w:rPr>
          <w:spacing w:val="-6"/>
          <w:u w:val="none"/>
        </w:rPr>
        <w:t xml:space="preserve"> </w:t>
      </w:r>
      <w:r w:rsidR="0F3F909A">
        <w:rPr>
          <w:u w:val="none"/>
        </w:rPr>
        <w:t>12</w:t>
      </w:r>
      <w:r w:rsidR="0F3F909A">
        <w:rPr>
          <w:spacing w:val="-4"/>
          <w:u w:val="none"/>
        </w:rPr>
        <w:t xml:space="preserve"> </w:t>
      </w:r>
      <w:r w:rsidR="0F3F909A">
        <w:rPr>
          <w:u w:val="none"/>
        </w:rPr>
        <w:t>for</w:t>
      </w:r>
      <w:r w:rsidR="0F3F909A">
        <w:rPr>
          <w:spacing w:val="-4"/>
          <w:u w:val="none"/>
        </w:rPr>
        <w:t xml:space="preserve"> </w:t>
      </w:r>
      <w:r w:rsidR="0F3F909A">
        <w:rPr>
          <w:u w:val="none"/>
        </w:rPr>
        <w:t>body text,</w:t>
      </w:r>
      <w:r w:rsidR="0F3F909A">
        <w:rPr>
          <w:spacing w:val="-4"/>
          <w:u w:val="none"/>
        </w:rPr>
        <w:t xml:space="preserve"> </w:t>
      </w:r>
      <w:r w:rsidR="0F3F909A">
        <w:rPr>
          <w:u w:val="none"/>
        </w:rPr>
        <w:t>headings</w:t>
      </w:r>
      <w:r w:rsidR="0F3F909A">
        <w:rPr>
          <w:spacing w:val="-3"/>
          <w:u w:val="none"/>
        </w:rPr>
        <w:t xml:space="preserve"> </w:t>
      </w:r>
      <w:r w:rsidR="0F3F909A">
        <w:rPr>
          <w:u w:val="none"/>
        </w:rPr>
        <w:t>in</w:t>
      </w:r>
      <w:r w:rsidR="0F3F909A">
        <w:rPr>
          <w:spacing w:val="-4"/>
          <w:u w:val="none"/>
        </w:rPr>
        <w:t xml:space="preserve"> </w:t>
      </w:r>
      <w:r w:rsidR="0F3F909A">
        <w:rPr>
          <w:u w:val="none"/>
        </w:rPr>
        <w:t>Times</w:t>
      </w:r>
      <w:r w:rsidR="0F3F909A">
        <w:rPr>
          <w:spacing w:val="-3"/>
          <w:u w:val="none"/>
        </w:rPr>
        <w:t xml:space="preserve"> </w:t>
      </w:r>
      <w:r w:rsidR="0F3F909A">
        <w:rPr>
          <w:u w:val="none"/>
        </w:rPr>
        <w:t>New</w:t>
      </w:r>
      <w:r w:rsidR="0F3F909A">
        <w:rPr>
          <w:spacing w:val="-3"/>
          <w:u w:val="none"/>
        </w:rPr>
        <w:t xml:space="preserve"> </w:t>
      </w:r>
      <w:r w:rsidR="0F3F909A">
        <w:rPr>
          <w:u w:val="none"/>
        </w:rPr>
        <w:t>Roman,</w:t>
      </w:r>
      <w:r w:rsidR="0F3F909A">
        <w:rPr>
          <w:spacing w:val="-4"/>
          <w:u w:val="none"/>
        </w:rPr>
        <w:t xml:space="preserve"> </w:t>
      </w:r>
      <w:r w:rsidR="0F3F909A">
        <w:rPr>
          <w:u w:val="none"/>
        </w:rPr>
        <w:t>size</w:t>
      </w:r>
      <w:r w:rsidR="0F3F909A">
        <w:rPr>
          <w:spacing w:val="-6"/>
          <w:u w:val="none"/>
        </w:rPr>
        <w:t xml:space="preserve"> </w:t>
      </w:r>
      <w:r w:rsidR="0F3F909A">
        <w:rPr>
          <w:u w:val="none"/>
        </w:rPr>
        <w:t xml:space="preserve">14 </w:t>
      </w:r>
      <w:r w:rsidR="0F3F909A">
        <w:rPr>
          <w:spacing w:val="-2"/>
          <w:u w:val="none"/>
        </w:rPr>
        <w:t>bold/underline;</w:t>
      </w:r>
    </w:p>
    <w:p xmlns:wp14="http://schemas.microsoft.com/office/word/2010/wordml" w14:paraId="4E6E7C29" wp14:textId="77777777">
      <w:pPr>
        <w:pStyle w:val="Heading3"/>
        <w:spacing w:before="263"/>
      </w:pPr>
      <w:r w:rsidR="0F3F909A">
        <w:rPr>
          <w:u w:val="single"/>
        </w:rPr>
        <w:t>Requirements</w:t>
      </w:r>
      <w:r w:rsidR="0F3F909A">
        <w:rPr>
          <w:u w:val="none"/>
        </w:rPr>
        <w:t>:</w:t>
      </w:r>
      <w:r w:rsidR="0F3F909A">
        <w:rPr>
          <w:spacing w:val="-5"/>
          <w:u w:val="none"/>
        </w:rPr>
        <w:t xml:space="preserve"> </w:t>
      </w:r>
      <w:r w:rsidR="0F3F909A">
        <w:rPr>
          <w:u w:val="none"/>
        </w:rPr>
        <w:t>Each</w:t>
      </w:r>
      <w:r w:rsidR="0F3F909A">
        <w:rPr>
          <w:spacing w:val="-2"/>
          <w:u w:val="none"/>
        </w:rPr>
        <w:t xml:space="preserve"> </w:t>
      </w:r>
      <w:r w:rsidR="0F3F909A">
        <w:rPr>
          <w:u w:val="none"/>
        </w:rPr>
        <w:t>requirement</w:t>
      </w:r>
      <w:r w:rsidR="0F3F909A">
        <w:rPr>
          <w:spacing w:val="-4"/>
          <w:u w:val="none"/>
        </w:rPr>
        <w:t xml:space="preserve"> </w:t>
      </w:r>
      <w:r w:rsidR="0F3F909A">
        <w:rPr>
          <w:u w:val="none"/>
        </w:rPr>
        <w:t>is</w:t>
      </w:r>
      <w:r w:rsidR="0F3F909A">
        <w:rPr>
          <w:spacing w:val="-1"/>
          <w:u w:val="none"/>
        </w:rPr>
        <w:t xml:space="preserve"> </w:t>
      </w:r>
      <w:r w:rsidR="0F3F909A">
        <w:rPr>
          <w:u w:val="none"/>
        </w:rPr>
        <w:t>uniquely</w:t>
      </w:r>
      <w:r w:rsidR="0F3F909A">
        <w:rPr>
          <w:spacing w:val="-2"/>
          <w:u w:val="none"/>
        </w:rPr>
        <w:t xml:space="preserve"> identified.</w:t>
      </w:r>
    </w:p>
    <w:p xmlns:wp14="http://schemas.microsoft.com/office/word/2010/wordml" w14:paraId="5E81C749" wp14:textId="77777777">
      <w:pPr>
        <w:pStyle w:val="Heading2"/>
        <w:numPr>
          <w:ilvl w:val="1"/>
          <w:numId w:val="2"/>
        </w:numPr>
        <w:tabs>
          <w:tab w:val="left" w:leader="none" w:pos="660"/>
        </w:tabs>
        <w:spacing w:before="257" w:after="0" w:line="240" w:lineRule="auto"/>
        <w:ind w:left="660" w:right="0" w:hanging="345"/>
        <w:jc w:val="left"/>
        <w:rPr/>
      </w:pPr>
      <w:bookmarkStart w:name="1.3 Intended Audience and Reading Sugges" w:id="11"/>
      <w:bookmarkEnd w:id="11"/>
      <w:bookmarkStart w:name="_bookmark5" w:id="12"/>
      <w:bookmarkEnd w:id="12"/>
      <w:r w:rsidR="0F3F909A">
        <w:rPr>
          <w:u w:val="single"/>
        </w:rPr>
        <w:t>Intended</w:t>
      </w:r>
      <w:r w:rsidR="0F3F909A">
        <w:rPr>
          <w:spacing w:val="-10"/>
          <w:u w:val="single"/>
        </w:rPr>
        <w:t xml:space="preserve"> </w:t>
      </w:r>
      <w:r w:rsidR="0F3F909A">
        <w:rPr>
          <w:u w:val="single"/>
        </w:rPr>
        <w:t>Audience</w:t>
      </w:r>
      <w:r w:rsidR="0F3F909A">
        <w:rPr>
          <w:spacing w:val="-6"/>
          <w:u w:val="single"/>
        </w:rPr>
        <w:t xml:space="preserve"> </w:t>
      </w:r>
      <w:r w:rsidR="0F3F909A">
        <w:rPr>
          <w:u w:val="single"/>
        </w:rPr>
        <w:t>and</w:t>
      </w:r>
      <w:r w:rsidR="0F3F909A">
        <w:rPr>
          <w:spacing w:val="-9"/>
          <w:u w:val="single"/>
        </w:rPr>
        <w:t xml:space="preserve"> </w:t>
      </w:r>
      <w:r w:rsidR="0F3F909A">
        <w:rPr>
          <w:u w:val="single"/>
        </w:rPr>
        <w:t>Reading</w:t>
      </w:r>
      <w:r w:rsidR="0F3F909A">
        <w:rPr>
          <w:spacing w:val="-7"/>
          <w:u w:val="single"/>
        </w:rPr>
        <w:t xml:space="preserve"> </w:t>
      </w:r>
      <w:r w:rsidR="0F3F909A">
        <w:rPr>
          <w:spacing w:val="-2"/>
          <w:u w:val="single"/>
        </w:rPr>
        <w:t>Suggestions</w:t>
      </w:r>
    </w:p>
    <w:p xmlns:wp14="http://schemas.microsoft.com/office/word/2010/wordml" w14:paraId="02BC52C1" wp14:textId="77777777">
      <w:pPr>
        <w:pStyle w:val="Heading3"/>
        <w:spacing w:before="260"/>
      </w:pPr>
      <w:r w:rsidR="0F3F909A">
        <w:rPr>
          <w:u w:val="single"/>
        </w:rPr>
        <w:t>*This</w:t>
      </w:r>
      <w:r w:rsidR="0F3F909A">
        <w:rPr>
          <w:spacing w:val="-2"/>
          <w:u w:val="single"/>
        </w:rPr>
        <w:t xml:space="preserve"> </w:t>
      </w:r>
      <w:r w:rsidR="0F3F909A">
        <w:rPr>
          <w:u w:val="single"/>
        </w:rPr>
        <w:t>SRS</w:t>
      </w:r>
      <w:r w:rsidR="0F3F909A">
        <w:rPr>
          <w:spacing w:val="-2"/>
          <w:u w:val="single"/>
        </w:rPr>
        <w:t xml:space="preserve"> </w:t>
      </w:r>
      <w:r w:rsidR="0F3F909A">
        <w:rPr>
          <w:u w:val="single"/>
        </w:rPr>
        <w:t>is</w:t>
      </w:r>
      <w:r w:rsidR="0F3F909A">
        <w:rPr>
          <w:spacing w:val="-1"/>
          <w:u w:val="single"/>
        </w:rPr>
        <w:t xml:space="preserve"> </w:t>
      </w:r>
      <w:r w:rsidR="0F3F909A">
        <w:rPr>
          <w:u w:val="single"/>
        </w:rPr>
        <w:t>intended</w:t>
      </w:r>
      <w:r w:rsidR="0F3F909A">
        <w:rPr>
          <w:spacing w:val="-3"/>
          <w:u w:val="single"/>
        </w:rPr>
        <w:t xml:space="preserve"> </w:t>
      </w:r>
      <w:r w:rsidR="0F3F909A">
        <w:rPr>
          <w:u w:val="single"/>
        </w:rPr>
        <w:t>for</w:t>
      </w:r>
      <w:r w:rsidR="0F3F909A">
        <w:rPr>
          <w:spacing w:val="-2"/>
          <w:u w:val="single"/>
        </w:rPr>
        <w:t xml:space="preserve"> </w:t>
      </w:r>
      <w:r w:rsidR="0F3F909A">
        <w:rPr>
          <w:u w:val="single"/>
        </w:rPr>
        <w:t>following</w:t>
      </w:r>
      <w:r w:rsidR="0F3F909A">
        <w:rPr>
          <w:spacing w:val="-2"/>
          <w:u w:val="single"/>
        </w:rPr>
        <w:t xml:space="preserve"> audience</w:t>
      </w:r>
      <w:r w:rsidR="0F3F909A">
        <w:rPr>
          <w:spacing w:val="-2"/>
          <w:u w:val="none"/>
        </w:rPr>
        <w:t>:</w:t>
      </w:r>
    </w:p>
    <w:p xmlns:wp14="http://schemas.microsoft.com/office/word/2010/wordml" w14:paraId="23D7A24A" wp14:textId="77777777">
      <w:pPr>
        <w:pStyle w:val="Heading3"/>
        <w:spacing w:before="254"/>
        <w:ind w:left="821"/>
      </w:pPr>
      <w:r w:rsidR="0F3F909A">
        <w:rPr/>
        <w:t>-Developers:</w:t>
      </w:r>
      <w:r w:rsidR="0F3F909A">
        <w:rPr>
          <w:spacing w:val="-6"/>
        </w:rPr>
        <w:t xml:space="preserve"> </w:t>
      </w:r>
      <w:r w:rsidR="0F3F909A">
        <w:rPr/>
        <w:t>for</w:t>
      </w:r>
      <w:r w:rsidR="0F3F909A">
        <w:rPr>
          <w:spacing w:val="-1"/>
        </w:rPr>
        <w:t xml:space="preserve"> </w:t>
      </w:r>
      <w:r w:rsidR="0F3F909A">
        <w:rPr/>
        <w:t>a</w:t>
      </w:r>
      <w:r w:rsidR="0F3F909A">
        <w:rPr>
          <w:spacing w:val="-3"/>
        </w:rPr>
        <w:t xml:space="preserve"> </w:t>
      </w:r>
      <w:r w:rsidR="0F3F909A">
        <w:rPr/>
        <w:t>clearer</w:t>
      </w:r>
      <w:r w:rsidR="0F3F909A">
        <w:rPr>
          <w:spacing w:val="-1"/>
        </w:rPr>
        <w:t xml:space="preserve"> </w:t>
      </w:r>
      <w:r w:rsidR="0F3F909A">
        <w:rPr/>
        <w:t>understanding</w:t>
      </w:r>
      <w:r w:rsidR="0F3F909A">
        <w:rPr>
          <w:spacing w:val="-1"/>
        </w:rPr>
        <w:t xml:space="preserve"> </w:t>
      </w:r>
      <w:r w:rsidR="0F3F909A">
        <w:rPr/>
        <w:t>of</w:t>
      </w:r>
      <w:r w:rsidR="0F3F909A">
        <w:rPr>
          <w:spacing w:val="-2"/>
        </w:rPr>
        <w:t xml:space="preserve"> </w:t>
      </w:r>
      <w:r w:rsidR="0F3F909A">
        <w:rPr/>
        <w:t>the</w:t>
      </w:r>
      <w:r w:rsidR="0F3F909A">
        <w:rPr>
          <w:spacing w:val="-3"/>
        </w:rPr>
        <w:t xml:space="preserve"> </w:t>
      </w:r>
      <w:r w:rsidR="0F3F909A">
        <w:rPr/>
        <w:t>program</w:t>
      </w:r>
      <w:r w:rsidR="0F3F909A">
        <w:rPr>
          <w:spacing w:val="-3"/>
        </w:rPr>
        <w:t xml:space="preserve"> </w:t>
      </w:r>
      <w:r w:rsidR="0F3F909A">
        <w:rPr/>
        <w:t>and</w:t>
      </w:r>
      <w:r w:rsidR="0F3F909A">
        <w:rPr>
          <w:spacing w:val="-1"/>
        </w:rPr>
        <w:t xml:space="preserve"> </w:t>
      </w:r>
      <w:r w:rsidR="0F3F909A">
        <w:rPr/>
        <w:t xml:space="preserve">its </w:t>
      </w:r>
      <w:r w:rsidR="0F3F909A">
        <w:rPr>
          <w:spacing w:val="-2"/>
        </w:rPr>
        <w:t>functionalities;</w:t>
      </w:r>
    </w:p>
    <w:p xmlns:wp14="http://schemas.microsoft.com/office/word/2010/wordml" w14:paraId="4A062DDE" wp14:textId="77777777">
      <w:pPr>
        <w:pStyle w:val="Heading3"/>
        <w:spacing w:before="259"/>
        <w:ind w:left="821"/>
      </w:pPr>
      <w:r w:rsidR="0F3F909A">
        <w:rPr/>
        <w:t>-Testers:</w:t>
      </w:r>
      <w:r w:rsidR="0F3F909A">
        <w:rPr>
          <w:spacing w:val="-5"/>
        </w:rPr>
        <w:t xml:space="preserve"> </w:t>
      </w:r>
      <w:r w:rsidR="0F3F909A">
        <w:rPr/>
        <w:t>To</w:t>
      </w:r>
      <w:r w:rsidR="0F3F909A">
        <w:rPr>
          <w:spacing w:val="1"/>
        </w:rPr>
        <w:t xml:space="preserve"> </w:t>
      </w:r>
      <w:r w:rsidR="0F3F909A">
        <w:rPr/>
        <w:t>identify</w:t>
      </w:r>
      <w:r w:rsidR="0F3F909A">
        <w:rPr>
          <w:spacing w:val="-3"/>
        </w:rPr>
        <w:t xml:space="preserve"> </w:t>
      </w:r>
      <w:r w:rsidR="0F3F909A">
        <w:rPr/>
        <w:t>test-cases</w:t>
      </w:r>
      <w:r w:rsidR="0F3F909A">
        <w:rPr>
          <w:spacing w:val="-1"/>
        </w:rPr>
        <w:t xml:space="preserve"> </w:t>
      </w:r>
      <w:r w:rsidR="0F3F909A">
        <w:rPr/>
        <w:t>and</w:t>
      </w:r>
      <w:r w:rsidR="0F3F909A">
        <w:rPr>
          <w:spacing w:val="-3"/>
        </w:rPr>
        <w:t xml:space="preserve"> </w:t>
      </w:r>
      <w:r w:rsidR="0F3F909A">
        <w:rPr/>
        <w:t>verify</w:t>
      </w:r>
      <w:r w:rsidR="0F3F909A">
        <w:rPr>
          <w:spacing w:val="-3"/>
        </w:rPr>
        <w:t xml:space="preserve"> </w:t>
      </w:r>
      <w:r w:rsidR="0F3F909A">
        <w:rPr/>
        <w:t>system</w:t>
      </w:r>
      <w:r w:rsidR="0F3F909A">
        <w:rPr>
          <w:spacing w:val="-4"/>
        </w:rPr>
        <w:t xml:space="preserve"> </w:t>
      </w:r>
      <w:r w:rsidR="0F3F909A">
        <w:rPr>
          <w:spacing w:val="-2"/>
        </w:rPr>
        <w:t>functionality;</w:t>
      </w:r>
    </w:p>
    <w:p xmlns:wp14="http://schemas.microsoft.com/office/word/2010/wordml" w14:paraId="5EAA2A8A" wp14:textId="77777777">
      <w:pPr>
        <w:pStyle w:val="Heading3"/>
        <w:spacing w:before="255"/>
        <w:ind w:left="821"/>
      </w:pPr>
      <w:r w:rsidR="0F3F909A">
        <w:rPr/>
        <w:t>-Clients: to</w:t>
      </w:r>
      <w:r w:rsidR="0F3F909A">
        <w:rPr>
          <w:spacing w:val="-2"/>
        </w:rPr>
        <w:t xml:space="preserve"> </w:t>
      </w:r>
      <w:r w:rsidR="0F3F909A">
        <w:rPr/>
        <w:t>ensure</w:t>
      </w:r>
      <w:r w:rsidR="0F3F909A">
        <w:rPr>
          <w:spacing w:val="-4"/>
        </w:rPr>
        <w:t xml:space="preserve"> </w:t>
      </w:r>
      <w:r w:rsidR="0F3F909A">
        <w:rPr/>
        <w:t>that</w:t>
      </w:r>
      <w:r w:rsidR="0F3F909A">
        <w:rPr>
          <w:spacing w:val="-4"/>
        </w:rPr>
        <w:t xml:space="preserve"> </w:t>
      </w:r>
      <w:r w:rsidR="0F3F909A">
        <w:rPr/>
        <w:t>the</w:t>
      </w:r>
      <w:r w:rsidR="0F3F909A">
        <w:rPr>
          <w:spacing w:val="-3"/>
        </w:rPr>
        <w:t xml:space="preserve"> </w:t>
      </w:r>
      <w:r w:rsidR="0F3F909A">
        <w:rPr/>
        <w:t>described</w:t>
      </w:r>
      <w:r w:rsidR="0F3F909A">
        <w:rPr>
          <w:spacing w:val="-2"/>
        </w:rPr>
        <w:t xml:space="preserve"> </w:t>
      </w:r>
      <w:r w:rsidR="0F3F909A">
        <w:rPr/>
        <w:t>requirements</w:t>
      </w:r>
      <w:r w:rsidR="0F3F909A">
        <w:rPr>
          <w:spacing w:val="-1"/>
        </w:rPr>
        <w:t xml:space="preserve"> </w:t>
      </w:r>
      <w:r w:rsidR="0F3F909A">
        <w:rPr/>
        <w:t>meet</w:t>
      </w:r>
      <w:r w:rsidR="0F3F909A">
        <w:rPr>
          <w:spacing w:val="-4"/>
        </w:rPr>
        <w:t xml:space="preserve"> </w:t>
      </w:r>
      <w:r w:rsidR="0F3F909A">
        <w:rPr/>
        <w:t>the</w:t>
      </w:r>
      <w:r w:rsidR="0F3F909A">
        <w:rPr>
          <w:spacing w:val="-4"/>
        </w:rPr>
        <w:t xml:space="preserve"> </w:t>
      </w:r>
      <w:r w:rsidR="0F3F909A">
        <w:rPr/>
        <w:t>business</w:t>
      </w:r>
      <w:r w:rsidR="0F3F909A">
        <w:rPr>
          <w:spacing w:val="-1"/>
        </w:rPr>
        <w:t xml:space="preserve"> </w:t>
      </w:r>
      <w:r w:rsidR="0F3F909A">
        <w:rPr>
          <w:spacing w:val="-2"/>
        </w:rPr>
        <w:t>goals;</w:t>
      </w:r>
    </w:p>
    <w:p xmlns:wp14="http://schemas.microsoft.com/office/word/2010/wordml" w14:paraId="2FA513DC" wp14:textId="77777777">
      <w:pPr>
        <w:pStyle w:val="Heading3"/>
        <w:spacing w:before="259"/>
      </w:pPr>
      <w:r w:rsidR="0F3F909A">
        <w:rPr>
          <w:u w:val="single"/>
        </w:rPr>
        <w:t>*The</w:t>
      </w:r>
      <w:r w:rsidR="0F3F909A">
        <w:rPr>
          <w:spacing w:val="-4"/>
          <w:u w:val="single"/>
        </w:rPr>
        <w:t xml:space="preserve"> </w:t>
      </w:r>
      <w:r w:rsidR="0F3F909A">
        <w:rPr>
          <w:u w:val="single"/>
        </w:rPr>
        <w:t>structure</w:t>
      </w:r>
      <w:r w:rsidR="0F3F909A">
        <w:rPr>
          <w:spacing w:val="-3"/>
          <w:u w:val="single"/>
        </w:rPr>
        <w:t xml:space="preserve"> </w:t>
      </w:r>
      <w:r w:rsidR="0F3F909A">
        <w:rPr>
          <w:u w:val="single"/>
        </w:rPr>
        <w:t>of</w:t>
      </w:r>
      <w:r w:rsidR="0F3F909A">
        <w:rPr>
          <w:spacing w:val="-2"/>
          <w:u w:val="single"/>
        </w:rPr>
        <w:t xml:space="preserve"> </w:t>
      </w:r>
      <w:r w:rsidR="0F3F909A">
        <w:rPr>
          <w:u w:val="single"/>
        </w:rPr>
        <w:t xml:space="preserve">this SRS </w:t>
      </w:r>
      <w:r w:rsidR="0F3F909A">
        <w:rPr>
          <w:spacing w:val="-5"/>
          <w:u w:val="single"/>
        </w:rPr>
        <w:t>is</w:t>
      </w:r>
      <w:r w:rsidR="0F3F909A">
        <w:rPr>
          <w:spacing w:val="-5"/>
          <w:u w:val="none"/>
        </w:rPr>
        <w:t>:</w:t>
      </w:r>
    </w:p>
    <w:p xmlns:wp14="http://schemas.microsoft.com/office/word/2010/wordml" w14:paraId="78FB5661" wp14:textId="77777777">
      <w:pPr>
        <w:pStyle w:val="Heading3"/>
        <w:spacing w:before="254"/>
      </w:pPr>
      <w:r w:rsidR="0F3F909A">
        <w:rPr/>
        <w:t>-Introduction</w:t>
      </w:r>
      <w:r w:rsidR="0F3F909A">
        <w:rPr>
          <w:spacing w:val="-1"/>
        </w:rPr>
        <w:t xml:space="preserve"> </w:t>
      </w:r>
      <w:r w:rsidR="0F3F909A">
        <w:rPr/>
        <w:t>and</w:t>
      </w:r>
      <w:r w:rsidR="0F3F909A">
        <w:rPr>
          <w:spacing w:val="-2"/>
        </w:rPr>
        <w:t xml:space="preserve"> </w:t>
      </w:r>
      <w:r w:rsidR="0F3F909A">
        <w:rPr/>
        <w:t>Product</w:t>
      </w:r>
      <w:r w:rsidR="0F3F909A">
        <w:rPr>
          <w:spacing w:val="-4"/>
        </w:rPr>
        <w:t xml:space="preserve"> </w:t>
      </w:r>
      <w:r w:rsidR="0F3F909A">
        <w:rPr/>
        <w:t>Overview</w:t>
      </w:r>
      <w:r w:rsidR="0F3F909A">
        <w:rPr>
          <w:spacing w:val="1"/>
        </w:rPr>
        <w:t xml:space="preserve"> </w:t>
      </w:r>
      <w:r w:rsidR="0F3F909A">
        <w:rPr/>
        <w:t>–</w:t>
      </w:r>
      <w:r w:rsidR="0F3F909A">
        <w:rPr>
          <w:spacing w:val="-2"/>
        </w:rPr>
        <w:t xml:space="preserve"> </w:t>
      </w:r>
      <w:r w:rsidR="0F3F909A">
        <w:rPr/>
        <w:t>purpose</w:t>
      </w:r>
      <w:r w:rsidR="0F3F909A">
        <w:rPr>
          <w:spacing w:val="-4"/>
        </w:rPr>
        <w:t xml:space="preserve"> </w:t>
      </w:r>
      <w:r w:rsidR="0F3F909A">
        <w:rPr/>
        <w:t>and</w:t>
      </w:r>
      <w:r w:rsidR="0F3F909A">
        <w:rPr>
          <w:spacing w:val="-1"/>
        </w:rPr>
        <w:t xml:space="preserve"> </w:t>
      </w:r>
      <w:r w:rsidR="0F3F909A">
        <w:rPr/>
        <w:t>scope</w:t>
      </w:r>
      <w:r w:rsidR="0F3F909A">
        <w:rPr>
          <w:spacing w:val="-4"/>
        </w:rPr>
        <w:t xml:space="preserve"> </w:t>
      </w:r>
      <w:r w:rsidR="0F3F909A">
        <w:rPr/>
        <w:t>of</w:t>
      </w:r>
      <w:r w:rsidR="0F3F909A">
        <w:rPr>
          <w:spacing w:val="-2"/>
        </w:rPr>
        <w:t xml:space="preserve"> </w:t>
      </w:r>
      <w:r w:rsidR="0F3F909A">
        <w:rPr/>
        <w:t>the</w:t>
      </w:r>
      <w:r w:rsidR="0F3F909A">
        <w:rPr>
          <w:spacing w:val="1"/>
        </w:rPr>
        <w:t xml:space="preserve"> </w:t>
      </w:r>
      <w:r w:rsidR="0F3F909A">
        <w:rPr>
          <w:spacing w:val="-2"/>
        </w:rPr>
        <w:t>application;</w:t>
      </w:r>
    </w:p>
    <w:p xmlns:wp14="http://schemas.microsoft.com/office/word/2010/wordml" w14:paraId="60B2E130" wp14:textId="77777777">
      <w:pPr>
        <w:pStyle w:val="Heading3"/>
        <w:spacing w:before="259"/>
      </w:pPr>
      <w:r w:rsidR="0F3F909A">
        <w:rPr/>
        <w:t>-System</w:t>
      </w:r>
      <w:r w:rsidR="0F3F909A">
        <w:rPr>
          <w:spacing w:val="-5"/>
        </w:rPr>
        <w:t xml:space="preserve"> </w:t>
      </w:r>
      <w:r w:rsidR="0F3F909A">
        <w:rPr/>
        <w:t>Description –</w:t>
      </w:r>
      <w:r w:rsidR="0F3F909A">
        <w:rPr>
          <w:spacing w:val="-3"/>
        </w:rPr>
        <w:t xml:space="preserve"> </w:t>
      </w:r>
      <w:r w:rsidR="0F3F909A">
        <w:rPr/>
        <w:t>describes</w:t>
      </w:r>
      <w:r w:rsidR="0F3F909A">
        <w:rPr>
          <w:spacing w:val="-1"/>
        </w:rPr>
        <w:t xml:space="preserve"> </w:t>
      </w:r>
      <w:r w:rsidR="0F3F909A">
        <w:rPr/>
        <w:t>the</w:t>
      </w:r>
      <w:r w:rsidR="0F3F909A">
        <w:rPr>
          <w:spacing w:val="-4"/>
        </w:rPr>
        <w:t xml:space="preserve"> </w:t>
      </w:r>
      <w:r w:rsidR="0F3F909A">
        <w:rPr/>
        <w:t>product</w:t>
      </w:r>
      <w:r w:rsidR="0F3F909A">
        <w:rPr>
          <w:spacing w:val="-4"/>
        </w:rPr>
        <w:t xml:space="preserve"> </w:t>
      </w:r>
      <w:r w:rsidR="0F3F909A">
        <w:rPr>
          <w:spacing w:val="-2"/>
        </w:rPr>
        <w:t>implementation;</w:t>
      </w:r>
    </w:p>
    <w:p xmlns:wp14="http://schemas.microsoft.com/office/word/2010/wordml" w14:paraId="43BC3970" wp14:textId="77777777">
      <w:pPr>
        <w:pStyle w:val="Heading3"/>
        <w:spacing w:before="255"/>
      </w:pPr>
      <w:r w:rsidR="0F3F909A">
        <w:rPr/>
        <w:t>-Functional</w:t>
      </w:r>
      <w:r w:rsidR="0F3F909A">
        <w:rPr>
          <w:spacing w:val="-6"/>
        </w:rPr>
        <w:t xml:space="preserve"> </w:t>
      </w:r>
      <w:r w:rsidR="0F3F909A">
        <w:rPr/>
        <w:t>Requirements –</w:t>
      </w:r>
      <w:r w:rsidR="0F3F909A">
        <w:rPr>
          <w:spacing w:val="-2"/>
        </w:rPr>
        <w:t xml:space="preserve"> </w:t>
      </w:r>
      <w:r w:rsidR="0F3F909A">
        <w:rPr/>
        <w:t>core</w:t>
      </w:r>
      <w:r w:rsidR="0F3F909A">
        <w:rPr>
          <w:spacing w:val="-3"/>
        </w:rPr>
        <w:t xml:space="preserve"> </w:t>
      </w:r>
      <w:r w:rsidR="0F3F909A">
        <w:rPr/>
        <w:t>functions</w:t>
      </w:r>
      <w:r w:rsidR="0F3F909A">
        <w:rPr>
          <w:spacing w:val="-2"/>
        </w:rPr>
        <w:t xml:space="preserve"> </w:t>
      </w:r>
      <w:r w:rsidR="0F3F909A">
        <w:rPr/>
        <w:t>of</w:t>
      </w:r>
      <w:r w:rsidR="0F3F909A">
        <w:rPr>
          <w:spacing w:val="-2"/>
        </w:rPr>
        <w:t xml:space="preserve"> </w:t>
      </w:r>
      <w:r w:rsidR="0F3F909A">
        <w:rPr/>
        <w:t>the</w:t>
      </w:r>
      <w:r w:rsidR="0F3F909A">
        <w:rPr>
          <w:spacing w:val="-3"/>
        </w:rPr>
        <w:t xml:space="preserve"> </w:t>
      </w:r>
      <w:r w:rsidR="0F3F909A">
        <w:rPr>
          <w:spacing w:val="-2"/>
        </w:rPr>
        <w:t>software;</w:t>
      </w:r>
    </w:p>
    <w:p xmlns:wp14="http://schemas.microsoft.com/office/word/2010/wordml" w14:paraId="71876A1D" wp14:textId="77777777">
      <w:pPr>
        <w:pStyle w:val="Heading3"/>
        <w:spacing w:before="254"/>
      </w:pPr>
      <w:r w:rsidR="0F3F909A">
        <w:rPr/>
        <w:t>-Interfaces</w:t>
      </w:r>
      <w:r w:rsidR="0F3F909A">
        <w:rPr>
          <w:spacing w:val="-1"/>
        </w:rPr>
        <w:t xml:space="preserve"> </w:t>
      </w:r>
      <w:r w:rsidR="0F3F909A">
        <w:rPr/>
        <w:t>–</w:t>
      </w:r>
      <w:r w:rsidR="0F3F909A">
        <w:rPr>
          <w:spacing w:val="-3"/>
        </w:rPr>
        <w:t xml:space="preserve"> </w:t>
      </w:r>
      <w:r w:rsidR="0F3F909A">
        <w:rPr/>
        <w:t>describes</w:t>
      </w:r>
      <w:r w:rsidR="0F3F909A">
        <w:rPr>
          <w:spacing w:val="-1"/>
        </w:rPr>
        <w:t xml:space="preserve"> </w:t>
      </w:r>
      <w:r w:rsidR="0F3F909A">
        <w:rPr/>
        <w:t>system</w:t>
      </w:r>
      <w:r w:rsidR="0F3F909A">
        <w:rPr>
          <w:spacing w:val="-5"/>
        </w:rPr>
        <w:t xml:space="preserve"> </w:t>
      </w:r>
      <w:r w:rsidR="0F3F909A">
        <w:rPr/>
        <w:t>interaction</w:t>
      </w:r>
      <w:r w:rsidR="0F3F909A">
        <w:rPr>
          <w:spacing w:val="-2"/>
        </w:rPr>
        <w:t xml:space="preserve"> </w:t>
      </w:r>
      <w:r w:rsidR="0F3F909A">
        <w:rPr/>
        <w:t>with</w:t>
      </w:r>
      <w:r w:rsidR="0F3F909A">
        <w:rPr>
          <w:spacing w:val="-3"/>
        </w:rPr>
        <w:t xml:space="preserve"> </w:t>
      </w:r>
      <w:r w:rsidR="0F3F909A">
        <w:rPr/>
        <w:t>the</w:t>
      </w:r>
      <w:r w:rsidR="0F3F909A">
        <w:rPr>
          <w:spacing w:val="-4"/>
        </w:rPr>
        <w:t xml:space="preserve"> </w:t>
      </w:r>
      <w:r w:rsidR="0F3F909A">
        <w:rPr>
          <w:spacing w:val="-2"/>
        </w:rPr>
        <w:t>users.</w:t>
      </w:r>
    </w:p>
    <w:p xmlns:wp14="http://schemas.microsoft.com/office/word/2010/wordml" w14:paraId="08C37810" wp14:textId="77777777">
      <w:pPr>
        <w:pStyle w:val="Heading3"/>
        <w:spacing w:before="259"/>
      </w:pPr>
      <w:r w:rsidR="0F3F909A">
        <w:rPr>
          <w:u w:val="single"/>
        </w:rPr>
        <w:t>*Recommended</w:t>
      </w:r>
      <w:r w:rsidR="0F3F909A">
        <w:rPr>
          <w:spacing w:val="-4"/>
          <w:u w:val="single"/>
        </w:rPr>
        <w:t xml:space="preserve"> </w:t>
      </w:r>
      <w:r w:rsidR="0F3F909A">
        <w:rPr>
          <w:u w:val="single"/>
        </w:rPr>
        <w:t>reading</w:t>
      </w:r>
      <w:r w:rsidR="0F3F909A">
        <w:rPr>
          <w:spacing w:val="-4"/>
          <w:u w:val="single"/>
        </w:rPr>
        <w:t xml:space="preserve"> </w:t>
      </w:r>
      <w:r w:rsidR="0F3F909A">
        <w:rPr>
          <w:spacing w:val="-2"/>
          <w:u w:val="single"/>
        </w:rPr>
        <w:t>order</w:t>
      </w:r>
      <w:r w:rsidR="0F3F909A">
        <w:rPr>
          <w:spacing w:val="-2"/>
          <w:u w:val="none"/>
        </w:rPr>
        <w:t>:</w:t>
      </w:r>
    </w:p>
    <w:p xmlns:wp14="http://schemas.microsoft.com/office/word/2010/wordml" w14:paraId="4BD0480C" wp14:textId="77777777">
      <w:pPr>
        <w:pStyle w:val="Heading3"/>
        <w:spacing w:before="272" w:line="220" w:lineRule="auto"/>
        <w:ind w:right="641"/>
      </w:pPr>
      <w:r w:rsidR="0F3F909A">
        <w:rPr/>
        <w:t>-All</w:t>
      </w:r>
      <w:r w:rsidR="0F3F909A">
        <w:rPr>
          <w:spacing w:val="-5"/>
        </w:rPr>
        <w:t xml:space="preserve"> </w:t>
      </w:r>
      <w:r w:rsidR="0F3F909A">
        <w:rPr/>
        <w:t>readers</w:t>
      </w:r>
      <w:r w:rsidR="0F3F909A">
        <w:rPr>
          <w:spacing w:val="-2"/>
        </w:rPr>
        <w:t xml:space="preserve"> </w:t>
      </w:r>
      <w:r w:rsidR="0F3F909A">
        <w:rPr/>
        <w:t>should</w:t>
      </w:r>
      <w:r w:rsidR="0F3F909A">
        <w:rPr>
          <w:spacing w:val="-3"/>
        </w:rPr>
        <w:t xml:space="preserve"> </w:t>
      </w:r>
      <w:r w:rsidR="0F3F909A">
        <w:rPr/>
        <w:t>start</w:t>
      </w:r>
      <w:r w:rsidR="0F3F909A">
        <w:rPr>
          <w:spacing w:val="-5"/>
        </w:rPr>
        <w:t xml:space="preserve"> </w:t>
      </w:r>
      <w:r w:rsidR="0F3F909A">
        <w:rPr/>
        <w:t>with</w:t>
      </w:r>
      <w:r w:rsidR="0F3F909A">
        <w:rPr>
          <w:spacing w:val="-3"/>
        </w:rPr>
        <w:t xml:space="preserve"> </w:t>
      </w:r>
      <w:r w:rsidR="0F3F909A">
        <w:rPr/>
        <w:t>section</w:t>
      </w:r>
      <w:r w:rsidR="0F3F909A">
        <w:rPr>
          <w:spacing w:val="-3"/>
        </w:rPr>
        <w:t xml:space="preserve"> </w:t>
      </w:r>
      <w:r w:rsidR="0F3F909A">
        <w:rPr/>
        <w:t>1</w:t>
      </w:r>
      <w:r w:rsidR="0F3F909A">
        <w:rPr>
          <w:spacing w:val="-3"/>
        </w:rPr>
        <w:t xml:space="preserve"> </w:t>
      </w:r>
      <w:r w:rsidR="0F3F909A">
        <w:rPr/>
        <w:t>and</w:t>
      </w:r>
      <w:r w:rsidR="0F3F909A">
        <w:rPr>
          <w:spacing w:val="-3"/>
        </w:rPr>
        <w:t xml:space="preserve"> </w:t>
      </w:r>
      <w:r w:rsidR="0F3F909A">
        <w:rPr/>
        <w:t>2</w:t>
      </w:r>
      <w:r w:rsidR="0F3F909A">
        <w:rPr>
          <w:spacing w:val="-3"/>
        </w:rPr>
        <w:t xml:space="preserve"> </w:t>
      </w:r>
      <w:r w:rsidR="0F3F909A">
        <w:rPr/>
        <w:t>but</w:t>
      </w:r>
      <w:r w:rsidR="0F3F909A">
        <w:rPr>
          <w:spacing w:val="-5"/>
        </w:rPr>
        <w:t xml:space="preserve"> </w:t>
      </w:r>
      <w:r w:rsidR="0F3F909A">
        <w:rPr/>
        <w:t>developers and</w:t>
      </w:r>
      <w:r w:rsidR="0F3F909A">
        <w:rPr>
          <w:spacing w:val="-3"/>
        </w:rPr>
        <w:t xml:space="preserve"> </w:t>
      </w:r>
      <w:r w:rsidR="0F3F909A">
        <w:rPr/>
        <w:t>testers</w:t>
      </w:r>
      <w:r w:rsidR="0F3F909A">
        <w:rPr>
          <w:spacing w:val="-2"/>
        </w:rPr>
        <w:t xml:space="preserve"> </w:t>
      </w:r>
      <w:r w:rsidR="0F3F909A">
        <w:rPr/>
        <w:t>should</w:t>
      </w:r>
      <w:r w:rsidR="0F3F909A">
        <w:rPr>
          <w:spacing w:val="-3"/>
        </w:rPr>
        <w:t xml:space="preserve"> </w:t>
      </w:r>
      <w:r w:rsidR="0F3F909A">
        <w:rPr/>
        <w:t>focus</w:t>
      </w:r>
      <w:r w:rsidR="0F3F909A">
        <w:rPr>
          <w:spacing w:val="-2"/>
        </w:rPr>
        <w:t xml:space="preserve"> </w:t>
      </w:r>
      <w:r w:rsidR="0F3F909A">
        <w:rPr/>
        <w:t>on</w:t>
      </w:r>
      <w:r w:rsidR="0F3F909A">
        <w:rPr>
          <w:spacing w:val="-3"/>
        </w:rPr>
        <w:t xml:space="preserve"> </w:t>
      </w:r>
      <w:r w:rsidR="0F3F909A">
        <w:rPr/>
        <w:t>section</w:t>
      </w:r>
      <w:r w:rsidR="0F3F909A">
        <w:rPr>
          <w:spacing w:val="-3"/>
        </w:rPr>
        <w:t xml:space="preserve"> </w:t>
      </w:r>
      <w:r w:rsidR="0F3F909A">
        <w:rPr/>
        <w:t>3 and 4.</w:t>
      </w:r>
    </w:p>
    <w:p xmlns:wp14="http://schemas.microsoft.com/office/word/2010/wordml" w14:paraId="110FFD37" wp14:textId="77777777">
      <w:pPr>
        <w:pStyle w:val="BodyText"/>
        <w:rPr>
          <w:rFonts w:ascii="Times New Roman"/>
          <w:i w:val="0"/>
          <w:sz w:val="24"/>
        </w:rPr>
      </w:pPr>
    </w:p>
    <w:p xmlns:wp14="http://schemas.microsoft.com/office/word/2010/wordml" w14:paraId="6B699379" wp14:textId="77777777">
      <w:pPr>
        <w:pStyle w:val="BodyText"/>
        <w:rPr>
          <w:rFonts w:ascii="Times New Roman"/>
          <w:i w:val="0"/>
          <w:sz w:val="24"/>
        </w:rPr>
      </w:pPr>
    </w:p>
    <w:p xmlns:wp14="http://schemas.microsoft.com/office/word/2010/wordml" w14:paraId="3FE9F23F" wp14:textId="77777777">
      <w:pPr>
        <w:pStyle w:val="BodyText"/>
        <w:rPr>
          <w:rFonts w:ascii="Times New Roman"/>
          <w:i w:val="0"/>
          <w:sz w:val="24"/>
        </w:rPr>
      </w:pPr>
    </w:p>
    <w:p xmlns:wp14="http://schemas.microsoft.com/office/word/2010/wordml" w14:paraId="1F72F646" wp14:textId="77777777">
      <w:pPr>
        <w:pStyle w:val="BodyText"/>
        <w:rPr>
          <w:rFonts w:ascii="Times New Roman"/>
          <w:i w:val="0"/>
          <w:sz w:val="24"/>
        </w:rPr>
      </w:pPr>
    </w:p>
    <w:p xmlns:wp14="http://schemas.microsoft.com/office/word/2010/wordml" w:rsidP="0F3F909A" w14:paraId="08CE6F91" wp14:textId="77777777">
      <w:pPr>
        <w:pStyle w:val="BodyText"/>
        <w:spacing w:before="157"/>
        <w:rPr>
          <w:rFonts w:ascii="Times New Roman"/>
          <w:i w:val="0"/>
          <w:iCs w:val="0"/>
          <w:sz w:val="24"/>
          <w:szCs w:val="24"/>
        </w:rPr>
      </w:pPr>
    </w:p>
    <w:p w:rsidR="0F3F909A" w:rsidP="0F3F909A" w:rsidRDefault="0F3F909A" w14:paraId="3008E2C4" w14:textId="69411A84">
      <w:pPr>
        <w:pStyle w:val="BodyText"/>
        <w:spacing w:before="157"/>
        <w:rPr>
          <w:rFonts w:ascii="Times New Roman"/>
          <w:i w:val="0"/>
          <w:iCs w:val="0"/>
          <w:sz w:val="24"/>
          <w:szCs w:val="24"/>
        </w:rPr>
      </w:pPr>
    </w:p>
    <w:p w:rsidR="0F3F909A" w:rsidP="0F3F909A" w:rsidRDefault="0F3F909A" w14:paraId="6C4118C2" w14:textId="7132826C">
      <w:pPr>
        <w:pStyle w:val="BodyText"/>
        <w:spacing w:before="157"/>
        <w:rPr>
          <w:rFonts w:ascii="Times New Roman"/>
          <w:i w:val="0"/>
          <w:iCs w:val="0"/>
          <w:sz w:val="24"/>
          <w:szCs w:val="24"/>
        </w:rPr>
      </w:pPr>
    </w:p>
    <w:p w:rsidR="0F3F909A" w:rsidP="0F3F909A" w:rsidRDefault="0F3F909A" w14:paraId="039C1454" w14:textId="5641DD29">
      <w:pPr>
        <w:pStyle w:val="BodyText"/>
        <w:spacing w:before="157"/>
        <w:rPr>
          <w:rFonts w:ascii="Times New Roman"/>
          <w:i w:val="0"/>
          <w:iCs w:val="0"/>
          <w:sz w:val="24"/>
          <w:szCs w:val="24"/>
        </w:rPr>
      </w:pPr>
    </w:p>
    <w:p w:rsidR="0F3F909A" w:rsidP="0F3F909A" w:rsidRDefault="0F3F909A" w14:paraId="0ED16CA5" w14:textId="2D902104">
      <w:pPr>
        <w:pStyle w:val="BodyText"/>
        <w:spacing w:before="157"/>
        <w:rPr>
          <w:rFonts w:ascii="Times New Roman"/>
          <w:i w:val="0"/>
          <w:iCs w:val="0"/>
          <w:sz w:val="24"/>
          <w:szCs w:val="24"/>
        </w:rPr>
      </w:pPr>
    </w:p>
    <w:p w:rsidR="0F3F909A" w:rsidP="0F3F909A" w:rsidRDefault="0F3F909A" w14:paraId="68705646" w14:textId="34789C46">
      <w:pPr>
        <w:pStyle w:val="BodyText"/>
        <w:spacing w:before="157"/>
        <w:rPr>
          <w:rFonts w:ascii="Times New Roman"/>
          <w:i w:val="0"/>
          <w:iCs w:val="0"/>
          <w:sz w:val="24"/>
          <w:szCs w:val="24"/>
        </w:rPr>
      </w:pPr>
    </w:p>
    <w:p xmlns:wp14="http://schemas.microsoft.com/office/word/2010/wordml" w14:paraId="501680F0" wp14:textId="77777777">
      <w:pPr>
        <w:pStyle w:val="Heading2"/>
        <w:numPr>
          <w:ilvl w:val="1"/>
          <w:numId w:val="2"/>
        </w:numPr>
        <w:tabs>
          <w:tab w:val="left" w:leader="none" w:pos="660"/>
        </w:tabs>
        <w:spacing w:before="1" w:after="0" w:line="240" w:lineRule="auto"/>
        <w:ind w:left="660" w:right="0" w:hanging="345"/>
        <w:jc w:val="left"/>
        <w:rPr/>
      </w:pPr>
      <w:bookmarkStart w:name="1.4 Product Scope" w:id="13"/>
      <w:bookmarkEnd w:id="13"/>
      <w:bookmarkStart w:name="_bookmark6" w:id="14"/>
      <w:bookmarkEnd w:id="14"/>
      <w:r w:rsidR="0F3F909A">
        <w:rPr>
          <w:u w:val="single"/>
        </w:rPr>
        <w:t>Product</w:t>
      </w:r>
      <w:r w:rsidR="0F3F909A">
        <w:rPr>
          <w:spacing w:val="-5"/>
          <w:u w:val="single"/>
        </w:rPr>
        <w:t xml:space="preserve"> </w:t>
      </w:r>
      <w:r w:rsidR="0F3F909A">
        <w:rPr>
          <w:spacing w:val="-4"/>
          <w:u w:val="single"/>
        </w:rPr>
        <w:t>Scope</w:t>
      </w:r>
    </w:p>
    <w:p xmlns:wp14="http://schemas.microsoft.com/office/word/2010/wordml" w:rsidP="0F3F909A" wp14:textId="77777777" w14:paraId="11D83662">
      <w:pPr>
        <w:pStyle w:val="Heading3"/>
        <w:spacing w:before="96" w:after="0" w:line="218" w:lineRule="auto"/>
        <w:ind w:right="641"/>
      </w:pPr>
      <w:r w:rsidR="45DADD04">
        <w:rPr/>
        <w:t>The main purpose of the application is to provide instant access to live data from football, enabling users to stay informed and engaged with ongoing events.</w:t>
      </w:r>
    </w:p>
    <w:p xmlns:wp14="http://schemas.microsoft.com/office/word/2010/wordml" w:rsidP="0F3F909A" wp14:textId="77777777" w14:paraId="2A526B77">
      <w:pPr>
        <w:pStyle w:val="Heading3"/>
        <w:spacing w:before="263" w:after="0" w:line="240" w:lineRule="auto"/>
      </w:pPr>
      <w:r w:rsidRPr="0F3F909A" w:rsidR="45DADD04">
        <w:rPr>
          <w:u w:val="single"/>
        </w:rPr>
        <w:t>*The key objective of the software includes</w:t>
      </w:r>
      <w:r w:rsidR="45DADD04">
        <w:rPr>
          <w:u w:val="none"/>
        </w:rPr>
        <w:t>:</w:t>
      </w:r>
    </w:p>
    <w:p xmlns:wp14="http://schemas.microsoft.com/office/word/2010/wordml" w:rsidP="0F3F909A" wp14:textId="77777777" w14:paraId="0AAA4921">
      <w:pPr>
        <w:pStyle w:val="Heading3"/>
        <w:spacing w:before="254" w:after="0" w:line="240" w:lineRule="auto"/>
      </w:pPr>
      <w:r w:rsidR="45DADD04">
        <w:rPr/>
        <w:t>-Offering a fast and reliable stream of live scores and match data;</w:t>
      </w:r>
    </w:p>
    <w:p xmlns:wp14="http://schemas.microsoft.com/office/word/2010/wordml" w:rsidP="0F3F909A" wp14:textId="77777777" w14:paraId="05AF2031">
      <w:pPr>
        <w:pStyle w:val="Heading3"/>
        <w:spacing w:before="259" w:after="0" w:line="240" w:lineRule="auto"/>
      </w:pPr>
      <w:r w:rsidR="45DADD04">
        <w:rPr/>
        <w:t>-Giving real-time notifications to users;</w:t>
      </w:r>
    </w:p>
    <w:p xmlns:wp14="http://schemas.microsoft.com/office/word/2010/wordml" w:rsidP="0F3F909A" wp14:textId="77777777" w14:paraId="02E5FB0F">
      <w:pPr>
        <w:pStyle w:val="Heading3"/>
        <w:spacing w:before="255" w:after="0" w:line="240" w:lineRule="auto"/>
      </w:pPr>
      <w:r w:rsidR="45DADD04">
        <w:rPr/>
        <w:t>-Enhancing user experience through friendly User Interface.</w:t>
      </w:r>
    </w:p>
    <w:p xmlns:wp14="http://schemas.microsoft.com/office/word/2010/wordml" w:rsidP="0F3F909A" w14:paraId="2CCAEA80" wp14:textId="1C4C731B">
      <w:pPr>
        <w:pStyle w:val="Heading3"/>
        <w:spacing w:before="255" w:after="0" w:line="240" w:lineRule="auto"/>
      </w:pPr>
    </w:p>
    <w:p xmlns:wp14="http://schemas.microsoft.com/office/word/2010/wordml" w:rsidP="0F3F909A" wp14:textId="77777777" w14:paraId="292BB627">
      <w:pPr>
        <w:pStyle w:val="Heading2"/>
        <w:numPr>
          <w:ilvl w:val="1"/>
          <w:numId w:val="2"/>
        </w:numPr>
        <w:tabs>
          <w:tab w:val="left" w:leader="none" w:pos="660"/>
        </w:tabs>
        <w:spacing w:before="0" w:after="0" w:line="240" w:lineRule="auto"/>
        <w:ind w:left="660" w:right="0" w:hanging="345"/>
        <w:jc w:val="left"/>
        <w:rPr/>
      </w:pPr>
      <w:r w:rsidRPr="0F3F909A" w:rsidR="45DADD04">
        <w:rPr>
          <w:u w:val="single"/>
        </w:rPr>
        <w:t>References</w:t>
      </w:r>
    </w:p>
    <w:p xmlns:wp14="http://schemas.microsoft.com/office/word/2010/wordml" w:rsidP="0F3F909A" wp14:textId="77777777" w14:paraId="35E4DDD8">
      <w:pPr>
        <w:pStyle w:val="BodyText"/>
        <w:spacing w:before="27" w:after="0" w:line="240" w:lineRule="auto"/>
        <w:rPr>
          <w:rFonts w:ascii="Times New Roman"/>
          <w:b w:val="1"/>
          <w:bCs w:val="1"/>
          <w:i w:val="0"/>
          <w:iCs w:val="0"/>
        </w:rPr>
      </w:pPr>
    </w:p>
    <w:p xmlns:wp14="http://schemas.microsoft.com/office/word/2010/wordml" w:rsidP="0F3F909A" w14:paraId="61CDCEAD" wp14:textId="342B0FFA">
      <w:pPr>
        <w:pStyle w:val="BodyText"/>
        <w:spacing w:after="0" w:line="220" w:lineRule="auto"/>
        <w:ind w:left="315" w:right="641"/>
        <w:sectPr>
          <w:pgSz w:w="12240" w:h="15840" w:orient="portrait"/>
          <w:pgMar w:top="1820" w:right="800" w:bottom="280" w:left="980"/>
          <w:cols w:num="1"/>
        </w:sectPr>
      </w:pPr>
      <w:r w:rsidRPr="0F3F909A" w:rsidR="45DADD04">
        <w:rPr>
          <w:i w:val="1"/>
          <w:iCs w:val="1"/>
        </w:rPr>
        <w:t>&lt;List any other documents or Web addresses to which this SRS refers. These may include user interface style guides, contracts, standards, system requirements specifications, use case documents, or a vision and scope document. Provide enough information so that the reader could access a copy of each reference, including title, author, version number, date, and source or location.&gt;</w:t>
      </w:r>
    </w:p>
    <w:p xmlns:wp14="http://schemas.microsoft.com/office/word/2010/wordml" w:rsidP="0F3F909A" w14:paraId="769D0D3C" wp14:textId="119952FB">
      <w:pPr>
        <w:pStyle w:val="BodyText"/>
        <w:spacing w:before="222"/>
        <w:rPr>
          <w:i w:val="0"/>
          <w:iCs w:val="0"/>
        </w:rPr>
      </w:pPr>
    </w:p>
    <w:p xmlns:wp14="http://schemas.microsoft.com/office/word/2010/wordml" w14:paraId="30160CBA" wp14:textId="77777777">
      <w:pPr>
        <w:pStyle w:val="Heading1"/>
        <w:numPr>
          <w:ilvl w:val="0"/>
          <w:numId w:val="2"/>
        </w:numPr>
        <w:tabs>
          <w:tab w:val="left" w:leader="none" w:pos="583"/>
        </w:tabs>
        <w:spacing w:before="0" w:after="0" w:line="240" w:lineRule="auto"/>
        <w:ind w:left="583" w:right="0" w:hanging="268"/>
        <w:jc w:val="left"/>
      </w:pPr>
      <w:bookmarkStart w:name="2. Overall Description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bookmarkStart w:name="2.1 Product Perspective" w:id="19"/>
      <w:bookmarkEnd w:id="19"/>
      <w:r>
        <w:rPr>
          <w:spacing w:val="22"/>
          <w:w w:val="96"/>
          <w:sz w:val="34"/>
        </w:rPr>
      </w:r>
      <w:bookmarkStart w:name="_bookmark9" w:id="20"/>
      <w:bookmarkEnd w:id="20"/>
      <w:r>
        <w:rPr>
          <w:spacing w:val="22"/>
          <w:w w:val="96"/>
          <w:sz w:val="34"/>
        </w:rPr>
      </w:r>
      <w:r>
        <w:rPr>
          <w:u w:val="single"/>
        </w:rPr>
        <w:t>Overall </w:t>
      </w:r>
      <w:r>
        <w:rPr>
          <w:spacing w:val="-2"/>
          <w:u w:val="single"/>
        </w:rPr>
        <w:t>Description</w:t>
      </w:r>
    </w:p>
    <w:p xmlns:wp14="http://schemas.microsoft.com/office/word/2010/wordml" w14:paraId="02B34B2F" wp14:textId="77777777">
      <w:pPr>
        <w:pStyle w:val="Heading2"/>
        <w:numPr>
          <w:ilvl w:val="1"/>
          <w:numId w:val="2"/>
        </w:numPr>
        <w:tabs>
          <w:tab w:val="left" w:leader="none" w:pos="660"/>
        </w:tabs>
        <w:spacing w:before="271" w:after="0" w:line="240" w:lineRule="auto"/>
        <w:ind w:left="660" w:right="0" w:hanging="345"/>
        <w:jc w:val="left"/>
      </w:pPr>
      <w:r>
        <w:rPr>
          <w:u w:val="single"/>
        </w:rPr>
        <w:t>Product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Perspective</w:t>
      </w:r>
    </w:p>
    <w:p xmlns:wp14="http://schemas.microsoft.com/office/word/2010/wordml" w:rsidP="0F3F909A" w14:paraId="1AF12D04" wp14:textId="64D17E07">
      <w:pPr>
        <w:pStyle w:val="Heading3"/>
        <w:spacing w:before="76"/>
        <w:ind w:firstLine="345"/>
      </w:pPr>
      <w:r w:rsidR="0F3F909A">
        <w:rPr/>
        <w:t>The</w:t>
      </w:r>
      <w:r w:rsidR="0F3F909A">
        <w:rPr>
          <w:spacing w:val="-6"/>
        </w:rPr>
        <w:t xml:space="preserve"> </w:t>
      </w:r>
      <w:r w:rsidR="0F3F909A">
        <w:rPr/>
        <w:t>software</w:t>
      </w:r>
      <w:r w:rsidR="0F3F909A">
        <w:rPr>
          <w:spacing w:val="-3"/>
        </w:rPr>
        <w:t xml:space="preserve"> </w:t>
      </w:r>
      <w:r w:rsidR="0F3F909A">
        <w:rPr/>
        <w:t>product</w:t>
      </w:r>
      <w:r w:rsidR="0F3F909A">
        <w:rPr>
          <w:spacing w:val="-4"/>
        </w:rPr>
        <w:t xml:space="preserve"> </w:t>
      </w:r>
      <w:r w:rsidR="0F3F909A">
        <w:rPr/>
        <w:t>in</w:t>
      </w:r>
      <w:r w:rsidR="0F3F909A">
        <w:rPr>
          <w:spacing w:val="-1"/>
        </w:rPr>
        <w:t xml:space="preserve"> </w:t>
      </w:r>
      <w:r w:rsidR="0F3F909A">
        <w:rPr/>
        <w:t>this</w:t>
      </w:r>
      <w:r w:rsidR="0F3F909A">
        <w:rPr>
          <w:spacing w:val="-1"/>
        </w:rPr>
        <w:t xml:space="preserve"> </w:t>
      </w:r>
      <w:r w:rsidR="0F3F909A">
        <w:rPr/>
        <w:t>SRS is a</w:t>
      </w:r>
      <w:r w:rsidR="0F3F909A">
        <w:rPr>
          <w:spacing w:val="-4"/>
        </w:rPr>
        <w:t xml:space="preserve"> </w:t>
      </w:r>
      <w:r w:rsidR="0F3F909A">
        <w:rPr/>
        <w:t>new,</w:t>
      </w:r>
      <w:r w:rsidR="0F3F909A">
        <w:rPr>
          <w:spacing w:val="-1"/>
        </w:rPr>
        <w:t xml:space="preserve"> </w:t>
      </w:r>
      <w:r w:rsidR="0F3F909A">
        <w:rPr/>
        <w:t>self-contained</w:t>
      </w:r>
      <w:r w:rsidR="0F3F909A">
        <w:rPr>
          <w:spacing w:val="-2"/>
        </w:rPr>
        <w:t xml:space="preserve"> </w:t>
      </w:r>
      <w:r w:rsidR="0F3F909A">
        <w:rPr/>
        <w:t>application</w:t>
      </w:r>
      <w:r w:rsidR="0F3F909A">
        <w:rPr>
          <w:spacing w:val="-1"/>
        </w:rPr>
        <w:t xml:space="preserve"> </w:t>
      </w:r>
      <w:r w:rsidR="0F3F909A">
        <w:rPr/>
        <w:t>designed</w:t>
      </w:r>
      <w:r w:rsidR="0F3F909A">
        <w:rPr>
          <w:spacing w:val="-2"/>
        </w:rPr>
        <w:t xml:space="preserve"> </w:t>
      </w:r>
      <w:r w:rsidR="0F3F909A">
        <w:rPr/>
        <w:t>to</w:t>
      </w:r>
      <w:r w:rsidR="0F3F909A">
        <w:rPr>
          <w:spacing w:val="-1"/>
        </w:rPr>
        <w:t xml:space="preserve"> </w:t>
      </w:r>
      <w:r w:rsidR="0F3F909A">
        <w:rPr/>
        <w:t>deliver</w:t>
      </w:r>
      <w:r w:rsidR="0F3F909A">
        <w:rPr>
          <w:spacing w:val="-1"/>
        </w:rPr>
        <w:t xml:space="preserve"> </w:t>
      </w:r>
      <w:r w:rsidR="0F3F909A">
        <w:rPr>
          <w:spacing w:val="-2"/>
        </w:rPr>
        <w:t>real</w:t>
      </w:r>
      <w:r w:rsidR="0F3F909A">
        <w:rPr>
          <w:spacing w:val="-2"/>
        </w:rPr>
        <w:t>-</w:t>
      </w:r>
      <w:r w:rsidR="22E3AFBF">
        <w:rPr/>
        <w:t xml:space="preserve"> time</w:t>
      </w:r>
      <w:r w:rsidR="22E3AFBF">
        <w:rPr/>
        <w:t xml:space="preserve"> football scores, news updates and match notifications across football events.</w:t>
      </w:r>
    </w:p>
    <w:p xmlns:wp14="http://schemas.microsoft.com/office/word/2010/wordml" w:rsidP="0F3F909A" wp14:textId="77777777" w14:paraId="6B82DC7C">
      <w:pPr>
        <w:pStyle w:val="Heading3"/>
        <w:spacing w:before="272" w:line="220" w:lineRule="auto"/>
        <w:ind w:right="858" w:firstLine="345"/>
      </w:pPr>
      <w:r w:rsidR="22E3AFBF">
        <w:rPr/>
        <w:t>InstantScoresNewsApp does not replace any existing system and is not part of a previously developed product family. It is a new solution, build from scratch, aiming to offer an improved user experience and better performance compared to similar applications on the market, like Flashscore for example.</w:t>
      </w:r>
    </w:p>
    <w:p xmlns:wp14="http://schemas.microsoft.com/office/word/2010/wordml" w:rsidP="0F3F909A" wp14:textId="77777777" w14:paraId="243D6D25">
      <w:pPr>
        <w:pStyle w:val="BodyText"/>
        <w:spacing w:before="1"/>
        <w:ind/>
        <w:rPr>
          <w:rFonts w:ascii="Times New Roman"/>
          <w:i w:val="0"/>
          <w:iCs w:val="0"/>
          <w:sz w:val="24"/>
          <w:szCs w:val="24"/>
        </w:rPr>
      </w:pPr>
    </w:p>
    <w:p xmlns:wp14="http://schemas.microsoft.com/office/word/2010/wordml" w:rsidP="0F3F909A" wp14:textId="77777777" w14:paraId="71F7ACAF">
      <w:pPr>
        <w:pStyle w:val="Heading3"/>
        <w:spacing w:before="255" w:line="218" w:lineRule="auto"/>
        <w:ind w:right="641" w:firstLine="345"/>
      </w:pPr>
      <w:r w:rsidR="22E3AFBF">
        <w:rPr/>
        <w:t>InstantScoresNewsApp is implemetned to be cross-platform, with versions for both mobile devices and web-browsers. It includes a system for sending real-time notifications and managing analytics.</w:t>
      </w:r>
    </w:p>
    <w:p xmlns:wp14="http://schemas.microsoft.com/office/word/2010/wordml" w:rsidP="0F3F909A" wp14:textId="77777777" w14:paraId="6264E800">
      <w:pPr>
        <w:pStyle w:val="Heading3"/>
        <w:spacing w:before="267"/>
        <w:ind w:left="660"/>
      </w:pPr>
      <w:r w:rsidRPr="0F3F909A" w:rsidR="22E3AFBF">
        <w:rPr>
          <w:u w:val="single"/>
        </w:rPr>
        <w:t>*A simplified architecture of the system includes the following</w:t>
      </w:r>
      <w:r w:rsidR="22E3AFBF">
        <w:rPr>
          <w:u w:val="none"/>
        </w:rPr>
        <w:t>:</w:t>
      </w:r>
    </w:p>
    <w:p xmlns:wp14="http://schemas.microsoft.com/office/word/2010/wordml" w:rsidP="0F3F909A" wp14:textId="77777777" w14:paraId="40367C09">
      <w:pPr>
        <w:pStyle w:val="Heading3"/>
        <w:spacing w:before="254"/>
        <w:ind w:left="660"/>
      </w:pPr>
      <w:r w:rsidR="22E3AFBF">
        <w:rPr/>
        <w:t>-Web Interface;</w:t>
      </w:r>
    </w:p>
    <w:p xmlns:wp14="http://schemas.microsoft.com/office/word/2010/wordml" w:rsidP="0F3F909A" wp14:textId="77777777" w14:paraId="5FDE5272">
      <w:pPr>
        <w:pStyle w:val="Heading3"/>
        <w:spacing w:before="259"/>
        <w:ind w:left="660"/>
      </w:pPr>
      <w:r w:rsidR="22E3AFBF">
        <w:rPr/>
        <w:t>-Notification Service;</w:t>
      </w:r>
    </w:p>
    <w:p xmlns:wp14="http://schemas.microsoft.com/office/word/2010/wordml" wp14:textId="77777777" w14:paraId="7BFADE4D">
      <w:pPr>
        <w:pStyle w:val="Heading3"/>
        <w:spacing w:before="255"/>
        <w:ind w:left="660"/>
      </w:pPr>
      <w:r w:rsidR="22E3AFBF">
        <w:rPr/>
        <w:t>-(mai ziceti voi ce trebuie completat la arhitectura asta)</w:t>
      </w:r>
    </w:p>
    <w:p xmlns:wp14="http://schemas.microsoft.com/office/word/2010/wordml" w14:paraId="7D5884D4" wp14:textId="6C6E924A">
      <w:pPr>
        <w:pStyle w:val="Heading3"/>
        <w:spacing w:before="255"/>
        <w:ind w:left="660"/>
      </w:pPr>
    </w:p>
    <w:p xmlns:wp14="http://schemas.microsoft.com/office/word/2010/wordml" w:rsidP="0F3F909A" wp14:textId="77777777" w14:paraId="2620C2E0">
      <w:pPr>
        <w:pStyle w:val="Heading2"/>
        <w:numPr>
          <w:ilvl w:val="1"/>
          <w:numId w:val="2"/>
        </w:numPr>
        <w:tabs>
          <w:tab w:val="left" w:leader="none" w:pos="660"/>
        </w:tabs>
        <w:spacing w:before="59" w:after="0" w:line="240" w:lineRule="auto"/>
        <w:ind w:left="660" w:right="0" w:hanging="345"/>
        <w:jc w:val="left"/>
        <w:rPr/>
      </w:pPr>
      <w:r w:rsidRPr="0F3F909A" w:rsidR="22E3AFBF">
        <w:rPr>
          <w:u w:val="single"/>
        </w:rPr>
        <w:t>Product Functions</w:t>
      </w:r>
    </w:p>
    <w:p xmlns:wp14="http://schemas.microsoft.com/office/word/2010/wordml" w:rsidP="0F3F909A" wp14:textId="77777777" w14:paraId="46FA46DD">
      <w:pPr>
        <w:pStyle w:val="Heading3"/>
        <w:spacing w:before="211" w:after="0"/>
      </w:pPr>
      <w:r w:rsidRPr="0F3F909A" w:rsidR="22E3AFBF">
        <w:rPr>
          <w:u w:val="single"/>
        </w:rPr>
        <w:t>InstantScoresNewsApp provides the following major functionalities</w:t>
      </w:r>
      <w:r w:rsidR="22E3AFBF">
        <w:rPr>
          <w:u w:val="none"/>
        </w:rPr>
        <w:t>:</w:t>
      </w:r>
    </w:p>
    <w:p xmlns:wp14="http://schemas.microsoft.com/office/word/2010/wordml" w:rsidP="0F3F909A" wp14:textId="77777777" w14:paraId="63B91A19">
      <w:pPr>
        <w:pStyle w:val="Heading3"/>
        <w:spacing w:before="229" w:after="0" w:line="265" w:lineRule="exact"/>
      </w:pPr>
      <w:r w:rsidRPr="0F3F909A" w:rsidR="22E3AFBF">
        <w:rPr>
          <w:u w:val="single"/>
        </w:rPr>
        <w:t>*Live Scores and Match Tracking</w:t>
      </w:r>
      <w:r w:rsidR="22E3AFBF">
        <w:rPr>
          <w:u w:val="none"/>
        </w:rPr>
        <w:t>:</w:t>
      </w:r>
    </w:p>
    <w:p xmlns:wp14="http://schemas.microsoft.com/office/word/2010/wordml" w:rsidP="0F3F909A" wp14:textId="77777777" w14:paraId="0DB37936">
      <w:pPr>
        <w:pStyle w:val="Heading3"/>
        <w:spacing w:after="0" w:line="253" w:lineRule="exact"/>
        <w:ind w:left="720"/>
      </w:pPr>
      <w:r w:rsidR="22E3AFBF">
        <w:rPr/>
        <w:t>-Display real-time scores for ongoing football events;</w:t>
      </w:r>
    </w:p>
    <w:p xmlns:wp14="http://schemas.microsoft.com/office/word/2010/wordml" w:rsidP="0F3F909A" wp14:textId="77777777" w14:paraId="408B6C16">
      <w:pPr>
        <w:pStyle w:val="Heading3"/>
        <w:spacing w:after="0" w:line="253" w:lineRule="exact"/>
        <w:ind w:left="720"/>
      </w:pPr>
      <w:r w:rsidR="22E3AFBF">
        <w:rPr/>
        <w:t xml:space="preserve">-Provide live </w:t>
      </w:r>
      <w:r w:rsidR="22E3AFBF">
        <w:rPr/>
        <w:t>match-details</w:t>
      </w:r>
      <w:r w:rsidR="22E3AFBF">
        <w:rPr/>
        <w:t>: goals, fouls, substitutions, etc.</w:t>
      </w:r>
    </w:p>
    <w:p xmlns:wp14="http://schemas.microsoft.com/office/word/2010/wordml" w:rsidP="0F3F909A" wp14:textId="77777777" w14:paraId="3272AC00">
      <w:pPr>
        <w:pStyle w:val="Heading3"/>
        <w:spacing w:after="0" w:line="253" w:lineRule="exact"/>
      </w:pPr>
      <w:r w:rsidRPr="0F3F909A" w:rsidR="22E3AFBF">
        <w:rPr>
          <w:u w:val="single"/>
        </w:rPr>
        <w:t>*Push Notifications</w:t>
      </w:r>
      <w:r w:rsidR="22E3AFBF">
        <w:rPr>
          <w:u w:val="none"/>
        </w:rPr>
        <w:t>:</w:t>
      </w:r>
    </w:p>
    <w:p xmlns:wp14="http://schemas.microsoft.com/office/word/2010/wordml" w:rsidP="0F3F909A" wp14:textId="77777777" w14:paraId="0F04713D">
      <w:pPr>
        <w:pStyle w:val="Heading3"/>
        <w:spacing w:after="0" w:line="253" w:lineRule="exact"/>
        <w:ind w:left="720"/>
      </w:pPr>
      <w:r w:rsidR="22E3AFBF">
        <w:rPr/>
        <w:t>-Send instant alerts for goals, red cards, match start/end and substitutions.</w:t>
      </w:r>
    </w:p>
    <w:p xmlns:wp14="http://schemas.microsoft.com/office/word/2010/wordml" w:rsidP="0F3F909A" w14:paraId="52CD170C" wp14:textId="380FA7A5">
      <w:pPr>
        <w:pStyle w:val="Heading3"/>
        <w:spacing w:after="0" w:line="253" w:lineRule="exact"/>
        <w:ind w:left="0" w:firstLine="0"/>
      </w:pPr>
      <w:r w:rsidR="6E4F6544">
        <w:rPr>
          <w:u w:val="none"/>
        </w:rPr>
        <w:t xml:space="preserve">     </w:t>
      </w:r>
      <w:r w:rsidRPr="0F3F909A" w:rsidR="22E3AFBF">
        <w:rPr>
          <w:u w:val="single"/>
        </w:rPr>
        <w:t>*User Accounts</w:t>
      </w:r>
      <w:r w:rsidR="22E3AFBF">
        <w:rPr>
          <w:u w:val="none"/>
        </w:rPr>
        <w:t>:</w:t>
      </w:r>
    </w:p>
    <w:p xmlns:wp14="http://schemas.microsoft.com/office/word/2010/wordml" w:rsidP="0F3F909A" wp14:textId="77777777" w14:paraId="5FD927EE">
      <w:pPr>
        <w:pStyle w:val="Heading3"/>
        <w:spacing w:after="0" w:line="253" w:lineRule="exact"/>
        <w:ind w:left="821"/>
      </w:pPr>
      <w:r w:rsidR="22E3AFBF">
        <w:rPr/>
        <w:t>-Allow users to create accounts.</w:t>
      </w:r>
    </w:p>
    <w:p xmlns:wp14="http://schemas.microsoft.com/office/word/2010/wordml" w:rsidP="0F3F909A" w14:paraId="509ECBAF" wp14:textId="65C5574A">
      <w:pPr>
        <w:pStyle w:val="Heading3"/>
        <w:spacing w:after="0" w:line="253" w:lineRule="exact"/>
        <w:ind w:left="0"/>
      </w:pPr>
      <w:r w:rsidR="51AB17CA">
        <w:rPr>
          <w:u w:val="none"/>
        </w:rPr>
        <w:t xml:space="preserve">     </w:t>
      </w:r>
      <w:r w:rsidRPr="0F3F909A" w:rsidR="22E3AFBF">
        <w:rPr>
          <w:u w:val="single"/>
        </w:rPr>
        <w:t>*Match Results</w:t>
      </w:r>
      <w:r w:rsidR="22E3AFBF">
        <w:rPr>
          <w:u w:val="none"/>
        </w:rPr>
        <w:t>:</w:t>
      </w:r>
    </w:p>
    <w:p xmlns:wp14="http://schemas.microsoft.com/office/word/2010/wordml" w:rsidP="0F3F909A" wp14:textId="77777777" w14:paraId="23E8B479">
      <w:pPr>
        <w:pStyle w:val="Heading3"/>
        <w:spacing w:before="5" w:after="0" w:line="220" w:lineRule="auto"/>
        <w:ind w:left="821" w:right="5880"/>
      </w:pPr>
      <w:r w:rsidR="22E3AFBF">
        <w:rPr/>
        <w:t>-Display a historical match results. (mai ziceti voi daca e ceva de adaugat)</w:t>
      </w:r>
    </w:p>
    <w:p xmlns:wp14="http://schemas.microsoft.com/office/word/2010/wordml" w:rsidP="0F3F909A" wp14:textId="77777777" w14:paraId="49EFA51B">
      <w:pPr>
        <w:pStyle w:val="BodyText"/>
        <w:spacing w:before="221" w:after="0"/>
        <w:rPr>
          <w:rFonts w:ascii="Times New Roman"/>
          <w:i w:val="0"/>
          <w:iCs w:val="0"/>
          <w:sz w:val="24"/>
          <w:szCs w:val="24"/>
        </w:rPr>
      </w:pPr>
    </w:p>
    <w:p xmlns:wp14="http://schemas.microsoft.com/office/word/2010/wordml" w:rsidP="0F3F909A" wp14:textId="77777777" w14:paraId="674E70F8">
      <w:pPr>
        <w:pStyle w:val="Heading2"/>
        <w:numPr>
          <w:ilvl w:val="1"/>
          <w:numId w:val="2"/>
        </w:numPr>
        <w:tabs>
          <w:tab w:val="left" w:leader="none" w:pos="660"/>
        </w:tabs>
        <w:spacing w:before="0" w:after="0" w:line="240" w:lineRule="auto"/>
        <w:ind w:left="660" w:right="0" w:hanging="345"/>
        <w:jc w:val="left"/>
        <w:rPr/>
      </w:pPr>
      <w:r w:rsidRPr="0F3F909A" w:rsidR="22E3AFBF">
        <w:rPr>
          <w:u w:val="single"/>
        </w:rPr>
        <w:t>User Classes and Characteristics</w:t>
      </w:r>
    </w:p>
    <w:p xmlns:wp14="http://schemas.microsoft.com/office/word/2010/wordml" w:rsidP="0F3F909A" wp14:textId="77777777" w14:paraId="4C811124">
      <w:pPr>
        <w:pStyle w:val="Heading3"/>
        <w:spacing w:before="276" w:after="0" w:line="218" w:lineRule="auto"/>
        <w:ind w:right="641" w:firstLine="345"/>
      </w:pPr>
      <w:r w:rsidR="22E3AFBF">
        <w:rPr/>
        <w:t>The following user classes have been identified for InstantScoresNewsApp. Each class has specific usage and feature needs.</w:t>
      </w:r>
    </w:p>
    <w:p xmlns:wp14="http://schemas.microsoft.com/office/word/2010/wordml" w:rsidP="0F3F909A" wp14:textId="77777777" w14:paraId="0D5B53B6">
      <w:pPr>
        <w:pStyle w:val="Heading3"/>
        <w:spacing w:before="262" w:after="0"/>
        <w:ind w:left="660"/>
      </w:pPr>
      <w:r w:rsidRPr="0F3F909A" w:rsidR="22E3AFBF">
        <w:rPr>
          <w:u w:val="single"/>
        </w:rPr>
        <w:t>*Casual Users</w:t>
      </w:r>
      <w:r w:rsidR="22E3AFBF">
        <w:rPr>
          <w:u w:val="none"/>
        </w:rPr>
        <w:t>:</w:t>
      </w:r>
    </w:p>
    <w:p xmlns:wp14="http://schemas.microsoft.com/office/word/2010/wordml" w:rsidP="0F3F909A" wp14:textId="77777777" w14:paraId="5A49FF74">
      <w:pPr>
        <w:pStyle w:val="Heading3"/>
        <w:spacing w:before="254" w:after="0"/>
        <w:ind w:left="660"/>
      </w:pPr>
      <w:r w:rsidR="22E3AFBF">
        <w:rPr/>
        <w:t>-Description: Users who open the app occasionally to check scores;</w:t>
      </w:r>
    </w:p>
    <w:p xmlns:wp14="http://schemas.microsoft.com/office/word/2010/wordml" w:rsidP="0F3F909A" wp14:textId="77777777" w14:paraId="0D2FA6DA">
      <w:pPr>
        <w:pStyle w:val="Heading3"/>
        <w:spacing w:before="260" w:after="0"/>
        <w:ind w:left="660"/>
      </w:pPr>
      <w:r w:rsidR="22E3AFBF">
        <w:rPr/>
        <w:t>-Frequency: Moderate;</w:t>
      </w:r>
    </w:p>
    <w:p xmlns:wp14="http://schemas.microsoft.com/office/word/2010/wordml" w:rsidP="0F3F909A" wp14:textId="77777777" w14:paraId="34BFB9F7">
      <w:pPr>
        <w:pStyle w:val="Heading3"/>
        <w:spacing w:before="254" w:after="0"/>
        <w:ind w:left="660"/>
      </w:pPr>
      <w:r w:rsidR="22E3AFBF">
        <w:rPr/>
        <w:t>-Technical expertise: Basic;</w:t>
      </w:r>
    </w:p>
    <w:p xmlns:wp14="http://schemas.microsoft.com/office/word/2010/wordml" w:rsidP="0F3F909A" wp14:textId="77777777" w14:paraId="02C99066">
      <w:pPr>
        <w:pStyle w:val="Heading3"/>
        <w:spacing w:before="259" w:after="0"/>
        <w:ind w:left="660"/>
      </w:pPr>
      <w:r w:rsidR="22E3AFBF">
        <w:rPr/>
        <w:t>-Features used:</w:t>
      </w:r>
    </w:p>
    <w:p xmlns:wp14="http://schemas.microsoft.com/office/word/2010/wordml" w:rsidP="0F3F909A" w14:paraId="6C6D59CD" wp14:textId="6D052283">
      <w:pPr>
        <w:pStyle w:val="Heading3"/>
        <w:spacing w:before="254" w:after="0"/>
        <w:ind w:left="720"/>
      </w:pPr>
      <w:r w:rsidR="318123F1">
        <w:rPr/>
        <w:t>-</w:t>
      </w:r>
      <w:r w:rsidR="22E3AFBF">
        <w:rPr/>
        <w:t>Live scores;</w:t>
      </w:r>
    </w:p>
    <w:p xmlns:wp14="http://schemas.microsoft.com/office/word/2010/wordml" w:rsidP="0F3F909A" wp14:textId="77777777" w14:paraId="4F753355">
      <w:pPr>
        <w:pStyle w:val="Heading3"/>
        <w:spacing w:before="260" w:after="0"/>
        <w:ind w:left="720"/>
      </w:pPr>
      <w:r w:rsidR="22E3AFBF">
        <w:rPr/>
        <w:t>-Real-time statistics for ongoing matches;</w:t>
      </w:r>
    </w:p>
    <w:p xmlns:wp14="http://schemas.microsoft.com/office/word/2010/wordml" w:rsidP="0F3F909A" wp14:textId="77777777" w14:paraId="0F8CCC49">
      <w:pPr>
        <w:pStyle w:val="Heading3"/>
        <w:spacing w:before="254" w:after="0"/>
        <w:ind w:left="720"/>
      </w:pPr>
      <w:r w:rsidR="22E3AFBF">
        <w:rPr/>
        <w:t>-Notifications.</w:t>
      </w:r>
    </w:p>
    <w:p xmlns:wp14="http://schemas.microsoft.com/office/word/2010/wordml" w:rsidP="0F3F909A" wp14:textId="77777777" w14:paraId="3883AAB4">
      <w:pPr>
        <w:pStyle w:val="Heading3"/>
        <w:spacing w:before="259" w:after="0"/>
        <w:ind w:left="660"/>
      </w:pPr>
      <w:r w:rsidR="22E3AFBF">
        <w:rPr/>
        <w:t>-Importance: Medium – their satisfaction provides popularity for the app.</w:t>
      </w:r>
    </w:p>
    <w:p xmlns:wp14="http://schemas.microsoft.com/office/word/2010/wordml" w:rsidP="0F3F909A" w14:paraId="186951ED" wp14:textId="0A86F62C">
      <w:pPr>
        <w:pStyle w:val="Heading3"/>
        <w:spacing w:before="254" w:after="0"/>
        <w:ind w:left="660"/>
      </w:pPr>
      <w:r w:rsidRPr="0F3F909A" w:rsidR="22E3AFBF">
        <w:rPr>
          <w:u w:val="single"/>
        </w:rPr>
        <w:t>*Active Football Fans</w:t>
      </w:r>
      <w:r w:rsidR="22E3AFBF">
        <w:rPr>
          <w:u w:val="none"/>
        </w:rPr>
        <w:t>:</w:t>
      </w:r>
    </w:p>
    <w:p xmlns:wp14="http://schemas.microsoft.com/office/word/2010/wordml" w:rsidP="0F3F909A" w14:paraId="018378DB" wp14:textId="547407B1">
      <w:pPr>
        <w:pStyle w:val="BodyText"/>
        <w:spacing w:before="90" w:after="0"/>
        <w:ind w:left="275"/>
        <w:rPr>
          <w:rFonts w:ascii="Times New Roman" w:hAnsi="Times New Roman" w:eastAsia="Times New Roman" w:cs="Times New Roman"/>
          <w:sz w:val="24"/>
          <w:szCs w:val="24"/>
        </w:rPr>
      </w:pPr>
      <w:r w:rsidRPr="0F3F909A" w:rsidR="27B7BD7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-Description: Users who </w:t>
      </w:r>
      <w:r w:rsidRPr="0F3F909A" w:rsidR="27B7BD7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follow matches</w:t>
      </w:r>
      <w:r w:rsidRPr="0F3F909A" w:rsidR="27B7BD7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closely and check the app multiple times per day.</w:t>
      </w:r>
    </w:p>
    <w:p xmlns:wp14="http://schemas.microsoft.com/office/word/2010/wordml" w:rsidP="0F3F909A" w14:paraId="6011A74E" wp14:textId="3A12B670">
      <w:pPr>
        <w:spacing w:before="259"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F3F909A" w:rsidR="27B7BD78">
        <w:rPr>
          <w:rFonts w:ascii="Times New Roman" w:hAnsi="Times New Roman" w:eastAsia="Times New Roman" w:cs="Times New Roman"/>
          <w:sz w:val="24"/>
          <w:szCs w:val="24"/>
        </w:rPr>
        <w:t>-Frequency: High;</w:t>
      </w:r>
    </w:p>
    <w:p xmlns:wp14="http://schemas.microsoft.com/office/word/2010/wordml" w:rsidP="0F3F909A" wp14:textId="77777777" w14:paraId="2D204DD2">
      <w:pPr>
        <w:pStyle w:val="Heading3"/>
        <w:spacing w:before="255"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F3F909A" w:rsidR="27B7BD78">
        <w:rPr>
          <w:rFonts w:ascii="Times New Roman" w:hAnsi="Times New Roman" w:eastAsia="Times New Roman" w:cs="Times New Roman"/>
          <w:sz w:val="24"/>
          <w:szCs w:val="24"/>
        </w:rPr>
        <w:t xml:space="preserve">-Technical </w:t>
      </w:r>
      <w:r w:rsidRPr="0F3F909A" w:rsidR="27B7BD78">
        <w:rPr>
          <w:rFonts w:ascii="Times New Roman" w:hAnsi="Times New Roman" w:eastAsia="Times New Roman" w:cs="Times New Roman"/>
          <w:sz w:val="24"/>
          <w:szCs w:val="24"/>
        </w:rPr>
        <w:t>expertise</w:t>
      </w:r>
      <w:r w:rsidRPr="0F3F909A" w:rsidR="27B7BD78">
        <w:rPr>
          <w:rFonts w:ascii="Times New Roman" w:hAnsi="Times New Roman" w:eastAsia="Times New Roman" w:cs="Times New Roman"/>
          <w:sz w:val="24"/>
          <w:szCs w:val="24"/>
        </w:rPr>
        <w:t>: Basic;</w:t>
      </w:r>
    </w:p>
    <w:p xmlns:wp14="http://schemas.microsoft.com/office/word/2010/wordml" w:rsidP="0F3F909A" wp14:textId="77777777" w14:paraId="43999883">
      <w:pPr>
        <w:pStyle w:val="Heading3"/>
        <w:spacing w:before="259"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F3F909A" w:rsidR="27B7BD78">
        <w:rPr>
          <w:rFonts w:ascii="Times New Roman" w:hAnsi="Times New Roman" w:eastAsia="Times New Roman" w:cs="Times New Roman"/>
          <w:sz w:val="24"/>
          <w:szCs w:val="24"/>
        </w:rPr>
        <w:t>-Features used:</w:t>
      </w:r>
    </w:p>
    <w:p xmlns:wp14="http://schemas.microsoft.com/office/word/2010/wordml" w:rsidP="0F3F909A" w14:paraId="25B3498D" wp14:textId="70752F63">
      <w:pPr>
        <w:pStyle w:val="Heading3"/>
        <w:spacing w:before="254" w:after="0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 w:rsidRPr="0F3F909A" w:rsidR="27B7BD78">
        <w:rPr>
          <w:rFonts w:ascii="Times New Roman" w:hAnsi="Times New Roman" w:eastAsia="Times New Roman" w:cs="Times New Roman"/>
          <w:sz w:val="24"/>
          <w:szCs w:val="24"/>
        </w:rPr>
        <w:t>-Live scores;</w:t>
      </w:r>
    </w:p>
    <w:p xmlns:wp14="http://schemas.microsoft.com/office/word/2010/wordml" w:rsidP="0F3F909A" wp14:textId="77777777" w14:paraId="19FE6C6A">
      <w:pPr>
        <w:pStyle w:val="Heading3"/>
        <w:spacing w:before="76" w:after="0"/>
        <w:ind w:left="720"/>
      </w:pPr>
      <w:r w:rsidR="66B3C118">
        <w:rPr/>
        <w:t>-Real-time statistics for ongoing matches;</w:t>
      </w:r>
    </w:p>
    <w:p xmlns:wp14="http://schemas.microsoft.com/office/word/2010/wordml" w:rsidP="0F3F909A" wp14:textId="77777777" w14:paraId="208C8B33">
      <w:pPr>
        <w:pStyle w:val="Heading3"/>
        <w:spacing w:before="254" w:after="0"/>
        <w:ind w:left="720"/>
      </w:pPr>
      <w:r w:rsidR="66B3C118">
        <w:rPr/>
        <w:t>-Notifications.</w:t>
      </w:r>
    </w:p>
    <w:p xmlns:wp14="http://schemas.microsoft.com/office/word/2010/wordml" w:rsidP="0F3F909A" wp14:textId="77777777" w14:paraId="13E2E8B9">
      <w:pPr>
        <w:pStyle w:val="Heading3"/>
        <w:spacing w:before="260" w:after="0"/>
        <w:ind w:left="660"/>
      </w:pPr>
      <w:r w:rsidR="66B3C118">
        <w:rPr/>
        <w:t>-Importance: High - they are the target audience of InstantScoresNewsApp.</w:t>
      </w:r>
    </w:p>
    <w:p xmlns:wp14="http://schemas.microsoft.com/office/word/2010/wordml" w:rsidP="0F3F909A" wp14:textId="77777777" w14:paraId="6AE561DE">
      <w:pPr>
        <w:pStyle w:val="Heading3"/>
        <w:spacing w:before="254" w:after="0"/>
        <w:ind w:left="660"/>
      </w:pPr>
      <w:r w:rsidR="66B3C118">
        <w:rPr/>
        <w:t>*</w:t>
      </w:r>
      <w:r w:rsidRPr="0F3F909A" w:rsidR="66B3C118">
        <w:rPr>
          <w:u w:val="single"/>
        </w:rPr>
        <w:t>Admins</w:t>
      </w:r>
      <w:r w:rsidR="66B3C118">
        <w:rPr>
          <w:u w:val="none"/>
        </w:rPr>
        <w:t>:</w:t>
      </w:r>
    </w:p>
    <w:p xmlns:wp14="http://schemas.microsoft.com/office/word/2010/wordml" w:rsidP="0F3F909A" wp14:textId="77777777" w14:paraId="4E0D91B7">
      <w:pPr>
        <w:pStyle w:val="BodyText"/>
        <w:spacing w:before="3" w:after="0"/>
        <w:rPr>
          <w:rFonts w:ascii="Times New Roman"/>
          <w:i w:val="0"/>
          <w:iCs w:val="0"/>
          <w:sz w:val="24"/>
          <w:szCs w:val="24"/>
        </w:rPr>
      </w:pPr>
    </w:p>
    <w:p xmlns:wp14="http://schemas.microsoft.com/office/word/2010/wordml" w:rsidP="0F3F909A" w14:paraId="635FC6D9" wp14:textId="57EDCC3C">
      <w:pPr>
        <w:pStyle w:val="Heading3"/>
        <w:spacing w:after="0" w:line="218" w:lineRule="auto"/>
        <w:ind w:left="2021" w:right="1873" w:hanging="1362"/>
      </w:pPr>
      <w:r w:rsidR="7A3C17EC">
        <w:rPr/>
        <w:t>-</w:t>
      </w:r>
      <w:r w:rsidR="66B3C118">
        <w:rPr/>
        <w:t xml:space="preserve">Description: Internals who manage content, </w:t>
      </w:r>
      <w:r w:rsidR="66B3C118">
        <w:rPr/>
        <w:t>monitor</w:t>
      </w:r>
      <w:r w:rsidR="66B3C118">
        <w:rPr/>
        <w:t xml:space="preserve"> system behavior, update scores and perform support tasks;</w:t>
      </w:r>
    </w:p>
    <w:p xmlns:wp14="http://schemas.microsoft.com/office/word/2010/wordml" w:rsidP="0F3F909A" wp14:textId="77777777" w14:paraId="169FCE7B">
      <w:pPr>
        <w:pStyle w:val="Heading3"/>
        <w:spacing w:before="263" w:after="0"/>
        <w:ind w:left="660"/>
      </w:pPr>
      <w:r w:rsidR="66B3C118">
        <w:rPr/>
        <w:t>-Frequency: High;</w:t>
      </w:r>
    </w:p>
    <w:p xmlns:wp14="http://schemas.microsoft.com/office/word/2010/wordml" w:rsidP="0F3F909A" wp14:textId="77777777" w14:paraId="397D9D7A">
      <w:pPr>
        <w:pStyle w:val="Heading3"/>
        <w:spacing w:before="254" w:after="0"/>
        <w:ind w:left="660"/>
      </w:pPr>
      <w:r w:rsidR="66B3C118">
        <w:rPr/>
        <w:t>-Technical expertise: High;</w:t>
      </w:r>
    </w:p>
    <w:p xmlns:wp14="http://schemas.microsoft.com/office/word/2010/wordml" w:rsidP="0F3F909A" wp14:textId="77777777" w14:paraId="180DB41C">
      <w:pPr>
        <w:pStyle w:val="Heading3"/>
        <w:spacing w:before="260" w:after="0"/>
        <w:ind w:left="660"/>
      </w:pPr>
      <w:r w:rsidR="66B3C118">
        <w:rPr/>
        <w:t>-Features used:</w:t>
      </w:r>
    </w:p>
    <w:p xmlns:wp14="http://schemas.microsoft.com/office/word/2010/wordml" w:rsidP="0F3F909A" wp14:textId="77777777" w14:paraId="40797663">
      <w:pPr>
        <w:pStyle w:val="Heading3"/>
        <w:spacing w:before="254" w:after="0"/>
        <w:ind w:left="660"/>
      </w:pPr>
      <w:r w:rsidR="66B3C118">
        <w:rPr/>
        <w:t>-Admin dashboard;</w:t>
      </w:r>
    </w:p>
    <w:p xmlns:wp14="http://schemas.microsoft.com/office/word/2010/wordml" w:rsidP="0F3F909A" wp14:textId="77777777" w14:paraId="7D1C82D1">
      <w:pPr>
        <w:pStyle w:val="Heading3"/>
        <w:spacing w:before="259" w:after="0"/>
        <w:ind w:left="660"/>
      </w:pPr>
      <w:r w:rsidR="66B3C118">
        <w:rPr/>
        <w:t>-Importance: High - essential for the good functionality of the application.</w:t>
      </w:r>
    </w:p>
    <w:p xmlns:wp14="http://schemas.microsoft.com/office/word/2010/wordml" w:rsidP="0F3F909A" wp14:textId="77777777" w14:paraId="58EAF6B5">
      <w:pPr>
        <w:pStyle w:val="BodyText"/>
        <w:spacing w:after="0"/>
        <w:rPr>
          <w:rFonts w:ascii="Times New Roman"/>
          <w:i w:val="0"/>
          <w:iCs w:val="0"/>
          <w:sz w:val="24"/>
          <w:szCs w:val="24"/>
        </w:rPr>
      </w:pPr>
    </w:p>
    <w:p xmlns:wp14="http://schemas.microsoft.com/office/word/2010/wordml" w:rsidP="0F3F909A" wp14:textId="77777777" w14:paraId="331F9965">
      <w:pPr>
        <w:pStyle w:val="BodyText"/>
        <w:spacing w:before="225" w:after="0"/>
        <w:rPr>
          <w:rFonts w:ascii="Times New Roman"/>
          <w:i w:val="0"/>
          <w:iCs w:val="0"/>
          <w:sz w:val="24"/>
          <w:szCs w:val="24"/>
        </w:rPr>
      </w:pPr>
    </w:p>
    <w:p xmlns:wp14="http://schemas.microsoft.com/office/word/2010/wordml" w:rsidP="0F3F909A" wp14:textId="77777777" w14:paraId="5AD24D70">
      <w:pPr>
        <w:pStyle w:val="Heading2"/>
        <w:numPr>
          <w:ilvl w:val="1"/>
          <w:numId w:val="2"/>
        </w:numPr>
        <w:tabs>
          <w:tab w:val="left" w:leader="none" w:pos="660"/>
        </w:tabs>
        <w:spacing w:before="0" w:after="0" w:line="240" w:lineRule="auto"/>
        <w:ind w:left="660" w:right="0" w:hanging="345"/>
        <w:jc w:val="left"/>
        <w:rPr/>
      </w:pPr>
      <w:r w:rsidRPr="0F3F909A" w:rsidR="66B3C118">
        <w:rPr>
          <w:u w:val="single"/>
        </w:rPr>
        <w:t>Operating Environment</w:t>
      </w:r>
    </w:p>
    <w:p xmlns:wp14="http://schemas.microsoft.com/office/word/2010/wordml" w:rsidP="0F3F909A" wp14:textId="77777777" w14:paraId="7E7D029D">
      <w:pPr>
        <w:pStyle w:val="Heading3"/>
        <w:spacing w:before="275" w:after="0" w:line="218" w:lineRule="auto"/>
        <w:ind w:right="641" w:firstLine="505"/>
      </w:pPr>
      <w:r w:rsidR="66B3C118">
        <w:rPr/>
        <w:t>InstantScoresNewsApp</w:t>
      </w:r>
      <w:r w:rsidR="66B3C118">
        <w:rPr/>
        <w:t xml:space="preserve"> is designed to </w:t>
      </w:r>
      <w:r w:rsidR="66B3C118">
        <w:rPr/>
        <w:t>operate</w:t>
      </w:r>
      <w:r w:rsidR="66B3C118">
        <w:rPr/>
        <w:t xml:space="preserve"> in a cross-platform environment, supporting both mobile and web platforms. It includes the following:</w:t>
      </w:r>
    </w:p>
    <w:p xmlns:wp14="http://schemas.microsoft.com/office/word/2010/wordml" w:rsidP="0F3F909A" w14:paraId="309A3645" wp14:textId="4F3194C6">
      <w:pPr>
        <w:pStyle w:val="Heading3"/>
        <w:spacing w:before="275" w:after="0" w:line="218" w:lineRule="auto"/>
        <w:ind w:right="641" w:firstLine="505"/>
      </w:pPr>
    </w:p>
    <w:p xmlns:wp14="http://schemas.microsoft.com/office/word/2010/wordml" w:rsidP="0F3F909A" w14:paraId="0C39A622" wp14:textId="54AECDDC">
      <w:pPr>
        <w:pStyle w:val="Heading3"/>
        <w:spacing w:before="275" w:after="0" w:line="218" w:lineRule="auto"/>
        <w:ind w:right="641" w:firstLine="505"/>
      </w:pPr>
    </w:p>
    <w:p xmlns:wp14="http://schemas.microsoft.com/office/word/2010/wordml" w:rsidP="0F3F909A" wp14:textId="77777777" w14:paraId="3E14C87E">
      <w:pPr>
        <w:pStyle w:val="Heading3"/>
        <w:spacing w:before="263" w:after="0"/>
      </w:pPr>
      <w:r w:rsidRPr="0F3F909A" w:rsidR="66B3C118">
        <w:rPr>
          <w:u w:val="single"/>
        </w:rPr>
        <w:t>*Client-side (Front-end environment)</w:t>
      </w:r>
    </w:p>
    <w:p xmlns:wp14="http://schemas.microsoft.com/office/word/2010/wordml" w:rsidP="0F3F909A" wp14:textId="77777777" w14:paraId="25BB9ADB">
      <w:pPr>
        <w:pStyle w:val="Heading3"/>
        <w:spacing w:before="254" w:after="0"/>
      </w:pPr>
      <w:r w:rsidR="66B3C118">
        <w:rPr/>
        <w:t>-Mobile devices:</w:t>
      </w:r>
    </w:p>
    <w:p xmlns:wp14="http://schemas.microsoft.com/office/word/2010/wordml" w:rsidP="0F3F909A" wp14:textId="77777777" w14:paraId="4117A531">
      <w:pPr>
        <w:pStyle w:val="Heading3"/>
        <w:spacing w:before="259" w:after="0"/>
        <w:ind w:left="720" w:firstLine="720"/>
      </w:pPr>
      <w:r w:rsidR="66B3C118">
        <w:rPr/>
        <w:t>-Platforms: Android 11+ and iOS 15+;</w:t>
      </w:r>
    </w:p>
    <w:p xmlns:wp14="http://schemas.microsoft.com/office/word/2010/wordml" w:rsidP="0F3F909A" wp14:textId="77777777" w14:paraId="77DE601D">
      <w:pPr>
        <w:pStyle w:val="Heading3"/>
        <w:spacing w:before="255" w:after="0"/>
        <w:ind w:left="1035" w:firstLine="405"/>
      </w:pPr>
      <w:r w:rsidR="66B3C118">
        <w:rPr/>
        <w:t>-Devices: Smartphones and tablets;</w:t>
      </w:r>
    </w:p>
    <w:p xmlns:wp14="http://schemas.microsoft.com/office/word/2010/wordml" w:rsidP="0F3F909A" wp14:textId="77777777" w14:paraId="56D27BD1">
      <w:pPr>
        <w:pStyle w:val="Heading3"/>
        <w:spacing w:after="0"/>
      </w:pPr>
      <w:r w:rsidR="66B3C118">
        <w:rPr/>
        <w:t>-Web browsers:</w:t>
      </w:r>
    </w:p>
    <w:p xmlns:wp14="http://schemas.microsoft.com/office/word/2010/wordml" w:rsidP="0F3F909A" wp14:textId="77777777" w14:paraId="2535A71B">
      <w:pPr>
        <w:pStyle w:val="Heading3"/>
        <w:spacing w:before="270" w:after="0" w:line="223" w:lineRule="auto"/>
        <w:ind w:left="1541" w:right="641" w:firstLine="0"/>
      </w:pPr>
      <w:r w:rsidR="66B3C118">
        <w:rPr/>
        <w:t>-Supported Browsers: Chrome, Firefox, Brave, Edge, Opera, Safari (latest versions for all browsers mentioned);</w:t>
      </w:r>
    </w:p>
    <w:p xmlns:wp14="http://schemas.microsoft.com/office/word/2010/wordml" w:rsidP="0F3F909A" wp14:textId="77777777" w14:paraId="4D5754AD">
      <w:pPr>
        <w:pStyle w:val="Heading3"/>
        <w:spacing w:before="256" w:after="0"/>
        <w:ind w:left="720" w:firstLine="720"/>
      </w:pPr>
      <w:r w:rsidR="66B3C118">
        <w:rPr/>
        <w:t>-Responsive web design for mobile and desktop compatibility (to do);</w:t>
      </w:r>
    </w:p>
    <w:p xmlns:wp14="http://schemas.microsoft.com/office/word/2010/wordml" w:rsidP="0F3F909A" wp14:textId="77777777" w14:paraId="0A0F8BB8">
      <w:pPr>
        <w:pStyle w:val="BodyText"/>
        <w:spacing w:after="0"/>
        <w:rPr>
          <w:rFonts w:ascii="Times New Roman"/>
          <w:i w:val="0"/>
          <w:iCs w:val="0"/>
          <w:sz w:val="24"/>
          <w:szCs w:val="24"/>
        </w:rPr>
      </w:pPr>
    </w:p>
    <w:p xmlns:wp14="http://schemas.microsoft.com/office/word/2010/wordml" w:rsidP="0F3F909A" wp14:textId="77777777" w14:paraId="0B34961A">
      <w:pPr>
        <w:pStyle w:val="BodyText"/>
        <w:spacing w:before="238" w:after="0"/>
        <w:rPr>
          <w:rFonts w:ascii="Times New Roman"/>
          <w:i w:val="0"/>
          <w:iCs w:val="0"/>
          <w:sz w:val="24"/>
          <w:szCs w:val="24"/>
        </w:rPr>
      </w:pPr>
    </w:p>
    <w:p xmlns:wp14="http://schemas.microsoft.com/office/word/2010/wordml" w:rsidP="0F3F909A" w14:paraId="591A23E2" wp14:textId="1F90BCF8">
      <w:pPr>
        <w:pStyle w:val="Heading3"/>
        <w:spacing w:after="0"/>
        <w:ind w:left="0"/>
        <w:rPr>
          <w:u w:val="single"/>
        </w:rPr>
      </w:pPr>
      <w:r w:rsidR="1B568B6E">
        <w:rPr>
          <w:u w:val="none"/>
        </w:rPr>
        <w:t xml:space="preserve">    </w:t>
      </w:r>
      <w:r w:rsidRPr="0F3F909A" w:rsidR="66B3C118">
        <w:rPr>
          <w:u w:val="single"/>
        </w:rPr>
        <w:t>*Server-side (Back-end environment)</w:t>
      </w:r>
    </w:p>
    <w:p xmlns:wp14="http://schemas.microsoft.com/office/word/2010/wordml" w:rsidP="0F3F909A" wp14:textId="77777777" w14:paraId="169C6973">
      <w:pPr>
        <w:pStyle w:val="Heading3"/>
        <w:spacing w:before="259" w:after="0"/>
        <w:ind w:left="1541"/>
      </w:pPr>
      <w:r w:rsidR="66B3C118">
        <w:rPr/>
        <w:t>-Operating systems: Windows 11 (latest version);</w:t>
      </w:r>
    </w:p>
    <w:p xmlns:wp14="http://schemas.microsoft.com/office/word/2010/wordml" w:rsidP="0F3F909A" wp14:textId="77777777" w14:paraId="793E9BAF">
      <w:pPr>
        <w:pStyle w:val="Heading3"/>
        <w:spacing w:before="254" w:after="0"/>
        <w:ind w:left="1541"/>
      </w:pPr>
      <w:r w:rsidR="66B3C118">
        <w:rPr/>
        <w:t>-Visual Studio 2022 (latest version)</w:t>
      </w:r>
    </w:p>
    <w:p xmlns:wp14="http://schemas.microsoft.com/office/word/2010/wordml" w:rsidP="0F3F909A" w14:paraId="0C9C66AB" wp14:textId="03DBA47B">
      <w:pPr>
        <w:pStyle w:val="Heading3"/>
        <w:spacing w:before="76" w:after="0"/>
        <w:ind w:left="821" w:firstLine="720"/>
      </w:pPr>
      <w:r w:rsidR="66B3C118">
        <w:rPr/>
        <w:t>The system is designed to respect constraints and privacy permissions of the OS</w:t>
      </w:r>
      <w:r w:rsidR="6C8B3791">
        <w:rPr/>
        <w:t xml:space="preserve"> systems it </w:t>
      </w:r>
      <w:r w:rsidR="6C8B3791">
        <w:rPr/>
        <w:t>operates</w:t>
      </w:r>
      <w:r w:rsidR="6C8B3791">
        <w:rPr/>
        <w:t xml:space="preserve"> on, </w:t>
      </w:r>
      <w:r w:rsidR="6C8B3791">
        <w:rPr/>
        <w:t>regarding</w:t>
      </w:r>
      <w:r w:rsidR="6C8B3791">
        <w:rPr/>
        <w:t xml:space="preserve"> push notifications and data updates.</w:t>
      </w:r>
    </w:p>
    <w:p xmlns:wp14="http://schemas.microsoft.com/office/word/2010/wordml" w:rsidP="0F3F909A" w14:paraId="3D676E2B" wp14:textId="643047A5">
      <w:pPr>
        <w:pStyle w:val="Heading3"/>
        <w:spacing w:after="0"/>
        <w:ind w:left="720" w:firstLine="0"/>
      </w:pPr>
    </w:p>
    <w:p xmlns:wp14="http://schemas.microsoft.com/office/word/2010/wordml" w:rsidP="0F3F909A" wp14:textId="77777777" w14:paraId="22B30390">
      <w:pPr>
        <w:pStyle w:val="Heading2"/>
        <w:numPr>
          <w:ilvl w:val="1"/>
          <w:numId w:val="2"/>
        </w:numPr>
        <w:tabs>
          <w:tab w:val="left" w:leader="none" w:pos="660"/>
        </w:tabs>
        <w:spacing w:before="262" w:after="0" w:line="240" w:lineRule="auto"/>
        <w:ind w:left="660" w:right="0" w:hanging="345"/>
        <w:jc w:val="left"/>
        <w:rPr/>
      </w:pPr>
      <w:r w:rsidRPr="0F3F909A" w:rsidR="434F9EEB">
        <w:rPr>
          <w:u w:val="single"/>
        </w:rPr>
        <w:t>Design and Implementation Constraints</w:t>
      </w:r>
    </w:p>
    <w:p xmlns:wp14="http://schemas.microsoft.com/office/word/2010/wordml" w:rsidP="0F3F909A" wp14:textId="77777777" w14:paraId="2F2D4993">
      <w:pPr>
        <w:pStyle w:val="BodyText"/>
        <w:spacing w:before="10" w:after="0"/>
        <w:rPr>
          <w:rFonts w:ascii="Times New Roman"/>
          <w:b w:val="1"/>
          <w:bCs w:val="1"/>
          <w:i w:val="0"/>
          <w:iCs w:val="0"/>
        </w:rPr>
      </w:pPr>
    </w:p>
    <w:p xmlns:wp14="http://schemas.microsoft.com/office/word/2010/wordml" w:rsidP="0F3F909A" wp14:textId="77777777" w14:paraId="73FC9B1F">
      <w:pPr>
        <w:pStyle w:val="BodyText"/>
        <w:spacing w:after="0"/>
        <w:ind w:left="315"/>
        <w:rPr>
          <w:i w:val="1"/>
          <w:iCs w:val="1"/>
        </w:rPr>
      </w:pPr>
      <w:r w:rsidRPr="0F3F909A" w:rsidR="434F9EEB">
        <w:rPr>
          <w:i w:val="1"/>
          <w:iCs w:val="1"/>
        </w:rPr>
        <w:t>&lt;imi ziceti voi aici ce sa pun&gt;</w:t>
      </w:r>
    </w:p>
    <w:p xmlns:wp14="http://schemas.microsoft.com/office/word/2010/wordml" w:rsidP="0F3F909A" wp14:textId="77777777" w14:paraId="3A13513F">
      <w:pPr>
        <w:pStyle w:val="BodyText"/>
        <w:spacing w:before="4" w:after="0"/>
        <w:rPr>
          <w:i w:val="1"/>
          <w:iCs w:val="1"/>
        </w:rPr>
      </w:pPr>
    </w:p>
    <w:p xmlns:wp14="http://schemas.microsoft.com/office/word/2010/wordml" w:rsidP="0F3F909A" wp14:textId="77777777" w14:paraId="3746FB6C">
      <w:pPr>
        <w:pStyle w:val="Heading2"/>
        <w:numPr>
          <w:ilvl w:val="1"/>
          <w:numId w:val="2"/>
        </w:numPr>
        <w:tabs>
          <w:tab w:val="left" w:leader="none" w:pos="660"/>
        </w:tabs>
        <w:spacing w:before="0" w:after="0" w:line="240" w:lineRule="auto"/>
        <w:ind w:left="660" w:right="0" w:hanging="345"/>
        <w:jc w:val="left"/>
        <w:rPr/>
      </w:pPr>
      <w:r w:rsidRPr="0F3F909A" w:rsidR="434F9EEB">
        <w:rPr>
          <w:u w:val="single"/>
        </w:rPr>
        <w:t>User Documentation</w:t>
      </w:r>
    </w:p>
    <w:p xmlns:wp14="http://schemas.microsoft.com/office/word/2010/wordml" w:rsidP="0F3F909A" wp14:textId="77777777" w14:paraId="0B201D74">
      <w:pPr>
        <w:pStyle w:val="BodyText"/>
        <w:spacing w:before="10" w:after="0"/>
        <w:rPr>
          <w:rFonts w:ascii="Times New Roman"/>
          <w:b w:val="1"/>
          <w:bCs w:val="1"/>
          <w:i w:val="0"/>
          <w:iCs w:val="0"/>
          <w:sz w:val="24"/>
          <w:szCs w:val="24"/>
        </w:rPr>
      </w:pPr>
    </w:p>
    <w:p xmlns:wp14="http://schemas.microsoft.com/office/word/2010/wordml" w:rsidP="0F3F909A" wp14:textId="77777777" w14:paraId="308729C1">
      <w:pPr>
        <w:pStyle w:val="Heading3"/>
        <w:spacing w:after="0"/>
        <w:ind w:left="720"/>
      </w:pPr>
      <w:r w:rsidRPr="0F3F909A" w:rsidR="434F9EEB">
        <w:rPr>
          <w:u w:val="single"/>
        </w:rPr>
        <w:t>*Quick Start Guide (in-app version)</w:t>
      </w:r>
      <w:r w:rsidR="434F9EEB">
        <w:rPr>
          <w:u w:val="none"/>
        </w:rPr>
        <w:t>:</w:t>
      </w:r>
    </w:p>
    <w:p xmlns:wp14="http://schemas.microsoft.com/office/word/2010/wordml" w:rsidP="0F3F909A" wp14:textId="77777777" w14:paraId="4FD2D18D">
      <w:pPr>
        <w:pStyle w:val="Heading3"/>
        <w:spacing w:before="14" w:after="0"/>
        <w:ind w:left="720"/>
      </w:pPr>
      <w:r w:rsidR="434F9EEB">
        <w:rPr/>
        <w:t>-Overview of features and basic navigations;</w:t>
      </w:r>
    </w:p>
    <w:p xmlns:wp14="http://schemas.microsoft.com/office/word/2010/wordml" w:rsidP="0F3F909A" wp14:textId="77777777" w14:paraId="61BA12AC">
      <w:pPr>
        <w:pStyle w:val="Heading3"/>
        <w:spacing w:before="19" w:after="0"/>
        <w:ind w:left="720"/>
      </w:pPr>
      <w:r w:rsidRPr="0F3F909A" w:rsidR="434F9EEB">
        <w:rPr>
          <w:u w:val="single"/>
        </w:rPr>
        <w:t>*User Manual</w:t>
      </w:r>
      <w:r w:rsidR="434F9EEB">
        <w:rPr>
          <w:u w:val="none"/>
        </w:rPr>
        <w:t>:</w:t>
      </w:r>
    </w:p>
    <w:p xmlns:wp14="http://schemas.microsoft.com/office/word/2010/wordml" w:rsidP="0F3F909A" wp14:textId="77777777" w14:paraId="54085BF5">
      <w:pPr>
        <w:pStyle w:val="Heading3"/>
        <w:spacing w:before="14" w:after="0"/>
        <w:ind w:left="720"/>
      </w:pPr>
      <w:r w:rsidR="434F9EEB">
        <w:rPr/>
        <w:t>-Detailed guide on using the app and troubleshooting potential errors that may occur;</w:t>
      </w:r>
    </w:p>
    <w:p xmlns:wp14="http://schemas.microsoft.com/office/word/2010/wordml" w:rsidP="0F3F909A" wp14:textId="77777777" w14:paraId="6F21ED59">
      <w:pPr>
        <w:pStyle w:val="Heading3"/>
        <w:spacing w:before="19" w:after="0"/>
        <w:ind w:left="720"/>
      </w:pPr>
      <w:r w:rsidRPr="0F3F909A" w:rsidR="434F9EEB">
        <w:rPr>
          <w:u w:val="single"/>
        </w:rPr>
        <w:t>*Tutorials</w:t>
      </w:r>
      <w:r w:rsidR="434F9EEB">
        <w:rPr>
          <w:u w:val="none"/>
        </w:rPr>
        <w:t>:</w:t>
      </w:r>
    </w:p>
    <w:p xmlns:wp14="http://schemas.microsoft.com/office/word/2010/wordml" w:rsidP="0F3F909A" wp14:textId="77777777" w14:paraId="63595B52">
      <w:pPr>
        <w:pStyle w:val="Heading3"/>
        <w:spacing w:before="14" w:after="0"/>
        <w:ind w:left="720"/>
      </w:pPr>
      <w:r w:rsidR="434F9EEB">
        <w:rPr/>
        <w:t xml:space="preserve">-Step-by-step tutorials for </w:t>
      </w:r>
      <w:r w:rsidR="434F9EEB">
        <w:rPr/>
        <w:t>new users</w:t>
      </w:r>
      <w:r w:rsidR="434F9EEB">
        <w:rPr/>
        <w:t xml:space="preserve"> upon first launch;</w:t>
      </w:r>
    </w:p>
    <w:p xmlns:wp14="http://schemas.microsoft.com/office/word/2010/wordml" w:rsidP="0F3F909A" wp14:textId="77777777" w14:paraId="301A017F">
      <w:pPr>
        <w:pStyle w:val="Heading3"/>
        <w:spacing w:before="15" w:after="0"/>
        <w:ind w:left="720"/>
      </w:pPr>
      <w:r w:rsidRPr="0F3F909A" w:rsidR="434F9EEB">
        <w:rPr>
          <w:u w:val="single"/>
        </w:rPr>
        <w:t>*FAQ section</w:t>
      </w:r>
      <w:r w:rsidR="434F9EEB">
        <w:rPr>
          <w:u w:val="none"/>
        </w:rPr>
        <w:t>.</w:t>
      </w:r>
    </w:p>
    <w:p xmlns:wp14="http://schemas.microsoft.com/office/word/2010/wordml" w:rsidP="0F3F909A" wp14:textId="77777777" w14:paraId="48E2A16D">
      <w:pPr>
        <w:pStyle w:val="BodyText"/>
        <w:spacing w:after="0"/>
        <w:rPr>
          <w:rFonts w:ascii="Times New Roman"/>
          <w:i w:val="0"/>
          <w:iCs w:val="0"/>
          <w:sz w:val="28"/>
          <w:szCs w:val="28"/>
        </w:rPr>
      </w:pPr>
    </w:p>
    <w:p xmlns:wp14="http://schemas.microsoft.com/office/word/2010/wordml" w:rsidP="0F3F909A" wp14:textId="77777777" w14:paraId="59E4FA74">
      <w:pPr>
        <w:pStyle w:val="BodyText"/>
        <w:spacing w:before="222" w:after="0"/>
        <w:rPr>
          <w:rFonts w:ascii="Times New Roman"/>
          <w:i w:val="0"/>
          <w:iCs w:val="0"/>
          <w:sz w:val="28"/>
          <w:szCs w:val="28"/>
        </w:rPr>
      </w:pPr>
    </w:p>
    <w:p xmlns:wp14="http://schemas.microsoft.com/office/word/2010/wordml" w:rsidP="0F3F909A" wp14:textId="77777777" w14:paraId="6AFB8D88">
      <w:pPr>
        <w:pStyle w:val="Heading2"/>
        <w:numPr>
          <w:ilvl w:val="1"/>
          <w:numId w:val="2"/>
        </w:numPr>
        <w:tabs>
          <w:tab w:val="left" w:leader="none" w:pos="660"/>
        </w:tabs>
        <w:spacing w:before="1" w:after="0" w:line="240" w:lineRule="auto"/>
        <w:ind w:left="660" w:right="0" w:hanging="345"/>
        <w:jc w:val="left"/>
        <w:rPr/>
      </w:pPr>
      <w:r w:rsidRPr="0F3F909A" w:rsidR="434F9EEB">
        <w:rPr>
          <w:u w:val="single"/>
        </w:rPr>
        <w:t>Assumptions and Dependencies</w:t>
      </w:r>
    </w:p>
    <w:p xmlns:wp14="http://schemas.microsoft.com/office/word/2010/wordml" w:rsidP="0F3F909A" wp14:textId="77777777" w14:paraId="2220C6F7">
      <w:pPr>
        <w:pStyle w:val="Heading3"/>
        <w:spacing w:before="276" w:after="0" w:line="218" w:lineRule="auto"/>
        <w:ind w:right="641"/>
      </w:pPr>
      <w:r w:rsidR="434F9EEB">
        <w:rPr/>
        <w:t>-Users will have access to stable internet connections in order to receive real-time updates for ongoing football events;</w:t>
      </w:r>
    </w:p>
    <w:p xmlns:wp14="http://schemas.microsoft.com/office/word/2010/wordml" w:rsidP="0F3F909A" wp14:textId="77777777" w14:paraId="47D41215">
      <w:pPr>
        <w:pStyle w:val="BodyText"/>
        <w:spacing w:before="6" w:after="0"/>
        <w:rPr>
          <w:rFonts w:ascii="Times New Roman"/>
          <w:i w:val="0"/>
          <w:iCs w:val="0"/>
          <w:sz w:val="24"/>
          <w:szCs w:val="24"/>
        </w:rPr>
      </w:pPr>
    </w:p>
    <w:p xmlns:wp14="http://schemas.microsoft.com/office/word/2010/wordml" w:rsidP="0F3F909A" wp14:textId="77777777" w14:paraId="74340C99">
      <w:pPr>
        <w:pStyle w:val="Heading3"/>
        <w:spacing w:after="0"/>
      </w:pPr>
      <w:r w:rsidR="434F9EEB">
        <w:rPr/>
        <w:t>-The app assumes that the target audience have modern smartphones that meet the minimum storage and perform requirements of smoothly using our application;</w:t>
      </w:r>
    </w:p>
    <w:p xmlns:wp14="http://schemas.microsoft.com/office/word/2010/wordml" w:rsidP="0F3F909A" wp14:textId="77777777" w14:paraId="0A471894">
      <w:pPr>
        <w:pStyle w:val="BodyText"/>
        <w:spacing w:before="8" w:after="0"/>
        <w:rPr>
          <w:rFonts w:ascii="Times New Roman"/>
          <w:i w:val="0"/>
          <w:iCs w:val="0"/>
          <w:sz w:val="24"/>
          <w:szCs w:val="24"/>
        </w:rPr>
      </w:pPr>
    </w:p>
    <w:p xmlns:wp14="http://schemas.microsoft.com/office/word/2010/wordml" w:rsidP="0F3F909A" wp14:textId="77777777" w14:paraId="08D0E061">
      <w:pPr>
        <w:pStyle w:val="Heading3"/>
        <w:spacing w:after="0" w:line="218" w:lineRule="auto"/>
        <w:ind w:right="641"/>
      </w:pPr>
      <w:r w:rsidR="434F9EEB">
        <w:rPr/>
        <w:t>-We assume our company will not lose privileges to operate on Google Play/App Store in the nearest future;</w:t>
      </w:r>
    </w:p>
    <w:p xmlns:wp14="http://schemas.microsoft.com/office/word/2010/wordml" w:rsidP="0F3F909A" wp14:textId="77777777" w14:paraId="2F71D893">
      <w:pPr>
        <w:pStyle w:val="BodyText"/>
        <w:spacing w:before="6" w:after="0"/>
        <w:rPr>
          <w:rFonts w:ascii="Times New Roman"/>
          <w:i w:val="0"/>
          <w:iCs w:val="0"/>
          <w:sz w:val="24"/>
          <w:szCs w:val="24"/>
        </w:rPr>
      </w:pPr>
    </w:p>
    <w:p xmlns:wp14="http://schemas.microsoft.com/office/word/2010/wordml" w:rsidP="0F3F909A" wp14:textId="77777777" w14:paraId="32F8B1E8">
      <w:pPr>
        <w:pStyle w:val="Heading3"/>
        <w:spacing w:after="0" w:line="218" w:lineRule="auto"/>
      </w:pPr>
      <w:r w:rsidR="434F9EEB">
        <w:rPr/>
        <w:t>-We assume that our target audience is surely using one of the browsers that our app is operating on (Chrome, Firefox, Edge, Safari, Opera, Brave).</w:t>
      </w:r>
    </w:p>
    <w:p xmlns:wp14="http://schemas.microsoft.com/office/word/2010/wordml" w:rsidP="0F3F909A" w14:paraId="0EF8B574" wp14:textId="6F32875B">
      <w:pPr>
        <w:pStyle w:val="Heading3"/>
        <w:spacing w:before="263" w:after="0"/>
      </w:pPr>
      <w:r w:rsidR="434F9EEB">
        <w:rPr/>
        <w:t>-Push notification services will remain available.</w:t>
      </w:r>
    </w:p>
    <w:p xmlns:wp14="http://schemas.microsoft.com/office/word/2010/wordml" w:rsidP="0F3F909A" w14:paraId="78CC5E27" wp14:textId="524DF0A3">
      <w:pPr>
        <w:pStyle w:val="Heading3"/>
        <w:spacing w:after="0"/>
        <w:ind w:left="315" w:firstLine="0"/>
      </w:pPr>
      <w:r w:rsidR="434F9EEB">
        <w:rPr/>
        <w:t xml:space="preserve">-We assume there will be no legal requirements </w:t>
      </w:r>
      <w:r w:rsidR="434F9EEB">
        <w:rPr/>
        <w:t>regarding</w:t>
      </w:r>
      <w:r w:rsidR="434F9EEB">
        <w:rPr/>
        <w:t xml:space="preserve"> our permissions to use data from real football events.</w:t>
      </w:r>
    </w:p>
    <w:p xmlns:wp14="http://schemas.microsoft.com/office/word/2010/wordml" w14:paraId="54CD245A" wp14:textId="15E2EC91">
      <w:pPr>
        <w:spacing w:after="0"/>
      </w:pPr>
    </w:p>
    <w:p w:rsidR="6A8ADD0F" w:rsidP="0BBC5893" w:rsidRDefault="6A8ADD0F" w14:paraId="59A9B385">
      <w:pPr>
        <w:pStyle w:val="Heading1"/>
        <w:numPr>
          <w:ilvl w:val="0"/>
          <w:numId w:val="2"/>
        </w:numPr>
        <w:tabs>
          <w:tab w:val="left" w:leader="none" w:pos="583"/>
        </w:tabs>
        <w:spacing w:before="74" w:after="0" w:line="240" w:lineRule="auto"/>
        <w:ind w:left="583" w:right="0" w:hanging="268"/>
        <w:jc w:val="left"/>
        <w:rPr>
          <w:i w:val="0"/>
          <w:iCs w:val="0"/>
          <w:u w:val="single"/>
        </w:rPr>
      </w:pPr>
      <w:r w:rsidRPr="0BBC5893" w:rsidR="6A8ADD0F">
        <w:rPr>
          <w:i w:val="0"/>
          <w:iCs w:val="0"/>
          <w:u w:val="single"/>
        </w:rPr>
        <w:t>External Interface Requirements</w:t>
      </w:r>
    </w:p>
    <w:p w:rsidR="6A8ADD0F" w:rsidP="0BBC5893" w:rsidRDefault="6A8ADD0F" w14:paraId="045AF41F" w14:textId="679DB5FE">
      <w:pPr>
        <w:pStyle w:val="Heading2"/>
        <w:numPr>
          <w:ilvl w:val="1"/>
          <w:numId w:val="2"/>
        </w:numPr>
        <w:tabs>
          <w:tab w:val="left" w:leader="none" w:pos="660"/>
        </w:tabs>
        <w:spacing w:before="271" w:after="0" w:line="240" w:lineRule="auto"/>
        <w:ind w:left="660" w:right="0" w:hanging="345"/>
        <w:jc w:val="left"/>
        <w:rPr>
          <w:u w:val="single"/>
        </w:rPr>
      </w:pPr>
      <w:r w:rsidRPr="0BBC5893" w:rsidR="6A8ADD0F">
        <w:rPr>
          <w:u w:val="single"/>
        </w:rPr>
        <w:t>User</w:t>
      </w:r>
      <w:r w:rsidRPr="0BBC5893" w:rsidR="682E8976">
        <w:rPr>
          <w:u w:val="single"/>
        </w:rPr>
        <w:t>/Admin</w:t>
      </w:r>
      <w:r w:rsidRPr="0BBC5893" w:rsidR="6A8ADD0F">
        <w:rPr>
          <w:u w:val="single"/>
        </w:rPr>
        <w:t xml:space="preserve"> Interfaces</w:t>
      </w:r>
    </w:p>
    <w:p w:rsidR="0F3F909A" w:rsidP="0BBC5893" w:rsidRDefault="0F3F909A" w14:paraId="1037C01D" w14:textId="0912844E">
      <w:pPr>
        <w:pStyle w:val="BodyText"/>
        <w:spacing w:before="280" w:line="220" w:lineRule="auto"/>
        <w:ind w:left="315" w:right="528"/>
        <w:rPr>
          <w:i w:val="1"/>
          <w:iCs w:val="1"/>
        </w:rPr>
      </w:pPr>
      <w:r w:rsidRPr="0BBC5893" w:rsidR="6A8ADD0F">
        <w:rPr>
          <w:i w:val="1"/>
          <w:iCs w:val="1"/>
        </w:rPr>
        <w:t>&lt;</w:t>
      </w:r>
      <w:r w:rsidRPr="0BBC5893" w:rsidR="13BB621F">
        <w:rPr>
          <w:i w:val="1"/>
          <w:iCs w:val="1"/>
        </w:rPr>
        <w:t xml:space="preserve">The user interfaces of </w:t>
      </w:r>
      <w:r w:rsidRPr="0BBC5893" w:rsidR="13BB621F">
        <w:rPr>
          <w:i w:val="1"/>
          <w:iCs w:val="1"/>
        </w:rPr>
        <w:t>InstantScoresNewsApp</w:t>
      </w:r>
      <w:r w:rsidRPr="0BBC5893" w:rsidR="13BB621F">
        <w:rPr>
          <w:i w:val="1"/>
          <w:iCs w:val="1"/>
        </w:rPr>
        <w:t xml:space="preserve"> </w:t>
      </w:r>
      <w:r w:rsidRPr="0BBC5893" w:rsidR="13BB621F">
        <w:rPr>
          <w:i w:val="1"/>
          <w:iCs w:val="1"/>
        </w:rPr>
        <w:t>contains</w:t>
      </w:r>
      <w:r w:rsidRPr="0BBC5893" w:rsidR="13BB621F">
        <w:rPr>
          <w:i w:val="1"/>
          <w:iCs w:val="1"/>
        </w:rPr>
        <w:t xml:space="preserve"> the following:</w:t>
      </w:r>
    </w:p>
    <w:p w:rsidR="0F3F909A" w:rsidP="0BBC5893" w:rsidRDefault="0F3F909A" w14:paraId="133F4D99" w14:textId="3469A9BC">
      <w:pPr>
        <w:pStyle w:val="BodyText"/>
        <w:spacing w:before="280" w:line="220" w:lineRule="auto"/>
        <w:ind w:left="315" w:right="528"/>
        <w:rPr>
          <w:i w:val="1"/>
          <w:iCs w:val="1"/>
        </w:rPr>
      </w:pPr>
      <w:r w:rsidRPr="0BBC5893" w:rsidR="06ACFF92">
        <w:rPr>
          <w:i w:val="1"/>
          <w:iCs w:val="1"/>
        </w:rPr>
        <w:t>1.SignIn form:</w:t>
      </w:r>
    </w:p>
    <w:p w:rsidR="0F3F909A" w:rsidP="0BBC5893" w:rsidRDefault="0F3F909A" w14:paraId="260043AD" w14:textId="127DD50B">
      <w:pPr>
        <w:pStyle w:val="BodyText"/>
        <w:spacing w:before="280" w:line="220" w:lineRule="auto"/>
        <w:ind w:left="315" w:right="528"/>
        <w:rPr>
          <w:i w:val="1"/>
          <w:iCs w:val="1"/>
        </w:rPr>
      </w:pPr>
      <w:r w:rsidRPr="0BBC5893" w:rsidR="06ACFF92">
        <w:rPr>
          <w:i w:val="1"/>
          <w:iCs w:val="1"/>
        </w:rPr>
        <w:t xml:space="preserve">All </w:t>
      </w:r>
      <w:r w:rsidRPr="0BBC5893" w:rsidR="06ACFF92">
        <w:rPr>
          <w:i w:val="1"/>
          <w:iCs w:val="1"/>
        </w:rPr>
        <w:t>new users</w:t>
      </w:r>
      <w:r w:rsidRPr="0BBC5893" w:rsidR="06ACFF92">
        <w:rPr>
          <w:i w:val="1"/>
          <w:iCs w:val="1"/>
        </w:rPr>
        <w:t xml:space="preserve"> can create a new free account.</w:t>
      </w:r>
    </w:p>
    <w:p w:rsidR="0F3F909A" w:rsidP="0BBC5893" w:rsidRDefault="0F3F909A" w14:paraId="67E717A8" w14:textId="739753F9">
      <w:pPr>
        <w:spacing w:before="280" w:line="220" w:lineRule="auto"/>
        <w:ind w:left="315" w:right="528"/>
        <w:rPr>
          <w:i w:val="1"/>
          <w:iCs w:val="1"/>
        </w:rPr>
      </w:pPr>
      <w:r w:rsidR="06ACFF92">
        <w:drawing>
          <wp:inline wp14:editId="7707683A" wp14:anchorId="22DB65E2">
            <wp:extent cx="2621507" cy="2865368"/>
            <wp:effectExtent l="0" t="0" r="0" b="0"/>
            <wp:docPr id="1458765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bbda2852944e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F909A" w:rsidP="0BBC5893" w:rsidRDefault="0F3F909A" w14:paraId="07ABC052" w14:textId="71C40373">
      <w:pPr>
        <w:spacing w:before="280" w:line="220" w:lineRule="auto"/>
        <w:ind w:left="315" w:right="528"/>
        <w:rPr>
          <w:i w:val="1"/>
          <w:iCs w:val="1"/>
        </w:rPr>
      </w:pPr>
      <w:r w:rsidRPr="0BBC5893" w:rsidR="06ACFF92">
        <w:rPr>
          <w:i w:val="1"/>
          <w:iCs w:val="1"/>
        </w:rPr>
        <w:t>TextBox</w:t>
      </w:r>
      <w:r w:rsidRPr="0BBC5893" w:rsidR="06ACFF92">
        <w:rPr>
          <w:i w:val="1"/>
          <w:iCs w:val="1"/>
        </w:rPr>
        <w:t xml:space="preserve"> for – User and Password;</w:t>
      </w:r>
    </w:p>
    <w:p w:rsidR="0F3F909A" w:rsidP="0BBC5893" w:rsidRDefault="0F3F909A" w14:paraId="3EF197AD" w14:textId="627C2969">
      <w:pPr>
        <w:spacing w:before="280" w:line="220" w:lineRule="auto"/>
        <w:ind w:left="315" w:right="528"/>
        <w:rPr>
          <w:i w:val="1"/>
          <w:iCs w:val="1"/>
        </w:rPr>
      </w:pPr>
      <w:r w:rsidRPr="0BBC5893" w:rsidR="06ACFF92">
        <w:rPr>
          <w:i w:val="1"/>
          <w:iCs w:val="1"/>
        </w:rPr>
        <w:t xml:space="preserve">Button for </w:t>
      </w:r>
      <w:r w:rsidRPr="0BBC5893" w:rsidR="06ACFF92">
        <w:rPr>
          <w:i w:val="1"/>
          <w:iCs w:val="1"/>
        </w:rPr>
        <w:t>submitting</w:t>
      </w:r>
      <w:r w:rsidRPr="0BBC5893" w:rsidR="06ACFF92">
        <w:rPr>
          <w:i w:val="1"/>
          <w:iCs w:val="1"/>
        </w:rPr>
        <w:t xml:space="preserve"> the </w:t>
      </w:r>
      <w:r w:rsidRPr="0BBC5893" w:rsidR="06ACFF92">
        <w:rPr>
          <w:i w:val="1"/>
          <w:iCs w:val="1"/>
        </w:rPr>
        <w:t>informat</w:t>
      </w:r>
      <w:r w:rsidRPr="0BBC5893" w:rsidR="06ACFF92">
        <w:rPr>
          <w:i w:val="1"/>
          <w:iCs w:val="1"/>
        </w:rPr>
        <w:t>ion delivered by the user and creating the account.</w:t>
      </w:r>
    </w:p>
    <w:p w:rsidR="0F3F909A" w:rsidP="0BBC5893" w:rsidRDefault="0F3F909A" w14:paraId="2D3AE651" w14:textId="17DE0630">
      <w:pPr>
        <w:spacing w:before="280" w:line="220" w:lineRule="auto"/>
        <w:ind w:left="315" w:right="528"/>
        <w:rPr>
          <w:i w:val="1"/>
          <w:iCs w:val="1"/>
        </w:rPr>
      </w:pPr>
    </w:p>
    <w:p w:rsidR="0F3F909A" w:rsidP="0BBC5893" w:rsidRDefault="0F3F909A" w14:paraId="263D944D" w14:textId="7F4C8ACD">
      <w:pPr>
        <w:spacing w:before="280" w:line="220" w:lineRule="auto"/>
        <w:ind w:left="315" w:right="528"/>
        <w:rPr>
          <w:i w:val="1"/>
          <w:iCs w:val="1"/>
        </w:rPr>
      </w:pPr>
    </w:p>
    <w:p w:rsidR="0F3F909A" w:rsidP="0BBC5893" w:rsidRDefault="0F3F909A" w14:paraId="5DA1F052" w14:textId="0E94B2EC">
      <w:pPr>
        <w:spacing w:before="280" w:line="220" w:lineRule="auto"/>
        <w:ind w:left="315" w:right="528"/>
        <w:rPr>
          <w:i w:val="1"/>
          <w:iCs w:val="1"/>
        </w:rPr>
      </w:pPr>
    </w:p>
    <w:p w:rsidR="0F3F909A" w:rsidP="0BBC5893" w:rsidRDefault="0F3F909A" w14:paraId="39E77FCF" w14:textId="178BF75D">
      <w:pPr>
        <w:spacing w:before="280" w:line="220" w:lineRule="auto"/>
        <w:ind w:left="315" w:right="528"/>
        <w:rPr>
          <w:i w:val="1"/>
          <w:iCs w:val="1"/>
        </w:rPr>
      </w:pPr>
    </w:p>
    <w:p w:rsidR="0F3F909A" w:rsidP="0BBC5893" w:rsidRDefault="0F3F909A" w14:paraId="0A2ACE38" w14:textId="66F15EB3">
      <w:pPr>
        <w:spacing w:before="280" w:line="220" w:lineRule="auto"/>
        <w:ind w:left="315" w:right="528"/>
        <w:rPr>
          <w:i w:val="1"/>
          <w:iCs w:val="1"/>
        </w:rPr>
      </w:pPr>
    </w:p>
    <w:p w:rsidR="0F3F909A" w:rsidP="0BBC5893" w:rsidRDefault="0F3F909A" w14:paraId="3219D882" w14:textId="5D0C0A24">
      <w:pPr>
        <w:spacing w:before="280" w:line="220" w:lineRule="auto"/>
        <w:ind w:left="315" w:right="528"/>
        <w:rPr>
          <w:i w:val="1"/>
          <w:iCs w:val="1"/>
        </w:rPr>
      </w:pPr>
    </w:p>
    <w:p w:rsidR="0F3F909A" w:rsidP="0BBC5893" w:rsidRDefault="0F3F909A" w14:paraId="5BE54EB5" w14:textId="40F022B1">
      <w:pPr>
        <w:spacing w:before="280" w:line="220" w:lineRule="auto"/>
        <w:ind w:left="315" w:right="528"/>
        <w:rPr>
          <w:i w:val="1"/>
          <w:iCs w:val="1"/>
        </w:rPr>
      </w:pPr>
    </w:p>
    <w:p w:rsidR="0F3F909A" w:rsidP="0BBC5893" w:rsidRDefault="0F3F909A" w14:paraId="21B3611E" w14:textId="03F3BC4D">
      <w:pPr>
        <w:spacing w:before="280" w:line="220" w:lineRule="auto"/>
        <w:ind w:left="315" w:right="528"/>
        <w:rPr>
          <w:i w:val="1"/>
          <w:iCs w:val="1"/>
        </w:rPr>
      </w:pPr>
    </w:p>
    <w:p w:rsidR="0F3F909A" w:rsidP="0BBC5893" w:rsidRDefault="0F3F909A" w14:paraId="427039A5" w14:textId="450A8B01">
      <w:pPr>
        <w:spacing w:before="280" w:line="220" w:lineRule="auto"/>
        <w:ind w:left="315" w:right="528"/>
        <w:rPr>
          <w:i w:val="1"/>
          <w:iCs w:val="1"/>
        </w:rPr>
      </w:pPr>
    </w:p>
    <w:p w:rsidR="0F3F909A" w:rsidP="0BBC5893" w:rsidRDefault="0F3F909A" w14:paraId="25A6FAC7" w14:textId="2D52A055">
      <w:pPr>
        <w:spacing w:before="280" w:line="220" w:lineRule="auto"/>
        <w:ind w:left="315" w:right="528"/>
        <w:rPr>
          <w:i w:val="1"/>
          <w:iCs w:val="1"/>
        </w:rPr>
      </w:pPr>
      <w:r w:rsidRPr="0BBC5893" w:rsidR="06ACFF92">
        <w:rPr>
          <w:i w:val="1"/>
          <w:iCs w:val="1"/>
        </w:rPr>
        <w:t>2.Login form:</w:t>
      </w:r>
    </w:p>
    <w:p w:rsidR="0F3F909A" w:rsidP="0BBC5893" w:rsidRDefault="0F3F909A" w14:paraId="7D680E2D" w14:textId="5B7C8F3C">
      <w:pPr>
        <w:spacing w:before="280" w:line="220" w:lineRule="auto"/>
        <w:ind w:left="315" w:right="528"/>
      </w:pPr>
      <w:r w:rsidR="05D3DA48">
        <w:drawing>
          <wp:inline wp14:editId="2ABE88F8" wp14:anchorId="2637B485">
            <wp:extent cx="3114675" cy="3867150"/>
            <wp:effectExtent l="0" t="0" r="0" b="0"/>
            <wp:docPr id="419505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2975d92b3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F909A" w:rsidP="0BBC5893" w:rsidRDefault="0F3F909A" w14:paraId="5DC404BD" w14:textId="04877B86">
      <w:pPr>
        <w:spacing w:before="280" w:line="220" w:lineRule="auto"/>
        <w:ind w:left="315" w:right="528"/>
        <w:rPr>
          <w:i w:val="1"/>
          <w:iCs w:val="1"/>
        </w:rPr>
      </w:pPr>
      <w:r w:rsidRPr="0BBC5893" w:rsidR="05D3DA48">
        <w:rPr>
          <w:i w:val="1"/>
          <w:iCs w:val="1"/>
        </w:rPr>
        <w:t>TextBox</w:t>
      </w:r>
      <w:r w:rsidRPr="0BBC5893" w:rsidR="05D3DA48">
        <w:rPr>
          <w:i w:val="1"/>
          <w:iCs w:val="1"/>
        </w:rPr>
        <w:t xml:space="preserve"> for – User and Password (login credentials);</w:t>
      </w:r>
    </w:p>
    <w:p w:rsidR="0F3F909A" w:rsidP="0BBC5893" w:rsidRDefault="0F3F909A" w14:paraId="353EFB11" w14:textId="0DE89B25">
      <w:pPr>
        <w:spacing w:before="280" w:line="220" w:lineRule="auto"/>
        <w:ind w:left="315" w:right="528"/>
        <w:rPr>
          <w:i w:val="1"/>
          <w:iCs w:val="1"/>
        </w:rPr>
      </w:pPr>
      <w:r w:rsidRPr="0BBC5893" w:rsidR="05D3DA48">
        <w:rPr>
          <w:i w:val="1"/>
          <w:iCs w:val="1"/>
        </w:rPr>
        <w:t xml:space="preserve">Button for – </w:t>
      </w:r>
      <w:r w:rsidRPr="0BBC5893" w:rsidR="05D3DA48">
        <w:rPr>
          <w:i w:val="1"/>
          <w:iCs w:val="1"/>
        </w:rPr>
        <w:t>validating</w:t>
      </w:r>
      <w:r w:rsidRPr="0BBC5893" w:rsidR="05D3DA48">
        <w:rPr>
          <w:i w:val="1"/>
          <w:iCs w:val="1"/>
        </w:rPr>
        <w:t xml:space="preserve"> the data provided by the user who already has a registered account;</w:t>
      </w:r>
    </w:p>
    <w:p w:rsidR="0F3F909A" w:rsidP="0BBC5893" w:rsidRDefault="0F3F909A" w14:paraId="642023FD" w14:textId="74F61DF4">
      <w:pPr>
        <w:spacing w:before="280" w:line="220" w:lineRule="auto"/>
        <w:ind w:left="315" w:right="528"/>
        <w:rPr>
          <w:i w:val="1"/>
          <w:iCs w:val="1"/>
        </w:rPr>
      </w:pPr>
      <w:r w:rsidRPr="0BBC5893" w:rsidR="05D3DA48">
        <w:rPr>
          <w:i w:val="1"/>
          <w:iCs w:val="1"/>
        </w:rPr>
        <w:t>Button for – redirecting the user in case he is new and needs an account.</w:t>
      </w:r>
    </w:p>
    <w:p w:rsidR="0F3F909A" w:rsidP="0BBC5893" w:rsidRDefault="0F3F909A" w14:paraId="57936496" w14:textId="030A2869">
      <w:pPr>
        <w:spacing w:before="280" w:line="220" w:lineRule="auto"/>
        <w:ind w:left="315" w:right="528"/>
        <w:rPr>
          <w:i w:val="1"/>
          <w:iCs w:val="1"/>
        </w:rPr>
      </w:pPr>
      <w:r w:rsidRPr="0BBC5893" w:rsidR="510A09C7">
        <w:rPr>
          <w:i w:val="1"/>
          <w:iCs w:val="1"/>
        </w:rPr>
        <w:t>3.InstantScoreNews form:</w:t>
      </w:r>
    </w:p>
    <w:p w:rsidR="0F3F909A" w:rsidP="0BBC5893" w:rsidRDefault="0F3F909A" w14:paraId="20B23EC4" w14:textId="36A90DC2">
      <w:pPr>
        <w:spacing w:before="280" w:line="220" w:lineRule="auto"/>
        <w:ind w:left="315" w:right="528"/>
      </w:pPr>
      <w:r w:rsidR="510A09C7">
        <w:drawing>
          <wp:inline wp14:editId="6173FD32" wp14:anchorId="3FDA3998">
            <wp:extent cx="3650520" cy="2201817"/>
            <wp:effectExtent l="0" t="0" r="0" b="0"/>
            <wp:docPr id="34221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d54b7f97b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520" cy="22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F909A" w:rsidP="0BBC5893" w:rsidRDefault="0F3F909A" w14:paraId="4749B57F" w14:textId="53FAF36F">
      <w:pPr>
        <w:spacing w:before="280" w:line="220" w:lineRule="auto"/>
        <w:ind w:left="315" w:right="528"/>
      </w:pPr>
      <w:r w:rsidR="510A09C7">
        <w:rPr/>
        <w:t>2 list</w:t>
      </w:r>
      <w:r w:rsidR="0B82F906">
        <w:rPr/>
        <w:t>B</w:t>
      </w:r>
      <w:r w:rsidR="510A09C7">
        <w:rPr/>
        <w:t>ox for – ongoing football games and real-time events happening during them;</w:t>
      </w:r>
    </w:p>
    <w:p w:rsidR="0F3F909A" w:rsidP="0BBC5893" w:rsidRDefault="0F3F909A" w14:paraId="1F79AA92" w14:textId="1499B803">
      <w:pPr>
        <w:spacing w:before="280" w:line="220" w:lineRule="auto"/>
        <w:ind w:left="315" w:right="528"/>
      </w:pPr>
      <w:r w:rsidR="510A09C7">
        <w:rPr/>
        <w:t>Buttons for – login and logout (if the admin wants to see the user’s perspective)</w:t>
      </w:r>
      <w:r w:rsidR="2780EFB2">
        <w:rPr/>
        <w:t>;</w:t>
      </w:r>
    </w:p>
    <w:p w:rsidR="0F3F909A" w:rsidP="0BBC5893" w:rsidRDefault="0F3F909A" w14:paraId="66245795" w14:textId="4ED0BBCD">
      <w:pPr>
        <w:spacing w:before="280" w:line="220" w:lineRule="auto"/>
        <w:ind w:left="315" w:right="528"/>
      </w:pPr>
      <w:r w:rsidR="2780EFB2">
        <w:rPr/>
        <w:t xml:space="preserve">Admin buttons for – editing matches and </w:t>
      </w:r>
      <w:r w:rsidR="2780EFB2">
        <w:rPr/>
        <w:t>monitoring</w:t>
      </w:r>
      <w:r w:rsidR="2780EFB2">
        <w:rPr/>
        <w:t xml:space="preserve"> the real-time events during matches:</w:t>
      </w:r>
    </w:p>
    <w:p w:rsidR="0F3F909A" w:rsidP="0BBC5893" w:rsidRDefault="0F3F909A" w14:paraId="79792AFA" w14:textId="47A61E2E">
      <w:pPr>
        <w:spacing w:before="280" w:line="220" w:lineRule="auto"/>
        <w:ind w:left="315" w:right="528" w:firstLine="720"/>
      </w:pPr>
      <w:r w:rsidR="2780EFB2">
        <w:rPr/>
        <w:t xml:space="preserve">Control </w:t>
      </w:r>
      <w:r w:rsidR="2780EFB2">
        <w:rPr/>
        <w:t>Meciuri</w:t>
      </w:r>
      <w:r w:rsidR="2780EFB2">
        <w:rPr/>
        <w:t xml:space="preserve"> category:</w:t>
      </w:r>
    </w:p>
    <w:p w:rsidR="0F3F909A" w:rsidP="0BBC5893" w:rsidRDefault="0F3F909A" w14:paraId="2B08837D" w14:textId="33EFD6F0">
      <w:pPr>
        <w:spacing w:before="280" w:line="220" w:lineRule="auto"/>
        <w:ind w:left="315" w:right="528"/>
      </w:pPr>
      <w:r w:rsidR="2780EFB2">
        <w:rPr/>
        <w:t>-</w:t>
      </w:r>
      <w:r w:rsidR="2780EFB2">
        <w:rPr/>
        <w:t>Adaugare</w:t>
      </w:r>
      <w:r w:rsidR="2780EFB2">
        <w:rPr/>
        <w:t>: add matches;</w:t>
      </w:r>
    </w:p>
    <w:p w:rsidR="0F3F909A" w:rsidP="0BBC5893" w:rsidRDefault="0F3F909A" w14:paraId="7D97F7B7" w14:textId="5C9E2ED7">
      <w:pPr>
        <w:spacing w:before="280" w:line="220" w:lineRule="auto"/>
        <w:ind w:left="315" w:right="528"/>
      </w:pPr>
      <w:r w:rsidR="2780EFB2">
        <w:rPr/>
        <w:t>-Modificare: modify scores;</w:t>
      </w:r>
    </w:p>
    <w:p w:rsidR="0F3F909A" w:rsidP="0BBC5893" w:rsidRDefault="0F3F909A" w14:paraId="6646FDD4" w14:textId="155C0A42">
      <w:pPr>
        <w:spacing w:before="280" w:line="220" w:lineRule="auto"/>
        <w:ind w:left="315" w:right="528"/>
      </w:pPr>
      <w:r w:rsidR="2780EFB2">
        <w:rPr/>
        <w:t>-</w:t>
      </w:r>
      <w:r w:rsidR="2780EFB2">
        <w:rPr/>
        <w:t>Eliminare</w:t>
      </w:r>
      <w:r w:rsidR="2780EFB2">
        <w:rPr/>
        <w:t>: remove old matches.</w:t>
      </w:r>
    </w:p>
    <w:p w:rsidR="0F3F909A" w:rsidP="0BBC5893" w:rsidRDefault="0F3F909A" w14:paraId="620D7062" w14:textId="7A5A0FBD">
      <w:pPr>
        <w:spacing w:before="280" w:line="220" w:lineRule="auto"/>
        <w:ind w:left="315" w:right="528"/>
      </w:pPr>
      <w:r w:rsidR="2780EFB2">
        <w:rPr/>
        <w:t xml:space="preserve">    Control </w:t>
      </w:r>
      <w:r w:rsidR="2780EFB2">
        <w:rPr/>
        <w:t>Evenimente</w:t>
      </w:r>
      <w:r w:rsidR="2780EFB2">
        <w:rPr/>
        <w:t xml:space="preserve"> category;</w:t>
      </w:r>
    </w:p>
    <w:p w:rsidR="0F3F909A" w:rsidP="0BBC5893" w:rsidRDefault="0F3F909A" w14:paraId="4A288B38" w14:textId="46B5B429">
      <w:pPr>
        <w:spacing w:before="280" w:line="220" w:lineRule="auto"/>
        <w:ind w:left="315" w:right="528"/>
      </w:pPr>
      <w:r w:rsidR="2780EFB2">
        <w:rPr/>
        <w:t>-</w:t>
      </w:r>
      <w:r w:rsidR="2780EFB2">
        <w:rPr/>
        <w:t>Adaugare</w:t>
      </w:r>
      <w:r w:rsidR="2780EFB2">
        <w:rPr/>
        <w:t>: add real-time events that happened during a certain game;</w:t>
      </w:r>
    </w:p>
    <w:p w:rsidR="0F3F909A" w:rsidP="0BBC5893" w:rsidRDefault="0F3F909A" w14:paraId="7EF01A1D" w14:textId="4141C7BA">
      <w:pPr>
        <w:spacing w:before="280" w:line="220" w:lineRule="auto"/>
        <w:ind w:left="315" w:right="528"/>
      </w:pPr>
      <w:r w:rsidR="2780EFB2">
        <w:rPr/>
        <w:t>-</w:t>
      </w:r>
      <w:r w:rsidR="2780EFB2">
        <w:rPr/>
        <w:t>Modificare</w:t>
      </w:r>
      <w:r w:rsidR="2780EFB2">
        <w:rPr/>
        <w:t xml:space="preserve">: </w:t>
      </w:r>
      <w:r w:rsidR="2780EFB2">
        <w:rPr/>
        <w:t>modify</w:t>
      </w:r>
      <w:r w:rsidR="2780EFB2">
        <w:rPr/>
        <w:t xml:space="preserve"> a wrongfully added event (added 2 yellow cards instead of 1);</w:t>
      </w:r>
    </w:p>
    <w:p w:rsidR="0F3F909A" w:rsidP="0BBC5893" w:rsidRDefault="0F3F909A" w14:paraId="6CE5625B" w14:textId="69AD024E">
      <w:pPr>
        <w:spacing w:before="280" w:line="220" w:lineRule="auto"/>
        <w:ind w:left="315" w:right="528"/>
      </w:pPr>
      <w:r w:rsidR="2780EFB2">
        <w:rPr/>
        <w:t>-</w:t>
      </w:r>
      <w:r w:rsidR="2780EFB2">
        <w:rPr/>
        <w:t>Eliminare</w:t>
      </w:r>
      <w:r w:rsidR="2780EFB2">
        <w:rPr/>
        <w:t xml:space="preserve">: remove a wrongfully added event </w:t>
      </w:r>
      <w:r w:rsidR="2780EFB2">
        <w:rPr/>
        <w:t xml:space="preserve">(a </w:t>
      </w:r>
      <w:r w:rsidR="2780EFB2">
        <w:rPr/>
        <w:t>red card got canceled for example).</w:t>
      </w:r>
    </w:p>
    <w:p w:rsidR="0F3F909A" w:rsidP="0BBC5893" w:rsidRDefault="0F3F909A" w14:paraId="7A6E4999" w14:textId="3A819313">
      <w:pPr>
        <w:spacing w:before="280" w:line="220" w:lineRule="auto"/>
        <w:ind w:left="315" w:right="528"/>
      </w:pPr>
      <w:r w:rsidR="7FD0F40F">
        <w:rPr/>
        <w:t>4.Event form:</w:t>
      </w:r>
    </w:p>
    <w:p w:rsidR="0F3F909A" w:rsidP="0BBC5893" w:rsidRDefault="0F3F909A" w14:paraId="27E5DD41" w14:textId="3F1CD6C5">
      <w:pPr>
        <w:spacing w:before="280" w:line="220" w:lineRule="auto"/>
        <w:ind w:left="315" w:right="528"/>
      </w:pPr>
      <w:r w:rsidR="7FD0F40F">
        <w:drawing>
          <wp:inline wp14:editId="5358A72D" wp14:anchorId="0F9043EC">
            <wp:extent cx="3857625" cy="2133600"/>
            <wp:effectExtent l="0" t="0" r="0" b="0"/>
            <wp:docPr id="47213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d9aaff6b64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F909A" w:rsidP="0BBC5893" w:rsidRDefault="0F3F909A" w14:paraId="4CEA1632" w14:textId="7FAF43CB">
      <w:pPr>
        <w:spacing w:before="280" w:line="220" w:lineRule="auto"/>
        <w:ind w:left="315" w:right="528"/>
      </w:pPr>
      <w:r w:rsidR="7FD0F40F">
        <w:rPr/>
        <w:t xml:space="preserve">2 </w:t>
      </w:r>
      <w:r w:rsidR="7FD0F40F">
        <w:rPr/>
        <w:t>TextBox</w:t>
      </w:r>
      <w:r w:rsidR="7FD0F40F">
        <w:rPr/>
        <w:t xml:space="preserve"> for – the minute and event </w:t>
      </w:r>
      <w:r w:rsidR="7FD0F40F">
        <w:rPr/>
        <w:t>happen</w:t>
      </w:r>
      <w:r w:rsidR="4C802EBD">
        <w:rPr/>
        <w:t>e</w:t>
      </w:r>
      <w:r w:rsidR="7FD0F40F">
        <w:rPr/>
        <w:t>d</w:t>
      </w:r>
      <w:r w:rsidR="7FD0F40F">
        <w:rPr/>
        <w:t xml:space="preserve"> and what happened in that minute;</w:t>
      </w:r>
    </w:p>
    <w:p w:rsidR="0F3F909A" w:rsidP="0BBC5893" w:rsidRDefault="0F3F909A" w14:paraId="31E40D03" w14:textId="7D3996D7">
      <w:pPr>
        <w:spacing w:before="280" w:line="220" w:lineRule="auto"/>
        <w:ind w:left="315" w:right="528"/>
      </w:pPr>
      <w:r w:rsidR="7FD0F40F">
        <w:rPr/>
        <w:t xml:space="preserve">Button for – uploading a certain event that </w:t>
      </w:r>
      <w:r w:rsidR="7FD0F40F">
        <w:rPr/>
        <w:t>occur</w:t>
      </w:r>
      <w:r w:rsidR="50D1EB42">
        <w:rPr/>
        <w:t>r</w:t>
      </w:r>
      <w:r w:rsidR="7FD0F40F">
        <w:rPr/>
        <w:t>ed</w:t>
      </w:r>
      <w:r w:rsidR="7FD0F40F">
        <w:rPr/>
        <w:t xml:space="preserve"> during a match.</w:t>
      </w:r>
    </w:p>
    <w:p w:rsidR="0F3F909A" w:rsidP="0BBC5893" w:rsidRDefault="0F3F909A" w14:paraId="6D1D948B" w14:textId="4586806D">
      <w:pPr>
        <w:spacing w:before="280" w:line="220" w:lineRule="auto"/>
        <w:ind w:left="315" w:right="528"/>
      </w:pPr>
      <w:r w:rsidR="7FD0F40F">
        <w:rPr/>
        <w:t>5.Match form:</w:t>
      </w:r>
    </w:p>
    <w:p w:rsidR="0F3F909A" w:rsidP="0BBC5893" w:rsidRDefault="0F3F909A" w14:paraId="25276702" w14:textId="5BCF9AAB">
      <w:pPr>
        <w:spacing w:before="280" w:line="220" w:lineRule="auto"/>
        <w:ind w:left="315" w:right="528"/>
      </w:pPr>
      <w:r w:rsidR="7FD0F40F">
        <w:drawing>
          <wp:inline wp14:editId="3BD3369E" wp14:anchorId="2FA65883">
            <wp:extent cx="3767624" cy="1057957"/>
            <wp:effectExtent l="0" t="0" r="0" b="0"/>
            <wp:docPr id="1143622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aa203a17fc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624" cy="105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3F909A" w:rsidP="0BBC5893" w:rsidRDefault="0F3F909A" w14:paraId="67348C41" w14:textId="773EA64D">
      <w:pPr>
        <w:spacing w:before="280" w:line="220" w:lineRule="auto"/>
        <w:ind w:left="315" w:right="528"/>
      </w:pPr>
      <w:r w:rsidR="7FD0F40F">
        <w:rPr/>
        <w:t xml:space="preserve">4 </w:t>
      </w:r>
      <w:r w:rsidR="7FD0F40F">
        <w:rPr/>
        <w:t>TextBox</w:t>
      </w:r>
      <w:r w:rsidR="7FD0F40F">
        <w:rPr/>
        <w:t xml:space="preserve">  – 2 for names of the teams that are playing, and 2 for the score of the game</w:t>
      </w:r>
      <w:r w:rsidR="271821D5">
        <w:rPr/>
        <w:t>;</w:t>
      </w:r>
    </w:p>
    <w:p w:rsidR="0F3F909A" w:rsidP="0BBC5893" w:rsidRDefault="0F3F909A" w14:paraId="2D4D4DF6" w14:textId="198EAEF0">
      <w:pPr>
        <w:spacing w:before="280" w:line="220" w:lineRule="auto"/>
        <w:ind w:left="315" w:right="528"/>
      </w:pPr>
      <w:r w:rsidR="271821D5">
        <w:rPr/>
        <w:t xml:space="preserve">Button for – uploading the match to the </w:t>
      </w:r>
      <w:r w:rsidR="271821D5">
        <w:rPr/>
        <w:t>listBox</w:t>
      </w:r>
      <w:r w:rsidR="271821D5">
        <w:rPr/>
        <w:t xml:space="preserve"> in </w:t>
      </w:r>
      <w:r w:rsidR="271821D5">
        <w:rPr/>
        <w:t>InstaScoreNews</w:t>
      </w:r>
      <w:r w:rsidR="271821D5">
        <w:rPr/>
        <w:t xml:space="preserve"> form.</w:t>
      </w:r>
    </w:p>
    <w:p w:rsidR="0BBC5893" w:rsidP="0BBC5893" w:rsidRDefault="0BBC5893" w14:paraId="2E159791" w14:textId="76C5C182">
      <w:pPr>
        <w:spacing w:before="280" w:line="220" w:lineRule="auto"/>
        <w:ind w:left="315" w:right="528"/>
      </w:pPr>
    </w:p>
    <w:p w:rsidR="0BBC5893" w:rsidP="0BBC5893" w:rsidRDefault="0BBC5893" w14:paraId="166306CC" w14:textId="13593B82">
      <w:pPr>
        <w:spacing w:before="280" w:line="220" w:lineRule="auto"/>
        <w:ind w:left="315" w:right="528"/>
      </w:pPr>
    </w:p>
    <w:p w:rsidR="0BBC5893" w:rsidP="0BBC5893" w:rsidRDefault="0BBC5893" w14:paraId="6E6759E8" w14:textId="2558D29F">
      <w:pPr>
        <w:spacing w:before="280" w:line="220" w:lineRule="auto"/>
        <w:ind w:left="315" w:right="528"/>
      </w:pPr>
    </w:p>
    <w:p w:rsidR="0BBC5893" w:rsidP="0BBC5893" w:rsidRDefault="0BBC5893" w14:paraId="62D29E96" w14:textId="18B6D0D6">
      <w:pPr>
        <w:spacing w:before="280" w:line="220" w:lineRule="auto"/>
        <w:ind w:left="315" w:right="528"/>
      </w:pPr>
    </w:p>
    <w:p w:rsidR="0BBC5893" w:rsidP="0BBC5893" w:rsidRDefault="0BBC5893" w14:paraId="3961B812" w14:textId="0C74BE30">
      <w:pPr>
        <w:spacing w:before="280" w:line="220" w:lineRule="auto"/>
        <w:ind w:left="315" w:right="528"/>
      </w:pPr>
    </w:p>
    <w:p w:rsidR="0BBC5893" w:rsidP="0BBC5893" w:rsidRDefault="0BBC5893" w14:paraId="767F9E69" w14:textId="7522B58A">
      <w:pPr>
        <w:pStyle w:val="Normal"/>
        <w:spacing w:before="280" w:line="220" w:lineRule="auto"/>
        <w:ind w:left="315" w:right="528"/>
      </w:pPr>
    </w:p>
    <w:p w:rsidR="6A8ADD0F" w:rsidP="0BBC5893" w:rsidRDefault="6A8ADD0F" w14:paraId="04BA7650">
      <w:pPr>
        <w:pStyle w:val="Heading1"/>
        <w:numPr>
          <w:ilvl w:val="0"/>
          <w:numId w:val="2"/>
        </w:numPr>
        <w:tabs>
          <w:tab w:val="left" w:leader="none" w:pos="583"/>
        </w:tabs>
        <w:spacing w:before="0" w:after="0" w:line="240" w:lineRule="auto"/>
        <w:ind w:left="583" w:right="0" w:hanging="268"/>
        <w:jc w:val="left"/>
        <w:rPr>
          <w:u w:val="single"/>
        </w:rPr>
      </w:pPr>
      <w:r w:rsidRPr="0BBC5893" w:rsidR="6A8ADD0F">
        <w:rPr>
          <w:u w:val="single"/>
        </w:rPr>
        <w:t>System Features</w:t>
      </w:r>
    </w:p>
    <w:p w:rsidR="0F3F909A" w:rsidP="0F3F909A" w:rsidRDefault="0F3F909A" w14:paraId="41CDA742" w14:textId="6C0DCB10">
      <w:pPr>
        <w:spacing w:after="0"/>
      </w:pPr>
    </w:p>
    <w:p w:rsidR="7F917197" w:rsidP="0BBC5893" w:rsidRDefault="7F917197" w14:paraId="595C1D2D" w14:textId="305164A8">
      <w:pPr>
        <w:spacing w:after="0"/>
        <w:ind w:left="720"/>
      </w:pPr>
      <w:r w:rsidRPr="0BBC5893" w:rsidR="7F9171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4.1 </w:t>
      </w:r>
      <w:r w:rsidRPr="0BBC5893" w:rsidR="7F91719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User login / registration</w:t>
      </w:r>
      <w:r w:rsidRPr="0BBC5893" w:rsidR="7F9171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7F917197" w:rsidP="0BBC5893" w:rsidRDefault="7F917197" w14:paraId="4F8077C2" w14:textId="7820B614">
      <w:pPr>
        <w:spacing w:after="0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7F9171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</w:t>
      </w: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Description: User can create a new account then login on the application using it;</w:t>
      </w:r>
    </w:p>
    <w:p w:rsidR="7F917197" w:rsidP="0BBC5893" w:rsidRDefault="7F917197" w14:paraId="6ECB5844" w14:textId="0EBDB139">
      <w:pPr>
        <w:spacing w:after="0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-Trigger: User accesses login or registration screen;</w:t>
      </w:r>
    </w:p>
    <w:p w:rsidR="7F917197" w:rsidP="0BBC5893" w:rsidRDefault="7F917197" w14:paraId="20294E15" w14:textId="4D5D66A1">
      <w:pPr>
        <w:spacing w:after="0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-Inputs: </w:t>
      </w: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username and password for both registration and login;</w:t>
      </w:r>
    </w:p>
    <w:p w:rsidR="7F917197" w:rsidP="0BBC5893" w:rsidRDefault="7F917197" w14:paraId="24D696C2" w14:textId="23A0EEE7">
      <w:pPr>
        <w:spacing w:after="0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-Outputs:</w:t>
      </w:r>
    </w:p>
    <w:p w:rsidR="7F917197" w:rsidP="0BBC5893" w:rsidRDefault="7F917197" w14:paraId="538A4E61" w14:textId="74EA8672">
      <w:pPr>
        <w:spacing w:after="0"/>
        <w:ind w:left="216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-For registration field: success message, then user is redirected to login menu;</w:t>
      </w:r>
    </w:p>
    <w:p w:rsidR="7F917197" w:rsidP="0BBC5893" w:rsidRDefault="7F917197" w14:paraId="53E5B866" w14:textId="7A8DD955">
      <w:pPr>
        <w:spacing w:after="0"/>
        <w:ind w:left="288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-For login field:</w:t>
      </w:r>
      <w:r>
        <w:tab/>
      </w:r>
    </w:p>
    <w:p w:rsidR="7F917197" w:rsidP="0BBC5893" w:rsidRDefault="7F917197" w14:paraId="22D39021" w14:textId="00EDBB77">
      <w:pPr>
        <w:spacing w:after="0"/>
        <w:ind w:left="288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-Error message for invalid username/password;</w:t>
      </w:r>
    </w:p>
    <w:p w:rsidR="7F917197" w:rsidP="0BBC5893" w:rsidRDefault="7F917197" w14:paraId="1EFFD7F4" w14:textId="54710EEC">
      <w:pPr>
        <w:spacing w:after="0"/>
        <w:ind w:left="288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-Redirected</w:t>
      </w: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</w:t>
      </w: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</w:t>
      </w:r>
      <w:r w:rsidRPr="0BBC5893" w:rsidR="5085D9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nt</w:t>
      </w: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ScoreNews</w:t>
      </w: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form if successful.</w:t>
      </w:r>
    </w:p>
    <w:p w:rsidR="7F917197" w:rsidP="0BBC5893" w:rsidRDefault="7F917197" w14:paraId="06D66F1F" w14:textId="48F58833">
      <w:pPr>
        <w:spacing w:after="0"/>
        <w:ind w:left="216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-Functional logic: </w:t>
      </w: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Validate</w:t>
      </w: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input fields;</w:t>
      </w:r>
    </w:p>
    <w:p w:rsidR="7F917197" w:rsidP="0BBC5893" w:rsidRDefault="7F917197" w14:paraId="6BDCCE19" w14:textId="5B368E55">
      <w:pPr>
        <w:spacing w:after="0"/>
        <w:ind w:left="216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-Exceptions: Invalid username/password -&gt; error message.</w:t>
      </w:r>
    </w:p>
    <w:p w:rsidR="7F917197" w:rsidP="0BBC5893" w:rsidRDefault="7F917197" w14:paraId="53F5C452" w14:textId="54D65B47">
      <w:pPr>
        <w:spacing w:after="0"/>
        <w:ind w:firstLine="720"/>
      </w:pPr>
      <w:r w:rsidRPr="0BBC5893" w:rsidR="7F9171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4.2 </w:t>
      </w:r>
      <w:r w:rsidRPr="0BBC5893" w:rsidR="7F91719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Admin </w:t>
      </w:r>
      <w:r w:rsidRPr="0BBC5893" w:rsidR="7F91719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modifying</w:t>
      </w:r>
      <w:r w:rsidRPr="0BBC5893" w:rsidR="7F91719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matches and events</w:t>
      </w:r>
      <w:r w:rsidRPr="0BBC5893" w:rsidR="7F9171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7F917197" w:rsidP="0BBC5893" w:rsidRDefault="7F917197" w14:paraId="510359D8" w14:textId="4DEB32E4">
      <w:pPr>
        <w:spacing w:after="0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7F9171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</w:t>
      </w: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Description: Admin can add new matches and events that occurred during matches</w:t>
      </w:r>
      <w:r w:rsidRPr="0BBC5893" w:rsidR="28B71F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28B71F40" w:rsidP="0BBC5893" w:rsidRDefault="28B71F40" w14:paraId="21716833" w14:textId="6156E746">
      <w:pPr>
        <w:spacing w:after="0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28B71F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-Trigger: </w:t>
      </w:r>
    </w:p>
    <w:p w:rsidR="28B71F40" w:rsidP="0BBC5893" w:rsidRDefault="28B71F40" w14:paraId="02E7B2F2" w14:textId="64414174">
      <w:pPr>
        <w:spacing w:after="0"/>
        <w:ind w:left="144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28B71F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-New matches registered on schedule;</w:t>
      </w:r>
    </w:p>
    <w:p w:rsidR="28B71F40" w:rsidP="0BBC5893" w:rsidRDefault="28B71F40" w14:paraId="46E41B31" w14:textId="565B7099">
      <w:pPr>
        <w:spacing w:after="0"/>
        <w:ind w:left="144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28B71F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-New events happened </w:t>
      </w:r>
      <w:r w:rsidRPr="0BBC5893" w:rsidR="28B71F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during </w:t>
      </w:r>
      <w:r w:rsidRPr="0BBC5893" w:rsidR="28B71F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matches;</w:t>
      </w:r>
    </w:p>
    <w:p w:rsidR="28B71F40" w:rsidP="0BBC5893" w:rsidRDefault="28B71F40" w14:paraId="6C8D3742" w14:textId="767CE89B">
      <w:pPr>
        <w:spacing w:after="0"/>
        <w:ind w:left="144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28B71F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-Inputs:</w:t>
      </w:r>
    </w:p>
    <w:p w:rsidR="28B71F40" w:rsidP="0BBC5893" w:rsidRDefault="28B71F40" w14:paraId="6F5708B1" w14:textId="7A115824">
      <w:pPr>
        <w:spacing w:after="0"/>
        <w:ind w:left="144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28B71F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-Names for the teams;</w:t>
      </w:r>
    </w:p>
    <w:p w:rsidR="28B71F40" w:rsidP="0BBC5893" w:rsidRDefault="28B71F40" w14:paraId="634A3FAE" w14:textId="03C64EF4">
      <w:pPr>
        <w:spacing w:after="0"/>
        <w:ind w:left="144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28B71F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-Score of the game;</w:t>
      </w:r>
    </w:p>
    <w:p w:rsidR="28B71F40" w:rsidP="0BBC5893" w:rsidRDefault="28B71F40" w14:paraId="671BD2AA" w14:textId="249A67CB">
      <w:pPr>
        <w:spacing w:after="0"/>
        <w:ind w:left="144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28B71F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-Minute of the </w:t>
      </w:r>
      <w:r w:rsidRPr="0BBC5893" w:rsidR="28B71F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occurring</w:t>
      </w:r>
      <w:r w:rsidRPr="0BBC5893" w:rsidR="28B71F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event;</w:t>
      </w:r>
    </w:p>
    <w:p w:rsidR="28B71F40" w:rsidP="0BBC5893" w:rsidRDefault="28B71F40" w14:paraId="22C49CE7" w14:textId="18850F02">
      <w:pPr>
        <w:spacing w:after="0"/>
        <w:ind w:left="144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28B71F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-What happened in that event.</w:t>
      </w:r>
    </w:p>
    <w:p w:rsidR="0BBC5893" w:rsidP="0BBC5893" w:rsidRDefault="0BBC5893" w14:paraId="7F9554C3" w14:textId="2DBBEE47">
      <w:pPr>
        <w:spacing w:after="0"/>
        <w:ind w:left="72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F917197" w:rsidP="0BBC5893" w:rsidRDefault="7F917197" w14:paraId="3A2F2D36" w14:textId="34D7D1DA">
      <w:pPr>
        <w:spacing w:after="0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7F9171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BBC5893" w:rsidR="2E662CB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4.3 </w:t>
      </w:r>
      <w:r w:rsidRPr="0BBC5893" w:rsidR="2E662CB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Push notifications</w:t>
      </w:r>
      <w:r w:rsidRPr="0BBC5893" w:rsidR="2E662CB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2E662CBC" w:rsidP="0BBC5893" w:rsidRDefault="2E662CBC" w14:paraId="3D3A0870" w14:textId="39CECAF5">
      <w:pPr>
        <w:spacing w:after="0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2E662CB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</w:t>
      </w:r>
      <w:r w:rsidRPr="0BBC5893" w:rsidR="2E662C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Description: Whenever the admin adds either a game or event, the user gets notified;</w:t>
      </w:r>
    </w:p>
    <w:p w:rsidR="2E662CBC" w:rsidP="0BBC5893" w:rsidRDefault="2E662CBC" w14:paraId="2DB6D727" w14:textId="1873AC9A">
      <w:pPr>
        <w:spacing w:after="0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2E662C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-Trigger: Admin added a match / event;</w:t>
      </w:r>
    </w:p>
    <w:p w:rsidR="2E662CBC" w:rsidP="0BBC5893" w:rsidRDefault="2E662CBC" w14:paraId="2D02091A" w14:textId="42FE7CE0">
      <w:pPr>
        <w:spacing w:after="0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2E662C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-Functional logic: Admin adds an </w:t>
      </w:r>
      <w:r w:rsidRPr="0BBC5893" w:rsidR="2E662C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event,</w:t>
      </w:r>
      <w:r w:rsidRPr="0BBC5893" w:rsidR="2E662C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user receives a notification (we used an Observer for </w:t>
      </w:r>
    </w:p>
    <w:p w:rsidR="2E662CBC" w:rsidP="0BBC5893" w:rsidRDefault="2E662CBC" w14:paraId="2F4B514E" w14:textId="242EB44C">
      <w:pPr>
        <w:spacing w:after="0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BC5893" w:rsidR="2E662C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this functionality).</w:t>
      </w:r>
    </w:p>
    <w:p w:rsidR="0BBC5893" w:rsidP="0BBC5893" w:rsidRDefault="0BBC5893" w14:paraId="47289238" w14:textId="7E1659BC">
      <w:pPr>
        <w:spacing w:after="0"/>
        <w:ind w:left="72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F917197" w:rsidP="0BBC5893" w:rsidRDefault="7F917197" w14:paraId="11C2263F" w14:textId="62EB4A28">
      <w:pPr>
        <w:spacing w:after="0"/>
        <w:ind w:left="1440"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sectPr>
          <w:pgSz w:w="12240" w:h="15840" w:orient="portrait"/>
          <w:pgMar w:top="1240" w:right="800" w:bottom="280" w:left="980"/>
          <w:cols w:num="1"/>
        </w:sectPr>
      </w:pPr>
    </w:p>
    <w:p xmlns:wp14="http://schemas.microsoft.com/office/word/2010/wordml" w:rsidP="0F3F909A" wp14:textId="77777777" w14:paraId="6CC5F927">
      <w:pPr>
        <w:pStyle w:val="BodyText"/>
        <w:spacing w:before="127" w:after="0"/>
        <w:rPr>
          <w:rFonts w:ascii="Times New Roman"/>
          <w:b w:val="1"/>
          <w:bCs w:val="1"/>
          <w:i w:val="0"/>
          <w:iCs w:val="0"/>
          <w:sz w:val="28"/>
          <w:szCs w:val="28"/>
        </w:rPr>
      </w:pPr>
    </w:p>
    <w:p xmlns:wp14="http://schemas.microsoft.com/office/word/2010/wordml" w:rsidP="0BBC5893" wp14:textId="77777777" w14:paraId="74F25D12">
      <w:pPr>
        <w:pStyle w:val="Heading1"/>
        <w:numPr>
          <w:ilvl w:val="0"/>
          <w:numId w:val="2"/>
        </w:numPr>
        <w:tabs>
          <w:tab w:val="left" w:leader="none" w:pos="583"/>
        </w:tabs>
        <w:spacing w:before="0" w:after="0" w:line="240" w:lineRule="auto"/>
        <w:ind w:left="583" w:right="0" w:hanging="268"/>
        <w:jc w:val="left"/>
        <w:rPr>
          <w:u w:val="single"/>
        </w:rPr>
      </w:pPr>
      <w:r w:rsidRPr="0BBC5893" w:rsidR="1A1B4AE0">
        <w:rPr>
          <w:u w:val="single"/>
        </w:rPr>
        <w:t>Other Nonfunctional Requirements</w:t>
      </w:r>
    </w:p>
    <w:p xmlns:wp14="http://schemas.microsoft.com/office/word/2010/wordml" w:rsidP="0BBC5893" wp14:textId="77777777" w14:paraId="6F217499">
      <w:pPr>
        <w:pStyle w:val="Heading2"/>
        <w:numPr>
          <w:ilvl w:val="1"/>
          <w:numId w:val="2"/>
        </w:numPr>
        <w:tabs>
          <w:tab w:val="left" w:leader="none" w:pos="660"/>
        </w:tabs>
        <w:spacing w:before="271" w:after="0" w:line="240" w:lineRule="auto"/>
        <w:ind w:left="660" w:right="0" w:hanging="345"/>
        <w:jc w:val="left"/>
        <w:rPr>
          <w:u w:val="single"/>
        </w:rPr>
      </w:pPr>
      <w:r w:rsidRPr="0BBC5893" w:rsidR="1A1B4AE0">
        <w:rPr>
          <w:u w:val="single"/>
        </w:rPr>
        <w:t>Performance Requirements</w:t>
      </w:r>
    </w:p>
    <w:p xmlns:wp14="http://schemas.microsoft.com/office/word/2010/wordml" w:rsidP="0BBC5893" w14:paraId="4EB5D87F" wp14:textId="7A6C7E4A">
      <w:pPr>
        <w:pStyle w:val="BodyText"/>
        <w:spacing w:before="280" w:after="0" w:line="220" w:lineRule="auto"/>
        <w:ind w:left="315" w:right="641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BC5893" w:rsidR="6637EF1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-The system shall support at least 1000 concurrent users without noticeable degradation in performance;</w:t>
      </w:r>
    </w:p>
    <w:p w:rsidR="6637EF11" w:rsidP="0BBC5893" w:rsidRDefault="6637EF11" w14:paraId="349E4333" w14:textId="780507A9">
      <w:pPr>
        <w:pStyle w:val="BodyText"/>
        <w:spacing w:before="280" w:after="0" w:line="220" w:lineRule="auto"/>
        <w:ind w:left="315" w:right="641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BC5893" w:rsidR="6637EF1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-The average notification time for an event/match that recently got uploaded should be &lt;2 seconds;</w:t>
      </w:r>
    </w:p>
    <w:p w:rsidR="6637EF11" w:rsidP="0BBC5893" w:rsidRDefault="6637EF11" w14:paraId="1D0F91B7" w14:textId="5BA8A323">
      <w:pPr>
        <w:pStyle w:val="BodyText"/>
        <w:spacing w:before="280" w:after="0" w:line="220" w:lineRule="auto"/>
        <w:ind w:left="315" w:right="641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BC5893" w:rsidR="6637EF1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-The login process shall complete &lt; 1.5 seconds;</w:t>
      </w:r>
    </w:p>
    <w:p w:rsidR="0BBC5893" w:rsidP="0BBC5893" w:rsidRDefault="0BBC5893" w14:paraId="574F5122" w14:textId="52F4A53E">
      <w:pPr>
        <w:pStyle w:val="BodyText"/>
        <w:spacing w:before="280" w:after="0" w:line="220" w:lineRule="auto"/>
        <w:ind w:left="315" w:right="641"/>
        <w:rPr>
          <w:i w:val="1"/>
          <w:iCs w:val="1"/>
        </w:rPr>
      </w:pPr>
    </w:p>
    <w:p xmlns:wp14="http://schemas.microsoft.com/office/word/2010/wordml" w:rsidP="0BBC5893" wp14:textId="77777777" w14:paraId="6B7A7D95">
      <w:pPr>
        <w:pStyle w:val="Heading2"/>
        <w:numPr>
          <w:ilvl w:val="1"/>
          <w:numId w:val="2"/>
        </w:numPr>
        <w:tabs>
          <w:tab w:val="left" w:leader="none" w:pos="660"/>
        </w:tabs>
        <w:spacing w:before="0" w:after="0" w:line="240" w:lineRule="auto"/>
        <w:ind w:left="660" w:right="0" w:hanging="345"/>
        <w:jc w:val="left"/>
        <w:rPr>
          <w:u w:val="single"/>
        </w:rPr>
      </w:pPr>
      <w:r w:rsidRPr="0BBC5893" w:rsidR="1A1B4AE0">
        <w:rPr>
          <w:u w:val="single"/>
        </w:rPr>
        <w:t>Safety Requirements</w:t>
      </w:r>
    </w:p>
    <w:p w:rsidR="0C4700B8" w:rsidP="0BBC5893" w:rsidRDefault="0C4700B8" w14:paraId="7C1422F3" w14:textId="63F1DCDC">
      <w:pPr>
        <w:pStyle w:val="BodyText"/>
        <w:suppressLineNumbers w:val="0"/>
        <w:bidi w:val="0"/>
        <w:spacing w:before="280" w:beforeAutospacing="off" w:after="0" w:afterAutospacing="off" w:line="220" w:lineRule="auto"/>
        <w:ind w:left="315" w:right="641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BC5893" w:rsidR="0C470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-The system must backup data of all users every 24 hours to prevent data loss;</w:t>
      </w:r>
    </w:p>
    <w:p w:rsidR="0C4700B8" w:rsidP="0BBC5893" w:rsidRDefault="0C4700B8" w14:paraId="4370C2C2" w14:textId="35E7D152">
      <w:pPr>
        <w:pStyle w:val="BodyText"/>
        <w:suppressLineNumbers w:val="0"/>
        <w:bidi w:val="0"/>
        <w:spacing w:before="280" w:beforeAutospacing="off" w:after="0" w:afterAutospacing="off" w:line="220" w:lineRule="auto"/>
        <w:ind w:left="315" w:right="641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BC5893" w:rsidR="0C470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-In case of system failure, application goes in read-only mode for both user / admin;</w:t>
      </w:r>
    </w:p>
    <w:p w:rsidR="0C4700B8" w:rsidP="0BBC5893" w:rsidRDefault="0C4700B8" w14:paraId="25B7EF12" w14:textId="016AADFF">
      <w:pPr>
        <w:pStyle w:val="BodyText"/>
        <w:suppressLineNumbers w:val="0"/>
        <w:bidi w:val="0"/>
        <w:spacing w:before="280" w:beforeAutospacing="off" w:after="0" w:afterAutospacing="off" w:line="220" w:lineRule="auto"/>
        <w:ind w:left="315" w:right="641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BC5893" w:rsidR="0C4700B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-Users cannot override matches / events uploaded by admins.</w:t>
      </w:r>
    </w:p>
    <w:p xmlns:wp14="http://schemas.microsoft.com/office/word/2010/wordml" w:rsidP="0BBC5893" w14:paraId="2CBDA1BC" wp14:textId="0FABFCC2">
      <w:pPr>
        <w:pStyle w:val="BodyText"/>
        <w:spacing w:before="280" w:after="0" w:line="220" w:lineRule="auto"/>
        <w:ind w:left="315" w:right="641"/>
        <w:rPr>
          <w:i w:val="1"/>
          <w:iCs w:val="1"/>
        </w:rPr>
      </w:pPr>
    </w:p>
    <w:p xmlns:wp14="http://schemas.microsoft.com/office/word/2010/wordml" w:rsidP="0BBC5893" wp14:textId="77777777" w14:paraId="49A47ADD">
      <w:pPr>
        <w:pStyle w:val="Heading2"/>
        <w:numPr>
          <w:ilvl w:val="1"/>
          <w:numId w:val="2"/>
        </w:numPr>
        <w:tabs>
          <w:tab w:val="left" w:leader="none" w:pos="660"/>
        </w:tabs>
        <w:spacing w:before="64" w:after="0" w:line="240" w:lineRule="auto"/>
        <w:ind w:left="660" w:right="0" w:hanging="345"/>
        <w:jc w:val="left"/>
        <w:rPr>
          <w:u w:val="single"/>
        </w:rPr>
      </w:pPr>
      <w:r w:rsidRPr="0BBC5893" w:rsidR="1A1B4AE0">
        <w:rPr>
          <w:u w:val="single"/>
        </w:rPr>
        <w:t>Security Requirements</w:t>
      </w:r>
    </w:p>
    <w:p w:rsidR="3C6BC615" w:rsidP="0BBC5893" w:rsidRDefault="3C6BC615" w14:paraId="027D00B1" w14:textId="5B5B05F9">
      <w:pPr>
        <w:pStyle w:val="BodyText"/>
        <w:suppressLineNumbers w:val="0"/>
        <w:bidi w:val="0"/>
        <w:spacing w:before="274" w:beforeAutospacing="off" w:after="0" w:afterAutospacing="off" w:line="220" w:lineRule="auto"/>
        <w:ind w:left="315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BC5893" w:rsidR="3C6BC61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-Users need a strong password built with numbers and characters such as: $, %, #, &amp;;</w:t>
      </w:r>
    </w:p>
    <w:p w:rsidR="3C6BC615" w:rsidP="0BBC5893" w:rsidRDefault="3C6BC615" w14:paraId="360CA690" w14:textId="5B6F26BA">
      <w:pPr>
        <w:pStyle w:val="BodyText"/>
        <w:suppressLineNumbers w:val="0"/>
        <w:bidi w:val="0"/>
        <w:spacing w:before="274" w:beforeAutospacing="off" w:after="0" w:afterAutospacing="off" w:line="220" w:lineRule="auto"/>
        <w:ind w:left="315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BC5893" w:rsidR="3C6BC61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-Users MUST not share their password with anyone to prevent account loss;</w:t>
      </w:r>
    </w:p>
    <w:p w:rsidR="3C6BC615" w:rsidP="0BBC5893" w:rsidRDefault="3C6BC615" w14:paraId="454E1FB4" w14:textId="5B753F0F">
      <w:pPr>
        <w:pStyle w:val="BodyText"/>
        <w:suppressLineNumbers w:val="0"/>
        <w:bidi w:val="0"/>
        <w:spacing w:before="274" w:beforeAutospacing="off" w:after="0" w:afterAutospacing="off" w:line="220" w:lineRule="auto"/>
        <w:ind w:left="315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BC5893" w:rsidR="3C6BC61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-</w:t>
      </w:r>
      <w:r w:rsidRPr="0BBC5893" w:rsidR="3C6BC61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InstantScoresNewsApp</w:t>
      </w:r>
      <w:r w:rsidRPr="0BBC5893" w:rsidR="3C6BC61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will never send e-mails or notifications asking for your credentials;</w:t>
      </w:r>
    </w:p>
    <w:p w:rsidR="3C6BC615" w:rsidP="0BBC5893" w:rsidRDefault="3C6BC615" w14:paraId="17E34252" w14:textId="77685E1C">
      <w:pPr>
        <w:pStyle w:val="BodyText"/>
        <w:suppressLineNumbers w:val="0"/>
        <w:bidi w:val="0"/>
        <w:spacing w:before="274" w:beforeAutospacing="off" w:after="0" w:afterAutospacing="off" w:line="220" w:lineRule="auto"/>
        <w:ind w:left="315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BC5893" w:rsidR="3C6BC61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-The system will </w:t>
      </w:r>
      <w:r w:rsidRPr="0BBC5893" w:rsidR="3C6BC61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comply with</w:t>
      </w:r>
      <w:r w:rsidRPr="0BBC5893" w:rsidR="3C6BC61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GDPR </w:t>
      </w:r>
      <w:r w:rsidRPr="0BBC5893" w:rsidR="3C6BC61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regarding</w:t>
      </w:r>
      <w:r w:rsidRPr="0BBC5893" w:rsidR="3C6BC61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data privacy and user consent.</w:t>
      </w:r>
    </w:p>
    <w:p xmlns:wp14="http://schemas.microsoft.com/office/word/2010/wordml" w:rsidP="0F3F909A" wp14:textId="77777777" w14:paraId="2DE8E05B">
      <w:pPr>
        <w:pStyle w:val="BodyText"/>
        <w:spacing w:before="15" w:after="0"/>
        <w:rPr>
          <w:i w:val="1"/>
          <w:iCs w:val="1"/>
        </w:rPr>
      </w:pPr>
    </w:p>
    <w:p xmlns:wp14="http://schemas.microsoft.com/office/word/2010/wordml" w:rsidP="0BBC5893" wp14:textId="77777777" w14:paraId="385B34D3">
      <w:pPr>
        <w:pStyle w:val="Heading2"/>
        <w:numPr>
          <w:ilvl w:val="1"/>
          <w:numId w:val="2"/>
        </w:numPr>
        <w:tabs>
          <w:tab w:val="left" w:leader="none" w:pos="660"/>
        </w:tabs>
        <w:spacing w:before="0" w:after="0" w:line="240" w:lineRule="auto"/>
        <w:ind w:left="660" w:right="0" w:hanging="345"/>
        <w:jc w:val="left"/>
        <w:rPr>
          <w:u w:val="single"/>
        </w:rPr>
      </w:pPr>
      <w:r w:rsidRPr="0BBC5893" w:rsidR="1A1B4AE0">
        <w:rPr>
          <w:u w:val="single"/>
        </w:rPr>
        <w:t>Software Quality Attributes</w:t>
      </w:r>
    </w:p>
    <w:p w:rsidR="57D1A8B6" w:rsidP="0BBC5893" w:rsidRDefault="57D1A8B6" w14:paraId="1901B588" w14:textId="794AA2F2">
      <w:pPr>
        <w:pStyle w:val="BodyText"/>
        <w:suppressLineNumbers w:val="0"/>
        <w:bidi w:val="0"/>
        <w:spacing w:before="276" w:beforeAutospacing="off" w:after="0" w:afterAutospacing="off" w:line="220" w:lineRule="auto"/>
        <w:ind w:left="315" w:right="528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BC5893" w:rsidR="57D1A8B6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-Availability: The system shall have 100% u</w:t>
      </w:r>
      <w:r w:rsidRPr="0BBC5893" w:rsidR="1ECFB7D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ptime;</w:t>
      </w:r>
    </w:p>
    <w:p w:rsidR="1ECFB7D7" w:rsidP="0BBC5893" w:rsidRDefault="1ECFB7D7" w14:paraId="6E5BE963" w14:textId="132F2515">
      <w:pPr>
        <w:pStyle w:val="BodyText"/>
        <w:suppressLineNumbers w:val="0"/>
        <w:bidi w:val="0"/>
        <w:spacing w:before="276" w:beforeAutospacing="off" w:after="0" w:afterAutospacing="off" w:line="220" w:lineRule="auto"/>
        <w:ind w:left="315" w:right="528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BC5893" w:rsidR="1ECFB7D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-Usability: </w:t>
      </w:r>
      <w:r w:rsidRPr="0BBC5893" w:rsidR="1ECFB7D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New users</w:t>
      </w:r>
      <w:r w:rsidRPr="0BBC5893" w:rsidR="1ECFB7D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should be able to complete registration process &lt;2 minutes and tutorial process &lt;2 minutes and be ready to use the features of the </w:t>
      </w:r>
      <w:r w:rsidRPr="0BBC5893" w:rsidR="1ECFB7D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application</w:t>
      </w:r>
      <w:r w:rsidRPr="0BBC5893" w:rsidR="1ECFB7D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;</w:t>
      </w:r>
    </w:p>
    <w:p w:rsidR="1ECFB7D7" w:rsidP="0BBC5893" w:rsidRDefault="1ECFB7D7" w14:paraId="5E9E8818" w14:textId="35E578F5">
      <w:pPr>
        <w:pStyle w:val="BodyText"/>
        <w:suppressLineNumbers w:val="0"/>
        <w:bidi w:val="0"/>
        <w:spacing w:before="276" w:beforeAutospacing="off" w:after="0" w:afterAutospacing="off" w:line="220" w:lineRule="auto"/>
        <w:ind w:left="315" w:right="528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BC5893" w:rsidR="1ECFB7D7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-Portability: The application is cross-platform, meaning it can run on both browsers (Chrome, Edge, Firefox, Opera, Brave, Safari) and mobile (Android and iOS</w:t>
      </w:r>
      <w:r w:rsidRPr="0BBC5893" w:rsidR="5B091A25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 respecting the mentioned specifications.</w:t>
      </w:r>
    </w:p>
    <w:p xmlns:wp14="http://schemas.microsoft.com/office/word/2010/wordml" w:rsidP="0F3F909A" wp14:textId="77777777" w14:paraId="28A73E17">
      <w:pPr>
        <w:pStyle w:val="BodyText"/>
        <w:spacing w:before="12" w:after="0"/>
        <w:rPr>
          <w:i w:val="1"/>
          <w:iCs w:val="1"/>
        </w:rPr>
      </w:pPr>
    </w:p>
    <w:p xmlns:wp14="http://schemas.microsoft.com/office/word/2010/wordml" w:rsidP="0BBC5893" wp14:textId="77777777" w14:paraId="6288240D">
      <w:pPr>
        <w:pStyle w:val="Heading2"/>
        <w:numPr>
          <w:ilvl w:val="1"/>
          <w:numId w:val="2"/>
        </w:numPr>
        <w:tabs>
          <w:tab w:val="left" w:leader="none" w:pos="660"/>
        </w:tabs>
        <w:spacing w:before="0" w:after="0" w:line="240" w:lineRule="auto"/>
        <w:ind w:left="660" w:right="0" w:hanging="345"/>
        <w:jc w:val="left"/>
        <w:rPr>
          <w:u w:val="single"/>
        </w:rPr>
      </w:pPr>
      <w:r w:rsidRPr="0BBC5893" w:rsidR="1A1B4AE0">
        <w:rPr>
          <w:u w:val="single"/>
        </w:rPr>
        <w:t>Business Rules</w:t>
      </w:r>
    </w:p>
    <w:p xmlns:wp14="http://schemas.microsoft.com/office/word/2010/wordml" w:rsidP="0BBC5893" w14:paraId="36FEB5B0" wp14:textId="0986963D">
      <w:pPr>
        <w:pStyle w:val="BodyText"/>
        <w:suppressLineNumbers w:val="0"/>
        <w:bidi w:val="0"/>
        <w:spacing w:before="277" w:beforeAutospacing="off" w:after="0" w:afterAutospacing="off" w:line="223" w:lineRule="auto"/>
        <w:ind w:left="315" w:right="641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BC5893" w:rsidR="74FC53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-Only Admins can </w:t>
      </w:r>
      <w:r w:rsidRPr="0BBC5893" w:rsidR="74FC53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modify</w:t>
      </w:r>
      <w:r w:rsidRPr="0BBC5893" w:rsidR="74FC53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/ add matches and events, send error messages or ban users for disruptive behavior;</w:t>
      </w:r>
    </w:p>
    <w:p w:rsidR="74FC533A" w:rsidP="0BBC5893" w:rsidRDefault="74FC533A" w14:paraId="7C94C8B3" w14:textId="36E6AA8D">
      <w:pPr>
        <w:pStyle w:val="BodyText"/>
        <w:suppressLineNumbers w:val="0"/>
        <w:bidi w:val="0"/>
        <w:spacing w:before="277" w:beforeAutospacing="off" w:after="0" w:afterAutospacing="off" w:line="223" w:lineRule="auto"/>
        <w:ind w:left="315" w:right="641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BBC5893" w:rsidR="74FC53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-New users can close their account 24h after registering;</w:t>
      </w:r>
    </w:p>
    <w:p w:rsidR="74FC533A" w:rsidP="0BBC5893" w:rsidRDefault="74FC533A" w14:paraId="680626C0" w14:textId="39C19EC1">
      <w:pPr>
        <w:pStyle w:val="BodyText"/>
        <w:suppressLineNumbers w:val="0"/>
        <w:bidi w:val="0"/>
        <w:spacing w:before="277" w:beforeAutospacing="off" w:after="0" w:afterAutospacing="off" w:line="223" w:lineRule="auto"/>
        <w:ind w:left="315" w:right="641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sectPr>
          <w:pgSz w:w="12240" w:h="15840" w:orient="portrait"/>
          <w:pgMar w:top="1240" w:right="800" w:bottom="280" w:left="980"/>
          <w:cols w:num="1"/>
        </w:sectPr>
      </w:pPr>
      <w:r w:rsidRPr="0BBC5893" w:rsidR="74FC53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-Users must consent </w:t>
      </w:r>
      <w:r w:rsidRPr="0BBC5893" w:rsidR="74FC53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 order to</w:t>
      </w:r>
      <w:r w:rsidRPr="0BBC5893" w:rsidR="74FC533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receive notifications.</w:t>
      </w:r>
    </w:p>
    <w:sectPr>
      <w:pgSz w:w="12240" w:h="15840" w:orient="portrait"/>
      <w:pgMar w:top="1360" w:right="800" w:bottom="280" w:left="9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6e4f69"/>
    <w:multiLevelType w:val="hybridMultilevel"/>
    <w:lvl w:ilvl="0">
      <w:start w:val="1"/>
      <w:numFmt w:val="decimal"/>
      <w:lvlText w:val="%1."/>
      <w:lvlJc w:val="left"/>
      <w:pPr>
        <w:ind w:left="585" w:hanging="27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3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56" w:hanging="8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7" w:hanging="8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5" w:hanging="8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8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8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7" w:hanging="8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5" w:hanging="805"/>
      </w:pPr>
      <w:rPr>
        <w:rFonts w:hint="default"/>
        <w:lang w:val="en-US" w:eastAsia="en-US" w:bidi="ar-SA"/>
      </w:rPr>
    </w:lvl>
  </w:abstractNum>
  <w:abstractNum w:abstractNumId="0">
    <w:nsid w:val="68546356"/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1" w:hanging="4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1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3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4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5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6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7" w:hanging="45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41368A8"/>
    <w:rsid w:val="0036F21D"/>
    <w:rsid w:val="041368A8"/>
    <w:rsid w:val="05D3DA48"/>
    <w:rsid w:val="067758A6"/>
    <w:rsid w:val="06ACFF92"/>
    <w:rsid w:val="07A0F1B7"/>
    <w:rsid w:val="0B5E537E"/>
    <w:rsid w:val="0B82F906"/>
    <w:rsid w:val="0BBC5893"/>
    <w:rsid w:val="0C465970"/>
    <w:rsid w:val="0C4700B8"/>
    <w:rsid w:val="0D02C7B5"/>
    <w:rsid w:val="0E3658E6"/>
    <w:rsid w:val="0F061A17"/>
    <w:rsid w:val="0F2CEB13"/>
    <w:rsid w:val="0F3F909A"/>
    <w:rsid w:val="0F426E7A"/>
    <w:rsid w:val="11C0C664"/>
    <w:rsid w:val="124AFEC0"/>
    <w:rsid w:val="1271220E"/>
    <w:rsid w:val="12A00C78"/>
    <w:rsid w:val="13BB621F"/>
    <w:rsid w:val="1456BCAC"/>
    <w:rsid w:val="14981698"/>
    <w:rsid w:val="16D3F1EC"/>
    <w:rsid w:val="184B3EB1"/>
    <w:rsid w:val="19118F2C"/>
    <w:rsid w:val="193CEF06"/>
    <w:rsid w:val="19659686"/>
    <w:rsid w:val="1A1B4AE0"/>
    <w:rsid w:val="1B568B6E"/>
    <w:rsid w:val="1BE90C51"/>
    <w:rsid w:val="1CC83E78"/>
    <w:rsid w:val="1CF3B190"/>
    <w:rsid w:val="1D0D3582"/>
    <w:rsid w:val="1ECFB7D7"/>
    <w:rsid w:val="20D2DC1A"/>
    <w:rsid w:val="20DD6CA5"/>
    <w:rsid w:val="22E3AFBF"/>
    <w:rsid w:val="245B1E7D"/>
    <w:rsid w:val="24D50C13"/>
    <w:rsid w:val="26A10288"/>
    <w:rsid w:val="271821D5"/>
    <w:rsid w:val="275D551E"/>
    <w:rsid w:val="2780EFB2"/>
    <w:rsid w:val="27B7BD78"/>
    <w:rsid w:val="28086180"/>
    <w:rsid w:val="281D2259"/>
    <w:rsid w:val="28B71F40"/>
    <w:rsid w:val="2AE5BAE7"/>
    <w:rsid w:val="2B35CF9B"/>
    <w:rsid w:val="2E662CBC"/>
    <w:rsid w:val="3003D244"/>
    <w:rsid w:val="304269EF"/>
    <w:rsid w:val="30ED16B2"/>
    <w:rsid w:val="315C76DF"/>
    <w:rsid w:val="318123F1"/>
    <w:rsid w:val="3185DB67"/>
    <w:rsid w:val="32BC3854"/>
    <w:rsid w:val="34285A9A"/>
    <w:rsid w:val="345B1698"/>
    <w:rsid w:val="36328723"/>
    <w:rsid w:val="383E5658"/>
    <w:rsid w:val="39151A7A"/>
    <w:rsid w:val="39F0B02E"/>
    <w:rsid w:val="3B70B8F2"/>
    <w:rsid w:val="3C6BC615"/>
    <w:rsid w:val="3E51E9F9"/>
    <w:rsid w:val="3F0FC6BC"/>
    <w:rsid w:val="3F55A408"/>
    <w:rsid w:val="41292D6F"/>
    <w:rsid w:val="434F9EEB"/>
    <w:rsid w:val="43A9FDBB"/>
    <w:rsid w:val="45DADD04"/>
    <w:rsid w:val="46EB567A"/>
    <w:rsid w:val="481C5F0A"/>
    <w:rsid w:val="489AD465"/>
    <w:rsid w:val="4B4D7890"/>
    <w:rsid w:val="4B5E43B4"/>
    <w:rsid w:val="4C802EBD"/>
    <w:rsid w:val="4D4DD722"/>
    <w:rsid w:val="4F1C6B70"/>
    <w:rsid w:val="5085D9A7"/>
    <w:rsid w:val="50D1EB42"/>
    <w:rsid w:val="510A09C7"/>
    <w:rsid w:val="516AF23D"/>
    <w:rsid w:val="51AB17CA"/>
    <w:rsid w:val="530E29B2"/>
    <w:rsid w:val="53FED52B"/>
    <w:rsid w:val="55EFF433"/>
    <w:rsid w:val="5647EFD3"/>
    <w:rsid w:val="5704DA65"/>
    <w:rsid w:val="57341181"/>
    <w:rsid w:val="57D1A8B6"/>
    <w:rsid w:val="583E60FA"/>
    <w:rsid w:val="5AFE13D1"/>
    <w:rsid w:val="5B091A25"/>
    <w:rsid w:val="5E8EBCE7"/>
    <w:rsid w:val="5FC9CC48"/>
    <w:rsid w:val="65162A4E"/>
    <w:rsid w:val="65602B31"/>
    <w:rsid w:val="660A745C"/>
    <w:rsid w:val="6637EF11"/>
    <w:rsid w:val="6657EE4A"/>
    <w:rsid w:val="66B3C118"/>
    <w:rsid w:val="670D1108"/>
    <w:rsid w:val="682E8976"/>
    <w:rsid w:val="6A02FBAA"/>
    <w:rsid w:val="6A34F1DE"/>
    <w:rsid w:val="6A7CF75B"/>
    <w:rsid w:val="6A8ADD0F"/>
    <w:rsid w:val="6C28A270"/>
    <w:rsid w:val="6C8B3791"/>
    <w:rsid w:val="6C995719"/>
    <w:rsid w:val="6D459D1E"/>
    <w:rsid w:val="6DB49019"/>
    <w:rsid w:val="6E4F6544"/>
    <w:rsid w:val="6EA39570"/>
    <w:rsid w:val="6F31C9D6"/>
    <w:rsid w:val="6FCAD50B"/>
    <w:rsid w:val="71268CBB"/>
    <w:rsid w:val="71A77466"/>
    <w:rsid w:val="7229DB71"/>
    <w:rsid w:val="73082811"/>
    <w:rsid w:val="74154AB1"/>
    <w:rsid w:val="74FC533A"/>
    <w:rsid w:val="764862BB"/>
    <w:rsid w:val="78712C03"/>
    <w:rsid w:val="795E3B41"/>
    <w:rsid w:val="7A3C17EC"/>
    <w:rsid w:val="7C2A4891"/>
    <w:rsid w:val="7D2C51B3"/>
    <w:rsid w:val="7F5F501C"/>
    <w:rsid w:val="7F917197"/>
    <w:rsid w:val="7FD0F40F"/>
    <w:rsid w:val="7FDE91F9"/>
  </w:rsids>
  <w14:docId w14:val="5476B54C"/>
  <w15:docId w15:val="{19166C32-3FF0-49E5-A953-0CCE76A90B8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TOC1">
    <w:name w:val="toc 1"/>
    <w:basedOn w:val="Normal"/>
    <w:uiPriority w:val="1"/>
    <w:qFormat/>
    <w:pPr>
      <w:spacing w:line="254" w:lineRule="exact"/>
      <w:ind w:left="820" w:hanging="36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TOC2">
    <w:name w:val="toc 2"/>
    <w:basedOn w:val="Normal"/>
    <w:uiPriority w:val="1"/>
    <w:qFormat/>
    <w:pPr>
      <w:spacing w:line="220" w:lineRule="exact"/>
      <w:ind w:left="1180" w:hanging="45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i/>
      <w:iCs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583" w:hanging="268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660" w:hanging="345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315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660" w:hanging="45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Relationship Id="R57bbda2852944ead" Type="http://schemas.openxmlformats.org/officeDocument/2006/relationships/image" Target="../media/image.png"/><Relationship Id="Rfed2975d92b342d1" Type="http://schemas.openxmlformats.org/officeDocument/2006/relationships/image" Target="../media/image2.png"/><Relationship Id="R37cd54b7f97b47c6" Type="http://schemas.openxmlformats.org/officeDocument/2006/relationships/image" Target="../media/image3.png"/><Relationship Id="Rf4d9aaff6b644302" Type="http://schemas.openxmlformats.org/officeDocument/2006/relationships/image" Target="../media/image4.png"/><Relationship Id="R39aa203a17fc43bb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2025-05-28T05:23:30.0000000Z</dcterms:created>
  <dcterms:modified xsi:type="dcterms:W3CDTF">2025-05-28T13:06:10.2053871Z</dcterms:modified>
  <lastModifiedBy>Paul-Alberto Petrea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2025-05-28T00:00:00Z</vt:filetime>
  </property>
</Properties>
</file>