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A8385" w14:textId="77777777" w:rsidR="00FB3F58" w:rsidRPr="00FB3F58" w:rsidRDefault="00FB3F58" w:rsidP="1EDFCA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EDFCA3D">
        <w:rPr>
          <w:rFonts w:ascii="Times New Roman" w:eastAsia="Times New Roman" w:hAnsi="Times New Roman" w:cs="Times New Roman"/>
          <w:b/>
          <w:bCs/>
          <w:sz w:val="24"/>
          <w:szCs w:val="24"/>
        </w:rPr>
        <w:t>Central Nervous System (CNS) Agents: Medication Assisted Treatment of Opioid Addiction</w:t>
      </w:r>
      <w:r w:rsidRPr="1EDFCA3D">
        <w:rPr>
          <w:rFonts w:ascii="Times New Roman" w:eastAsia="Times New Roman" w:hAnsi="Times New Roman" w:cs="Times New Roman"/>
          <w:sz w:val="24"/>
          <w:szCs w:val="24"/>
        </w:rPr>
        <w:t>   </w:t>
      </w:r>
    </w:p>
    <w:tbl>
      <w:tblPr>
        <w:tblW w:w="109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9645"/>
      </w:tblGrid>
      <w:tr w:rsidR="00FB3F58" w:rsidRPr="00FB3F58" w14:paraId="019C79D1" w14:textId="77777777" w:rsidTr="624B7122">
        <w:trPr>
          <w:trHeight w:val="30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8462E6" w14:textId="77777777" w:rsidR="00FB3F58" w:rsidRPr="00FB3F58" w:rsidRDefault="00FB3F58" w:rsidP="00FB3F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DFCA3D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 </w:t>
            </w:r>
          </w:p>
        </w:tc>
        <w:tc>
          <w:tcPr>
            <w:tcW w:w="9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D30CBC" w14:textId="7EF19320" w:rsidR="00FB3F58" w:rsidRPr="00FB3F58" w:rsidRDefault="00FB3F58" w:rsidP="00FB3F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DFCA3D">
              <w:rPr>
                <w:rFonts w:ascii="Times New Roman" w:eastAsia="Times New Roman" w:hAnsi="Times New Roman" w:cs="Times New Roman"/>
                <w:sz w:val="24"/>
                <w:szCs w:val="24"/>
              </w:rPr>
              <w:t>Buprenorphine (NP)</w:t>
            </w:r>
          </w:p>
        </w:tc>
      </w:tr>
      <w:tr w:rsidR="00FB3F58" w:rsidRPr="00FB3F58" w14:paraId="75EFC09A" w14:textId="77777777" w:rsidTr="624B7122">
        <w:trPr>
          <w:trHeight w:val="300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ED572A" w14:textId="26E2D07A" w:rsidR="00FB3F58" w:rsidRPr="00FB3F58" w:rsidRDefault="00FB3F58" w:rsidP="00FB3F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DFCA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Criteria </w:t>
            </w:r>
            <w:r w:rsidR="00E21AC5" w:rsidRPr="1EDFCA3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35A461" w14:textId="77777777" w:rsidR="00FB3F58" w:rsidRPr="00FB3F58" w:rsidRDefault="00FB3F58" w:rsidP="00FB3F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DFCA3D">
              <w:rPr>
                <w:rFonts w:ascii="Times New Roman" w:eastAsia="Times New Roman" w:hAnsi="Times New Roman" w:cs="Times New Roman"/>
                <w:sz w:val="24"/>
                <w:szCs w:val="24"/>
              </w:rPr>
              <w:t>Lucemyra (NP, QL) </w:t>
            </w:r>
          </w:p>
        </w:tc>
      </w:tr>
    </w:tbl>
    <w:p w14:paraId="6258088E" w14:textId="0A3BBF37" w:rsidR="624B7122" w:rsidRPr="00990168" w:rsidRDefault="00FB3F58" w:rsidP="0099016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EDFCA3D">
        <w:rPr>
          <w:rFonts w:ascii="Times New Roman" w:eastAsia="Times New Roman" w:hAnsi="Times New Roman" w:cs="Times New Roman"/>
          <w:sz w:val="24"/>
          <w:szCs w:val="24"/>
        </w:rPr>
        <w:t>   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5"/>
        <w:gridCol w:w="3765"/>
        <w:gridCol w:w="1665"/>
        <w:gridCol w:w="2970"/>
      </w:tblGrid>
      <w:tr w:rsidR="00674AD9" w:rsidRPr="00043F50" w14:paraId="19F295B6" w14:textId="77777777" w:rsidTr="2D75C633">
        <w:trPr>
          <w:trHeight w:val="300"/>
        </w:trPr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DBD88D" w14:textId="77777777" w:rsidR="00674AD9" w:rsidRPr="00043F50" w:rsidRDefault="00674AD9" w:rsidP="1EDFCA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DFCA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1EDFCA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0F5311" w14:textId="253B866E" w:rsidR="00674AD9" w:rsidRPr="00043F50" w:rsidRDefault="508A2827" w:rsidP="1EDFCA3D">
            <w:pPr>
              <w:spacing w:after="0" w:line="240" w:lineRule="auto"/>
              <w:textAlignment w:val="baseline"/>
            </w:pPr>
            <w:r w:rsidRPr="1EDFCA3D">
              <w:rPr>
                <w:rFonts w:ascii="Times New Roman" w:eastAsia="Times New Roman" w:hAnsi="Times New Roman" w:cs="Times New Roman"/>
                <w:sz w:val="24"/>
                <w:szCs w:val="24"/>
              </w:rPr>
              <w:t>Central Nervous System (CNS) Agents: Medication Assisted Treatment of Opioid Addiction</w:t>
            </w:r>
          </w:p>
        </w:tc>
      </w:tr>
      <w:tr w:rsidR="00674AD9" w:rsidRPr="00043F50" w14:paraId="3EF57433" w14:textId="77777777" w:rsidTr="2D75C633">
        <w:trPr>
          <w:trHeight w:val="300"/>
        </w:trPr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661520" w14:textId="77777777" w:rsidR="00674AD9" w:rsidRPr="00043F50" w:rsidRDefault="00674AD9" w:rsidP="1EDFCA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DFCA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1EDFCA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453456" w14:textId="0256ACAF" w:rsidR="00674AD9" w:rsidRPr="00043F50" w:rsidRDefault="56F2F30B" w:rsidP="1EDFCA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A90AE36">
              <w:rPr>
                <w:rFonts w:ascii="Times New Roman" w:eastAsia="Times New Roman" w:hAnsi="Times New Roman" w:cs="Times New Roman"/>
                <w:sz w:val="24"/>
                <w:szCs w:val="24"/>
              </w:rPr>
              <w:t>Buprenorphine</w:t>
            </w:r>
          </w:p>
        </w:tc>
      </w:tr>
      <w:tr w:rsidR="00674AD9" w:rsidRPr="00043F50" w14:paraId="7F911F8D" w14:textId="77777777" w:rsidTr="2D75C633">
        <w:trPr>
          <w:trHeight w:val="300"/>
        </w:trPr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77A1C4" w14:textId="77777777" w:rsidR="00674AD9" w:rsidRPr="00043F50" w:rsidRDefault="00674AD9" w:rsidP="1EDFCA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DFCA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1EDFCA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5C2DB" w14:textId="54BCDACE" w:rsidR="00674AD9" w:rsidRPr="00043F50" w:rsidRDefault="00674AD9" w:rsidP="1EDFCA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EDFCA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="4AA7C3E5" w:rsidRPr="1EDFCA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</w:p>
        </w:tc>
      </w:tr>
      <w:tr w:rsidR="00674AD9" w:rsidRPr="00043F50" w14:paraId="3EA7637E" w14:textId="77777777" w:rsidTr="2D75C633">
        <w:trPr>
          <w:trHeight w:val="300"/>
        </w:trPr>
        <w:tc>
          <w:tcPr>
            <w:tcW w:w="250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CAB853" w14:textId="4043EBD3" w:rsidR="00674AD9" w:rsidRPr="00043F50" w:rsidRDefault="00674AD9" w:rsidP="1EDFCA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DFCA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1EDFCA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55"/>
              <w:gridCol w:w="615"/>
            </w:tblGrid>
            <w:tr w:rsidR="1EDFCA3D" w14:paraId="2C85679B" w14:textId="77777777" w:rsidTr="1EDFCA3D">
              <w:trPr>
                <w:trHeight w:val="300"/>
              </w:trPr>
              <w:tc>
                <w:tcPr>
                  <w:tcW w:w="175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FC2E575" w14:textId="770DB0DB" w:rsidR="1EDFCA3D" w:rsidRDefault="1EDFCA3D">
                  <w:r w:rsidRPr="1EDFCA3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61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A9B9BC4" w14:textId="03723F87" w:rsidR="1EDFCA3D" w:rsidRDefault="1EDFCA3D">
                  <w:r w:rsidRPr="1EDFCA3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1EDFCA3D" w14:paraId="14AB9316" w14:textId="77777777" w:rsidTr="1EDFCA3D">
              <w:trPr>
                <w:trHeight w:val="300"/>
              </w:trPr>
              <w:tc>
                <w:tcPr>
                  <w:tcW w:w="175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938819" w14:textId="59B7E0A0" w:rsidR="1EDFCA3D" w:rsidRDefault="1EDFCA3D">
                  <w:r w:rsidRPr="1EDFCA3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61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6749CACF" w14:textId="4EDDBDC0" w:rsidR="1EDFCA3D" w:rsidRDefault="1EDFCA3D">
                  <w:r w:rsidRPr="1EDFCA3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2C593851" w:rsidRPr="1EDFCA3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1EDFCA3D" w14:paraId="0B88CD7D" w14:textId="77777777" w:rsidTr="1EDFCA3D">
              <w:trPr>
                <w:trHeight w:val="300"/>
              </w:trPr>
              <w:tc>
                <w:tcPr>
                  <w:tcW w:w="175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FE5E8C6" w14:textId="39626838" w:rsidR="1EDFCA3D" w:rsidRDefault="1EDFCA3D">
                  <w:r w:rsidRPr="1EDFCA3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61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1F05717" w14:textId="59B12C6B" w:rsidR="1EDFCA3D" w:rsidRDefault="1EDFCA3D">
                  <w:r w:rsidRPr="1EDFCA3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1EDFCA3D" w14:paraId="79302F15" w14:textId="77777777" w:rsidTr="1EDFCA3D">
              <w:trPr>
                <w:trHeight w:val="300"/>
              </w:trPr>
              <w:tc>
                <w:tcPr>
                  <w:tcW w:w="175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6BE4E68" w14:textId="680EC72F" w:rsidR="1EDFCA3D" w:rsidRDefault="1EDFCA3D">
                  <w:r w:rsidRPr="1EDFCA3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61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61CF9026" w14:textId="2990C243" w:rsidR="1EDFCA3D" w:rsidRDefault="1EDFCA3D">
                  <w:r w:rsidRPr="1EDFCA3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1EDFCA3D" w14:paraId="15F365CF" w14:textId="77777777" w:rsidTr="1EDFCA3D">
              <w:trPr>
                <w:trHeight w:val="300"/>
              </w:trPr>
              <w:tc>
                <w:tcPr>
                  <w:tcW w:w="175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3F6156D" w14:textId="719C3F03" w:rsidR="1EDFCA3D" w:rsidRDefault="1EDFCA3D">
                  <w:r w:rsidRPr="1EDFCA3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61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669DB93" w14:textId="0EE1E65C" w:rsidR="1EDFCA3D" w:rsidRDefault="1EDFCA3D" w:rsidP="1EDFCA3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D7455CF" w14:textId="4B5B2930" w:rsidR="00674AD9" w:rsidRPr="00043F50" w:rsidRDefault="00674AD9" w:rsidP="1EDFCA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765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hideMark/>
          </w:tcPr>
          <w:p w14:paraId="730CF47C" w14:textId="77777777" w:rsidR="00674AD9" w:rsidRPr="00043F50" w:rsidRDefault="6361D8E1" w:rsidP="624B71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4B7122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hideMark/>
          </w:tcPr>
          <w:p w14:paraId="530C36DA" w14:textId="77777777" w:rsidR="00674AD9" w:rsidRPr="00043F50" w:rsidRDefault="6361D8E1" w:rsidP="624B71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4B7122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hideMark/>
          </w:tcPr>
          <w:p w14:paraId="16A12223" w14:textId="77777777" w:rsidR="00674AD9" w:rsidRPr="00043F50" w:rsidRDefault="6361D8E1" w:rsidP="624B71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4B7122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674AD9" w:rsidRPr="00043F50" w14:paraId="68BAC245" w14:textId="77777777" w:rsidTr="2D75C633">
        <w:trPr>
          <w:trHeight w:val="300"/>
        </w:trPr>
        <w:tc>
          <w:tcPr>
            <w:tcW w:w="2505" w:type="dxa"/>
            <w:vMerge/>
            <w:vAlign w:val="center"/>
            <w:hideMark/>
          </w:tcPr>
          <w:p w14:paraId="36A0BD41" w14:textId="77777777" w:rsidR="00674AD9" w:rsidRPr="00043F50" w:rsidRDefault="00674AD9" w:rsidP="00A478D1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3765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F893058" w14:textId="70B44619" w:rsidR="00674AD9" w:rsidRPr="00043F50" w:rsidRDefault="4232A5E0" w:rsidP="00990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4B7122">
              <w:rPr>
                <w:rFonts w:ascii="Times New Roman" w:eastAsia="Times New Roman" w:hAnsi="Times New Roman" w:cs="Times New Roman"/>
                <w:sz w:val="24"/>
                <w:szCs w:val="24"/>
              </w:rPr>
              <w:t>BUPRENORPHINE 2 MG SL TAB</w:t>
            </w:r>
            <w:r w:rsidR="6361D8E1" w:rsidRPr="624B71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D106F9E" w14:textId="51580F20" w:rsidR="00674AD9" w:rsidRPr="00043F50" w:rsidRDefault="32AF437B" w:rsidP="009901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4B7122">
              <w:rPr>
                <w:rFonts w:ascii="Times New Roman" w:eastAsia="Times New Roman" w:hAnsi="Times New Roman" w:cs="Times New Roman"/>
                <w:sz w:val="24"/>
                <w:szCs w:val="24"/>
              </w:rPr>
              <w:t>029312</w:t>
            </w:r>
            <w:r w:rsidR="6361D8E1" w:rsidRPr="624B71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A96DD75" w14:textId="23F7DBE6" w:rsidR="00674AD9" w:rsidRPr="00043F50" w:rsidRDefault="1775A2C7" w:rsidP="00990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4B7122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624B7122" w14:paraId="2F6C3749" w14:textId="77777777" w:rsidTr="2D75C633">
        <w:trPr>
          <w:trHeight w:val="300"/>
        </w:trPr>
        <w:tc>
          <w:tcPr>
            <w:tcW w:w="2505" w:type="dxa"/>
            <w:vMerge/>
            <w:hideMark/>
          </w:tcPr>
          <w:p w14:paraId="27229AF3" w14:textId="77777777" w:rsidR="00755072" w:rsidRDefault="00755072"/>
        </w:tc>
        <w:tc>
          <w:tcPr>
            <w:tcW w:w="3765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C563B33" w14:textId="67DD9093" w:rsidR="1775A2C7" w:rsidRDefault="1775A2C7" w:rsidP="00990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4B7122">
              <w:rPr>
                <w:rFonts w:ascii="Times New Roman" w:eastAsia="Times New Roman" w:hAnsi="Times New Roman" w:cs="Times New Roman"/>
                <w:sz w:val="24"/>
                <w:szCs w:val="24"/>
              </w:rPr>
              <w:t>BUPRENORPHINE</w:t>
            </w:r>
            <w:r w:rsidR="7D9D2352" w:rsidRPr="624B71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MG SL TAB</w:t>
            </w:r>
            <w:r w:rsidRPr="624B71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BDA0651" w14:textId="612A20FA" w:rsidR="7210FC66" w:rsidRDefault="7210FC66" w:rsidP="00990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4B7122">
              <w:rPr>
                <w:rFonts w:ascii="Times New Roman" w:eastAsia="Times New Roman" w:hAnsi="Times New Roman" w:cs="Times New Roman"/>
                <w:sz w:val="24"/>
                <w:szCs w:val="24"/>
              </w:rPr>
              <w:t>029313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A78EC6D" w14:textId="66F99D99" w:rsidR="7210FC66" w:rsidRDefault="7210FC66" w:rsidP="00990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4B7122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5FBBB911" w14:textId="77777777" w:rsidR="00674AD9" w:rsidRPr="00F749C6" w:rsidRDefault="00674AD9" w:rsidP="1EDFCA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4"/>
        <w:gridCol w:w="1113"/>
        <w:gridCol w:w="1113"/>
        <w:gridCol w:w="1015"/>
        <w:gridCol w:w="3849"/>
        <w:gridCol w:w="1670"/>
        <w:gridCol w:w="1201"/>
      </w:tblGrid>
      <w:tr w:rsidR="0036047C" w:rsidRPr="0036047C" w14:paraId="7AFB9B75" w14:textId="77777777" w:rsidTr="4C593FAB">
        <w:trPr>
          <w:trHeight w:val="300"/>
        </w:trPr>
        <w:tc>
          <w:tcPr>
            <w:tcW w:w="1194" w:type="dxa"/>
            <w:shd w:val="clear" w:color="auto" w:fill="D9D9D9" w:themeFill="background1" w:themeFillShade="D9"/>
            <w:hideMark/>
          </w:tcPr>
          <w:p w14:paraId="026F325F" w14:textId="77777777" w:rsidR="00674AD9" w:rsidRPr="0036047C" w:rsidRDefault="00674AD9" w:rsidP="1EDFCA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13" w:type="dxa"/>
            <w:shd w:val="clear" w:color="auto" w:fill="D9D9D9" w:themeFill="background1" w:themeFillShade="D9"/>
            <w:hideMark/>
          </w:tcPr>
          <w:p w14:paraId="7EEC0873" w14:textId="77777777" w:rsidR="00674AD9" w:rsidRPr="0036047C" w:rsidRDefault="00674AD9" w:rsidP="1EDFCA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13" w:type="dxa"/>
            <w:shd w:val="clear" w:color="auto" w:fill="D9D9D9" w:themeFill="background1" w:themeFillShade="D9"/>
            <w:hideMark/>
          </w:tcPr>
          <w:p w14:paraId="400D2ED9" w14:textId="77777777" w:rsidR="00674AD9" w:rsidRPr="0036047C" w:rsidRDefault="00674AD9" w:rsidP="1EDFCA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5" w:type="dxa"/>
            <w:shd w:val="clear" w:color="auto" w:fill="D9D9D9" w:themeFill="background1" w:themeFillShade="D9"/>
            <w:hideMark/>
          </w:tcPr>
          <w:p w14:paraId="54CB0A2E" w14:textId="77777777" w:rsidR="00674AD9" w:rsidRPr="0036047C" w:rsidRDefault="00674AD9" w:rsidP="1EDFCA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849" w:type="dxa"/>
            <w:shd w:val="clear" w:color="auto" w:fill="D9D9D9" w:themeFill="background1" w:themeFillShade="D9"/>
            <w:hideMark/>
          </w:tcPr>
          <w:p w14:paraId="0C526E44" w14:textId="77777777" w:rsidR="00674AD9" w:rsidRPr="0036047C" w:rsidRDefault="00674AD9" w:rsidP="1EDFCA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670" w:type="dxa"/>
            <w:shd w:val="clear" w:color="auto" w:fill="D9D9D9" w:themeFill="background1" w:themeFillShade="D9"/>
            <w:hideMark/>
          </w:tcPr>
          <w:p w14:paraId="515CDB3A" w14:textId="77777777" w:rsidR="00674AD9" w:rsidRPr="0036047C" w:rsidRDefault="00674AD9" w:rsidP="1EDFCA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201" w:type="dxa"/>
            <w:shd w:val="clear" w:color="auto" w:fill="D9D9D9" w:themeFill="background1" w:themeFillShade="D9"/>
            <w:hideMark/>
          </w:tcPr>
          <w:p w14:paraId="72532692" w14:textId="77777777" w:rsidR="00674AD9" w:rsidRPr="0036047C" w:rsidRDefault="00674AD9" w:rsidP="1EDFCA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36047C" w:rsidRPr="0036047C" w14:paraId="68C7F0F9" w14:textId="77777777" w:rsidTr="4C593FAB">
        <w:trPr>
          <w:trHeight w:val="533"/>
        </w:trPr>
        <w:tc>
          <w:tcPr>
            <w:tcW w:w="1194" w:type="dxa"/>
            <w:vMerge w:val="restart"/>
            <w:shd w:val="clear" w:color="auto" w:fill="auto"/>
          </w:tcPr>
          <w:p w14:paraId="2187D16A" w14:textId="0ADB0B9E" w:rsidR="00674AD9" w:rsidRPr="0036047C" w:rsidRDefault="00674AD9" w:rsidP="1EDFCA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7279975C" w14:textId="12A5D216" w:rsidR="00674AD9" w:rsidRPr="0036047C" w:rsidRDefault="00674AD9" w:rsidP="1EDFCA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099</w:t>
            </w:r>
            <w:r w:rsidR="008B7C94"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3DB0AC0B" w14:textId="77777777" w:rsidR="00674AD9" w:rsidRPr="0036047C" w:rsidRDefault="00674AD9" w:rsidP="1EDFCA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3DC4F325" w14:textId="77777777" w:rsidR="00674AD9" w:rsidRPr="0036047C" w:rsidRDefault="00674AD9" w:rsidP="1EDFCA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49" w:type="dxa"/>
            <w:vMerge w:val="restart"/>
            <w:shd w:val="clear" w:color="auto" w:fill="auto"/>
          </w:tcPr>
          <w:p w14:paraId="47B0A16A" w14:textId="77777777" w:rsidR="00674AD9" w:rsidRPr="0036047C" w:rsidRDefault="00674AD9" w:rsidP="1EDFCA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5E2D4A94" w14:textId="77777777" w:rsidR="00674AD9" w:rsidRPr="0036047C" w:rsidRDefault="00674AD9" w:rsidP="1EDFCA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70" w:type="dxa"/>
            <w:shd w:val="clear" w:color="auto" w:fill="auto"/>
          </w:tcPr>
          <w:p w14:paraId="0A92FF43" w14:textId="1780DE22" w:rsidR="00674AD9" w:rsidRPr="0036047C" w:rsidRDefault="00674AD9" w:rsidP="1EDFCA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F970E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01" w:type="dxa"/>
            <w:shd w:val="clear" w:color="auto" w:fill="auto"/>
          </w:tcPr>
          <w:p w14:paraId="44576B9B" w14:textId="6C401B06" w:rsidR="00674AD9" w:rsidRPr="0036047C" w:rsidRDefault="00674AD9" w:rsidP="1EDFCA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099</w:t>
            </w:r>
            <w:r w:rsidR="008B7C94"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6047C" w:rsidRPr="0036047C" w14:paraId="68A2B72F" w14:textId="77777777" w:rsidTr="4C593FAB">
        <w:trPr>
          <w:trHeight w:val="532"/>
        </w:trPr>
        <w:tc>
          <w:tcPr>
            <w:tcW w:w="1194" w:type="dxa"/>
            <w:vMerge/>
            <w:vAlign w:val="center"/>
          </w:tcPr>
          <w:p w14:paraId="59746E3A" w14:textId="77777777" w:rsidR="00674AD9" w:rsidRPr="0036047C" w:rsidRDefault="00674AD9" w:rsidP="00A478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62B584E1" w14:textId="77777777" w:rsidR="00674AD9" w:rsidRPr="0036047C" w:rsidRDefault="00674AD9" w:rsidP="00A478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68B79576" w14:textId="77777777" w:rsidR="00674AD9" w:rsidRPr="0036047C" w:rsidRDefault="00674AD9" w:rsidP="00A478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  <w:vAlign w:val="center"/>
          </w:tcPr>
          <w:p w14:paraId="65EDB505" w14:textId="77777777" w:rsidR="00674AD9" w:rsidRPr="0036047C" w:rsidRDefault="00674AD9" w:rsidP="00A478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9" w:type="dxa"/>
            <w:vMerge/>
            <w:vAlign w:val="center"/>
          </w:tcPr>
          <w:p w14:paraId="6B4662E5" w14:textId="77777777" w:rsidR="00674AD9" w:rsidRPr="0036047C" w:rsidRDefault="00674AD9" w:rsidP="00A478D1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064CE27B" w14:textId="77777777" w:rsidR="00674AD9" w:rsidRPr="0036047C" w:rsidRDefault="00674AD9" w:rsidP="1EDFCA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201" w:type="dxa"/>
            <w:shd w:val="clear" w:color="auto" w:fill="auto"/>
          </w:tcPr>
          <w:p w14:paraId="4E9942C1" w14:textId="0E1B7243" w:rsidR="00674AD9" w:rsidRPr="0036047C" w:rsidRDefault="00674AD9" w:rsidP="1EDFCA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8B7C94"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36047C" w:rsidRPr="0036047C" w14:paraId="0E967B32" w14:textId="77777777" w:rsidTr="4C593FAB">
        <w:trPr>
          <w:trHeight w:val="533"/>
        </w:trPr>
        <w:tc>
          <w:tcPr>
            <w:tcW w:w="1194" w:type="dxa"/>
            <w:vMerge w:val="restart"/>
            <w:shd w:val="clear" w:color="auto" w:fill="auto"/>
          </w:tcPr>
          <w:p w14:paraId="455A7472" w14:textId="5791AE5D" w:rsidR="00674AD9" w:rsidRPr="0036047C" w:rsidRDefault="00674AD9" w:rsidP="1EDFCA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3A32023F" w14:textId="745FC707" w:rsidR="00674AD9" w:rsidRPr="0036047C" w:rsidRDefault="00674AD9" w:rsidP="1EDFCA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099</w:t>
            </w:r>
            <w:r w:rsidR="008B7C94"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2B8CF3A5" w14:textId="77777777" w:rsidR="00674AD9" w:rsidRPr="0036047C" w:rsidRDefault="00674AD9" w:rsidP="1EDFCA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596BC2BA" w14:textId="77777777" w:rsidR="00674AD9" w:rsidRPr="0036047C" w:rsidRDefault="00674AD9" w:rsidP="1EDFCA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49" w:type="dxa"/>
            <w:vMerge w:val="restart"/>
            <w:shd w:val="clear" w:color="auto" w:fill="auto"/>
          </w:tcPr>
          <w:p w14:paraId="08F63502" w14:textId="57DED055" w:rsidR="00674AD9" w:rsidRPr="0036047C" w:rsidRDefault="00674AD9" w:rsidP="1EDFCA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70" w:type="dxa"/>
            <w:shd w:val="clear" w:color="auto" w:fill="auto"/>
          </w:tcPr>
          <w:p w14:paraId="685C306B" w14:textId="77777777" w:rsidR="00674AD9" w:rsidRPr="0036047C" w:rsidRDefault="00674AD9" w:rsidP="1EDFCA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01" w:type="dxa"/>
            <w:shd w:val="clear" w:color="auto" w:fill="auto"/>
          </w:tcPr>
          <w:p w14:paraId="33BA5688" w14:textId="314A09F6" w:rsidR="00674AD9" w:rsidRPr="0036047C" w:rsidRDefault="24130BEC" w:rsidP="1EDFCA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099</w:t>
            </w:r>
            <w:r w:rsidR="008B7C94"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6047C" w:rsidRPr="0036047C" w14:paraId="525083CA" w14:textId="77777777" w:rsidTr="4C593FAB">
        <w:trPr>
          <w:trHeight w:val="532"/>
        </w:trPr>
        <w:tc>
          <w:tcPr>
            <w:tcW w:w="1194" w:type="dxa"/>
            <w:vMerge/>
          </w:tcPr>
          <w:p w14:paraId="3E00F432" w14:textId="77777777" w:rsidR="00674AD9" w:rsidRPr="0036047C" w:rsidRDefault="00674AD9" w:rsidP="00A478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45A5037F" w14:textId="77777777" w:rsidR="00674AD9" w:rsidRPr="0036047C" w:rsidRDefault="00674AD9" w:rsidP="00A478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6683F71A" w14:textId="77777777" w:rsidR="00674AD9" w:rsidRPr="0036047C" w:rsidRDefault="00674AD9" w:rsidP="00A478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  <w:vAlign w:val="center"/>
          </w:tcPr>
          <w:p w14:paraId="6FAB83B9" w14:textId="77777777" w:rsidR="00674AD9" w:rsidRPr="0036047C" w:rsidRDefault="00674AD9" w:rsidP="00A478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9" w:type="dxa"/>
            <w:vMerge/>
            <w:vAlign w:val="center"/>
          </w:tcPr>
          <w:p w14:paraId="21E943E6" w14:textId="77777777" w:rsidR="00674AD9" w:rsidRPr="0036047C" w:rsidRDefault="00674AD9" w:rsidP="00A478D1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0CDE936B" w14:textId="77777777" w:rsidR="00674AD9" w:rsidRPr="0036047C" w:rsidRDefault="00674AD9" w:rsidP="1EDFCA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01" w:type="dxa"/>
            <w:shd w:val="clear" w:color="auto" w:fill="auto"/>
          </w:tcPr>
          <w:p w14:paraId="51CA2093" w14:textId="77777777" w:rsidR="00674AD9" w:rsidRPr="0036047C" w:rsidRDefault="00674AD9" w:rsidP="1EDFCA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36047C" w:rsidRPr="0036047C" w14:paraId="4EC8FBB5" w14:textId="77777777" w:rsidTr="4C593FAB">
        <w:trPr>
          <w:trHeight w:val="300"/>
        </w:trPr>
        <w:tc>
          <w:tcPr>
            <w:tcW w:w="1194" w:type="dxa"/>
            <w:vMerge w:val="restart"/>
            <w:shd w:val="clear" w:color="auto" w:fill="auto"/>
          </w:tcPr>
          <w:p w14:paraId="65C03385" w14:textId="6EF8B29A" w:rsidR="63131A71" w:rsidRPr="0036047C" w:rsidRDefault="0036047C" w:rsidP="7C3A72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3" w:type="dxa"/>
            <w:vMerge w:val="restart"/>
            <w:shd w:val="clear" w:color="auto" w:fill="auto"/>
            <w:hideMark/>
          </w:tcPr>
          <w:p w14:paraId="6B1D4C84" w14:textId="5D9648AC" w:rsidR="7C3A7221" w:rsidRPr="0036047C" w:rsidRDefault="4B38A9DB" w:rsidP="7C3A72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13" w:type="dxa"/>
            <w:vMerge w:val="restart"/>
            <w:shd w:val="clear" w:color="auto" w:fill="auto"/>
            <w:hideMark/>
          </w:tcPr>
          <w:p w14:paraId="2FF4E199" w14:textId="0FB14959" w:rsidR="7C3A7221" w:rsidRPr="0036047C" w:rsidRDefault="7C3A7221" w:rsidP="7C3A72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  <w:hideMark/>
          </w:tcPr>
          <w:p w14:paraId="4CC2614E" w14:textId="6B303EA3" w:rsidR="7C3A7221" w:rsidRPr="0036047C" w:rsidRDefault="7C3A7221" w:rsidP="7C3A722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849" w:type="dxa"/>
            <w:vMerge w:val="restart"/>
            <w:shd w:val="clear" w:color="auto" w:fill="auto"/>
            <w:hideMark/>
          </w:tcPr>
          <w:p w14:paraId="548D8E5F" w14:textId="5B4A2138" w:rsidR="7C3A7221" w:rsidRPr="0036047C" w:rsidRDefault="7C3A7221" w:rsidP="0099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currently pregnant</w:t>
            </w:r>
            <w:r w:rsidR="0C657A60"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670" w:type="dxa"/>
            <w:shd w:val="clear" w:color="auto" w:fill="auto"/>
            <w:hideMark/>
          </w:tcPr>
          <w:p w14:paraId="0C99A6A3" w14:textId="448AB481" w:rsidR="7C3A7221" w:rsidRPr="0036047C" w:rsidRDefault="7C3A7221" w:rsidP="0099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01" w:type="dxa"/>
            <w:shd w:val="clear" w:color="auto" w:fill="auto"/>
            <w:hideMark/>
          </w:tcPr>
          <w:p w14:paraId="076E3E09" w14:textId="647E7400" w:rsidR="7C3A7221" w:rsidRPr="0036047C" w:rsidRDefault="0767C3CE" w:rsidP="4C59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593FAB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36047C" w:rsidRPr="0036047C" w14:paraId="1C032C00" w14:textId="77777777" w:rsidTr="4C593FAB">
        <w:trPr>
          <w:trHeight w:val="287"/>
        </w:trPr>
        <w:tc>
          <w:tcPr>
            <w:tcW w:w="1194" w:type="dxa"/>
            <w:vMerge/>
          </w:tcPr>
          <w:p w14:paraId="3ADE4ECF" w14:textId="77777777" w:rsidR="00755072" w:rsidRPr="0036047C" w:rsidRDefault="007550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  <w:hideMark/>
          </w:tcPr>
          <w:p w14:paraId="052AD3FC" w14:textId="77777777" w:rsidR="00755072" w:rsidRPr="0036047C" w:rsidRDefault="007550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  <w:hideMark/>
          </w:tcPr>
          <w:p w14:paraId="40BEC2CB" w14:textId="77777777" w:rsidR="00755072" w:rsidRPr="0036047C" w:rsidRDefault="007550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  <w:hideMark/>
          </w:tcPr>
          <w:p w14:paraId="5F5DA77B" w14:textId="77777777" w:rsidR="00755072" w:rsidRPr="0036047C" w:rsidRDefault="007550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9" w:type="dxa"/>
            <w:vMerge/>
            <w:hideMark/>
          </w:tcPr>
          <w:p w14:paraId="2A76D727" w14:textId="77777777" w:rsidR="00755072" w:rsidRPr="0036047C" w:rsidRDefault="00755072" w:rsidP="0099016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29A44EE6" w14:textId="5229C39A" w:rsidR="7C3A7221" w:rsidRPr="0036047C" w:rsidRDefault="7C3A7221" w:rsidP="0099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01" w:type="dxa"/>
            <w:shd w:val="clear" w:color="auto" w:fill="auto"/>
            <w:hideMark/>
          </w:tcPr>
          <w:p w14:paraId="542A274B" w14:textId="1EC7BAC8" w:rsidR="7C3A7221" w:rsidRPr="0036047C" w:rsidRDefault="0FFF05CE" w:rsidP="4C59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593F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3723F473" w:rsidRPr="4C593FAB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36047C" w:rsidRPr="0036047C" w14:paraId="5C06AF64" w14:textId="77777777" w:rsidTr="4C593FAB">
        <w:trPr>
          <w:trHeight w:val="300"/>
        </w:trPr>
        <w:tc>
          <w:tcPr>
            <w:tcW w:w="1194" w:type="dxa"/>
            <w:vMerge w:val="restart"/>
            <w:shd w:val="clear" w:color="auto" w:fill="auto"/>
          </w:tcPr>
          <w:p w14:paraId="4E8D5358" w14:textId="40F41C40" w:rsidR="0036047C" w:rsidRPr="0036047C" w:rsidRDefault="0036047C" w:rsidP="003604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3" w:type="dxa"/>
            <w:vMerge w:val="restart"/>
            <w:shd w:val="clear" w:color="auto" w:fill="auto"/>
            <w:hideMark/>
          </w:tcPr>
          <w:p w14:paraId="75FA279D" w14:textId="3CA40D13" w:rsidR="0036047C" w:rsidRPr="0036047C" w:rsidRDefault="0036047C" w:rsidP="003604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13" w:type="dxa"/>
            <w:vMerge w:val="restart"/>
            <w:shd w:val="clear" w:color="auto" w:fill="auto"/>
            <w:hideMark/>
          </w:tcPr>
          <w:p w14:paraId="503E16EE" w14:textId="5387CF07" w:rsidR="0036047C" w:rsidRPr="0036047C" w:rsidRDefault="0036047C" w:rsidP="003604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  <w:hideMark/>
          </w:tcPr>
          <w:p w14:paraId="3366F960" w14:textId="4E20887F" w:rsidR="0036047C" w:rsidRPr="0036047C" w:rsidRDefault="0036047C" w:rsidP="0036047C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849" w:type="dxa"/>
            <w:vMerge w:val="restart"/>
            <w:shd w:val="clear" w:color="auto" w:fill="auto"/>
            <w:hideMark/>
          </w:tcPr>
          <w:p w14:paraId="6FBD2AB3" w14:textId="696CD8DC" w:rsidR="0036047C" w:rsidRPr="0036047C" w:rsidRDefault="0036047C" w:rsidP="0099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currently breastfeeding?</w:t>
            </w:r>
          </w:p>
        </w:tc>
        <w:tc>
          <w:tcPr>
            <w:tcW w:w="1670" w:type="dxa"/>
            <w:shd w:val="clear" w:color="auto" w:fill="auto"/>
            <w:hideMark/>
          </w:tcPr>
          <w:p w14:paraId="62842D52" w14:textId="4F73D544" w:rsidR="0036047C" w:rsidRPr="0036047C" w:rsidRDefault="0036047C" w:rsidP="0099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01" w:type="dxa"/>
            <w:shd w:val="clear" w:color="auto" w:fill="auto"/>
            <w:hideMark/>
          </w:tcPr>
          <w:p w14:paraId="27CD0485" w14:textId="3BD4BBE8" w:rsidR="0036047C" w:rsidRPr="0036047C" w:rsidRDefault="4D2DA196" w:rsidP="4C59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593FAB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36047C" w:rsidRPr="0036047C" w14:paraId="26A095B4" w14:textId="77777777" w:rsidTr="4C593FAB">
        <w:trPr>
          <w:trHeight w:val="224"/>
        </w:trPr>
        <w:tc>
          <w:tcPr>
            <w:tcW w:w="1194" w:type="dxa"/>
            <w:vMerge/>
          </w:tcPr>
          <w:p w14:paraId="3DB724C8" w14:textId="77777777" w:rsidR="0036047C" w:rsidRPr="0036047C" w:rsidRDefault="0036047C" w:rsidP="003604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  <w:hideMark/>
          </w:tcPr>
          <w:p w14:paraId="67BCB202" w14:textId="77777777" w:rsidR="0036047C" w:rsidRPr="0036047C" w:rsidRDefault="0036047C" w:rsidP="003604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  <w:hideMark/>
          </w:tcPr>
          <w:p w14:paraId="3AA2851F" w14:textId="77777777" w:rsidR="0036047C" w:rsidRPr="0036047C" w:rsidRDefault="0036047C" w:rsidP="003604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  <w:hideMark/>
          </w:tcPr>
          <w:p w14:paraId="5AC97A06" w14:textId="77777777" w:rsidR="0036047C" w:rsidRPr="0036047C" w:rsidRDefault="0036047C" w:rsidP="003604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9" w:type="dxa"/>
            <w:vMerge/>
            <w:hideMark/>
          </w:tcPr>
          <w:p w14:paraId="2EDBFC5B" w14:textId="77777777" w:rsidR="0036047C" w:rsidRPr="0036047C" w:rsidRDefault="0036047C" w:rsidP="0099016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1C926097" w14:textId="1DAE0227" w:rsidR="0036047C" w:rsidRPr="0036047C" w:rsidRDefault="0036047C" w:rsidP="00990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01" w:type="dxa"/>
            <w:shd w:val="clear" w:color="auto" w:fill="auto"/>
            <w:hideMark/>
          </w:tcPr>
          <w:p w14:paraId="2C7C6A68" w14:textId="2E27E1AD" w:rsidR="0036047C" w:rsidRPr="0036047C" w:rsidRDefault="0036047C" w:rsidP="00990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36047C" w:rsidRPr="0036047C" w14:paraId="44B7586D" w14:textId="77777777" w:rsidTr="4C593FAB">
        <w:trPr>
          <w:trHeight w:val="287"/>
        </w:trPr>
        <w:tc>
          <w:tcPr>
            <w:tcW w:w="1194" w:type="dxa"/>
            <w:vMerge w:val="restart"/>
            <w:shd w:val="clear" w:color="auto" w:fill="auto"/>
          </w:tcPr>
          <w:p w14:paraId="472CE353" w14:textId="6413EFD3" w:rsidR="0036047C" w:rsidRPr="0036047C" w:rsidRDefault="0036047C" w:rsidP="003604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3" w:type="dxa"/>
            <w:vMerge w:val="restart"/>
            <w:shd w:val="clear" w:color="auto" w:fill="auto"/>
            <w:hideMark/>
          </w:tcPr>
          <w:p w14:paraId="79BC2D01" w14:textId="2CA5912F" w:rsidR="0036047C" w:rsidRPr="0036047C" w:rsidRDefault="0036047C" w:rsidP="003604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13" w:type="dxa"/>
            <w:vMerge w:val="restart"/>
            <w:shd w:val="clear" w:color="auto" w:fill="auto"/>
            <w:hideMark/>
          </w:tcPr>
          <w:p w14:paraId="34E7DF4B" w14:textId="4BAB903E" w:rsidR="0036047C" w:rsidRPr="0036047C" w:rsidRDefault="0036047C" w:rsidP="003604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  <w:hideMark/>
          </w:tcPr>
          <w:p w14:paraId="3524F46B" w14:textId="3AAEAD3B" w:rsidR="0036047C" w:rsidRPr="0036047C" w:rsidRDefault="0036047C" w:rsidP="0036047C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r w:rsidR="004B1F4F" w:rsidRPr="004B1F4F">
              <w:rPr>
                <w:rStyle w:val="normaltextrun"/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and Free Text</w:t>
            </w:r>
          </w:p>
        </w:tc>
        <w:tc>
          <w:tcPr>
            <w:tcW w:w="3849" w:type="dxa"/>
            <w:vMerge w:val="restart"/>
            <w:shd w:val="clear" w:color="auto" w:fill="auto"/>
            <w:hideMark/>
          </w:tcPr>
          <w:p w14:paraId="0EF31321" w14:textId="024830EE" w:rsidR="0036047C" w:rsidRPr="0036047C" w:rsidRDefault="0036047C" w:rsidP="0099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51263A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patient have an allergy or other contraindication to preferred products?</w:t>
            </w:r>
          </w:p>
          <w:p w14:paraId="0F2C63B4" w14:textId="0B7E2431" w:rsidR="2E51263A" w:rsidRDefault="2E51263A" w:rsidP="0099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EA181F" w14:textId="4499B4F8" w:rsidR="0036047C" w:rsidRPr="0036047C" w:rsidRDefault="5883F90C" w:rsidP="0099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5C6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provide documentation to support. </w:t>
            </w:r>
          </w:p>
        </w:tc>
        <w:tc>
          <w:tcPr>
            <w:tcW w:w="1670" w:type="dxa"/>
            <w:shd w:val="clear" w:color="auto" w:fill="auto"/>
            <w:hideMark/>
          </w:tcPr>
          <w:p w14:paraId="60E93D4A" w14:textId="2787A449" w:rsidR="0036047C" w:rsidRPr="0036047C" w:rsidRDefault="0036047C" w:rsidP="0099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51263A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01" w:type="dxa"/>
            <w:shd w:val="clear" w:color="auto" w:fill="auto"/>
            <w:hideMark/>
          </w:tcPr>
          <w:p w14:paraId="54900221" w14:textId="70829A72" w:rsidR="0036047C" w:rsidRPr="0036047C" w:rsidRDefault="0E4D2F42" w:rsidP="0099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51263A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36047C" w:rsidRPr="0036047C" w14:paraId="1C0746E6" w14:textId="77777777" w:rsidTr="4C593FAB">
        <w:trPr>
          <w:trHeight w:val="533"/>
        </w:trPr>
        <w:tc>
          <w:tcPr>
            <w:tcW w:w="1194" w:type="dxa"/>
            <w:vMerge/>
          </w:tcPr>
          <w:p w14:paraId="6D4D3F74" w14:textId="77777777" w:rsidR="0036047C" w:rsidRPr="0036047C" w:rsidRDefault="0036047C" w:rsidP="003604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  <w:hideMark/>
          </w:tcPr>
          <w:p w14:paraId="78DDC64A" w14:textId="77777777" w:rsidR="0036047C" w:rsidRPr="0036047C" w:rsidRDefault="0036047C" w:rsidP="003604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  <w:hideMark/>
          </w:tcPr>
          <w:p w14:paraId="66F94C4F" w14:textId="77777777" w:rsidR="0036047C" w:rsidRPr="0036047C" w:rsidRDefault="0036047C" w:rsidP="003604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  <w:hideMark/>
          </w:tcPr>
          <w:p w14:paraId="330A3A27" w14:textId="77777777" w:rsidR="0036047C" w:rsidRPr="0036047C" w:rsidRDefault="0036047C" w:rsidP="003604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9" w:type="dxa"/>
            <w:vMerge/>
            <w:hideMark/>
          </w:tcPr>
          <w:p w14:paraId="0EA95B51" w14:textId="77777777" w:rsidR="0036047C" w:rsidRPr="0036047C" w:rsidRDefault="0036047C" w:rsidP="0099016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64D13FD1" w14:textId="3AC8784D" w:rsidR="0036047C" w:rsidRPr="0036047C" w:rsidRDefault="0036047C" w:rsidP="00990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51263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01" w:type="dxa"/>
            <w:shd w:val="clear" w:color="auto" w:fill="auto"/>
            <w:hideMark/>
          </w:tcPr>
          <w:p w14:paraId="32E5EED3" w14:textId="339FA1FC" w:rsidR="0036047C" w:rsidRPr="0036047C" w:rsidRDefault="0036047C" w:rsidP="00990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E5126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71804B1D" w:rsidRPr="2E51263A">
              <w:rPr>
                <w:rFonts w:ascii="Times New Roman" w:eastAsia="Times New Roman" w:hAnsi="Times New Roman" w:cs="Times New Roman"/>
                <w:sz w:val="24"/>
                <w:szCs w:val="24"/>
              </w:rPr>
              <w:t>235</w:t>
            </w:r>
          </w:p>
        </w:tc>
      </w:tr>
      <w:tr w:rsidR="0036047C" w:rsidRPr="0036047C" w14:paraId="62EC3C0D" w14:textId="77777777" w:rsidTr="4C593FAB">
        <w:trPr>
          <w:trHeight w:val="233"/>
        </w:trPr>
        <w:tc>
          <w:tcPr>
            <w:tcW w:w="1194" w:type="dxa"/>
            <w:vMerge w:val="restart"/>
            <w:shd w:val="clear" w:color="auto" w:fill="auto"/>
          </w:tcPr>
          <w:p w14:paraId="23C2BE69" w14:textId="338F4BA6" w:rsidR="0036047C" w:rsidRPr="0036047C" w:rsidRDefault="0036047C" w:rsidP="003604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2B7EDFC3" w14:textId="4AF73502" w:rsidR="0036047C" w:rsidRPr="0036047C" w:rsidRDefault="0036047C" w:rsidP="003604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13" w:type="dxa"/>
            <w:vMerge w:val="restart"/>
            <w:shd w:val="clear" w:color="auto" w:fill="auto"/>
            <w:hideMark/>
          </w:tcPr>
          <w:p w14:paraId="7FC6B3EE" w14:textId="27F3B1FE" w:rsidR="0036047C" w:rsidRPr="0036047C" w:rsidRDefault="0036047C" w:rsidP="003604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  <w:hideMark/>
          </w:tcPr>
          <w:p w14:paraId="7D2238BE" w14:textId="7285A05A" w:rsidR="0036047C" w:rsidRPr="0036047C" w:rsidRDefault="0036047C" w:rsidP="0036047C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849" w:type="dxa"/>
            <w:vMerge w:val="restart"/>
            <w:shd w:val="clear" w:color="auto" w:fill="auto"/>
            <w:hideMark/>
          </w:tcPr>
          <w:p w14:paraId="1D9BEE77" w14:textId="532FCF17" w:rsidR="0036047C" w:rsidRPr="0036047C" w:rsidRDefault="5883F90C" w:rsidP="0099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5C633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patient been explained the difference between an allergic reaction and symptoms of opioid withdraw?</w:t>
            </w:r>
          </w:p>
        </w:tc>
        <w:tc>
          <w:tcPr>
            <w:tcW w:w="1670" w:type="dxa"/>
            <w:shd w:val="clear" w:color="auto" w:fill="auto"/>
            <w:hideMark/>
          </w:tcPr>
          <w:p w14:paraId="76F17A46" w14:textId="5B36EF52" w:rsidR="0036047C" w:rsidRPr="0036047C" w:rsidRDefault="0036047C" w:rsidP="0099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01" w:type="dxa"/>
            <w:shd w:val="clear" w:color="auto" w:fill="auto"/>
            <w:hideMark/>
          </w:tcPr>
          <w:p w14:paraId="7D3A693C" w14:textId="680E8371" w:rsidR="0036047C" w:rsidRPr="0036047C" w:rsidRDefault="0036047C" w:rsidP="0099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36047C" w:rsidRPr="0036047C" w14:paraId="07F5C1E7" w14:textId="77777777" w:rsidTr="4C593FAB">
        <w:trPr>
          <w:trHeight w:val="533"/>
        </w:trPr>
        <w:tc>
          <w:tcPr>
            <w:tcW w:w="1194" w:type="dxa"/>
            <w:vMerge/>
          </w:tcPr>
          <w:p w14:paraId="579C7D3D" w14:textId="77777777" w:rsidR="0036047C" w:rsidRPr="0036047C" w:rsidRDefault="0036047C" w:rsidP="003604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2CE55293" w14:textId="77777777" w:rsidR="0036047C" w:rsidRPr="0036047C" w:rsidRDefault="0036047C" w:rsidP="003604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  <w:hideMark/>
          </w:tcPr>
          <w:p w14:paraId="73C66AB1" w14:textId="77777777" w:rsidR="0036047C" w:rsidRPr="0036047C" w:rsidRDefault="0036047C" w:rsidP="003604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  <w:hideMark/>
          </w:tcPr>
          <w:p w14:paraId="44DDEBCA" w14:textId="77777777" w:rsidR="0036047C" w:rsidRPr="0036047C" w:rsidRDefault="0036047C" w:rsidP="003604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9" w:type="dxa"/>
            <w:vMerge/>
            <w:hideMark/>
          </w:tcPr>
          <w:p w14:paraId="7A3E286D" w14:textId="77777777" w:rsidR="0036047C" w:rsidRPr="0036047C" w:rsidRDefault="0036047C" w:rsidP="0099016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481EB00C" w14:textId="49FA0D51" w:rsidR="0036047C" w:rsidRPr="0036047C" w:rsidRDefault="0036047C" w:rsidP="00990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01" w:type="dxa"/>
            <w:shd w:val="clear" w:color="auto" w:fill="auto"/>
            <w:hideMark/>
          </w:tcPr>
          <w:p w14:paraId="58712E75" w14:textId="0E591F75" w:rsidR="0036047C" w:rsidRPr="0036047C" w:rsidRDefault="0036047C" w:rsidP="00990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36047C" w:rsidRPr="0036047C" w14:paraId="37EE5829" w14:textId="77777777" w:rsidTr="4C593FAB">
        <w:trPr>
          <w:trHeight w:val="278"/>
        </w:trPr>
        <w:tc>
          <w:tcPr>
            <w:tcW w:w="1194" w:type="dxa"/>
            <w:vMerge w:val="restart"/>
            <w:shd w:val="clear" w:color="auto" w:fill="auto"/>
          </w:tcPr>
          <w:p w14:paraId="3D61158D" w14:textId="4AEAE1A2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5084A700" w14:textId="7F525525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0C07909B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1943497A" w14:textId="789EAD43" w:rsidR="0036047C" w:rsidRPr="0036047C" w:rsidRDefault="0036047C" w:rsidP="0036047C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849" w:type="dxa"/>
            <w:vMerge w:val="restart"/>
            <w:shd w:val="clear" w:color="auto" w:fill="auto"/>
          </w:tcPr>
          <w:p w14:paraId="45668584" w14:textId="782AC37D" w:rsidR="0036047C" w:rsidRPr="0036047C" w:rsidRDefault="0036047C" w:rsidP="0099016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hAnsi="Times New Roman" w:cs="Times New Roman"/>
                <w:sz w:val="24"/>
                <w:szCs w:val="24"/>
              </w:rPr>
              <w:t>Has the physician reviewed the OARRS report within 7 days prior to the prior authorization request?</w:t>
            </w:r>
          </w:p>
        </w:tc>
        <w:tc>
          <w:tcPr>
            <w:tcW w:w="1670" w:type="dxa"/>
            <w:shd w:val="clear" w:color="auto" w:fill="auto"/>
          </w:tcPr>
          <w:p w14:paraId="299BC3F1" w14:textId="7B2B422D" w:rsidR="0036047C" w:rsidRPr="0036047C" w:rsidRDefault="0036047C" w:rsidP="0099016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01" w:type="dxa"/>
            <w:shd w:val="clear" w:color="auto" w:fill="auto"/>
          </w:tcPr>
          <w:p w14:paraId="091CFBA3" w14:textId="25DA11AE" w:rsidR="0036047C" w:rsidRPr="0036047C" w:rsidRDefault="0036047C" w:rsidP="0099016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36047C" w:rsidRPr="0036047C" w14:paraId="7C2F33C2" w14:textId="77777777" w:rsidTr="4C593FAB">
        <w:trPr>
          <w:trHeight w:val="532"/>
        </w:trPr>
        <w:tc>
          <w:tcPr>
            <w:tcW w:w="1194" w:type="dxa"/>
            <w:vMerge/>
          </w:tcPr>
          <w:p w14:paraId="05CAD7BD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51C319A4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44BB9A52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</w:tcPr>
          <w:p w14:paraId="6C1C0B49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9" w:type="dxa"/>
            <w:vMerge/>
          </w:tcPr>
          <w:p w14:paraId="0AE9E503" w14:textId="77777777" w:rsidR="0036047C" w:rsidRPr="0036047C" w:rsidRDefault="0036047C" w:rsidP="00990168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066E9B42" w14:textId="4596B1BB" w:rsidR="0036047C" w:rsidRPr="0036047C" w:rsidRDefault="0036047C" w:rsidP="0099016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01" w:type="dxa"/>
            <w:shd w:val="clear" w:color="auto" w:fill="auto"/>
          </w:tcPr>
          <w:p w14:paraId="4A03505F" w14:textId="7A784511" w:rsidR="0036047C" w:rsidRPr="0036047C" w:rsidRDefault="0036047C" w:rsidP="0099016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36047C" w:rsidRPr="0036047C" w14:paraId="4E828A1B" w14:textId="77777777" w:rsidTr="4C593FAB">
        <w:trPr>
          <w:trHeight w:val="251"/>
        </w:trPr>
        <w:tc>
          <w:tcPr>
            <w:tcW w:w="1194" w:type="dxa"/>
            <w:vMerge w:val="restart"/>
            <w:shd w:val="clear" w:color="auto" w:fill="auto"/>
          </w:tcPr>
          <w:p w14:paraId="4DB8DC5C" w14:textId="133968FE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47EA897E" w14:textId="23D205A8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0BA978F9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7F92A5E5" w14:textId="46BD4FFB" w:rsidR="0036047C" w:rsidRPr="0036047C" w:rsidRDefault="0036047C" w:rsidP="0036047C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49" w:type="dxa"/>
            <w:vMerge w:val="restart"/>
            <w:shd w:val="clear" w:color="auto" w:fill="auto"/>
          </w:tcPr>
          <w:p w14:paraId="3914D518" w14:textId="2644E71A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hAnsi="Times New Roman" w:cs="Times New Roman"/>
                <w:sz w:val="24"/>
                <w:szCs w:val="24"/>
              </w:rPr>
              <w:t>Has the provider submitted documentation of the patient’s diagnosis and ICD-10 Code?</w:t>
            </w:r>
          </w:p>
          <w:p w14:paraId="7AB2F403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F3404C" w14:textId="7E240D7D" w:rsidR="001F2281" w:rsidRPr="001F2281" w:rsidRDefault="0036047C" w:rsidP="0036047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hAnsi="Times New Roman" w:cs="Times New Roman"/>
                <w:sz w:val="24"/>
                <w:szCs w:val="24"/>
              </w:rPr>
              <w:t>Please note that requests are not approvable for pain.</w:t>
            </w:r>
          </w:p>
        </w:tc>
        <w:tc>
          <w:tcPr>
            <w:tcW w:w="1670" w:type="dxa"/>
            <w:shd w:val="clear" w:color="auto" w:fill="auto"/>
          </w:tcPr>
          <w:p w14:paraId="2B7CA432" w14:textId="412D36AA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01" w:type="dxa"/>
            <w:shd w:val="clear" w:color="auto" w:fill="auto"/>
          </w:tcPr>
          <w:p w14:paraId="09F67210" w14:textId="038AEDEE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36047C" w:rsidRPr="0036047C" w14:paraId="52F5ACB2" w14:textId="77777777" w:rsidTr="4C593FAB">
        <w:trPr>
          <w:trHeight w:val="1080"/>
        </w:trPr>
        <w:tc>
          <w:tcPr>
            <w:tcW w:w="1194" w:type="dxa"/>
            <w:vMerge/>
          </w:tcPr>
          <w:p w14:paraId="6F3AEEAC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42E33D23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22AD3CE9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</w:tcPr>
          <w:p w14:paraId="6B067E46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9" w:type="dxa"/>
            <w:vMerge/>
          </w:tcPr>
          <w:p w14:paraId="73273624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579BE0D7" w14:textId="7E96E88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01" w:type="dxa"/>
            <w:shd w:val="clear" w:color="auto" w:fill="auto"/>
          </w:tcPr>
          <w:p w14:paraId="425506E1" w14:textId="2C296855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36047C" w:rsidRPr="0036047C" w14:paraId="706A4AE9" w14:textId="77777777" w:rsidTr="4C593FAB">
        <w:trPr>
          <w:trHeight w:val="197"/>
        </w:trPr>
        <w:tc>
          <w:tcPr>
            <w:tcW w:w="1194" w:type="dxa"/>
            <w:vMerge w:val="restart"/>
            <w:shd w:val="clear" w:color="auto" w:fill="auto"/>
          </w:tcPr>
          <w:p w14:paraId="78C0A18A" w14:textId="1B216B7D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11021BAE" w14:textId="5849C814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18EC8F18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463A5DFD" w14:textId="620EF1C1" w:rsidR="0036047C" w:rsidRPr="0036047C" w:rsidRDefault="0036047C" w:rsidP="0036047C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849" w:type="dxa"/>
            <w:vMerge w:val="restart"/>
            <w:shd w:val="clear" w:color="auto" w:fill="auto"/>
          </w:tcPr>
          <w:p w14:paraId="48349DAF" w14:textId="4C8CC126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hAnsi="Times New Roman" w:cs="Times New Roman"/>
                <w:sz w:val="24"/>
                <w:szCs w:val="24"/>
              </w:rPr>
              <w:t>Has the patient been referred to counseling for addiction treatment?</w:t>
            </w:r>
          </w:p>
        </w:tc>
        <w:tc>
          <w:tcPr>
            <w:tcW w:w="1670" w:type="dxa"/>
            <w:shd w:val="clear" w:color="auto" w:fill="auto"/>
          </w:tcPr>
          <w:p w14:paraId="6C5CD3EB" w14:textId="5973C3AA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01" w:type="dxa"/>
            <w:shd w:val="clear" w:color="auto" w:fill="auto"/>
          </w:tcPr>
          <w:p w14:paraId="25921632" w14:textId="4F0B9E8C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</w:tr>
      <w:tr w:rsidR="0036047C" w:rsidRPr="0036047C" w14:paraId="11090BBB" w14:textId="77777777" w:rsidTr="4C593FAB">
        <w:trPr>
          <w:trHeight w:val="197"/>
        </w:trPr>
        <w:tc>
          <w:tcPr>
            <w:tcW w:w="1194" w:type="dxa"/>
            <w:vMerge/>
          </w:tcPr>
          <w:p w14:paraId="04F2A55E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6BBECB8E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11940093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</w:tcPr>
          <w:p w14:paraId="75E6AFC9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9" w:type="dxa"/>
            <w:vMerge/>
          </w:tcPr>
          <w:p w14:paraId="2DF2AE8D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6620603D" w14:textId="49263443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01" w:type="dxa"/>
            <w:shd w:val="clear" w:color="auto" w:fill="auto"/>
          </w:tcPr>
          <w:p w14:paraId="521F2CDD" w14:textId="59AFD092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36047C" w:rsidRPr="0036047C" w14:paraId="387017AF" w14:textId="77777777" w:rsidTr="4C593FAB">
        <w:trPr>
          <w:trHeight w:val="269"/>
        </w:trPr>
        <w:tc>
          <w:tcPr>
            <w:tcW w:w="1194" w:type="dxa"/>
            <w:vMerge w:val="restart"/>
            <w:shd w:val="clear" w:color="auto" w:fill="auto"/>
          </w:tcPr>
          <w:p w14:paraId="38C8C92D" w14:textId="7006F9AA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09DA98FF" w14:textId="007284EE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222C135B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0FEF3DB0" w14:textId="725D678E" w:rsidR="0036047C" w:rsidRPr="0036047C" w:rsidRDefault="0036047C" w:rsidP="0036047C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849" w:type="dxa"/>
            <w:vMerge w:val="restart"/>
            <w:shd w:val="clear" w:color="auto" w:fill="auto"/>
          </w:tcPr>
          <w:p w14:paraId="681E422E" w14:textId="473E8640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hAnsi="Times New Roman" w:cs="Times New Roman"/>
                <w:sz w:val="24"/>
                <w:szCs w:val="24"/>
              </w:rPr>
              <w:t>Has the patient been offered a prescription for a naloxone kit?</w:t>
            </w:r>
          </w:p>
        </w:tc>
        <w:tc>
          <w:tcPr>
            <w:tcW w:w="1670" w:type="dxa"/>
            <w:shd w:val="clear" w:color="auto" w:fill="auto"/>
          </w:tcPr>
          <w:p w14:paraId="77F046FD" w14:textId="48E14FE6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01" w:type="dxa"/>
            <w:shd w:val="clear" w:color="auto" w:fill="auto"/>
          </w:tcPr>
          <w:p w14:paraId="6BDDD638" w14:textId="7CD4CD39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</w:p>
        </w:tc>
      </w:tr>
      <w:tr w:rsidR="0036047C" w:rsidRPr="0036047C" w14:paraId="430A9D73" w14:textId="77777777" w:rsidTr="4C593FAB">
        <w:trPr>
          <w:trHeight w:val="251"/>
        </w:trPr>
        <w:tc>
          <w:tcPr>
            <w:tcW w:w="1194" w:type="dxa"/>
            <w:vMerge/>
          </w:tcPr>
          <w:p w14:paraId="678CE9D1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23F2F3E9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3A83E439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</w:tcPr>
          <w:p w14:paraId="70D7297C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9" w:type="dxa"/>
            <w:vMerge/>
          </w:tcPr>
          <w:p w14:paraId="095F5E88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4E820D39" w14:textId="06C302C0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01" w:type="dxa"/>
            <w:shd w:val="clear" w:color="auto" w:fill="auto"/>
          </w:tcPr>
          <w:p w14:paraId="2ABA2AD9" w14:textId="024D2B36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36047C" w:rsidRPr="0036047C" w14:paraId="472B3B61" w14:textId="77777777" w:rsidTr="4C593FAB">
        <w:trPr>
          <w:trHeight w:val="233"/>
        </w:trPr>
        <w:tc>
          <w:tcPr>
            <w:tcW w:w="1194" w:type="dxa"/>
            <w:vMerge w:val="restart"/>
            <w:shd w:val="clear" w:color="auto" w:fill="auto"/>
          </w:tcPr>
          <w:p w14:paraId="144196B2" w14:textId="11561AC5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333ED59A" w14:textId="28486678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0C9539DD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53D992D3" w14:textId="045AA8C0" w:rsidR="0036047C" w:rsidRPr="0036047C" w:rsidRDefault="0036047C" w:rsidP="0036047C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849" w:type="dxa"/>
            <w:vMerge w:val="restart"/>
            <w:shd w:val="clear" w:color="auto" w:fill="auto"/>
          </w:tcPr>
          <w:p w14:paraId="4CD19EC3" w14:textId="4073B570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hAnsi="Times New Roman" w:cs="Times New Roman"/>
                <w:sz w:val="24"/>
                <w:szCs w:val="24"/>
              </w:rPr>
              <w:t>Is the dose greater than 16 mg buprenorphine equivalents per day?</w:t>
            </w:r>
          </w:p>
          <w:p w14:paraId="320454D7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E283B0" w14:textId="7A1D0090" w:rsidR="0036047C" w:rsidRPr="00990168" w:rsidRDefault="0036047C" w:rsidP="0036047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hAnsi="Times New Roman" w:cs="Times New Roman"/>
                <w:sz w:val="24"/>
                <w:szCs w:val="24"/>
              </w:rPr>
              <w:t>Please note: Doses greater than 24mg/day will not be authorized.</w:t>
            </w:r>
          </w:p>
        </w:tc>
        <w:tc>
          <w:tcPr>
            <w:tcW w:w="1670" w:type="dxa"/>
            <w:shd w:val="clear" w:color="auto" w:fill="auto"/>
          </w:tcPr>
          <w:p w14:paraId="0203BCF6" w14:textId="657F7794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01" w:type="dxa"/>
            <w:shd w:val="clear" w:color="auto" w:fill="auto"/>
          </w:tcPr>
          <w:p w14:paraId="346CA60E" w14:textId="4CA33C40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1008</w:t>
            </w:r>
          </w:p>
        </w:tc>
      </w:tr>
      <w:tr w:rsidR="0036047C" w:rsidRPr="0036047C" w14:paraId="566C8F31" w14:textId="77777777" w:rsidTr="4C593FAB">
        <w:trPr>
          <w:trHeight w:val="540"/>
        </w:trPr>
        <w:tc>
          <w:tcPr>
            <w:tcW w:w="1194" w:type="dxa"/>
            <w:vMerge/>
          </w:tcPr>
          <w:p w14:paraId="4C1ACD07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  <w:vAlign w:val="center"/>
          </w:tcPr>
          <w:p w14:paraId="3B385C9C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7C45A90E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</w:tcPr>
          <w:p w14:paraId="17737CDE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9" w:type="dxa"/>
            <w:vMerge/>
          </w:tcPr>
          <w:p w14:paraId="448A1103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77C3E097" w14:textId="661B551D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01" w:type="dxa"/>
            <w:shd w:val="clear" w:color="auto" w:fill="auto"/>
          </w:tcPr>
          <w:p w14:paraId="18548C6F" w14:textId="6E271818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1009</w:t>
            </w:r>
          </w:p>
          <w:p w14:paraId="4C4013D7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BB7B0D" w14:textId="7E9C4640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47C" w:rsidRPr="0036047C" w14:paraId="6A39F216" w14:textId="77777777" w:rsidTr="4C593FAB">
        <w:trPr>
          <w:trHeight w:val="278"/>
        </w:trPr>
        <w:tc>
          <w:tcPr>
            <w:tcW w:w="1194" w:type="dxa"/>
            <w:vMerge w:val="restart"/>
            <w:shd w:val="clear" w:color="auto" w:fill="auto"/>
          </w:tcPr>
          <w:p w14:paraId="3AA33966" w14:textId="2F4DC126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22DDDA12" w14:textId="26DAB7BE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1008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34039A1D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093C1F82" w14:textId="14AEE45F" w:rsidR="0036047C" w:rsidRPr="0036047C" w:rsidRDefault="0036047C" w:rsidP="0036047C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49" w:type="dxa"/>
            <w:vMerge w:val="restart"/>
            <w:shd w:val="clear" w:color="auto" w:fill="auto"/>
          </w:tcPr>
          <w:p w14:paraId="3BCCED08" w14:textId="785A05D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hAnsi="Times New Roman" w:cs="Times New Roman"/>
                <w:sz w:val="24"/>
                <w:szCs w:val="24"/>
              </w:rPr>
              <w:t>Has the provider submitted rationale to support why 16 mg buprenorphine equivalents per day is being exceeded?</w:t>
            </w:r>
          </w:p>
          <w:p w14:paraId="309F0650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9170F4" w14:textId="3242B7EB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hAnsi="Times New Roman" w:cs="Times New Roman"/>
                <w:sz w:val="24"/>
                <w:szCs w:val="24"/>
              </w:rPr>
              <w:t>Please note: Doses greater than 24mg/day will not be authorized.</w:t>
            </w:r>
          </w:p>
        </w:tc>
        <w:tc>
          <w:tcPr>
            <w:tcW w:w="1670" w:type="dxa"/>
            <w:shd w:val="clear" w:color="auto" w:fill="auto"/>
          </w:tcPr>
          <w:p w14:paraId="00A7195C" w14:textId="52075B10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01" w:type="dxa"/>
            <w:shd w:val="clear" w:color="auto" w:fill="auto"/>
          </w:tcPr>
          <w:p w14:paraId="2584944C" w14:textId="6AE8EEA4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1009</w:t>
            </w:r>
          </w:p>
        </w:tc>
      </w:tr>
      <w:tr w:rsidR="0036047C" w:rsidRPr="0036047C" w14:paraId="209CB868" w14:textId="77777777" w:rsidTr="4C593FAB">
        <w:trPr>
          <w:trHeight w:val="1074"/>
        </w:trPr>
        <w:tc>
          <w:tcPr>
            <w:tcW w:w="1194" w:type="dxa"/>
            <w:vMerge/>
          </w:tcPr>
          <w:p w14:paraId="5D7F269B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71F8E691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74B235D8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</w:tcPr>
          <w:p w14:paraId="73C89255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9" w:type="dxa"/>
            <w:vMerge/>
          </w:tcPr>
          <w:p w14:paraId="70A2B240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2C9D2654" w14:textId="7F3D59AA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01" w:type="dxa"/>
            <w:shd w:val="clear" w:color="auto" w:fill="auto"/>
          </w:tcPr>
          <w:p w14:paraId="23D43FB5" w14:textId="6FA5BB54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36047C" w:rsidRPr="0036047C" w14:paraId="3B7F3056" w14:textId="77777777" w:rsidTr="4C593FAB">
        <w:trPr>
          <w:trHeight w:val="143"/>
        </w:trPr>
        <w:tc>
          <w:tcPr>
            <w:tcW w:w="1194" w:type="dxa"/>
            <w:vMerge w:val="restart"/>
            <w:shd w:val="clear" w:color="auto" w:fill="auto"/>
          </w:tcPr>
          <w:p w14:paraId="54F79084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14:paraId="7D288763" w14:textId="79AE7606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 w:val="restart"/>
            <w:shd w:val="clear" w:color="auto" w:fill="auto"/>
          </w:tcPr>
          <w:p w14:paraId="16DECC1D" w14:textId="48087666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1009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7C4944C8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21E09B1A" w14:textId="47D43E83" w:rsidR="0036047C" w:rsidRPr="0036047C" w:rsidRDefault="0036047C" w:rsidP="0036047C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r w:rsidRPr="0036047C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and Free Text</w:t>
            </w:r>
          </w:p>
        </w:tc>
        <w:tc>
          <w:tcPr>
            <w:tcW w:w="3849" w:type="dxa"/>
            <w:vMerge w:val="restart"/>
            <w:shd w:val="clear" w:color="auto" w:fill="auto"/>
          </w:tcPr>
          <w:p w14:paraId="79FD241E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hAnsi="Times New Roman" w:cs="Times New Roman"/>
                <w:sz w:val="24"/>
                <w:szCs w:val="24"/>
              </w:rPr>
              <w:t>Has the provider submitted documentation of the patient’s next appointment to assess induction therapy?</w:t>
            </w:r>
          </w:p>
          <w:p w14:paraId="0E67B78B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AB0465" w14:textId="314F2E4D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date of appointment.</w:t>
            </w:r>
          </w:p>
        </w:tc>
        <w:tc>
          <w:tcPr>
            <w:tcW w:w="1670" w:type="dxa"/>
            <w:shd w:val="clear" w:color="auto" w:fill="auto"/>
          </w:tcPr>
          <w:p w14:paraId="75B0229D" w14:textId="436FEADD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01" w:type="dxa"/>
            <w:shd w:val="clear" w:color="auto" w:fill="auto"/>
          </w:tcPr>
          <w:p w14:paraId="1ED70FA0" w14:textId="7084F45B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1010</w:t>
            </w:r>
          </w:p>
        </w:tc>
      </w:tr>
      <w:tr w:rsidR="0036047C" w:rsidRPr="0036047C" w14:paraId="1F4744BA" w14:textId="77777777" w:rsidTr="4C593FAB">
        <w:trPr>
          <w:trHeight w:val="532"/>
        </w:trPr>
        <w:tc>
          <w:tcPr>
            <w:tcW w:w="1194" w:type="dxa"/>
            <w:vMerge/>
          </w:tcPr>
          <w:p w14:paraId="7780FA2B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2A0A489F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6790BF1F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</w:tcPr>
          <w:p w14:paraId="3700ED6A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9" w:type="dxa"/>
            <w:vMerge/>
          </w:tcPr>
          <w:p w14:paraId="39A0DD97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53F5791F" w14:textId="3791FF25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01" w:type="dxa"/>
            <w:shd w:val="clear" w:color="auto" w:fill="auto"/>
          </w:tcPr>
          <w:p w14:paraId="6B61BAC7" w14:textId="76F606A1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36047C" w:rsidRPr="0036047C" w14:paraId="4E287871" w14:textId="77777777" w:rsidTr="4C593FAB">
        <w:trPr>
          <w:trHeight w:val="287"/>
        </w:trPr>
        <w:tc>
          <w:tcPr>
            <w:tcW w:w="1194" w:type="dxa"/>
            <w:vMerge w:val="restart"/>
            <w:shd w:val="clear" w:color="auto" w:fill="auto"/>
          </w:tcPr>
          <w:p w14:paraId="3B5396A2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14:paraId="75DCB4CC" w14:textId="386FFD42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 w:val="restart"/>
            <w:shd w:val="clear" w:color="auto" w:fill="auto"/>
          </w:tcPr>
          <w:p w14:paraId="2F10DCD6" w14:textId="77DD3261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1113" w:type="dxa"/>
            <w:vMerge w:val="restart"/>
            <w:shd w:val="clear" w:color="auto" w:fill="auto"/>
            <w:hideMark/>
          </w:tcPr>
          <w:p w14:paraId="34F4D8C8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vMerge w:val="restart"/>
            <w:shd w:val="clear" w:color="auto" w:fill="auto"/>
            <w:hideMark/>
          </w:tcPr>
          <w:p w14:paraId="302D3EBC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49" w:type="dxa"/>
            <w:vMerge w:val="restart"/>
            <w:shd w:val="clear" w:color="auto" w:fill="auto"/>
            <w:hideMark/>
          </w:tcPr>
          <w:p w14:paraId="52CC701D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preferred</w:t>
            </w: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drugs?</w:t>
            </w:r>
          </w:p>
          <w:p w14:paraId="07F5DCC2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9A286B" w14:textId="28869B57" w:rsidR="0036047C" w:rsidRPr="0036047C" w:rsidRDefault="5883F90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5C633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70" w:type="dxa"/>
            <w:shd w:val="clear" w:color="auto" w:fill="auto"/>
            <w:hideMark/>
          </w:tcPr>
          <w:p w14:paraId="190D6624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01" w:type="dxa"/>
            <w:shd w:val="clear" w:color="auto" w:fill="auto"/>
            <w:hideMark/>
          </w:tcPr>
          <w:p w14:paraId="321441AE" w14:textId="7307F7E5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1012</w:t>
            </w:r>
          </w:p>
        </w:tc>
      </w:tr>
      <w:tr w:rsidR="0036047C" w:rsidRPr="0036047C" w14:paraId="360D9727" w14:textId="77777777" w:rsidTr="4C593FAB">
        <w:trPr>
          <w:trHeight w:val="440"/>
        </w:trPr>
        <w:tc>
          <w:tcPr>
            <w:tcW w:w="1194" w:type="dxa"/>
            <w:vMerge/>
          </w:tcPr>
          <w:p w14:paraId="01A164CA" w14:textId="77777777" w:rsidR="0036047C" w:rsidRPr="0036047C" w:rsidRDefault="0036047C" w:rsidP="0036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27A455C7" w14:textId="77777777" w:rsidR="0036047C" w:rsidRPr="0036047C" w:rsidRDefault="0036047C" w:rsidP="0036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  <w:vAlign w:val="center"/>
            <w:hideMark/>
          </w:tcPr>
          <w:p w14:paraId="667B7634" w14:textId="77777777" w:rsidR="0036047C" w:rsidRPr="0036047C" w:rsidRDefault="0036047C" w:rsidP="0036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2972961A" w14:textId="77777777" w:rsidR="0036047C" w:rsidRPr="0036047C" w:rsidRDefault="0036047C" w:rsidP="0036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9" w:type="dxa"/>
            <w:vMerge/>
            <w:vAlign w:val="center"/>
            <w:hideMark/>
          </w:tcPr>
          <w:p w14:paraId="2BF52024" w14:textId="77777777" w:rsidR="0036047C" w:rsidRPr="0036047C" w:rsidRDefault="0036047C" w:rsidP="0036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75DEBD7F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01" w:type="dxa"/>
            <w:shd w:val="clear" w:color="auto" w:fill="auto"/>
            <w:hideMark/>
          </w:tcPr>
          <w:p w14:paraId="7D18A8B8" w14:textId="7DB4A770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1011</w:t>
            </w:r>
          </w:p>
        </w:tc>
      </w:tr>
      <w:tr w:rsidR="0036047C" w:rsidRPr="0036047C" w14:paraId="4E7C4031" w14:textId="77777777" w:rsidTr="4C593FAB">
        <w:trPr>
          <w:trHeight w:val="103"/>
        </w:trPr>
        <w:tc>
          <w:tcPr>
            <w:tcW w:w="1194" w:type="dxa"/>
            <w:vMerge w:val="restart"/>
            <w:shd w:val="clear" w:color="auto" w:fill="auto"/>
          </w:tcPr>
          <w:p w14:paraId="426C73D5" w14:textId="2C307B9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55A482DA" w14:textId="42588FD1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233CC22F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6CF24882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49" w:type="dxa"/>
            <w:vMerge w:val="restart"/>
            <w:shd w:val="clear" w:color="auto" w:fill="auto"/>
          </w:tcPr>
          <w:p w14:paraId="25D48F5A" w14:textId="77777777" w:rsidR="0036047C" w:rsidRPr="0036047C" w:rsidRDefault="0036047C" w:rsidP="0036047C">
            <w:pPr>
              <w:pStyle w:val="paragraph"/>
              <w:spacing w:before="0" w:beforeAutospacing="0" w:after="0" w:afterAutospacing="0"/>
              <w:textAlignment w:val="baseline"/>
            </w:pPr>
            <w:r w:rsidRPr="0036047C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668C275D" w14:textId="77777777" w:rsidR="0036047C" w:rsidRPr="0036047C" w:rsidRDefault="0036047C" w:rsidP="0036047C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1859D6D1" w14:textId="47ADB316" w:rsidR="0036047C" w:rsidRPr="00990168" w:rsidRDefault="0036047C" w:rsidP="00990168">
            <w:pPr>
              <w:pStyle w:val="paragraph"/>
              <w:spacing w:before="0" w:beforeAutospacing="0" w:after="0" w:afterAutospacing="0"/>
              <w:textAlignment w:val="baseline"/>
              <w:rPr>
                <w:shd w:val="clear" w:color="auto" w:fill="FFFFFF"/>
              </w:rPr>
            </w:pPr>
            <w:r w:rsidRPr="0036047C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670" w:type="dxa"/>
            <w:shd w:val="clear" w:color="auto" w:fill="auto"/>
          </w:tcPr>
          <w:p w14:paraId="4992D648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0036047C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1" w:type="dxa"/>
            <w:shd w:val="clear" w:color="auto" w:fill="auto"/>
          </w:tcPr>
          <w:p w14:paraId="21337780" w14:textId="272A76D6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1012</w:t>
            </w:r>
          </w:p>
        </w:tc>
      </w:tr>
      <w:tr w:rsidR="0036047C" w:rsidRPr="0036047C" w14:paraId="195022E9" w14:textId="77777777" w:rsidTr="4C593FAB">
        <w:trPr>
          <w:trHeight w:val="103"/>
        </w:trPr>
        <w:tc>
          <w:tcPr>
            <w:tcW w:w="1194" w:type="dxa"/>
            <w:vMerge/>
          </w:tcPr>
          <w:p w14:paraId="0FB777B6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0C7847C7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7D665BC8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  <w:vAlign w:val="center"/>
          </w:tcPr>
          <w:p w14:paraId="5ADBF43A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9" w:type="dxa"/>
            <w:vMerge/>
            <w:vAlign w:val="center"/>
          </w:tcPr>
          <w:p w14:paraId="4335368D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6B7AA51F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0036047C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1" w:type="dxa"/>
            <w:shd w:val="clear" w:color="auto" w:fill="auto"/>
          </w:tcPr>
          <w:p w14:paraId="5B1D97A9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36047C" w:rsidRPr="0036047C" w14:paraId="49F6A022" w14:textId="77777777" w:rsidTr="4C593FAB">
        <w:trPr>
          <w:trHeight w:val="133"/>
        </w:trPr>
        <w:tc>
          <w:tcPr>
            <w:tcW w:w="1194" w:type="dxa"/>
            <w:vMerge w:val="restart"/>
            <w:shd w:val="clear" w:color="auto" w:fill="auto"/>
          </w:tcPr>
          <w:p w14:paraId="35AEB87E" w14:textId="7AA7DE9F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0AE882E8" w14:textId="31BBE200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1012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14F2BC8D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3F381E87" w14:textId="701BFF56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849" w:type="dxa"/>
            <w:vMerge w:val="restart"/>
            <w:shd w:val="clear" w:color="auto" w:fill="auto"/>
          </w:tcPr>
          <w:p w14:paraId="7D1F87DD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3DAC32C7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1224E220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66F7E873" w14:textId="2AEC104D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670" w:type="dxa"/>
            <w:shd w:val="clear" w:color="auto" w:fill="auto"/>
          </w:tcPr>
          <w:p w14:paraId="4F9D6196" w14:textId="2037F614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01" w:type="dxa"/>
            <w:shd w:val="clear" w:color="auto" w:fill="auto"/>
          </w:tcPr>
          <w:p w14:paraId="63B5A137" w14:textId="4655A720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1013</w:t>
            </w:r>
          </w:p>
        </w:tc>
      </w:tr>
      <w:tr w:rsidR="0036047C" w:rsidRPr="0036047C" w14:paraId="436EF228" w14:textId="77777777" w:rsidTr="4C593FAB">
        <w:trPr>
          <w:trHeight w:val="132"/>
        </w:trPr>
        <w:tc>
          <w:tcPr>
            <w:tcW w:w="1194" w:type="dxa"/>
            <w:vMerge/>
          </w:tcPr>
          <w:p w14:paraId="097D17F9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1F0D5964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5E2B1211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</w:tcPr>
          <w:p w14:paraId="3560ED9E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9" w:type="dxa"/>
            <w:vMerge/>
          </w:tcPr>
          <w:p w14:paraId="62889F43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2E52B784" w14:textId="6C55697E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01" w:type="dxa"/>
            <w:shd w:val="clear" w:color="auto" w:fill="auto"/>
          </w:tcPr>
          <w:p w14:paraId="36570531" w14:textId="39924CB9" w:rsidR="0036047C" w:rsidRPr="0036047C" w:rsidRDefault="0036047C" w:rsidP="0036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36047C" w:rsidRPr="0036047C" w14:paraId="755FF330" w14:textId="77777777" w:rsidTr="4C593FAB">
        <w:trPr>
          <w:trHeight w:val="345"/>
        </w:trPr>
        <w:tc>
          <w:tcPr>
            <w:tcW w:w="1194" w:type="dxa"/>
            <w:vMerge w:val="restart"/>
            <w:shd w:val="clear" w:color="auto" w:fill="auto"/>
          </w:tcPr>
          <w:p w14:paraId="3258096E" w14:textId="4B9B0171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766E910E" w14:textId="32FA03FE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1013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0ABFCCF6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7B26AB0B" w14:textId="21DC0FA3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849" w:type="dxa"/>
            <w:vMerge w:val="restart"/>
            <w:shd w:val="clear" w:color="auto" w:fill="auto"/>
          </w:tcPr>
          <w:p w14:paraId="3EEAF61E" w14:textId="34FD26AF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documentation of medical necessity for </w:t>
            </w: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requested product (i.e.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670" w:type="dxa"/>
            <w:shd w:val="clear" w:color="auto" w:fill="auto"/>
          </w:tcPr>
          <w:p w14:paraId="56F0B35D" w14:textId="448AB481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1201" w:type="dxa"/>
            <w:shd w:val="clear" w:color="auto" w:fill="auto"/>
          </w:tcPr>
          <w:p w14:paraId="6B1DE826" w14:textId="311B3BEC" w:rsidR="0036047C" w:rsidRPr="0036047C" w:rsidRDefault="0036047C" w:rsidP="00360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(Pending </w:t>
            </w: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Manual Review)</w:t>
            </w:r>
          </w:p>
        </w:tc>
      </w:tr>
      <w:tr w:rsidR="0036047C" w:rsidRPr="0036047C" w14:paraId="7D800323" w14:textId="77777777" w:rsidTr="4C593FAB">
        <w:trPr>
          <w:trHeight w:val="345"/>
        </w:trPr>
        <w:tc>
          <w:tcPr>
            <w:tcW w:w="1194" w:type="dxa"/>
            <w:vMerge/>
          </w:tcPr>
          <w:p w14:paraId="7D015C2A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3839AE78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17E70B23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</w:tcPr>
          <w:p w14:paraId="15A2F384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9" w:type="dxa"/>
            <w:vMerge/>
          </w:tcPr>
          <w:p w14:paraId="2764D277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61EAEBF5" w14:textId="5229C39A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01" w:type="dxa"/>
            <w:shd w:val="clear" w:color="auto" w:fill="auto"/>
          </w:tcPr>
          <w:p w14:paraId="0C6AEFD9" w14:textId="24B09BF5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36047C" w:rsidRPr="0036047C" w14:paraId="181A36BA" w14:textId="77777777" w:rsidTr="4C593FAB">
        <w:trPr>
          <w:trHeight w:val="269"/>
        </w:trPr>
        <w:tc>
          <w:tcPr>
            <w:tcW w:w="1194" w:type="dxa"/>
            <w:vMerge w:val="restart"/>
            <w:shd w:val="clear" w:color="auto" w:fill="auto"/>
          </w:tcPr>
          <w:p w14:paraId="33055578" w14:textId="6E3AF550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6EACAAE4" w14:textId="1DDBB8B5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1220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7124E5E9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2F9509DE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849" w:type="dxa"/>
            <w:vMerge w:val="restart"/>
            <w:shd w:val="clear" w:color="auto" w:fill="auto"/>
          </w:tcPr>
          <w:p w14:paraId="695D395D" w14:textId="2AAF86D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670" w:type="dxa"/>
            <w:shd w:val="clear" w:color="auto" w:fill="auto"/>
          </w:tcPr>
          <w:p w14:paraId="386E8811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201" w:type="dxa"/>
            <w:shd w:val="clear" w:color="auto" w:fill="auto"/>
          </w:tcPr>
          <w:p w14:paraId="0366C181" w14:textId="2EBD3B85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1221</w:t>
            </w:r>
          </w:p>
        </w:tc>
      </w:tr>
      <w:tr w:rsidR="0036047C" w:rsidRPr="0036047C" w14:paraId="3E6FC91B" w14:textId="77777777" w:rsidTr="4C593FAB">
        <w:trPr>
          <w:trHeight w:val="690"/>
        </w:trPr>
        <w:tc>
          <w:tcPr>
            <w:tcW w:w="1194" w:type="dxa"/>
            <w:vMerge/>
          </w:tcPr>
          <w:p w14:paraId="40B22E46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0EA60FD2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13B99D58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  <w:vAlign w:val="center"/>
          </w:tcPr>
          <w:p w14:paraId="52D5F955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9" w:type="dxa"/>
            <w:vMerge/>
            <w:vAlign w:val="center"/>
          </w:tcPr>
          <w:p w14:paraId="75CB0CD7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09B88194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201" w:type="dxa"/>
            <w:shd w:val="clear" w:color="auto" w:fill="auto"/>
          </w:tcPr>
          <w:p w14:paraId="064FCCC8" w14:textId="77777777" w:rsidR="0036047C" w:rsidRPr="00F970EE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0EE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36047C" w:rsidRPr="0036047C" w14:paraId="5FB20A67" w14:textId="77777777" w:rsidTr="4C593FAB">
        <w:trPr>
          <w:trHeight w:val="278"/>
        </w:trPr>
        <w:tc>
          <w:tcPr>
            <w:tcW w:w="1194" w:type="dxa"/>
            <w:vMerge w:val="restart"/>
            <w:shd w:val="clear" w:color="auto" w:fill="auto"/>
          </w:tcPr>
          <w:p w14:paraId="3C14D330" w14:textId="0651AEF9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05F6B68D" w14:textId="130E8622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1221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64C5F817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19CB8564" w14:textId="2AC9694A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849" w:type="dxa"/>
            <w:vMerge w:val="restart"/>
            <w:shd w:val="clear" w:color="auto" w:fill="auto"/>
          </w:tcPr>
          <w:p w14:paraId="2FC90A8C" w14:textId="0FC21DB8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currently pregnant?</w:t>
            </w:r>
          </w:p>
        </w:tc>
        <w:tc>
          <w:tcPr>
            <w:tcW w:w="1670" w:type="dxa"/>
            <w:shd w:val="clear" w:color="auto" w:fill="auto"/>
          </w:tcPr>
          <w:p w14:paraId="403262E9" w14:textId="4F094575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201" w:type="dxa"/>
            <w:shd w:val="clear" w:color="auto" w:fill="auto"/>
          </w:tcPr>
          <w:p w14:paraId="4EA65FB2" w14:textId="2ADD3805" w:rsidR="0036047C" w:rsidRPr="00F970EE" w:rsidRDefault="5883F90C" w:rsidP="4BDC3E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0EE">
              <w:rPr>
                <w:rFonts w:ascii="Times New Roman" w:eastAsia="Times New Roman" w:hAnsi="Times New Roman" w:cs="Times New Roman"/>
                <w:sz w:val="24"/>
                <w:szCs w:val="24"/>
              </w:rPr>
              <w:t>122</w:t>
            </w:r>
            <w:r w:rsidR="34657C39" w:rsidRPr="00F970E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6047C" w:rsidRPr="0036047C" w14:paraId="0949816D" w14:textId="77777777" w:rsidTr="4C593FAB">
        <w:trPr>
          <w:trHeight w:val="277"/>
        </w:trPr>
        <w:tc>
          <w:tcPr>
            <w:tcW w:w="1194" w:type="dxa"/>
            <w:vMerge/>
          </w:tcPr>
          <w:p w14:paraId="0CDBBB73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64B2E6DE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3E4FC66A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</w:tcPr>
          <w:p w14:paraId="157B9C57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9" w:type="dxa"/>
            <w:vMerge/>
          </w:tcPr>
          <w:p w14:paraId="42296230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3FCD9FC3" w14:textId="5A51F858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201" w:type="dxa"/>
            <w:shd w:val="clear" w:color="auto" w:fill="auto"/>
          </w:tcPr>
          <w:p w14:paraId="48A8A833" w14:textId="2DA1D113" w:rsidR="0036047C" w:rsidRPr="00F970EE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0EE">
              <w:rPr>
                <w:rFonts w:ascii="Times New Roman" w:eastAsia="Times New Roman" w:hAnsi="Times New Roman" w:cs="Times New Roman"/>
                <w:sz w:val="24"/>
                <w:szCs w:val="24"/>
              </w:rPr>
              <w:t>1222</w:t>
            </w:r>
          </w:p>
        </w:tc>
      </w:tr>
      <w:tr w:rsidR="0036047C" w:rsidRPr="0036047C" w14:paraId="12B5DF11" w14:textId="77777777" w:rsidTr="4C593FAB">
        <w:trPr>
          <w:trHeight w:val="278"/>
        </w:trPr>
        <w:tc>
          <w:tcPr>
            <w:tcW w:w="1194" w:type="dxa"/>
            <w:vMerge w:val="restart"/>
            <w:shd w:val="clear" w:color="auto" w:fill="auto"/>
          </w:tcPr>
          <w:p w14:paraId="4C45E9FC" w14:textId="0114589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312E36D9" w14:textId="1D00FC90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1222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54FAF58D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3AAB1071" w14:textId="0BD917F9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849" w:type="dxa"/>
            <w:vMerge w:val="restart"/>
            <w:shd w:val="clear" w:color="auto" w:fill="auto"/>
          </w:tcPr>
          <w:p w14:paraId="4FA2A04F" w14:textId="52107095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hAnsi="Times New Roman" w:cs="Times New Roman"/>
                <w:sz w:val="24"/>
                <w:szCs w:val="24"/>
              </w:rPr>
              <w:t>Is the patient currently breastfeeding?</w:t>
            </w:r>
          </w:p>
        </w:tc>
        <w:tc>
          <w:tcPr>
            <w:tcW w:w="1670" w:type="dxa"/>
            <w:shd w:val="clear" w:color="auto" w:fill="auto"/>
          </w:tcPr>
          <w:p w14:paraId="1A5F88C5" w14:textId="3E9C060A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201" w:type="dxa"/>
            <w:shd w:val="clear" w:color="auto" w:fill="auto"/>
          </w:tcPr>
          <w:p w14:paraId="2CECC7B3" w14:textId="17CE6D3D" w:rsidR="0036047C" w:rsidRPr="00F970EE" w:rsidRDefault="5883F90C" w:rsidP="4BDC3E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0EE">
              <w:rPr>
                <w:rFonts w:ascii="Times New Roman" w:eastAsia="Times New Roman" w:hAnsi="Times New Roman" w:cs="Times New Roman"/>
                <w:sz w:val="24"/>
                <w:szCs w:val="24"/>
              </w:rPr>
              <w:t>122</w:t>
            </w:r>
            <w:r w:rsidR="52663356" w:rsidRPr="00F970E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6047C" w:rsidRPr="0036047C" w14:paraId="4CCF1316" w14:textId="77777777" w:rsidTr="4C593FAB">
        <w:trPr>
          <w:trHeight w:val="277"/>
        </w:trPr>
        <w:tc>
          <w:tcPr>
            <w:tcW w:w="1194" w:type="dxa"/>
            <w:vMerge/>
          </w:tcPr>
          <w:p w14:paraId="052F0619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7809A9C5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25C2EFB7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</w:tcPr>
          <w:p w14:paraId="427310C7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9" w:type="dxa"/>
            <w:vMerge/>
          </w:tcPr>
          <w:p w14:paraId="53577F34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5255D7AA" w14:textId="02A08334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201" w:type="dxa"/>
            <w:shd w:val="clear" w:color="auto" w:fill="auto"/>
          </w:tcPr>
          <w:p w14:paraId="5EB7D0B8" w14:textId="42ECE0DA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1223</w:t>
            </w:r>
          </w:p>
        </w:tc>
      </w:tr>
      <w:tr w:rsidR="0036047C" w:rsidRPr="0036047C" w14:paraId="08ED2DBB" w14:textId="77777777" w:rsidTr="4C593FAB">
        <w:trPr>
          <w:trHeight w:val="269"/>
        </w:trPr>
        <w:tc>
          <w:tcPr>
            <w:tcW w:w="1194" w:type="dxa"/>
            <w:vMerge w:val="restart"/>
            <w:shd w:val="clear" w:color="auto" w:fill="auto"/>
          </w:tcPr>
          <w:p w14:paraId="4EA0EAC1" w14:textId="3D26F5BB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0E5AC27C" w14:textId="725FFCAC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1223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4AE3D6C1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21B27D70" w14:textId="269798D9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849" w:type="dxa"/>
            <w:vMerge w:val="restart"/>
            <w:shd w:val="clear" w:color="auto" w:fill="auto"/>
          </w:tcPr>
          <w:p w14:paraId="5782E490" w14:textId="7803D2F1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hAnsi="Times New Roman" w:cs="Times New Roman"/>
                <w:sz w:val="24"/>
                <w:szCs w:val="24"/>
              </w:rPr>
              <w:t>Does the patient have an allergy or other contraindication to naloxone?</w:t>
            </w:r>
          </w:p>
        </w:tc>
        <w:tc>
          <w:tcPr>
            <w:tcW w:w="1670" w:type="dxa"/>
            <w:shd w:val="clear" w:color="auto" w:fill="auto"/>
          </w:tcPr>
          <w:p w14:paraId="7B4371E8" w14:textId="1C6052CB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201" w:type="dxa"/>
            <w:shd w:val="clear" w:color="auto" w:fill="auto"/>
          </w:tcPr>
          <w:p w14:paraId="53874EF7" w14:textId="7A1CA1CF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1224</w:t>
            </w:r>
          </w:p>
        </w:tc>
      </w:tr>
      <w:tr w:rsidR="0036047C" w:rsidRPr="0036047C" w14:paraId="183766C3" w14:textId="77777777" w:rsidTr="4C593FAB">
        <w:trPr>
          <w:trHeight w:val="251"/>
        </w:trPr>
        <w:tc>
          <w:tcPr>
            <w:tcW w:w="1194" w:type="dxa"/>
            <w:vMerge/>
          </w:tcPr>
          <w:p w14:paraId="78D09CE4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761FC8CB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3C66F83A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</w:tcPr>
          <w:p w14:paraId="554D92E0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9" w:type="dxa"/>
            <w:vMerge/>
          </w:tcPr>
          <w:p w14:paraId="1C0871FF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670" w:type="dxa"/>
            <w:shd w:val="clear" w:color="auto" w:fill="auto"/>
          </w:tcPr>
          <w:p w14:paraId="649039D0" w14:textId="3654F882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201" w:type="dxa"/>
            <w:shd w:val="clear" w:color="auto" w:fill="auto"/>
          </w:tcPr>
          <w:p w14:paraId="0B09F638" w14:textId="74CE66FE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36047C" w:rsidRPr="0036047C" w14:paraId="5795630F" w14:textId="77777777" w:rsidTr="4C593FAB">
        <w:trPr>
          <w:trHeight w:val="143"/>
        </w:trPr>
        <w:tc>
          <w:tcPr>
            <w:tcW w:w="1194" w:type="dxa"/>
            <w:vMerge w:val="restart"/>
            <w:shd w:val="clear" w:color="auto" w:fill="auto"/>
          </w:tcPr>
          <w:p w14:paraId="608EC6DE" w14:textId="1B8AA01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60700FEF" w14:textId="5FF3FEBF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1224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46202322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59F0AAFD" w14:textId="48FF23F6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849" w:type="dxa"/>
            <w:vMerge w:val="restart"/>
            <w:shd w:val="clear" w:color="auto" w:fill="auto"/>
          </w:tcPr>
          <w:p w14:paraId="00DC8B5F" w14:textId="4B42E1D2" w:rsidR="0036047C" w:rsidRPr="00990168" w:rsidRDefault="0036047C" w:rsidP="0036047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hAnsi="Times New Roman" w:cs="Times New Roman"/>
                <w:sz w:val="24"/>
                <w:szCs w:val="24"/>
              </w:rPr>
              <w:t>Has the patient been explained the difference between an allergic reaction and symptoms of opioid withdrawal?</w:t>
            </w:r>
          </w:p>
        </w:tc>
        <w:tc>
          <w:tcPr>
            <w:tcW w:w="1670" w:type="dxa"/>
            <w:shd w:val="clear" w:color="auto" w:fill="auto"/>
          </w:tcPr>
          <w:p w14:paraId="27DB7EB9" w14:textId="029B5756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201" w:type="dxa"/>
            <w:shd w:val="clear" w:color="auto" w:fill="auto"/>
          </w:tcPr>
          <w:p w14:paraId="2A99566D" w14:textId="6ED36C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1225</w:t>
            </w:r>
          </w:p>
        </w:tc>
      </w:tr>
      <w:tr w:rsidR="0036047C" w:rsidRPr="0036047C" w14:paraId="4A1C33E8" w14:textId="77777777" w:rsidTr="4C593FAB">
        <w:trPr>
          <w:trHeight w:val="555"/>
        </w:trPr>
        <w:tc>
          <w:tcPr>
            <w:tcW w:w="1194" w:type="dxa"/>
            <w:vMerge/>
          </w:tcPr>
          <w:p w14:paraId="1517EC4D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51D108A8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5B460832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</w:tcPr>
          <w:p w14:paraId="28B546F9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9" w:type="dxa"/>
            <w:vMerge/>
          </w:tcPr>
          <w:p w14:paraId="4D708C02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71B8027D" w14:textId="64296EAC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201" w:type="dxa"/>
            <w:shd w:val="clear" w:color="auto" w:fill="auto"/>
          </w:tcPr>
          <w:p w14:paraId="3B44667A" w14:textId="24879EF1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36047C" w:rsidRPr="0036047C" w14:paraId="711AC586" w14:textId="77777777" w:rsidTr="4C593FAB">
        <w:trPr>
          <w:trHeight w:val="278"/>
        </w:trPr>
        <w:tc>
          <w:tcPr>
            <w:tcW w:w="1194" w:type="dxa"/>
            <w:vMerge w:val="restart"/>
            <w:shd w:val="clear" w:color="auto" w:fill="auto"/>
          </w:tcPr>
          <w:p w14:paraId="54EC2DED" w14:textId="2D1572D6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03AAB42B" w14:textId="50EA26E4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1225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46CE8BA5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7CD0115A" w14:textId="20CF964C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849" w:type="dxa"/>
            <w:vMerge w:val="restart"/>
            <w:shd w:val="clear" w:color="auto" w:fill="auto"/>
          </w:tcPr>
          <w:p w14:paraId="5536B6C9" w14:textId="3278D0DA" w:rsidR="0036047C" w:rsidRPr="00990168" w:rsidRDefault="0036047C" w:rsidP="0036047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documentation of </w:t>
            </w:r>
            <w:r w:rsidRPr="0036047C">
              <w:rPr>
                <w:rFonts w:ascii="Times New Roman" w:hAnsi="Times New Roman" w:cs="Times New Roman"/>
                <w:sz w:val="24"/>
                <w:szCs w:val="24"/>
              </w:rPr>
              <w:t>the current duration of treatment as of the date of this request?</w:t>
            </w:r>
          </w:p>
        </w:tc>
        <w:tc>
          <w:tcPr>
            <w:tcW w:w="1670" w:type="dxa"/>
            <w:shd w:val="clear" w:color="auto" w:fill="auto"/>
          </w:tcPr>
          <w:p w14:paraId="60CF9585" w14:textId="0A7B6781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201" w:type="dxa"/>
            <w:shd w:val="clear" w:color="auto" w:fill="auto"/>
          </w:tcPr>
          <w:p w14:paraId="2F0F180F" w14:textId="36A243E6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1226</w:t>
            </w:r>
          </w:p>
        </w:tc>
      </w:tr>
      <w:tr w:rsidR="0036047C" w:rsidRPr="0036047C" w14:paraId="417F585E" w14:textId="77777777" w:rsidTr="4C593FAB">
        <w:trPr>
          <w:trHeight w:val="555"/>
        </w:trPr>
        <w:tc>
          <w:tcPr>
            <w:tcW w:w="1194" w:type="dxa"/>
            <w:vMerge/>
          </w:tcPr>
          <w:p w14:paraId="1103062E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3C10C0A4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69BB3AAD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</w:tcPr>
          <w:p w14:paraId="4EC6FCA7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9" w:type="dxa"/>
            <w:vMerge/>
          </w:tcPr>
          <w:p w14:paraId="42D76B88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60FCD73A" w14:textId="3B3E871F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201" w:type="dxa"/>
            <w:shd w:val="clear" w:color="auto" w:fill="auto"/>
          </w:tcPr>
          <w:p w14:paraId="5D452A94" w14:textId="68D28022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36047C" w:rsidRPr="0036047C" w14:paraId="14C8CE80" w14:textId="77777777" w:rsidTr="4C593FAB">
        <w:trPr>
          <w:trHeight w:val="242"/>
        </w:trPr>
        <w:tc>
          <w:tcPr>
            <w:tcW w:w="1194" w:type="dxa"/>
            <w:vMerge w:val="restart"/>
            <w:shd w:val="clear" w:color="auto" w:fill="auto"/>
          </w:tcPr>
          <w:p w14:paraId="2B1889DC" w14:textId="6E206941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676D9137" w14:textId="1D0A5D60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1226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7168D214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5D504712" w14:textId="56C5B6CD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849" w:type="dxa"/>
            <w:vMerge w:val="restart"/>
            <w:shd w:val="clear" w:color="auto" w:fill="auto"/>
          </w:tcPr>
          <w:p w14:paraId="6BC3567A" w14:textId="71C4106B" w:rsidR="0036047C" w:rsidRPr="00990168" w:rsidRDefault="0036047C" w:rsidP="0036047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documentation of </w:t>
            </w:r>
            <w:r w:rsidRPr="0036047C">
              <w:rPr>
                <w:rFonts w:ascii="Times New Roman" w:hAnsi="Times New Roman" w:cs="Times New Roman"/>
                <w:sz w:val="24"/>
                <w:szCs w:val="24"/>
              </w:rPr>
              <w:t>the frequency of physician meetings?</w:t>
            </w:r>
          </w:p>
        </w:tc>
        <w:tc>
          <w:tcPr>
            <w:tcW w:w="1670" w:type="dxa"/>
            <w:shd w:val="clear" w:color="auto" w:fill="auto"/>
          </w:tcPr>
          <w:p w14:paraId="2A6FA584" w14:textId="6E8A8A51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201" w:type="dxa"/>
            <w:shd w:val="clear" w:color="auto" w:fill="auto"/>
          </w:tcPr>
          <w:p w14:paraId="3FD97776" w14:textId="2D16748C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1227</w:t>
            </w:r>
          </w:p>
        </w:tc>
      </w:tr>
      <w:tr w:rsidR="0036047C" w:rsidRPr="0036047C" w14:paraId="607D1526" w14:textId="77777777" w:rsidTr="4C593FAB">
        <w:trPr>
          <w:trHeight w:val="555"/>
        </w:trPr>
        <w:tc>
          <w:tcPr>
            <w:tcW w:w="1194" w:type="dxa"/>
            <w:vMerge/>
          </w:tcPr>
          <w:p w14:paraId="7D3E9269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6483B137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2B327A8D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</w:tcPr>
          <w:p w14:paraId="4A943875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9" w:type="dxa"/>
            <w:vMerge/>
          </w:tcPr>
          <w:p w14:paraId="3346B40D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54123046" w14:textId="53E929D4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201" w:type="dxa"/>
            <w:shd w:val="clear" w:color="auto" w:fill="auto"/>
          </w:tcPr>
          <w:p w14:paraId="3A761E81" w14:textId="32F69324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36047C" w:rsidRPr="0036047C" w14:paraId="1D0B82C1" w14:textId="77777777" w:rsidTr="4C593FAB">
        <w:trPr>
          <w:trHeight w:val="197"/>
        </w:trPr>
        <w:tc>
          <w:tcPr>
            <w:tcW w:w="1194" w:type="dxa"/>
            <w:vMerge w:val="restart"/>
            <w:shd w:val="clear" w:color="auto" w:fill="auto"/>
          </w:tcPr>
          <w:p w14:paraId="76A6B5CD" w14:textId="0E9F5BD0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7499673D" w14:textId="2651090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1227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3C1A9369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6295ED8C" w14:textId="51ADEA39" w:rsidR="0036047C" w:rsidRPr="00F970EE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0EE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49" w:type="dxa"/>
            <w:vMerge w:val="restart"/>
            <w:shd w:val="clear" w:color="auto" w:fill="auto"/>
          </w:tcPr>
          <w:p w14:paraId="2CC6FBDD" w14:textId="4D222038" w:rsidR="0036047C" w:rsidRPr="00F970EE" w:rsidRDefault="0036047C" w:rsidP="0036047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970EE">
              <w:rPr>
                <w:rFonts w:ascii="Times New Roman" w:hAnsi="Times New Roman" w:cs="Times New Roman"/>
                <w:sz w:val="24"/>
                <w:szCs w:val="24"/>
              </w:rPr>
              <w:t xml:space="preserve">Has the patient been actively participating in counseling AND has been compliant with all sessions? </w:t>
            </w:r>
            <w:r w:rsidRPr="00F970EE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d</w:t>
            </w:r>
            <w:r w:rsidRPr="00F970EE">
              <w:rPr>
                <w:rFonts w:ascii="Times New Roman" w:hAnsi="Times New Roman" w:cs="Times New Roman"/>
                <w:sz w:val="24"/>
                <w:szCs w:val="24"/>
              </w:rPr>
              <w:t>ate of last counseling?</w:t>
            </w:r>
          </w:p>
        </w:tc>
        <w:tc>
          <w:tcPr>
            <w:tcW w:w="1670" w:type="dxa"/>
            <w:shd w:val="clear" w:color="auto" w:fill="auto"/>
          </w:tcPr>
          <w:p w14:paraId="45124183" w14:textId="38779FD9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201" w:type="dxa"/>
            <w:shd w:val="clear" w:color="auto" w:fill="auto"/>
          </w:tcPr>
          <w:p w14:paraId="68B90541" w14:textId="029ED7A9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1228</w:t>
            </w:r>
          </w:p>
        </w:tc>
      </w:tr>
      <w:tr w:rsidR="0036047C" w:rsidRPr="0036047C" w14:paraId="26ED964F" w14:textId="77777777" w:rsidTr="4C593FAB">
        <w:trPr>
          <w:trHeight w:val="825"/>
        </w:trPr>
        <w:tc>
          <w:tcPr>
            <w:tcW w:w="1194" w:type="dxa"/>
            <w:vMerge/>
          </w:tcPr>
          <w:p w14:paraId="530D8D64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49F608F3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7EC22106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</w:tcPr>
          <w:p w14:paraId="7879DFB5" w14:textId="77777777" w:rsidR="0036047C" w:rsidRPr="00F970EE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9" w:type="dxa"/>
            <w:vMerge/>
          </w:tcPr>
          <w:p w14:paraId="76881EC2" w14:textId="77777777" w:rsidR="0036047C" w:rsidRPr="00F970EE" w:rsidRDefault="0036047C" w:rsidP="0036047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41223959" w14:textId="603C2484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201" w:type="dxa"/>
            <w:shd w:val="clear" w:color="auto" w:fill="auto"/>
          </w:tcPr>
          <w:p w14:paraId="5F10E9FE" w14:textId="7E51D03D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36047C" w:rsidRPr="0036047C" w14:paraId="7CE5F321" w14:textId="77777777" w:rsidTr="4C593FAB">
        <w:trPr>
          <w:trHeight w:val="260"/>
        </w:trPr>
        <w:tc>
          <w:tcPr>
            <w:tcW w:w="1194" w:type="dxa"/>
            <w:vMerge w:val="restart"/>
            <w:shd w:val="clear" w:color="auto" w:fill="auto"/>
          </w:tcPr>
          <w:p w14:paraId="5DA3EE6B" w14:textId="01EA5861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74FE6392" w14:textId="016AC1BA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1228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5E3EDD09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2CB28BFF" w14:textId="5737FBF2" w:rsidR="0036047C" w:rsidRPr="00F970EE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849" w:type="dxa"/>
            <w:vMerge w:val="restart"/>
            <w:shd w:val="clear" w:color="auto" w:fill="auto"/>
          </w:tcPr>
          <w:p w14:paraId="58B1746D" w14:textId="14657E37" w:rsidR="0036047C" w:rsidRPr="00F970EE" w:rsidRDefault="0036047C" w:rsidP="00990168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970EE">
              <w:rPr>
                <w:rFonts w:ascii="Times New Roman" w:hAnsi="Times New Roman" w:cs="Times New Roman"/>
                <w:sz w:val="24"/>
                <w:szCs w:val="24"/>
              </w:rPr>
              <w:t>Has the dose been reduced in the past 6 months?</w:t>
            </w:r>
          </w:p>
        </w:tc>
        <w:tc>
          <w:tcPr>
            <w:tcW w:w="1670" w:type="dxa"/>
            <w:shd w:val="clear" w:color="auto" w:fill="auto"/>
          </w:tcPr>
          <w:p w14:paraId="6D70CFF6" w14:textId="23AEB0C5" w:rsidR="0036047C" w:rsidRPr="0036047C" w:rsidRDefault="0036047C" w:rsidP="0099016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201" w:type="dxa"/>
            <w:shd w:val="clear" w:color="auto" w:fill="auto"/>
          </w:tcPr>
          <w:p w14:paraId="2ACC5BAE" w14:textId="5C6C65FF" w:rsidR="0036047C" w:rsidRPr="0036047C" w:rsidRDefault="0036047C" w:rsidP="0099016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1230</w:t>
            </w:r>
          </w:p>
        </w:tc>
      </w:tr>
      <w:tr w:rsidR="0036047C" w:rsidRPr="0036047C" w14:paraId="18539016" w14:textId="77777777" w:rsidTr="4C593FAB">
        <w:trPr>
          <w:trHeight w:val="242"/>
        </w:trPr>
        <w:tc>
          <w:tcPr>
            <w:tcW w:w="1194" w:type="dxa"/>
            <w:vMerge/>
          </w:tcPr>
          <w:p w14:paraId="735F1237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214AB4B4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4A032672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</w:tcPr>
          <w:p w14:paraId="75E6C112" w14:textId="77777777" w:rsidR="0036047C" w:rsidRPr="00F970EE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9" w:type="dxa"/>
            <w:vMerge/>
          </w:tcPr>
          <w:p w14:paraId="3089D1B1" w14:textId="77777777" w:rsidR="0036047C" w:rsidRPr="00F970EE" w:rsidRDefault="0036047C" w:rsidP="00990168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0043DCA3" w14:textId="7FC02BBC" w:rsidR="0036047C" w:rsidRPr="0036047C" w:rsidRDefault="0036047C" w:rsidP="0099016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201" w:type="dxa"/>
            <w:shd w:val="clear" w:color="auto" w:fill="auto"/>
          </w:tcPr>
          <w:p w14:paraId="323E3A69" w14:textId="3CFC6FCC" w:rsidR="0036047C" w:rsidRPr="0036047C" w:rsidRDefault="0036047C" w:rsidP="0099016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1229</w:t>
            </w:r>
          </w:p>
        </w:tc>
      </w:tr>
      <w:tr w:rsidR="0036047C" w:rsidRPr="0036047C" w14:paraId="1F923FF6" w14:textId="77777777" w:rsidTr="4C593FAB">
        <w:trPr>
          <w:trHeight w:val="224"/>
        </w:trPr>
        <w:tc>
          <w:tcPr>
            <w:tcW w:w="1194" w:type="dxa"/>
            <w:vMerge w:val="restart"/>
            <w:shd w:val="clear" w:color="auto" w:fill="auto"/>
          </w:tcPr>
          <w:p w14:paraId="6D170129" w14:textId="2BE35709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26946CD2" w14:textId="4C4E8A7D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1229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271F6F8F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7C078E6C" w14:textId="0075839C" w:rsidR="0036047C" w:rsidRPr="00F970EE" w:rsidRDefault="5883F90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70EE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2679B8C9" w:rsidRPr="00F97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Free Text </w:t>
            </w:r>
            <w:r w:rsidRPr="00F97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49" w:type="dxa"/>
            <w:vMerge w:val="restart"/>
            <w:shd w:val="clear" w:color="auto" w:fill="auto"/>
          </w:tcPr>
          <w:p w14:paraId="48EFBE65" w14:textId="2454649C" w:rsidR="0036047C" w:rsidRPr="00F970EE" w:rsidRDefault="5883F90C" w:rsidP="00990168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97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documentation of </w:t>
            </w:r>
            <w:r w:rsidRPr="00F970EE">
              <w:rPr>
                <w:rFonts w:ascii="Times New Roman" w:hAnsi="Times New Roman" w:cs="Times New Roman"/>
                <w:sz w:val="24"/>
                <w:szCs w:val="24"/>
              </w:rPr>
              <w:t>why there has not been an evaluation for the dose reduction since the previous PA request?</w:t>
            </w:r>
          </w:p>
        </w:tc>
        <w:tc>
          <w:tcPr>
            <w:tcW w:w="1670" w:type="dxa"/>
            <w:shd w:val="clear" w:color="auto" w:fill="auto"/>
          </w:tcPr>
          <w:p w14:paraId="6BECEDC2" w14:textId="5A1DC9B9" w:rsidR="0036047C" w:rsidRPr="0036047C" w:rsidRDefault="0036047C" w:rsidP="0099016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201" w:type="dxa"/>
            <w:shd w:val="clear" w:color="auto" w:fill="auto"/>
          </w:tcPr>
          <w:p w14:paraId="3067F798" w14:textId="353F813C" w:rsidR="0036047C" w:rsidRPr="0036047C" w:rsidRDefault="0036047C" w:rsidP="0099016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1230</w:t>
            </w:r>
          </w:p>
        </w:tc>
      </w:tr>
      <w:tr w:rsidR="0036047C" w:rsidRPr="0036047C" w14:paraId="183D7A82" w14:textId="77777777" w:rsidTr="4C593FAB">
        <w:trPr>
          <w:trHeight w:val="1016"/>
        </w:trPr>
        <w:tc>
          <w:tcPr>
            <w:tcW w:w="1194" w:type="dxa"/>
            <w:vMerge/>
          </w:tcPr>
          <w:p w14:paraId="43150921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190C1314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7F44A2CE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</w:tcPr>
          <w:p w14:paraId="0726B00D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9" w:type="dxa"/>
            <w:vMerge/>
          </w:tcPr>
          <w:p w14:paraId="723C95E5" w14:textId="77777777" w:rsidR="0036047C" w:rsidRPr="0036047C" w:rsidRDefault="0036047C" w:rsidP="00990168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7B822B98" w14:textId="43D0A7DB" w:rsidR="0036047C" w:rsidRPr="0036047C" w:rsidRDefault="0036047C" w:rsidP="0099016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201" w:type="dxa"/>
            <w:shd w:val="clear" w:color="auto" w:fill="auto"/>
          </w:tcPr>
          <w:p w14:paraId="194F74B8" w14:textId="36C45ABF" w:rsidR="0036047C" w:rsidRPr="0036047C" w:rsidRDefault="0036047C" w:rsidP="0099016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36047C" w:rsidRPr="0036047C" w14:paraId="0C2FE490" w14:textId="77777777" w:rsidTr="4C593FAB">
        <w:trPr>
          <w:trHeight w:val="58"/>
        </w:trPr>
        <w:tc>
          <w:tcPr>
            <w:tcW w:w="1194" w:type="dxa"/>
            <w:vMerge w:val="restart"/>
            <w:shd w:val="clear" w:color="auto" w:fill="auto"/>
          </w:tcPr>
          <w:p w14:paraId="394BBE69" w14:textId="3CC8A4E9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29D4A0B5" w14:textId="5F5C98B5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1230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5D25FC12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154420D9" w14:textId="68BF2829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849" w:type="dxa"/>
            <w:vMerge w:val="restart"/>
            <w:shd w:val="clear" w:color="auto" w:fill="auto"/>
          </w:tcPr>
          <w:p w14:paraId="71ACE44B" w14:textId="627BFDAD" w:rsidR="0036047C" w:rsidRPr="00990168" w:rsidRDefault="0036047C" w:rsidP="0036047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hAnsi="Times New Roman" w:cs="Times New Roman"/>
                <w:sz w:val="24"/>
                <w:szCs w:val="24"/>
              </w:rPr>
              <w:t>Has the physician reviewed the OARRS report within 7 days prior to the PA request?</w:t>
            </w:r>
          </w:p>
        </w:tc>
        <w:tc>
          <w:tcPr>
            <w:tcW w:w="1670" w:type="dxa"/>
            <w:shd w:val="clear" w:color="auto" w:fill="auto"/>
          </w:tcPr>
          <w:p w14:paraId="15DCEC7A" w14:textId="6592AD5F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201" w:type="dxa"/>
            <w:shd w:val="clear" w:color="auto" w:fill="auto"/>
          </w:tcPr>
          <w:p w14:paraId="10BF0BAF" w14:textId="477E7332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1231</w:t>
            </w:r>
          </w:p>
        </w:tc>
      </w:tr>
      <w:tr w:rsidR="0036047C" w:rsidRPr="0036047C" w14:paraId="2C8B82AC" w14:textId="77777777" w:rsidTr="4C593FAB">
        <w:trPr>
          <w:trHeight w:val="555"/>
        </w:trPr>
        <w:tc>
          <w:tcPr>
            <w:tcW w:w="1194" w:type="dxa"/>
            <w:vMerge/>
          </w:tcPr>
          <w:p w14:paraId="02AE8296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7BD465DE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1E54EA64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</w:tcPr>
          <w:p w14:paraId="3AB0C8BC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9" w:type="dxa"/>
            <w:vMerge/>
          </w:tcPr>
          <w:p w14:paraId="2B1195F0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6002E01B" w14:textId="47120202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201" w:type="dxa"/>
            <w:shd w:val="clear" w:color="auto" w:fill="auto"/>
          </w:tcPr>
          <w:p w14:paraId="5CB1D028" w14:textId="18E3E12B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36047C" w:rsidRPr="0036047C" w14:paraId="736B8B04" w14:textId="77777777" w:rsidTr="4C593FAB">
        <w:trPr>
          <w:trHeight w:val="300"/>
        </w:trPr>
        <w:tc>
          <w:tcPr>
            <w:tcW w:w="1194" w:type="dxa"/>
            <w:vMerge w:val="restart"/>
            <w:shd w:val="clear" w:color="auto" w:fill="auto"/>
          </w:tcPr>
          <w:p w14:paraId="3E2F34BF" w14:textId="47CCCEA0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34074759" w14:textId="5D9DBAA3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1231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1648F182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0765C958" w14:textId="08748D1B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849" w:type="dxa"/>
            <w:vMerge w:val="restart"/>
            <w:shd w:val="clear" w:color="auto" w:fill="auto"/>
          </w:tcPr>
          <w:p w14:paraId="66E9E286" w14:textId="1053DFFD" w:rsidR="0036047C" w:rsidRPr="00990168" w:rsidRDefault="0036047C" w:rsidP="0036047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hAnsi="Times New Roman" w:cs="Times New Roman"/>
                <w:sz w:val="24"/>
                <w:szCs w:val="24"/>
              </w:rPr>
              <w:t>Has the patient received opioids, benzodiazepines, sedative hypnotics, carisoprodol or tramadol?</w:t>
            </w:r>
          </w:p>
        </w:tc>
        <w:tc>
          <w:tcPr>
            <w:tcW w:w="1670" w:type="dxa"/>
            <w:shd w:val="clear" w:color="auto" w:fill="auto"/>
          </w:tcPr>
          <w:p w14:paraId="2040DCAE" w14:textId="7941EB4F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201" w:type="dxa"/>
            <w:shd w:val="clear" w:color="auto" w:fill="auto"/>
          </w:tcPr>
          <w:p w14:paraId="35A4194E" w14:textId="069A2EE2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1232</w:t>
            </w:r>
          </w:p>
        </w:tc>
      </w:tr>
      <w:tr w:rsidR="0036047C" w:rsidRPr="0036047C" w14:paraId="0309D4D2" w14:textId="77777777" w:rsidTr="4C593FAB">
        <w:trPr>
          <w:trHeight w:val="188"/>
        </w:trPr>
        <w:tc>
          <w:tcPr>
            <w:tcW w:w="1194" w:type="dxa"/>
            <w:vMerge/>
          </w:tcPr>
          <w:p w14:paraId="3386038F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374342EA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2A6AED2A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</w:tcPr>
          <w:p w14:paraId="63193C26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9" w:type="dxa"/>
            <w:vMerge/>
          </w:tcPr>
          <w:p w14:paraId="5A255A1D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6DBF541E" w14:textId="70ED3AD8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201" w:type="dxa"/>
            <w:shd w:val="clear" w:color="auto" w:fill="auto"/>
          </w:tcPr>
          <w:p w14:paraId="65FF0258" w14:textId="67317B06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36047C" w:rsidRPr="0036047C" w14:paraId="4663FD5B" w14:textId="77777777" w:rsidTr="4C593FAB">
        <w:trPr>
          <w:trHeight w:val="80"/>
        </w:trPr>
        <w:tc>
          <w:tcPr>
            <w:tcW w:w="1194" w:type="dxa"/>
            <w:vMerge w:val="restart"/>
            <w:shd w:val="clear" w:color="auto" w:fill="auto"/>
          </w:tcPr>
          <w:p w14:paraId="7FC115CE" w14:textId="35F32CF4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2D6E7BB2" w14:textId="1DB1D02C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1232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028C18E2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53A358F0" w14:textId="7A5600F9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849" w:type="dxa"/>
            <w:vMerge w:val="restart"/>
            <w:shd w:val="clear" w:color="auto" w:fill="auto"/>
          </w:tcPr>
          <w:p w14:paraId="3C97C9EE" w14:textId="2202AB5D" w:rsidR="0036047C" w:rsidRPr="00990168" w:rsidRDefault="0036047C" w:rsidP="0036047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hAnsi="Times New Roman" w:cs="Times New Roman"/>
                <w:sz w:val="24"/>
                <w:szCs w:val="24"/>
              </w:rPr>
              <w:t>Has the physician coordinated with all prescribers of controlled substances and determined treatment should continue?</w:t>
            </w:r>
          </w:p>
        </w:tc>
        <w:tc>
          <w:tcPr>
            <w:tcW w:w="1670" w:type="dxa"/>
            <w:shd w:val="clear" w:color="auto" w:fill="auto"/>
          </w:tcPr>
          <w:p w14:paraId="19030697" w14:textId="496296F9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201" w:type="dxa"/>
            <w:shd w:val="clear" w:color="auto" w:fill="auto"/>
          </w:tcPr>
          <w:p w14:paraId="262A78AB" w14:textId="51A3B189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1233</w:t>
            </w:r>
          </w:p>
        </w:tc>
      </w:tr>
      <w:tr w:rsidR="0036047C" w:rsidRPr="0036047C" w14:paraId="79660584" w14:textId="77777777" w:rsidTr="4C593FAB">
        <w:trPr>
          <w:trHeight w:val="555"/>
        </w:trPr>
        <w:tc>
          <w:tcPr>
            <w:tcW w:w="1194" w:type="dxa"/>
            <w:vMerge/>
          </w:tcPr>
          <w:p w14:paraId="6BB0D2A4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798DE173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530EECFE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</w:tcPr>
          <w:p w14:paraId="7EA69B9E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9" w:type="dxa"/>
            <w:vMerge/>
          </w:tcPr>
          <w:p w14:paraId="58AD0A50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4DFB8E10" w14:textId="6646B841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201" w:type="dxa"/>
            <w:shd w:val="clear" w:color="auto" w:fill="auto"/>
          </w:tcPr>
          <w:p w14:paraId="01717A1B" w14:textId="421781BC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36047C" w:rsidRPr="0036047C" w14:paraId="40D9CEBB" w14:textId="77777777" w:rsidTr="4C593FAB">
        <w:trPr>
          <w:trHeight w:val="305"/>
        </w:trPr>
        <w:tc>
          <w:tcPr>
            <w:tcW w:w="1194" w:type="dxa"/>
            <w:vMerge w:val="restart"/>
            <w:shd w:val="clear" w:color="auto" w:fill="auto"/>
          </w:tcPr>
          <w:p w14:paraId="04FB5F9C" w14:textId="082A1A84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3A8F8517" w14:textId="4D3A8971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1233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2EF19DA5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06399810" w14:textId="79E77B5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49" w:type="dxa"/>
            <w:vMerge w:val="restart"/>
            <w:shd w:val="clear" w:color="auto" w:fill="auto"/>
          </w:tcPr>
          <w:p w14:paraId="1CBF74D1" w14:textId="2199D42C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hAnsi="Times New Roman" w:cs="Times New Roman"/>
                <w:sz w:val="24"/>
                <w:szCs w:val="24"/>
              </w:rPr>
              <w:t>Has an addiction specialist recommended to continue substance abuse treatment?</w:t>
            </w:r>
          </w:p>
          <w:p w14:paraId="7DFB75FA" w14:textId="4702D11C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8B5E79" w14:textId="256D5B2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Please documentation of the a</w:t>
            </w:r>
            <w:r w:rsidRPr="0036047C">
              <w:rPr>
                <w:rFonts w:ascii="Times New Roman" w:hAnsi="Times New Roman" w:cs="Times New Roman"/>
                <w:sz w:val="24"/>
                <w:szCs w:val="24"/>
              </w:rPr>
              <w:t>ddiction specialist consulted, phone number, and date.</w:t>
            </w:r>
          </w:p>
        </w:tc>
        <w:tc>
          <w:tcPr>
            <w:tcW w:w="1670" w:type="dxa"/>
            <w:shd w:val="clear" w:color="auto" w:fill="auto"/>
          </w:tcPr>
          <w:p w14:paraId="048F59C3" w14:textId="1AD8E742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201" w:type="dxa"/>
            <w:shd w:val="clear" w:color="auto" w:fill="auto"/>
          </w:tcPr>
          <w:p w14:paraId="7FB43ECA" w14:textId="239448D1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36047C" w:rsidRPr="0036047C" w14:paraId="7EAA39DC" w14:textId="77777777" w:rsidTr="4C593FAB">
        <w:trPr>
          <w:trHeight w:val="1245"/>
        </w:trPr>
        <w:tc>
          <w:tcPr>
            <w:tcW w:w="1194" w:type="dxa"/>
            <w:vMerge/>
          </w:tcPr>
          <w:p w14:paraId="6F6E9D06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018AF05C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4A33B298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</w:tcPr>
          <w:p w14:paraId="3C573B66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9" w:type="dxa"/>
            <w:vMerge/>
          </w:tcPr>
          <w:p w14:paraId="798E969C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1E908B7B" w14:textId="0E2CA04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201" w:type="dxa"/>
            <w:shd w:val="clear" w:color="auto" w:fill="auto"/>
          </w:tcPr>
          <w:p w14:paraId="6E34E7B7" w14:textId="610D7A5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36047C" w:rsidRPr="0036047C" w14:paraId="29160BE7" w14:textId="77777777" w:rsidTr="4C593FAB">
        <w:trPr>
          <w:trHeight w:val="825"/>
        </w:trPr>
        <w:tc>
          <w:tcPr>
            <w:tcW w:w="1194" w:type="dxa"/>
            <w:vMerge w:val="restart"/>
            <w:shd w:val="clear" w:color="auto" w:fill="auto"/>
          </w:tcPr>
          <w:p w14:paraId="766DE004" w14:textId="2CEAE0F2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7037F29C" w14:textId="2FB40E56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2D633FF0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53989801" w14:textId="26E6FF25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49" w:type="dxa"/>
            <w:vMerge w:val="restart"/>
            <w:shd w:val="clear" w:color="auto" w:fill="auto"/>
          </w:tcPr>
          <w:p w14:paraId="200C3296" w14:textId="2427784D" w:rsidR="0036047C" w:rsidRPr="00990168" w:rsidRDefault="0036047C" w:rsidP="0036047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l</w:t>
            </w:r>
            <w:r w:rsidRPr="0036047C">
              <w:rPr>
                <w:rFonts w:ascii="Times New Roman" w:hAnsi="Times New Roman" w:cs="Times New Roman"/>
                <w:sz w:val="24"/>
                <w:szCs w:val="24"/>
              </w:rPr>
              <w:t>ab testing requirements being met (at least twice per quarter for first year of treatment; once per quarter thereafter)?</w:t>
            </w:r>
          </w:p>
        </w:tc>
        <w:tc>
          <w:tcPr>
            <w:tcW w:w="1670" w:type="dxa"/>
            <w:shd w:val="clear" w:color="auto" w:fill="auto"/>
          </w:tcPr>
          <w:p w14:paraId="0036CAFB" w14:textId="5D1B3E6F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201" w:type="dxa"/>
            <w:shd w:val="clear" w:color="auto" w:fill="auto"/>
          </w:tcPr>
          <w:p w14:paraId="0EFD5E44" w14:textId="5AFFD4E5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36047C" w:rsidRPr="0036047C" w14:paraId="63C83A57" w14:textId="77777777" w:rsidTr="4C593FAB">
        <w:trPr>
          <w:trHeight w:val="233"/>
        </w:trPr>
        <w:tc>
          <w:tcPr>
            <w:tcW w:w="1194" w:type="dxa"/>
            <w:vMerge/>
          </w:tcPr>
          <w:p w14:paraId="5974F345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76A59473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493CFFAE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</w:tcPr>
          <w:p w14:paraId="44299273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9" w:type="dxa"/>
            <w:vMerge/>
          </w:tcPr>
          <w:p w14:paraId="09E41042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6244C37A" w14:textId="79371890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201" w:type="dxa"/>
            <w:shd w:val="clear" w:color="auto" w:fill="auto"/>
          </w:tcPr>
          <w:p w14:paraId="0D507C96" w14:textId="51B65043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36047C" w:rsidRPr="0036047C" w14:paraId="4DF62E66" w14:textId="77777777" w:rsidTr="4C593FAB">
        <w:trPr>
          <w:trHeight w:val="555"/>
        </w:trPr>
        <w:tc>
          <w:tcPr>
            <w:tcW w:w="1194" w:type="dxa"/>
            <w:shd w:val="clear" w:color="auto" w:fill="auto"/>
          </w:tcPr>
          <w:p w14:paraId="6182F057" w14:textId="0DDA97AC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113" w:type="dxa"/>
            <w:shd w:val="clear" w:color="auto" w:fill="auto"/>
          </w:tcPr>
          <w:p w14:paraId="774B2A25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13" w:type="dxa"/>
            <w:shd w:val="clear" w:color="auto" w:fill="auto"/>
          </w:tcPr>
          <w:p w14:paraId="199CC6E7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shd w:val="clear" w:color="auto" w:fill="auto"/>
          </w:tcPr>
          <w:p w14:paraId="2E875054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849" w:type="dxa"/>
            <w:shd w:val="clear" w:color="auto" w:fill="auto"/>
          </w:tcPr>
          <w:p w14:paraId="18217A23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871" w:type="dxa"/>
            <w:gridSpan w:val="2"/>
            <w:shd w:val="clear" w:color="auto" w:fill="auto"/>
          </w:tcPr>
          <w:p w14:paraId="57575F77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36047C" w:rsidRPr="0036047C" w14:paraId="4595BDA6" w14:textId="77777777" w:rsidTr="4C593FAB">
        <w:trPr>
          <w:trHeight w:val="825"/>
        </w:trPr>
        <w:tc>
          <w:tcPr>
            <w:tcW w:w="1194" w:type="dxa"/>
            <w:shd w:val="clear" w:color="auto" w:fill="auto"/>
          </w:tcPr>
          <w:p w14:paraId="785ED48B" w14:textId="53C1BA12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3" w:type="dxa"/>
            <w:shd w:val="clear" w:color="auto" w:fill="auto"/>
            <w:hideMark/>
          </w:tcPr>
          <w:p w14:paraId="690CE25D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13" w:type="dxa"/>
            <w:shd w:val="clear" w:color="auto" w:fill="auto"/>
            <w:hideMark/>
          </w:tcPr>
          <w:p w14:paraId="2E54EC04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shd w:val="clear" w:color="auto" w:fill="auto"/>
            <w:hideMark/>
          </w:tcPr>
          <w:p w14:paraId="0AEF3451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849" w:type="dxa"/>
            <w:shd w:val="clear" w:color="auto" w:fill="auto"/>
            <w:hideMark/>
          </w:tcPr>
          <w:p w14:paraId="15B6B942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871" w:type="dxa"/>
            <w:gridSpan w:val="2"/>
            <w:shd w:val="clear" w:color="auto" w:fill="auto"/>
            <w:hideMark/>
          </w:tcPr>
          <w:p w14:paraId="1DEDC470" w14:textId="77777777" w:rsidR="0036047C" w:rsidRPr="0036047C" w:rsidRDefault="0036047C" w:rsidP="003604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68F8AD90" w14:textId="74E0F858" w:rsidR="00FB3F58" w:rsidRPr="00FB3F58" w:rsidRDefault="00FB3F58" w:rsidP="1EDFCA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EDFCA3D">
        <w:rPr>
          <w:rFonts w:ascii="Times New Roman" w:eastAsia="Times New Roman" w:hAnsi="Times New Roman" w:cs="Times New Roman"/>
          <w:sz w:val="24"/>
          <w:szCs w:val="24"/>
        </w:rPr>
        <w:t xml:space="preserve">LENGTH OF AUTHORIZATIONS: 180 days 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9"/>
        <w:gridCol w:w="8685"/>
      </w:tblGrid>
      <w:tr w:rsidR="003F257E" w:rsidRPr="003F257E" w14:paraId="24F5D1C8" w14:textId="77777777" w:rsidTr="4C593FAB">
        <w:trPr>
          <w:trHeight w:val="60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32BAB0" w14:textId="77777777" w:rsidR="003F257E" w:rsidRPr="003F257E" w:rsidRDefault="003F257E" w:rsidP="003F257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57E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3F25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3F25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  </w:t>
            </w:r>
          </w:p>
        </w:tc>
        <w:tc>
          <w:tcPr>
            <w:tcW w:w="8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30B0A7" w14:textId="21A4CB56" w:rsidR="003F257E" w:rsidRPr="003F257E" w:rsidRDefault="553B441E" w:rsidP="4C593F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593FAB">
              <w:rPr>
                <w:rFonts w:ascii="Times New Roman" w:eastAsia="Times New Roman" w:hAnsi="Times New Roman" w:cs="Times New Roman"/>
                <w:sz w:val="24"/>
                <w:szCs w:val="24"/>
              </w:rPr>
              <w:t>4/20</w:t>
            </w:r>
            <w:r w:rsidR="64A0A8C6" w:rsidRPr="4C593FAB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 </w:t>
            </w:r>
          </w:p>
        </w:tc>
      </w:tr>
      <w:tr w:rsidR="003F257E" w:rsidRPr="003F257E" w14:paraId="45173196" w14:textId="77777777" w:rsidTr="4C593FAB">
        <w:trPr>
          <w:trHeight w:val="60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7DBAB4" w14:textId="77777777" w:rsidR="003F257E" w:rsidRPr="003F257E" w:rsidRDefault="003F257E" w:rsidP="003F257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5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3F25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704516" w14:textId="77777777" w:rsidR="003F257E" w:rsidRPr="003F257E" w:rsidRDefault="003F257E" w:rsidP="003F257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F257E">
              <w:rPr>
                <w:rFonts w:ascii="Times New Roman" w:eastAsia="Times New Roman" w:hAnsi="Times New Roman" w:cs="Times New Roman"/>
                <w:sz w:val="24"/>
                <w:szCs w:val="24"/>
              </w:rPr>
              <w:t>   </w:t>
            </w:r>
          </w:p>
        </w:tc>
      </w:tr>
    </w:tbl>
    <w:p w14:paraId="29A20C2D" w14:textId="00CDEFDF" w:rsidR="00FB3F58" w:rsidRPr="001C4689" w:rsidRDefault="00FB3F58" w:rsidP="1EDFCA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</w:rPr>
      </w:pPr>
      <w:r w:rsidRPr="2D75C6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9D958B5" w14:textId="1CA1B964" w:rsidR="2D75C633" w:rsidRDefault="2D75C633">
      <w:r>
        <w:br w:type="page"/>
      </w:r>
    </w:p>
    <w:tbl>
      <w:tblPr>
        <w:tblW w:w="109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1740"/>
        <w:gridCol w:w="2445"/>
        <w:gridCol w:w="4440"/>
      </w:tblGrid>
      <w:tr w:rsidR="00946C8A" w:rsidRPr="00317EEE" w14:paraId="1A3B9FD9" w14:textId="77777777" w:rsidTr="4BDC3E96">
        <w:trPr>
          <w:trHeight w:val="300"/>
        </w:trPr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FF176E7" w14:textId="77777777" w:rsidR="00946C8A" w:rsidRPr="00317EEE" w:rsidRDefault="00946C8A" w:rsidP="1EDFCA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23300203"/>
            <w:r w:rsidRPr="1EDFCA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Criteria Title</w:t>
            </w:r>
            <w:r w:rsidRPr="1EDFCA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6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D6B58D3" w14:textId="53636D48" w:rsidR="00946C8A" w:rsidRPr="00317EEE" w:rsidRDefault="5C77130D" w:rsidP="1EDFCA3D">
            <w:pPr>
              <w:spacing w:after="0" w:line="240" w:lineRule="auto"/>
              <w:textAlignment w:val="baseline"/>
            </w:pPr>
            <w:r w:rsidRPr="1EDFCA3D">
              <w:rPr>
                <w:rFonts w:ascii="Times New Roman" w:eastAsia="Times New Roman" w:hAnsi="Times New Roman" w:cs="Times New Roman"/>
                <w:sz w:val="24"/>
                <w:szCs w:val="24"/>
              </w:rPr>
              <w:t>Central Nervous System (CNS) Agents: Medication Assisted Treatment of Opioid Addiction</w:t>
            </w:r>
          </w:p>
        </w:tc>
      </w:tr>
      <w:tr w:rsidR="00946C8A" w:rsidRPr="00317EEE" w14:paraId="7BBF483F" w14:textId="77777777" w:rsidTr="4BDC3E96">
        <w:trPr>
          <w:trHeight w:val="300"/>
        </w:trPr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C7011C8" w14:textId="77777777" w:rsidR="00946C8A" w:rsidRPr="00317EEE" w:rsidRDefault="00946C8A" w:rsidP="1EDFCA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DFCA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1EDFCA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6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2673092" w14:textId="60A0B977" w:rsidR="00946C8A" w:rsidRPr="00317EEE" w:rsidRDefault="127C2E02" w:rsidP="1EDFCA3D">
            <w:pPr>
              <w:spacing w:after="0" w:line="240" w:lineRule="auto"/>
              <w:textAlignment w:val="baseline"/>
            </w:pPr>
            <w:r w:rsidRPr="1EDFCA3D">
              <w:rPr>
                <w:rFonts w:ascii="Times New Roman" w:eastAsia="Times New Roman" w:hAnsi="Times New Roman" w:cs="Times New Roman"/>
                <w:sz w:val="24"/>
                <w:szCs w:val="24"/>
              </w:rPr>
              <w:t>Lucemyra</w:t>
            </w:r>
          </w:p>
        </w:tc>
      </w:tr>
      <w:tr w:rsidR="00946C8A" w:rsidRPr="00317EEE" w14:paraId="78FFF350" w14:textId="77777777" w:rsidTr="4BDC3E96">
        <w:trPr>
          <w:trHeight w:val="300"/>
        </w:trPr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44398C9" w14:textId="77777777" w:rsidR="00946C8A" w:rsidRPr="00317EEE" w:rsidRDefault="00946C8A" w:rsidP="1EDFCA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DFCA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1EDFCA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6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049599E" w14:textId="77777777" w:rsidR="00946C8A" w:rsidRPr="00317EEE" w:rsidRDefault="00946C8A" w:rsidP="1EDFCA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DFCA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 </w:t>
            </w:r>
          </w:p>
        </w:tc>
      </w:tr>
      <w:tr w:rsidR="00946C8A" w:rsidRPr="00317EEE" w14:paraId="59F13F24" w14:textId="77777777" w:rsidTr="4BDC3E96">
        <w:trPr>
          <w:trHeight w:val="300"/>
        </w:trPr>
        <w:tc>
          <w:tcPr>
            <w:tcW w:w="229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E263A01" w14:textId="77777777" w:rsidR="00946C8A" w:rsidRDefault="00946C8A" w:rsidP="00A478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1EDFCA3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1EDFCA3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14:paraId="6B8BE83D" w14:textId="77777777" w:rsidR="00946C8A" w:rsidRDefault="00946C8A" w:rsidP="00A478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2205" w:type="dxa"/>
              <w:tblLook w:val="04A0" w:firstRow="1" w:lastRow="0" w:firstColumn="1" w:lastColumn="0" w:noHBand="0" w:noVBand="1"/>
            </w:tblPr>
            <w:tblGrid>
              <w:gridCol w:w="1695"/>
              <w:gridCol w:w="510"/>
            </w:tblGrid>
            <w:tr w:rsidR="00946C8A" w14:paraId="181484E3" w14:textId="77777777" w:rsidTr="624B7122">
              <w:trPr>
                <w:trHeight w:val="300"/>
              </w:trPr>
              <w:tc>
                <w:tcPr>
                  <w:tcW w:w="1695" w:type="dxa"/>
                </w:tcPr>
                <w:p w14:paraId="71596EFB" w14:textId="77777777" w:rsidR="00946C8A" w:rsidRPr="00946C8A" w:rsidRDefault="00946C8A" w:rsidP="00A478D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EDFCA3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10" w:type="dxa"/>
                </w:tcPr>
                <w:p w14:paraId="0F039915" w14:textId="77777777" w:rsidR="00946C8A" w:rsidRPr="00946C8A" w:rsidRDefault="00946C8A" w:rsidP="00A478D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46C8A" w14:paraId="3378B7C5" w14:textId="77777777" w:rsidTr="624B7122">
              <w:trPr>
                <w:trHeight w:val="300"/>
              </w:trPr>
              <w:tc>
                <w:tcPr>
                  <w:tcW w:w="1695" w:type="dxa"/>
                </w:tcPr>
                <w:p w14:paraId="663AAC2A" w14:textId="77777777" w:rsidR="00946C8A" w:rsidRPr="00946C8A" w:rsidRDefault="00946C8A" w:rsidP="00A478D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EDFCA3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10" w:type="dxa"/>
                </w:tcPr>
                <w:p w14:paraId="73EBADD5" w14:textId="6AD28102" w:rsidR="00946C8A" w:rsidRPr="00946C8A" w:rsidRDefault="725317FC" w:rsidP="00A478D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EDFCA3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946C8A" w14:paraId="7FF2E7D5" w14:textId="77777777" w:rsidTr="624B7122">
              <w:trPr>
                <w:trHeight w:val="300"/>
              </w:trPr>
              <w:tc>
                <w:tcPr>
                  <w:tcW w:w="1695" w:type="dxa"/>
                </w:tcPr>
                <w:p w14:paraId="392ECFEB" w14:textId="77777777" w:rsidR="00946C8A" w:rsidRPr="00946C8A" w:rsidRDefault="00946C8A" w:rsidP="00A478D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EDFCA3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10" w:type="dxa"/>
                </w:tcPr>
                <w:p w14:paraId="53EB2B8F" w14:textId="77777777" w:rsidR="00946C8A" w:rsidRPr="00946C8A" w:rsidRDefault="00946C8A" w:rsidP="00A478D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46C8A" w14:paraId="78E3F062" w14:textId="77777777" w:rsidTr="624B7122">
              <w:trPr>
                <w:trHeight w:val="300"/>
              </w:trPr>
              <w:tc>
                <w:tcPr>
                  <w:tcW w:w="1695" w:type="dxa"/>
                </w:tcPr>
                <w:p w14:paraId="24B4E33F" w14:textId="77777777" w:rsidR="00946C8A" w:rsidRPr="00946C8A" w:rsidRDefault="00946C8A" w:rsidP="00A478D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EDFCA3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10" w:type="dxa"/>
                </w:tcPr>
                <w:p w14:paraId="4A7EADF2" w14:textId="77777777" w:rsidR="00946C8A" w:rsidRPr="00946C8A" w:rsidRDefault="00946C8A" w:rsidP="00A478D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46C8A" w14:paraId="20271402" w14:textId="77777777" w:rsidTr="624B7122">
              <w:trPr>
                <w:trHeight w:val="300"/>
              </w:trPr>
              <w:tc>
                <w:tcPr>
                  <w:tcW w:w="1695" w:type="dxa"/>
                </w:tcPr>
                <w:p w14:paraId="5B89C6C7" w14:textId="77777777" w:rsidR="00946C8A" w:rsidRPr="00946C8A" w:rsidRDefault="00946C8A" w:rsidP="00A478D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1EDFCA3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10" w:type="dxa"/>
                </w:tcPr>
                <w:p w14:paraId="4F9B9EC7" w14:textId="77777777" w:rsidR="00946C8A" w:rsidRPr="00946C8A" w:rsidRDefault="00946C8A" w:rsidP="00A478D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63750CB" w14:textId="77777777" w:rsidR="00946C8A" w:rsidRPr="00317EEE" w:rsidRDefault="00946C8A" w:rsidP="1EDFCA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3233AD5" w14:textId="77777777" w:rsidR="00946C8A" w:rsidRPr="00317EEE" w:rsidRDefault="00946C8A" w:rsidP="624B71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4B7122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994FB55" w14:textId="77777777" w:rsidR="00946C8A" w:rsidRPr="00317EEE" w:rsidRDefault="00946C8A" w:rsidP="624B71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4B7122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37AD2AE" w14:textId="77777777" w:rsidR="00946C8A" w:rsidRPr="00317EEE" w:rsidRDefault="00946C8A" w:rsidP="624B71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4B7122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946C8A" w:rsidRPr="00317EEE" w14:paraId="0913B204" w14:textId="77777777" w:rsidTr="4BDC3E96">
        <w:trPr>
          <w:trHeight w:val="300"/>
        </w:trPr>
        <w:tc>
          <w:tcPr>
            <w:tcW w:w="2295" w:type="dxa"/>
            <w:vMerge/>
            <w:vAlign w:val="center"/>
            <w:hideMark/>
          </w:tcPr>
          <w:p w14:paraId="1710316E" w14:textId="77777777" w:rsidR="00946C8A" w:rsidRPr="00317EEE" w:rsidRDefault="00946C8A" w:rsidP="00A478D1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3450B45" w14:textId="2F303122" w:rsidR="00946C8A" w:rsidRPr="00317EEE" w:rsidRDefault="59646BAF" w:rsidP="624B71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4B7122">
              <w:rPr>
                <w:rFonts w:ascii="Times New Roman" w:eastAsia="Times New Roman" w:hAnsi="Times New Roman" w:cs="Times New Roman"/>
                <w:sz w:val="24"/>
                <w:szCs w:val="24"/>
              </w:rPr>
              <w:t>LUCEMYRA</w:t>
            </w: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ACE4CC0" w14:textId="07BB94B7" w:rsidR="00946C8A" w:rsidRPr="00317EEE" w:rsidRDefault="59646BAF" w:rsidP="624B71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4B7122">
              <w:rPr>
                <w:rFonts w:ascii="Times New Roman" w:eastAsia="Times New Roman" w:hAnsi="Times New Roman" w:cs="Times New Roman"/>
                <w:sz w:val="24"/>
                <w:szCs w:val="24"/>
              </w:rPr>
              <w:t>019113</w:t>
            </w:r>
          </w:p>
        </w:tc>
        <w:tc>
          <w:tcPr>
            <w:tcW w:w="44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763572B" w14:textId="04A9DDA9" w:rsidR="00946C8A" w:rsidRPr="00317EEE" w:rsidRDefault="59646BAF" w:rsidP="624B71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4B7122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bookmarkEnd w:id="0"/>
    </w:tbl>
    <w:p w14:paraId="5F74EF0A" w14:textId="77777777" w:rsidR="001F2281" w:rsidRDefault="001F2281" w:rsidP="1EDFCA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4"/>
        <w:gridCol w:w="1113"/>
        <w:gridCol w:w="1113"/>
        <w:gridCol w:w="1015"/>
        <w:gridCol w:w="3849"/>
        <w:gridCol w:w="1670"/>
        <w:gridCol w:w="1201"/>
      </w:tblGrid>
      <w:tr w:rsidR="001F2281" w:rsidRPr="0036047C" w14:paraId="7897E093" w14:textId="77777777" w:rsidTr="4C593FAB">
        <w:trPr>
          <w:trHeight w:val="300"/>
        </w:trPr>
        <w:tc>
          <w:tcPr>
            <w:tcW w:w="1194" w:type="dxa"/>
            <w:shd w:val="clear" w:color="auto" w:fill="D9D9D9" w:themeFill="background1" w:themeFillShade="D9"/>
            <w:hideMark/>
          </w:tcPr>
          <w:p w14:paraId="52DF592D" w14:textId="77777777" w:rsidR="001F2281" w:rsidRPr="0036047C" w:rsidRDefault="001F2281" w:rsidP="00AD3D7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13" w:type="dxa"/>
            <w:shd w:val="clear" w:color="auto" w:fill="D9D9D9" w:themeFill="background1" w:themeFillShade="D9"/>
            <w:hideMark/>
          </w:tcPr>
          <w:p w14:paraId="5D6D03D0" w14:textId="77777777" w:rsidR="001F2281" w:rsidRPr="0036047C" w:rsidRDefault="001F2281" w:rsidP="00AD3D7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13" w:type="dxa"/>
            <w:shd w:val="clear" w:color="auto" w:fill="D9D9D9" w:themeFill="background1" w:themeFillShade="D9"/>
            <w:hideMark/>
          </w:tcPr>
          <w:p w14:paraId="3A38350E" w14:textId="77777777" w:rsidR="001F2281" w:rsidRPr="0036047C" w:rsidRDefault="001F2281" w:rsidP="00AD3D7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5" w:type="dxa"/>
            <w:shd w:val="clear" w:color="auto" w:fill="D9D9D9" w:themeFill="background1" w:themeFillShade="D9"/>
            <w:hideMark/>
          </w:tcPr>
          <w:p w14:paraId="1958228B" w14:textId="77777777" w:rsidR="001F2281" w:rsidRPr="0036047C" w:rsidRDefault="001F2281" w:rsidP="00AD3D7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849" w:type="dxa"/>
            <w:shd w:val="clear" w:color="auto" w:fill="D9D9D9" w:themeFill="background1" w:themeFillShade="D9"/>
            <w:hideMark/>
          </w:tcPr>
          <w:p w14:paraId="6531FAC5" w14:textId="77777777" w:rsidR="001F2281" w:rsidRPr="0036047C" w:rsidRDefault="001F2281" w:rsidP="00AD3D7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670" w:type="dxa"/>
            <w:shd w:val="clear" w:color="auto" w:fill="D9D9D9" w:themeFill="background1" w:themeFillShade="D9"/>
            <w:hideMark/>
          </w:tcPr>
          <w:p w14:paraId="496E5452" w14:textId="77777777" w:rsidR="001F2281" w:rsidRPr="0036047C" w:rsidRDefault="001F2281" w:rsidP="00AD3D7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201" w:type="dxa"/>
            <w:shd w:val="clear" w:color="auto" w:fill="D9D9D9" w:themeFill="background1" w:themeFillShade="D9"/>
            <w:hideMark/>
          </w:tcPr>
          <w:p w14:paraId="28A5B830" w14:textId="77777777" w:rsidR="001F2281" w:rsidRPr="0036047C" w:rsidRDefault="001F2281" w:rsidP="00AD3D7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1E087B" w:rsidRPr="0036047C" w14:paraId="662F9B01" w14:textId="77777777" w:rsidTr="4C593FAB">
        <w:trPr>
          <w:trHeight w:val="251"/>
        </w:trPr>
        <w:tc>
          <w:tcPr>
            <w:tcW w:w="1194" w:type="dxa"/>
            <w:vMerge w:val="restart"/>
            <w:shd w:val="clear" w:color="auto" w:fill="auto"/>
          </w:tcPr>
          <w:p w14:paraId="073C2F74" w14:textId="045B2242" w:rsidR="001E087B" w:rsidRPr="0036047C" w:rsidRDefault="520163A7" w:rsidP="4C593F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593F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2AF526E5" w14:textId="127483B5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099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19E1EA0C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0ADC9372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49" w:type="dxa"/>
            <w:vMerge w:val="restart"/>
            <w:shd w:val="clear" w:color="auto" w:fill="auto"/>
          </w:tcPr>
          <w:p w14:paraId="701EB033" w14:textId="25433560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70" w:type="dxa"/>
            <w:shd w:val="clear" w:color="auto" w:fill="auto"/>
          </w:tcPr>
          <w:p w14:paraId="645A946E" w14:textId="77777777" w:rsidR="001E087B" w:rsidRPr="0036047C" w:rsidRDefault="001E087B" w:rsidP="0099016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01" w:type="dxa"/>
            <w:shd w:val="clear" w:color="auto" w:fill="auto"/>
          </w:tcPr>
          <w:p w14:paraId="01FD1C34" w14:textId="423A3DE9" w:rsidR="001E087B" w:rsidRPr="0036047C" w:rsidRDefault="001E087B" w:rsidP="0099016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1E087B" w:rsidRPr="0036047C" w14:paraId="1DF0A468" w14:textId="77777777" w:rsidTr="4C593FAB">
        <w:trPr>
          <w:trHeight w:val="532"/>
        </w:trPr>
        <w:tc>
          <w:tcPr>
            <w:tcW w:w="1194" w:type="dxa"/>
            <w:vMerge/>
          </w:tcPr>
          <w:p w14:paraId="4B5A6456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65C80218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45053E2A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  <w:vAlign w:val="center"/>
          </w:tcPr>
          <w:p w14:paraId="752EBD3A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9" w:type="dxa"/>
            <w:vMerge/>
            <w:vAlign w:val="center"/>
          </w:tcPr>
          <w:p w14:paraId="1D1E5076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2F01720B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01" w:type="dxa"/>
            <w:shd w:val="clear" w:color="auto" w:fill="auto"/>
          </w:tcPr>
          <w:p w14:paraId="6580EC28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1E087B" w:rsidRPr="0036047C" w14:paraId="333754E8" w14:textId="77777777" w:rsidTr="4C593FAB">
        <w:trPr>
          <w:trHeight w:val="533"/>
        </w:trPr>
        <w:tc>
          <w:tcPr>
            <w:tcW w:w="1194" w:type="dxa"/>
            <w:vMerge w:val="restart"/>
            <w:shd w:val="clear" w:color="auto" w:fill="auto"/>
          </w:tcPr>
          <w:p w14:paraId="33DFF682" w14:textId="37030D41" w:rsidR="001E087B" w:rsidRPr="001F2281" w:rsidRDefault="520163A7" w:rsidP="4C593F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593FA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3" w:type="dxa"/>
            <w:vMerge w:val="restart"/>
            <w:shd w:val="clear" w:color="auto" w:fill="auto"/>
            <w:hideMark/>
          </w:tcPr>
          <w:p w14:paraId="3200B311" w14:textId="0B01E294" w:rsidR="001E087B" w:rsidRPr="001F2281" w:rsidRDefault="001E087B" w:rsidP="001E08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13" w:type="dxa"/>
            <w:vMerge w:val="restart"/>
            <w:shd w:val="clear" w:color="auto" w:fill="auto"/>
            <w:hideMark/>
          </w:tcPr>
          <w:p w14:paraId="5FE264D9" w14:textId="77777777" w:rsidR="001E087B" w:rsidRPr="001F2281" w:rsidRDefault="001E087B" w:rsidP="001E08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  <w:hideMark/>
          </w:tcPr>
          <w:p w14:paraId="0B43B23A" w14:textId="6E7885AF" w:rsidR="001E087B" w:rsidRPr="001F2281" w:rsidRDefault="001E087B" w:rsidP="001E08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DFCA3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49" w:type="dxa"/>
            <w:vMerge w:val="restart"/>
            <w:shd w:val="clear" w:color="auto" w:fill="auto"/>
            <w:hideMark/>
          </w:tcPr>
          <w:p w14:paraId="3F1902EF" w14:textId="3C24B5C2" w:rsidR="001E087B" w:rsidRPr="001F2281" w:rsidRDefault="001E087B" w:rsidP="4C593FAB">
            <w:pPr>
              <w:pStyle w:val="paragraph"/>
              <w:spacing w:before="0" w:beforeAutospacing="0" w:after="0" w:afterAutospacing="0"/>
              <w:rPr>
                <w:color w:val="242424"/>
              </w:rPr>
            </w:pPr>
            <w:r>
              <w:t>Has the provider submitted documentation that the drug was initiated in an inpatient setting?</w:t>
            </w:r>
          </w:p>
        </w:tc>
        <w:tc>
          <w:tcPr>
            <w:tcW w:w="1670" w:type="dxa"/>
            <w:shd w:val="clear" w:color="auto" w:fill="auto"/>
            <w:hideMark/>
          </w:tcPr>
          <w:p w14:paraId="3D925694" w14:textId="07FE1AFA" w:rsidR="001E087B" w:rsidRPr="001F2281" w:rsidRDefault="001E087B" w:rsidP="4C59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593FAB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4C593FAB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1" w:type="dxa"/>
            <w:shd w:val="clear" w:color="auto" w:fill="auto"/>
            <w:hideMark/>
          </w:tcPr>
          <w:p w14:paraId="321037BE" w14:textId="13F86FC1" w:rsidR="001E087B" w:rsidRPr="001F2281" w:rsidRDefault="3080C877" w:rsidP="4C593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593FAB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1E087B" w:rsidRPr="0036047C" w14:paraId="6052307B" w14:textId="77777777" w:rsidTr="4C593FAB">
        <w:trPr>
          <w:trHeight w:val="188"/>
        </w:trPr>
        <w:tc>
          <w:tcPr>
            <w:tcW w:w="1194" w:type="dxa"/>
            <w:vMerge/>
          </w:tcPr>
          <w:p w14:paraId="6CC11CCC" w14:textId="77777777" w:rsidR="001E087B" w:rsidRPr="001F2281" w:rsidRDefault="001E087B" w:rsidP="001E0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  <w:hideMark/>
          </w:tcPr>
          <w:p w14:paraId="477ABA1E" w14:textId="77777777" w:rsidR="001E087B" w:rsidRPr="001F2281" w:rsidRDefault="001E087B" w:rsidP="001E0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  <w:hideMark/>
          </w:tcPr>
          <w:p w14:paraId="4A42DC0D" w14:textId="77777777" w:rsidR="001E087B" w:rsidRPr="001F2281" w:rsidRDefault="001E087B" w:rsidP="001E0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0200BFAF" w14:textId="77777777" w:rsidR="001E087B" w:rsidRPr="001F2281" w:rsidRDefault="001E087B" w:rsidP="001E0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9" w:type="dxa"/>
            <w:vMerge/>
            <w:vAlign w:val="center"/>
            <w:hideMark/>
          </w:tcPr>
          <w:p w14:paraId="71C651B2" w14:textId="77777777" w:rsidR="001E087B" w:rsidRPr="001F2281" w:rsidRDefault="001E087B" w:rsidP="001E0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6039118D" w14:textId="114A1A7D" w:rsidR="001E087B" w:rsidRPr="001F2281" w:rsidRDefault="001E087B" w:rsidP="001E0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DFCA3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1EDFCA3D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1" w:type="dxa"/>
            <w:shd w:val="clear" w:color="auto" w:fill="auto"/>
            <w:hideMark/>
          </w:tcPr>
          <w:p w14:paraId="086330C2" w14:textId="7B2E06C7" w:rsidR="001E087B" w:rsidRPr="001F2281" w:rsidRDefault="001E087B" w:rsidP="001E0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DFCA3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E087B" w:rsidRPr="0036047C" w14:paraId="3A9B0BA3" w14:textId="77777777" w:rsidTr="4C593FAB">
        <w:trPr>
          <w:trHeight w:val="170"/>
        </w:trPr>
        <w:tc>
          <w:tcPr>
            <w:tcW w:w="1194" w:type="dxa"/>
            <w:vMerge w:val="restart"/>
            <w:shd w:val="clear" w:color="auto" w:fill="auto"/>
          </w:tcPr>
          <w:p w14:paraId="4C1ACCC1" w14:textId="0501012E" w:rsidR="001E087B" w:rsidRPr="001F2281" w:rsidRDefault="520163A7" w:rsidP="4C593F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593FA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3" w:type="dxa"/>
            <w:vMerge w:val="restart"/>
            <w:shd w:val="clear" w:color="auto" w:fill="auto"/>
            <w:hideMark/>
          </w:tcPr>
          <w:p w14:paraId="3B2DDB6F" w14:textId="24034870" w:rsidR="001E087B" w:rsidRPr="001F2281" w:rsidRDefault="001E087B" w:rsidP="001E08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281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3" w:type="dxa"/>
            <w:vMerge w:val="restart"/>
            <w:shd w:val="clear" w:color="auto" w:fill="auto"/>
            <w:hideMark/>
          </w:tcPr>
          <w:p w14:paraId="69480A90" w14:textId="77777777" w:rsidR="001E087B" w:rsidRPr="001F2281" w:rsidRDefault="001E087B" w:rsidP="001E08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0BCA1CF8" w14:textId="5FA07D57" w:rsidR="001E087B" w:rsidRPr="001F2281" w:rsidRDefault="001E087B" w:rsidP="001E087B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DFCA3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849" w:type="dxa"/>
            <w:vMerge w:val="restart"/>
            <w:shd w:val="clear" w:color="auto" w:fill="auto"/>
          </w:tcPr>
          <w:p w14:paraId="2AF568B2" w14:textId="77777777" w:rsidR="001E087B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4B7122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medical justification supporting why an opioid taper (such as with buprenorphine or methadone) cannot be used?</w:t>
            </w:r>
          </w:p>
          <w:p w14:paraId="23BE3255" w14:textId="77777777" w:rsidR="001E087B" w:rsidRDefault="001E087B" w:rsidP="001E0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C603B9" w14:textId="2AD64B4F" w:rsidR="001E087B" w:rsidRPr="001F2281" w:rsidRDefault="001E087B" w:rsidP="0099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4B71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documentation. </w:t>
            </w:r>
          </w:p>
        </w:tc>
        <w:tc>
          <w:tcPr>
            <w:tcW w:w="1670" w:type="dxa"/>
            <w:shd w:val="clear" w:color="auto" w:fill="auto"/>
          </w:tcPr>
          <w:p w14:paraId="3E89C1CC" w14:textId="0608E646" w:rsidR="001E087B" w:rsidRPr="001F2281" w:rsidRDefault="001E087B" w:rsidP="0099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DFCA3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1EDFCA3D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1" w:type="dxa"/>
            <w:shd w:val="clear" w:color="auto" w:fill="auto"/>
          </w:tcPr>
          <w:p w14:paraId="45DC9709" w14:textId="50A0352D" w:rsidR="001E087B" w:rsidRPr="001F2281" w:rsidRDefault="001E087B" w:rsidP="0099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DFCA3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E087B" w:rsidRPr="0036047C" w14:paraId="337F0E99" w14:textId="77777777" w:rsidTr="4C593FAB">
        <w:trPr>
          <w:trHeight w:val="533"/>
        </w:trPr>
        <w:tc>
          <w:tcPr>
            <w:tcW w:w="1194" w:type="dxa"/>
            <w:vMerge/>
          </w:tcPr>
          <w:p w14:paraId="691A3E1C" w14:textId="77777777" w:rsidR="001E087B" w:rsidRPr="001F2281" w:rsidRDefault="001E087B" w:rsidP="001E0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  <w:hideMark/>
          </w:tcPr>
          <w:p w14:paraId="2ECDA678" w14:textId="77777777" w:rsidR="001E087B" w:rsidRPr="001F2281" w:rsidRDefault="001E087B" w:rsidP="001E0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  <w:hideMark/>
          </w:tcPr>
          <w:p w14:paraId="22780B75" w14:textId="77777777" w:rsidR="001E087B" w:rsidRPr="001F2281" w:rsidRDefault="001E087B" w:rsidP="001E0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</w:tcPr>
          <w:p w14:paraId="725C5461" w14:textId="77777777" w:rsidR="001E087B" w:rsidRPr="001F2281" w:rsidRDefault="001E087B" w:rsidP="001E0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9" w:type="dxa"/>
            <w:vMerge/>
          </w:tcPr>
          <w:p w14:paraId="5B1DF503" w14:textId="77777777" w:rsidR="001E087B" w:rsidRPr="001F2281" w:rsidRDefault="001E087B" w:rsidP="001E0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274D63F6" w14:textId="4CABFA45" w:rsidR="001E087B" w:rsidRPr="001F2281" w:rsidRDefault="001E087B" w:rsidP="001E0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DFCA3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1EDFCA3D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1" w:type="dxa"/>
            <w:shd w:val="clear" w:color="auto" w:fill="auto"/>
          </w:tcPr>
          <w:p w14:paraId="5F008F1C" w14:textId="7CAD199B" w:rsidR="001E087B" w:rsidRPr="001F2281" w:rsidRDefault="001E087B" w:rsidP="001E08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DFCA3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1E087B" w:rsidRPr="0036047C" w14:paraId="704A0D58" w14:textId="77777777" w:rsidTr="4C593FAB">
        <w:trPr>
          <w:trHeight w:val="215"/>
        </w:trPr>
        <w:tc>
          <w:tcPr>
            <w:tcW w:w="1194" w:type="dxa"/>
            <w:vMerge w:val="restart"/>
            <w:shd w:val="clear" w:color="auto" w:fill="auto"/>
          </w:tcPr>
          <w:p w14:paraId="2C5FCCDD" w14:textId="1F5447C7" w:rsidR="001E087B" w:rsidRPr="001F2281" w:rsidRDefault="3134737E" w:rsidP="4C593F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593FA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3" w:type="dxa"/>
            <w:vMerge w:val="restart"/>
            <w:shd w:val="clear" w:color="auto" w:fill="auto"/>
            <w:hideMark/>
          </w:tcPr>
          <w:p w14:paraId="7243067C" w14:textId="55581C3C" w:rsidR="001E087B" w:rsidRPr="001F2281" w:rsidRDefault="001E087B" w:rsidP="001E08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281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3" w:type="dxa"/>
            <w:vMerge w:val="restart"/>
            <w:shd w:val="clear" w:color="auto" w:fill="auto"/>
            <w:hideMark/>
          </w:tcPr>
          <w:p w14:paraId="105CB8D6" w14:textId="77777777" w:rsidR="001E087B" w:rsidRPr="001F2281" w:rsidRDefault="001E087B" w:rsidP="001E087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502BB1E6" w14:textId="17BC48C5" w:rsidR="001E087B" w:rsidRPr="001F2281" w:rsidRDefault="001E087B" w:rsidP="001E087B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DFCA3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849" w:type="dxa"/>
            <w:vMerge w:val="restart"/>
            <w:shd w:val="clear" w:color="auto" w:fill="auto"/>
          </w:tcPr>
          <w:p w14:paraId="2D4071FA" w14:textId="77777777" w:rsidR="001E087B" w:rsidRDefault="001E087B" w:rsidP="0099016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DFCA3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patient had an inadequate clinical response or contraindication to clonidine?</w:t>
            </w:r>
          </w:p>
          <w:p w14:paraId="1C615771" w14:textId="77777777" w:rsidR="001E087B" w:rsidRDefault="001E087B" w:rsidP="0099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4985A8" w14:textId="60D2CA4A" w:rsidR="001E087B" w:rsidRPr="001F2281" w:rsidRDefault="001E087B" w:rsidP="0099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DFCA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documentation. </w:t>
            </w:r>
          </w:p>
        </w:tc>
        <w:tc>
          <w:tcPr>
            <w:tcW w:w="1670" w:type="dxa"/>
            <w:shd w:val="clear" w:color="auto" w:fill="auto"/>
          </w:tcPr>
          <w:p w14:paraId="48996342" w14:textId="6DAF86A3" w:rsidR="001E087B" w:rsidRPr="001F2281" w:rsidRDefault="001E087B" w:rsidP="0099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DFCA3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1EDFCA3D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1" w:type="dxa"/>
            <w:shd w:val="clear" w:color="auto" w:fill="auto"/>
          </w:tcPr>
          <w:p w14:paraId="3F81C407" w14:textId="449E3ADF" w:rsidR="001E087B" w:rsidRPr="001F2281" w:rsidRDefault="001E087B" w:rsidP="00990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DFCA3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E087B" w:rsidRPr="0036047C" w14:paraId="0DD5DB63" w14:textId="77777777" w:rsidTr="4C593FAB">
        <w:trPr>
          <w:trHeight w:val="533"/>
        </w:trPr>
        <w:tc>
          <w:tcPr>
            <w:tcW w:w="1194" w:type="dxa"/>
            <w:vMerge/>
          </w:tcPr>
          <w:p w14:paraId="63EEC9C6" w14:textId="77777777" w:rsidR="001E087B" w:rsidRPr="001F2281" w:rsidRDefault="001E087B" w:rsidP="001E0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  <w:hideMark/>
          </w:tcPr>
          <w:p w14:paraId="5ABFA4D8" w14:textId="77777777" w:rsidR="001E087B" w:rsidRPr="001F2281" w:rsidRDefault="001E087B" w:rsidP="001E0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  <w:hideMark/>
          </w:tcPr>
          <w:p w14:paraId="0523CC3D" w14:textId="77777777" w:rsidR="001E087B" w:rsidRPr="001F2281" w:rsidRDefault="001E087B" w:rsidP="001E0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</w:tcPr>
          <w:p w14:paraId="495EE480" w14:textId="77777777" w:rsidR="001E087B" w:rsidRPr="001F2281" w:rsidRDefault="001E087B" w:rsidP="001E0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9" w:type="dxa"/>
            <w:vMerge/>
          </w:tcPr>
          <w:p w14:paraId="5870E002" w14:textId="77777777" w:rsidR="001E087B" w:rsidRPr="001F2281" w:rsidRDefault="001E087B" w:rsidP="0099016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7D4EA0F0" w14:textId="33FAF11F" w:rsidR="001E087B" w:rsidRPr="001F2281" w:rsidRDefault="001E087B" w:rsidP="00990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DFCA3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1EDFCA3D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1" w:type="dxa"/>
            <w:shd w:val="clear" w:color="auto" w:fill="auto"/>
          </w:tcPr>
          <w:p w14:paraId="4C810CD3" w14:textId="3D00F51A" w:rsidR="001E087B" w:rsidRPr="001F2281" w:rsidRDefault="001E087B" w:rsidP="00990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EDFCA3D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1E087B" w:rsidRPr="0036047C" w14:paraId="3BF3C853" w14:textId="77777777" w:rsidTr="4C593FAB">
        <w:trPr>
          <w:trHeight w:val="58"/>
        </w:trPr>
        <w:tc>
          <w:tcPr>
            <w:tcW w:w="1194" w:type="dxa"/>
            <w:vMerge w:val="restart"/>
            <w:shd w:val="clear" w:color="auto" w:fill="auto"/>
          </w:tcPr>
          <w:p w14:paraId="56C0C5BC" w14:textId="0A079A90" w:rsidR="001E087B" w:rsidRPr="0036047C" w:rsidRDefault="3134737E" w:rsidP="4C593F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593FA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3C6EAD17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7CF3257E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16F24052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849" w:type="dxa"/>
            <w:vMerge w:val="restart"/>
            <w:shd w:val="clear" w:color="auto" w:fill="auto"/>
          </w:tcPr>
          <w:p w14:paraId="669A52D8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hAnsi="Times New Roman" w:cs="Times New Roman"/>
                <w:sz w:val="24"/>
                <w:szCs w:val="24"/>
              </w:rPr>
              <w:t>Has the physician reviewed the OARRS report within 7 days prior to the prior authorization request?</w:t>
            </w:r>
          </w:p>
        </w:tc>
        <w:tc>
          <w:tcPr>
            <w:tcW w:w="1670" w:type="dxa"/>
            <w:shd w:val="clear" w:color="auto" w:fill="auto"/>
          </w:tcPr>
          <w:p w14:paraId="49690621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01" w:type="dxa"/>
            <w:shd w:val="clear" w:color="auto" w:fill="auto"/>
          </w:tcPr>
          <w:p w14:paraId="5D1CFBC6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1E087B" w:rsidRPr="0036047C" w14:paraId="56F61D1F" w14:textId="77777777" w:rsidTr="4C593FAB">
        <w:trPr>
          <w:trHeight w:val="532"/>
        </w:trPr>
        <w:tc>
          <w:tcPr>
            <w:tcW w:w="1194" w:type="dxa"/>
            <w:vMerge/>
          </w:tcPr>
          <w:p w14:paraId="1258F97D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7A67E202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7E56705E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</w:tcPr>
          <w:p w14:paraId="5521B9E9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9" w:type="dxa"/>
            <w:vMerge/>
          </w:tcPr>
          <w:p w14:paraId="09E611EA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5A49F18F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01" w:type="dxa"/>
            <w:shd w:val="clear" w:color="auto" w:fill="auto"/>
          </w:tcPr>
          <w:p w14:paraId="61C4D396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1E087B" w:rsidRPr="0036047C" w14:paraId="2C6B27BA" w14:textId="77777777" w:rsidTr="4C593FAB">
        <w:trPr>
          <w:trHeight w:val="58"/>
        </w:trPr>
        <w:tc>
          <w:tcPr>
            <w:tcW w:w="1194" w:type="dxa"/>
            <w:vMerge w:val="restart"/>
            <w:shd w:val="clear" w:color="auto" w:fill="auto"/>
          </w:tcPr>
          <w:p w14:paraId="3AC8233A" w14:textId="29957A89" w:rsidR="001E087B" w:rsidRPr="0036047C" w:rsidRDefault="4E66B018" w:rsidP="4C593F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593FA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2AFC304E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27D5D7B6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51C11D82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49" w:type="dxa"/>
            <w:vMerge w:val="restart"/>
            <w:shd w:val="clear" w:color="auto" w:fill="auto"/>
          </w:tcPr>
          <w:p w14:paraId="7895ED7F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hAnsi="Times New Roman" w:cs="Times New Roman"/>
                <w:sz w:val="24"/>
                <w:szCs w:val="24"/>
              </w:rPr>
              <w:t>Has the provider submitted documentation of the patient’s diagnosis and ICD-10 Code?</w:t>
            </w:r>
          </w:p>
          <w:p w14:paraId="2AC52935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0363B4" w14:textId="199647F5" w:rsidR="001E087B" w:rsidRPr="001F2281" w:rsidRDefault="001E087B" w:rsidP="001E087B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hAnsi="Times New Roman" w:cs="Times New Roman"/>
                <w:sz w:val="24"/>
                <w:szCs w:val="24"/>
              </w:rPr>
              <w:t>Please note that requests are not approvable for pain.</w:t>
            </w:r>
          </w:p>
        </w:tc>
        <w:tc>
          <w:tcPr>
            <w:tcW w:w="1670" w:type="dxa"/>
            <w:shd w:val="clear" w:color="auto" w:fill="auto"/>
          </w:tcPr>
          <w:p w14:paraId="1714BF98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01" w:type="dxa"/>
            <w:shd w:val="clear" w:color="auto" w:fill="auto"/>
          </w:tcPr>
          <w:p w14:paraId="1206DD79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1E087B" w:rsidRPr="0036047C" w14:paraId="11ACDF2B" w14:textId="77777777" w:rsidTr="4C593FAB">
        <w:trPr>
          <w:trHeight w:val="1080"/>
        </w:trPr>
        <w:tc>
          <w:tcPr>
            <w:tcW w:w="1194" w:type="dxa"/>
            <w:vMerge/>
          </w:tcPr>
          <w:p w14:paraId="25DFC9F6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1553AF79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467F64E9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</w:tcPr>
          <w:p w14:paraId="204F2214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9" w:type="dxa"/>
            <w:vMerge/>
          </w:tcPr>
          <w:p w14:paraId="16DB0E2B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6CBB443C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01" w:type="dxa"/>
            <w:shd w:val="clear" w:color="auto" w:fill="auto"/>
          </w:tcPr>
          <w:p w14:paraId="6735AFF9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1E087B" w:rsidRPr="0036047C" w14:paraId="52D7ADD7" w14:textId="77777777" w:rsidTr="4C593FAB">
        <w:trPr>
          <w:trHeight w:val="89"/>
        </w:trPr>
        <w:tc>
          <w:tcPr>
            <w:tcW w:w="1194" w:type="dxa"/>
            <w:vMerge w:val="restart"/>
            <w:shd w:val="clear" w:color="auto" w:fill="auto"/>
          </w:tcPr>
          <w:p w14:paraId="2FFA23D4" w14:textId="7FA1C5E0" w:rsidR="001E087B" w:rsidRPr="0036047C" w:rsidRDefault="4E66B018" w:rsidP="4C593F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593FA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2A3D4021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0AD1E9BD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3200B088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849" w:type="dxa"/>
            <w:vMerge w:val="restart"/>
            <w:shd w:val="clear" w:color="auto" w:fill="auto"/>
          </w:tcPr>
          <w:p w14:paraId="5F812613" w14:textId="77777777" w:rsidR="001E087B" w:rsidRPr="0036047C" w:rsidRDefault="001E087B" w:rsidP="0099016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hAnsi="Times New Roman" w:cs="Times New Roman"/>
                <w:sz w:val="24"/>
                <w:szCs w:val="24"/>
              </w:rPr>
              <w:t>Has the patient been referred to counseling for addiction treatment?</w:t>
            </w:r>
          </w:p>
        </w:tc>
        <w:tc>
          <w:tcPr>
            <w:tcW w:w="1670" w:type="dxa"/>
            <w:shd w:val="clear" w:color="auto" w:fill="auto"/>
          </w:tcPr>
          <w:p w14:paraId="789E8A7B" w14:textId="77777777" w:rsidR="001E087B" w:rsidRPr="0036047C" w:rsidRDefault="001E087B" w:rsidP="0099016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01" w:type="dxa"/>
            <w:shd w:val="clear" w:color="auto" w:fill="auto"/>
          </w:tcPr>
          <w:p w14:paraId="753379E1" w14:textId="77777777" w:rsidR="001E087B" w:rsidRPr="0036047C" w:rsidRDefault="001E087B" w:rsidP="0099016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</w:tr>
      <w:tr w:rsidR="001E087B" w:rsidRPr="0036047C" w14:paraId="3FCD5290" w14:textId="77777777" w:rsidTr="4C593FAB">
        <w:trPr>
          <w:trHeight w:val="89"/>
        </w:trPr>
        <w:tc>
          <w:tcPr>
            <w:tcW w:w="1194" w:type="dxa"/>
            <w:vMerge/>
          </w:tcPr>
          <w:p w14:paraId="3734E9BF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03F819A9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5FFD10A1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</w:tcPr>
          <w:p w14:paraId="0A73DF16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9" w:type="dxa"/>
            <w:vMerge/>
          </w:tcPr>
          <w:p w14:paraId="1A42065E" w14:textId="77777777" w:rsidR="001E087B" w:rsidRPr="0036047C" w:rsidRDefault="001E087B" w:rsidP="00990168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71FB008A" w14:textId="77777777" w:rsidR="001E087B" w:rsidRPr="0036047C" w:rsidRDefault="001E087B" w:rsidP="0099016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01" w:type="dxa"/>
            <w:shd w:val="clear" w:color="auto" w:fill="auto"/>
          </w:tcPr>
          <w:p w14:paraId="45509768" w14:textId="77777777" w:rsidR="001E087B" w:rsidRPr="0036047C" w:rsidRDefault="001E087B" w:rsidP="0099016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1E087B" w:rsidRPr="0036047C" w14:paraId="1B1CAFBB" w14:textId="77777777" w:rsidTr="4C593FAB">
        <w:trPr>
          <w:trHeight w:val="71"/>
        </w:trPr>
        <w:tc>
          <w:tcPr>
            <w:tcW w:w="1194" w:type="dxa"/>
            <w:vMerge w:val="restart"/>
            <w:shd w:val="clear" w:color="auto" w:fill="auto"/>
          </w:tcPr>
          <w:p w14:paraId="42E539BA" w14:textId="5BD588E0" w:rsidR="001E087B" w:rsidRPr="0036047C" w:rsidRDefault="4E66B018" w:rsidP="4C593F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593FA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6EE45F1F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4A221E33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19ED60C6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849" w:type="dxa"/>
            <w:vMerge w:val="restart"/>
            <w:shd w:val="clear" w:color="auto" w:fill="auto"/>
          </w:tcPr>
          <w:p w14:paraId="42A64207" w14:textId="77777777" w:rsidR="001E087B" w:rsidRPr="0036047C" w:rsidRDefault="001E087B" w:rsidP="0099016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hAnsi="Times New Roman" w:cs="Times New Roman"/>
                <w:sz w:val="24"/>
                <w:szCs w:val="24"/>
              </w:rPr>
              <w:t>Has the patient been offered a prescription for a naloxone kit?</w:t>
            </w:r>
          </w:p>
        </w:tc>
        <w:tc>
          <w:tcPr>
            <w:tcW w:w="1670" w:type="dxa"/>
            <w:shd w:val="clear" w:color="auto" w:fill="auto"/>
          </w:tcPr>
          <w:p w14:paraId="7F3FE5EC" w14:textId="77777777" w:rsidR="001E087B" w:rsidRPr="0036047C" w:rsidRDefault="001E087B" w:rsidP="0099016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01" w:type="dxa"/>
            <w:shd w:val="clear" w:color="auto" w:fill="auto"/>
          </w:tcPr>
          <w:p w14:paraId="516497B4" w14:textId="77777777" w:rsidR="001E087B" w:rsidRPr="0036047C" w:rsidRDefault="001E087B" w:rsidP="0099016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</w:p>
        </w:tc>
      </w:tr>
      <w:tr w:rsidR="001E087B" w:rsidRPr="0036047C" w14:paraId="4CDB137C" w14:textId="77777777" w:rsidTr="4C593FAB">
        <w:trPr>
          <w:trHeight w:val="233"/>
        </w:trPr>
        <w:tc>
          <w:tcPr>
            <w:tcW w:w="1194" w:type="dxa"/>
            <w:vMerge/>
          </w:tcPr>
          <w:p w14:paraId="368E5C85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0E802E04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6671FECE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</w:tcPr>
          <w:p w14:paraId="3E491D3F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9" w:type="dxa"/>
            <w:vMerge/>
          </w:tcPr>
          <w:p w14:paraId="15F3CFC2" w14:textId="77777777" w:rsidR="001E087B" w:rsidRPr="0036047C" w:rsidRDefault="001E087B" w:rsidP="00990168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4575FF19" w14:textId="77777777" w:rsidR="001E087B" w:rsidRPr="0036047C" w:rsidRDefault="001E087B" w:rsidP="0099016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01" w:type="dxa"/>
            <w:shd w:val="clear" w:color="auto" w:fill="auto"/>
          </w:tcPr>
          <w:p w14:paraId="5AC82FB5" w14:textId="77777777" w:rsidR="001E087B" w:rsidRPr="0036047C" w:rsidRDefault="001E087B" w:rsidP="0099016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1E087B" w:rsidRPr="0036047C" w14:paraId="15BD72F7" w14:textId="77777777" w:rsidTr="4C593FAB">
        <w:trPr>
          <w:trHeight w:val="58"/>
        </w:trPr>
        <w:tc>
          <w:tcPr>
            <w:tcW w:w="1194" w:type="dxa"/>
            <w:vMerge w:val="restart"/>
            <w:shd w:val="clear" w:color="auto" w:fill="auto"/>
          </w:tcPr>
          <w:p w14:paraId="50E00BD5" w14:textId="16CBE26E" w:rsidR="001E087B" w:rsidRPr="0036047C" w:rsidRDefault="75FFBEB0" w:rsidP="4C593F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593FA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3E32DAD9" w14:textId="300BCCBE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400282F6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3B66DFD3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r w:rsidRPr="0036047C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and Free Text</w:t>
            </w:r>
          </w:p>
        </w:tc>
        <w:tc>
          <w:tcPr>
            <w:tcW w:w="3849" w:type="dxa"/>
            <w:vMerge w:val="restart"/>
            <w:shd w:val="clear" w:color="auto" w:fill="auto"/>
          </w:tcPr>
          <w:p w14:paraId="74A56DED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hAnsi="Times New Roman" w:cs="Times New Roman"/>
                <w:sz w:val="24"/>
                <w:szCs w:val="24"/>
              </w:rPr>
              <w:t xml:space="preserve">Has the provider submitted documentation of the patient’s next </w:t>
            </w:r>
            <w:r w:rsidRPr="003604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appointment to assess induction therapy?</w:t>
            </w:r>
          </w:p>
          <w:p w14:paraId="097719DB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CB403B" w14:textId="37A02FC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date of appointment.</w:t>
            </w:r>
          </w:p>
        </w:tc>
        <w:tc>
          <w:tcPr>
            <w:tcW w:w="1670" w:type="dxa"/>
            <w:shd w:val="clear" w:color="auto" w:fill="auto"/>
          </w:tcPr>
          <w:p w14:paraId="2D6BF6AB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1201" w:type="dxa"/>
            <w:shd w:val="clear" w:color="auto" w:fill="auto"/>
          </w:tcPr>
          <w:p w14:paraId="21E2D2CB" w14:textId="491A1098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</w:tc>
      </w:tr>
      <w:tr w:rsidR="001E087B" w:rsidRPr="0036047C" w14:paraId="45EFBAFD" w14:textId="77777777" w:rsidTr="4C593FAB">
        <w:trPr>
          <w:trHeight w:val="532"/>
        </w:trPr>
        <w:tc>
          <w:tcPr>
            <w:tcW w:w="1194" w:type="dxa"/>
            <w:vMerge/>
          </w:tcPr>
          <w:p w14:paraId="1FF03092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5C84056A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4FD08C13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</w:tcPr>
          <w:p w14:paraId="0E9A8335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9" w:type="dxa"/>
            <w:vMerge/>
          </w:tcPr>
          <w:p w14:paraId="58A8349C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47F732E4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01" w:type="dxa"/>
            <w:shd w:val="clear" w:color="auto" w:fill="auto"/>
          </w:tcPr>
          <w:p w14:paraId="71683615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1E087B" w:rsidRPr="0036047C" w14:paraId="780C3B32" w14:textId="77777777" w:rsidTr="4C593FAB">
        <w:trPr>
          <w:trHeight w:val="341"/>
        </w:trPr>
        <w:tc>
          <w:tcPr>
            <w:tcW w:w="1194" w:type="dxa"/>
            <w:vMerge w:val="restart"/>
            <w:shd w:val="clear" w:color="auto" w:fill="auto"/>
          </w:tcPr>
          <w:p w14:paraId="3322A0E3" w14:textId="0F72E303" w:rsidR="001E087B" w:rsidRPr="0036047C" w:rsidRDefault="75FFBEB0" w:rsidP="4C593F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593FA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5282E8B9" w14:textId="3009DD41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1113" w:type="dxa"/>
            <w:vMerge w:val="restart"/>
            <w:shd w:val="clear" w:color="auto" w:fill="auto"/>
            <w:hideMark/>
          </w:tcPr>
          <w:p w14:paraId="0326ED42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vMerge w:val="restart"/>
            <w:shd w:val="clear" w:color="auto" w:fill="auto"/>
            <w:hideMark/>
          </w:tcPr>
          <w:p w14:paraId="0768AD9C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49" w:type="dxa"/>
            <w:vMerge w:val="restart"/>
            <w:shd w:val="clear" w:color="auto" w:fill="auto"/>
            <w:hideMark/>
          </w:tcPr>
          <w:p w14:paraId="55D8E8BA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preferred</w:t>
            </w: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drugs?</w:t>
            </w:r>
          </w:p>
          <w:p w14:paraId="7D651B19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122CB4" w14:textId="2FA7EE34" w:rsidR="001E087B" w:rsidRPr="0036047C" w:rsidRDefault="7A883F16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75C633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70" w:type="dxa"/>
            <w:shd w:val="clear" w:color="auto" w:fill="auto"/>
            <w:hideMark/>
          </w:tcPr>
          <w:p w14:paraId="3949AE56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01" w:type="dxa"/>
            <w:shd w:val="clear" w:color="auto" w:fill="auto"/>
            <w:hideMark/>
          </w:tcPr>
          <w:p w14:paraId="5AB1F4E1" w14:textId="70346B8B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E087B" w:rsidRPr="0036047C" w14:paraId="65AD697E" w14:textId="77777777" w:rsidTr="4C593FAB">
        <w:trPr>
          <w:trHeight w:val="440"/>
        </w:trPr>
        <w:tc>
          <w:tcPr>
            <w:tcW w:w="1194" w:type="dxa"/>
            <w:vMerge/>
          </w:tcPr>
          <w:p w14:paraId="0847D6BE" w14:textId="77777777" w:rsidR="001E087B" w:rsidRPr="0036047C" w:rsidRDefault="001E087B" w:rsidP="001E0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4705E7F4" w14:textId="77777777" w:rsidR="001E087B" w:rsidRPr="0036047C" w:rsidRDefault="001E087B" w:rsidP="001E0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  <w:vAlign w:val="center"/>
            <w:hideMark/>
          </w:tcPr>
          <w:p w14:paraId="48A04692" w14:textId="77777777" w:rsidR="001E087B" w:rsidRPr="0036047C" w:rsidRDefault="001E087B" w:rsidP="001E0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47C01B17" w14:textId="77777777" w:rsidR="001E087B" w:rsidRPr="0036047C" w:rsidRDefault="001E087B" w:rsidP="001E0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9" w:type="dxa"/>
            <w:vMerge/>
            <w:vAlign w:val="center"/>
            <w:hideMark/>
          </w:tcPr>
          <w:p w14:paraId="2FDC2935" w14:textId="77777777" w:rsidR="001E087B" w:rsidRPr="0036047C" w:rsidRDefault="001E087B" w:rsidP="001E0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2C25A6A7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01" w:type="dxa"/>
            <w:shd w:val="clear" w:color="auto" w:fill="auto"/>
            <w:hideMark/>
          </w:tcPr>
          <w:p w14:paraId="3B772AB0" w14:textId="3F1F6469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</w:tc>
      </w:tr>
      <w:tr w:rsidR="001E087B" w:rsidRPr="0036047C" w14:paraId="7F76F496" w14:textId="77777777" w:rsidTr="4C593FAB">
        <w:trPr>
          <w:trHeight w:val="103"/>
        </w:trPr>
        <w:tc>
          <w:tcPr>
            <w:tcW w:w="1194" w:type="dxa"/>
            <w:vMerge w:val="restart"/>
            <w:shd w:val="clear" w:color="auto" w:fill="auto"/>
          </w:tcPr>
          <w:p w14:paraId="48B4F285" w14:textId="3CAB6C15" w:rsidR="001E087B" w:rsidRPr="0036047C" w:rsidRDefault="0C321FD5" w:rsidP="4C593F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593FA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60C8B9CC" w14:textId="613F5AFD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0F8CAD04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22D62721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49" w:type="dxa"/>
            <w:vMerge w:val="restart"/>
            <w:shd w:val="clear" w:color="auto" w:fill="auto"/>
          </w:tcPr>
          <w:p w14:paraId="0CA7EB11" w14:textId="77777777" w:rsidR="001E087B" w:rsidRPr="0036047C" w:rsidRDefault="001E087B" w:rsidP="001E087B">
            <w:pPr>
              <w:pStyle w:val="paragraph"/>
              <w:spacing w:before="0" w:beforeAutospacing="0" w:after="0" w:afterAutospacing="0"/>
              <w:textAlignment w:val="baseline"/>
            </w:pPr>
            <w:r w:rsidRPr="0036047C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20F1A8FE" w14:textId="77777777" w:rsidR="001E087B" w:rsidRPr="0036047C" w:rsidRDefault="001E087B" w:rsidP="001E087B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29397DE8" w14:textId="3F1373E5" w:rsidR="001E087B" w:rsidRPr="00990168" w:rsidRDefault="001E087B" w:rsidP="00990168">
            <w:pPr>
              <w:pStyle w:val="paragraph"/>
              <w:spacing w:before="0" w:beforeAutospacing="0" w:after="0" w:afterAutospacing="0"/>
              <w:textAlignment w:val="baseline"/>
              <w:rPr>
                <w:shd w:val="clear" w:color="auto" w:fill="FFFFFF"/>
              </w:rPr>
            </w:pPr>
            <w:r w:rsidRPr="0036047C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670" w:type="dxa"/>
            <w:shd w:val="clear" w:color="auto" w:fill="auto"/>
          </w:tcPr>
          <w:p w14:paraId="1DA008EC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0036047C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1" w:type="dxa"/>
            <w:shd w:val="clear" w:color="auto" w:fill="auto"/>
          </w:tcPr>
          <w:p w14:paraId="1F82FED5" w14:textId="0BE711D1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E087B" w:rsidRPr="0036047C" w14:paraId="7A40FBB2" w14:textId="77777777" w:rsidTr="4C593FAB">
        <w:trPr>
          <w:trHeight w:val="103"/>
        </w:trPr>
        <w:tc>
          <w:tcPr>
            <w:tcW w:w="1194" w:type="dxa"/>
            <w:vMerge/>
          </w:tcPr>
          <w:p w14:paraId="11921C13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2D4BC8DD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4F659675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  <w:vAlign w:val="center"/>
          </w:tcPr>
          <w:p w14:paraId="0749EDFC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9" w:type="dxa"/>
            <w:vMerge/>
            <w:vAlign w:val="center"/>
          </w:tcPr>
          <w:p w14:paraId="3A3B8A1B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192DF212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0036047C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1" w:type="dxa"/>
            <w:shd w:val="clear" w:color="auto" w:fill="auto"/>
          </w:tcPr>
          <w:p w14:paraId="12AC623A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1E087B" w:rsidRPr="0036047C" w14:paraId="0CE21FB4" w14:textId="77777777" w:rsidTr="4C593FAB">
        <w:trPr>
          <w:trHeight w:val="133"/>
        </w:trPr>
        <w:tc>
          <w:tcPr>
            <w:tcW w:w="1194" w:type="dxa"/>
            <w:vMerge w:val="restart"/>
            <w:shd w:val="clear" w:color="auto" w:fill="auto"/>
          </w:tcPr>
          <w:p w14:paraId="2A04D772" w14:textId="4B74035D" w:rsidR="001E087B" w:rsidRPr="0036047C" w:rsidRDefault="0C321FD5" w:rsidP="4C593F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593FA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16CA0CF4" w14:textId="4E28FC7D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605FACA1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516E7AF9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849" w:type="dxa"/>
            <w:vMerge w:val="restart"/>
            <w:shd w:val="clear" w:color="auto" w:fill="auto"/>
          </w:tcPr>
          <w:p w14:paraId="16707E2C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74A51E0C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7D7E97CF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296724CA" w14:textId="2764AF3B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670" w:type="dxa"/>
            <w:shd w:val="clear" w:color="auto" w:fill="auto"/>
          </w:tcPr>
          <w:p w14:paraId="74FB13C0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01" w:type="dxa"/>
            <w:shd w:val="clear" w:color="auto" w:fill="auto"/>
          </w:tcPr>
          <w:p w14:paraId="5F3199B2" w14:textId="21DA0AB4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E087B" w:rsidRPr="0036047C" w14:paraId="529E2D3B" w14:textId="77777777" w:rsidTr="4C593FAB">
        <w:trPr>
          <w:trHeight w:val="132"/>
        </w:trPr>
        <w:tc>
          <w:tcPr>
            <w:tcW w:w="1194" w:type="dxa"/>
            <w:vMerge/>
          </w:tcPr>
          <w:p w14:paraId="59E6EE4B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0B508C0A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2C19187A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</w:tcPr>
          <w:p w14:paraId="59CCC6AD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9" w:type="dxa"/>
            <w:vMerge/>
          </w:tcPr>
          <w:p w14:paraId="1FEECA32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26CF907F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01" w:type="dxa"/>
            <w:shd w:val="clear" w:color="auto" w:fill="auto"/>
          </w:tcPr>
          <w:p w14:paraId="03E711B0" w14:textId="77777777" w:rsidR="001E087B" w:rsidRPr="0036047C" w:rsidRDefault="001E087B" w:rsidP="001E0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1E087B" w:rsidRPr="0036047C" w14:paraId="484752BE" w14:textId="77777777" w:rsidTr="4C593FAB">
        <w:trPr>
          <w:trHeight w:val="345"/>
        </w:trPr>
        <w:tc>
          <w:tcPr>
            <w:tcW w:w="1194" w:type="dxa"/>
            <w:vMerge w:val="restart"/>
            <w:shd w:val="clear" w:color="auto" w:fill="auto"/>
          </w:tcPr>
          <w:p w14:paraId="193A154A" w14:textId="6D5FF345" w:rsidR="001E087B" w:rsidRPr="0036047C" w:rsidRDefault="7D517C09" w:rsidP="4C593F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593FA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644F7E17" w14:textId="48AB3426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3" w:type="dxa"/>
            <w:vMerge w:val="restart"/>
            <w:shd w:val="clear" w:color="auto" w:fill="auto"/>
          </w:tcPr>
          <w:p w14:paraId="58A519C3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shd w:val="clear" w:color="auto" w:fill="auto"/>
          </w:tcPr>
          <w:p w14:paraId="50DA2CC6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849" w:type="dxa"/>
            <w:vMerge w:val="restart"/>
            <w:shd w:val="clear" w:color="auto" w:fill="auto"/>
          </w:tcPr>
          <w:p w14:paraId="161F3FCA" w14:textId="645C143C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670" w:type="dxa"/>
            <w:shd w:val="clear" w:color="auto" w:fill="auto"/>
          </w:tcPr>
          <w:p w14:paraId="47DEEAD8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01" w:type="dxa"/>
            <w:shd w:val="clear" w:color="auto" w:fill="auto"/>
          </w:tcPr>
          <w:p w14:paraId="4DE43EBA" w14:textId="77777777" w:rsidR="001E087B" w:rsidRPr="0036047C" w:rsidRDefault="001E087B" w:rsidP="001E0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1E087B" w:rsidRPr="0036047C" w14:paraId="0DC02281" w14:textId="77777777" w:rsidTr="4C593FAB">
        <w:trPr>
          <w:trHeight w:val="345"/>
        </w:trPr>
        <w:tc>
          <w:tcPr>
            <w:tcW w:w="1194" w:type="dxa"/>
            <w:vMerge/>
          </w:tcPr>
          <w:p w14:paraId="733E0F73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2EE3931C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Merge/>
          </w:tcPr>
          <w:p w14:paraId="6B8F550A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/>
          </w:tcPr>
          <w:p w14:paraId="74BE3F7D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9" w:type="dxa"/>
            <w:vMerge/>
          </w:tcPr>
          <w:p w14:paraId="41969D1D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4A16415E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01" w:type="dxa"/>
            <w:shd w:val="clear" w:color="auto" w:fill="auto"/>
          </w:tcPr>
          <w:p w14:paraId="52D69933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1E087B" w:rsidRPr="0036047C" w14:paraId="140AAAFB" w14:textId="77777777" w:rsidTr="4C593FAB">
        <w:trPr>
          <w:trHeight w:val="555"/>
        </w:trPr>
        <w:tc>
          <w:tcPr>
            <w:tcW w:w="1194" w:type="dxa"/>
            <w:shd w:val="clear" w:color="auto" w:fill="auto"/>
          </w:tcPr>
          <w:p w14:paraId="4588E547" w14:textId="7782941D" w:rsidR="001E087B" w:rsidRPr="0036047C" w:rsidRDefault="094C97F1" w:rsidP="4C593F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593FA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13" w:type="dxa"/>
            <w:shd w:val="clear" w:color="auto" w:fill="auto"/>
          </w:tcPr>
          <w:p w14:paraId="2FD09DC6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13" w:type="dxa"/>
            <w:shd w:val="clear" w:color="auto" w:fill="auto"/>
          </w:tcPr>
          <w:p w14:paraId="71418B9E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shd w:val="clear" w:color="auto" w:fill="auto"/>
          </w:tcPr>
          <w:p w14:paraId="7A9632AB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849" w:type="dxa"/>
            <w:shd w:val="clear" w:color="auto" w:fill="auto"/>
          </w:tcPr>
          <w:p w14:paraId="6F22B724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871" w:type="dxa"/>
            <w:gridSpan w:val="2"/>
            <w:shd w:val="clear" w:color="auto" w:fill="auto"/>
          </w:tcPr>
          <w:p w14:paraId="21D8C502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1E087B" w:rsidRPr="0036047C" w14:paraId="134E5797" w14:textId="77777777" w:rsidTr="4C593FAB">
        <w:trPr>
          <w:trHeight w:val="825"/>
        </w:trPr>
        <w:tc>
          <w:tcPr>
            <w:tcW w:w="1194" w:type="dxa"/>
            <w:shd w:val="clear" w:color="auto" w:fill="auto"/>
          </w:tcPr>
          <w:p w14:paraId="784E1D12" w14:textId="48D0CC3E" w:rsidR="001E087B" w:rsidRPr="0036047C" w:rsidRDefault="094C97F1" w:rsidP="4C593F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593FA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13" w:type="dxa"/>
            <w:shd w:val="clear" w:color="auto" w:fill="auto"/>
            <w:hideMark/>
          </w:tcPr>
          <w:p w14:paraId="67BE3D17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13" w:type="dxa"/>
            <w:shd w:val="clear" w:color="auto" w:fill="auto"/>
            <w:hideMark/>
          </w:tcPr>
          <w:p w14:paraId="083A7772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shd w:val="clear" w:color="auto" w:fill="auto"/>
            <w:hideMark/>
          </w:tcPr>
          <w:p w14:paraId="46050CF5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849" w:type="dxa"/>
            <w:shd w:val="clear" w:color="auto" w:fill="auto"/>
            <w:hideMark/>
          </w:tcPr>
          <w:p w14:paraId="4ACEE3DA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871" w:type="dxa"/>
            <w:gridSpan w:val="2"/>
            <w:shd w:val="clear" w:color="auto" w:fill="auto"/>
            <w:hideMark/>
          </w:tcPr>
          <w:p w14:paraId="7E07FBA8" w14:textId="77777777" w:rsidR="001E087B" w:rsidRPr="0036047C" w:rsidRDefault="001E087B" w:rsidP="001E0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47C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24237D47" w14:textId="24033BAF" w:rsidR="00FB3F58" w:rsidRPr="00FB3F58" w:rsidRDefault="00FB3F58" w:rsidP="1EDFCA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1EDFCA3D">
        <w:rPr>
          <w:rFonts w:ascii="Times New Roman" w:eastAsia="Times New Roman" w:hAnsi="Times New Roman" w:cs="Times New Roman"/>
          <w:sz w:val="24"/>
          <w:szCs w:val="24"/>
        </w:rPr>
        <w:t>LENGTH OF AUTHORIZATIONS: 14 Days </w:t>
      </w:r>
    </w:p>
    <w:tbl>
      <w:tblPr>
        <w:tblW w:w="109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9"/>
        <w:gridCol w:w="8820"/>
      </w:tblGrid>
      <w:tr w:rsidR="006B4711" w:rsidRPr="006B4711" w14:paraId="6EECFD5F" w14:textId="77777777" w:rsidTr="4C593FAB">
        <w:trPr>
          <w:trHeight w:val="60"/>
        </w:trPr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0A998B" w14:textId="77777777" w:rsidR="006B4711" w:rsidRPr="006B4711" w:rsidRDefault="006B4711" w:rsidP="006B471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B4711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6B47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6B47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  </w:t>
            </w:r>
          </w:p>
        </w:tc>
        <w:tc>
          <w:tcPr>
            <w:tcW w:w="8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B13939" w14:textId="7312E71D" w:rsidR="006B4711" w:rsidRPr="006B4711" w:rsidRDefault="2C5BB5C5" w:rsidP="4C593F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593FAB">
              <w:rPr>
                <w:rFonts w:ascii="Times New Roman" w:eastAsia="Times New Roman" w:hAnsi="Times New Roman" w:cs="Times New Roman"/>
                <w:sz w:val="24"/>
                <w:szCs w:val="24"/>
              </w:rPr>
              <w:t>4/20</w:t>
            </w:r>
            <w:r w:rsidR="62E5FF7B" w:rsidRPr="4C593FAB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 </w:t>
            </w:r>
          </w:p>
        </w:tc>
      </w:tr>
      <w:tr w:rsidR="006B4711" w:rsidRPr="006B4711" w14:paraId="03180ED7" w14:textId="77777777" w:rsidTr="4C593FAB">
        <w:trPr>
          <w:trHeight w:val="60"/>
        </w:trPr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C11229" w14:textId="77777777" w:rsidR="006B4711" w:rsidRPr="006B4711" w:rsidRDefault="006B4711" w:rsidP="006B471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B47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6B47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E2710E" w14:textId="77777777" w:rsidR="006B4711" w:rsidRPr="006B4711" w:rsidRDefault="006B4711" w:rsidP="006B471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6B4711">
              <w:rPr>
                <w:rFonts w:ascii="Times New Roman" w:eastAsia="Times New Roman" w:hAnsi="Times New Roman" w:cs="Times New Roman"/>
                <w:sz w:val="24"/>
                <w:szCs w:val="24"/>
              </w:rPr>
              <w:t>   </w:t>
            </w:r>
          </w:p>
        </w:tc>
      </w:tr>
    </w:tbl>
    <w:p w14:paraId="41463AB2" w14:textId="0B8F2F47" w:rsidR="00A75C46" w:rsidRPr="001C4689" w:rsidRDefault="00A75C46" w:rsidP="1EDFC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75C46" w:rsidRPr="001C46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G3MDMysTQzsDQ1MDdQ0lEKTi0uzszPAykwrAUA8U87uywAAAA="/>
  </w:docVars>
  <w:rsids>
    <w:rsidRoot w:val="00463235"/>
    <w:rsid w:val="000D0A94"/>
    <w:rsid w:val="001225B8"/>
    <w:rsid w:val="00135E77"/>
    <w:rsid w:val="00142B57"/>
    <w:rsid w:val="00186FD8"/>
    <w:rsid w:val="00187F04"/>
    <w:rsid w:val="001C4689"/>
    <w:rsid w:val="001D08DE"/>
    <w:rsid w:val="001E087B"/>
    <w:rsid w:val="001E59E3"/>
    <w:rsid w:val="001F2281"/>
    <w:rsid w:val="00221F73"/>
    <w:rsid w:val="0022ADC5"/>
    <w:rsid w:val="002345DE"/>
    <w:rsid w:val="00240FE0"/>
    <w:rsid w:val="002430FE"/>
    <w:rsid w:val="00251728"/>
    <w:rsid w:val="00262F6B"/>
    <w:rsid w:val="002713A3"/>
    <w:rsid w:val="002F70A7"/>
    <w:rsid w:val="0036047C"/>
    <w:rsid w:val="003A143C"/>
    <w:rsid w:val="003A25AE"/>
    <w:rsid w:val="003B0EB2"/>
    <w:rsid w:val="003D7B82"/>
    <w:rsid w:val="003F257E"/>
    <w:rsid w:val="0044483A"/>
    <w:rsid w:val="00463235"/>
    <w:rsid w:val="004B1F4F"/>
    <w:rsid w:val="00590952"/>
    <w:rsid w:val="005A4DD7"/>
    <w:rsid w:val="005B7EEA"/>
    <w:rsid w:val="00614250"/>
    <w:rsid w:val="00661FA6"/>
    <w:rsid w:val="006641FA"/>
    <w:rsid w:val="00674AD9"/>
    <w:rsid w:val="00682C4E"/>
    <w:rsid w:val="006A3F05"/>
    <w:rsid w:val="006B4711"/>
    <w:rsid w:val="007061B0"/>
    <w:rsid w:val="007502DA"/>
    <w:rsid w:val="00755072"/>
    <w:rsid w:val="00772A94"/>
    <w:rsid w:val="0080579E"/>
    <w:rsid w:val="00824C16"/>
    <w:rsid w:val="00832952"/>
    <w:rsid w:val="00876E56"/>
    <w:rsid w:val="008A18DB"/>
    <w:rsid w:val="008B7C94"/>
    <w:rsid w:val="00910CAC"/>
    <w:rsid w:val="009229CE"/>
    <w:rsid w:val="009259DF"/>
    <w:rsid w:val="00946C8A"/>
    <w:rsid w:val="0095572E"/>
    <w:rsid w:val="00990168"/>
    <w:rsid w:val="009B6F71"/>
    <w:rsid w:val="00A05E26"/>
    <w:rsid w:val="00A3780A"/>
    <w:rsid w:val="00A42263"/>
    <w:rsid w:val="00A6769C"/>
    <w:rsid w:val="00A75C46"/>
    <w:rsid w:val="00AA6AC3"/>
    <w:rsid w:val="00AE4C2E"/>
    <w:rsid w:val="00B22634"/>
    <w:rsid w:val="00B637BE"/>
    <w:rsid w:val="00BA4C0E"/>
    <w:rsid w:val="00BB40FF"/>
    <w:rsid w:val="00C13E7E"/>
    <w:rsid w:val="00C16436"/>
    <w:rsid w:val="00C34CB2"/>
    <w:rsid w:val="00C70424"/>
    <w:rsid w:val="00CB12FA"/>
    <w:rsid w:val="00D73EE8"/>
    <w:rsid w:val="00DF76DF"/>
    <w:rsid w:val="00E17D5E"/>
    <w:rsid w:val="00E21AC5"/>
    <w:rsid w:val="00EB70BD"/>
    <w:rsid w:val="00F21AEC"/>
    <w:rsid w:val="00F2384E"/>
    <w:rsid w:val="00F305B9"/>
    <w:rsid w:val="00F970EE"/>
    <w:rsid w:val="00FB3F58"/>
    <w:rsid w:val="00FE20F6"/>
    <w:rsid w:val="0244C338"/>
    <w:rsid w:val="02C47E5E"/>
    <w:rsid w:val="03F707B7"/>
    <w:rsid w:val="0416C2F3"/>
    <w:rsid w:val="043C325A"/>
    <w:rsid w:val="04C8FBFA"/>
    <w:rsid w:val="04D84A2D"/>
    <w:rsid w:val="051092EC"/>
    <w:rsid w:val="051CC854"/>
    <w:rsid w:val="0538A980"/>
    <w:rsid w:val="0584F6FD"/>
    <w:rsid w:val="05AC97AA"/>
    <w:rsid w:val="0656F6DF"/>
    <w:rsid w:val="0767C3CE"/>
    <w:rsid w:val="07860135"/>
    <w:rsid w:val="094C97F1"/>
    <w:rsid w:val="0956333C"/>
    <w:rsid w:val="0A579BDC"/>
    <w:rsid w:val="0A90AE36"/>
    <w:rsid w:val="0ABC97C0"/>
    <w:rsid w:val="0B474D46"/>
    <w:rsid w:val="0BCDA28F"/>
    <w:rsid w:val="0C0AEA8E"/>
    <w:rsid w:val="0C321FD5"/>
    <w:rsid w:val="0C657A60"/>
    <w:rsid w:val="0CF92A02"/>
    <w:rsid w:val="0DA6BAEF"/>
    <w:rsid w:val="0DD9A4CF"/>
    <w:rsid w:val="0E4D2F42"/>
    <w:rsid w:val="0EA9A84C"/>
    <w:rsid w:val="0F112EFE"/>
    <w:rsid w:val="0FD3D0E2"/>
    <w:rsid w:val="0FFF05CE"/>
    <w:rsid w:val="10364E6D"/>
    <w:rsid w:val="1062B5F3"/>
    <w:rsid w:val="10BE4F58"/>
    <w:rsid w:val="1131602A"/>
    <w:rsid w:val="1147AE34"/>
    <w:rsid w:val="1221141C"/>
    <w:rsid w:val="127C2E02"/>
    <w:rsid w:val="1292C359"/>
    <w:rsid w:val="133B4AAF"/>
    <w:rsid w:val="13458E2A"/>
    <w:rsid w:val="13632334"/>
    <w:rsid w:val="1369DD2B"/>
    <w:rsid w:val="139B60EC"/>
    <w:rsid w:val="13B6F462"/>
    <w:rsid w:val="13B79133"/>
    <w:rsid w:val="13EA2DE1"/>
    <w:rsid w:val="1537314D"/>
    <w:rsid w:val="164EB268"/>
    <w:rsid w:val="166D47C7"/>
    <w:rsid w:val="168186DE"/>
    <w:rsid w:val="16A60C2F"/>
    <w:rsid w:val="16D301AE"/>
    <w:rsid w:val="1775A2C7"/>
    <w:rsid w:val="1856C8AD"/>
    <w:rsid w:val="186ED20F"/>
    <w:rsid w:val="18C1D262"/>
    <w:rsid w:val="19A1D436"/>
    <w:rsid w:val="19DDFBDA"/>
    <w:rsid w:val="1ADA733D"/>
    <w:rsid w:val="1AFC603F"/>
    <w:rsid w:val="1BB8BB2E"/>
    <w:rsid w:val="1BF48893"/>
    <w:rsid w:val="1C6CC407"/>
    <w:rsid w:val="1CAFFDD4"/>
    <w:rsid w:val="1EDFCA3D"/>
    <w:rsid w:val="1FE2B8FB"/>
    <w:rsid w:val="20686A66"/>
    <w:rsid w:val="21EA6597"/>
    <w:rsid w:val="22467C57"/>
    <w:rsid w:val="22659471"/>
    <w:rsid w:val="22CB30D7"/>
    <w:rsid w:val="2391D136"/>
    <w:rsid w:val="23D58B76"/>
    <w:rsid w:val="23F6061B"/>
    <w:rsid w:val="24130BEC"/>
    <w:rsid w:val="24631A52"/>
    <w:rsid w:val="2587541F"/>
    <w:rsid w:val="25B6B5C7"/>
    <w:rsid w:val="25FA7DF0"/>
    <w:rsid w:val="2679B8C9"/>
    <w:rsid w:val="291B2FA3"/>
    <w:rsid w:val="29F6F0FA"/>
    <w:rsid w:val="2B0305F1"/>
    <w:rsid w:val="2C277DC4"/>
    <w:rsid w:val="2C593851"/>
    <w:rsid w:val="2C5BB5C5"/>
    <w:rsid w:val="2C7D1153"/>
    <w:rsid w:val="2CF0B293"/>
    <w:rsid w:val="2D75C633"/>
    <w:rsid w:val="2E51263A"/>
    <w:rsid w:val="2E7C0278"/>
    <w:rsid w:val="2F36A748"/>
    <w:rsid w:val="2FD6F614"/>
    <w:rsid w:val="301D9EE8"/>
    <w:rsid w:val="3080C877"/>
    <w:rsid w:val="3134737E"/>
    <w:rsid w:val="321A9D48"/>
    <w:rsid w:val="32407F7B"/>
    <w:rsid w:val="32AF437B"/>
    <w:rsid w:val="32FFE792"/>
    <w:rsid w:val="336B6511"/>
    <w:rsid w:val="33B133E7"/>
    <w:rsid w:val="345E66BA"/>
    <w:rsid w:val="34657C39"/>
    <w:rsid w:val="347C8C0E"/>
    <w:rsid w:val="349F19DC"/>
    <w:rsid w:val="34A4AE2F"/>
    <w:rsid w:val="34C09E29"/>
    <w:rsid w:val="35E84722"/>
    <w:rsid w:val="3690C21A"/>
    <w:rsid w:val="3723F473"/>
    <w:rsid w:val="37BB1BED"/>
    <w:rsid w:val="37BE6D47"/>
    <w:rsid w:val="38A0350E"/>
    <w:rsid w:val="38D1CB07"/>
    <w:rsid w:val="39066442"/>
    <w:rsid w:val="396F5FC9"/>
    <w:rsid w:val="3974CC2D"/>
    <w:rsid w:val="39C3995E"/>
    <w:rsid w:val="3A7455A8"/>
    <w:rsid w:val="3AAF6609"/>
    <w:rsid w:val="3C1127CB"/>
    <w:rsid w:val="3D1A9F3C"/>
    <w:rsid w:val="3D5A7DD4"/>
    <w:rsid w:val="3E85BCB0"/>
    <w:rsid w:val="3F0C8097"/>
    <w:rsid w:val="3F5B4EDC"/>
    <w:rsid w:val="40419D66"/>
    <w:rsid w:val="40EB3DA4"/>
    <w:rsid w:val="4232A5E0"/>
    <w:rsid w:val="42363A87"/>
    <w:rsid w:val="4377A2B0"/>
    <w:rsid w:val="441ECDDB"/>
    <w:rsid w:val="44F9E618"/>
    <w:rsid w:val="45694174"/>
    <w:rsid w:val="459A35ED"/>
    <w:rsid w:val="460E213D"/>
    <w:rsid w:val="465FD8EB"/>
    <w:rsid w:val="474AF360"/>
    <w:rsid w:val="47E08947"/>
    <w:rsid w:val="47FC90A9"/>
    <w:rsid w:val="48B9DD35"/>
    <w:rsid w:val="48CF4DE8"/>
    <w:rsid w:val="4AA7C3E5"/>
    <w:rsid w:val="4AF576AE"/>
    <w:rsid w:val="4B38A9DB"/>
    <w:rsid w:val="4BB82C57"/>
    <w:rsid w:val="4BDC3E96"/>
    <w:rsid w:val="4C35D8D5"/>
    <w:rsid w:val="4C593FAB"/>
    <w:rsid w:val="4C70528F"/>
    <w:rsid w:val="4D2DA196"/>
    <w:rsid w:val="4E2F83CA"/>
    <w:rsid w:val="4E66B018"/>
    <w:rsid w:val="4ED221AF"/>
    <w:rsid w:val="4EDE48CA"/>
    <w:rsid w:val="4FB20840"/>
    <w:rsid w:val="5083311B"/>
    <w:rsid w:val="508A2827"/>
    <w:rsid w:val="513D7B04"/>
    <w:rsid w:val="51AD7DEA"/>
    <w:rsid w:val="520163A7"/>
    <w:rsid w:val="521EC2BB"/>
    <w:rsid w:val="52663356"/>
    <w:rsid w:val="5283D2B6"/>
    <w:rsid w:val="547A9F20"/>
    <w:rsid w:val="553B441E"/>
    <w:rsid w:val="553FD8E0"/>
    <w:rsid w:val="56AB6CA1"/>
    <w:rsid w:val="56F2F30B"/>
    <w:rsid w:val="5883F90C"/>
    <w:rsid w:val="588AD045"/>
    <w:rsid w:val="58B9F7A3"/>
    <w:rsid w:val="58D963D2"/>
    <w:rsid w:val="5954FA90"/>
    <w:rsid w:val="59646BAF"/>
    <w:rsid w:val="597F586E"/>
    <w:rsid w:val="5AA0B900"/>
    <w:rsid w:val="5ABB8A55"/>
    <w:rsid w:val="5B078B1C"/>
    <w:rsid w:val="5BA49ECE"/>
    <w:rsid w:val="5BAD44FC"/>
    <w:rsid w:val="5C515AB9"/>
    <w:rsid w:val="5C77130D"/>
    <w:rsid w:val="5D2ADE6C"/>
    <w:rsid w:val="5D77D0E9"/>
    <w:rsid w:val="5DD7B821"/>
    <w:rsid w:val="5EA1344D"/>
    <w:rsid w:val="5FBA79B7"/>
    <w:rsid w:val="60E51A4C"/>
    <w:rsid w:val="61430C47"/>
    <w:rsid w:val="61C4F651"/>
    <w:rsid w:val="61D4A712"/>
    <w:rsid w:val="624B7122"/>
    <w:rsid w:val="6260DC40"/>
    <w:rsid w:val="62865034"/>
    <w:rsid w:val="62890AAB"/>
    <w:rsid w:val="62B52E7F"/>
    <w:rsid w:val="62E5FF7B"/>
    <w:rsid w:val="63131A71"/>
    <w:rsid w:val="6361D8E1"/>
    <w:rsid w:val="63F63494"/>
    <w:rsid w:val="642DD148"/>
    <w:rsid w:val="64A0A8C6"/>
    <w:rsid w:val="676B5BDB"/>
    <w:rsid w:val="6798AB89"/>
    <w:rsid w:val="68188373"/>
    <w:rsid w:val="68E61A95"/>
    <w:rsid w:val="69FBA34B"/>
    <w:rsid w:val="6A726A3B"/>
    <w:rsid w:val="6B040863"/>
    <w:rsid w:val="6E6321C3"/>
    <w:rsid w:val="705BFA40"/>
    <w:rsid w:val="709A20CC"/>
    <w:rsid w:val="70C66EAC"/>
    <w:rsid w:val="70F8AE60"/>
    <w:rsid w:val="717349E7"/>
    <w:rsid w:val="71804B1D"/>
    <w:rsid w:val="7197CCD6"/>
    <w:rsid w:val="7210FC66"/>
    <w:rsid w:val="725317FC"/>
    <w:rsid w:val="7267F8AA"/>
    <w:rsid w:val="73024857"/>
    <w:rsid w:val="732655DC"/>
    <w:rsid w:val="73818C13"/>
    <w:rsid w:val="73F29D51"/>
    <w:rsid w:val="74304F22"/>
    <w:rsid w:val="757F688C"/>
    <w:rsid w:val="75CC1F83"/>
    <w:rsid w:val="75FFBEB0"/>
    <w:rsid w:val="764E3085"/>
    <w:rsid w:val="7767EFE4"/>
    <w:rsid w:val="78E78293"/>
    <w:rsid w:val="7916EF97"/>
    <w:rsid w:val="792C60E2"/>
    <w:rsid w:val="794B6EEF"/>
    <w:rsid w:val="7A883F16"/>
    <w:rsid w:val="7C3A7221"/>
    <w:rsid w:val="7CA46885"/>
    <w:rsid w:val="7CF97CDD"/>
    <w:rsid w:val="7D517C09"/>
    <w:rsid w:val="7D9D2352"/>
    <w:rsid w:val="7E43B4B0"/>
    <w:rsid w:val="7E981D29"/>
    <w:rsid w:val="7F3B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8D670"/>
  <w15:chartTrackingRefBased/>
  <w15:docId w15:val="{6E0E8496-D41C-4AA0-967A-F8D5DB718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B3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B3F58"/>
  </w:style>
  <w:style w:type="character" w:customStyle="1" w:styleId="eop">
    <w:name w:val="eop"/>
    <w:basedOn w:val="DefaultParagraphFont"/>
    <w:rsid w:val="00FB3F58"/>
  </w:style>
  <w:style w:type="character" w:styleId="CommentReference">
    <w:name w:val="annotation reference"/>
    <w:basedOn w:val="DefaultParagraphFont"/>
    <w:uiPriority w:val="99"/>
    <w:semiHidden/>
    <w:unhideWhenUsed/>
    <w:rsid w:val="005909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09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09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09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0952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946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11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0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6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1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33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46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5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97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0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3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34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5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37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2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75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04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65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3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89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59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8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0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2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64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20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6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92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2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40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19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7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8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06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17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11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6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22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91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7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2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14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3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8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1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72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67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1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9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84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82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5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5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5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3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4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1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2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77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62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6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1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09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5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38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4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6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0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36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38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5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99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0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1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8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51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86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46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1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25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2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39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98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61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8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29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1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1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4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66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48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2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15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79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1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6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69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9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5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7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33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96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7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8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84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33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67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0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43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37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6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8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87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9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48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77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7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7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93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50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5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34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3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95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9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9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8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3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3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9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72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8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25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9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88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81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9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9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51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29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5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45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9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33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5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35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5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91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7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5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9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02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85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2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8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4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4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1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20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5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1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57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6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6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51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21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8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6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12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75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80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72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82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36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57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15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8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1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2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8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56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6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4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0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7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5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2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3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8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43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44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4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32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38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1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1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9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5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71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8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7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9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2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16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5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70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5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25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9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9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78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04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9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15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3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1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8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10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5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3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7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53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7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1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4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41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65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7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33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7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58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7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54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4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8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59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66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9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22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7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2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8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8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12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1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4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52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7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67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4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93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96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6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52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4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7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8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999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2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6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4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8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93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11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9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04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7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74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74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7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8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9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44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5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44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7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0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9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29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38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2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3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54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1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17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4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83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7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62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6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9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89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7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1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2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30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7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1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90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02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1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53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46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48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1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94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1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9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0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9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6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1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73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0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47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01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63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9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71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1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1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8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82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7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4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11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4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7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8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62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0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55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1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7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1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7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FCD552-A732-489A-9068-F146AA31BB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6D2255-E369-4C1D-8666-39DE29D84D5B}">
  <ds:schemaRefs>
    <ds:schemaRef ds:uri="http://schemas.microsoft.com/office/2006/metadata/properties"/>
    <ds:schemaRef ds:uri="http://schemas.microsoft.com/office/infopath/2007/PartnerControls"/>
    <ds:schemaRef ds:uri="54339c47-2a48-492b-8508-04089f017dc3"/>
    <ds:schemaRef ds:uri="fb0fa7d1-e732-40a5-ac62-a410aeddb088"/>
  </ds:schemaRefs>
</ds:datastoreItem>
</file>

<file path=customXml/itemProps3.xml><?xml version="1.0" encoding="utf-8"?>
<ds:datastoreItem xmlns:ds="http://schemas.openxmlformats.org/officeDocument/2006/customXml" ds:itemID="{3D8ED19D-7593-47E5-92B6-3796739E3A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1508</Words>
  <Characters>8602</Characters>
  <Application>Microsoft Office Word</Application>
  <DocSecurity>0</DocSecurity>
  <Lines>71</Lines>
  <Paragraphs>20</Paragraphs>
  <ScaleCrop>false</ScaleCrop>
  <Company/>
  <LinksUpToDate>false</LinksUpToDate>
  <CharactersWithSpaces>10090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5</cp:revision>
  <dcterms:created xsi:type="dcterms:W3CDTF">2023-05-19T14:49:00Z</dcterms:created>
  <dcterms:modified xsi:type="dcterms:W3CDTF">2023-07-25T19:18:00Z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