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9532"/>
      </w:tblGrid>
      <w:tr w:rsidR="002D6E26" w:rsidRPr="007C6A67" w14:paraId="079C106F" w14:textId="77777777" w:rsidTr="40969D87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7FD05" w14:textId="77777777" w:rsidR="002D6E26" w:rsidRPr="007C6A67" w:rsidRDefault="002D6E26" w:rsidP="40969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29A09" w14:textId="5E6C6BBA" w:rsidR="002D6E26" w:rsidRPr="006365EB" w:rsidRDefault="002D6E26" w:rsidP="40969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</w:t>
            </w:r>
            <w:r w:rsidR="03D0E81E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5E022BA8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Berinert, Cinryze, Icatibant Acetate, Kalbitor</w:t>
            </w:r>
          </w:p>
        </w:tc>
      </w:tr>
      <w:tr w:rsidR="002D6E26" w:rsidRPr="007C6A67" w14:paraId="51055D2F" w14:textId="77777777" w:rsidTr="40969D87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2F188B" w14:textId="77777777" w:rsidR="002D6E26" w:rsidRPr="007C6A67" w:rsidRDefault="002D6E26" w:rsidP="40969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D3208" w14:textId="373136CA" w:rsidR="002D6E26" w:rsidRDefault="007F3289" w:rsidP="40969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</w:t>
            </w:r>
            <w:r w:rsidR="10386469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313C671C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Haegarda</w:t>
            </w:r>
            <w:r w:rsidR="4F3BFF1D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(PA)</w:t>
            </w:r>
            <w:r w:rsidR="313C671C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, Ruconest</w:t>
            </w:r>
            <w:r w:rsidR="4630DAB1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(PA)</w:t>
            </w:r>
            <w:r w:rsidR="313C671C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, Takhzyro</w:t>
            </w:r>
            <w:r w:rsidR="6282EA17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(PA)</w:t>
            </w:r>
          </w:p>
        </w:tc>
      </w:tr>
    </w:tbl>
    <w:p w14:paraId="01F08FDC" w14:textId="206F6498" w:rsidR="002D6E26" w:rsidRPr="007C6A67" w:rsidRDefault="002D6E26" w:rsidP="1916CDFD">
      <w:pPr>
        <w:spacing w:after="0" w:line="240" w:lineRule="auto"/>
        <w:textAlignment w:val="baseline"/>
        <w:rPr>
          <w:rFonts w:eastAsia="Times New Roman"/>
        </w:rPr>
      </w:pPr>
      <w:r w:rsidRPr="7826F23A">
        <w:rPr>
          <w:rFonts w:eastAsia="Times New Roman"/>
        </w:rPr>
        <w:t>  </w:t>
      </w:r>
    </w:p>
    <w:p w14:paraId="0FD8EEF5" w14:textId="25CF9D17" w:rsidR="7826F23A" w:rsidRDefault="7826F23A" w:rsidP="7826F23A">
      <w:pPr>
        <w:spacing w:after="0" w:line="240" w:lineRule="auto"/>
        <w:rPr>
          <w:rFonts w:eastAsia="Times New Roman"/>
        </w:rPr>
      </w:pPr>
    </w:p>
    <w:p w14:paraId="7B9297A7" w14:textId="0F6E106B" w:rsidR="7826F23A" w:rsidRDefault="7826F23A" w:rsidP="7826F23A">
      <w:pPr>
        <w:spacing w:after="0" w:line="240" w:lineRule="auto"/>
        <w:rPr>
          <w:rFonts w:eastAsia="Times New Roman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2940"/>
        <w:gridCol w:w="2025"/>
        <w:gridCol w:w="3360"/>
      </w:tblGrid>
      <w:tr w:rsidR="7826F23A" w14:paraId="77E477A7" w14:textId="77777777" w:rsidTr="00DB3ABA">
        <w:tc>
          <w:tcPr>
            <w:tcW w:w="2475" w:type="dxa"/>
          </w:tcPr>
          <w:p w14:paraId="149839BB" w14:textId="24153D8A" w:rsidR="7826F23A" w:rsidRDefault="7826F23A" w:rsidP="00DB3ABA">
            <w:pPr>
              <w:spacing w:after="0"/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25" w:type="dxa"/>
            <w:gridSpan w:val="3"/>
          </w:tcPr>
          <w:p w14:paraId="68EEBA80" w14:textId="17610C97" w:rsidR="1B6FE29E" w:rsidRDefault="1B6FE29E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Hereditary Angioedema</w:t>
            </w:r>
          </w:p>
        </w:tc>
      </w:tr>
      <w:tr w:rsidR="7826F23A" w14:paraId="2B6776D4" w14:textId="77777777" w:rsidTr="00DB3ABA">
        <w:tc>
          <w:tcPr>
            <w:tcW w:w="2475" w:type="dxa"/>
          </w:tcPr>
          <w:p w14:paraId="2A80242B" w14:textId="340A611C" w:rsidR="7826F23A" w:rsidRDefault="7826F23A" w:rsidP="00DB3ABA">
            <w:pPr>
              <w:spacing w:after="0"/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25" w:type="dxa"/>
            <w:gridSpan w:val="3"/>
          </w:tcPr>
          <w:p w14:paraId="2474E89B" w14:textId="117E6265" w:rsidR="3C40515E" w:rsidRDefault="3C40515E" w:rsidP="00DB3A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7826F23A" w14:paraId="7DA96D42" w14:textId="77777777" w:rsidTr="00DB3ABA">
        <w:tc>
          <w:tcPr>
            <w:tcW w:w="2475" w:type="dxa"/>
          </w:tcPr>
          <w:p w14:paraId="14C17AFA" w14:textId="0307766A" w:rsidR="7826F23A" w:rsidRDefault="7826F23A" w:rsidP="00DB3ABA">
            <w:pPr>
              <w:spacing w:after="0"/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25" w:type="dxa"/>
            <w:gridSpan w:val="3"/>
          </w:tcPr>
          <w:p w14:paraId="5685666E" w14:textId="4AB3FBFE" w:rsidR="7826F23A" w:rsidRDefault="5C27C101" w:rsidP="00DB3AB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  <w:r w:rsidR="6BAA76D3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</w:p>
        </w:tc>
      </w:tr>
      <w:tr w:rsidR="7826F23A" w14:paraId="6CCAA674" w14:textId="77777777" w:rsidTr="00DB3ABA">
        <w:tc>
          <w:tcPr>
            <w:tcW w:w="2475" w:type="dxa"/>
            <w:vMerge w:val="restart"/>
          </w:tcPr>
          <w:p w14:paraId="427E7AD9" w14:textId="2A55B19D" w:rsidR="7826F23A" w:rsidRDefault="7826F23A" w:rsidP="00DB3ABA">
            <w:pPr>
              <w:spacing w:after="0"/>
            </w:pPr>
            <w:r w:rsidRPr="40969D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85"/>
              <w:gridCol w:w="480"/>
            </w:tblGrid>
            <w:tr w:rsidR="40969D87" w14:paraId="240FC4D3" w14:textId="77777777" w:rsidTr="40969D87">
              <w:trPr>
                <w:trHeight w:val="300"/>
              </w:trPr>
              <w:tc>
                <w:tcPr>
                  <w:tcW w:w="1785" w:type="dxa"/>
                </w:tcPr>
                <w:p w14:paraId="6C1B5C4F" w14:textId="040A3DD5" w:rsidR="0A40ECB2" w:rsidRDefault="0A40ECB2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</w:tcPr>
                <w:p w14:paraId="7A17FDAD" w14:textId="04902AD5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0969D87" w14:paraId="376495FB" w14:textId="77777777" w:rsidTr="40969D87">
              <w:trPr>
                <w:trHeight w:val="300"/>
              </w:trPr>
              <w:tc>
                <w:tcPr>
                  <w:tcW w:w="1785" w:type="dxa"/>
                </w:tcPr>
                <w:p w14:paraId="026FBF11" w14:textId="43407DFC" w:rsidR="0A40ECB2" w:rsidRDefault="0A40ECB2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Non-Preferred </w:t>
                  </w:r>
                </w:p>
              </w:tc>
              <w:tc>
                <w:tcPr>
                  <w:tcW w:w="480" w:type="dxa"/>
                </w:tcPr>
                <w:p w14:paraId="34F65B71" w14:textId="01348AB0" w:rsidR="0A40ECB2" w:rsidRDefault="0A40ECB2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40969D87" w14:paraId="3C90F060" w14:textId="77777777" w:rsidTr="40969D87">
              <w:trPr>
                <w:trHeight w:val="300"/>
              </w:trPr>
              <w:tc>
                <w:tcPr>
                  <w:tcW w:w="1785" w:type="dxa"/>
                </w:tcPr>
                <w:p w14:paraId="5C98EED4" w14:textId="3C34264C" w:rsidR="0A40ECB2" w:rsidRDefault="0A40ECB2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4CA2AB49" w14:textId="04902AD5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0969D87" w14:paraId="43407291" w14:textId="77777777" w:rsidTr="40969D87">
              <w:trPr>
                <w:trHeight w:val="300"/>
              </w:trPr>
              <w:tc>
                <w:tcPr>
                  <w:tcW w:w="1785" w:type="dxa"/>
                </w:tcPr>
                <w:p w14:paraId="03C2C728" w14:textId="32F974B4" w:rsidR="0A40ECB2" w:rsidRDefault="0A40ECB2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</w:tcPr>
                <w:p w14:paraId="395FC4ED" w14:textId="04902AD5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0969D87" w14:paraId="08B924EF" w14:textId="77777777" w:rsidTr="40969D87">
              <w:trPr>
                <w:trHeight w:val="300"/>
              </w:trPr>
              <w:tc>
                <w:tcPr>
                  <w:tcW w:w="1785" w:type="dxa"/>
                </w:tcPr>
                <w:p w14:paraId="18754146" w14:textId="4D66838E" w:rsidR="0A40ECB2" w:rsidRDefault="0A40ECB2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774EC8F2" w14:textId="04902AD5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DFF81A3" w14:textId="5ADB7248" w:rsidR="7826F23A" w:rsidRDefault="7826F23A" w:rsidP="00DB3AB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40" w:type="dxa"/>
          </w:tcPr>
          <w:p w14:paraId="68F5F580" w14:textId="5A226533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025" w:type="dxa"/>
          </w:tcPr>
          <w:p w14:paraId="5DDD46D0" w14:textId="69FC99E2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360" w:type="dxa"/>
          </w:tcPr>
          <w:p w14:paraId="6387EB81" w14:textId="2FD6CA3B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7826F23A" w14:paraId="59B12491" w14:textId="77777777" w:rsidTr="00DB3ABA">
        <w:tc>
          <w:tcPr>
            <w:tcW w:w="2475" w:type="dxa"/>
            <w:vMerge/>
            <w:vAlign w:val="center"/>
          </w:tcPr>
          <w:p w14:paraId="6BD499FC" w14:textId="77777777" w:rsidR="00022BF9" w:rsidRDefault="00022BF9" w:rsidP="00DB3ABA">
            <w:pPr>
              <w:spacing w:after="0"/>
            </w:pPr>
          </w:p>
        </w:tc>
        <w:tc>
          <w:tcPr>
            <w:tcW w:w="2940" w:type="dxa"/>
          </w:tcPr>
          <w:p w14:paraId="07F24860" w14:textId="710A099D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171D7DE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BERINERT</w:t>
            </w:r>
          </w:p>
        </w:tc>
        <w:tc>
          <w:tcPr>
            <w:tcW w:w="2025" w:type="dxa"/>
          </w:tcPr>
          <w:p w14:paraId="52CF8386" w14:textId="78496996" w:rsidR="7826F23A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068384</w:t>
            </w:r>
          </w:p>
        </w:tc>
        <w:tc>
          <w:tcPr>
            <w:tcW w:w="3360" w:type="dxa"/>
          </w:tcPr>
          <w:p w14:paraId="7C55F628" w14:textId="15E0D18D" w:rsidR="7826F23A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CE2E1A9" w14:paraId="013DEA8D" w14:textId="77777777" w:rsidTr="00DB3ABA">
        <w:trPr>
          <w:trHeight w:val="300"/>
        </w:trPr>
        <w:tc>
          <w:tcPr>
            <w:tcW w:w="2475" w:type="dxa"/>
            <w:vMerge/>
          </w:tcPr>
          <w:p w14:paraId="06164643" w14:textId="77777777" w:rsidR="00022BF9" w:rsidRDefault="00022BF9" w:rsidP="00DB3ABA">
            <w:pPr>
              <w:spacing w:after="0"/>
            </w:pPr>
          </w:p>
        </w:tc>
        <w:tc>
          <w:tcPr>
            <w:tcW w:w="2940" w:type="dxa"/>
          </w:tcPr>
          <w:p w14:paraId="479B89DA" w14:textId="57D8D7D9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CINRYZE</w:t>
            </w:r>
          </w:p>
        </w:tc>
        <w:tc>
          <w:tcPr>
            <w:tcW w:w="2025" w:type="dxa"/>
          </w:tcPr>
          <w:p w14:paraId="07757CDF" w14:textId="6D982812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040429</w:t>
            </w:r>
          </w:p>
        </w:tc>
        <w:tc>
          <w:tcPr>
            <w:tcW w:w="3360" w:type="dxa"/>
          </w:tcPr>
          <w:p w14:paraId="6AFD360F" w14:textId="19D6A89F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CE2E1A9" w14:paraId="43EE5B04" w14:textId="77777777" w:rsidTr="00DB3ABA">
        <w:trPr>
          <w:trHeight w:val="300"/>
        </w:trPr>
        <w:tc>
          <w:tcPr>
            <w:tcW w:w="2475" w:type="dxa"/>
            <w:vMerge/>
          </w:tcPr>
          <w:p w14:paraId="4E0039F6" w14:textId="77777777" w:rsidR="00022BF9" w:rsidRDefault="00022BF9" w:rsidP="00DB3ABA">
            <w:pPr>
              <w:spacing w:after="0"/>
            </w:pPr>
          </w:p>
        </w:tc>
        <w:tc>
          <w:tcPr>
            <w:tcW w:w="2940" w:type="dxa"/>
          </w:tcPr>
          <w:p w14:paraId="6D35C717" w14:textId="54E0FA68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ICATIBANT ACETATE</w:t>
            </w:r>
          </w:p>
        </w:tc>
        <w:tc>
          <w:tcPr>
            <w:tcW w:w="2025" w:type="dxa"/>
          </w:tcPr>
          <w:p w14:paraId="46298D59" w14:textId="6D3C69D6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064564</w:t>
            </w:r>
          </w:p>
        </w:tc>
        <w:tc>
          <w:tcPr>
            <w:tcW w:w="3360" w:type="dxa"/>
          </w:tcPr>
          <w:p w14:paraId="63E0EB76" w14:textId="1B812927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CE2E1A9" w14:paraId="732F9A6B" w14:textId="77777777" w:rsidTr="00DB3ABA">
        <w:trPr>
          <w:trHeight w:val="300"/>
        </w:trPr>
        <w:tc>
          <w:tcPr>
            <w:tcW w:w="2475" w:type="dxa"/>
            <w:vMerge/>
          </w:tcPr>
          <w:p w14:paraId="3F116FDD" w14:textId="77777777" w:rsidR="00022BF9" w:rsidRDefault="00022BF9" w:rsidP="00DB3ABA">
            <w:pPr>
              <w:spacing w:after="0"/>
            </w:pPr>
          </w:p>
        </w:tc>
        <w:tc>
          <w:tcPr>
            <w:tcW w:w="2940" w:type="dxa"/>
          </w:tcPr>
          <w:p w14:paraId="5598FB4A" w14:textId="20778A81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KALBITOR</w:t>
            </w:r>
          </w:p>
        </w:tc>
        <w:tc>
          <w:tcPr>
            <w:tcW w:w="2025" w:type="dxa"/>
          </w:tcPr>
          <w:p w14:paraId="3A5F6EA2" w14:textId="09F688B5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065953</w:t>
            </w:r>
          </w:p>
        </w:tc>
        <w:tc>
          <w:tcPr>
            <w:tcW w:w="3360" w:type="dxa"/>
          </w:tcPr>
          <w:p w14:paraId="41CC8DF3" w14:textId="3C640977" w:rsidR="1171D7DE" w:rsidRDefault="1171D7DE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B535F27" w14:textId="29E4CB15" w:rsidR="7826F23A" w:rsidRDefault="7826F23A" w:rsidP="7826F23A">
      <w:pPr>
        <w:spacing w:after="0" w:line="240" w:lineRule="auto"/>
        <w:rPr>
          <w:b/>
          <w:bCs/>
        </w:rPr>
      </w:pPr>
    </w:p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1137"/>
        <w:gridCol w:w="1137"/>
        <w:gridCol w:w="1137"/>
        <w:gridCol w:w="3201"/>
        <w:gridCol w:w="1876"/>
        <w:gridCol w:w="1137"/>
      </w:tblGrid>
      <w:tr w:rsidR="00DD61D5" w14:paraId="555A63A8" w14:textId="77777777" w:rsidTr="00DD61D5">
        <w:tc>
          <w:tcPr>
            <w:tcW w:w="1186" w:type="dxa"/>
            <w:shd w:val="clear" w:color="auto" w:fill="D9D9D9" w:themeFill="background1" w:themeFillShade="D9"/>
          </w:tcPr>
          <w:p w14:paraId="64173357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718C50BB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464A679A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16411AD7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8" w:type="dxa"/>
            <w:shd w:val="clear" w:color="auto" w:fill="D9D9D9" w:themeFill="background1" w:themeFillShade="D9"/>
          </w:tcPr>
          <w:p w14:paraId="1D9E71D0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14:paraId="5471C792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20C75A8D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916CDFD" w14:paraId="3AF83136" w14:textId="77777777" w:rsidTr="00DD61D5">
        <w:tc>
          <w:tcPr>
            <w:tcW w:w="1186" w:type="dxa"/>
            <w:vMerge w:val="restart"/>
            <w:shd w:val="clear" w:color="auto" w:fill="auto"/>
          </w:tcPr>
          <w:p w14:paraId="5673C9AF" w14:textId="4F0809F8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8005587" w14:textId="507BC303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0A9E014" w14:textId="6ABA9C65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40CF6304" w14:textId="1F1A2C47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1BEECE6A" w14:textId="4F33D30C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 the patient new to therapy (initial authorization request) or continuing therapy (re-authorization request)?</w:t>
            </w:r>
          </w:p>
          <w:p w14:paraId="35355C3A" w14:textId="1C6AC396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95C5891" w14:textId="3688B5F1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D47E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7" w:type="dxa"/>
            <w:shd w:val="clear" w:color="auto" w:fill="auto"/>
          </w:tcPr>
          <w:p w14:paraId="5D3246E9" w14:textId="6B554E6C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1916CDFD" w14:paraId="31E24D2F" w14:textId="77777777" w:rsidTr="00DD61D5">
        <w:tc>
          <w:tcPr>
            <w:tcW w:w="1186" w:type="dxa"/>
            <w:vMerge/>
          </w:tcPr>
          <w:p w14:paraId="4BFB226A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2102C4F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3547E91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58A5B8AE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3A5E6B50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6D23C35C" w14:textId="06B36996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37" w:type="dxa"/>
            <w:shd w:val="clear" w:color="auto" w:fill="auto"/>
          </w:tcPr>
          <w:p w14:paraId="766F3A6B" w14:textId="0DDB2F3B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1916CDFD" w14:paraId="266470DC" w14:textId="77777777" w:rsidTr="00DD61D5">
        <w:tc>
          <w:tcPr>
            <w:tcW w:w="1186" w:type="dxa"/>
            <w:vMerge w:val="restart"/>
            <w:shd w:val="clear" w:color="auto" w:fill="auto"/>
          </w:tcPr>
          <w:p w14:paraId="6D588738" w14:textId="47DA7322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9E725B3" w14:textId="1EDD55FD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647117A" w14:textId="31BCA186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3A566B94" w14:textId="797CE565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4A31AD34" w14:textId="3FCB3C32" w:rsidR="1916CDFD" w:rsidRPr="00DB3ABA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487" w:type="dxa"/>
            <w:shd w:val="clear" w:color="auto" w:fill="auto"/>
          </w:tcPr>
          <w:p w14:paraId="6EB6890E" w14:textId="61263F30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7" w:type="dxa"/>
            <w:shd w:val="clear" w:color="auto" w:fill="auto"/>
          </w:tcPr>
          <w:p w14:paraId="2EF6DFA4" w14:textId="623BE27E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916CDFD" w14:paraId="4DCCCA4D" w14:textId="77777777" w:rsidTr="00DD61D5">
        <w:tc>
          <w:tcPr>
            <w:tcW w:w="1186" w:type="dxa"/>
            <w:vMerge/>
          </w:tcPr>
          <w:p w14:paraId="2B2F9B7D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36C91545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2EB7FF8D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3F72A519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2F953D4D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1AC5C744" w14:textId="1CA7FE3D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7" w:type="dxa"/>
            <w:shd w:val="clear" w:color="auto" w:fill="auto"/>
          </w:tcPr>
          <w:p w14:paraId="378E0468" w14:textId="72D863FB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16CDFD" w14:paraId="371AAC5F" w14:textId="77777777" w:rsidTr="00DD61D5">
        <w:tc>
          <w:tcPr>
            <w:tcW w:w="1186" w:type="dxa"/>
            <w:vMerge w:val="restart"/>
            <w:shd w:val="clear" w:color="auto" w:fill="auto"/>
          </w:tcPr>
          <w:p w14:paraId="4FE270DD" w14:textId="447F388B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B606B6A" w14:textId="37EED1E4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50B135D" w14:textId="3178A623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5F1E6105" w14:textId="0D7D429B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6D364A35" w14:textId="78AD96D1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diagnosis (i.e., C1-INH deficiency or dysfunction (Type I or II HAE))?</w:t>
            </w:r>
          </w:p>
          <w:p w14:paraId="02860B2D" w14:textId="2EAD708E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11289" w14:textId="21CB4569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487" w:type="dxa"/>
            <w:shd w:val="clear" w:color="auto" w:fill="auto"/>
          </w:tcPr>
          <w:p w14:paraId="3BF84480" w14:textId="692DB487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7" w:type="dxa"/>
            <w:shd w:val="clear" w:color="auto" w:fill="auto"/>
          </w:tcPr>
          <w:p w14:paraId="41457170" w14:textId="40BE3E59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916CDFD" w14:paraId="0296E365" w14:textId="77777777" w:rsidTr="00DD61D5">
        <w:tc>
          <w:tcPr>
            <w:tcW w:w="1186" w:type="dxa"/>
            <w:vMerge/>
          </w:tcPr>
          <w:p w14:paraId="678923D4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456D9506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6F892968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5FAC726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56735BC7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2B99085D" w14:textId="5B0C9B9C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7" w:type="dxa"/>
            <w:shd w:val="clear" w:color="auto" w:fill="auto"/>
          </w:tcPr>
          <w:p w14:paraId="47D21159" w14:textId="2E32FD30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16CDFD" w14:paraId="07D5BB83" w14:textId="77777777" w:rsidTr="00DD61D5">
        <w:trPr>
          <w:trHeight w:val="132"/>
        </w:trPr>
        <w:tc>
          <w:tcPr>
            <w:tcW w:w="1186" w:type="dxa"/>
            <w:vMerge w:val="restart"/>
            <w:shd w:val="clear" w:color="auto" w:fill="auto"/>
          </w:tcPr>
          <w:p w14:paraId="23A4CF8D" w14:textId="3ADF5BF4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8947EA2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A73488B" w14:textId="77777777" w:rsidR="1916CDFD" w:rsidRDefault="1916CDF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3F0B4A5A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3F363CEE" w14:textId="4F5A223C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will the requested drug be used for? </w:t>
            </w:r>
          </w:p>
          <w:p w14:paraId="41DE78C1" w14:textId="77777777" w:rsidR="1916CDFD" w:rsidRDefault="1916CDF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0253B3BB" w14:textId="6B8C5299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Acute Treatment</w:t>
            </w:r>
          </w:p>
        </w:tc>
        <w:tc>
          <w:tcPr>
            <w:tcW w:w="1137" w:type="dxa"/>
            <w:shd w:val="clear" w:color="auto" w:fill="auto"/>
          </w:tcPr>
          <w:p w14:paraId="11EDAE6C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40969D87" w14:paraId="40ACA890" w14:textId="77777777" w:rsidTr="001560FD">
        <w:trPr>
          <w:trHeight w:val="60"/>
        </w:trPr>
        <w:tc>
          <w:tcPr>
            <w:tcW w:w="1186" w:type="dxa"/>
            <w:vMerge/>
          </w:tcPr>
          <w:p w14:paraId="4093A35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5F9C7128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14FFB473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0E18FD82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280F01C0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0D38ECEF" w14:textId="41649F4B" w:rsidR="48B53A6E" w:rsidRDefault="48B53A6E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Prophylaxis</w:t>
            </w:r>
          </w:p>
        </w:tc>
        <w:tc>
          <w:tcPr>
            <w:tcW w:w="1137" w:type="dxa"/>
            <w:shd w:val="clear" w:color="auto" w:fill="auto"/>
          </w:tcPr>
          <w:p w14:paraId="576B5746" w14:textId="06018A01" w:rsidR="48B53A6E" w:rsidRDefault="48B53A6E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916CDFD" w14:paraId="20BAD318" w14:textId="77777777" w:rsidTr="00DD61D5">
        <w:trPr>
          <w:trHeight w:val="131"/>
        </w:trPr>
        <w:tc>
          <w:tcPr>
            <w:tcW w:w="1186" w:type="dxa"/>
            <w:vMerge/>
          </w:tcPr>
          <w:p w14:paraId="0F4FFCB9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2870F1C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0AFD0A31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5EC43E61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3521216D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059D418E" w14:textId="36F94EBD" w:rsidR="1916CDFD" w:rsidRDefault="7397C1FC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37" w:type="dxa"/>
            <w:shd w:val="clear" w:color="auto" w:fill="auto"/>
          </w:tcPr>
          <w:p w14:paraId="39F802DE" w14:textId="45F11911" w:rsidR="1916CDFD" w:rsidRDefault="7397C1FC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16CDFD" w14:paraId="74DE6A25" w14:textId="77777777" w:rsidTr="00DD61D5">
        <w:trPr>
          <w:trHeight w:val="620"/>
        </w:trPr>
        <w:tc>
          <w:tcPr>
            <w:tcW w:w="1186" w:type="dxa"/>
            <w:vMerge w:val="restart"/>
            <w:shd w:val="clear" w:color="auto" w:fill="auto"/>
          </w:tcPr>
          <w:p w14:paraId="25215755" w14:textId="4649B7B9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DBC95ED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65FE487" w14:textId="77777777" w:rsidR="1916CDFD" w:rsidRDefault="1916CDF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71B2B671" w14:textId="3805129E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509E303B" w14:textId="5F30A51E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at-home administration?</w:t>
            </w:r>
          </w:p>
          <w:p w14:paraId="030D7162" w14:textId="2ACF7F8B" w:rsidR="1916CDFD" w:rsidRDefault="1916CDF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1CB91" w14:textId="5B28BC2B" w:rsidR="1916CDFD" w:rsidRDefault="74D69348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487" w:type="dxa"/>
            <w:shd w:val="clear" w:color="auto" w:fill="auto"/>
          </w:tcPr>
          <w:p w14:paraId="119FF8BD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37" w:type="dxa"/>
            <w:shd w:val="clear" w:color="auto" w:fill="auto"/>
          </w:tcPr>
          <w:p w14:paraId="4EA383BA" w14:textId="3416F526" w:rsidR="18131432" w:rsidRDefault="170AFD75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1916CDFD" w14:paraId="79AFE321" w14:textId="77777777" w:rsidTr="00DD61D5">
        <w:trPr>
          <w:trHeight w:val="1035"/>
        </w:trPr>
        <w:tc>
          <w:tcPr>
            <w:tcW w:w="1186" w:type="dxa"/>
            <w:vMerge/>
          </w:tcPr>
          <w:p w14:paraId="31ACC95D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58B0770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5B32F12A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2418FA1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1A909276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7817E9FC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37" w:type="dxa"/>
            <w:shd w:val="clear" w:color="auto" w:fill="auto"/>
          </w:tcPr>
          <w:p w14:paraId="44C9C734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1916CDFD" w14:paraId="7863EDA9" w14:textId="77777777" w:rsidTr="00DD61D5">
        <w:tc>
          <w:tcPr>
            <w:tcW w:w="1186" w:type="dxa"/>
            <w:vMerge w:val="restart"/>
            <w:shd w:val="clear" w:color="auto" w:fill="auto"/>
          </w:tcPr>
          <w:p w14:paraId="684BCE00" w14:textId="5A365DC2" w:rsidR="1F3FF1CD" w:rsidRDefault="726BE855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89753AA" w14:textId="7B1372FD" w:rsidR="3AD49069" w:rsidRDefault="261D05D9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8017786" w14:textId="182CC34B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121941EC" w14:textId="6092F986" w:rsidR="5C9F8DCD" w:rsidRDefault="7393E581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6D091928" w14:textId="36EBB19E" w:rsidR="155CDE95" w:rsidRDefault="5DE05B24" w:rsidP="00DB3AB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patient had an inadequate clinical response of at least 60 days with at least one preferred drug?</w:t>
            </w:r>
          </w:p>
          <w:p w14:paraId="3C488D8D" w14:textId="3870DDB3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C0E49" w14:textId="6FB283D3" w:rsidR="1916CDFD" w:rsidRDefault="5DE05B24" w:rsidP="00DB3AB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87" w:type="dxa"/>
            <w:shd w:val="clear" w:color="auto" w:fill="auto"/>
          </w:tcPr>
          <w:p w14:paraId="2713A41C" w14:textId="7DED76D6" w:rsidR="5C9A5DA5" w:rsidRDefault="4575EAB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7" w:type="dxa"/>
            <w:shd w:val="clear" w:color="auto" w:fill="auto"/>
          </w:tcPr>
          <w:p w14:paraId="7E0D0550" w14:textId="70F2A9F9" w:rsidR="4EDF6E76" w:rsidRDefault="4F1BD0D2" w:rsidP="00DB3ABA">
            <w:pPr>
              <w:spacing w:after="0" w:line="240" w:lineRule="auto"/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1916CDFD" w14:paraId="78FC08DA" w14:textId="77777777" w:rsidTr="00DD61D5">
        <w:trPr>
          <w:trHeight w:val="1565"/>
        </w:trPr>
        <w:tc>
          <w:tcPr>
            <w:tcW w:w="1186" w:type="dxa"/>
            <w:vMerge/>
          </w:tcPr>
          <w:p w14:paraId="5ABA6C28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16528617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45364E02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16B525D4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6BF41660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0F12FC41" w14:textId="5DBF1110" w:rsidR="5C9A5DA5" w:rsidRDefault="4575EAB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7" w:type="dxa"/>
            <w:shd w:val="clear" w:color="auto" w:fill="auto"/>
          </w:tcPr>
          <w:p w14:paraId="570FAFC6" w14:textId="72CD5F55" w:rsidR="1AB5250A" w:rsidRDefault="4AF52F26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916CDFD" w14:paraId="49FBC7C3" w14:textId="77777777" w:rsidTr="00DD61D5">
        <w:tc>
          <w:tcPr>
            <w:tcW w:w="1186" w:type="dxa"/>
            <w:vMerge w:val="restart"/>
            <w:shd w:val="clear" w:color="auto" w:fill="auto"/>
          </w:tcPr>
          <w:p w14:paraId="2C1C8E80" w14:textId="41A84083" w:rsidR="5C9F8DCD" w:rsidRDefault="7393E581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AEE8D23" w14:textId="3AF10B6A" w:rsidR="3AD49069" w:rsidRDefault="261D05D9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DCD3F98" w14:textId="090B1220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6AF72483" w14:textId="30C2DEFA" w:rsidR="3774D64A" w:rsidRDefault="57D7ACC9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52F461C9" w14:textId="72376BC1" w:rsidR="3774D64A" w:rsidRDefault="57D7ACC9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4456B74C" w14:textId="166CAC55" w:rsidR="1916CDFD" w:rsidRDefault="1916CDF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D0139" w14:textId="3C8B4727" w:rsidR="1916CDFD" w:rsidRPr="00DB3ABA" w:rsidRDefault="57D7ACC9" w:rsidP="00DB3AB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487" w:type="dxa"/>
            <w:shd w:val="clear" w:color="auto" w:fill="auto"/>
          </w:tcPr>
          <w:p w14:paraId="120B3DEE" w14:textId="7392F94E" w:rsidR="2FBFC2DB" w:rsidRDefault="7993A403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7" w:type="dxa"/>
            <w:shd w:val="clear" w:color="auto" w:fill="auto"/>
          </w:tcPr>
          <w:p w14:paraId="501BA2A1" w14:textId="324BB653" w:rsidR="3598874E" w:rsidRDefault="1E939EF9" w:rsidP="00DB3ABA">
            <w:pPr>
              <w:spacing w:after="0" w:line="240" w:lineRule="auto"/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1916CDFD" w14:paraId="23F5111A" w14:textId="77777777" w:rsidTr="00DD61D5">
        <w:tc>
          <w:tcPr>
            <w:tcW w:w="1186" w:type="dxa"/>
            <w:vMerge/>
          </w:tcPr>
          <w:p w14:paraId="1F995F7D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47AE3FA6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3D1D987D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6607D1C5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33FA5686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3A70F89E" w14:textId="4DD9E500" w:rsidR="2FBFC2DB" w:rsidRDefault="7993A403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7" w:type="dxa"/>
            <w:shd w:val="clear" w:color="auto" w:fill="auto"/>
          </w:tcPr>
          <w:p w14:paraId="641EC1FF" w14:textId="29A34B10" w:rsidR="6F49EEAF" w:rsidRDefault="3B840B1A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40969D87" w14:paraId="1E91BAFE" w14:textId="77777777" w:rsidTr="00DD61D5">
        <w:tc>
          <w:tcPr>
            <w:tcW w:w="1186" w:type="dxa"/>
            <w:vMerge w:val="restart"/>
            <w:shd w:val="clear" w:color="auto" w:fill="auto"/>
          </w:tcPr>
          <w:p w14:paraId="7DC4002A" w14:textId="5B6F8570" w:rsidR="49396C90" w:rsidRDefault="49396C90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CC74657" w14:textId="2DDBDEF8" w:rsidR="49396C90" w:rsidRDefault="49396C90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903AD0A" w14:textId="375CA0C5" w:rsidR="40969D87" w:rsidRDefault="40969D87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37D73FBE" w14:textId="719D7115" w:rsidR="7F3E8784" w:rsidRDefault="7F3E8784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3A930E24" w14:textId="6646AAF3" w:rsidR="664B9450" w:rsidRDefault="664B9450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56B861E3" w14:textId="4E5C7FF4" w:rsidR="664B9450" w:rsidRDefault="664B9450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134B7019" w14:textId="44D679A2" w:rsidR="664B9450" w:rsidRDefault="664B9450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5BBB6FC1" w14:textId="06D9DC09" w:rsidR="40969D87" w:rsidRPr="00DB3ABA" w:rsidRDefault="664B9450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87" w:type="dxa"/>
            <w:shd w:val="clear" w:color="auto" w:fill="auto"/>
          </w:tcPr>
          <w:p w14:paraId="021D57F9" w14:textId="7686F232" w:rsidR="6AD9F4C3" w:rsidRDefault="6AD9F4C3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7" w:type="dxa"/>
            <w:shd w:val="clear" w:color="auto" w:fill="auto"/>
          </w:tcPr>
          <w:p w14:paraId="5BBE8D1C" w14:textId="6E259562" w:rsidR="6AD9F4C3" w:rsidRDefault="6AD9F4C3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40969D87" w14:paraId="0D7A57EE" w14:textId="77777777" w:rsidTr="00DD61D5">
        <w:trPr>
          <w:trHeight w:val="300"/>
        </w:trPr>
        <w:tc>
          <w:tcPr>
            <w:tcW w:w="1186" w:type="dxa"/>
            <w:vMerge/>
            <w:shd w:val="clear" w:color="auto" w:fill="auto"/>
          </w:tcPr>
          <w:p w14:paraId="4796B6B6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  <w:shd w:val="clear" w:color="auto" w:fill="auto"/>
          </w:tcPr>
          <w:p w14:paraId="013982B6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  <w:shd w:val="clear" w:color="auto" w:fill="auto"/>
          </w:tcPr>
          <w:p w14:paraId="5C67BC25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  <w:shd w:val="clear" w:color="auto" w:fill="auto"/>
          </w:tcPr>
          <w:p w14:paraId="3C0F718F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  <w:shd w:val="clear" w:color="auto" w:fill="auto"/>
          </w:tcPr>
          <w:p w14:paraId="6605D7A3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7EC2D7BD" w14:textId="095258BB" w:rsidR="6AD9F4C3" w:rsidRDefault="6AD9F4C3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7" w:type="dxa"/>
            <w:shd w:val="clear" w:color="auto" w:fill="auto"/>
          </w:tcPr>
          <w:p w14:paraId="0FA1B619" w14:textId="216118D8" w:rsidR="6AD9F4C3" w:rsidRDefault="6AD9F4C3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0969D87" w14:paraId="641F2630" w14:textId="77777777" w:rsidTr="00DD61D5">
        <w:tc>
          <w:tcPr>
            <w:tcW w:w="1186" w:type="dxa"/>
            <w:vMerge w:val="restart"/>
            <w:shd w:val="clear" w:color="auto" w:fill="auto"/>
          </w:tcPr>
          <w:p w14:paraId="26457C16" w14:textId="21ABDCC1" w:rsidR="49396C90" w:rsidRDefault="49396C90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4DFB74D" w14:textId="1BA1C518" w:rsidR="49396C90" w:rsidRDefault="49396C90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70EF790" w14:textId="18BA7B4C" w:rsidR="40969D87" w:rsidRDefault="40969D87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27457DFE" w14:textId="61672586" w:rsidR="2622943D" w:rsidRDefault="2622943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3F5D21D2" w14:textId="0A21B9D7" w:rsidR="40969D87" w:rsidRDefault="27DEB2C1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87" w:type="dxa"/>
            <w:shd w:val="clear" w:color="auto" w:fill="auto"/>
          </w:tcPr>
          <w:p w14:paraId="1703864F" w14:textId="4027C4E7" w:rsidR="7E640D04" w:rsidRDefault="7E640D04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7" w:type="dxa"/>
            <w:shd w:val="clear" w:color="auto" w:fill="auto"/>
          </w:tcPr>
          <w:p w14:paraId="4EF20A73" w14:textId="5994A00A" w:rsidR="7E640D04" w:rsidRDefault="7E640D04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0969D87" w14:paraId="1030C9E1" w14:textId="77777777" w:rsidTr="00DD61D5">
        <w:trPr>
          <w:trHeight w:val="300"/>
        </w:trPr>
        <w:tc>
          <w:tcPr>
            <w:tcW w:w="1186" w:type="dxa"/>
            <w:vMerge/>
            <w:shd w:val="clear" w:color="auto" w:fill="auto"/>
          </w:tcPr>
          <w:p w14:paraId="29CF3A7F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  <w:shd w:val="clear" w:color="auto" w:fill="auto"/>
          </w:tcPr>
          <w:p w14:paraId="1A313B04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  <w:shd w:val="clear" w:color="auto" w:fill="auto"/>
          </w:tcPr>
          <w:p w14:paraId="57FA47DC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  <w:shd w:val="clear" w:color="auto" w:fill="auto"/>
          </w:tcPr>
          <w:p w14:paraId="5C32D682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  <w:shd w:val="clear" w:color="auto" w:fill="auto"/>
          </w:tcPr>
          <w:p w14:paraId="538609AF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060EDB47" w14:textId="460E69F8" w:rsidR="7E640D04" w:rsidRDefault="7E640D04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7" w:type="dxa"/>
            <w:shd w:val="clear" w:color="auto" w:fill="auto"/>
          </w:tcPr>
          <w:p w14:paraId="3F72BF35" w14:textId="721D8665" w:rsidR="7E640D04" w:rsidRDefault="7E640D04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16CDFD" w14:paraId="01C079B6" w14:textId="77777777" w:rsidTr="00DD61D5">
        <w:tc>
          <w:tcPr>
            <w:tcW w:w="1186" w:type="dxa"/>
            <w:vMerge w:val="restart"/>
            <w:shd w:val="clear" w:color="auto" w:fill="auto"/>
          </w:tcPr>
          <w:p w14:paraId="76DC259E" w14:textId="006EB517" w:rsidR="1DF57874" w:rsidRDefault="49396C90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9ABDEF0" w14:textId="73EEB53D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5C936F1" w14:textId="1BAF3C71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59AA7178" w14:textId="5230D48E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88" w:type="dxa"/>
            <w:vMerge w:val="restart"/>
            <w:shd w:val="clear" w:color="auto" w:fill="auto"/>
          </w:tcPr>
          <w:p w14:paraId="7B72E855" w14:textId="03EC5AAF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patient’s 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clinical response to treatment and ongoing safety monitoring?</w:t>
            </w:r>
          </w:p>
          <w:p w14:paraId="7D1CA2EA" w14:textId="2FE725EF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3210B4" w14:textId="4075C941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487" w:type="dxa"/>
            <w:shd w:val="clear" w:color="auto" w:fill="auto"/>
          </w:tcPr>
          <w:p w14:paraId="5302D767" w14:textId="489A0D53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37" w:type="dxa"/>
            <w:shd w:val="clear" w:color="auto" w:fill="auto"/>
          </w:tcPr>
          <w:p w14:paraId="2F36C114" w14:textId="1FD6A865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</w:t>
            </w:r>
            <w:r w:rsidR="3F346D74"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916CDFD" w14:paraId="341F2601" w14:textId="77777777" w:rsidTr="00DD61D5">
        <w:tc>
          <w:tcPr>
            <w:tcW w:w="1186" w:type="dxa"/>
            <w:vMerge/>
          </w:tcPr>
          <w:p w14:paraId="07A540FB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059C4A30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45FC29D5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137" w:type="dxa"/>
            <w:vMerge/>
          </w:tcPr>
          <w:p w14:paraId="4BB64175" w14:textId="77777777" w:rsidR="00022BF9" w:rsidRDefault="00022BF9" w:rsidP="00DB3ABA">
            <w:pPr>
              <w:spacing w:line="240" w:lineRule="auto"/>
            </w:pPr>
          </w:p>
        </w:tc>
        <w:tc>
          <w:tcPr>
            <w:tcW w:w="3588" w:type="dxa"/>
            <w:vMerge/>
          </w:tcPr>
          <w:p w14:paraId="45B8B2FC" w14:textId="77777777" w:rsidR="00022BF9" w:rsidRDefault="00022BF9" w:rsidP="00DB3ABA">
            <w:pPr>
              <w:spacing w:line="240" w:lineRule="auto"/>
            </w:pPr>
          </w:p>
        </w:tc>
        <w:tc>
          <w:tcPr>
            <w:tcW w:w="1487" w:type="dxa"/>
            <w:shd w:val="clear" w:color="auto" w:fill="auto"/>
          </w:tcPr>
          <w:p w14:paraId="2AD9DEDD" w14:textId="0368B943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7" w:type="dxa"/>
            <w:shd w:val="clear" w:color="auto" w:fill="auto"/>
          </w:tcPr>
          <w:p w14:paraId="51DD4297" w14:textId="16BEEAFB" w:rsidR="1916CDFD" w:rsidRDefault="7889215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16CDFD" w14:paraId="1465625F" w14:textId="77777777" w:rsidTr="00DD61D5">
        <w:trPr>
          <w:trHeight w:val="825"/>
        </w:trPr>
        <w:tc>
          <w:tcPr>
            <w:tcW w:w="1186" w:type="dxa"/>
            <w:shd w:val="clear" w:color="auto" w:fill="auto"/>
          </w:tcPr>
          <w:p w14:paraId="78240EC4" w14:textId="12490303" w:rsidR="3D931F88" w:rsidRDefault="73F9E43E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</w:tcPr>
          <w:p w14:paraId="4BA9E4A1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20A66E1A" w14:textId="77777777" w:rsidR="1916CDFD" w:rsidRDefault="1916CDF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auto"/>
          </w:tcPr>
          <w:p w14:paraId="77901404" w14:textId="77777777" w:rsidR="1916CDFD" w:rsidRDefault="7889215D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88" w:type="dxa"/>
            <w:shd w:val="clear" w:color="auto" w:fill="auto"/>
          </w:tcPr>
          <w:p w14:paraId="58F81ED5" w14:textId="13B454FE" w:rsidR="1916CDFD" w:rsidRDefault="74D69348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</w:t>
            </w:r>
          </w:p>
        </w:tc>
        <w:tc>
          <w:tcPr>
            <w:tcW w:w="2624" w:type="dxa"/>
            <w:gridSpan w:val="2"/>
            <w:shd w:val="clear" w:color="auto" w:fill="auto"/>
          </w:tcPr>
          <w:p w14:paraId="256D7C99" w14:textId="36F29DE5" w:rsidR="4F70E329" w:rsidRDefault="2E80CC28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916CDFD" w14:paraId="26134A68" w14:textId="77777777" w:rsidTr="00DD61D5">
        <w:trPr>
          <w:trHeight w:val="315"/>
        </w:trPr>
        <w:tc>
          <w:tcPr>
            <w:tcW w:w="1186" w:type="dxa"/>
            <w:shd w:val="clear" w:color="auto" w:fill="auto"/>
          </w:tcPr>
          <w:p w14:paraId="7D476AF0" w14:textId="268F6B86" w:rsidR="10529744" w:rsidRDefault="03EA91C9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33E5BC1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</w:tcPr>
          <w:p w14:paraId="0D5EDA73" w14:textId="625D5AC0" w:rsidR="10529744" w:rsidRDefault="6BD531EA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</w:tcPr>
          <w:p w14:paraId="435FF6D9" w14:textId="0EE978B4" w:rsidR="1916CDFD" w:rsidRDefault="1916CDFD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auto"/>
          </w:tcPr>
          <w:p w14:paraId="696E9501" w14:textId="4A16AC8F" w:rsidR="10529744" w:rsidRDefault="6BD531EA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588" w:type="dxa"/>
            <w:shd w:val="clear" w:color="auto" w:fill="auto"/>
          </w:tcPr>
          <w:p w14:paraId="5D653AF4" w14:textId="70B2B385" w:rsidR="1916CDFD" w:rsidRDefault="03EA91C9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lease explain the reason(s) why the patient is unable to use medications not requiring prior approval.</w:t>
            </w:r>
          </w:p>
        </w:tc>
        <w:tc>
          <w:tcPr>
            <w:tcW w:w="2624" w:type="dxa"/>
            <w:gridSpan w:val="2"/>
            <w:shd w:val="clear" w:color="auto" w:fill="auto"/>
          </w:tcPr>
          <w:p w14:paraId="78AFCDC7" w14:textId="19FFFEAC" w:rsidR="10529744" w:rsidRDefault="6BD531EA" w:rsidP="00DB3A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F87A03F" w14:textId="2DA5AD3A" w:rsidR="002D6E26" w:rsidRDefault="002D6E26" w:rsidP="7826F2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826F23A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3ABF289B" w:rsidRPr="7826F23A">
        <w:rPr>
          <w:rFonts w:ascii="Times New Roman" w:eastAsia="Times New Roman" w:hAnsi="Times New Roman" w:cs="Times New Roman"/>
          <w:sz w:val="24"/>
          <w:szCs w:val="24"/>
        </w:rPr>
        <w:t>Initial: 90 days; Subsequent: 180 Days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1560FD" w14:paraId="64E62745" w14:textId="77777777" w:rsidTr="380028C4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BD925E" w14:textId="77777777" w:rsidR="001560FD" w:rsidRDefault="001560FD" w:rsidP="00525CA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A4FF62" w14:textId="0C165361" w:rsidR="001560FD" w:rsidRDefault="3D1F0912" w:rsidP="00525C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0028C4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1560FD" w:rsidRPr="380028C4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1560FD" w14:paraId="2AF5C3D1" w14:textId="77777777" w:rsidTr="380028C4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7D65A5" w14:textId="77777777" w:rsidR="001560FD" w:rsidRDefault="001560FD" w:rsidP="00525CA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15425" w14:textId="77777777" w:rsidR="001560FD" w:rsidRDefault="001560FD" w:rsidP="00525C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1B7823" w14:textId="77777777" w:rsidR="002D6E26" w:rsidRDefault="002D6E26" w:rsidP="7826F2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15561" w14:textId="055313F7" w:rsidR="7826F23A" w:rsidRDefault="7826F23A" w:rsidP="7826F2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685CF" w14:textId="0B2769C0" w:rsidR="7826F23A" w:rsidRDefault="7826F23A" w:rsidP="7826F2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CAED7" w14:textId="382C7ED0" w:rsidR="7826F23A" w:rsidRDefault="7826F23A" w:rsidP="7826F23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00"/>
        <w:gridCol w:w="2062"/>
        <w:gridCol w:w="4418"/>
      </w:tblGrid>
      <w:tr w:rsidR="7826F23A" w14:paraId="50BFA44A" w14:textId="77777777" w:rsidTr="00DB3ABA">
        <w:tc>
          <w:tcPr>
            <w:tcW w:w="2520" w:type="dxa"/>
          </w:tcPr>
          <w:p w14:paraId="037FD753" w14:textId="24153D8A" w:rsidR="7826F23A" w:rsidRDefault="7826F23A" w:rsidP="00DB3ABA">
            <w:pPr>
              <w:spacing w:after="0"/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80" w:type="dxa"/>
            <w:gridSpan w:val="3"/>
          </w:tcPr>
          <w:p w14:paraId="611B543F" w14:textId="17610C97" w:rsidR="7826F23A" w:rsidRDefault="7826F23A" w:rsidP="00DB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Hereditary Angioedema</w:t>
            </w:r>
          </w:p>
        </w:tc>
      </w:tr>
      <w:tr w:rsidR="7826F23A" w14:paraId="4B99D76B" w14:textId="77777777" w:rsidTr="00DB3ABA">
        <w:tc>
          <w:tcPr>
            <w:tcW w:w="2520" w:type="dxa"/>
          </w:tcPr>
          <w:p w14:paraId="3318E1B7" w14:textId="340A611C" w:rsidR="7826F23A" w:rsidRDefault="7826F23A" w:rsidP="00DB3ABA">
            <w:pPr>
              <w:spacing w:after="0"/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80" w:type="dxa"/>
            <w:gridSpan w:val="3"/>
          </w:tcPr>
          <w:p w14:paraId="68742FAF" w14:textId="6225CBB7" w:rsidR="7826F23A" w:rsidRDefault="7826F23A" w:rsidP="00DB3A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 </w:t>
            </w:r>
          </w:p>
        </w:tc>
      </w:tr>
      <w:tr w:rsidR="7826F23A" w14:paraId="038F70D2" w14:textId="77777777" w:rsidTr="00DB3ABA">
        <w:tc>
          <w:tcPr>
            <w:tcW w:w="2520" w:type="dxa"/>
          </w:tcPr>
          <w:p w14:paraId="3AECCE3B" w14:textId="0307766A" w:rsidR="7826F23A" w:rsidRDefault="7826F23A" w:rsidP="00DB3ABA">
            <w:pPr>
              <w:spacing w:after="0"/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80" w:type="dxa"/>
            <w:gridSpan w:val="3"/>
          </w:tcPr>
          <w:p w14:paraId="1751808D" w14:textId="0E50AA23" w:rsidR="7826F23A" w:rsidRDefault="0A61B041" w:rsidP="00DB3AB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0EDBD56D"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7826F23A" w14:paraId="7638CD7E" w14:textId="77777777" w:rsidTr="00DB3ABA">
        <w:tc>
          <w:tcPr>
            <w:tcW w:w="2520" w:type="dxa"/>
            <w:vMerge w:val="restart"/>
          </w:tcPr>
          <w:p w14:paraId="60F843D0" w14:textId="32F55D30" w:rsidR="7826F23A" w:rsidRDefault="7826F23A" w:rsidP="00DB3ABA">
            <w:pPr>
              <w:spacing w:after="0"/>
            </w:pPr>
            <w:r w:rsidRPr="40969D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0969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70"/>
              <w:gridCol w:w="540"/>
            </w:tblGrid>
            <w:tr w:rsidR="40969D87" w14:paraId="1A0FC611" w14:textId="77777777" w:rsidTr="40969D87">
              <w:trPr>
                <w:trHeight w:val="300"/>
              </w:trPr>
              <w:tc>
                <w:tcPr>
                  <w:tcW w:w="1770" w:type="dxa"/>
                </w:tcPr>
                <w:p w14:paraId="24164B8A" w14:textId="0AEA7BB5" w:rsidR="1884B9A7" w:rsidRDefault="1884B9A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40" w:type="dxa"/>
                </w:tcPr>
                <w:p w14:paraId="2845C96D" w14:textId="0174FD38" w:rsidR="1884B9A7" w:rsidRDefault="1884B9A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40969D87" w14:paraId="329608B9" w14:textId="77777777" w:rsidTr="40969D87">
              <w:trPr>
                <w:trHeight w:val="300"/>
              </w:trPr>
              <w:tc>
                <w:tcPr>
                  <w:tcW w:w="1770" w:type="dxa"/>
                </w:tcPr>
                <w:p w14:paraId="7D571568" w14:textId="6A76211B" w:rsidR="1884B9A7" w:rsidRDefault="1884B9A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0495C6E1" w14:textId="40EDA1F2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0969D87" w14:paraId="4EC6B8CD" w14:textId="77777777" w:rsidTr="40969D87">
              <w:trPr>
                <w:trHeight w:val="300"/>
              </w:trPr>
              <w:tc>
                <w:tcPr>
                  <w:tcW w:w="1770" w:type="dxa"/>
                </w:tcPr>
                <w:p w14:paraId="5F1A744D" w14:textId="67AAEEFB" w:rsidR="1884B9A7" w:rsidRDefault="1884B9A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0BCA27A1" w14:textId="40EDA1F2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0969D87" w14:paraId="2274AFBD" w14:textId="77777777" w:rsidTr="40969D87">
              <w:trPr>
                <w:trHeight w:val="300"/>
              </w:trPr>
              <w:tc>
                <w:tcPr>
                  <w:tcW w:w="1770" w:type="dxa"/>
                </w:tcPr>
                <w:p w14:paraId="6FAF5F77" w14:textId="02F82C80" w:rsidR="1884B9A7" w:rsidRDefault="1884B9A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40" w:type="dxa"/>
                </w:tcPr>
                <w:p w14:paraId="1DE560F3" w14:textId="40EDA1F2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0969D87" w14:paraId="436E5F60" w14:textId="77777777" w:rsidTr="40969D87">
              <w:trPr>
                <w:trHeight w:val="300"/>
              </w:trPr>
              <w:tc>
                <w:tcPr>
                  <w:tcW w:w="1770" w:type="dxa"/>
                </w:tcPr>
                <w:p w14:paraId="20A28FA6" w14:textId="4A4C39B2" w:rsidR="1884B9A7" w:rsidRDefault="1884B9A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0969D8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1E8E7C48" w14:textId="40EDA1F2" w:rsidR="40969D87" w:rsidRDefault="40969D87" w:rsidP="00DB3AB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D6531F6" w14:textId="6E9D37D1" w:rsidR="7826F23A" w:rsidRDefault="7826F23A" w:rsidP="00DB3AB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41878F" w14:textId="5A226533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062" w:type="dxa"/>
          </w:tcPr>
          <w:p w14:paraId="1E3D29C4" w14:textId="69FC99E2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4FC22FDB" w14:textId="2FD6CA3B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7826F23A" w14:paraId="23869945" w14:textId="77777777" w:rsidTr="00DB3ABA">
        <w:tc>
          <w:tcPr>
            <w:tcW w:w="2520" w:type="dxa"/>
            <w:vMerge/>
            <w:vAlign w:val="center"/>
          </w:tcPr>
          <w:p w14:paraId="7C1CDF47" w14:textId="77777777" w:rsidR="00022BF9" w:rsidRDefault="00022BF9" w:rsidP="00DB3ABA">
            <w:pPr>
              <w:spacing w:after="0"/>
            </w:pPr>
          </w:p>
        </w:tc>
        <w:tc>
          <w:tcPr>
            <w:tcW w:w="1800" w:type="dxa"/>
          </w:tcPr>
          <w:p w14:paraId="56708146" w14:textId="024AD262" w:rsidR="7826F23A" w:rsidRDefault="7826F23A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C14B26D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HAEGARDA</w:t>
            </w:r>
          </w:p>
        </w:tc>
        <w:tc>
          <w:tcPr>
            <w:tcW w:w="2062" w:type="dxa"/>
          </w:tcPr>
          <w:p w14:paraId="35147CDE" w14:textId="4229ACD0" w:rsidR="7826F23A" w:rsidRDefault="7C14B26D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077523</w:t>
            </w:r>
            <w:r w:rsidR="7826F23A"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8" w:type="dxa"/>
          </w:tcPr>
          <w:p w14:paraId="258A1E55" w14:textId="34E2CD57" w:rsidR="7826F23A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CE2E1A9" w14:paraId="5874E187" w14:textId="77777777" w:rsidTr="00DB3ABA">
        <w:trPr>
          <w:trHeight w:val="300"/>
        </w:trPr>
        <w:tc>
          <w:tcPr>
            <w:tcW w:w="2520" w:type="dxa"/>
            <w:vMerge/>
          </w:tcPr>
          <w:p w14:paraId="26597D74" w14:textId="77777777" w:rsidR="00022BF9" w:rsidRDefault="00022BF9" w:rsidP="00DB3ABA">
            <w:pPr>
              <w:spacing w:after="0"/>
            </w:pPr>
          </w:p>
        </w:tc>
        <w:tc>
          <w:tcPr>
            <w:tcW w:w="1800" w:type="dxa"/>
          </w:tcPr>
          <w:p w14:paraId="40663A84" w14:textId="1F042E3E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HAEGARDA</w:t>
            </w:r>
          </w:p>
        </w:tc>
        <w:tc>
          <w:tcPr>
            <w:tcW w:w="2062" w:type="dxa"/>
          </w:tcPr>
          <w:p w14:paraId="5F8736B8" w14:textId="0B3B4C10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077524</w:t>
            </w:r>
          </w:p>
        </w:tc>
        <w:tc>
          <w:tcPr>
            <w:tcW w:w="4418" w:type="dxa"/>
          </w:tcPr>
          <w:p w14:paraId="3417070E" w14:textId="6503180E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CE2E1A9" w14:paraId="61AF03FB" w14:textId="77777777" w:rsidTr="00DB3ABA">
        <w:trPr>
          <w:trHeight w:val="300"/>
        </w:trPr>
        <w:tc>
          <w:tcPr>
            <w:tcW w:w="2520" w:type="dxa"/>
            <w:vMerge/>
          </w:tcPr>
          <w:p w14:paraId="73834E19" w14:textId="77777777" w:rsidR="00022BF9" w:rsidRDefault="00022BF9" w:rsidP="00DB3ABA">
            <w:pPr>
              <w:spacing w:after="0"/>
            </w:pPr>
          </w:p>
        </w:tc>
        <w:tc>
          <w:tcPr>
            <w:tcW w:w="1800" w:type="dxa"/>
          </w:tcPr>
          <w:p w14:paraId="20451079" w14:textId="63C177BD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RUCONEST</w:t>
            </w:r>
          </w:p>
        </w:tc>
        <w:tc>
          <w:tcPr>
            <w:tcW w:w="2062" w:type="dxa"/>
          </w:tcPr>
          <w:p w14:paraId="141FC566" w14:textId="3A5C6A8A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067598</w:t>
            </w:r>
          </w:p>
        </w:tc>
        <w:tc>
          <w:tcPr>
            <w:tcW w:w="4418" w:type="dxa"/>
          </w:tcPr>
          <w:p w14:paraId="598BF04B" w14:textId="39DCBFD5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CE2E1A9" w14:paraId="6A8D7B17" w14:textId="77777777" w:rsidTr="00DB3ABA">
        <w:trPr>
          <w:trHeight w:val="300"/>
        </w:trPr>
        <w:tc>
          <w:tcPr>
            <w:tcW w:w="2520" w:type="dxa"/>
            <w:vMerge/>
          </w:tcPr>
          <w:p w14:paraId="02A2810E" w14:textId="77777777" w:rsidR="00022BF9" w:rsidRDefault="00022BF9" w:rsidP="00DB3ABA">
            <w:pPr>
              <w:spacing w:after="0"/>
            </w:pPr>
          </w:p>
        </w:tc>
        <w:tc>
          <w:tcPr>
            <w:tcW w:w="1800" w:type="dxa"/>
          </w:tcPr>
          <w:p w14:paraId="76A9AF4A" w14:textId="2E985E97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TAKHZYRO</w:t>
            </w:r>
          </w:p>
        </w:tc>
        <w:tc>
          <w:tcPr>
            <w:tcW w:w="2062" w:type="dxa"/>
          </w:tcPr>
          <w:p w14:paraId="42DA949A" w14:textId="3C137A31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078791</w:t>
            </w:r>
          </w:p>
        </w:tc>
        <w:tc>
          <w:tcPr>
            <w:tcW w:w="4418" w:type="dxa"/>
          </w:tcPr>
          <w:p w14:paraId="0A0375DA" w14:textId="28E085C7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CE2E1A9" w14:paraId="1721F05A" w14:textId="77777777" w:rsidTr="00DB3ABA">
        <w:trPr>
          <w:trHeight w:val="300"/>
        </w:trPr>
        <w:tc>
          <w:tcPr>
            <w:tcW w:w="2520" w:type="dxa"/>
            <w:vMerge/>
          </w:tcPr>
          <w:p w14:paraId="49994B81" w14:textId="77777777" w:rsidR="00022BF9" w:rsidRDefault="00022BF9" w:rsidP="00DB3ABA">
            <w:pPr>
              <w:spacing w:after="0"/>
            </w:pPr>
          </w:p>
        </w:tc>
        <w:tc>
          <w:tcPr>
            <w:tcW w:w="1800" w:type="dxa"/>
          </w:tcPr>
          <w:p w14:paraId="10E5F4A5" w14:textId="4B754193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TAKHZYRO</w:t>
            </w:r>
          </w:p>
        </w:tc>
        <w:tc>
          <w:tcPr>
            <w:tcW w:w="2062" w:type="dxa"/>
          </w:tcPr>
          <w:p w14:paraId="26EF13B4" w14:textId="0C4963DC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081825</w:t>
            </w:r>
          </w:p>
        </w:tc>
        <w:tc>
          <w:tcPr>
            <w:tcW w:w="4418" w:type="dxa"/>
          </w:tcPr>
          <w:p w14:paraId="0C7FBB62" w14:textId="06745FAC" w:rsidR="73DAE44B" w:rsidRDefault="48236D39" w:rsidP="00DB3A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03230F1" w14:textId="5DBC6B72" w:rsidR="7826F23A" w:rsidRDefault="7826F23A" w:rsidP="7826F2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989"/>
        <w:gridCol w:w="1333"/>
        <w:gridCol w:w="1584"/>
        <w:gridCol w:w="2835"/>
        <w:gridCol w:w="1670"/>
        <w:gridCol w:w="1390"/>
      </w:tblGrid>
      <w:tr w:rsidR="006468EF" w:rsidRPr="007C6A67" w14:paraId="0D2E8EA2" w14:textId="77777777" w:rsidTr="40969D87">
        <w:tc>
          <w:tcPr>
            <w:tcW w:w="1009" w:type="dxa"/>
            <w:shd w:val="clear" w:color="auto" w:fill="D9D9D9" w:themeFill="background1" w:themeFillShade="D9"/>
            <w:hideMark/>
          </w:tcPr>
          <w:p w14:paraId="66A27366" w14:textId="77777777" w:rsidR="006468EF" w:rsidRPr="007C6A67" w:rsidRDefault="006468E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0" w:type="dxa"/>
            <w:shd w:val="clear" w:color="auto" w:fill="D9D9D9" w:themeFill="background1" w:themeFillShade="D9"/>
            <w:hideMark/>
          </w:tcPr>
          <w:p w14:paraId="0132040C" w14:textId="77777777" w:rsidR="006468EF" w:rsidRPr="007C6A67" w:rsidRDefault="006468E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8" w:type="dxa"/>
            <w:shd w:val="clear" w:color="auto" w:fill="D9D9D9" w:themeFill="background1" w:themeFillShade="D9"/>
            <w:hideMark/>
          </w:tcPr>
          <w:p w14:paraId="76D1FABA" w14:textId="77777777" w:rsidR="006468EF" w:rsidRPr="007C6A67" w:rsidRDefault="006468E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93" w:type="dxa"/>
            <w:shd w:val="clear" w:color="auto" w:fill="D9D9D9" w:themeFill="background1" w:themeFillShade="D9"/>
            <w:hideMark/>
          </w:tcPr>
          <w:p w14:paraId="708C9E84" w14:textId="77777777" w:rsidR="006468EF" w:rsidRPr="007C6A67" w:rsidRDefault="006468E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53" w:type="dxa"/>
            <w:shd w:val="clear" w:color="auto" w:fill="D9D9D9" w:themeFill="background1" w:themeFillShade="D9"/>
            <w:hideMark/>
          </w:tcPr>
          <w:p w14:paraId="5DAA1760" w14:textId="77777777" w:rsidR="006468EF" w:rsidRPr="007C6A67" w:rsidRDefault="006468E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30" w:type="dxa"/>
            <w:shd w:val="clear" w:color="auto" w:fill="D9D9D9" w:themeFill="background1" w:themeFillShade="D9"/>
            <w:hideMark/>
          </w:tcPr>
          <w:p w14:paraId="614FAD97" w14:textId="77777777" w:rsidR="006468EF" w:rsidRPr="007C6A67" w:rsidRDefault="006468E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6" w:type="dxa"/>
            <w:shd w:val="clear" w:color="auto" w:fill="D9D9D9" w:themeFill="background1" w:themeFillShade="D9"/>
            <w:hideMark/>
          </w:tcPr>
          <w:p w14:paraId="48C37364" w14:textId="77777777" w:rsidR="006468EF" w:rsidRPr="007C6A67" w:rsidRDefault="006468E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916CDFD" w14:paraId="61D9E4A6" w14:textId="77777777" w:rsidTr="40969D87">
        <w:tc>
          <w:tcPr>
            <w:tcW w:w="1009" w:type="dxa"/>
            <w:vMerge w:val="restart"/>
            <w:shd w:val="clear" w:color="auto" w:fill="auto"/>
          </w:tcPr>
          <w:p w14:paraId="20CA9B34" w14:textId="4F0809F8" w:rsidR="48695503" w:rsidRDefault="7A55005F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25699DF6" w14:textId="507BC303" w:rsidR="28D31128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338" w:type="dxa"/>
            <w:vMerge w:val="restart"/>
            <w:shd w:val="clear" w:color="auto" w:fill="auto"/>
          </w:tcPr>
          <w:p w14:paraId="7733B007" w14:textId="6ABA9C65" w:rsidR="1916CDFD" w:rsidRDefault="1916CDFD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shd w:val="clear" w:color="auto" w:fill="auto"/>
          </w:tcPr>
          <w:p w14:paraId="23A1006A" w14:textId="1F1A2C47" w:rsidR="28D31128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853" w:type="dxa"/>
            <w:vMerge w:val="restart"/>
            <w:shd w:val="clear" w:color="auto" w:fill="auto"/>
          </w:tcPr>
          <w:p w14:paraId="310920F4" w14:textId="4F33D30C" w:rsidR="28D31128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 the patient new to therapy (initial authorization request) or continuing therapy (re-authorization request)?</w:t>
            </w:r>
          </w:p>
          <w:p w14:paraId="068BD850" w14:textId="1C6AC396" w:rsidR="1916CDFD" w:rsidRDefault="1916CDFD" w:rsidP="7826F23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0" w:type="dxa"/>
            <w:shd w:val="clear" w:color="auto" w:fill="auto"/>
          </w:tcPr>
          <w:p w14:paraId="55334A79" w14:textId="087B7D8A" w:rsidR="28D31128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D47E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396" w:type="dxa"/>
            <w:shd w:val="clear" w:color="auto" w:fill="auto"/>
          </w:tcPr>
          <w:p w14:paraId="70759417" w14:textId="6B554E6C" w:rsidR="28D31128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1916CDFD" w14:paraId="2DA60722" w14:textId="77777777" w:rsidTr="40969D87">
        <w:tc>
          <w:tcPr>
            <w:tcW w:w="1009" w:type="dxa"/>
            <w:vMerge/>
          </w:tcPr>
          <w:p w14:paraId="117ED9A3" w14:textId="77777777" w:rsidR="00022BF9" w:rsidRDefault="00022BF9"/>
        </w:tc>
        <w:tc>
          <w:tcPr>
            <w:tcW w:w="990" w:type="dxa"/>
            <w:vMerge/>
          </w:tcPr>
          <w:p w14:paraId="2CBA37A6" w14:textId="77777777" w:rsidR="00022BF9" w:rsidRDefault="00022BF9"/>
        </w:tc>
        <w:tc>
          <w:tcPr>
            <w:tcW w:w="1338" w:type="dxa"/>
            <w:vMerge/>
          </w:tcPr>
          <w:p w14:paraId="77ADA89B" w14:textId="77777777" w:rsidR="00022BF9" w:rsidRDefault="00022BF9"/>
        </w:tc>
        <w:tc>
          <w:tcPr>
            <w:tcW w:w="1593" w:type="dxa"/>
            <w:vMerge/>
          </w:tcPr>
          <w:p w14:paraId="4DF8C8F7" w14:textId="77777777" w:rsidR="00022BF9" w:rsidRDefault="00022BF9"/>
        </w:tc>
        <w:tc>
          <w:tcPr>
            <w:tcW w:w="2853" w:type="dxa"/>
            <w:vMerge/>
          </w:tcPr>
          <w:p w14:paraId="2A2B8CA9" w14:textId="77777777" w:rsidR="00022BF9" w:rsidRDefault="00022BF9"/>
        </w:tc>
        <w:tc>
          <w:tcPr>
            <w:tcW w:w="1630" w:type="dxa"/>
            <w:shd w:val="clear" w:color="auto" w:fill="auto"/>
          </w:tcPr>
          <w:p w14:paraId="1EBD4A89" w14:textId="4D032ADC" w:rsidR="1916CDFD" w:rsidRDefault="4377088C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96" w:type="dxa"/>
            <w:shd w:val="clear" w:color="auto" w:fill="auto"/>
          </w:tcPr>
          <w:p w14:paraId="251F3968" w14:textId="0DDB2F3B" w:rsidR="28D31128" w:rsidRDefault="4377088C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1916CDFD" w14:paraId="33EBF80F" w14:textId="77777777" w:rsidTr="40969D87">
        <w:tc>
          <w:tcPr>
            <w:tcW w:w="1009" w:type="dxa"/>
            <w:vMerge w:val="restart"/>
            <w:shd w:val="clear" w:color="auto" w:fill="auto"/>
          </w:tcPr>
          <w:p w14:paraId="43AD43AE" w14:textId="47DA7322" w:rsidR="48695503" w:rsidRDefault="7A55005F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5C99311A" w14:textId="1EDD55FD" w:rsidR="28D31128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38" w:type="dxa"/>
            <w:vMerge w:val="restart"/>
            <w:shd w:val="clear" w:color="auto" w:fill="auto"/>
          </w:tcPr>
          <w:p w14:paraId="2FA41CF4" w14:textId="31BCA186" w:rsidR="1916CDFD" w:rsidRDefault="1916CDFD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shd w:val="clear" w:color="auto" w:fill="auto"/>
          </w:tcPr>
          <w:p w14:paraId="3E502F1B" w14:textId="797CE565" w:rsidR="28D31128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853" w:type="dxa"/>
            <w:vMerge w:val="restart"/>
            <w:shd w:val="clear" w:color="auto" w:fill="auto"/>
          </w:tcPr>
          <w:p w14:paraId="11D14A4B" w14:textId="6B9795E4" w:rsidR="1916CDFD" w:rsidRPr="00DB3ABA" w:rsidRDefault="4377088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this request being prescribed in accordance with Food and Drug </w:t>
            </w:r>
            <w:r w:rsidRPr="7826F2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Administration (FDA) approved labeling?</w:t>
            </w:r>
          </w:p>
        </w:tc>
        <w:tc>
          <w:tcPr>
            <w:tcW w:w="1630" w:type="dxa"/>
            <w:shd w:val="clear" w:color="auto" w:fill="auto"/>
          </w:tcPr>
          <w:p w14:paraId="636BB66D" w14:textId="61263F30" w:rsidR="4ECFEB67" w:rsidRDefault="48683067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396" w:type="dxa"/>
            <w:shd w:val="clear" w:color="auto" w:fill="auto"/>
          </w:tcPr>
          <w:p w14:paraId="4D093C74" w14:textId="623BE27E" w:rsidR="4255DDAD" w:rsidRDefault="0A274F34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916CDFD" w14:paraId="158D32C4" w14:textId="77777777" w:rsidTr="40969D87">
        <w:tc>
          <w:tcPr>
            <w:tcW w:w="1009" w:type="dxa"/>
            <w:vMerge/>
          </w:tcPr>
          <w:p w14:paraId="56C132D5" w14:textId="77777777" w:rsidR="00022BF9" w:rsidRDefault="00022BF9"/>
        </w:tc>
        <w:tc>
          <w:tcPr>
            <w:tcW w:w="990" w:type="dxa"/>
            <w:vMerge/>
          </w:tcPr>
          <w:p w14:paraId="1E321D47" w14:textId="77777777" w:rsidR="00022BF9" w:rsidRDefault="00022BF9"/>
        </w:tc>
        <w:tc>
          <w:tcPr>
            <w:tcW w:w="1338" w:type="dxa"/>
            <w:vMerge/>
          </w:tcPr>
          <w:p w14:paraId="5A456167" w14:textId="77777777" w:rsidR="00022BF9" w:rsidRDefault="00022BF9"/>
        </w:tc>
        <w:tc>
          <w:tcPr>
            <w:tcW w:w="1593" w:type="dxa"/>
            <w:vMerge/>
          </w:tcPr>
          <w:p w14:paraId="246BAAE9" w14:textId="77777777" w:rsidR="00022BF9" w:rsidRDefault="00022BF9"/>
        </w:tc>
        <w:tc>
          <w:tcPr>
            <w:tcW w:w="2853" w:type="dxa"/>
            <w:vMerge/>
          </w:tcPr>
          <w:p w14:paraId="634DC0D3" w14:textId="77777777" w:rsidR="00022BF9" w:rsidRDefault="00022BF9"/>
        </w:tc>
        <w:tc>
          <w:tcPr>
            <w:tcW w:w="1630" w:type="dxa"/>
            <w:shd w:val="clear" w:color="auto" w:fill="auto"/>
          </w:tcPr>
          <w:p w14:paraId="65B8EC15" w14:textId="1CA7FE3D" w:rsidR="4ECFEB67" w:rsidRDefault="48683067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6" w:type="dxa"/>
            <w:shd w:val="clear" w:color="auto" w:fill="auto"/>
          </w:tcPr>
          <w:p w14:paraId="14628DD7" w14:textId="72D863FB" w:rsidR="5995C544" w:rsidRDefault="74F7AACB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916CDFD" w14:paraId="00E55E1E" w14:textId="77777777" w:rsidTr="40969D87">
        <w:tc>
          <w:tcPr>
            <w:tcW w:w="1009" w:type="dxa"/>
            <w:vMerge w:val="restart"/>
            <w:shd w:val="clear" w:color="auto" w:fill="auto"/>
          </w:tcPr>
          <w:p w14:paraId="757A431A" w14:textId="447F388B" w:rsidR="48695503" w:rsidRDefault="7A55005F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4AA9927C" w14:textId="37EED1E4" w:rsidR="43213889" w:rsidRDefault="02432BA6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338" w:type="dxa"/>
            <w:vMerge w:val="restart"/>
            <w:shd w:val="clear" w:color="auto" w:fill="auto"/>
          </w:tcPr>
          <w:p w14:paraId="74B72A88" w14:textId="3178A623" w:rsidR="1916CDFD" w:rsidRDefault="1916CDFD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shd w:val="clear" w:color="auto" w:fill="auto"/>
          </w:tcPr>
          <w:p w14:paraId="2E56A96F" w14:textId="0D7D429B" w:rsidR="43213889" w:rsidRDefault="02432BA6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2853" w:type="dxa"/>
            <w:vMerge w:val="restart"/>
            <w:shd w:val="clear" w:color="auto" w:fill="auto"/>
          </w:tcPr>
          <w:p w14:paraId="017A0D76" w14:textId="78AD96D1" w:rsidR="43213889" w:rsidRDefault="02432BA6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</w:t>
            </w:r>
            <w:r w:rsidR="16BCC4A8"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patient’s</w:t>
            </w: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diagnosis (i.e., C1-INH deficiency or dysfunction (Type I or II HAE))?</w:t>
            </w:r>
          </w:p>
          <w:p w14:paraId="186E83DA" w14:textId="2EAD708E" w:rsidR="1916CDFD" w:rsidRDefault="1916CDFD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0A44A" w14:textId="3AC58965" w:rsidR="1916CDFD" w:rsidRDefault="02432BA6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30" w:type="dxa"/>
            <w:shd w:val="clear" w:color="auto" w:fill="auto"/>
          </w:tcPr>
          <w:p w14:paraId="32E9741B" w14:textId="692DB487" w:rsidR="051B0636" w:rsidRDefault="6892440C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96" w:type="dxa"/>
            <w:shd w:val="clear" w:color="auto" w:fill="auto"/>
          </w:tcPr>
          <w:p w14:paraId="39BA37E4" w14:textId="40BE3E59" w:rsidR="7CBA2943" w:rsidRDefault="3C79E6EF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916CDFD" w14:paraId="4CD4CAA4" w14:textId="77777777" w:rsidTr="40969D87">
        <w:tc>
          <w:tcPr>
            <w:tcW w:w="1009" w:type="dxa"/>
            <w:vMerge/>
          </w:tcPr>
          <w:p w14:paraId="786F3DE9" w14:textId="77777777" w:rsidR="00022BF9" w:rsidRDefault="00022BF9"/>
        </w:tc>
        <w:tc>
          <w:tcPr>
            <w:tcW w:w="990" w:type="dxa"/>
            <w:vMerge/>
          </w:tcPr>
          <w:p w14:paraId="1480B347" w14:textId="77777777" w:rsidR="00022BF9" w:rsidRDefault="00022BF9"/>
        </w:tc>
        <w:tc>
          <w:tcPr>
            <w:tcW w:w="1338" w:type="dxa"/>
            <w:vMerge/>
          </w:tcPr>
          <w:p w14:paraId="5964BC4A" w14:textId="77777777" w:rsidR="00022BF9" w:rsidRDefault="00022BF9"/>
        </w:tc>
        <w:tc>
          <w:tcPr>
            <w:tcW w:w="1593" w:type="dxa"/>
            <w:vMerge/>
          </w:tcPr>
          <w:p w14:paraId="41BFB187" w14:textId="77777777" w:rsidR="00022BF9" w:rsidRDefault="00022BF9"/>
        </w:tc>
        <w:tc>
          <w:tcPr>
            <w:tcW w:w="2853" w:type="dxa"/>
            <w:vMerge/>
          </w:tcPr>
          <w:p w14:paraId="34E621C5" w14:textId="77777777" w:rsidR="00022BF9" w:rsidRDefault="00022BF9"/>
        </w:tc>
        <w:tc>
          <w:tcPr>
            <w:tcW w:w="1630" w:type="dxa"/>
            <w:shd w:val="clear" w:color="auto" w:fill="auto"/>
          </w:tcPr>
          <w:p w14:paraId="2EE0DB58" w14:textId="5B0C9B9C" w:rsidR="051B0636" w:rsidRDefault="6892440C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6" w:type="dxa"/>
            <w:shd w:val="clear" w:color="auto" w:fill="auto"/>
          </w:tcPr>
          <w:p w14:paraId="63008D69" w14:textId="2E32FD30" w:rsidR="35D401D8" w:rsidRDefault="40FC85DB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B4EF3" w:rsidRPr="007C6A67" w14:paraId="62662A5D" w14:textId="77777777" w:rsidTr="40969D87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593FA6DF" w14:textId="3ADF5BF4" w:rsidR="003B4EF3" w:rsidRDefault="00E580DC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79F195B2" w14:textId="77777777" w:rsidR="003B4EF3" w:rsidRPr="007C6A67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338" w:type="dxa"/>
            <w:vMerge w:val="restart"/>
            <w:shd w:val="clear" w:color="auto" w:fill="auto"/>
          </w:tcPr>
          <w:p w14:paraId="4408C1F4" w14:textId="77777777" w:rsidR="003B4EF3" w:rsidRPr="007C6A67" w:rsidRDefault="003B4EF3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shd w:val="clear" w:color="auto" w:fill="auto"/>
          </w:tcPr>
          <w:p w14:paraId="1F0583E3" w14:textId="77777777" w:rsidR="003B4EF3" w:rsidRPr="007C6A67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853" w:type="dxa"/>
            <w:vMerge w:val="restart"/>
            <w:shd w:val="clear" w:color="auto" w:fill="auto"/>
          </w:tcPr>
          <w:p w14:paraId="31A15190" w14:textId="4F5A223C" w:rsidR="003B4EF3" w:rsidRDefault="637B185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will the requested drug be used for? </w:t>
            </w:r>
          </w:p>
          <w:p w14:paraId="14C2E0B3" w14:textId="77777777" w:rsidR="003B4EF3" w:rsidRPr="007C6A67" w:rsidRDefault="003B4EF3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  <w:shd w:val="clear" w:color="auto" w:fill="auto"/>
          </w:tcPr>
          <w:p w14:paraId="1332EF46" w14:textId="6B8C5299" w:rsidR="003B4EF3" w:rsidRPr="007C6A67" w:rsidRDefault="637B185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Acute Treatment</w:t>
            </w:r>
          </w:p>
        </w:tc>
        <w:tc>
          <w:tcPr>
            <w:tcW w:w="1396" w:type="dxa"/>
            <w:shd w:val="clear" w:color="auto" w:fill="auto"/>
          </w:tcPr>
          <w:p w14:paraId="24120568" w14:textId="77777777" w:rsidR="003B4EF3" w:rsidRPr="007C6A67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40969D87" w14:paraId="7CE47585" w14:textId="77777777" w:rsidTr="00DB3ABA">
        <w:trPr>
          <w:trHeight w:val="70"/>
        </w:trPr>
        <w:tc>
          <w:tcPr>
            <w:tcW w:w="1009" w:type="dxa"/>
            <w:vMerge/>
          </w:tcPr>
          <w:p w14:paraId="6B5349EC" w14:textId="77777777" w:rsidR="00022BF9" w:rsidRDefault="00022BF9"/>
        </w:tc>
        <w:tc>
          <w:tcPr>
            <w:tcW w:w="990" w:type="dxa"/>
            <w:vMerge/>
          </w:tcPr>
          <w:p w14:paraId="1A36240F" w14:textId="77777777" w:rsidR="00022BF9" w:rsidRDefault="00022BF9"/>
        </w:tc>
        <w:tc>
          <w:tcPr>
            <w:tcW w:w="1338" w:type="dxa"/>
            <w:vMerge/>
          </w:tcPr>
          <w:p w14:paraId="68E14B34" w14:textId="77777777" w:rsidR="00022BF9" w:rsidRDefault="00022BF9"/>
        </w:tc>
        <w:tc>
          <w:tcPr>
            <w:tcW w:w="1593" w:type="dxa"/>
            <w:vMerge/>
          </w:tcPr>
          <w:p w14:paraId="04CAC258" w14:textId="77777777" w:rsidR="00022BF9" w:rsidRDefault="00022BF9"/>
        </w:tc>
        <w:tc>
          <w:tcPr>
            <w:tcW w:w="2853" w:type="dxa"/>
            <w:vMerge/>
          </w:tcPr>
          <w:p w14:paraId="2EDB5119" w14:textId="77777777" w:rsidR="00022BF9" w:rsidRDefault="00022BF9"/>
        </w:tc>
        <w:tc>
          <w:tcPr>
            <w:tcW w:w="1630" w:type="dxa"/>
            <w:shd w:val="clear" w:color="auto" w:fill="auto"/>
          </w:tcPr>
          <w:p w14:paraId="14C2C81D" w14:textId="4E4B1DEF" w:rsidR="48196580" w:rsidRDefault="48196580" w:rsidP="40969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Prophylaxis</w:t>
            </w:r>
          </w:p>
        </w:tc>
        <w:tc>
          <w:tcPr>
            <w:tcW w:w="1396" w:type="dxa"/>
            <w:shd w:val="clear" w:color="auto" w:fill="auto"/>
          </w:tcPr>
          <w:p w14:paraId="0F3F3C87" w14:textId="426C7E27" w:rsidR="48196580" w:rsidRDefault="48196580" w:rsidP="40969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B4EF3" w:rsidRPr="007C6A67" w14:paraId="1200CDD6" w14:textId="77777777" w:rsidTr="40969D87">
        <w:trPr>
          <w:trHeight w:val="131"/>
        </w:trPr>
        <w:tc>
          <w:tcPr>
            <w:tcW w:w="1009" w:type="dxa"/>
            <w:vMerge/>
            <w:vAlign w:val="center"/>
          </w:tcPr>
          <w:p w14:paraId="04742BD9" w14:textId="77777777" w:rsidR="003B4EF3" w:rsidRDefault="003B4EF3" w:rsidP="003B4EF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77C2D32F" w14:textId="77777777" w:rsidR="003B4EF3" w:rsidRPr="007C6A67" w:rsidRDefault="003B4EF3" w:rsidP="003B4EF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38" w:type="dxa"/>
            <w:vMerge/>
          </w:tcPr>
          <w:p w14:paraId="082CAA7D" w14:textId="77777777" w:rsidR="003B4EF3" w:rsidRPr="007C6A67" w:rsidRDefault="003B4EF3" w:rsidP="003B4EF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93" w:type="dxa"/>
            <w:vMerge/>
          </w:tcPr>
          <w:p w14:paraId="34952CFE" w14:textId="77777777" w:rsidR="003B4EF3" w:rsidRPr="007C6A67" w:rsidRDefault="003B4EF3" w:rsidP="003B4EF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853" w:type="dxa"/>
            <w:vMerge/>
          </w:tcPr>
          <w:p w14:paraId="59EBCCDC" w14:textId="77777777" w:rsidR="003B4EF3" w:rsidRPr="007C6A67" w:rsidRDefault="003B4EF3" w:rsidP="003B4EF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30" w:type="dxa"/>
            <w:shd w:val="clear" w:color="auto" w:fill="auto"/>
          </w:tcPr>
          <w:p w14:paraId="461F03CA" w14:textId="507152EC" w:rsidR="003B4EF3" w:rsidRPr="007C6A67" w:rsidRDefault="48196580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396" w:type="dxa"/>
            <w:shd w:val="clear" w:color="auto" w:fill="auto"/>
          </w:tcPr>
          <w:p w14:paraId="2EE13D7E" w14:textId="46DDEA5F" w:rsidR="003B4EF3" w:rsidRPr="007C6A67" w:rsidRDefault="48196580" w:rsidP="40969D87">
            <w:pPr>
              <w:spacing w:after="0" w:line="240" w:lineRule="auto"/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B4EF3" w:rsidRPr="007C6A67" w14:paraId="170DC6B4" w14:textId="77777777" w:rsidTr="40969D87">
        <w:trPr>
          <w:trHeight w:val="1320"/>
        </w:trPr>
        <w:tc>
          <w:tcPr>
            <w:tcW w:w="1009" w:type="dxa"/>
            <w:vMerge w:val="restart"/>
            <w:shd w:val="clear" w:color="auto" w:fill="auto"/>
          </w:tcPr>
          <w:p w14:paraId="43E55406" w14:textId="4649B7B9" w:rsidR="003B4EF3" w:rsidRDefault="00E580DC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4FD53662" w14:textId="77777777" w:rsidR="003B4EF3" w:rsidRPr="007C6A67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338" w:type="dxa"/>
            <w:vMerge w:val="restart"/>
            <w:shd w:val="clear" w:color="auto" w:fill="auto"/>
          </w:tcPr>
          <w:p w14:paraId="41941D07" w14:textId="77777777" w:rsidR="003B4EF3" w:rsidRPr="007C6A67" w:rsidRDefault="003B4EF3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shd w:val="clear" w:color="auto" w:fill="auto"/>
          </w:tcPr>
          <w:p w14:paraId="6A2A5DB2" w14:textId="3805129E" w:rsidR="003B4EF3" w:rsidRPr="00C45950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61F9D10E"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2853" w:type="dxa"/>
            <w:vMerge w:val="restart"/>
            <w:shd w:val="clear" w:color="auto" w:fill="auto"/>
          </w:tcPr>
          <w:p w14:paraId="483DF7DB" w14:textId="5F30A51E" w:rsidR="003B4EF3" w:rsidRPr="00B757CB" w:rsidRDefault="6252643A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at-home administration?</w:t>
            </w:r>
          </w:p>
          <w:p w14:paraId="2745690A" w14:textId="2ACF7F8B" w:rsidR="003B4EF3" w:rsidRPr="00B757CB" w:rsidRDefault="003B4EF3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5BC9F" w14:textId="0B4205E8" w:rsidR="003B4EF3" w:rsidRPr="00B757CB" w:rsidRDefault="6252643A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30" w:type="dxa"/>
            <w:shd w:val="clear" w:color="auto" w:fill="auto"/>
          </w:tcPr>
          <w:p w14:paraId="6B7208BC" w14:textId="77777777" w:rsidR="003B4EF3" w:rsidRPr="002B76A5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96" w:type="dxa"/>
            <w:shd w:val="clear" w:color="auto" w:fill="auto"/>
          </w:tcPr>
          <w:p w14:paraId="10C6007F" w14:textId="3570832A" w:rsidR="003B4EF3" w:rsidRPr="002B76A5" w:rsidRDefault="50E2DEFF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B4EF3" w:rsidRPr="007C6A67" w14:paraId="5644143D" w14:textId="77777777" w:rsidTr="00DB3ABA">
        <w:trPr>
          <w:trHeight w:val="70"/>
        </w:trPr>
        <w:tc>
          <w:tcPr>
            <w:tcW w:w="1009" w:type="dxa"/>
            <w:vMerge/>
          </w:tcPr>
          <w:p w14:paraId="068CB492" w14:textId="77777777" w:rsidR="003B4EF3" w:rsidRDefault="003B4EF3" w:rsidP="003B4EF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0" w:type="dxa"/>
            <w:vMerge/>
          </w:tcPr>
          <w:p w14:paraId="5EF7FBF6" w14:textId="77777777" w:rsidR="003B4EF3" w:rsidRPr="007C6A67" w:rsidRDefault="003B4EF3" w:rsidP="003B4EF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38" w:type="dxa"/>
            <w:vMerge/>
          </w:tcPr>
          <w:p w14:paraId="6A89EBAC" w14:textId="77777777" w:rsidR="003B4EF3" w:rsidRPr="007C6A67" w:rsidRDefault="003B4EF3" w:rsidP="003B4EF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93" w:type="dxa"/>
            <w:vMerge/>
          </w:tcPr>
          <w:p w14:paraId="4823277C" w14:textId="77777777" w:rsidR="003B4EF3" w:rsidRDefault="003B4EF3" w:rsidP="003B4EF3">
            <w:pPr>
              <w:spacing w:after="0" w:line="240" w:lineRule="auto"/>
              <w:textAlignment w:val="baseline"/>
            </w:pPr>
          </w:p>
        </w:tc>
        <w:tc>
          <w:tcPr>
            <w:tcW w:w="2853" w:type="dxa"/>
            <w:vMerge/>
          </w:tcPr>
          <w:p w14:paraId="07AE9F82" w14:textId="77777777" w:rsidR="003B4EF3" w:rsidRPr="00014DE5" w:rsidRDefault="003B4EF3" w:rsidP="003B4EF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30" w:type="dxa"/>
            <w:shd w:val="clear" w:color="auto" w:fill="auto"/>
          </w:tcPr>
          <w:p w14:paraId="512A0170" w14:textId="77777777" w:rsidR="003B4EF3" w:rsidRPr="002B76A5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96" w:type="dxa"/>
            <w:shd w:val="clear" w:color="auto" w:fill="auto"/>
          </w:tcPr>
          <w:p w14:paraId="5385FCE7" w14:textId="77777777" w:rsidR="003B4EF3" w:rsidRPr="002B76A5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1916CDFD" w14:paraId="41E62FC9" w14:textId="77777777" w:rsidTr="40969D87">
        <w:tc>
          <w:tcPr>
            <w:tcW w:w="1009" w:type="dxa"/>
            <w:vMerge w:val="restart"/>
            <w:shd w:val="clear" w:color="auto" w:fill="auto"/>
          </w:tcPr>
          <w:p w14:paraId="67C96CBB" w14:textId="0FFBEF84" w:rsidR="3A6B58A6" w:rsidRDefault="441973F3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4C5C6DEF" w14:textId="73EEB53D" w:rsidR="3A6B58A6" w:rsidRDefault="441973F3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338" w:type="dxa"/>
            <w:vMerge w:val="restart"/>
            <w:shd w:val="clear" w:color="auto" w:fill="auto"/>
          </w:tcPr>
          <w:p w14:paraId="6D427645" w14:textId="1BAF3C71" w:rsidR="1916CDFD" w:rsidRDefault="1916CDFD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shd w:val="clear" w:color="auto" w:fill="auto"/>
          </w:tcPr>
          <w:p w14:paraId="4064D9B9" w14:textId="5230D48E" w:rsidR="3A6B58A6" w:rsidRDefault="441973F3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7D8ED924"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2853" w:type="dxa"/>
            <w:vMerge w:val="restart"/>
            <w:shd w:val="clear" w:color="auto" w:fill="auto"/>
          </w:tcPr>
          <w:p w14:paraId="0442CDFC" w14:textId="03EC5AAF" w:rsidR="116F83A8" w:rsidRDefault="70A1DE97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4AA7DEF0" w14:textId="2FE725EF" w:rsidR="1916CDFD" w:rsidRDefault="1916CDFD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7C4729" w14:textId="0A732780" w:rsidR="1916CDFD" w:rsidRDefault="70A1DE97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30" w:type="dxa"/>
            <w:shd w:val="clear" w:color="auto" w:fill="auto"/>
          </w:tcPr>
          <w:p w14:paraId="0D0D190F" w14:textId="489A0D53" w:rsidR="116F83A8" w:rsidRDefault="70A1DE97" w:rsidP="7826F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96" w:type="dxa"/>
            <w:shd w:val="clear" w:color="auto" w:fill="auto"/>
          </w:tcPr>
          <w:p w14:paraId="4EFAAB5B" w14:textId="54FEC54E" w:rsidR="116F83A8" w:rsidRDefault="70A1DE97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22800A74"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916CDFD" w14:paraId="37A2CE5C" w14:textId="77777777" w:rsidTr="00DB3ABA">
        <w:trPr>
          <w:trHeight w:val="70"/>
        </w:trPr>
        <w:tc>
          <w:tcPr>
            <w:tcW w:w="1009" w:type="dxa"/>
            <w:vMerge/>
          </w:tcPr>
          <w:p w14:paraId="27DB5D12" w14:textId="77777777" w:rsidR="00022BF9" w:rsidRDefault="00022BF9"/>
        </w:tc>
        <w:tc>
          <w:tcPr>
            <w:tcW w:w="990" w:type="dxa"/>
            <w:vMerge/>
          </w:tcPr>
          <w:p w14:paraId="08E516A4" w14:textId="77777777" w:rsidR="00022BF9" w:rsidRDefault="00022BF9"/>
        </w:tc>
        <w:tc>
          <w:tcPr>
            <w:tcW w:w="1338" w:type="dxa"/>
            <w:vMerge/>
          </w:tcPr>
          <w:p w14:paraId="62202D35" w14:textId="77777777" w:rsidR="00022BF9" w:rsidRDefault="00022BF9"/>
        </w:tc>
        <w:tc>
          <w:tcPr>
            <w:tcW w:w="1593" w:type="dxa"/>
            <w:vMerge/>
          </w:tcPr>
          <w:p w14:paraId="046DFACB" w14:textId="77777777" w:rsidR="00022BF9" w:rsidRDefault="00022BF9"/>
        </w:tc>
        <w:tc>
          <w:tcPr>
            <w:tcW w:w="2853" w:type="dxa"/>
            <w:vMerge/>
          </w:tcPr>
          <w:p w14:paraId="18311B6D" w14:textId="77777777" w:rsidR="00022BF9" w:rsidRDefault="00022BF9"/>
        </w:tc>
        <w:tc>
          <w:tcPr>
            <w:tcW w:w="1630" w:type="dxa"/>
            <w:shd w:val="clear" w:color="auto" w:fill="auto"/>
          </w:tcPr>
          <w:p w14:paraId="3E6F4085" w14:textId="0368B943" w:rsidR="116F83A8" w:rsidRDefault="70A1DE97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6" w:type="dxa"/>
            <w:shd w:val="clear" w:color="auto" w:fill="auto"/>
          </w:tcPr>
          <w:p w14:paraId="6B8B23C6" w14:textId="16BEEAFB" w:rsidR="116F83A8" w:rsidRDefault="70A1DE97" w:rsidP="7826F2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B4EF3" w:rsidRPr="007C6A67" w14:paraId="684DD410" w14:textId="77777777" w:rsidTr="40969D87">
        <w:trPr>
          <w:trHeight w:val="315"/>
        </w:trPr>
        <w:tc>
          <w:tcPr>
            <w:tcW w:w="1009" w:type="dxa"/>
            <w:shd w:val="clear" w:color="auto" w:fill="auto"/>
          </w:tcPr>
          <w:p w14:paraId="382880FD" w14:textId="2A39D5CE" w:rsidR="003B4EF3" w:rsidRPr="007C6A67" w:rsidRDefault="441973F3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shd w:val="clear" w:color="auto" w:fill="auto"/>
          </w:tcPr>
          <w:p w14:paraId="04E93CC9" w14:textId="77777777" w:rsidR="003B4EF3" w:rsidRPr="007C6A67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338" w:type="dxa"/>
            <w:shd w:val="clear" w:color="auto" w:fill="auto"/>
          </w:tcPr>
          <w:p w14:paraId="02CD9A74" w14:textId="77777777" w:rsidR="003B4EF3" w:rsidRPr="007C6A67" w:rsidRDefault="003B4EF3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</w:tcPr>
          <w:p w14:paraId="24AB06CB" w14:textId="77777777" w:rsidR="003B4EF3" w:rsidRPr="007C6A67" w:rsidRDefault="45F35D3D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853" w:type="dxa"/>
            <w:shd w:val="clear" w:color="auto" w:fill="auto"/>
          </w:tcPr>
          <w:p w14:paraId="6C98B822" w14:textId="34BA1A43" w:rsidR="003B4EF3" w:rsidRPr="007C6A67" w:rsidRDefault="0FDB16B3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969D8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39DCD7C1" w14:textId="31734EB1" w:rsidR="003B4EF3" w:rsidRPr="007C6A67" w:rsidRDefault="696EA8F4" w:rsidP="7826F2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6F23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CCB2B42" w14:textId="4AD58C17" w:rsidR="006468EF" w:rsidRDefault="006468EF" w:rsidP="7826F2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826F23A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293E39B4" w:rsidRPr="7826F23A">
        <w:rPr>
          <w:rFonts w:ascii="Times New Roman" w:eastAsia="Times New Roman" w:hAnsi="Times New Roman" w:cs="Times New Roman"/>
          <w:sz w:val="24"/>
          <w:szCs w:val="24"/>
        </w:rPr>
        <w:t>Initial: 90 days; Subsequent: 180 Days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1560FD" w14:paraId="008664A1" w14:textId="77777777" w:rsidTr="380028C4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66017E" w14:textId="77777777" w:rsidR="001560FD" w:rsidRDefault="001560FD" w:rsidP="00525CA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540D13" w14:textId="20A2C1BB" w:rsidR="001560FD" w:rsidRDefault="7D1C0DC0" w:rsidP="00525C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0028C4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1560FD" w:rsidRPr="380028C4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1560FD" w14:paraId="59420E83" w14:textId="77777777" w:rsidTr="380028C4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CF15FB" w14:textId="77777777" w:rsidR="001560FD" w:rsidRDefault="001560FD" w:rsidP="00525CA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B1F72" w14:textId="77777777" w:rsidR="001560FD" w:rsidRDefault="001560FD" w:rsidP="00525C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476A28" w14:textId="77777777" w:rsidR="00EC6BF9" w:rsidRDefault="00EC6BF9" w:rsidP="7826F23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6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73"/>
    <w:rsid w:val="00022BF9"/>
    <w:rsid w:val="001255CF"/>
    <w:rsid w:val="001560FD"/>
    <w:rsid w:val="00173C5E"/>
    <w:rsid w:val="002D6E26"/>
    <w:rsid w:val="003B4EF3"/>
    <w:rsid w:val="0041759C"/>
    <w:rsid w:val="004A18C5"/>
    <w:rsid w:val="005657A8"/>
    <w:rsid w:val="00643768"/>
    <w:rsid w:val="006468EF"/>
    <w:rsid w:val="007A05F2"/>
    <w:rsid w:val="007F3289"/>
    <w:rsid w:val="00800D1D"/>
    <w:rsid w:val="009357C7"/>
    <w:rsid w:val="009A0AE3"/>
    <w:rsid w:val="00B757CB"/>
    <w:rsid w:val="00B77000"/>
    <w:rsid w:val="00BF5B73"/>
    <w:rsid w:val="00D47E73"/>
    <w:rsid w:val="00DB3ABA"/>
    <w:rsid w:val="00DB64E3"/>
    <w:rsid w:val="00DD61D5"/>
    <w:rsid w:val="00E580DC"/>
    <w:rsid w:val="00E72256"/>
    <w:rsid w:val="00EC6BF9"/>
    <w:rsid w:val="00F549C7"/>
    <w:rsid w:val="00FE008F"/>
    <w:rsid w:val="01396AE5"/>
    <w:rsid w:val="01B69431"/>
    <w:rsid w:val="02432BA6"/>
    <w:rsid w:val="0272A79B"/>
    <w:rsid w:val="03D0E81E"/>
    <w:rsid w:val="03EA91C9"/>
    <w:rsid w:val="04C99ACA"/>
    <w:rsid w:val="051B0636"/>
    <w:rsid w:val="0664B70E"/>
    <w:rsid w:val="0738183B"/>
    <w:rsid w:val="07B84911"/>
    <w:rsid w:val="07C44E90"/>
    <w:rsid w:val="09404EE5"/>
    <w:rsid w:val="0969CF24"/>
    <w:rsid w:val="0A274F34"/>
    <w:rsid w:val="0A40ECB2"/>
    <w:rsid w:val="0A61B041"/>
    <w:rsid w:val="0C8BBA34"/>
    <w:rsid w:val="0E278A95"/>
    <w:rsid w:val="0EDBD56D"/>
    <w:rsid w:val="0EF82DB8"/>
    <w:rsid w:val="0FDB16B3"/>
    <w:rsid w:val="10386469"/>
    <w:rsid w:val="10529744"/>
    <w:rsid w:val="10D59C2E"/>
    <w:rsid w:val="1143F90D"/>
    <w:rsid w:val="116F83A8"/>
    <w:rsid w:val="1171D7DE"/>
    <w:rsid w:val="12482F3F"/>
    <w:rsid w:val="1276F65E"/>
    <w:rsid w:val="15471F06"/>
    <w:rsid w:val="155CDE95"/>
    <w:rsid w:val="160D6A78"/>
    <w:rsid w:val="16BCC4A8"/>
    <w:rsid w:val="170AFD75"/>
    <w:rsid w:val="175A00B7"/>
    <w:rsid w:val="17895328"/>
    <w:rsid w:val="18131432"/>
    <w:rsid w:val="1884B9A7"/>
    <w:rsid w:val="18996AC9"/>
    <w:rsid w:val="1916CDFD"/>
    <w:rsid w:val="195BEFAB"/>
    <w:rsid w:val="19B5413D"/>
    <w:rsid w:val="1A8F7E49"/>
    <w:rsid w:val="1AB5250A"/>
    <w:rsid w:val="1B6FE29E"/>
    <w:rsid w:val="1BDC855E"/>
    <w:rsid w:val="1BE0A833"/>
    <w:rsid w:val="1DF57874"/>
    <w:rsid w:val="1E939EF9"/>
    <w:rsid w:val="1F3FF1CD"/>
    <w:rsid w:val="1FADBAC6"/>
    <w:rsid w:val="204FE39A"/>
    <w:rsid w:val="21F8DD1E"/>
    <w:rsid w:val="2203A6FE"/>
    <w:rsid w:val="22800A74"/>
    <w:rsid w:val="23F275A7"/>
    <w:rsid w:val="241627E4"/>
    <w:rsid w:val="261D05D9"/>
    <w:rsid w:val="2622943D"/>
    <w:rsid w:val="270F904D"/>
    <w:rsid w:val="27DEB2C1"/>
    <w:rsid w:val="28681EA2"/>
    <w:rsid w:val="28D31128"/>
    <w:rsid w:val="293E39B4"/>
    <w:rsid w:val="2A485FFF"/>
    <w:rsid w:val="2A65D668"/>
    <w:rsid w:val="2D4CE697"/>
    <w:rsid w:val="2E80CC28"/>
    <w:rsid w:val="2FBFC2DB"/>
    <w:rsid w:val="313C671C"/>
    <w:rsid w:val="32B4816E"/>
    <w:rsid w:val="32E95C5E"/>
    <w:rsid w:val="3594A83C"/>
    <w:rsid w:val="3598874E"/>
    <w:rsid w:val="35D401D8"/>
    <w:rsid w:val="367A3525"/>
    <w:rsid w:val="3774D64A"/>
    <w:rsid w:val="380028C4"/>
    <w:rsid w:val="3A455B6C"/>
    <w:rsid w:val="3A6B58A6"/>
    <w:rsid w:val="3ABF289B"/>
    <w:rsid w:val="3AD49069"/>
    <w:rsid w:val="3B840B1A"/>
    <w:rsid w:val="3C40515E"/>
    <w:rsid w:val="3C79E6EF"/>
    <w:rsid w:val="3CD3BFD0"/>
    <w:rsid w:val="3CE78A5D"/>
    <w:rsid w:val="3D1F0912"/>
    <w:rsid w:val="3D931F88"/>
    <w:rsid w:val="3D957B64"/>
    <w:rsid w:val="3DB07F54"/>
    <w:rsid w:val="3E6F9031"/>
    <w:rsid w:val="3F346D74"/>
    <w:rsid w:val="40969D87"/>
    <w:rsid w:val="40FC85DB"/>
    <w:rsid w:val="415BD1F1"/>
    <w:rsid w:val="4255DDAD"/>
    <w:rsid w:val="43213889"/>
    <w:rsid w:val="43706478"/>
    <w:rsid w:val="4377088C"/>
    <w:rsid w:val="439F67D5"/>
    <w:rsid w:val="440B5345"/>
    <w:rsid w:val="441973F3"/>
    <w:rsid w:val="4575EABD"/>
    <w:rsid w:val="45F35D3D"/>
    <w:rsid w:val="4630DAB1"/>
    <w:rsid w:val="4703E6CD"/>
    <w:rsid w:val="48196580"/>
    <w:rsid w:val="48236D39"/>
    <w:rsid w:val="48683067"/>
    <w:rsid w:val="48695503"/>
    <w:rsid w:val="48B53A6E"/>
    <w:rsid w:val="48E512C4"/>
    <w:rsid w:val="49396C90"/>
    <w:rsid w:val="4996DB7A"/>
    <w:rsid w:val="4AF52F26"/>
    <w:rsid w:val="4B69CB4C"/>
    <w:rsid w:val="4BF6A670"/>
    <w:rsid w:val="4BFF3D1D"/>
    <w:rsid w:val="4CE2E1A9"/>
    <w:rsid w:val="4D059BAD"/>
    <w:rsid w:val="4E1231EB"/>
    <w:rsid w:val="4ECFEB67"/>
    <w:rsid w:val="4EDF6E76"/>
    <w:rsid w:val="4F1BD0D2"/>
    <w:rsid w:val="4F3BFF1D"/>
    <w:rsid w:val="4F70E329"/>
    <w:rsid w:val="503D3C6F"/>
    <w:rsid w:val="50E2DEFF"/>
    <w:rsid w:val="51820037"/>
    <w:rsid w:val="51B42165"/>
    <w:rsid w:val="53DA8042"/>
    <w:rsid w:val="5622FFCC"/>
    <w:rsid w:val="5698B366"/>
    <w:rsid w:val="57D7ACC9"/>
    <w:rsid w:val="5973E9BF"/>
    <w:rsid w:val="5995C544"/>
    <w:rsid w:val="5A94B3EB"/>
    <w:rsid w:val="5B5135C4"/>
    <w:rsid w:val="5BEF4C95"/>
    <w:rsid w:val="5C27C101"/>
    <w:rsid w:val="5C9A5DA5"/>
    <w:rsid w:val="5C9F8DCD"/>
    <w:rsid w:val="5CED0625"/>
    <w:rsid w:val="5DE05B24"/>
    <w:rsid w:val="5E022BA8"/>
    <w:rsid w:val="5E475AE2"/>
    <w:rsid w:val="5E88D686"/>
    <w:rsid w:val="603B0CFF"/>
    <w:rsid w:val="606A354E"/>
    <w:rsid w:val="61C36CA0"/>
    <w:rsid w:val="61F9D10E"/>
    <w:rsid w:val="6252643A"/>
    <w:rsid w:val="6282EA17"/>
    <w:rsid w:val="628B3049"/>
    <w:rsid w:val="637B185D"/>
    <w:rsid w:val="664B9450"/>
    <w:rsid w:val="6892440C"/>
    <w:rsid w:val="69637A80"/>
    <w:rsid w:val="696EA8F4"/>
    <w:rsid w:val="6AC2C121"/>
    <w:rsid w:val="6AD9F4C3"/>
    <w:rsid w:val="6BAA76D3"/>
    <w:rsid w:val="6BD531EA"/>
    <w:rsid w:val="6C253655"/>
    <w:rsid w:val="6CA07794"/>
    <w:rsid w:val="6CDFFC3D"/>
    <w:rsid w:val="6E8CB1AB"/>
    <w:rsid w:val="6F49EEAF"/>
    <w:rsid w:val="70A1DE97"/>
    <w:rsid w:val="70D3E9A3"/>
    <w:rsid w:val="71C03FFE"/>
    <w:rsid w:val="7223E3AB"/>
    <w:rsid w:val="726BE855"/>
    <w:rsid w:val="733E5BC1"/>
    <w:rsid w:val="7393E581"/>
    <w:rsid w:val="7397C1FC"/>
    <w:rsid w:val="73DAE44B"/>
    <w:rsid w:val="73F9E43E"/>
    <w:rsid w:val="74608D11"/>
    <w:rsid w:val="74D69348"/>
    <w:rsid w:val="74F7AACB"/>
    <w:rsid w:val="765BAB6F"/>
    <w:rsid w:val="7826F23A"/>
    <w:rsid w:val="7889215D"/>
    <w:rsid w:val="78DEFB88"/>
    <w:rsid w:val="79640DCC"/>
    <w:rsid w:val="7993A403"/>
    <w:rsid w:val="7A55005F"/>
    <w:rsid w:val="7B2D9E5C"/>
    <w:rsid w:val="7C14B26D"/>
    <w:rsid w:val="7CBA2943"/>
    <w:rsid w:val="7D1C0DC0"/>
    <w:rsid w:val="7D8ED924"/>
    <w:rsid w:val="7E19F344"/>
    <w:rsid w:val="7E640D04"/>
    <w:rsid w:val="7F3E8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C8D4"/>
  <w15:chartTrackingRefBased/>
  <w15:docId w15:val="{017FD0AD-3EDF-4032-A60E-83002536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6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E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25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3E2EDA-120E-40F7-A1F7-2C94625D7774}"/>
</file>

<file path=customXml/itemProps2.xml><?xml version="1.0" encoding="utf-8"?>
<ds:datastoreItem xmlns:ds="http://schemas.openxmlformats.org/officeDocument/2006/customXml" ds:itemID="{0C0B44FF-5D81-4E95-A0D7-E95BD6D7B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AA45C-2F45-4245-BD8C-328F37A94B84}">
  <ds:schemaRefs>
    <ds:schemaRef ds:uri="http://purl.org/dc/dcmitype/"/>
    <ds:schemaRef ds:uri="http://purl.org/dc/terms/"/>
    <ds:schemaRef ds:uri="http://schemas.microsoft.com/office/infopath/2007/PartnerControls"/>
    <ds:schemaRef ds:uri="fb0fa7d1-e732-40a5-ac62-a410aeddb088"/>
    <ds:schemaRef ds:uri="http://purl.org/dc/elements/1.1/"/>
    <ds:schemaRef ds:uri="http://schemas.microsoft.com/office/2006/documentManagement/types"/>
    <ds:schemaRef ds:uri="http://www.w3.org/XML/1998/namespace"/>
    <ds:schemaRef ds:uri="54339c47-2a48-492b-8508-04089f017dc3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2023-05-19T13:24:00Z</dcterms:created>
  <dcterms:modified xsi:type="dcterms:W3CDTF">2023-06-06T20:18:00Z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