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AD1F" w14:textId="77777777" w:rsidR="003179A0" w:rsidRDefault="002D0795">
      <w:pPr>
        <w:spacing w:after="60"/>
        <w:jc w:val="center"/>
      </w:pPr>
      <w:proofErr w:type="spellStart"/>
      <w:r>
        <w:rPr>
          <w:b/>
          <w:bCs/>
          <w:color w:val="4F46E5"/>
          <w:sz w:val="56"/>
          <w:szCs w:val="56"/>
        </w:rPr>
        <w:t>EduGenie</w:t>
      </w:r>
      <w:proofErr w:type="spellEnd"/>
    </w:p>
    <w:p w14:paraId="77C5AD20" w14:textId="77777777" w:rsidR="003179A0" w:rsidRDefault="002D0795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77C5AD21" w14:textId="77777777" w:rsidR="003179A0" w:rsidRDefault="002D0795">
      <w:pPr>
        <w:spacing w:after="240"/>
        <w:jc w:val="center"/>
      </w:pPr>
      <w:r>
        <w:rPr>
          <w:b/>
          <w:bCs/>
          <w:sz w:val="34"/>
          <w:szCs w:val="34"/>
        </w:rPr>
        <w:t>Phase 5: Project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179A0" w14:paraId="77C5AD24" w14:textId="77777777"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22" w14:textId="77777777" w:rsidR="003179A0" w:rsidRDefault="002D0795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23" w14:textId="77777777" w:rsidR="003179A0" w:rsidRDefault="002D0795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179A0" w14:paraId="77C5AD27" w14:textId="77777777"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25" w14:textId="77777777" w:rsidR="003179A0" w:rsidRDefault="002D0795">
            <w:r>
              <w:rPr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26" w14:textId="77777777" w:rsidR="003179A0" w:rsidRDefault="002D0795">
            <w:proofErr w:type="spellStart"/>
            <w:r>
              <w:rPr>
                <w:color w:val="000000"/>
                <w:sz w:val="20"/>
                <w:szCs w:val="20"/>
              </w:rPr>
              <w:t>EduGenie</w:t>
            </w:r>
            <w:proofErr w:type="spellEnd"/>
            <w:r>
              <w:rPr>
                <w:color w:val="000000"/>
                <w:sz w:val="20"/>
                <w:szCs w:val="20"/>
              </w:rPr>
              <w:t>: Google Gemini Powered Learning Assistant</w:t>
            </w:r>
          </w:p>
        </w:tc>
      </w:tr>
      <w:tr w:rsidR="003179A0" w14:paraId="77C5AD2A" w14:textId="77777777"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28" w14:textId="77777777" w:rsidR="003179A0" w:rsidRDefault="002D0795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29" w14:textId="77777777" w:rsidR="003179A0" w:rsidRDefault="002D0795">
            <w:r>
              <w:rPr>
                <w:color w:val="000000"/>
                <w:sz w:val="20"/>
                <w:szCs w:val="20"/>
              </w:rPr>
              <w:t>Phase 5: Project Development</w:t>
            </w:r>
          </w:p>
        </w:tc>
      </w:tr>
      <w:tr w:rsidR="003179A0" w14:paraId="77C5AD2D" w14:textId="77777777"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2B" w14:textId="77777777" w:rsidR="003179A0" w:rsidRDefault="002D0795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2C" w14:textId="03A69D7A" w:rsidR="003179A0" w:rsidRDefault="002D0795">
            <w:r>
              <w:rPr>
                <w:color w:val="000000"/>
                <w:sz w:val="20"/>
                <w:szCs w:val="20"/>
              </w:rPr>
              <w:t>[</w:t>
            </w:r>
            <w:r w:rsidR="00CE572B">
              <w:rPr>
                <w:color w:val="000000"/>
                <w:sz w:val="20"/>
                <w:szCs w:val="20"/>
              </w:rPr>
              <w:t>Saranya S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179A0" w14:paraId="77C5AD30" w14:textId="77777777"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2E" w14:textId="77777777" w:rsidR="003179A0" w:rsidRDefault="002D0795">
            <w:r>
              <w:rPr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2F" w14:textId="0DDAF5B9" w:rsidR="003179A0" w:rsidRDefault="002D0795">
            <w:r>
              <w:rPr>
                <w:color w:val="000000"/>
                <w:sz w:val="20"/>
                <w:szCs w:val="20"/>
              </w:rPr>
              <w:t>[</w:t>
            </w:r>
            <w:r w:rsidR="00CE572B">
              <w:rPr>
                <w:color w:val="000000"/>
                <w:sz w:val="20"/>
                <w:szCs w:val="20"/>
              </w:rPr>
              <w:t>Durga D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179A0" w14:paraId="77C5AD33" w14:textId="77777777"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31" w14:textId="77777777" w:rsidR="003179A0" w:rsidRDefault="002D0795">
            <w:r>
              <w:rPr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32" w14:textId="49BFEB11" w:rsidR="003179A0" w:rsidRDefault="002D0795">
            <w:r>
              <w:rPr>
                <w:color w:val="000000"/>
                <w:sz w:val="20"/>
                <w:szCs w:val="20"/>
              </w:rPr>
              <w:t>[</w:t>
            </w:r>
            <w:r w:rsidR="001C1695">
              <w:rPr>
                <w:color w:val="000000"/>
                <w:sz w:val="20"/>
                <w:szCs w:val="20"/>
              </w:rPr>
              <w:t>government arts college(A)-Salem 7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179A0" w14:paraId="77C5AD36" w14:textId="77777777"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34" w14:textId="77777777" w:rsidR="003179A0" w:rsidRDefault="002D0795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35" w14:textId="77777777" w:rsidR="003179A0" w:rsidRDefault="002D0795">
            <w:r>
              <w:rPr>
                <w:color w:val="000000"/>
                <w:sz w:val="20"/>
                <w:szCs w:val="20"/>
              </w:rPr>
              <w:t>28/09/2026</w:t>
            </w:r>
          </w:p>
        </w:tc>
      </w:tr>
    </w:tbl>
    <w:p w14:paraId="77C5AD37" w14:textId="77777777" w:rsidR="003179A0" w:rsidRDefault="003179A0">
      <w:pPr>
        <w:spacing w:after="80"/>
      </w:pPr>
    </w:p>
    <w:p w14:paraId="77C5AD38" w14:textId="77777777" w:rsidR="003179A0" w:rsidRDefault="002D0795">
      <w:pPr>
        <w:pStyle w:val="Heading1"/>
      </w:pPr>
      <w:r>
        <w:t>1. Development Environment Setup</w:t>
      </w:r>
    </w:p>
    <w:p w14:paraId="77C5AD39" w14:textId="77777777" w:rsidR="003179A0" w:rsidRDefault="002D0795">
      <w:pPr>
        <w:spacing w:after="120"/>
      </w:pPr>
      <w:r>
        <w:t>The application was developed on a Windows laptop using Python, Notepad and Command Prompt (Visual Studio Code was not used). The steps below were followed.</w:t>
      </w:r>
    </w:p>
    <w:p w14:paraId="77C5AD3A" w14:textId="77777777" w:rsidR="003179A0" w:rsidRDefault="002D0795">
      <w:pPr>
        <w:pStyle w:val="ListParagraph"/>
        <w:numPr>
          <w:ilvl w:val="0"/>
          <w:numId w:val="1"/>
        </w:numPr>
        <w:spacing w:after="60"/>
      </w:pPr>
      <w:r>
        <w:t>Installed Python from python.org and verified it with python --version</w:t>
      </w:r>
    </w:p>
    <w:p w14:paraId="77C5AD3B" w14:textId="77777777" w:rsidR="003179A0" w:rsidRDefault="002D0795">
      <w:pPr>
        <w:pStyle w:val="ListParagraph"/>
        <w:numPr>
          <w:ilvl w:val="0"/>
          <w:numId w:val="1"/>
        </w:numPr>
        <w:spacing w:after="60"/>
      </w:pPr>
      <w:r>
        <w:t xml:space="preserve">Created the project folder </w:t>
      </w:r>
      <w:proofErr w:type="spellStart"/>
      <w:r>
        <w:t>EduGenie</w:t>
      </w:r>
      <w:proofErr w:type="spellEnd"/>
      <w:r>
        <w:t xml:space="preserve"> with two sub-folders: backend and frontend</w:t>
      </w:r>
    </w:p>
    <w:p w14:paraId="77C5AD3C" w14:textId="77777777" w:rsidR="003179A0" w:rsidRDefault="002D0795">
      <w:pPr>
        <w:pStyle w:val="ListParagraph"/>
        <w:numPr>
          <w:ilvl w:val="0"/>
          <w:numId w:val="1"/>
        </w:numPr>
        <w:spacing w:after="60"/>
      </w:pPr>
      <w:r>
        <w:t>Created main.py and requirements.txt inside backend, and index.html inside frontend</w:t>
      </w:r>
    </w:p>
    <w:p w14:paraId="77C5AD3D" w14:textId="77777777" w:rsidR="003179A0" w:rsidRDefault="002D0795">
      <w:pPr>
        <w:pStyle w:val="ListParagraph"/>
        <w:numPr>
          <w:ilvl w:val="0"/>
          <w:numId w:val="1"/>
        </w:numPr>
        <w:spacing w:after="60"/>
      </w:pPr>
      <w:r>
        <w:t>Generated a free Gemini API key from Google AI Studio (aistudio.google.com/app/</w:t>
      </w:r>
      <w:proofErr w:type="spellStart"/>
      <w:r>
        <w:t>apikey</w:t>
      </w:r>
      <w:proofErr w:type="spellEnd"/>
      <w:r>
        <w:t>)</w:t>
      </w:r>
    </w:p>
    <w:p w14:paraId="77C5AD3E" w14:textId="77777777" w:rsidR="003179A0" w:rsidRDefault="002D0795">
      <w:pPr>
        <w:pStyle w:val="ListParagraph"/>
        <w:numPr>
          <w:ilvl w:val="0"/>
          <w:numId w:val="1"/>
        </w:numPr>
        <w:spacing w:after="60"/>
      </w:pPr>
      <w:r>
        <w:t>Installed the libraries and started the server from Command Prompt</w:t>
      </w:r>
    </w:p>
    <w:p w14:paraId="77C5AD3F" w14:textId="77777777" w:rsidR="003179A0" w:rsidRDefault="002D0795">
      <w:pPr>
        <w:pStyle w:val="Heading2"/>
      </w:pPr>
      <w:r>
        <w:t>Commands used</w:t>
      </w:r>
    </w:p>
    <w:p w14:paraId="77C5AD40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cd Desktop\</w:t>
      </w:r>
      <w:proofErr w:type="spellStart"/>
      <w:r>
        <w:rPr>
          <w:rFonts w:ascii="Consolas" w:eastAsia="Consolas" w:hAnsi="Consolas" w:cs="Consolas"/>
          <w:sz w:val="18"/>
          <w:szCs w:val="18"/>
        </w:rPr>
        <w:t>EduGenie</w:t>
      </w:r>
      <w:proofErr w:type="spellEnd"/>
      <w:r>
        <w:rPr>
          <w:rFonts w:ascii="Consolas" w:eastAsia="Consolas" w:hAnsi="Consolas" w:cs="Consolas"/>
          <w:sz w:val="18"/>
          <w:szCs w:val="18"/>
        </w:rPr>
        <w:t>\backend</w:t>
      </w:r>
    </w:p>
    <w:p w14:paraId="77C5AD41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python -m pip install -r requirements.txt</w:t>
      </w:r>
    </w:p>
    <w:p w14:paraId="77C5AD42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set GEMINI_API_KEY=&lt;your-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-key&gt;</w:t>
      </w:r>
    </w:p>
    <w:p w14:paraId="77C5AD43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main:app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--reload</w:t>
      </w:r>
    </w:p>
    <w:p w14:paraId="77C5AD44" w14:textId="77777777" w:rsidR="003179A0" w:rsidRDefault="003179A0">
      <w:pPr>
        <w:spacing w:after="80"/>
      </w:pPr>
    </w:p>
    <w:p w14:paraId="77C5AD45" w14:textId="77777777" w:rsidR="003179A0" w:rsidRDefault="002D0795">
      <w:pPr>
        <w:spacing w:after="120"/>
      </w:pPr>
      <w:r>
        <w:t xml:space="preserve">requirements.txt contains: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>, google-</w:t>
      </w:r>
      <w:proofErr w:type="spellStart"/>
      <w:r>
        <w:t>generativeai</w:t>
      </w:r>
      <w:proofErr w:type="spellEnd"/>
      <w:r>
        <w:t xml:space="preserve"> and </w:t>
      </w:r>
      <w:proofErr w:type="spellStart"/>
      <w:r>
        <w:t>pydantic</w:t>
      </w:r>
      <w:proofErr w:type="spellEnd"/>
      <w:r>
        <w:t>.</w:t>
      </w:r>
    </w:p>
    <w:p w14:paraId="77C5AD46" w14:textId="77777777" w:rsidR="003179A0" w:rsidRDefault="002D0795">
      <w:pPr>
        <w:pStyle w:val="Heading1"/>
      </w:pPr>
      <w:r>
        <w:t>2. Project Structure</w:t>
      </w:r>
    </w:p>
    <w:p w14:paraId="77C5AD47" w14:textId="77777777" w:rsidR="003179A0" w:rsidRDefault="002D0795">
      <w:pPr>
        <w:shd w:val="clear" w:color="auto" w:fill="F3F4F6"/>
      </w:pPr>
      <w:proofErr w:type="spellStart"/>
      <w:r>
        <w:rPr>
          <w:rFonts w:ascii="Consolas" w:eastAsia="Consolas" w:hAnsi="Consolas" w:cs="Consolas"/>
          <w:sz w:val="18"/>
          <w:szCs w:val="18"/>
        </w:rPr>
        <w:t>EduGenie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77C5AD48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backend/</w:t>
      </w:r>
    </w:p>
    <w:p w14:paraId="77C5AD49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main.py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app + Gemini API integration)</w:t>
      </w:r>
    </w:p>
    <w:p w14:paraId="77C5AD4A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requirements.txt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Python libraries)</w:t>
      </w:r>
    </w:p>
    <w:p w14:paraId="77C5AD4B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frontend/</w:t>
      </w:r>
    </w:p>
    <w:p w14:paraId="77C5AD4C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index.html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HTML + CSS + JavaScript interface)</w:t>
      </w:r>
    </w:p>
    <w:p w14:paraId="77C5AD4D" w14:textId="77777777" w:rsidR="003179A0" w:rsidRDefault="003179A0">
      <w:pPr>
        <w:spacing w:after="80"/>
      </w:pPr>
    </w:p>
    <w:p w14:paraId="77C5AD4E" w14:textId="1D9E43B6" w:rsidR="003179A0" w:rsidRDefault="002D0795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rPr>
          <w:i/>
          <w:iCs/>
          <w:color w:val="999999"/>
          <w:sz w:val="20"/>
          <w:szCs w:val="20"/>
        </w:rPr>
        <w:t xml:space="preserve">[ </w:t>
      </w:r>
      <w:r w:rsidR="003A423F">
        <w:rPr>
          <w:i/>
          <w:iCs/>
          <w:noProof/>
          <w:color w:val="999999"/>
          <w:sz w:val="20"/>
          <w:szCs w:val="20"/>
        </w:rPr>
        <w:drawing>
          <wp:inline distT="0" distB="0" distL="0" distR="0" wp14:anchorId="4A17F8D0" wp14:editId="085DAAD7">
            <wp:extent cx="6145287" cy="2866390"/>
            <wp:effectExtent l="0" t="0" r="8255" b="0"/>
            <wp:docPr id="534179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68" cy="291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iCs/>
          <w:color w:val="999999"/>
          <w:sz w:val="20"/>
          <w:szCs w:val="20"/>
        </w:rPr>
        <w:t xml:space="preserve">Click here and Insert &gt; Pictures to add your </w:t>
      </w:r>
      <w:proofErr w:type="gramStart"/>
      <w:r>
        <w:rPr>
          <w:i/>
          <w:iCs/>
          <w:color w:val="999999"/>
          <w:sz w:val="20"/>
          <w:szCs w:val="20"/>
        </w:rPr>
        <w:t>screenshot ]</w:t>
      </w:r>
      <w:proofErr w:type="gramEnd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7C5AD4F" w14:textId="77777777" w:rsidR="003179A0" w:rsidRDefault="002D0795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Fig. 5.1 Folder structure of </w:t>
      </w:r>
      <w:proofErr w:type="spellStart"/>
      <w:r>
        <w:rPr>
          <w:i/>
          <w:iCs/>
          <w:sz w:val="20"/>
          <w:szCs w:val="20"/>
        </w:rPr>
        <w:t>EduGenie</w:t>
      </w:r>
      <w:proofErr w:type="spellEnd"/>
    </w:p>
    <w:p w14:paraId="77C5AD50" w14:textId="77777777" w:rsidR="003179A0" w:rsidRDefault="002D0795">
      <w:pPr>
        <w:pStyle w:val="Heading1"/>
      </w:pPr>
      <w:r>
        <w:t>3. Backend Development (</w:t>
      </w:r>
      <w:proofErr w:type="spellStart"/>
      <w:r>
        <w:t>FastAPI</w:t>
      </w:r>
      <w:proofErr w:type="spellEnd"/>
      <w:r>
        <w:t>)</w:t>
      </w:r>
    </w:p>
    <w:p w14:paraId="77C5AD51" w14:textId="77777777" w:rsidR="003179A0" w:rsidRDefault="002D0795">
      <w:pPr>
        <w:pStyle w:val="Heading2"/>
      </w:pPr>
      <w:r>
        <w:t>3.1 Gemini configuration</w:t>
      </w:r>
    </w:p>
    <w:p w14:paraId="77C5AD52" w14:textId="77777777" w:rsidR="003179A0" w:rsidRDefault="002D0795">
      <w:pPr>
        <w:spacing w:after="120"/>
      </w:pPr>
      <w:r>
        <w:t>The API key is read from the environment variable GEMINI_API_KEY, and the Gemini Flash model is created once when the server starts.</w:t>
      </w:r>
    </w:p>
    <w:p w14:paraId="77C5AD53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API_KEY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os.getenv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("GEMINI_API_KEY", "YOUR_API_KEY")</w:t>
      </w:r>
    </w:p>
    <w:p w14:paraId="77C5AD54" w14:textId="77777777" w:rsidR="003179A0" w:rsidRDefault="002D0795">
      <w:pPr>
        <w:shd w:val="clear" w:color="auto" w:fill="F3F4F6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genai.configure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api_key</w:t>
      </w:r>
      <w:proofErr w:type="spellEnd"/>
      <w:r>
        <w:rPr>
          <w:rFonts w:ascii="Consolas" w:eastAsia="Consolas" w:hAnsi="Consolas" w:cs="Consolas"/>
          <w:sz w:val="18"/>
          <w:szCs w:val="18"/>
        </w:rPr>
        <w:t>=API_KEY)</w:t>
      </w:r>
    </w:p>
    <w:p w14:paraId="77C5AD55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MODEL_NAME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gemini</w:t>
      </w:r>
      <w:proofErr w:type="spellEnd"/>
      <w:r>
        <w:rPr>
          <w:rFonts w:ascii="Consolas" w:eastAsia="Consolas" w:hAnsi="Consolas" w:cs="Consolas"/>
          <w:sz w:val="18"/>
          <w:szCs w:val="18"/>
        </w:rPr>
        <w:t>-flash-latest"</w:t>
      </w:r>
    </w:p>
    <w:p w14:paraId="77C5AD56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genai.GenerativeModel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(MODEL_NAME)</w:t>
      </w:r>
    </w:p>
    <w:p w14:paraId="77C5AD57" w14:textId="77777777" w:rsidR="003179A0" w:rsidRDefault="003179A0">
      <w:pPr>
        <w:spacing w:after="80"/>
      </w:pPr>
    </w:p>
    <w:p w14:paraId="77C5AD58" w14:textId="77777777" w:rsidR="003179A0" w:rsidRDefault="002D0795">
      <w:pPr>
        <w:pStyle w:val="Heading2"/>
      </w:pPr>
      <w:r>
        <w:t>3.2 Helper function</w:t>
      </w:r>
    </w:p>
    <w:p w14:paraId="77C5AD59" w14:textId="77777777" w:rsidR="003179A0" w:rsidRDefault="002D0795">
      <w:pPr>
        <w:spacing w:after="120"/>
      </w:pPr>
      <w:r>
        <w:t>All modules call one helper that sends the prompt to Gemini and converts any failure into a readable HTTP 500 error.</w:t>
      </w:r>
    </w:p>
    <w:p w14:paraId="77C5AD5A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ask_</w:t>
      </w:r>
      <w:proofErr w:type="gramStart"/>
      <w:r>
        <w:rPr>
          <w:rFonts w:ascii="Consolas" w:eastAsia="Consolas" w:hAnsi="Consolas" w:cs="Consolas"/>
          <w:sz w:val="18"/>
          <w:szCs w:val="18"/>
        </w:rPr>
        <w:t>gemini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prompt: str) -&gt; str:</w:t>
      </w:r>
    </w:p>
    <w:p w14:paraId="77C5AD5B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try:</w:t>
      </w:r>
    </w:p>
    <w:p w14:paraId="77C5AD5C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response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model.generate</w:t>
      </w:r>
      <w:proofErr w:type="gramEnd"/>
      <w:r>
        <w:rPr>
          <w:rFonts w:ascii="Consolas" w:eastAsia="Consolas" w:hAnsi="Consolas" w:cs="Consolas"/>
          <w:sz w:val="18"/>
          <w:szCs w:val="18"/>
        </w:rPr>
        <w:t>_content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>(prompt)</w:t>
      </w:r>
    </w:p>
    <w:p w14:paraId="77C5AD5D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response.text</w:t>
      </w:r>
      <w:proofErr w:type="spellEnd"/>
    </w:p>
    <w:p w14:paraId="77C5AD5E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except Exception as e:</w:t>
      </w:r>
    </w:p>
    <w:p w14:paraId="77C5AD5F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raise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HTTPException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status_code</w:t>
      </w:r>
      <w:proofErr w:type="spellEnd"/>
      <w:r>
        <w:rPr>
          <w:rFonts w:ascii="Consolas" w:eastAsia="Consolas" w:hAnsi="Consolas" w:cs="Consolas"/>
          <w:sz w:val="18"/>
          <w:szCs w:val="18"/>
        </w:rPr>
        <w:t>=500,</w:t>
      </w:r>
    </w:p>
    <w:p w14:paraId="77C5AD60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   detail=</w:t>
      </w:r>
      <w:proofErr w:type="spellStart"/>
      <w:r>
        <w:rPr>
          <w:rFonts w:ascii="Consolas" w:eastAsia="Consolas" w:hAnsi="Consolas" w:cs="Consolas"/>
          <w:sz w:val="18"/>
          <w:szCs w:val="18"/>
        </w:rPr>
        <w:t>f"Gemini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API error: {str(e)}")</w:t>
      </w:r>
    </w:p>
    <w:p w14:paraId="77C5AD61" w14:textId="77777777" w:rsidR="003179A0" w:rsidRDefault="003179A0">
      <w:pPr>
        <w:spacing w:after="80"/>
      </w:pPr>
    </w:p>
    <w:p w14:paraId="77C5AD62" w14:textId="77777777" w:rsidR="003179A0" w:rsidRDefault="002D0795">
      <w:pPr>
        <w:pStyle w:val="Heading2"/>
      </w:pPr>
      <w:r>
        <w:t>3.3 Q&amp;A endpoint</w:t>
      </w:r>
    </w:p>
    <w:p w14:paraId="77C5AD63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@app.post("/api/qa")</w:t>
      </w:r>
    </w:p>
    <w:p w14:paraId="77C5AD64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question_</w:t>
      </w:r>
      <w:proofErr w:type="gramStart"/>
      <w:r>
        <w:rPr>
          <w:rFonts w:ascii="Consolas" w:eastAsia="Consolas" w:hAnsi="Consolas" w:cs="Consolas"/>
          <w:sz w:val="18"/>
          <w:szCs w:val="18"/>
        </w:rPr>
        <w:t>answer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QARequest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77C5AD65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prompt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f"Answer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this student's question clearly and simply:\n\n{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req.question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}"</w:t>
      </w:r>
    </w:p>
    <w:p w14:paraId="77C5AD66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answer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ask_gemini</w:t>
      </w:r>
      <w:proofErr w:type="spellEnd"/>
      <w:r>
        <w:rPr>
          <w:rFonts w:ascii="Consolas" w:eastAsia="Consolas" w:hAnsi="Consolas" w:cs="Consolas"/>
          <w:sz w:val="18"/>
          <w:szCs w:val="18"/>
        </w:rPr>
        <w:t>(prompt)</w:t>
      </w:r>
    </w:p>
    <w:p w14:paraId="77C5AD67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return {"answer": answer}</w:t>
      </w:r>
    </w:p>
    <w:p w14:paraId="77C5AD68" w14:textId="77777777" w:rsidR="003179A0" w:rsidRDefault="003179A0">
      <w:pPr>
        <w:spacing w:after="80"/>
      </w:pPr>
    </w:p>
    <w:p w14:paraId="77C5AD69" w14:textId="77777777" w:rsidR="003179A0" w:rsidRDefault="002D0795">
      <w:pPr>
        <w:pStyle w:val="Heading2"/>
      </w:pPr>
      <w:r>
        <w:t>3.4 Summarize endpoint</w:t>
      </w:r>
    </w:p>
    <w:p w14:paraId="77C5AD6A" w14:textId="77777777" w:rsidR="003179A0" w:rsidRDefault="002D0795">
      <w:pPr>
        <w:spacing w:after="120"/>
      </w:pPr>
      <w:r>
        <w:t xml:space="preserve">Receives a text field, asks Gemini to summarize it in 4-5 short bullet points and returns </w:t>
      </w:r>
      <w:proofErr w:type="gramStart"/>
      <w:r>
        <w:t>{ "</w:t>
      </w:r>
      <w:proofErr w:type="gramEnd"/>
      <w:r>
        <w:t xml:space="preserve">summary": </w:t>
      </w:r>
      <w:proofErr w:type="gramStart"/>
      <w:r>
        <w:t>... }</w:t>
      </w:r>
      <w:proofErr w:type="gramEnd"/>
      <w:r>
        <w:t>.</w:t>
      </w:r>
    </w:p>
    <w:p w14:paraId="77C5AD6B" w14:textId="77777777" w:rsidR="003179A0" w:rsidRDefault="002D0795">
      <w:pPr>
        <w:pStyle w:val="Heading2"/>
      </w:pPr>
      <w:r>
        <w:t>3.5 Quiz endpoint</w:t>
      </w:r>
    </w:p>
    <w:p w14:paraId="77C5AD6C" w14:textId="77777777" w:rsidR="003179A0" w:rsidRDefault="002D0795">
      <w:pPr>
        <w:spacing w:after="120"/>
      </w:pPr>
      <w:r>
        <w:t xml:space="preserve">Receives a topic and </w:t>
      </w:r>
      <w:proofErr w:type="spellStart"/>
      <w:r>
        <w:t>num_questions</w:t>
      </w:r>
      <w:proofErr w:type="spellEnd"/>
      <w:r>
        <w:t xml:space="preserve">, asks Gemini for multiple-choice questions in strict JSON, removes any code fences from the reply and parses it with </w:t>
      </w:r>
      <w:proofErr w:type="spellStart"/>
      <w:proofErr w:type="gramStart"/>
      <w:r>
        <w:t>json.loads</w:t>
      </w:r>
      <w:proofErr w:type="spellEnd"/>
      <w:proofErr w:type="gramEnd"/>
      <w:r>
        <w:t>(). If parsing fails, a clear error is returned.</w:t>
      </w:r>
    </w:p>
    <w:p w14:paraId="77C5AD6D" w14:textId="77777777" w:rsidR="003179A0" w:rsidRDefault="002D0795">
      <w:pPr>
        <w:pStyle w:val="Heading2"/>
      </w:pPr>
      <w:r>
        <w:t>3.6 Serving the frontend</w:t>
      </w:r>
    </w:p>
    <w:p w14:paraId="77C5AD6E" w14:textId="77777777" w:rsidR="003179A0" w:rsidRDefault="002D0795">
      <w:pPr>
        <w:spacing w:after="120"/>
      </w:pPr>
      <w:r>
        <w:t xml:space="preserve">The backend serves the frontend/index.html page at the root URL (/) using </w:t>
      </w:r>
      <w:proofErr w:type="spellStart"/>
      <w:r>
        <w:t>FileResponse</w:t>
      </w:r>
      <w:proofErr w:type="spellEnd"/>
      <w:r>
        <w:t>, so only one server is needed.</w:t>
      </w:r>
    </w:p>
    <w:p w14:paraId="77C5AD6F" w14:textId="77777777" w:rsidR="003179A0" w:rsidRDefault="002D0795">
      <w:pPr>
        <w:pStyle w:val="Heading1"/>
      </w:pPr>
      <w:r>
        <w:t>4. Frontend Development</w:t>
      </w:r>
    </w:p>
    <w:p w14:paraId="77C5AD70" w14:textId="77777777" w:rsidR="003179A0" w:rsidRDefault="002D0795">
      <w:pPr>
        <w:pStyle w:val="ListParagraph"/>
        <w:numPr>
          <w:ilvl w:val="0"/>
          <w:numId w:val="1"/>
        </w:numPr>
        <w:spacing w:after="60"/>
      </w:pPr>
      <w:r>
        <w:t>index.html contains the header, three tabs (Q&amp;A, Summarize, Quiz) and one panel for each module.</w:t>
      </w:r>
    </w:p>
    <w:p w14:paraId="77C5AD71" w14:textId="77777777" w:rsidR="003179A0" w:rsidRDefault="002D0795">
      <w:pPr>
        <w:pStyle w:val="ListParagraph"/>
        <w:numPr>
          <w:ilvl w:val="0"/>
          <w:numId w:val="1"/>
        </w:numPr>
        <w:spacing w:after="60"/>
      </w:pPr>
      <w:r>
        <w:t>CSS in the same file gives a clean card-based design with highlighted tabs and buttons.</w:t>
      </w:r>
    </w:p>
    <w:p w14:paraId="77C5AD72" w14:textId="77777777" w:rsidR="003179A0" w:rsidRDefault="002D0795">
      <w:pPr>
        <w:pStyle w:val="ListParagraph"/>
        <w:numPr>
          <w:ilvl w:val="0"/>
          <w:numId w:val="1"/>
        </w:numPr>
        <w:spacing w:after="60"/>
      </w:pPr>
      <w:r>
        <w:t xml:space="preserve">JavaScript uses </w:t>
      </w:r>
      <w:proofErr w:type="gramStart"/>
      <w:r>
        <w:t>fetch(</w:t>
      </w:r>
      <w:proofErr w:type="gramEnd"/>
      <w:r>
        <w:t>) to send POST requests to /</w:t>
      </w:r>
      <w:proofErr w:type="spellStart"/>
      <w:r>
        <w:t>api</w:t>
      </w:r>
      <w:proofErr w:type="spellEnd"/>
      <w:r>
        <w:t>/</w:t>
      </w:r>
      <w:proofErr w:type="spellStart"/>
      <w:r>
        <w:t>qa</w:t>
      </w:r>
      <w:proofErr w:type="spellEnd"/>
      <w:r>
        <w:t>, /</w:t>
      </w:r>
      <w:proofErr w:type="spellStart"/>
      <w:r>
        <w:t>api</w:t>
      </w:r>
      <w:proofErr w:type="spellEnd"/>
      <w:r>
        <w:t>/summarize and /</w:t>
      </w:r>
      <w:proofErr w:type="spellStart"/>
      <w:r>
        <w:t>api</w:t>
      </w:r>
      <w:proofErr w:type="spellEnd"/>
      <w:r>
        <w:t>/quiz and shows the response in the result box.</w:t>
      </w:r>
    </w:p>
    <w:p w14:paraId="77C5AD73" w14:textId="77777777" w:rsidR="003179A0" w:rsidRDefault="002D0795">
      <w:pPr>
        <w:pStyle w:val="ListParagraph"/>
        <w:numPr>
          <w:ilvl w:val="0"/>
          <w:numId w:val="1"/>
        </w:numPr>
        <w:spacing w:after="60"/>
      </w:pPr>
      <w:r>
        <w:t>Tabs are switched by adding or removing the active class on the tab and panel.</w:t>
      </w:r>
    </w:p>
    <w:p w14:paraId="77C5AD74" w14:textId="77777777" w:rsidR="003179A0" w:rsidRDefault="002D0795">
      <w:pPr>
        <w:pStyle w:val="Heading2"/>
      </w:pPr>
      <w:r>
        <w:t>Quiz answer checking</w:t>
      </w:r>
    </w:p>
    <w:p w14:paraId="77C5AD75" w14:textId="77777777" w:rsidR="003179A0" w:rsidRDefault="002D0795">
      <w:pPr>
        <w:spacing w:after="120"/>
      </w:pPr>
      <w:r>
        <w:t>After the quiz is displayed, a Submit Answers button is added. When it is clicked, the selected option of every question is compared with the correct answer:</w:t>
      </w:r>
    </w:p>
    <w:p w14:paraId="77C5AD76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if (opt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correctAnswer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label.classList.add</w:t>
      </w:r>
      <w:proofErr w:type="spellEnd"/>
      <w:r>
        <w:rPr>
          <w:rFonts w:ascii="Consolas" w:eastAsia="Consolas" w:hAnsi="Consolas" w:cs="Consolas"/>
          <w:sz w:val="18"/>
          <w:szCs w:val="18"/>
        </w:rPr>
        <w:t>("correct"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>// green</w:t>
      </w:r>
    </w:p>
    <w:p w14:paraId="77C5AD77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else if (selected &amp;&amp; opt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selected.value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7C5AD78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label.classList.add</w:t>
      </w:r>
      <w:proofErr w:type="spellEnd"/>
      <w:r>
        <w:rPr>
          <w:rFonts w:ascii="Consolas" w:eastAsia="Consolas" w:hAnsi="Consolas" w:cs="Consolas"/>
          <w:sz w:val="18"/>
          <w:szCs w:val="18"/>
        </w:rPr>
        <w:t>("wrong"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     // red</w:t>
      </w:r>
    </w:p>
    <w:p w14:paraId="77C5AD79" w14:textId="77777777" w:rsidR="003179A0" w:rsidRDefault="002D0795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...</w:t>
      </w:r>
    </w:p>
    <w:p w14:paraId="77C5AD7A" w14:textId="77777777" w:rsidR="003179A0" w:rsidRDefault="002D0795">
      <w:pPr>
        <w:shd w:val="clear" w:color="auto" w:fill="F3F4F6"/>
      </w:pPr>
      <w:proofErr w:type="spellStart"/>
      <w:r>
        <w:rPr>
          <w:rFonts w:ascii="Consolas" w:eastAsia="Consolas" w:hAnsi="Consolas" w:cs="Consolas"/>
          <w:sz w:val="18"/>
          <w:szCs w:val="18"/>
        </w:rPr>
        <w:t>submitBtn.textContent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"Score: " + score + " / " + total;</w:t>
      </w:r>
    </w:p>
    <w:p w14:paraId="77C5AD7B" w14:textId="77777777" w:rsidR="003179A0" w:rsidRDefault="003179A0">
      <w:pPr>
        <w:spacing w:after="80"/>
      </w:pPr>
    </w:p>
    <w:p w14:paraId="77C5AD7C" w14:textId="007F0C81" w:rsidR="003179A0" w:rsidRDefault="002D0795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 w:rsidR="00802203">
        <w:rPr>
          <w:i/>
          <w:iCs/>
          <w:noProof/>
          <w:color w:val="999999"/>
          <w:sz w:val="20"/>
          <w:szCs w:val="20"/>
        </w:rPr>
        <w:drawing>
          <wp:inline distT="0" distB="0" distL="0" distR="0" wp14:anchorId="3B99EC33" wp14:editId="56C02BE6">
            <wp:extent cx="5861828" cy="3008968"/>
            <wp:effectExtent l="0" t="0" r="5715" b="1270"/>
            <wp:docPr id="1903790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34" cy="302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02203">
        <w:rPr>
          <w:i/>
          <w:iCs/>
          <w:color w:val="999999"/>
          <w:sz w:val="20"/>
          <w:szCs w:val="20"/>
        </w:rPr>
        <w:t xml:space="preserve"> </w:t>
      </w:r>
      <w:r>
        <w:rPr>
          <w:i/>
          <w:iCs/>
          <w:color w:val="999999"/>
          <w:sz w:val="20"/>
          <w:szCs w:val="20"/>
        </w:rPr>
        <w:t xml:space="preserve">[ Click here and </w:t>
      </w:r>
      <w:r w:rsidR="00E96989">
        <w:rPr>
          <w:i/>
          <w:iCs/>
          <w:color w:val="999999"/>
          <w:sz w:val="20"/>
          <w:szCs w:val="20"/>
        </w:rPr>
        <w:tab/>
        <w:t>`11111111111111111111111111111111111111111111111111111111111111111111111111111111111111111111111111111111111111111111111111111</w:t>
      </w:r>
      <w:r>
        <w:rPr>
          <w:i/>
          <w:iCs/>
          <w:color w:val="999999"/>
          <w:sz w:val="20"/>
          <w:szCs w:val="20"/>
        </w:rPr>
        <w:t xml:space="preserve">Insert &gt; Pictures to add your </w:t>
      </w:r>
      <w:proofErr w:type="gramStart"/>
      <w:r>
        <w:rPr>
          <w:i/>
          <w:iCs/>
          <w:color w:val="999999"/>
          <w:sz w:val="20"/>
          <w:szCs w:val="20"/>
        </w:rPr>
        <w:t>screenshot ]</w:t>
      </w:r>
      <w:proofErr w:type="gramEnd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7C5AD7D" w14:textId="77777777" w:rsidR="003179A0" w:rsidRDefault="002D0795">
      <w:pPr>
        <w:spacing w:before="80" w:after="200"/>
        <w:jc w:val="center"/>
      </w:pPr>
      <w:r>
        <w:rPr>
          <w:i/>
          <w:iCs/>
          <w:sz w:val="20"/>
          <w:szCs w:val="20"/>
        </w:rPr>
        <w:t>Fig. 5.2 Frontend code (index.html)</w:t>
      </w:r>
    </w:p>
    <w:p w14:paraId="77C5AD7E" w14:textId="77777777" w:rsidR="003179A0" w:rsidRDefault="002D0795">
      <w:pPr>
        <w:pStyle w:val="Heading1"/>
      </w:pPr>
      <w:r>
        <w:t>5. Challenges Faced and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00"/>
        <w:gridCol w:w="4360"/>
      </w:tblGrid>
      <w:tr w:rsidR="003179A0" w14:paraId="77C5AD82" w14:textId="77777777">
        <w:trPr>
          <w:tblHeader/>
        </w:trPr>
        <w:tc>
          <w:tcPr>
            <w:tcW w:w="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7F" w14:textId="77777777" w:rsidR="003179A0" w:rsidRDefault="002D0795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43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80" w14:textId="77777777" w:rsidR="003179A0" w:rsidRDefault="002D0795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3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81" w14:textId="77777777" w:rsidR="003179A0" w:rsidRDefault="002D0795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3179A0" w14:paraId="77C5AD86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83" w14:textId="77777777" w:rsidR="003179A0" w:rsidRDefault="002D0795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84" w14:textId="77777777" w:rsidR="003179A0" w:rsidRDefault="002D0795">
            <w:r>
              <w:rPr>
                <w:color w:val="000000"/>
                <w:sz w:val="20"/>
                <w:szCs w:val="20"/>
              </w:rPr>
              <w:t>Python was not installed on the laptop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85" w14:textId="77777777" w:rsidR="003179A0" w:rsidRDefault="002D0795">
            <w:r>
              <w:rPr>
                <w:color w:val="000000"/>
                <w:sz w:val="20"/>
                <w:szCs w:val="20"/>
              </w:rPr>
              <w:t>Installed Python from python.org and verified with python --version</w:t>
            </w:r>
          </w:p>
        </w:tc>
      </w:tr>
      <w:tr w:rsidR="003179A0" w14:paraId="77C5AD8A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87" w14:textId="77777777" w:rsidR="003179A0" w:rsidRDefault="002D0795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88" w14:textId="77777777" w:rsidR="003179A0" w:rsidRDefault="002D0795">
            <w:r>
              <w:rPr>
                <w:color w:val="000000"/>
                <w:sz w:val="20"/>
                <w:szCs w:val="20"/>
              </w:rPr>
              <w:t>'pip' is not recognized as a command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89" w14:textId="77777777" w:rsidR="003179A0" w:rsidRDefault="002D0795">
            <w:r>
              <w:rPr>
                <w:color w:val="000000"/>
                <w:sz w:val="20"/>
                <w:szCs w:val="20"/>
              </w:rPr>
              <w:t>Used python -m pip install -r requirements.txt instead</w:t>
            </w:r>
          </w:p>
        </w:tc>
      </w:tr>
      <w:tr w:rsidR="003179A0" w14:paraId="77C5AD8E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8B" w14:textId="77777777" w:rsidR="003179A0" w:rsidRDefault="002D0795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8C" w14:textId="77777777" w:rsidR="003179A0" w:rsidRDefault="002D0795">
            <w:r>
              <w:rPr>
                <w:color w:val="000000"/>
                <w:sz w:val="20"/>
                <w:szCs w:val="20"/>
              </w:rPr>
              <w:t>Files were saved as main.py.txt, requirements.txt.txt and index.html.txt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8D" w14:textId="77777777" w:rsidR="003179A0" w:rsidRDefault="002D0795">
            <w:r>
              <w:rPr>
                <w:color w:val="000000"/>
                <w:sz w:val="20"/>
                <w:szCs w:val="20"/>
              </w:rPr>
              <w:t xml:space="preserve">Renamed them with the ren command and checked with </w:t>
            </w:r>
            <w:proofErr w:type="spellStart"/>
            <w:r>
              <w:rPr>
                <w:color w:val="000000"/>
                <w:sz w:val="20"/>
                <w:szCs w:val="20"/>
              </w:rPr>
              <w:t>dir</w:t>
            </w:r>
            <w:proofErr w:type="spellEnd"/>
          </w:p>
        </w:tc>
      </w:tr>
      <w:tr w:rsidR="003179A0" w14:paraId="77C5AD92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8F" w14:textId="77777777" w:rsidR="003179A0" w:rsidRDefault="002D0795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90" w14:textId="77777777" w:rsidR="003179A0" w:rsidRDefault="002D0795">
            <w:proofErr w:type="spellStart"/>
            <w:r>
              <w:rPr>
                <w:color w:val="000000"/>
                <w:sz w:val="20"/>
                <w:szCs w:val="20"/>
              </w:rPr>
              <w:t>SyntaxError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(unterminated triple-quoted string) in main.py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91" w14:textId="77777777" w:rsidR="003179A0" w:rsidRDefault="002D0795">
            <w:r>
              <w:rPr>
                <w:color w:val="000000"/>
                <w:sz w:val="20"/>
                <w:szCs w:val="20"/>
              </w:rPr>
              <w:t>Replaced the file with a clean copy of the code</w:t>
            </w:r>
          </w:p>
        </w:tc>
      </w:tr>
      <w:tr w:rsidR="003179A0" w14:paraId="77C5AD96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93" w14:textId="77777777" w:rsidR="003179A0" w:rsidRDefault="002D0795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94" w14:textId="77777777" w:rsidR="003179A0" w:rsidRDefault="002D0795">
            <w:r>
              <w:rPr>
                <w:color w:val="000000"/>
                <w:sz w:val="20"/>
                <w:szCs w:val="20"/>
              </w:rPr>
              <w:t>400 API key not valid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95" w14:textId="77777777" w:rsidR="003179A0" w:rsidRDefault="002D0795">
            <w:r>
              <w:rPr>
                <w:color w:val="000000"/>
                <w:sz w:val="20"/>
                <w:szCs w:val="20"/>
              </w:rPr>
              <w:t>Created a new key in Google AI Studio and set GEMINI_API_KEY</w:t>
            </w:r>
          </w:p>
        </w:tc>
      </w:tr>
      <w:tr w:rsidR="003179A0" w14:paraId="77C5AD9A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97" w14:textId="77777777" w:rsidR="003179A0" w:rsidRDefault="002D0795">
            <w:r>
              <w:rPr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98" w14:textId="77777777" w:rsidR="003179A0" w:rsidRDefault="002D0795">
            <w:r>
              <w:rPr>
                <w:color w:val="000000"/>
                <w:sz w:val="20"/>
                <w:szCs w:val="20"/>
              </w:rPr>
              <w:t>404 model gemini-1.5-flash not found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99" w14:textId="77777777" w:rsidR="003179A0" w:rsidRDefault="002D0795">
            <w:r>
              <w:rPr>
                <w:color w:val="000000"/>
                <w:sz w:val="20"/>
                <w:szCs w:val="20"/>
              </w:rPr>
              <w:t xml:space="preserve">Changed MODEL_NAME to </w:t>
            </w:r>
            <w:proofErr w:type="spellStart"/>
            <w:r>
              <w:rPr>
                <w:color w:val="000000"/>
                <w:sz w:val="20"/>
                <w:szCs w:val="20"/>
              </w:rPr>
              <w:t>gemini</w:t>
            </w:r>
            <w:proofErr w:type="spellEnd"/>
            <w:r>
              <w:rPr>
                <w:color w:val="000000"/>
                <w:sz w:val="20"/>
                <w:szCs w:val="20"/>
              </w:rPr>
              <w:t>-flash-latest</w:t>
            </w:r>
          </w:p>
        </w:tc>
      </w:tr>
      <w:tr w:rsidR="003179A0" w14:paraId="77C5AD9E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9B" w14:textId="77777777" w:rsidR="003179A0" w:rsidRDefault="002D0795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9C" w14:textId="77777777" w:rsidR="003179A0" w:rsidRDefault="002D0795">
            <w:r>
              <w:rPr>
                <w:color w:val="000000"/>
                <w:sz w:val="20"/>
                <w:szCs w:val="20"/>
              </w:rPr>
              <w:t xml:space="preserve">429 </w:t>
            </w:r>
            <w:proofErr w:type="gramStart"/>
            <w:r>
              <w:rPr>
                <w:color w:val="000000"/>
                <w:sz w:val="20"/>
                <w:szCs w:val="20"/>
              </w:rPr>
              <w:t>quota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exceeded on the free tier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9D" w14:textId="77777777" w:rsidR="003179A0" w:rsidRDefault="002D0795">
            <w:r>
              <w:rPr>
                <w:color w:val="000000"/>
                <w:sz w:val="20"/>
                <w:szCs w:val="20"/>
              </w:rPr>
              <w:t>Waited for the retry delay and tested in smaller steps; a new key can also be used</w:t>
            </w:r>
          </w:p>
        </w:tc>
      </w:tr>
      <w:tr w:rsidR="003179A0" w14:paraId="77C5ADA2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9F" w14:textId="77777777" w:rsidR="003179A0" w:rsidRDefault="002D0795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A0" w14:textId="77777777" w:rsidR="003179A0" w:rsidRDefault="002D0795">
            <w:r>
              <w:rPr>
                <w:color w:val="000000"/>
                <w:sz w:val="20"/>
                <w:szCs w:val="20"/>
              </w:rPr>
              <w:t>Internal Server Error because index.html was not found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ADA1" w14:textId="77777777" w:rsidR="003179A0" w:rsidRDefault="002D0795">
            <w:r>
              <w:rPr>
                <w:color w:val="000000"/>
                <w:sz w:val="20"/>
                <w:szCs w:val="20"/>
              </w:rPr>
              <w:t>Corrected the file name and location in the frontend folder</w:t>
            </w:r>
          </w:p>
        </w:tc>
      </w:tr>
    </w:tbl>
    <w:p w14:paraId="77C5ADA3" w14:textId="77777777" w:rsidR="003179A0" w:rsidRDefault="002D0795">
      <w:pPr>
        <w:pStyle w:val="Heading1"/>
      </w:pPr>
      <w:r>
        <w:t>6. Running the Application</w:t>
      </w:r>
    </w:p>
    <w:p w14:paraId="77C5ADA4" w14:textId="77777777" w:rsidR="003179A0" w:rsidRDefault="002D0795">
      <w:pPr>
        <w:spacing w:after="120"/>
      </w:pPr>
      <w:r>
        <w:t>After the server starts, Command Prompt shows "</w:t>
      </w:r>
      <w:proofErr w:type="spellStart"/>
      <w:r>
        <w:t>Uvicorn</w:t>
      </w:r>
      <w:proofErr w:type="spellEnd"/>
      <w:r>
        <w:t xml:space="preserve"> running on http://127.0.0.1:8000" and "Application startup complete". Opening this address in Chrome displays the </w:t>
      </w:r>
      <w:proofErr w:type="spellStart"/>
      <w:r>
        <w:t>EduGenie</w:t>
      </w:r>
      <w:proofErr w:type="spellEnd"/>
      <w:r>
        <w:t xml:space="preserve"> interface.</w:t>
      </w:r>
    </w:p>
    <w:p w14:paraId="77C5ADA5" w14:textId="479A85FA" w:rsidR="003179A0" w:rsidRDefault="002D0795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br/>
      </w:r>
      <w:r>
        <w:br/>
      </w:r>
      <w:r>
        <w:br/>
      </w:r>
      <w:r>
        <w:br/>
      </w:r>
      <w:r>
        <w:br/>
      </w:r>
      <w:r w:rsidR="00596ABB">
        <w:rPr>
          <w:noProof/>
        </w:rPr>
        <w:drawing>
          <wp:inline distT="0" distB="0" distL="0" distR="0" wp14:anchorId="0E129AC5" wp14:editId="0BB7ADDF">
            <wp:extent cx="4264025" cy="4501714"/>
            <wp:effectExtent l="0" t="0" r="3175" b="0"/>
            <wp:docPr id="10450821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854" cy="457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i/>
          <w:iCs/>
          <w:color w:val="999999"/>
          <w:sz w:val="20"/>
          <w:szCs w:val="20"/>
        </w:rPr>
        <w:t xml:space="preserve">[ Click here and Insert &gt; Pictures to add your </w:t>
      </w:r>
      <w:proofErr w:type="gramStart"/>
      <w:r>
        <w:rPr>
          <w:i/>
          <w:iCs/>
          <w:color w:val="999999"/>
          <w:sz w:val="20"/>
          <w:szCs w:val="20"/>
        </w:rPr>
        <w:t>screenshot ]</w:t>
      </w:r>
      <w:proofErr w:type="gramEnd"/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</w:p>
    <w:p w14:paraId="77C5ADA6" w14:textId="77777777" w:rsidR="003179A0" w:rsidRDefault="002D0795">
      <w:pPr>
        <w:spacing w:before="80" w:after="200"/>
        <w:jc w:val="center"/>
      </w:pPr>
      <w:r>
        <w:rPr>
          <w:i/>
          <w:iCs/>
          <w:sz w:val="20"/>
          <w:szCs w:val="20"/>
        </w:rPr>
        <w:t>Fig. 5.3 Server running in Command Prompt</w:t>
      </w:r>
    </w:p>
    <w:sectPr w:rsidR="003179A0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1C45D" w14:textId="77777777" w:rsidR="002D0795" w:rsidRDefault="002D0795">
      <w:r>
        <w:separator/>
      </w:r>
    </w:p>
  </w:endnote>
  <w:endnote w:type="continuationSeparator" w:id="0">
    <w:p w14:paraId="1BE208B7" w14:textId="77777777" w:rsidR="002D0795" w:rsidRDefault="002D0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ADA7" w14:textId="5685813B" w:rsidR="003179A0" w:rsidRDefault="002D0795">
    <w:pPr>
      <w:jc w:val="center"/>
    </w:pPr>
    <w:proofErr w:type="spellStart"/>
    <w:proofErr w:type="gramStart"/>
    <w:r>
      <w:rPr>
        <w:color w:val="6B7280"/>
        <w:sz w:val="18"/>
        <w:szCs w:val="18"/>
      </w:rPr>
      <w:t>EduGenie</w:t>
    </w:r>
    <w:proofErr w:type="spellEnd"/>
    <w:r>
      <w:rPr>
        <w:color w:val="6B7280"/>
        <w:sz w:val="18"/>
        <w:szCs w:val="18"/>
      </w:rPr>
      <w:t xml:space="preserve">  |</w:t>
    </w:r>
    <w:proofErr w:type="gramEnd"/>
    <w:r>
      <w:rPr>
        <w:color w:val="6B7280"/>
        <w:sz w:val="18"/>
        <w:szCs w:val="18"/>
      </w:rPr>
      <w:t xml:space="preserve">  Project </w:t>
    </w:r>
    <w:proofErr w:type="gramStart"/>
    <w:r>
      <w:rPr>
        <w:color w:val="6B7280"/>
        <w:sz w:val="18"/>
        <w:szCs w:val="18"/>
      </w:rPr>
      <w:t>Development  |</w:t>
    </w:r>
    <w:proofErr w:type="gramEnd"/>
    <w:r>
      <w:rPr>
        <w:color w:val="6B7280"/>
        <w:sz w:val="18"/>
        <w:szCs w:val="18"/>
      </w:rPr>
      <w:t xml:space="preserve">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CE572B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C02F5" w14:textId="77777777" w:rsidR="002D0795" w:rsidRDefault="002D0795">
      <w:r>
        <w:separator/>
      </w:r>
    </w:p>
  </w:footnote>
  <w:footnote w:type="continuationSeparator" w:id="0">
    <w:p w14:paraId="606C038B" w14:textId="77777777" w:rsidR="002D0795" w:rsidRDefault="002D07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E1A77"/>
    <w:multiLevelType w:val="hybridMultilevel"/>
    <w:tmpl w:val="1DC22116"/>
    <w:lvl w:ilvl="0" w:tplc="8982A076">
      <w:start w:val="1"/>
      <w:numFmt w:val="bullet"/>
      <w:lvlText w:val="●"/>
      <w:lvlJc w:val="left"/>
      <w:pPr>
        <w:ind w:left="720" w:hanging="360"/>
      </w:pPr>
    </w:lvl>
    <w:lvl w:ilvl="1" w:tplc="37DA0686">
      <w:start w:val="1"/>
      <w:numFmt w:val="bullet"/>
      <w:lvlText w:val="○"/>
      <w:lvlJc w:val="left"/>
      <w:pPr>
        <w:ind w:left="1440" w:hanging="360"/>
      </w:pPr>
    </w:lvl>
    <w:lvl w:ilvl="2" w:tplc="B2BA2D58">
      <w:start w:val="1"/>
      <w:numFmt w:val="bullet"/>
      <w:lvlText w:val="■"/>
      <w:lvlJc w:val="left"/>
      <w:pPr>
        <w:ind w:left="2160" w:hanging="360"/>
      </w:pPr>
    </w:lvl>
    <w:lvl w:ilvl="3" w:tplc="F3E09DBE">
      <w:start w:val="1"/>
      <w:numFmt w:val="bullet"/>
      <w:lvlText w:val="●"/>
      <w:lvlJc w:val="left"/>
      <w:pPr>
        <w:ind w:left="2880" w:hanging="360"/>
      </w:pPr>
    </w:lvl>
    <w:lvl w:ilvl="4" w:tplc="05D04AB4">
      <w:start w:val="1"/>
      <w:numFmt w:val="bullet"/>
      <w:lvlText w:val="○"/>
      <w:lvlJc w:val="left"/>
      <w:pPr>
        <w:ind w:left="3600" w:hanging="360"/>
      </w:pPr>
    </w:lvl>
    <w:lvl w:ilvl="5" w:tplc="6018EEA6">
      <w:start w:val="1"/>
      <w:numFmt w:val="bullet"/>
      <w:lvlText w:val="■"/>
      <w:lvlJc w:val="left"/>
      <w:pPr>
        <w:ind w:left="4320" w:hanging="360"/>
      </w:pPr>
    </w:lvl>
    <w:lvl w:ilvl="6" w:tplc="DB422C0C">
      <w:start w:val="1"/>
      <w:numFmt w:val="bullet"/>
      <w:lvlText w:val="●"/>
      <w:lvlJc w:val="left"/>
      <w:pPr>
        <w:ind w:left="5040" w:hanging="360"/>
      </w:pPr>
    </w:lvl>
    <w:lvl w:ilvl="7" w:tplc="509C0146">
      <w:start w:val="1"/>
      <w:numFmt w:val="bullet"/>
      <w:lvlText w:val="●"/>
      <w:lvlJc w:val="left"/>
      <w:pPr>
        <w:ind w:left="5760" w:hanging="360"/>
      </w:pPr>
    </w:lvl>
    <w:lvl w:ilvl="8" w:tplc="22A8DBD8">
      <w:start w:val="1"/>
      <w:numFmt w:val="bullet"/>
      <w:lvlText w:val="●"/>
      <w:lvlJc w:val="left"/>
      <w:pPr>
        <w:ind w:left="6480" w:hanging="360"/>
      </w:pPr>
    </w:lvl>
  </w:abstractNum>
  <w:num w:numId="1" w16cid:durableId="1888445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9A0"/>
    <w:rsid w:val="001C1695"/>
    <w:rsid w:val="00225983"/>
    <w:rsid w:val="002D0795"/>
    <w:rsid w:val="003179A0"/>
    <w:rsid w:val="00380DB5"/>
    <w:rsid w:val="003A423F"/>
    <w:rsid w:val="004222FD"/>
    <w:rsid w:val="00596ABB"/>
    <w:rsid w:val="006F35E3"/>
    <w:rsid w:val="007456F3"/>
    <w:rsid w:val="007C5887"/>
    <w:rsid w:val="00802203"/>
    <w:rsid w:val="009474FD"/>
    <w:rsid w:val="00AF7C86"/>
    <w:rsid w:val="00CE572B"/>
    <w:rsid w:val="00E9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AD1F"/>
  <w15:docId w15:val="{31881BA8-2074-46B5-B3AB-F2C86217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4F46E5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293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783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Saranya S</cp:lastModifiedBy>
  <cp:revision>11</cp:revision>
  <dcterms:created xsi:type="dcterms:W3CDTF">2026-09-28T06:47:00Z</dcterms:created>
  <dcterms:modified xsi:type="dcterms:W3CDTF">2026-09-28T07:40:00Z</dcterms:modified>
</cp:coreProperties>
</file>