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0EE" w:rsidRDefault="001D20EE" w:rsidP="001D20EE"/>
    <w:p w:rsidR="001D20EE" w:rsidRDefault="001D20EE" w:rsidP="001D20EE">
      <w:r>
        <w:t>ASSIGNMENT QUESTIONS-ECOMMERCE</w:t>
      </w:r>
      <w:bookmarkStart w:id="0" w:name="_GoBack"/>
      <w:bookmarkEnd w:id="0"/>
    </w:p>
    <w:p w:rsidR="001D20EE" w:rsidRDefault="001D20EE" w:rsidP="001D20EE"/>
    <w:p w:rsidR="001D20EE" w:rsidRDefault="001D20EE" w:rsidP="001D20EE">
      <w:r>
        <w:t>Explain E-mail marketing, electronic marketplaces and portals?</w:t>
      </w:r>
    </w:p>
    <w:p w:rsidR="001D20EE" w:rsidRDefault="001D20EE" w:rsidP="001D20EE">
      <w:r>
        <w:t>Write about different advertising methods in ecommerce?</w:t>
      </w:r>
    </w:p>
    <w:p w:rsidR="001D20EE" w:rsidRDefault="001D20EE" w:rsidP="001D20EE">
      <w:r>
        <w:t>Write notes on following: a) Content Marketing b) Collaborative Computing</w:t>
      </w:r>
    </w:p>
    <w:p w:rsidR="008C0239" w:rsidRDefault="001D20EE" w:rsidP="001D20EE">
      <w:r>
        <w:t>Write notes on following: a) Digital Certificate b) E-Logistic</w:t>
      </w:r>
    </w:p>
    <w:p w:rsidR="001D20EE" w:rsidRDefault="001D20EE" w:rsidP="001D20EE">
      <w:r>
        <w:t xml:space="preserve">What are the risks involved in Electronic Payment Systems?    </w:t>
      </w:r>
    </w:p>
    <w:p w:rsidR="001D20EE" w:rsidRDefault="001D20EE" w:rsidP="001D20EE">
      <w:r>
        <w:t xml:space="preserve">How do we achieve workflow automation in e-business environment?     </w:t>
      </w:r>
    </w:p>
    <w:p w:rsidR="001D20EE" w:rsidRDefault="001D20EE" w:rsidP="001D20EE">
      <w:r>
        <w:t xml:space="preserve">What is Supply Chain Management? Why is it important in e-business environment?              </w:t>
      </w:r>
    </w:p>
    <w:p w:rsidR="001D20EE" w:rsidRDefault="001D20EE" w:rsidP="001D20EE">
      <w:r>
        <w:t>Write short notes on any TWO topics. A)  E-brokerage. B)  Digital Signatures.</w:t>
      </w:r>
    </w:p>
    <w:sectPr w:rsidR="001D2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0EE"/>
    <w:rsid w:val="001D20EE"/>
    <w:rsid w:val="008C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DFBB53-B2A1-437F-A1AC-A2DE5ECC3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mruh</dc:creator>
  <cp:keywords/>
  <dc:description/>
  <cp:lastModifiedBy>mruh</cp:lastModifiedBy>
  <cp:revision>1</cp:revision>
  <dcterms:created xsi:type="dcterms:W3CDTF">2025-11-11T10:15:00Z</dcterms:created>
  <dcterms:modified xsi:type="dcterms:W3CDTF">2025-11-11T10:16:00Z</dcterms:modified>
</cp:coreProperties>
</file>