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AEE21" w14:textId="4B7B9B40" w:rsidR="003354A4" w:rsidRDefault="003354A4">
      <w:pPr>
        <w:rPr>
          <w:lang w:val="en-US"/>
        </w:rPr>
      </w:pPr>
      <w:r>
        <w:rPr>
          <w:lang w:val="en-US"/>
        </w:rPr>
        <w:t>Frontend Folder Structure</w:t>
      </w:r>
    </w:p>
    <w:p w14:paraId="1CEEA7A6" w14:textId="77777777" w:rsidR="003354A4" w:rsidRDefault="003354A4" w:rsidP="003354A4">
      <w:pPr>
        <w:rPr>
          <w:lang w:val="en-US"/>
        </w:rPr>
      </w:pPr>
      <w:r w:rsidRPr="003354A4">
        <w:rPr>
          <w:lang w:val="en-US"/>
        </w:rPr>
        <w:drawing>
          <wp:inline distT="0" distB="0" distL="0" distR="0" wp14:anchorId="02E9047D" wp14:editId="4E3621DD">
            <wp:extent cx="3471706" cy="8613238"/>
            <wp:effectExtent l="0" t="0" r="0" b="0"/>
            <wp:docPr id="9192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2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954" cy="8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33EF" w14:textId="2C9CF84F" w:rsidR="003354A4" w:rsidRPr="003354A4" w:rsidRDefault="003354A4" w:rsidP="003354A4">
      <w:pPr>
        <w:rPr>
          <w:lang w:val="en-US"/>
        </w:rPr>
      </w:pPr>
      <w:r w:rsidRPr="003354A4">
        <w:rPr>
          <w:lang w:val="en-US"/>
        </w:rPr>
        <w:lastRenderedPageBreak/>
        <w:t>Backend Folder Structure</w:t>
      </w:r>
    </w:p>
    <w:p w14:paraId="6E3C52B2" w14:textId="7ACD5E88" w:rsidR="003354A4" w:rsidRPr="003354A4" w:rsidRDefault="003354A4">
      <w:pPr>
        <w:rPr>
          <w:lang w:val="en-US"/>
        </w:rPr>
      </w:pPr>
      <w:r w:rsidRPr="003354A4">
        <w:rPr>
          <w:lang w:val="en-US"/>
        </w:rPr>
        <w:drawing>
          <wp:inline distT="0" distB="0" distL="0" distR="0" wp14:anchorId="33B07C4C" wp14:editId="425A5559">
            <wp:extent cx="3013517" cy="8354058"/>
            <wp:effectExtent l="0" t="0" r="0" b="3175"/>
            <wp:docPr id="8310647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6476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6116" cy="841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4A4" w:rsidRPr="00335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64EE5"/>
    <w:multiLevelType w:val="hybridMultilevel"/>
    <w:tmpl w:val="155E09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871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43"/>
    <w:rsid w:val="003354A4"/>
    <w:rsid w:val="0067606B"/>
    <w:rsid w:val="0072030C"/>
    <w:rsid w:val="008F3482"/>
    <w:rsid w:val="009E12D3"/>
    <w:rsid w:val="00EE2DE3"/>
    <w:rsid w:val="00EE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09029"/>
  <w15:chartTrackingRefBased/>
  <w15:docId w15:val="{A0F1F77F-649A-AE4C-ABA5-78EA61E2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6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6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6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6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6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6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6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Trivedy</dc:creator>
  <cp:keywords/>
  <dc:description/>
  <cp:lastModifiedBy>Amitabh Trivedy</cp:lastModifiedBy>
  <cp:revision>2</cp:revision>
  <dcterms:created xsi:type="dcterms:W3CDTF">2025-03-01T05:51:00Z</dcterms:created>
  <dcterms:modified xsi:type="dcterms:W3CDTF">2025-03-01T05:58:00Z</dcterms:modified>
</cp:coreProperties>
</file>