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86.3999999999999" w:line="276" w:lineRule="auto"/>
        <w:ind w:left="-225.60000000000002" w:right="3686.3999999999996" w:firstLine="0"/>
        <w:jc w:val="left"/>
        <w:rPr>
          <w:rFonts w:ascii="Arial" w:cs="Arial" w:eastAsia="Arial" w:hAnsi="Arial"/>
          <w:b w:val="0"/>
          <w:i w:val="0"/>
          <w:smallCaps w:val="0"/>
          <w:strike w:val="0"/>
          <w:color w:val="3f6c97"/>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f6c97"/>
          <w:sz w:val="19.695816040039062"/>
          <w:szCs w:val="19.695816040039062"/>
          <w:u w:val="none"/>
          <w:shd w:fill="auto" w:val="clear"/>
          <w:vertAlign w:val="baseline"/>
          <w:rtl w:val="0"/>
        </w:rPr>
        <w:t xml:space="preserve">Dashboard </w:t>
      </w:r>
      <w:r w:rsidDel="00000000" w:rsidR="00000000" w:rsidRPr="00000000">
        <w:rPr>
          <w:rFonts w:ascii="Arial" w:cs="Arial" w:eastAsia="Arial" w:hAnsi="Arial"/>
          <w:b w:val="0"/>
          <w:i w:val="0"/>
          <w:smallCaps w:val="0"/>
          <w:strike w:val="0"/>
          <w:color w:val="7e8387"/>
          <w:sz w:val="19.695816040039062"/>
          <w:szCs w:val="19.695816040039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My courses </w:t>
      </w:r>
      <w:r w:rsidDel="00000000" w:rsidR="00000000" w:rsidRPr="00000000">
        <w:rPr>
          <w:rFonts w:ascii="Arial" w:cs="Arial" w:eastAsia="Arial" w:hAnsi="Arial"/>
          <w:b w:val="0"/>
          <w:i w:val="0"/>
          <w:smallCaps w:val="0"/>
          <w:strike w:val="0"/>
          <w:color w:val="7e8387"/>
          <w:sz w:val="19.695816040039062"/>
          <w:szCs w:val="19.695816040039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f6c97"/>
          <w:sz w:val="19.695816040039062"/>
          <w:szCs w:val="19.695816040039062"/>
          <w:u w:val="none"/>
          <w:shd w:fill="auto" w:val="clear"/>
          <w:vertAlign w:val="baseline"/>
          <w:rtl w:val="0"/>
        </w:rPr>
        <w:t xml:space="preserve">aiml </w:t>
      </w:r>
      <w:r w:rsidDel="00000000" w:rsidR="00000000" w:rsidRPr="00000000">
        <w:rPr>
          <w:rFonts w:ascii="Arial" w:cs="Arial" w:eastAsia="Arial" w:hAnsi="Arial"/>
          <w:b w:val="0"/>
          <w:i w:val="0"/>
          <w:smallCaps w:val="0"/>
          <w:strike w:val="0"/>
          <w:color w:val="7e8387"/>
          <w:sz w:val="19.695816040039062"/>
          <w:szCs w:val="19.695816040039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f6c97"/>
          <w:sz w:val="19.695816040039062"/>
          <w:szCs w:val="19.695816040039062"/>
          <w:u w:val="none"/>
          <w:shd w:fill="auto" w:val="clear"/>
          <w:vertAlign w:val="baseline"/>
          <w:rtl w:val="0"/>
        </w:rPr>
        <w:t xml:space="preserve">Day-18: Final Exam </w:t>
      </w:r>
      <w:r w:rsidDel="00000000" w:rsidR="00000000" w:rsidRPr="00000000">
        <w:rPr>
          <w:rFonts w:ascii="Arial" w:cs="Arial" w:eastAsia="Arial" w:hAnsi="Arial"/>
          <w:b w:val="0"/>
          <w:i w:val="0"/>
          <w:smallCaps w:val="0"/>
          <w:strike w:val="0"/>
          <w:color w:val="7e8387"/>
          <w:sz w:val="19.695816040039062"/>
          <w:szCs w:val="19.695816040039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f6c97"/>
          <w:sz w:val="19.695816040039062"/>
          <w:szCs w:val="19.695816040039062"/>
          <w:u w:val="none"/>
          <w:shd w:fill="auto" w:val="clear"/>
          <w:vertAlign w:val="baseline"/>
          <w:rtl w:val="0"/>
        </w:rPr>
        <w:t xml:space="preserve">Final Test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820.8"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1/25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6835.2" w:firstLine="0"/>
        <w:jc w:val="left"/>
        <w:rPr>
          <w:rFonts w:ascii="Arial" w:cs="Arial" w:eastAsia="Arial" w:hAnsi="Arial"/>
          <w:b w:val="0"/>
          <w:i w:val="0"/>
          <w:smallCaps w:val="0"/>
          <w:strike w:val="0"/>
          <w:color w:val="37474f"/>
          <w:sz w:val="30.9505672454834"/>
          <w:szCs w:val="30.9505672454834"/>
          <w:u w:val="none"/>
          <w:shd w:fill="auto" w:val="clear"/>
          <w:vertAlign w:val="baseline"/>
        </w:rPr>
      </w:pPr>
      <w:r w:rsidDel="00000000" w:rsidR="00000000" w:rsidRPr="00000000">
        <w:rPr>
          <w:rFonts w:ascii="Arial" w:cs="Arial" w:eastAsia="Arial" w:hAnsi="Arial"/>
          <w:b w:val="0"/>
          <w:i w:val="0"/>
          <w:smallCaps w:val="0"/>
          <w:strike w:val="0"/>
          <w:color w:val="000000"/>
          <w:sz w:val="30.9505672454834"/>
          <w:szCs w:val="30.9505672454834"/>
          <w:u w:val="none"/>
          <w:shd w:fill="auto" w:val="clear"/>
          <w:vertAlign w:val="baseline"/>
          <w:rtl w:val="0"/>
        </w:rPr>
        <w:t xml:space="preserve">Data Science AI/ML </w:t>
      </w:r>
      <w:r w:rsidDel="00000000" w:rsidR="00000000" w:rsidRPr="00000000">
        <w:rPr>
          <w:rFonts w:ascii="Arial" w:cs="Arial" w:eastAsia="Arial" w:hAnsi="Arial"/>
          <w:b w:val="0"/>
          <w:i w:val="0"/>
          <w:smallCaps w:val="0"/>
          <w:strike w:val="0"/>
          <w:color w:val="37474f"/>
          <w:sz w:val="30.9505672454834"/>
          <w:szCs w:val="30.9505672454834"/>
          <w:u w:val="none"/>
          <w:shd w:fill="auto" w:val="clear"/>
          <w:vertAlign w:val="baseline"/>
          <w:rtl w:val="0"/>
        </w:rPr>
        <w:t xml:space="preserve">Data Science AI/ML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14.399999999999977" w:right="7876.800000000001"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Previous Activity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993.6000000000001" w:right="3902.4" w:firstLine="0"/>
        <w:jc w:val="left"/>
        <w:rPr>
          <w:rFonts w:ascii="Arial" w:cs="Arial" w:eastAsia="Arial" w:hAnsi="Arial"/>
          <w:b w:val="0"/>
          <w:i w:val="0"/>
          <w:smallCaps w:val="0"/>
          <w:strike w:val="0"/>
          <w:color w:val="526069"/>
          <w:sz w:val="32.82636006673177"/>
          <w:szCs w:val="32.82636006673177"/>
          <w:u w:val="none"/>
          <w:shd w:fill="auto" w:val="clear"/>
          <w:vertAlign w:val="subscript"/>
        </w:rPr>
      </w:pPr>
      <w:r w:rsidDel="00000000" w:rsidR="00000000" w:rsidRPr="00000000">
        <w:rPr>
          <w:rFonts w:ascii="Arial" w:cs="Arial" w:eastAsia="Arial" w:hAnsi="Arial"/>
          <w:b w:val="1"/>
          <w:i w:val="0"/>
          <w:smallCaps w:val="0"/>
          <w:strike w:val="0"/>
          <w:color w:val="526069"/>
          <w:sz w:val="19.695816040039062"/>
          <w:szCs w:val="19.695816040039062"/>
          <w:u w:val="none"/>
          <w:shd w:fill="auto" w:val="clear"/>
          <w:vertAlign w:val="baseline"/>
          <w:rtl w:val="0"/>
        </w:rPr>
        <w:t xml:space="preserve">Started on </w:t>
      </w:r>
      <w:r w:rsidDel="00000000" w:rsidR="00000000" w:rsidRPr="00000000">
        <w:rPr>
          <w:rFonts w:ascii="Arial" w:cs="Arial" w:eastAsia="Arial" w:hAnsi="Arial"/>
          <w:b w:val="0"/>
          <w:i w:val="0"/>
          <w:smallCaps w:val="0"/>
          <w:strike w:val="0"/>
          <w:color w:val="526069"/>
          <w:sz w:val="32.82636006673177"/>
          <w:szCs w:val="32.82636006673177"/>
          <w:u w:val="none"/>
          <w:shd w:fill="auto" w:val="clear"/>
          <w:vertAlign w:val="subscript"/>
          <w:rtl w:val="0"/>
        </w:rPr>
        <w:t xml:space="preserve">Thursday, 1 August 2019, 7:09 PM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507.2000000000003" w:right="6230.4" w:firstLine="0"/>
        <w:jc w:val="left"/>
        <w:rPr>
          <w:rFonts w:ascii="Arial" w:cs="Arial" w:eastAsia="Arial" w:hAnsi="Arial"/>
          <w:b w:val="0"/>
          <w:i w:val="0"/>
          <w:smallCaps w:val="0"/>
          <w:strike w:val="0"/>
          <w:color w:val="526069"/>
          <w:sz w:val="32.82636006673177"/>
          <w:szCs w:val="32.82636006673177"/>
          <w:u w:val="none"/>
          <w:shd w:fill="auto" w:val="clear"/>
          <w:vertAlign w:val="subscript"/>
        </w:rPr>
      </w:pPr>
      <w:r w:rsidDel="00000000" w:rsidR="00000000" w:rsidRPr="00000000">
        <w:rPr>
          <w:rFonts w:ascii="Arial" w:cs="Arial" w:eastAsia="Arial" w:hAnsi="Arial"/>
          <w:b w:val="1"/>
          <w:i w:val="0"/>
          <w:smallCaps w:val="0"/>
          <w:strike w:val="0"/>
          <w:color w:val="526069"/>
          <w:sz w:val="19.695816040039062"/>
          <w:szCs w:val="19.69581604003906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526069"/>
          <w:sz w:val="32.82636006673177"/>
          <w:szCs w:val="32.82636006673177"/>
          <w:u w:val="none"/>
          <w:shd w:fill="auto" w:val="clear"/>
          <w:vertAlign w:val="subscript"/>
          <w:rtl w:val="0"/>
        </w:rPr>
        <w:t xml:space="preserve">Finished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52.8" w:right="3902.4" w:firstLine="0"/>
        <w:jc w:val="left"/>
        <w:rPr>
          <w:rFonts w:ascii="Arial" w:cs="Arial" w:eastAsia="Arial" w:hAnsi="Arial"/>
          <w:b w:val="0"/>
          <w:i w:val="0"/>
          <w:smallCaps w:val="0"/>
          <w:strike w:val="0"/>
          <w:color w:val="526069"/>
          <w:sz w:val="32.82636006673177"/>
          <w:szCs w:val="32.82636006673177"/>
          <w:u w:val="none"/>
          <w:shd w:fill="auto" w:val="clear"/>
          <w:vertAlign w:val="subscript"/>
        </w:rPr>
      </w:pPr>
      <w:r w:rsidDel="00000000" w:rsidR="00000000" w:rsidRPr="00000000">
        <w:rPr>
          <w:rFonts w:ascii="Arial" w:cs="Arial" w:eastAsia="Arial" w:hAnsi="Arial"/>
          <w:b w:val="1"/>
          <w:i w:val="0"/>
          <w:smallCaps w:val="0"/>
          <w:strike w:val="0"/>
          <w:color w:val="526069"/>
          <w:sz w:val="19.695816040039062"/>
          <w:szCs w:val="19.695816040039062"/>
          <w:u w:val="none"/>
          <w:shd w:fill="auto" w:val="clear"/>
          <w:vertAlign w:val="baseline"/>
          <w:rtl w:val="0"/>
        </w:rPr>
        <w:t xml:space="preserve">Completed on </w:t>
      </w:r>
      <w:r w:rsidDel="00000000" w:rsidR="00000000" w:rsidRPr="00000000">
        <w:rPr>
          <w:rFonts w:ascii="Arial" w:cs="Arial" w:eastAsia="Arial" w:hAnsi="Arial"/>
          <w:b w:val="0"/>
          <w:i w:val="0"/>
          <w:smallCaps w:val="0"/>
          <w:strike w:val="0"/>
          <w:color w:val="526069"/>
          <w:sz w:val="32.82636006673177"/>
          <w:szCs w:val="32.82636006673177"/>
          <w:u w:val="none"/>
          <w:shd w:fill="auto" w:val="clear"/>
          <w:vertAlign w:val="subscript"/>
          <w:rtl w:val="0"/>
        </w:rPr>
        <w:t xml:space="preserve">Thursday, 1 August 2019, 7:51 PM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916.8000000000001" w:right="5553.6" w:firstLine="0"/>
        <w:jc w:val="left"/>
        <w:rPr>
          <w:rFonts w:ascii="Arial" w:cs="Arial" w:eastAsia="Arial" w:hAnsi="Arial"/>
          <w:b w:val="0"/>
          <w:i w:val="0"/>
          <w:smallCaps w:val="0"/>
          <w:strike w:val="0"/>
          <w:color w:val="526069"/>
          <w:sz w:val="32.82636006673177"/>
          <w:szCs w:val="32.82636006673177"/>
          <w:u w:val="none"/>
          <w:shd w:fill="auto" w:val="clear"/>
          <w:vertAlign w:val="subscript"/>
        </w:rPr>
      </w:pPr>
      <w:r w:rsidDel="00000000" w:rsidR="00000000" w:rsidRPr="00000000">
        <w:rPr>
          <w:rFonts w:ascii="Arial" w:cs="Arial" w:eastAsia="Arial" w:hAnsi="Arial"/>
          <w:b w:val="1"/>
          <w:i w:val="0"/>
          <w:smallCaps w:val="0"/>
          <w:strike w:val="0"/>
          <w:color w:val="526069"/>
          <w:sz w:val="19.695816040039062"/>
          <w:szCs w:val="19.695816040039062"/>
          <w:u w:val="none"/>
          <w:shd w:fill="auto" w:val="clear"/>
          <w:vertAlign w:val="baseline"/>
          <w:rtl w:val="0"/>
        </w:rPr>
        <w:t xml:space="preserve">Time taken </w:t>
      </w:r>
      <w:r w:rsidDel="00000000" w:rsidR="00000000" w:rsidRPr="00000000">
        <w:rPr>
          <w:rFonts w:ascii="Arial" w:cs="Arial" w:eastAsia="Arial" w:hAnsi="Arial"/>
          <w:b w:val="0"/>
          <w:i w:val="0"/>
          <w:smallCaps w:val="0"/>
          <w:strike w:val="0"/>
          <w:color w:val="526069"/>
          <w:sz w:val="32.82636006673177"/>
          <w:szCs w:val="32.82636006673177"/>
          <w:u w:val="none"/>
          <w:shd w:fill="auto" w:val="clear"/>
          <w:vertAlign w:val="subscript"/>
          <w:rtl w:val="0"/>
        </w:rPr>
        <w:t xml:space="preserve">41 mins 46 secs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411.2" w:right="5923.199999999999" w:firstLine="0"/>
        <w:jc w:val="left"/>
        <w:rPr>
          <w:rFonts w:ascii="Arial" w:cs="Arial" w:eastAsia="Arial" w:hAnsi="Arial"/>
          <w:b w:val="0"/>
          <w:i w:val="0"/>
          <w:smallCaps w:val="0"/>
          <w:strike w:val="0"/>
          <w:color w:val="526069"/>
          <w:sz w:val="32.82636006673177"/>
          <w:szCs w:val="32.82636006673177"/>
          <w:u w:val="none"/>
          <w:shd w:fill="auto" w:val="clear"/>
          <w:vertAlign w:val="subscript"/>
        </w:rPr>
      </w:pPr>
      <w:r w:rsidDel="00000000" w:rsidR="00000000" w:rsidRPr="00000000">
        <w:rPr>
          <w:rFonts w:ascii="Arial" w:cs="Arial" w:eastAsia="Arial" w:hAnsi="Arial"/>
          <w:b w:val="1"/>
          <w:i w:val="0"/>
          <w:smallCaps w:val="0"/>
          <w:strike w:val="0"/>
          <w:color w:val="526069"/>
          <w:sz w:val="19.695816040039062"/>
          <w:szCs w:val="19.695816040039062"/>
          <w:u w:val="none"/>
          <w:shd w:fill="auto" w:val="clear"/>
          <w:vertAlign w:val="baseline"/>
          <w:rtl w:val="0"/>
        </w:rPr>
        <w:t xml:space="preserve">Marks </w:t>
      </w:r>
      <w:r w:rsidDel="00000000" w:rsidR="00000000" w:rsidRPr="00000000">
        <w:rPr>
          <w:rFonts w:ascii="Arial" w:cs="Arial" w:eastAsia="Arial" w:hAnsi="Arial"/>
          <w:b w:val="0"/>
          <w:i w:val="0"/>
          <w:smallCaps w:val="0"/>
          <w:strike w:val="0"/>
          <w:color w:val="526069"/>
          <w:sz w:val="32.82636006673177"/>
          <w:szCs w:val="32.82636006673177"/>
          <w:u w:val="none"/>
          <w:shd w:fill="auto" w:val="clear"/>
          <w:vertAlign w:val="subscript"/>
          <w:rtl w:val="0"/>
        </w:rPr>
        <w:t xml:space="preserve">24.00/45.00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430.4" w:right="4785.599999999999" w:firstLine="0"/>
        <w:jc w:val="left"/>
        <w:rPr>
          <w:rFonts w:ascii="Arial" w:cs="Arial" w:eastAsia="Arial" w:hAnsi="Arial"/>
          <w:b w:val="0"/>
          <w:i w:val="0"/>
          <w:smallCaps w:val="0"/>
          <w:strike w:val="0"/>
          <w:color w:val="526069"/>
          <w:sz w:val="32.82636006673177"/>
          <w:szCs w:val="32.82636006673177"/>
          <w:u w:val="none"/>
          <w:shd w:fill="auto" w:val="clear"/>
          <w:vertAlign w:val="subscript"/>
        </w:rPr>
      </w:pPr>
      <w:r w:rsidDel="00000000" w:rsidR="00000000" w:rsidRPr="00000000">
        <w:rPr>
          <w:rFonts w:ascii="Arial" w:cs="Arial" w:eastAsia="Arial" w:hAnsi="Arial"/>
          <w:b w:val="1"/>
          <w:i w:val="0"/>
          <w:smallCaps w:val="0"/>
          <w:strike w:val="0"/>
          <w:color w:val="526069"/>
          <w:sz w:val="19.695816040039062"/>
          <w:szCs w:val="19.695816040039062"/>
          <w:u w:val="none"/>
          <w:shd w:fill="auto" w:val="clear"/>
          <w:vertAlign w:val="baseline"/>
          <w:rtl w:val="0"/>
        </w:rPr>
        <w:t xml:space="preserve">Grade </w:t>
      </w:r>
      <w:r w:rsidDel="00000000" w:rsidR="00000000" w:rsidRPr="00000000">
        <w:rPr>
          <w:rFonts w:ascii="Arial" w:cs="Arial" w:eastAsia="Arial" w:hAnsi="Arial"/>
          <w:b w:val="1"/>
          <w:i w:val="0"/>
          <w:smallCaps w:val="0"/>
          <w:strike w:val="0"/>
          <w:color w:val="526069"/>
          <w:sz w:val="32.82636006673177"/>
          <w:szCs w:val="32.82636006673177"/>
          <w:u w:val="none"/>
          <w:shd w:fill="auto" w:val="clear"/>
          <w:vertAlign w:val="subscript"/>
          <w:rtl w:val="0"/>
        </w:rPr>
        <w:t xml:space="preserve">16.00 </w:t>
      </w:r>
      <w:r w:rsidDel="00000000" w:rsidR="00000000" w:rsidRPr="00000000">
        <w:rPr>
          <w:rFonts w:ascii="Arial" w:cs="Arial" w:eastAsia="Arial" w:hAnsi="Arial"/>
          <w:b w:val="0"/>
          <w:i w:val="0"/>
          <w:smallCaps w:val="0"/>
          <w:strike w:val="0"/>
          <w:color w:val="526069"/>
          <w:sz w:val="32.82636006673177"/>
          <w:szCs w:val="32.82636006673177"/>
          <w:u w:val="none"/>
          <w:shd w:fill="auto" w:val="clear"/>
          <w:vertAlign w:val="subscript"/>
          <w:rtl w:val="0"/>
        </w:rPr>
        <w:t xml:space="preserve">out of 30.00 (</w:t>
      </w:r>
      <w:r w:rsidDel="00000000" w:rsidR="00000000" w:rsidRPr="00000000">
        <w:rPr>
          <w:rFonts w:ascii="Arial" w:cs="Arial" w:eastAsia="Arial" w:hAnsi="Arial"/>
          <w:b w:val="1"/>
          <w:i w:val="0"/>
          <w:smallCaps w:val="0"/>
          <w:strike w:val="0"/>
          <w:color w:val="526069"/>
          <w:sz w:val="32.82636006673177"/>
          <w:szCs w:val="32.82636006673177"/>
          <w:u w:val="none"/>
          <w:shd w:fill="auto" w:val="clear"/>
          <w:vertAlign w:val="subscript"/>
          <w:rtl w:val="0"/>
        </w:rPr>
        <w:t xml:space="preserve">53</w:t>
      </w:r>
      <w:r w:rsidDel="00000000" w:rsidR="00000000" w:rsidRPr="00000000">
        <w:rPr>
          <w:rFonts w:ascii="Arial" w:cs="Arial" w:eastAsia="Arial" w:hAnsi="Arial"/>
          <w:b w:val="0"/>
          <w:i w:val="0"/>
          <w:smallCaps w:val="0"/>
          <w:strike w:val="0"/>
          <w:color w:val="526069"/>
          <w:sz w:val="32.82636006673177"/>
          <w:szCs w:val="32.82636006673177"/>
          <w:u w:val="none"/>
          <w:shd w:fill="auto" w:val="clear"/>
          <w:vertAlign w:val="subscript"/>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5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240" w:line="276" w:lineRule="auto"/>
        <w:ind w:left="9624"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2/25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921.600000000001"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79.2"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A and B are two events. If P (A, B) decreases while P(A) increases, what must be true: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750.399999999999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All of above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289.60000000000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P(B|A) decreases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54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P(B) decreases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289.60000000000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P(A|B) decreases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868.8"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8001.6" w:firstLine="0"/>
        <w:jc w:val="left"/>
        <w:rPr>
          <w:rFonts w:ascii="Arial" w:cs="Arial" w:eastAsia="Arial" w:hAnsi="Arial"/>
          <w:b w:val="1"/>
          <w:i w:val="0"/>
          <w:smallCaps w:val="0"/>
          <w:strike w:val="0"/>
          <w:color w:val="000000"/>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3807.9999999999995"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A table with all possible value of a random variable and its corresponding probabilities is called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95.1999999999998" w:right="-92.7999999999997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Cumulative distribution function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91.20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Probability Density Function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95.1999999999998" w:right="478.4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Probability Mass Function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737.59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Probability Distribution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3/25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921.600000000001"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64.8"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A term used to describe the case when the independent variables in a multiple regression model are correlated is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40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Multicollinearity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856.000000000000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Regression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193.6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None of the above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827.2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Correlation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868.8"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8001.6" w:firstLine="0"/>
        <w:jc w:val="left"/>
        <w:rPr>
          <w:rFonts w:ascii="Arial" w:cs="Arial" w:eastAsia="Arial" w:hAnsi="Arial"/>
          <w:b w:val="1"/>
          <w:i w:val="0"/>
          <w:smallCaps w:val="0"/>
          <w:strike w:val="0"/>
          <w:color w:val="000000"/>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4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88.8"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According to Central Limit theorem, the standard deviation of the sampling distribution of the sample means is equal to the population standard deviation divided by the square root of the sample size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95.1999999999998" w:right="2407.9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False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95.1999999999998" w:right="2441.6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True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4/25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921.600000000001"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480"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Adding more basis functions in a linear model... (pick the most probable option)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862.4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Decreases model bias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49.6000000000003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Doesn’t a ect bias and variance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116.800000000000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Decreases variance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459.199999999999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Decreases estimation bias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518.400000000001"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8001.6" w:firstLine="0"/>
        <w:jc w:val="left"/>
        <w:rPr>
          <w:rFonts w:ascii="Arial" w:cs="Arial" w:eastAsia="Arial" w:hAnsi="Arial"/>
          <w:b w:val="1"/>
          <w:i w:val="0"/>
          <w:smallCaps w:val="0"/>
          <w:strike w:val="0"/>
          <w:color w:val="000000"/>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6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422.4000000000001" w:right="-3390.3999999999996"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All of the following increase the width of a con dence interval except: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862.4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Increased sample size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771.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Decreased sample size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054.4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Increased variability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44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Increased con dence level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5/25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921.600000000001"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131.20000000000005"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Another name for an output attribute.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087.9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dependent variable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179.2000000000007"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predictive variable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934.4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independent variable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164.800000000000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estimated variable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518.400000000001"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8001.6" w:firstLine="0"/>
        <w:jc w:val="left"/>
        <w:rPr>
          <w:rFonts w:ascii="Arial" w:cs="Arial" w:eastAsia="Arial" w:hAnsi="Arial"/>
          <w:b w:val="1"/>
          <w:i w:val="0"/>
          <w:smallCaps w:val="0"/>
          <w:strike w:val="0"/>
          <w:color w:val="000000"/>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8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422.4000000000001" w:right="-1921.5999999999997"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Con dence intervals are useful when trying to estimate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08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known parameters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40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known statistics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910.399999999999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unknown parameters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155.199999999999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unknown statistics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6/25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921.600000000001"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60"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Consider a binary classi cation problem. Suppose I have trained a model on a linearly separable training set . and now I get new labelled data point which is correctly classi ed by the model, and far away from the decision boundary. If now add this new point to my earlier training set and re-train, in which cases is the learnt decision boundary likely to change?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12.0000000000004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When my model is a perceptron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3913.60000000000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When my model is logistic Regression and Gaussian discriminant Analysis.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401.5999999999997"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When my model is an SVM.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060.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When my model is perceptron and logistic Regression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924.8"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10</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806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0000000000001" w:right="7003.1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988.8"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Data used to optimize the parameter settings of a supervised learner model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794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7204.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Training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7027.2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Validation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731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Testing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6907.2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Veri cation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24"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7/25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11</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014.4000000000005"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Determine the algorithm which is the best for this problem - Determine the characteristics of successful used car sales person?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496.000000000000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Un-supervised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846.39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Supervised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967.9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Data Query/Retrieval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307.200000000001"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12</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12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422.4000000000001" w:right="-4547.200000000001"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Determine the algorithm which is the best for this problem - Determine whether a credit card transactions are fraudlulent or valid.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953.6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Data Query/Retrieval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534.4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Un-supervised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875.199999999999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Supervised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8/25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13</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638.4"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Determine the algorithm which is the best for this problem - Develop a pro le for credit card customers likely to carry an average monthly balance of mre than $1000.00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95.1999999999998" w:right="1860.799999999999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Supervised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534.4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Un-supervised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967.9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Data Query/Retrieval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657.6"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14</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14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8.0000000000001" w:right="806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7003.1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532.7999999999997"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Determine the algorithm which is the best for this problem - Do single men play golf more than married men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794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95.1999999999998" w:right="6033.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Data Query/Retrieval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692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Supervised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95.1999999999998" w:right="6643.1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Un-supervised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624"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9/25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15</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014.4000000000005"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Determine the algorithm which is the best for this problem - What attribute simialrities group customers holding one or several insurance policies?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860.799999999999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Supervised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534.4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Un-supervised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967.9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Data Query/Retrieval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307.200000000001"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16</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16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422.4000000000001" w:right="-4556.800000000001"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Determine the algorithm which is the best for this problem - What is the average weekly salary of all female employees under 40 years of age?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953.6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Data Query/Retrieval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534.4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Un-supervised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822.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Supervised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10/25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17</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292.799999999999"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Exploratory data analysis uses data on some object to predict values for other object?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2407.9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False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441.6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True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731.2"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18</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18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806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7003.1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2087.9999999999995"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Formula of calculating standard deviation in binomial distribution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794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95.1999999999998" w:right="633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Square root of pq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95.1999999999998" w:right="6273.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Square root of np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647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Square root of p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6201.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Square root of npq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9624"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11/25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19</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235.2"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If value of interval a is 8.5 and value of interval b is 9.5 then value of mean for uniform distribution is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276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8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585.5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7.5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2667.2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10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753.60000000000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9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868.8"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20</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3913.6000000000004"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If value of μ is 75, value of x is 120 with unknown standard deviation of distribution then value of z- statistic considering probability distribution as standard normal is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95.1999999999998" w:right="260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 1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95.1999999999998" w:right="2489.60000000000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 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2566.399999999999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 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2585.5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 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1"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12/25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21</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84"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In the discriminative approach to solving classi cation problems, we model the conditional probability of the labels given the observations.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2451.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True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398.3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False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731.2"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22</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22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806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7003.1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5016"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One of the main challenge/s of NLP Is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794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95.1999999999998" w:right="492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Handling Ambiguity of Sentences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95.1999999999998" w:right="5913.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Handling POS-Tagging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5918.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Handling Tokenization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624"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13/25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23</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216"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Regarding bias and variance ,which of the following is true ?(High and low are relative to ideal model).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3467.2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Models which over t have a low bias and under t have low variance.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3505.5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Models which over t have a high bias and under t have low variance.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3481.5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Models which over t have a low bias and under t have high variance.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3582.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Models which over t have a high bias and under t have high variance.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868.8"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24</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24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552"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Selecting data so as to assure that each class is properly represented in both the training and test set.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95.1999999999998" w:right="1856.000000000000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veri cation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712.0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strati cation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95.1999999999998" w:right="1587.2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bootstrapping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433.6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cross validation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14/25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25</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3582.4"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Simple linear regression is equipped to handle more than on predictor.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2451.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True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398.3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False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380.8"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26</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26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50.4"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Suppose your model is over tting. Which of the following is NOT a valid way to try and reduce the over tting?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95.1999999999998" w:right="-539.199999999999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Increase the amount of training data.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95.1999999999998" w:right="-78.4000000000003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Decrease the model complexity.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534.4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Reduce the noise in the training data.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3606.399999999999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Improve the optimisation algorithm being used for error minimisation.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15/25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27</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196.799999999999"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The amount of risk that an analyst will accept when making a decision can be viewed as the level of signi cance.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2407.9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False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441.6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True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5731.2"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28</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28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806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7003.1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691.2"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The correlation coe cient for two real valued attributes is 0.85. What does this value tell you?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794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195.1999999999998" w:right="969.60000000000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As the value of one attribute increases the value of the second attribute also increases.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374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The attributes show a curvilinear relationship.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95.1999999999998" w:right="4492.7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The attributes are not linearly related.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324.800000000000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As the value of one attribute decreases the value of the second attribute increases.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624"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16/25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29</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627.2000000000003"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The major tasks of NLP include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006.39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Machine Translation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438.399999999999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All of the above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502.4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Automatic Summarization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16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Discourse Analysis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518.400000000001"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30</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30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422.4000000000001" w:right="-366.39999999999986"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The single best representative of a class.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2110.399999999999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centroid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947.2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signature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2364.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mean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903.999999999999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prototype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17/25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31</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446.4"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This approach is best when we are interested in nding all possible interactions among a set of attributes.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136.000000000000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K-Means algorithm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275.199999999999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association rules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42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genetic learning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68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decision tree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868.8"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32</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32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74.400000000001"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This supervised learning algorithm technique can process both categorical and numeric input attributes.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95.1999999999998" w:right="463.999999999999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Back propagation learning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472.0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Bayes classi er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95.1999999999998" w:right="120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Linear Regression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116.800000000000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Logistic Regression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18/25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33</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499.2"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This technique associates a conditional probablity value with each data instance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492.7999999999997"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Multiple linear Regression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063.999999999999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Logistic Regression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20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Linear Regression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222.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Simple regression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518.400000000001"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34</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34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422.4000000000001" w:right="-4014.4000000000005"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This technique uses mean and standard deviation scores to transform real- valued attributes.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42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decimal scaling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7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min-max normalization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862.4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z-score normalization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502.4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logarithmic normalization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1"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19/25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35</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21.599999999999"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Traditional database management tools can handle the size and complexity of big data?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2451.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True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398.3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False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5731.2"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36</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36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806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7003.1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729.6000000000004"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Training a k-nearest-neighbours classi er takes more computational time than applying it.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794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195.1999999999998" w:right="7531.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True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7478.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False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843.1999999999998" w:line="276" w:lineRule="auto"/>
        <w:ind w:left="9624"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20/25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37</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V (X) = E[X] – E [X ]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20"/>
          <w:sz w:val="16.88212776184082"/>
          <w:szCs w:val="16.88212776184082"/>
          <w:u w:val="none"/>
          <w:shd w:fill="auto" w:val="clear"/>
          <w:vertAlign w:val="baseline"/>
        </w:rPr>
      </w:pPr>
      <w:r w:rsidDel="00000000" w:rsidR="00000000" w:rsidRPr="00000000">
        <w:rPr>
          <w:rFonts w:ascii="Arial" w:cs="Arial" w:eastAsia="Arial" w:hAnsi="Arial"/>
          <w:b w:val="0"/>
          <w:i w:val="0"/>
          <w:smallCaps w:val="0"/>
          <w:strike w:val="0"/>
          <w:color w:val="202020"/>
          <w:sz w:val="16.88212776184082"/>
          <w:szCs w:val="16.88212776184082"/>
          <w:u w:val="none"/>
          <w:shd w:fill="auto" w:val="clear"/>
          <w:vertAlign w:val="baseline"/>
          <w:rtl w:val="0"/>
        </w:rPr>
        <w:t xml:space="preserve">2 2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True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False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38</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38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What is used in determining the nature of the learning problem?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Environment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Problem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Feedback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All of the mentioned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21/25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39</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360"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Which among these techniques is associated with conditional probability value with each instance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193.60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Simple Regression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179.2000000000007"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Linear Regression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08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Multiple Regression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116.800000000000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Logistic Regression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6868.8"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40</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40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2723.2000000000007"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Which of the following sentence is FALSE regarding regression?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387.2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It relates inputs to outputs.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97.5999999999999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It discovers causal relationships.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212.7999999999997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It may be used for interpretation.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689.600000000000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It is used for prediction.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1"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22/25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41</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256.0000000000002"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Which statement about outliers is true?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397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Outliers should be part of the test dataset but should not be present in the training data.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400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Outliers should be part of the training dataset but should not be present in the test data.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2444.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Outliers should be identi ed and removed from a dataset.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756.799999999999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The nature of the problem determines how outliers are used.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7137.6" w:line="276" w:lineRule="auto"/>
        <w:ind w:left="408.0000000000001" w:right="3118.399999999999" w:firstLine="0"/>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5.2" w:right="7848" w:firstLine="0"/>
        <w:jc w:val="left"/>
        <w:rPr>
          <w:rFonts w:ascii="Arial" w:cs="Arial" w:eastAsia="Arial" w:hAnsi="Arial"/>
          <w:b w:val="1"/>
          <w:i w:val="0"/>
          <w:smallCaps w:val="0"/>
          <w:strike w:val="0"/>
          <w:color w:val="37474f"/>
          <w:sz w:val="26.589351654052734"/>
          <w:szCs w:val="26.589351654052734"/>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42</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42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057.6"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Which statement is true about the decision tree attribute selection process?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3764.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Numeric and categorical attributes may appear in at most one tree node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3942.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Both numeric and categorical attributes may appear in several tree nodes.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4201.599999999999"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A categorical attribute may appear in a tree node several times but a numeric attribute may appear at most once.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95.1999999999998" w:right="-3601.5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A numeric attribute may appear in several tree nodes but a categorical attribute may appear at most once.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4.000000000001" w:right="-489.6000000000003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7.6" w:right="-767.9999999999995"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23/25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43</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1854.4000000000005"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Which statement is true about the K-Means algorithm?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89.60000000000036"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All attributes must be numeric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798.4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All attribute values must be categorical.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875.199999999999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The output attribute must be categorical.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2118.400000000000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Attribute values may be either categorical or numeric.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2240"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5848"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24/25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44</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0.00 out of 1.00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561.6"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You are reviewing papers for the World’s Fanciest Machine Learning Conference, and you see submissions with the following claims. Which ones would you consider accepting?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95.1999999999998" w:right="-414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My method achieves a test error lower than all previous methods! (Footnote: When regularisation parameter λ is chosen so as to minimise cross-validation error.)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3587.2000000000003"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My method achieves a training error lower than all previous methods!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4240"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My method achieves a cross-validation error lower than all previous methods! (Footnote: When regularisation parameter λ is chosen so as to minimise cross- validation error.)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95.1999999999998" w:right="-4158.400000000001"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My method achieves a test error lower than all previous methods! (Footnote: When regularisation parameter λ is chosen so as to minimise test error.)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2240"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5848" w:firstLine="0"/>
        <w:jc w:val="left"/>
        <w:rPr>
          <w:rFonts w:ascii="Arial" w:cs="Arial" w:eastAsia="Arial" w:hAnsi="Arial"/>
          <w:b w:val="0"/>
          <w:i w:val="0"/>
          <w:smallCaps w:val="0"/>
          <w:strike w:val="0"/>
          <w:color w:val="ababab"/>
          <w:sz w:val="19.695816040039062"/>
          <w:szCs w:val="19.695816040039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724.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8/1/2019 Final Test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490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lms.ccc.training/mod/quiz/review.php?attempt=70&amp;cmid=451 25/25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767.9999999999995" w:firstLine="388.79999999999995"/>
        <w:jc w:val="left"/>
        <w:rPr>
          <w:rFonts w:ascii="Arial" w:cs="Arial" w:eastAsia="Arial" w:hAnsi="Arial"/>
          <w:b w:val="0"/>
          <w:i w:val="0"/>
          <w:smallCaps w:val="0"/>
          <w:strike w:val="0"/>
          <w:color w:val="37474f"/>
          <w:sz w:val="17.726234436035156"/>
          <w:szCs w:val="17.726234436035156"/>
          <w:u w:val="none"/>
          <w:shd w:fill="auto" w:val="clear"/>
          <w:vertAlign w:val="baseline"/>
        </w:rPr>
      </w:pPr>
      <w:r w:rsidDel="00000000" w:rsidR="00000000" w:rsidRPr="00000000">
        <w:rPr>
          <w:rFonts w:ascii="Arial" w:cs="Arial" w:eastAsia="Arial" w:hAnsi="Arial"/>
          <w:b w:val="1"/>
          <w:i w:val="0"/>
          <w:smallCaps w:val="0"/>
          <w:strike w:val="0"/>
          <w:color w:val="000000"/>
          <w:sz w:val="26.589351654052734"/>
          <w:szCs w:val="26.589351654052734"/>
          <w:u w:val="none"/>
          <w:shd w:fill="auto" w:val="clear"/>
          <w:vertAlign w:val="baseline"/>
          <w:rtl w:val="0"/>
        </w:rPr>
        <w:t xml:space="preserve">45</w:t>
      </w:r>
      <w:r w:rsidDel="00000000" w:rsidR="00000000" w:rsidRPr="00000000">
        <w:rPr>
          <w:rFonts w:ascii="Arial" w:cs="Arial" w:eastAsia="Arial" w:hAnsi="Arial"/>
          <w:b w:val="1"/>
          <w:i w:val="0"/>
          <w:smallCaps w:val="0"/>
          <w:strike w:val="0"/>
          <w:color w:val="37474f"/>
          <w:sz w:val="26.589351654052734"/>
          <w:szCs w:val="26.58935165405273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7.726234436035156"/>
          <w:szCs w:val="17.726234436035156"/>
          <w:u w:val="none"/>
          <w:shd w:fill="auto" w:val="clear"/>
          <w:vertAlign w:val="baseline"/>
          <w:rtl w:val="0"/>
        </w:rPr>
        <w:t xml:space="preserve">Question </w:t>
      </w:r>
      <w:r w:rsidDel="00000000" w:rsidR="00000000" w:rsidRPr="00000000">
        <w:rPr>
          <w:rFonts w:ascii="Arial" w:cs="Arial" w:eastAsia="Arial" w:hAnsi="Arial"/>
          <w:b w:val="0"/>
          <w:i w:val="0"/>
          <w:smallCaps w:val="0"/>
          <w:strike w:val="0"/>
          <w:color w:val="37474f"/>
          <w:sz w:val="17.726234436035156"/>
          <w:szCs w:val="17.726234436035156"/>
          <w:u w:val="none"/>
          <w:shd w:fill="auto" w:val="clear"/>
          <w:vertAlign w:val="baseline"/>
          <w:rtl w:val="0"/>
        </w:rPr>
        <w:t xml:space="preserve">Question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0000000000001" w:right="2988.8"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Complete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08.0000000000001" w:right="1923.199999999999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Mark 1.00 out of 1.00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22.4000000000001" w:right="-4480" w:firstLine="0"/>
        <w:jc w:val="left"/>
        <w:rPr>
          <w:rFonts w:ascii="Arial" w:cs="Arial" w:eastAsia="Arial" w:hAnsi="Arial"/>
          <w:b w:val="0"/>
          <w:i w:val="0"/>
          <w:smallCaps w:val="0"/>
          <w:strike w:val="0"/>
          <w:color w:val="202020"/>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202020"/>
          <w:sz w:val="22.509502410888672"/>
          <w:szCs w:val="22.509502410888672"/>
          <w:u w:val="none"/>
          <w:shd w:fill="auto" w:val="clear"/>
          <w:vertAlign w:val="baseline"/>
          <w:rtl w:val="0"/>
        </w:rPr>
        <w:t xml:space="preserve">You observe the following while tting a linear regression to the data: As you increase the amount of training data, the test error decreases and the training error increases. The train error is quite low (almost what you expect it to), while the test error is much higher than the train error. What do you think is the main reason behind this behaviour? Choose the most probable option.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2864"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Select one: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95.1999999999998" w:right="1385.5999999999995"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a. High model bias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164.800000000000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b. None of the above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5.1999999999998" w:right="1011.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c. High estimation bias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1611.2" w:firstLine="0"/>
        <w:jc w:val="left"/>
        <w:rPr>
          <w:rFonts w:ascii="Arial" w:cs="Arial" w:eastAsia="Arial" w:hAnsi="Arial"/>
          <w:b w:val="0"/>
          <w:i w:val="0"/>
          <w:smallCaps w:val="0"/>
          <w:strike w:val="0"/>
          <w:color w:val="30363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30363b"/>
          <w:sz w:val="19.695816040039062"/>
          <w:szCs w:val="19.695816040039062"/>
          <w:u w:val="none"/>
          <w:shd w:fill="auto" w:val="clear"/>
          <w:vertAlign w:val="baseline"/>
          <w:rtl w:val="0"/>
        </w:rPr>
        <w:t xml:space="preserve">d. High variance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827.2000000000003" w:line="276" w:lineRule="auto"/>
        <w:ind w:left="5040" w:right="-903.9999999999998" w:firstLine="0"/>
        <w:jc w:val="left"/>
        <w:rPr>
          <w:rFonts w:ascii="Arial" w:cs="Arial" w:eastAsia="Arial" w:hAnsi="Arial"/>
          <w:b w:val="0"/>
          <w:i w:val="0"/>
          <w:smallCaps w:val="0"/>
          <w:strike w:val="0"/>
          <w:color w:val="000000"/>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000000"/>
          <w:sz w:val="25.323190689086914"/>
          <w:szCs w:val="25.323190689086914"/>
          <w:u w:val="none"/>
          <w:shd w:fill="auto" w:val="clear"/>
          <w:vertAlign w:val="baseline"/>
          <w:rtl w:val="0"/>
        </w:rPr>
        <w:t xml:space="preserve">0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6.800000000001" w:right="-393.599999999999" w:firstLine="0"/>
        <w:jc w:val="left"/>
        <w:rPr>
          <w:rFonts w:ascii="Arial" w:cs="Arial" w:eastAsia="Arial" w:hAnsi="Arial"/>
          <w:b w:val="0"/>
          <w:i w:val="0"/>
          <w:smallCaps w:val="0"/>
          <w:strike w:val="0"/>
          <w:color w:val="ababab"/>
          <w:sz w:val="25.323190689086914"/>
          <w:szCs w:val="25.323190689086914"/>
          <w:u w:val="none"/>
          <w:shd w:fill="auto" w:val="clear"/>
          <w:vertAlign w:val="baseline"/>
        </w:rPr>
      </w:pPr>
      <w:r w:rsidDel="00000000" w:rsidR="00000000" w:rsidRPr="00000000">
        <w:rPr>
          <w:rFonts w:ascii="Arial" w:cs="Arial" w:eastAsia="Arial" w:hAnsi="Arial"/>
          <w:b w:val="0"/>
          <w:i w:val="0"/>
          <w:smallCaps w:val="0"/>
          <w:strike w:val="0"/>
          <w:color w:val="ababab"/>
          <w:sz w:val="25.323190689086914"/>
          <w:szCs w:val="25.323190689086914"/>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2240" w:line="276" w:lineRule="auto"/>
        <w:ind w:left="9624" w:right="-5569.6" w:firstLine="0"/>
        <w:jc w:val="left"/>
        <w:rPr>
          <w:rFonts w:ascii="Arial" w:cs="Arial" w:eastAsia="Arial" w:hAnsi="Arial"/>
          <w:b w:val="0"/>
          <w:i w:val="0"/>
          <w:smallCaps w:val="0"/>
          <w:strike w:val="0"/>
          <w:color w:val="ababab"/>
          <w:sz w:val="22.509502410888672"/>
          <w:szCs w:val="22.509502410888672"/>
          <w:u w:val="none"/>
          <w:shd w:fill="auto" w:val="clear"/>
          <w:vertAlign w:val="baseline"/>
        </w:rPr>
      </w:pPr>
      <w:r w:rsidDel="00000000" w:rsidR="00000000" w:rsidRPr="00000000">
        <w:rPr>
          <w:rFonts w:ascii="Arial" w:cs="Arial" w:eastAsia="Arial" w:hAnsi="Arial"/>
          <w:b w:val="0"/>
          <w:i w:val="0"/>
          <w:smallCaps w:val="0"/>
          <w:strike w:val="0"/>
          <w:color w:val="ababab"/>
          <w:sz w:val="22.509502410888672"/>
          <w:szCs w:val="22.509502410888672"/>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17.6" w:right="-5848" w:firstLine="0"/>
        <w:jc w:val="left"/>
        <w:rPr>
          <w:rFonts w:ascii="Arial" w:cs="Arial" w:eastAsia="Arial" w:hAnsi="Arial"/>
          <w:b w:val="0"/>
          <w:i w:val="0"/>
          <w:smallCaps w:val="0"/>
          <w:strike w:val="0"/>
          <w:color w:val="ababab"/>
          <w:sz w:val="19.695816040039062"/>
          <w:szCs w:val="19.695816040039062"/>
          <w:u w:val="none"/>
          <w:shd w:fill="auto" w:val="clear"/>
          <w:vertAlign w:val="baseline"/>
        </w:rPr>
      </w:pPr>
      <w:r w:rsidDel="00000000" w:rsidR="00000000" w:rsidRPr="00000000">
        <w:rPr>
          <w:rFonts w:ascii="Arial" w:cs="Arial" w:eastAsia="Arial" w:hAnsi="Arial"/>
          <w:b w:val="0"/>
          <w:i w:val="0"/>
          <w:smallCaps w:val="0"/>
          <w:strike w:val="0"/>
          <w:color w:val="ababab"/>
          <w:sz w:val="19.695816040039062"/>
          <w:szCs w:val="19.695816040039062"/>
          <w:u w:val="none"/>
          <w:shd w:fill="auto" w:val="clear"/>
          <w:vertAlign w:val="baseline"/>
          <w:rtl w:val="0"/>
        </w:rPr>
        <w:t xml:space="preserve">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