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55F6" w14:textId="28080214" w:rsidR="00F90A59" w:rsidRDefault="00895C09" w:rsidP="00F90A59">
      <w:pPr>
        <w:pStyle w:val="Heading1"/>
      </w:pPr>
      <w:bookmarkStart w:id="0" w:name="_GoBack"/>
      <w:bookmarkEnd w:id="0"/>
      <w:r>
        <w:t>Intro to Linux</w:t>
      </w:r>
    </w:p>
    <w:p w14:paraId="477B2013" w14:textId="10E68423" w:rsidR="00F90A59" w:rsidRDefault="00895C09" w:rsidP="00B0357E">
      <w:pPr>
        <w:pStyle w:val="Heading2"/>
      </w:pPr>
      <w:r>
        <w:t>System Structure</w:t>
      </w:r>
    </w:p>
    <w:p w14:paraId="4349535E" w14:textId="772001F8" w:rsidR="009E0EDB" w:rsidRDefault="00895C09" w:rsidP="009E0EDB">
      <w:pPr>
        <w:pStyle w:val="Heading2"/>
      </w:pPr>
      <w:r>
        <w:t>Comparative Run Levels</w:t>
      </w:r>
    </w:p>
    <w:p w14:paraId="79469641" w14:textId="313038D8" w:rsidR="009E0EDB" w:rsidRDefault="00895C09" w:rsidP="009E0EDB">
      <w:pPr>
        <w:pStyle w:val="Heading2"/>
      </w:pPr>
      <w:r>
        <w:t>Shutdown and Boot – Run Control Levels</w:t>
      </w:r>
    </w:p>
    <w:p w14:paraId="12E116D6" w14:textId="1E900CBB" w:rsidR="009E0EDB" w:rsidRDefault="00895C09" w:rsidP="009E0EDB">
      <w:pPr>
        <w:pStyle w:val="Heading2"/>
      </w:pPr>
      <w:r>
        <w:t>Shutdown and Boot – Boot Sequence</w:t>
      </w:r>
    </w:p>
    <w:p w14:paraId="17453688" w14:textId="3179C3F6" w:rsidR="00895C09" w:rsidRDefault="00895C09" w:rsidP="00895C09">
      <w:pPr>
        <w:pStyle w:val="Heading2"/>
      </w:pPr>
      <w:r>
        <w:t>Checking the Kernel Version</w:t>
      </w:r>
    </w:p>
    <w:p w14:paraId="275F897D" w14:textId="74629F45" w:rsidR="00895C09" w:rsidRDefault="00895C09" w:rsidP="00895C09">
      <w:pPr>
        <w:pStyle w:val="Heading2"/>
      </w:pPr>
      <w:r>
        <w:t>Basic Linux Commands</w:t>
      </w:r>
    </w:p>
    <w:p w14:paraId="06851EC5" w14:textId="176C023F" w:rsidR="00895C09" w:rsidRDefault="00895C09" w:rsidP="00895C09">
      <w:pPr>
        <w:pStyle w:val="Heading2"/>
      </w:pPr>
      <w:r>
        <w:t>User and Group Management</w:t>
      </w:r>
    </w:p>
    <w:p w14:paraId="259EF4C5" w14:textId="718D5D45" w:rsidR="00895C09" w:rsidRDefault="00895C09" w:rsidP="00895C09">
      <w:pPr>
        <w:pStyle w:val="Heading2"/>
      </w:pPr>
      <w:r>
        <w:t>Files and Permissions</w:t>
      </w:r>
    </w:p>
    <w:p w14:paraId="5740024C" w14:textId="0E6DCC17" w:rsidR="00895C09" w:rsidRDefault="00895C09" w:rsidP="00895C09">
      <w:pPr>
        <w:pStyle w:val="Heading2"/>
      </w:pPr>
      <w:r>
        <w:t>Service Management</w:t>
      </w:r>
    </w:p>
    <w:p w14:paraId="253B3E29" w14:textId="61C1A0FC" w:rsidR="00895C09" w:rsidRDefault="00895C09" w:rsidP="00895C09">
      <w:pPr>
        <w:pStyle w:val="Heading2"/>
      </w:pPr>
      <w:r>
        <w:t>Processes and Ports</w:t>
      </w:r>
    </w:p>
    <w:p w14:paraId="5C49CC25" w14:textId="355F145C" w:rsidR="00895C09" w:rsidRDefault="00895C09" w:rsidP="00895C09">
      <w:pPr>
        <w:pStyle w:val="Heading2"/>
      </w:pPr>
      <w:r>
        <w:t>Package Management</w:t>
      </w:r>
    </w:p>
    <w:p w14:paraId="1B9CCC4A" w14:textId="53769DF6" w:rsidR="00895C09" w:rsidRDefault="00895C09" w:rsidP="00895C09">
      <w:pPr>
        <w:pStyle w:val="Heading2"/>
      </w:pPr>
      <w:r>
        <w:t>Basic Networking</w:t>
      </w:r>
    </w:p>
    <w:p w14:paraId="0896B951" w14:textId="6FF7DB8E" w:rsidR="00895C09" w:rsidRDefault="00895C09" w:rsidP="00895C09">
      <w:pPr>
        <w:pStyle w:val="Heading2"/>
      </w:pPr>
      <w:r>
        <w:t>Logs and Configuration Files</w:t>
      </w:r>
    </w:p>
    <w:p w14:paraId="12AED418" w14:textId="6DEC848B" w:rsidR="00895C09" w:rsidRDefault="00895C09" w:rsidP="00895C09">
      <w:pPr>
        <w:pStyle w:val="Heading2"/>
      </w:pPr>
      <w:r>
        <w:t>SSH Configuration</w:t>
      </w:r>
    </w:p>
    <w:p w14:paraId="25A5A88E" w14:textId="56FE02FF" w:rsidR="00895C09" w:rsidRPr="00895C09" w:rsidRDefault="00895C09" w:rsidP="00895C09">
      <w:pPr>
        <w:pStyle w:val="Heading2"/>
      </w:pPr>
      <w:r>
        <w:t>Disk Partitions and File Systems</w:t>
      </w:r>
    </w:p>
    <w:p w14:paraId="4AAE1330" w14:textId="763E0BC8" w:rsidR="009E0EDB" w:rsidRDefault="00F61546" w:rsidP="009E0EDB">
      <w:pPr>
        <w:pStyle w:val="Heading1"/>
      </w:pPr>
      <w:r>
        <w:t xml:space="preserve">Intro to </w:t>
      </w:r>
      <w:r w:rsidR="009E0EDB">
        <w:t>Docker</w:t>
      </w:r>
    </w:p>
    <w:p w14:paraId="161E805F" w14:textId="1950E20F" w:rsidR="009E0EDB" w:rsidRDefault="00185839" w:rsidP="009E0EDB">
      <w:pPr>
        <w:pStyle w:val="Heading2"/>
      </w:pPr>
      <w:r>
        <w:t>Introduction to Containers</w:t>
      </w:r>
    </w:p>
    <w:p w14:paraId="33895BF7" w14:textId="1D930F7D" w:rsidR="008D0651" w:rsidRDefault="00185839" w:rsidP="008D0651">
      <w:pPr>
        <w:pStyle w:val="Heading2"/>
      </w:pPr>
      <w:r>
        <w:t>Docker Architecture</w:t>
      </w:r>
    </w:p>
    <w:p w14:paraId="4752CADB" w14:textId="5D70BAA5" w:rsidR="008D0651" w:rsidRDefault="008D0651" w:rsidP="008D0651">
      <w:pPr>
        <w:pStyle w:val="Heading1"/>
      </w:pPr>
      <w:r>
        <w:t xml:space="preserve">Intro to </w:t>
      </w:r>
      <w:r w:rsidR="00185839">
        <w:t xml:space="preserve">Git and </w:t>
      </w:r>
      <w:r>
        <w:t>GitHub</w:t>
      </w:r>
    </w:p>
    <w:p w14:paraId="72CC6E80" w14:textId="554FB4BF" w:rsidR="008D0651" w:rsidRDefault="008D0651" w:rsidP="008D0651">
      <w:pPr>
        <w:pStyle w:val="Heading2"/>
      </w:pPr>
      <w:r>
        <w:t xml:space="preserve">What is </w:t>
      </w:r>
      <w:r w:rsidR="00185839">
        <w:t>version control</w:t>
      </w:r>
      <w:r>
        <w:t>?</w:t>
      </w:r>
    </w:p>
    <w:p w14:paraId="2907ECA9" w14:textId="2479E900" w:rsidR="008D0651" w:rsidRDefault="00185839" w:rsidP="00185839">
      <w:pPr>
        <w:pStyle w:val="Heading2"/>
      </w:pPr>
      <w:r>
        <w:t>What is Git?</w:t>
      </w:r>
    </w:p>
    <w:p w14:paraId="73EC6C54" w14:textId="25DEE29F" w:rsidR="00185839" w:rsidRDefault="00185839" w:rsidP="00185839">
      <w:pPr>
        <w:pStyle w:val="Heading2"/>
      </w:pPr>
      <w:r>
        <w:t>What is GitHub?</w:t>
      </w:r>
    </w:p>
    <w:p w14:paraId="72A8C08E" w14:textId="7C62DD44" w:rsidR="00185839" w:rsidRDefault="00185839" w:rsidP="00185839">
      <w:pPr>
        <w:pStyle w:val="Heading2"/>
      </w:pPr>
      <w:r>
        <w:t>Repositories Overview</w:t>
      </w:r>
    </w:p>
    <w:p w14:paraId="77CF71BC" w14:textId="2AEA95A1" w:rsidR="00185839" w:rsidRPr="00185839" w:rsidRDefault="00185839" w:rsidP="00185839">
      <w:pPr>
        <w:pStyle w:val="Heading2"/>
      </w:pPr>
      <w:r>
        <w:t>Basic Workflows and Examples</w:t>
      </w:r>
    </w:p>
    <w:p w14:paraId="70CE7591" w14:textId="19508664" w:rsidR="008B6C60" w:rsidRDefault="008B6C60" w:rsidP="008B6C60">
      <w:pPr>
        <w:pStyle w:val="Heading1"/>
      </w:pPr>
      <w:r>
        <w:t>Advanced Docker</w:t>
      </w:r>
    </w:p>
    <w:p w14:paraId="41405AA9" w14:textId="38674608" w:rsidR="008B6C60" w:rsidRDefault="008B6C60" w:rsidP="008B6C60">
      <w:pPr>
        <w:pStyle w:val="Heading2"/>
      </w:pPr>
      <w:r>
        <w:t>Creating Images</w:t>
      </w:r>
    </w:p>
    <w:p w14:paraId="6CF6690F" w14:textId="1EDC1412" w:rsidR="008B6C60" w:rsidRDefault="00185839" w:rsidP="008B6C60">
      <w:pPr>
        <w:pStyle w:val="Heading2"/>
      </w:pPr>
      <w:r>
        <w:t xml:space="preserve">Docker Build and </w:t>
      </w:r>
      <w:proofErr w:type="spellStart"/>
      <w:r>
        <w:t>Dockerfiles</w:t>
      </w:r>
      <w:proofErr w:type="spellEnd"/>
    </w:p>
    <w:p w14:paraId="0E6E0D19" w14:textId="11CCED14" w:rsidR="008B6C60" w:rsidRDefault="00185839" w:rsidP="008B6C60">
      <w:pPr>
        <w:pStyle w:val="Heading2"/>
      </w:pPr>
      <w:r>
        <w:t>Guided Walkthroughs</w:t>
      </w:r>
    </w:p>
    <w:p w14:paraId="7DAFDDB9" w14:textId="230A6665" w:rsidR="00185839" w:rsidRDefault="00185839" w:rsidP="00185839">
      <w:pPr>
        <w:pStyle w:val="Heading3"/>
      </w:pPr>
      <w:r>
        <w:t>Building an Image</w:t>
      </w:r>
    </w:p>
    <w:p w14:paraId="6106FC24" w14:textId="4A41C008" w:rsidR="00185839" w:rsidRDefault="00185839" w:rsidP="00185839">
      <w:pPr>
        <w:pStyle w:val="Heading3"/>
      </w:pPr>
      <w:r>
        <w:t>Docker Commit</w:t>
      </w:r>
    </w:p>
    <w:p w14:paraId="5770BD4F" w14:textId="2DC516F5" w:rsidR="00185839" w:rsidRPr="00185839" w:rsidRDefault="00185839" w:rsidP="00185839">
      <w:pPr>
        <w:pStyle w:val="Heading3"/>
      </w:pPr>
      <w:r>
        <w:lastRenderedPageBreak/>
        <w:t>Creating an Automated Build</w:t>
      </w:r>
    </w:p>
    <w:p w14:paraId="275F266F" w14:textId="0733EA7E" w:rsidR="00E00E61" w:rsidRDefault="00E00E61" w:rsidP="00E00E61">
      <w:pPr>
        <w:pStyle w:val="Heading1"/>
      </w:pPr>
      <w:r>
        <w:t>Linux and App Service</w:t>
      </w:r>
    </w:p>
    <w:p w14:paraId="6DB794D9" w14:textId="49AF7B95" w:rsidR="00E00E61" w:rsidRDefault="00185839" w:rsidP="00E00E61">
      <w:pPr>
        <w:pStyle w:val="Heading2"/>
      </w:pPr>
      <w:r>
        <w:t>Hosting Web Apps on Linux</w:t>
      </w:r>
    </w:p>
    <w:p w14:paraId="3F3AC50E" w14:textId="6F3DACAC" w:rsidR="00E00E61" w:rsidRDefault="00185839" w:rsidP="00E00E61">
      <w:pPr>
        <w:pStyle w:val="Heading2"/>
      </w:pPr>
      <w:r>
        <w:t>Linux Architecture on App Service</w:t>
      </w:r>
    </w:p>
    <w:p w14:paraId="2C162EE8" w14:textId="13C60D58" w:rsidR="00185839" w:rsidRDefault="00185839" w:rsidP="00185839">
      <w:pPr>
        <w:pStyle w:val="Heading2"/>
      </w:pPr>
      <w:r>
        <w:t>App Service on Linux</w:t>
      </w:r>
    </w:p>
    <w:p w14:paraId="2FFAB014" w14:textId="267ADA93" w:rsidR="00185839" w:rsidRDefault="00185839" w:rsidP="00185839">
      <w:pPr>
        <w:pStyle w:val="Heading2"/>
      </w:pPr>
      <w:r>
        <w:t>Web App for Containers</w:t>
      </w:r>
    </w:p>
    <w:p w14:paraId="521FF2DF" w14:textId="77EF307C" w:rsidR="00185839" w:rsidRDefault="00185839" w:rsidP="00185839">
      <w:pPr>
        <w:pStyle w:val="Heading2"/>
      </w:pPr>
      <w:r>
        <w:t>App Settings for Linux</w:t>
      </w:r>
    </w:p>
    <w:p w14:paraId="2E23EF12" w14:textId="57B5CF80" w:rsidR="00185839" w:rsidRDefault="00185839" w:rsidP="00185839">
      <w:pPr>
        <w:pStyle w:val="Heading2"/>
      </w:pPr>
      <w:r>
        <w:t>Other Linux Considerations</w:t>
      </w:r>
    </w:p>
    <w:p w14:paraId="74E64155" w14:textId="14FB9298" w:rsidR="00185839" w:rsidRDefault="00185839" w:rsidP="00185839">
      <w:pPr>
        <w:pStyle w:val="Heading2"/>
      </w:pPr>
      <w:r>
        <w:t>Continuous Deployment</w:t>
      </w:r>
    </w:p>
    <w:p w14:paraId="12338659" w14:textId="219D700D" w:rsidR="00185839" w:rsidRDefault="00185839" w:rsidP="00185839">
      <w:pPr>
        <w:pStyle w:val="Heading2"/>
      </w:pPr>
      <w:r>
        <w:t>Multi-Containers</w:t>
      </w:r>
    </w:p>
    <w:p w14:paraId="2FE06616" w14:textId="0711D432" w:rsidR="00185839" w:rsidRDefault="00185839" w:rsidP="00185839">
      <w:pPr>
        <w:pStyle w:val="Heading3"/>
      </w:pPr>
      <w:r>
        <w:t>Docker Compose</w:t>
      </w:r>
    </w:p>
    <w:p w14:paraId="52063D6E" w14:textId="473F2569" w:rsidR="00185839" w:rsidRDefault="00185839" w:rsidP="00185839">
      <w:pPr>
        <w:pStyle w:val="Heading3"/>
      </w:pPr>
      <w:r>
        <w:t>Kubernetes</w:t>
      </w:r>
    </w:p>
    <w:p w14:paraId="5C8AF66C" w14:textId="36C37206" w:rsidR="00151657" w:rsidRDefault="00151657" w:rsidP="00151657">
      <w:pPr>
        <w:pStyle w:val="Heading2"/>
      </w:pPr>
      <w:r>
        <w:t>Kudu in Linux</w:t>
      </w:r>
    </w:p>
    <w:p w14:paraId="02FA2DEB" w14:textId="7E4B5568" w:rsidR="00151657" w:rsidRPr="00151657" w:rsidRDefault="00151657" w:rsidP="00151657">
      <w:pPr>
        <w:pStyle w:val="Heading2"/>
      </w:pPr>
      <w:r>
        <w:t>SSH and Linux</w:t>
      </w:r>
    </w:p>
    <w:p w14:paraId="651B0B69" w14:textId="4A41A0AE" w:rsidR="00E00E61" w:rsidRDefault="00E00E61" w:rsidP="00E00E61">
      <w:pPr>
        <w:pStyle w:val="Heading1"/>
      </w:pPr>
      <w:r>
        <w:t>Troubleshooting</w:t>
      </w:r>
    </w:p>
    <w:p w14:paraId="52BE112C" w14:textId="7FC34F04" w:rsidR="00E00E61" w:rsidRDefault="00E00E61" w:rsidP="00E00E61">
      <w:pPr>
        <w:pStyle w:val="Heading2"/>
      </w:pPr>
      <w:r>
        <w:t xml:space="preserve">Docker Logs </w:t>
      </w:r>
    </w:p>
    <w:p w14:paraId="0ED66FA0" w14:textId="690BDC18" w:rsidR="00E00E61" w:rsidRPr="00E00E61" w:rsidRDefault="00151657" w:rsidP="00E00E61">
      <w:pPr>
        <w:pStyle w:val="Heading2"/>
      </w:pPr>
      <w:r>
        <w:t>Startup Issues</w:t>
      </w:r>
    </w:p>
    <w:p w14:paraId="1D90B4BA" w14:textId="53ACD1B5" w:rsidR="00E00E61" w:rsidRDefault="00151657" w:rsidP="00E00E61">
      <w:pPr>
        <w:pStyle w:val="Heading2"/>
      </w:pPr>
      <w:r>
        <w:t>Using Observer</w:t>
      </w:r>
    </w:p>
    <w:p w14:paraId="27F5F67B" w14:textId="1AD18B30" w:rsidR="00151657" w:rsidRDefault="00151657" w:rsidP="00151657">
      <w:pPr>
        <w:pStyle w:val="Heading2"/>
      </w:pPr>
      <w:r>
        <w:t>Using Kusto</w:t>
      </w:r>
    </w:p>
    <w:p w14:paraId="73D567CF" w14:textId="587533C4" w:rsidR="00151657" w:rsidRDefault="00151657" w:rsidP="00151657">
      <w:pPr>
        <w:pStyle w:val="Heading2"/>
      </w:pPr>
      <w:r>
        <w:t>LWAS Events</w:t>
      </w:r>
    </w:p>
    <w:p w14:paraId="234FC37E" w14:textId="0BB2B649" w:rsidR="00151657" w:rsidRDefault="00151657" w:rsidP="00151657">
      <w:pPr>
        <w:pStyle w:val="Heading2"/>
      </w:pPr>
      <w:r>
        <w:t>Red Herrings</w:t>
      </w:r>
    </w:p>
    <w:p w14:paraId="6207D553" w14:textId="0F07EC94" w:rsidR="00151657" w:rsidRDefault="00151657" w:rsidP="00151657">
      <w:pPr>
        <w:pStyle w:val="Heading2"/>
      </w:pPr>
      <w:r>
        <w:t>Identifying Storage Failovers</w:t>
      </w:r>
    </w:p>
    <w:p w14:paraId="3E0B9A2C" w14:textId="57D9A268" w:rsidR="00151657" w:rsidRDefault="00151657" w:rsidP="00151657">
      <w:pPr>
        <w:pStyle w:val="Heading2"/>
      </w:pPr>
      <w:r>
        <w:t>Troubleshooting App Restarts</w:t>
      </w:r>
    </w:p>
    <w:p w14:paraId="53384785" w14:textId="0C084862" w:rsidR="00151657" w:rsidRDefault="00151657" w:rsidP="00151657">
      <w:pPr>
        <w:pStyle w:val="Heading2"/>
      </w:pPr>
      <w:r>
        <w:t>Identifying Instance Changes</w:t>
      </w:r>
    </w:p>
    <w:p w14:paraId="34CD7BF1" w14:textId="28953DA9" w:rsidR="00151657" w:rsidRPr="00151657" w:rsidRDefault="00151657" w:rsidP="00151657">
      <w:pPr>
        <w:pStyle w:val="Heading2"/>
      </w:pPr>
      <w:r>
        <w:t>CPU and Memory Issues</w:t>
      </w:r>
    </w:p>
    <w:p w14:paraId="0E5814E6" w14:textId="77777777" w:rsidR="008D0651" w:rsidRPr="008D0651" w:rsidRDefault="008D0651" w:rsidP="008D0651"/>
    <w:p w14:paraId="5CC79C4D" w14:textId="77777777" w:rsidR="008D0651" w:rsidRPr="008D0651" w:rsidRDefault="008D0651" w:rsidP="008D0651"/>
    <w:sectPr w:rsidR="008D0651" w:rsidRPr="008D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576D" w14:textId="77777777" w:rsidR="00622226" w:rsidRDefault="00622226" w:rsidP="008D0651">
      <w:pPr>
        <w:spacing w:after="0" w:line="240" w:lineRule="auto"/>
      </w:pPr>
      <w:r>
        <w:separator/>
      </w:r>
    </w:p>
  </w:endnote>
  <w:endnote w:type="continuationSeparator" w:id="0">
    <w:p w14:paraId="4D5F4B6C" w14:textId="77777777" w:rsidR="00622226" w:rsidRDefault="00622226" w:rsidP="008D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DC85E" w14:textId="77777777" w:rsidR="00622226" w:rsidRDefault="00622226" w:rsidP="008D0651">
      <w:pPr>
        <w:spacing w:after="0" w:line="240" w:lineRule="auto"/>
      </w:pPr>
      <w:r>
        <w:separator/>
      </w:r>
    </w:p>
  </w:footnote>
  <w:footnote w:type="continuationSeparator" w:id="0">
    <w:p w14:paraId="48BCD7D2" w14:textId="77777777" w:rsidR="00622226" w:rsidRDefault="00622226" w:rsidP="008D0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B2B2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59"/>
    <w:rsid w:val="0011293D"/>
    <w:rsid w:val="00145B77"/>
    <w:rsid w:val="001515B3"/>
    <w:rsid w:val="00151657"/>
    <w:rsid w:val="00173859"/>
    <w:rsid w:val="00185839"/>
    <w:rsid w:val="00195E23"/>
    <w:rsid w:val="003F1F58"/>
    <w:rsid w:val="00515337"/>
    <w:rsid w:val="00622226"/>
    <w:rsid w:val="00683BAB"/>
    <w:rsid w:val="007126E5"/>
    <w:rsid w:val="007405E8"/>
    <w:rsid w:val="008675CD"/>
    <w:rsid w:val="00895C09"/>
    <w:rsid w:val="008B6C60"/>
    <w:rsid w:val="008D0651"/>
    <w:rsid w:val="00961F10"/>
    <w:rsid w:val="009E0EDB"/>
    <w:rsid w:val="00B0357E"/>
    <w:rsid w:val="00CA3159"/>
    <w:rsid w:val="00D60961"/>
    <w:rsid w:val="00D97899"/>
    <w:rsid w:val="00E00E61"/>
    <w:rsid w:val="00E378BB"/>
    <w:rsid w:val="00F61546"/>
    <w:rsid w:val="00F8041F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806656"/>
  <w15:chartTrackingRefBased/>
  <w15:docId w15:val="{EFCFEC95-2DBB-4319-B2E5-1F4C6AD7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A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A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A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A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A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A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A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A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A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A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A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A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A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A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A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Cheshire</dc:creator>
  <cp:keywords/>
  <dc:description/>
  <cp:lastModifiedBy>Jim Cheshire</cp:lastModifiedBy>
  <cp:revision>2</cp:revision>
  <dcterms:created xsi:type="dcterms:W3CDTF">2018-07-16T17:57:00Z</dcterms:created>
  <dcterms:modified xsi:type="dcterms:W3CDTF">2018-07-16T17:57:00Z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jamesche@microsoft.com</vt:lpwstr>
  </property>
  <property fmtid="{D5CDD505-2E9C-101B-9397-08002B2CF9AE}" pid="5" name="MSIP_Label_f42aa342-8706-4288-bd11-ebb85995028c_SetDate">
    <vt:lpwstr>2018-05-29T13:13:47.1802988Z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