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E0C35" w14:textId="7F294C77" w:rsidR="00B50DD4" w:rsidRDefault="00B50DD4" w:rsidP="00B50DD4">
      <w:pPr>
        <w:outlineLvl w:val="0"/>
        <w:rPr>
          <w:b/>
          <w:lang w:val="en-US"/>
        </w:rPr>
      </w:pPr>
      <w:r w:rsidRPr="002239BB">
        <w:rPr>
          <w:b/>
          <w:lang w:val="en-US"/>
        </w:rPr>
        <w:t xml:space="preserve">Connection </w:t>
      </w:r>
      <w:r>
        <w:rPr>
          <w:b/>
          <w:lang w:val="en-US"/>
        </w:rPr>
        <w:t xml:space="preserve">Diagram and </w:t>
      </w:r>
      <w:r w:rsidRPr="002239BB">
        <w:rPr>
          <w:b/>
          <w:lang w:val="en-US"/>
        </w:rPr>
        <w:t>Table:</w:t>
      </w:r>
      <w:r>
        <w:rPr>
          <w:b/>
          <w:lang w:val="en-US"/>
        </w:rPr>
        <w:t xml:space="preserve"> (Rev</w:t>
      </w:r>
      <w:r w:rsidR="00D841C4">
        <w:rPr>
          <w:b/>
          <w:lang w:val="en-US"/>
        </w:rPr>
        <w:t>4</w:t>
      </w:r>
      <w:r>
        <w:rPr>
          <w:b/>
          <w:lang w:val="en-US"/>
        </w:rPr>
        <w:t>)</w:t>
      </w:r>
    </w:p>
    <w:p w14:paraId="450BBFE8" w14:textId="77777777" w:rsidR="00B50DD4" w:rsidRDefault="00B50DD4" w:rsidP="00753097">
      <w:pPr>
        <w:outlineLvl w:val="0"/>
        <w:rPr>
          <w:b/>
          <w:lang w:val="en-US"/>
        </w:rPr>
      </w:pPr>
    </w:p>
    <w:p w14:paraId="60826A12" w14:textId="77777777" w:rsidR="00B50DD4" w:rsidRDefault="00B50DD4" w:rsidP="00753097">
      <w:pPr>
        <w:outlineLvl w:val="0"/>
        <w:rPr>
          <w:b/>
          <w:lang w:val="en-US"/>
        </w:rPr>
      </w:pPr>
    </w:p>
    <w:p w14:paraId="2DE13D5E" w14:textId="459C9BFD" w:rsidR="00FA3E9E" w:rsidRDefault="00FA3E9E" w:rsidP="00753097">
      <w:pPr>
        <w:outlineLvl w:val="0"/>
        <w:rPr>
          <w:b/>
          <w:lang w:val="en-US"/>
        </w:rPr>
      </w:pPr>
      <w:r>
        <w:rPr>
          <w:noProof/>
        </w:rPr>
        <w:drawing>
          <wp:inline distT="0" distB="0" distL="0" distR="0" wp14:anchorId="241911A1" wp14:editId="72E879D8">
            <wp:extent cx="6442069" cy="4803140"/>
            <wp:effectExtent l="0" t="0" r="10160" b="0"/>
            <wp:docPr id="2" name="Picture 2" descr="../../../../../Desktop/Screen%20Shot%202017-03-16%20at%2010.06.3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3-16%20at%2010.06.32%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112" cy="480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7B4F" w14:textId="77777777" w:rsidR="00FA3E9E" w:rsidRDefault="00FA3E9E" w:rsidP="00753097">
      <w:pPr>
        <w:outlineLvl w:val="0"/>
        <w:rPr>
          <w:b/>
          <w:lang w:val="en-US"/>
        </w:rPr>
      </w:pPr>
    </w:p>
    <w:p w14:paraId="6418B22A" w14:textId="2277EC05" w:rsidR="00872B7F" w:rsidRPr="002239BB" w:rsidRDefault="00872B7F" w:rsidP="00753097">
      <w:pPr>
        <w:outlineLvl w:val="0"/>
        <w:rPr>
          <w:b/>
          <w:lang w:val="en-US"/>
        </w:rPr>
      </w:pPr>
      <w:r>
        <w:rPr>
          <w:b/>
          <w:lang w:val="en-US"/>
        </w:rPr>
        <w:t>CN1:</w:t>
      </w:r>
    </w:p>
    <w:p w14:paraId="02993B9E" w14:textId="4867F8D3" w:rsidR="00D420D3" w:rsidRDefault="00872B7F">
      <w:pPr>
        <w:rPr>
          <w:lang w:val="en-US"/>
        </w:rPr>
      </w:pPr>
      <w:r>
        <w:rPr>
          <w:noProof/>
        </w:rPr>
        <w:drawing>
          <wp:inline distT="0" distB="0" distL="0" distR="0" wp14:anchorId="63F7885C" wp14:editId="2A218C86">
            <wp:extent cx="1167840" cy="2974340"/>
            <wp:effectExtent l="0" t="0" r="635" b="0"/>
            <wp:docPr id="1" name="Picture 1" descr="CN1Wi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N1Wir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86" cy="298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A939" w14:textId="0B2363BD" w:rsidR="009A2481" w:rsidRPr="00D04BBA" w:rsidRDefault="009A2481" w:rsidP="00D04BBA">
      <w:pPr>
        <w:pStyle w:val="p1"/>
      </w:pPr>
      <w:r w:rsidRPr="002239BB">
        <w:rPr>
          <w:color w:val="000000" w:themeColor="text1"/>
          <w:highlight w:val="yellow"/>
          <w:lang w:val="en-US"/>
        </w:rPr>
        <w:lastRenderedPageBreak/>
        <w:t>N</w:t>
      </w:r>
      <w:r w:rsidR="002239BB">
        <w:rPr>
          <w:color w:val="000000" w:themeColor="text1"/>
          <w:highlight w:val="yellow"/>
          <w:lang w:val="en-US"/>
        </w:rPr>
        <w:t>eed to connect for prototyping</w:t>
      </w:r>
      <w:proofErr w:type="gramStart"/>
      <w:r w:rsidR="002239BB">
        <w:rPr>
          <w:color w:val="000000" w:themeColor="text1"/>
          <w:highlight w:val="yellow"/>
          <w:lang w:val="en-US"/>
        </w:rPr>
        <w:t xml:space="preserve"> </w:t>
      </w:r>
      <w:r w:rsidR="002239BB" w:rsidRPr="002239BB">
        <w:rPr>
          <w:lang w:val="en-US"/>
        </w:rPr>
        <w:t xml:space="preserve">  </w:t>
      </w:r>
      <w:r w:rsidR="00D04BBA">
        <w:rPr>
          <w:lang w:val="en-US"/>
        </w:rPr>
        <w:t>(</w:t>
      </w:r>
      <w:proofErr w:type="gramEnd"/>
      <w:r w:rsidR="00D04BBA">
        <w:rPr>
          <w:lang w:val="en-US"/>
        </w:rPr>
        <w:t xml:space="preserve">Please refer to Manual </w:t>
      </w:r>
      <w:r w:rsidR="00D04BBA" w:rsidRPr="00D04BBA">
        <w:rPr>
          <w:b/>
        </w:rPr>
        <w:t>3.7.1 Position (PT) Control Mode</w:t>
      </w:r>
      <w:r w:rsidR="00D04BBA">
        <w:rPr>
          <w:b/>
        </w:rPr>
        <w:t>)</w:t>
      </w:r>
    </w:p>
    <w:p w14:paraId="1C45B71E" w14:textId="77777777" w:rsidR="009A2481" w:rsidRDefault="009A24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2991"/>
        <w:gridCol w:w="2877"/>
      </w:tblGrid>
      <w:tr w:rsidR="00493EE4" w14:paraId="12132129" w14:textId="17746B54" w:rsidTr="00493EE4">
        <w:tc>
          <w:tcPr>
            <w:tcW w:w="3142" w:type="dxa"/>
          </w:tcPr>
          <w:p w14:paraId="4B90CE3A" w14:textId="77777777" w:rsidR="00493EE4" w:rsidRDefault="00493EE4">
            <w:pPr>
              <w:rPr>
                <w:lang w:val="en-US"/>
              </w:rPr>
            </w:pPr>
          </w:p>
        </w:tc>
        <w:tc>
          <w:tcPr>
            <w:tcW w:w="2991" w:type="dxa"/>
          </w:tcPr>
          <w:p w14:paraId="0D4458E6" w14:textId="77777777" w:rsidR="00493EE4" w:rsidRDefault="00493EE4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2877" w:type="dxa"/>
          </w:tcPr>
          <w:p w14:paraId="68464683" w14:textId="51598458" w:rsidR="00493EE4" w:rsidRDefault="00493EE4">
            <w:pPr>
              <w:rPr>
                <w:lang w:val="en-US"/>
              </w:rPr>
            </w:pPr>
            <w:r>
              <w:rPr>
                <w:lang w:val="en-US"/>
              </w:rPr>
              <w:t>MEGA PIN</w:t>
            </w:r>
          </w:p>
        </w:tc>
      </w:tr>
      <w:tr w:rsidR="00493EE4" w:rsidRPr="002239BB" w14:paraId="110F55B1" w14:textId="6B0BF6FD" w:rsidTr="00493EE4">
        <w:tc>
          <w:tcPr>
            <w:tcW w:w="3142" w:type="dxa"/>
          </w:tcPr>
          <w:p w14:paraId="02EBDED1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/SIGN</w:t>
            </w:r>
          </w:p>
        </w:tc>
        <w:tc>
          <w:tcPr>
            <w:tcW w:w="2991" w:type="dxa"/>
          </w:tcPr>
          <w:p w14:paraId="2DCF9EE4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37</w:t>
            </w:r>
          </w:p>
        </w:tc>
        <w:tc>
          <w:tcPr>
            <w:tcW w:w="2877" w:type="dxa"/>
          </w:tcPr>
          <w:p w14:paraId="450F3B3A" w14:textId="47E86F40" w:rsidR="00493EE4" w:rsidRPr="002239BB" w:rsidRDefault="00EF5B26" w:rsidP="002A05D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GND</w:t>
            </w:r>
          </w:p>
        </w:tc>
      </w:tr>
      <w:tr w:rsidR="00493EE4" w:rsidRPr="002239BB" w14:paraId="48BA2C99" w14:textId="745FE886" w:rsidTr="00493EE4">
        <w:tc>
          <w:tcPr>
            <w:tcW w:w="3142" w:type="dxa"/>
          </w:tcPr>
          <w:p w14:paraId="14572F03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SIGN</w:t>
            </w:r>
          </w:p>
        </w:tc>
        <w:tc>
          <w:tcPr>
            <w:tcW w:w="2991" w:type="dxa"/>
          </w:tcPr>
          <w:p w14:paraId="6FB3330B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39</w:t>
            </w:r>
          </w:p>
        </w:tc>
        <w:tc>
          <w:tcPr>
            <w:tcW w:w="2877" w:type="dxa"/>
          </w:tcPr>
          <w:p w14:paraId="1E684F53" w14:textId="16AB1761" w:rsidR="00493EE4" w:rsidRPr="002239BB" w:rsidRDefault="00EF5B26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Motor 1 (2) Motor 2 (4) Motor 3 (6) Motor 4 (8)</w:t>
            </w:r>
          </w:p>
        </w:tc>
      </w:tr>
      <w:tr w:rsidR="00493EE4" w:rsidRPr="002239BB" w14:paraId="2E0CDDDE" w14:textId="22B7D355" w:rsidTr="00DC2EBE">
        <w:trPr>
          <w:trHeight w:val="325"/>
        </w:trPr>
        <w:tc>
          <w:tcPr>
            <w:tcW w:w="3142" w:type="dxa"/>
          </w:tcPr>
          <w:p w14:paraId="294DD04F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/PULSE</w:t>
            </w:r>
          </w:p>
        </w:tc>
        <w:tc>
          <w:tcPr>
            <w:tcW w:w="2991" w:type="dxa"/>
          </w:tcPr>
          <w:p w14:paraId="293D41AA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41</w:t>
            </w:r>
          </w:p>
        </w:tc>
        <w:tc>
          <w:tcPr>
            <w:tcW w:w="2877" w:type="dxa"/>
          </w:tcPr>
          <w:p w14:paraId="013335DB" w14:textId="3CACAFFE" w:rsidR="00493EE4" w:rsidRPr="002239BB" w:rsidRDefault="00EF5B26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GND</w:t>
            </w:r>
          </w:p>
        </w:tc>
      </w:tr>
      <w:tr w:rsidR="00493EE4" w:rsidRPr="002239BB" w14:paraId="19FA23E6" w14:textId="24A5BB19" w:rsidTr="00493EE4">
        <w:tc>
          <w:tcPr>
            <w:tcW w:w="3142" w:type="dxa"/>
          </w:tcPr>
          <w:p w14:paraId="3EA84F96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PULSE</w:t>
            </w:r>
          </w:p>
        </w:tc>
        <w:tc>
          <w:tcPr>
            <w:tcW w:w="2991" w:type="dxa"/>
          </w:tcPr>
          <w:p w14:paraId="5A020156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43</w:t>
            </w:r>
          </w:p>
        </w:tc>
        <w:tc>
          <w:tcPr>
            <w:tcW w:w="2877" w:type="dxa"/>
          </w:tcPr>
          <w:p w14:paraId="05076BD4" w14:textId="2576EE62" w:rsidR="00493EE4" w:rsidRPr="002239BB" w:rsidRDefault="00EF5B26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Motor 1 (3) Motor 2 (5) Motor 3 (7) Motor 4 (9)</w:t>
            </w:r>
          </w:p>
        </w:tc>
      </w:tr>
      <w:tr w:rsidR="00493EE4" w14:paraId="67CC3092" w14:textId="08C05669" w:rsidTr="00493EE4">
        <w:tc>
          <w:tcPr>
            <w:tcW w:w="3142" w:type="dxa"/>
          </w:tcPr>
          <w:p w14:paraId="2C3FF85C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VDD to COM+</w:t>
            </w:r>
          </w:p>
        </w:tc>
        <w:tc>
          <w:tcPr>
            <w:tcW w:w="2991" w:type="dxa"/>
          </w:tcPr>
          <w:p w14:paraId="2D27B80A" w14:textId="633018D8" w:rsidR="00493EE4" w:rsidRDefault="006E0AB5">
            <w:pPr>
              <w:rPr>
                <w:lang w:val="en-US"/>
              </w:rPr>
            </w:pPr>
            <w:r w:rsidRPr="001529AD">
              <w:rPr>
                <w:highlight w:val="yellow"/>
                <w:lang w:val="en-US"/>
              </w:rPr>
              <w:t>17-11</w:t>
            </w:r>
            <w:bookmarkStart w:id="0" w:name="_GoBack"/>
            <w:bookmarkEnd w:id="0"/>
          </w:p>
        </w:tc>
        <w:tc>
          <w:tcPr>
            <w:tcW w:w="2877" w:type="dxa"/>
          </w:tcPr>
          <w:p w14:paraId="55BFA052" w14:textId="77777777" w:rsidR="00493EE4" w:rsidRDefault="00493EE4">
            <w:pPr>
              <w:rPr>
                <w:lang w:val="en-US"/>
              </w:rPr>
            </w:pPr>
          </w:p>
        </w:tc>
      </w:tr>
      <w:tr w:rsidR="00493EE4" w14:paraId="2EF7F888" w14:textId="33764564" w:rsidTr="00493EE4">
        <w:tc>
          <w:tcPr>
            <w:tcW w:w="3142" w:type="dxa"/>
          </w:tcPr>
          <w:p w14:paraId="1F70422F" w14:textId="62F7BB6A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 xml:space="preserve">DI 1 </w:t>
            </w:r>
            <w:r w:rsidR="00CC268B" w:rsidRPr="002239BB">
              <w:rPr>
                <w:highlight w:val="yellow"/>
                <w:lang w:val="en-US"/>
              </w:rPr>
              <w:t>(SON)</w:t>
            </w:r>
          </w:p>
        </w:tc>
        <w:tc>
          <w:tcPr>
            <w:tcW w:w="2991" w:type="dxa"/>
          </w:tcPr>
          <w:p w14:paraId="30A7C331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9</w:t>
            </w:r>
          </w:p>
        </w:tc>
        <w:tc>
          <w:tcPr>
            <w:tcW w:w="2877" w:type="dxa"/>
          </w:tcPr>
          <w:p w14:paraId="5B50D628" w14:textId="6718AD2D" w:rsidR="00493EE4" w:rsidRDefault="002A05DC" w:rsidP="009F03BD">
            <w:pPr>
              <w:rPr>
                <w:lang w:val="en-US"/>
              </w:rPr>
            </w:pPr>
            <w:r w:rsidRPr="002239BB">
              <w:rPr>
                <w:highlight w:val="yellow"/>
                <w:lang w:val="en-US"/>
              </w:rPr>
              <w:t>Motor 1 (</w:t>
            </w:r>
            <w:r w:rsidR="009F03BD" w:rsidRPr="002239BB">
              <w:rPr>
                <w:highlight w:val="yellow"/>
                <w:lang w:val="en-US"/>
              </w:rPr>
              <w:t>14</w:t>
            </w:r>
            <w:r w:rsidRPr="002239BB">
              <w:rPr>
                <w:highlight w:val="yellow"/>
                <w:lang w:val="en-US"/>
              </w:rPr>
              <w:t xml:space="preserve">) </w:t>
            </w:r>
            <w:r w:rsidR="009F03BD" w:rsidRPr="002239BB">
              <w:rPr>
                <w:highlight w:val="yellow"/>
                <w:lang w:val="en-US"/>
              </w:rPr>
              <w:t>Motor 2 (15) Motor 3 (16</w:t>
            </w:r>
            <w:r w:rsidRPr="002239BB">
              <w:rPr>
                <w:highlight w:val="yellow"/>
                <w:lang w:val="en-US"/>
              </w:rPr>
              <w:t>) Motor 4</w:t>
            </w:r>
            <w:r w:rsidR="009F03BD" w:rsidRPr="002239BB">
              <w:rPr>
                <w:highlight w:val="yellow"/>
                <w:lang w:val="en-US"/>
              </w:rPr>
              <w:t xml:space="preserve"> (17</w:t>
            </w:r>
            <w:r w:rsidRPr="002239BB">
              <w:rPr>
                <w:highlight w:val="yellow"/>
                <w:lang w:val="en-US"/>
              </w:rPr>
              <w:t>)</w:t>
            </w:r>
          </w:p>
        </w:tc>
      </w:tr>
      <w:tr w:rsidR="00493EE4" w14:paraId="11DA2B5D" w14:textId="4734ABA6" w:rsidTr="00493EE4">
        <w:tc>
          <w:tcPr>
            <w:tcW w:w="3142" w:type="dxa"/>
          </w:tcPr>
          <w:p w14:paraId="7A06490D" w14:textId="31F56FC7" w:rsidR="00493EE4" w:rsidRPr="002239BB" w:rsidRDefault="00493EE4" w:rsidP="00D420D3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DI 5</w:t>
            </w:r>
            <w:r w:rsidR="00496461" w:rsidRPr="002239BB">
              <w:rPr>
                <w:highlight w:val="yellow"/>
                <w:lang w:val="en-US"/>
              </w:rPr>
              <w:t xml:space="preserve"> (ALARM RESET)</w:t>
            </w:r>
          </w:p>
        </w:tc>
        <w:tc>
          <w:tcPr>
            <w:tcW w:w="2991" w:type="dxa"/>
          </w:tcPr>
          <w:p w14:paraId="5E2D7B25" w14:textId="22D55348" w:rsidR="00493EE4" w:rsidRPr="002239BB" w:rsidRDefault="00845048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33</w:t>
            </w:r>
          </w:p>
        </w:tc>
        <w:tc>
          <w:tcPr>
            <w:tcW w:w="2877" w:type="dxa"/>
          </w:tcPr>
          <w:p w14:paraId="4AA9E774" w14:textId="4BCD4FB1" w:rsidR="00493EE4" w:rsidRDefault="009F03BD" w:rsidP="00E82979">
            <w:pPr>
              <w:rPr>
                <w:lang w:val="en-US"/>
              </w:rPr>
            </w:pPr>
            <w:r w:rsidRPr="002239BB">
              <w:rPr>
                <w:highlight w:val="yellow"/>
                <w:lang w:val="en-US"/>
              </w:rPr>
              <w:t>Motor 1 (</w:t>
            </w:r>
            <w:r w:rsidR="00E82979">
              <w:rPr>
                <w:highlight w:val="yellow"/>
                <w:lang w:val="en-US"/>
              </w:rPr>
              <w:t>50</w:t>
            </w:r>
            <w:r w:rsidRPr="002239BB">
              <w:rPr>
                <w:highlight w:val="yellow"/>
                <w:lang w:val="en-US"/>
              </w:rPr>
              <w:t>) Motor 2 (</w:t>
            </w:r>
            <w:r w:rsidR="00E82979">
              <w:rPr>
                <w:highlight w:val="yellow"/>
                <w:lang w:val="en-US"/>
              </w:rPr>
              <w:t>51</w:t>
            </w:r>
            <w:r w:rsidRPr="002239BB">
              <w:rPr>
                <w:highlight w:val="yellow"/>
                <w:lang w:val="en-US"/>
              </w:rPr>
              <w:t>) Motor 3 (</w:t>
            </w:r>
            <w:r w:rsidR="00E82979">
              <w:rPr>
                <w:highlight w:val="yellow"/>
                <w:lang w:val="en-US"/>
              </w:rPr>
              <w:t>52</w:t>
            </w:r>
            <w:r w:rsidRPr="002239BB">
              <w:rPr>
                <w:highlight w:val="yellow"/>
                <w:lang w:val="en-US"/>
              </w:rPr>
              <w:t>) Motor 4 (</w:t>
            </w:r>
            <w:r w:rsidR="00E82979">
              <w:rPr>
                <w:highlight w:val="yellow"/>
                <w:lang w:val="en-US"/>
              </w:rPr>
              <w:t>53</w:t>
            </w:r>
            <w:r w:rsidRPr="002239BB">
              <w:rPr>
                <w:highlight w:val="yellow"/>
                <w:lang w:val="en-US"/>
              </w:rPr>
              <w:t>)</w:t>
            </w:r>
          </w:p>
        </w:tc>
      </w:tr>
      <w:tr w:rsidR="00493EE4" w14:paraId="1E705F89" w14:textId="73213969" w:rsidTr="00493EE4">
        <w:tc>
          <w:tcPr>
            <w:tcW w:w="3142" w:type="dxa"/>
          </w:tcPr>
          <w:p w14:paraId="79BE37FE" w14:textId="7FCE80BE" w:rsidR="00493EE4" w:rsidRPr="002239BB" w:rsidRDefault="00493EE4" w:rsidP="00845048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DI6</w:t>
            </w:r>
          </w:p>
        </w:tc>
        <w:tc>
          <w:tcPr>
            <w:tcW w:w="2991" w:type="dxa"/>
          </w:tcPr>
          <w:p w14:paraId="117707BC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32</w:t>
            </w:r>
          </w:p>
        </w:tc>
        <w:tc>
          <w:tcPr>
            <w:tcW w:w="2877" w:type="dxa"/>
          </w:tcPr>
          <w:p w14:paraId="5CA45D0A" w14:textId="1ABB8D16" w:rsidR="00493EE4" w:rsidRDefault="00845048">
            <w:pPr>
              <w:rPr>
                <w:lang w:val="en-US"/>
              </w:rPr>
            </w:pPr>
            <w:r w:rsidRPr="002239BB">
              <w:rPr>
                <w:highlight w:val="yellow"/>
                <w:lang w:val="en-US"/>
              </w:rPr>
              <w:t>GND</w:t>
            </w:r>
          </w:p>
        </w:tc>
      </w:tr>
      <w:tr w:rsidR="00493EE4" w14:paraId="1C45030E" w14:textId="2892380E" w:rsidTr="00493EE4">
        <w:tc>
          <w:tcPr>
            <w:tcW w:w="3142" w:type="dxa"/>
          </w:tcPr>
          <w:p w14:paraId="580DD300" w14:textId="2B9B8649" w:rsidR="00493EE4" w:rsidRPr="002239BB" w:rsidRDefault="00493EE4" w:rsidP="00845048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 xml:space="preserve">DI7 </w:t>
            </w:r>
          </w:p>
        </w:tc>
        <w:tc>
          <w:tcPr>
            <w:tcW w:w="2991" w:type="dxa"/>
          </w:tcPr>
          <w:p w14:paraId="256484BD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31</w:t>
            </w:r>
          </w:p>
        </w:tc>
        <w:tc>
          <w:tcPr>
            <w:tcW w:w="2877" w:type="dxa"/>
          </w:tcPr>
          <w:p w14:paraId="0C7D2863" w14:textId="5D1C1E19" w:rsidR="00493EE4" w:rsidRDefault="00845048">
            <w:pPr>
              <w:rPr>
                <w:lang w:val="en-US"/>
              </w:rPr>
            </w:pPr>
            <w:r w:rsidRPr="002239BB">
              <w:rPr>
                <w:highlight w:val="yellow"/>
                <w:lang w:val="en-US"/>
              </w:rPr>
              <w:t>GND</w:t>
            </w:r>
          </w:p>
        </w:tc>
      </w:tr>
      <w:tr w:rsidR="00493EE4" w14:paraId="1E43BE6A" w14:textId="38831364" w:rsidTr="00493EE4">
        <w:tc>
          <w:tcPr>
            <w:tcW w:w="3142" w:type="dxa"/>
          </w:tcPr>
          <w:p w14:paraId="1E92F300" w14:textId="05A1CF54" w:rsidR="00493EE4" w:rsidRPr="002239BB" w:rsidRDefault="00493EE4" w:rsidP="00D420D3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 xml:space="preserve">DI8 </w:t>
            </w:r>
          </w:p>
        </w:tc>
        <w:tc>
          <w:tcPr>
            <w:tcW w:w="2991" w:type="dxa"/>
          </w:tcPr>
          <w:p w14:paraId="06810259" w14:textId="77777777" w:rsidR="00493EE4" w:rsidRPr="002239BB" w:rsidRDefault="00493EE4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30</w:t>
            </w:r>
          </w:p>
        </w:tc>
        <w:tc>
          <w:tcPr>
            <w:tcW w:w="2877" w:type="dxa"/>
          </w:tcPr>
          <w:p w14:paraId="178BAA5D" w14:textId="395DC35A" w:rsidR="00493EE4" w:rsidRDefault="00845048">
            <w:pPr>
              <w:rPr>
                <w:lang w:val="en-US"/>
              </w:rPr>
            </w:pPr>
            <w:r w:rsidRPr="002239BB">
              <w:rPr>
                <w:highlight w:val="yellow"/>
                <w:lang w:val="en-US"/>
              </w:rPr>
              <w:t>GND</w:t>
            </w:r>
          </w:p>
        </w:tc>
      </w:tr>
      <w:tr w:rsidR="00493EE4" w14:paraId="08A0380C" w14:textId="64136CC0" w:rsidTr="00493EE4">
        <w:tc>
          <w:tcPr>
            <w:tcW w:w="3142" w:type="dxa"/>
          </w:tcPr>
          <w:p w14:paraId="27ECB72F" w14:textId="77777777" w:rsidR="00493EE4" w:rsidRPr="002239BB" w:rsidRDefault="00493EE4" w:rsidP="00173AC3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 xml:space="preserve">COM- </w:t>
            </w:r>
          </w:p>
        </w:tc>
        <w:tc>
          <w:tcPr>
            <w:tcW w:w="2991" w:type="dxa"/>
          </w:tcPr>
          <w:p w14:paraId="3F3C5546" w14:textId="77777777" w:rsidR="00493EE4" w:rsidRPr="002239BB" w:rsidRDefault="00493EE4" w:rsidP="00173AC3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14</w:t>
            </w:r>
          </w:p>
        </w:tc>
        <w:tc>
          <w:tcPr>
            <w:tcW w:w="2877" w:type="dxa"/>
          </w:tcPr>
          <w:p w14:paraId="58400014" w14:textId="2933AFCB" w:rsidR="00493EE4" w:rsidRDefault="009F03BD" w:rsidP="00173AC3">
            <w:pPr>
              <w:rPr>
                <w:lang w:val="en-US"/>
              </w:rPr>
            </w:pPr>
            <w:r w:rsidRPr="002239BB">
              <w:rPr>
                <w:highlight w:val="yellow"/>
                <w:lang w:val="en-US"/>
              </w:rPr>
              <w:t>GND</w:t>
            </w:r>
          </w:p>
        </w:tc>
      </w:tr>
      <w:tr w:rsidR="009F03BD" w14:paraId="403E4C57" w14:textId="2A4FE28C" w:rsidTr="00493EE4">
        <w:tc>
          <w:tcPr>
            <w:tcW w:w="3142" w:type="dxa"/>
          </w:tcPr>
          <w:p w14:paraId="0592E121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OA</w:t>
            </w:r>
          </w:p>
        </w:tc>
        <w:tc>
          <w:tcPr>
            <w:tcW w:w="2991" w:type="dxa"/>
          </w:tcPr>
          <w:p w14:paraId="6ED36E60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77" w:type="dxa"/>
          </w:tcPr>
          <w:p w14:paraId="55B2E22F" w14:textId="66C2AB06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Motor 1 (</w:t>
            </w:r>
            <w:r w:rsidR="00895CD6">
              <w:rPr>
                <w:lang w:val="en-US"/>
              </w:rPr>
              <w:t>22</w:t>
            </w:r>
            <w:r>
              <w:rPr>
                <w:lang w:val="en-US"/>
              </w:rPr>
              <w:t>) Motor 2</w:t>
            </w:r>
            <w:r w:rsidR="00895CD6">
              <w:rPr>
                <w:lang w:val="en-US"/>
              </w:rPr>
              <w:t xml:space="preserve"> (25) Motor 3 (28</w:t>
            </w:r>
            <w:r>
              <w:rPr>
                <w:lang w:val="en-US"/>
              </w:rPr>
              <w:t>) Motor 4 (</w:t>
            </w:r>
            <w:r w:rsidR="00895CD6">
              <w:rPr>
                <w:lang w:val="en-US"/>
              </w:rPr>
              <w:t>3</w:t>
            </w:r>
            <w:r>
              <w:rPr>
                <w:lang w:val="en-US"/>
              </w:rPr>
              <w:t>1)</w:t>
            </w:r>
          </w:p>
        </w:tc>
      </w:tr>
      <w:tr w:rsidR="009F03BD" w14:paraId="6611C069" w14:textId="4A9C104C" w:rsidTr="00493EE4">
        <w:tc>
          <w:tcPr>
            <w:tcW w:w="3142" w:type="dxa"/>
          </w:tcPr>
          <w:p w14:paraId="31037C00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/OA</w:t>
            </w:r>
          </w:p>
        </w:tc>
        <w:tc>
          <w:tcPr>
            <w:tcW w:w="2991" w:type="dxa"/>
          </w:tcPr>
          <w:p w14:paraId="6DB8D008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77" w:type="dxa"/>
          </w:tcPr>
          <w:p w14:paraId="602A0AAD" w14:textId="5D38570D" w:rsidR="009F03BD" w:rsidRDefault="00845048" w:rsidP="00173AC3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9F03BD" w14:paraId="4C930DBD" w14:textId="47E86B3C" w:rsidTr="00493EE4">
        <w:tc>
          <w:tcPr>
            <w:tcW w:w="3142" w:type="dxa"/>
          </w:tcPr>
          <w:p w14:paraId="520F5F93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OB</w:t>
            </w:r>
          </w:p>
        </w:tc>
        <w:tc>
          <w:tcPr>
            <w:tcW w:w="2991" w:type="dxa"/>
          </w:tcPr>
          <w:p w14:paraId="32D265AB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877" w:type="dxa"/>
          </w:tcPr>
          <w:p w14:paraId="3A66B537" w14:textId="7CDBF010" w:rsidR="009F03BD" w:rsidRDefault="00895CD6" w:rsidP="00173AC3">
            <w:pPr>
              <w:rPr>
                <w:lang w:val="en-US"/>
              </w:rPr>
            </w:pPr>
            <w:r>
              <w:rPr>
                <w:lang w:val="en-US"/>
              </w:rPr>
              <w:t>Motor 1 (23) Motor 2 (26) Motor 3 (29) Motor 4 (32)</w:t>
            </w:r>
          </w:p>
        </w:tc>
      </w:tr>
      <w:tr w:rsidR="009F03BD" w14:paraId="391D1354" w14:textId="1142BF59" w:rsidTr="00493EE4">
        <w:tc>
          <w:tcPr>
            <w:tcW w:w="3142" w:type="dxa"/>
          </w:tcPr>
          <w:p w14:paraId="4082E37A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/OB</w:t>
            </w:r>
          </w:p>
        </w:tc>
        <w:tc>
          <w:tcPr>
            <w:tcW w:w="2991" w:type="dxa"/>
          </w:tcPr>
          <w:p w14:paraId="785D94A9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77" w:type="dxa"/>
          </w:tcPr>
          <w:p w14:paraId="48B36DEE" w14:textId="2CE7EC61" w:rsidR="009F03BD" w:rsidRDefault="00845048" w:rsidP="00173AC3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9F03BD" w14:paraId="6DD831CF" w14:textId="268D30EF" w:rsidTr="00493EE4">
        <w:tc>
          <w:tcPr>
            <w:tcW w:w="3142" w:type="dxa"/>
          </w:tcPr>
          <w:p w14:paraId="2B7B41C7" w14:textId="2E9696F6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OZ</w:t>
            </w:r>
            <w:r w:rsidR="00845048">
              <w:rPr>
                <w:lang w:val="en-US"/>
              </w:rPr>
              <w:t xml:space="preserve"> (NOT USED, RESERVED)</w:t>
            </w:r>
          </w:p>
        </w:tc>
        <w:tc>
          <w:tcPr>
            <w:tcW w:w="2991" w:type="dxa"/>
          </w:tcPr>
          <w:p w14:paraId="329734FA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77" w:type="dxa"/>
          </w:tcPr>
          <w:p w14:paraId="119B02C4" w14:textId="081AB780" w:rsidR="009F03BD" w:rsidRDefault="00895CD6" w:rsidP="00173AC3">
            <w:pPr>
              <w:rPr>
                <w:lang w:val="en-US"/>
              </w:rPr>
            </w:pPr>
            <w:r>
              <w:rPr>
                <w:lang w:val="en-US"/>
              </w:rPr>
              <w:t>Motor 1 (24) Motor 2 (27) Motor 3 (30) Motor 4 (33)</w:t>
            </w:r>
          </w:p>
        </w:tc>
      </w:tr>
      <w:tr w:rsidR="009F03BD" w14:paraId="3A816332" w14:textId="02C5C6B0" w:rsidTr="00493EE4">
        <w:tc>
          <w:tcPr>
            <w:tcW w:w="3142" w:type="dxa"/>
          </w:tcPr>
          <w:p w14:paraId="19FBCDFC" w14:textId="36A32C51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/OZ</w:t>
            </w:r>
            <w:r w:rsidR="00845048">
              <w:rPr>
                <w:lang w:val="en-US"/>
              </w:rPr>
              <w:t xml:space="preserve"> (NOT USED, RESERVED)</w:t>
            </w:r>
          </w:p>
        </w:tc>
        <w:tc>
          <w:tcPr>
            <w:tcW w:w="2991" w:type="dxa"/>
          </w:tcPr>
          <w:p w14:paraId="6C19F2B8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877" w:type="dxa"/>
          </w:tcPr>
          <w:p w14:paraId="78640B3A" w14:textId="07648553" w:rsidR="009F03BD" w:rsidRDefault="00845048" w:rsidP="00173AC3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9F03BD" w14:paraId="2FFECAAA" w14:textId="310FA03E" w:rsidTr="00493EE4">
        <w:tc>
          <w:tcPr>
            <w:tcW w:w="3142" w:type="dxa"/>
          </w:tcPr>
          <w:p w14:paraId="10C753CD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DO 1</w:t>
            </w:r>
          </w:p>
        </w:tc>
        <w:tc>
          <w:tcPr>
            <w:tcW w:w="2991" w:type="dxa"/>
          </w:tcPr>
          <w:p w14:paraId="49E6A2C2" w14:textId="77777777" w:rsidR="009F03BD" w:rsidRDefault="009F03BD" w:rsidP="00173AC3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3F8331C8" w14:textId="32528DC4" w:rsidR="009F03BD" w:rsidRDefault="00895CD6" w:rsidP="00173AC3">
            <w:pPr>
              <w:rPr>
                <w:lang w:val="en-US"/>
              </w:rPr>
            </w:pPr>
            <w:r>
              <w:rPr>
                <w:lang w:val="en-US"/>
              </w:rPr>
              <w:t>Motor 1 (34) Motor 2 (35) Motor 3 (36) Motor 4 (37)</w:t>
            </w:r>
          </w:p>
        </w:tc>
      </w:tr>
      <w:tr w:rsidR="009F03BD" w14:paraId="51238EF1" w14:textId="27199588" w:rsidTr="00493EE4">
        <w:tc>
          <w:tcPr>
            <w:tcW w:w="3142" w:type="dxa"/>
          </w:tcPr>
          <w:p w14:paraId="5CB19B98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DO 2</w:t>
            </w:r>
          </w:p>
        </w:tc>
        <w:tc>
          <w:tcPr>
            <w:tcW w:w="2991" w:type="dxa"/>
          </w:tcPr>
          <w:p w14:paraId="24AB0D22" w14:textId="77777777" w:rsidR="009F03BD" w:rsidRDefault="009F03BD" w:rsidP="00173AC3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1B8A4E03" w14:textId="2F158702" w:rsidR="009F03BD" w:rsidRDefault="00895CD6" w:rsidP="00173AC3">
            <w:pPr>
              <w:rPr>
                <w:lang w:val="en-US"/>
              </w:rPr>
            </w:pPr>
            <w:r>
              <w:rPr>
                <w:lang w:val="en-US"/>
              </w:rPr>
              <w:t>Motor 1 (38) Motor 2 (39) Motor 3 (40) Motor 4 (41)</w:t>
            </w:r>
          </w:p>
        </w:tc>
      </w:tr>
      <w:tr w:rsidR="009F03BD" w14:paraId="539EBF1D" w14:textId="23DF8722" w:rsidTr="00493EE4">
        <w:tc>
          <w:tcPr>
            <w:tcW w:w="3142" w:type="dxa"/>
          </w:tcPr>
          <w:p w14:paraId="5C2F993A" w14:textId="77777777" w:rsidR="009F03BD" w:rsidRDefault="009F03BD" w:rsidP="00173AC3">
            <w:pPr>
              <w:rPr>
                <w:lang w:val="en-US"/>
              </w:rPr>
            </w:pPr>
            <w:r>
              <w:rPr>
                <w:lang w:val="en-US"/>
              </w:rPr>
              <w:t>DO 4</w:t>
            </w:r>
          </w:p>
        </w:tc>
        <w:tc>
          <w:tcPr>
            <w:tcW w:w="2991" w:type="dxa"/>
          </w:tcPr>
          <w:p w14:paraId="29163291" w14:textId="77777777" w:rsidR="009F03BD" w:rsidRDefault="009F03BD" w:rsidP="00173AC3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514FE61D" w14:textId="05C3D8C0" w:rsidR="009F03BD" w:rsidRDefault="00895CD6" w:rsidP="00173AC3">
            <w:pPr>
              <w:rPr>
                <w:lang w:val="en-US"/>
              </w:rPr>
            </w:pPr>
            <w:r>
              <w:rPr>
                <w:lang w:val="en-US"/>
              </w:rPr>
              <w:t>Motor 1 (42) Motor 2 (43) Motor 3 (44) Motor 4 (45)</w:t>
            </w:r>
          </w:p>
        </w:tc>
      </w:tr>
      <w:tr w:rsidR="009F03BD" w14:paraId="4E4C95CD" w14:textId="013BBA4F" w:rsidTr="00493EE4">
        <w:tc>
          <w:tcPr>
            <w:tcW w:w="3142" w:type="dxa"/>
          </w:tcPr>
          <w:p w14:paraId="0C169E98" w14:textId="77777777" w:rsidR="009F03BD" w:rsidRDefault="009F03BD" w:rsidP="00D420D3">
            <w:pPr>
              <w:rPr>
                <w:lang w:val="en-US"/>
              </w:rPr>
            </w:pPr>
            <w:r>
              <w:rPr>
                <w:lang w:val="en-US"/>
              </w:rPr>
              <w:t>DO 5</w:t>
            </w:r>
          </w:p>
        </w:tc>
        <w:tc>
          <w:tcPr>
            <w:tcW w:w="2991" w:type="dxa"/>
          </w:tcPr>
          <w:p w14:paraId="5ACEE5A3" w14:textId="77777777" w:rsidR="009F03BD" w:rsidRDefault="009F03BD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6B671F05" w14:textId="0F764837" w:rsidR="009F03BD" w:rsidRDefault="00895CD6">
            <w:pPr>
              <w:rPr>
                <w:lang w:val="en-US"/>
              </w:rPr>
            </w:pPr>
            <w:r>
              <w:rPr>
                <w:lang w:val="en-US"/>
              </w:rPr>
              <w:t>Motor 1 (46) Motor 2 (47) Motor 3 (48) Motor 4 (49)</w:t>
            </w:r>
          </w:p>
        </w:tc>
      </w:tr>
    </w:tbl>
    <w:p w14:paraId="7143B15C" w14:textId="77777777" w:rsidR="00D420D3" w:rsidRDefault="00D420D3">
      <w:pPr>
        <w:rPr>
          <w:lang w:val="en-US"/>
        </w:rPr>
      </w:pPr>
    </w:p>
    <w:p w14:paraId="08C0C2B9" w14:textId="21F04202" w:rsidR="00493EE4" w:rsidRDefault="00D1006C" w:rsidP="00753097">
      <w:pPr>
        <w:outlineLvl w:val="0"/>
        <w:rPr>
          <w:lang w:val="en-US"/>
        </w:rPr>
      </w:pPr>
      <w:r>
        <w:rPr>
          <w:lang w:val="en-US"/>
        </w:rPr>
        <w:t>IR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2991"/>
        <w:gridCol w:w="2877"/>
      </w:tblGrid>
      <w:tr w:rsidR="00B84922" w:rsidRPr="002239BB" w14:paraId="74C68B96" w14:textId="77777777" w:rsidTr="00173AC3">
        <w:tc>
          <w:tcPr>
            <w:tcW w:w="3142" w:type="dxa"/>
          </w:tcPr>
          <w:p w14:paraId="262F5066" w14:textId="5735B314" w:rsidR="00B84922" w:rsidRPr="002239BB" w:rsidRDefault="00B84922" w:rsidP="00173AC3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Input</w:t>
            </w:r>
            <w:r w:rsidR="00753097" w:rsidRPr="002239BB">
              <w:rPr>
                <w:highlight w:val="yellow"/>
                <w:lang w:val="en-US"/>
              </w:rPr>
              <w:t xml:space="preserve"> </w:t>
            </w:r>
          </w:p>
        </w:tc>
        <w:tc>
          <w:tcPr>
            <w:tcW w:w="2991" w:type="dxa"/>
          </w:tcPr>
          <w:p w14:paraId="002C2124" w14:textId="77777777" w:rsidR="00B84922" w:rsidRPr="002239BB" w:rsidRDefault="00B84922" w:rsidP="00173AC3">
            <w:pPr>
              <w:rPr>
                <w:highlight w:val="yellow"/>
                <w:lang w:val="en-US"/>
              </w:rPr>
            </w:pPr>
          </w:p>
        </w:tc>
        <w:tc>
          <w:tcPr>
            <w:tcW w:w="2877" w:type="dxa"/>
          </w:tcPr>
          <w:p w14:paraId="38000B84" w14:textId="01BDA23E" w:rsidR="00B84922" w:rsidRPr="002239BB" w:rsidRDefault="00B84922" w:rsidP="00B84922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Motor 1 (A0) Motor 2 (A1) Motor 3 (A2) Motor 4 (A3)</w:t>
            </w:r>
          </w:p>
        </w:tc>
      </w:tr>
      <w:tr w:rsidR="00753097" w14:paraId="023570D1" w14:textId="77777777" w:rsidTr="00173AC3">
        <w:tc>
          <w:tcPr>
            <w:tcW w:w="3142" w:type="dxa"/>
          </w:tcPr>
          <w:p w14:paraId="31101F17" w14:textId="750C009F" w:rsidR="00753097" w:rsidRPr="002239BB" w:rsidRDefault="00753097" w:rsidP="00173AC3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GND</w:t>
            </w:r>
          </w:p>
        </w:tc>
        <w:tc>
          <w:tcPr>
            <w:tcW w:w="2991" w:type="dxa"/>
          </w:tcPr>
          <w:p w14:paraId="528581B5" w14:textId="77777777" w:rsidR="00753097" w:rsidRPr="002239BB" w:rsidRDefault="00753097" w:rsidP="00173AC3">
            <w:pPr>
              <w:rPr>
                <w:highlight w:val="yellow"/>
                <w:lang w:val="en-US"/>
              </w:rPr>
            </w:pPr>
          </w:p>
        </w:tc>
        <w:tc>
          <w:tcPr>
            <w:tcW w:w="2877" w:type="dxa"/>
          </w:tcPr>
          <w:p w14:paraId="66CDDA1D" w14:textId="4B9EAE17" w:rsidR="00753097" w:rsidRDefault="00753097" w:rsidP="00B84922">
            <w:pPr>
              <w:rPr>
                <w:lang w:val="en-US"/>
              </w:rPr>
            </w:pPr>
            <w:r w:rsidRPr="002239BB">
              <w:rPr>
                <w:highlight w:val="yellow"/>
                <w:lang w:val="en-US"/>
              </w:rPr>
              <w:t>GNDs</w:t>
            </w:r>
          </w:p>
        </w:tc>
      </w:tr>
    </w:tbl>
    <w:p w14:paraId="640B725D" w14:textId="77777777" w:rsidR="00B84922" w:rsidRDefault="00B84922">
      <w:pPr>
        <w:rPr>
          <w:lang w:val="en-US"/>
        </w:rPr>
      </w:pPr>
    </w:p>
    <w:p w14:paraId="029CDCEC" w14:textId="56D3EA07" w:rsidR="00AE70D7" w:rsidRDefault="00AE70D7">
      <w:pPr>
        <w:rPr>
          <w:lang w:val="en-US"/>
        </w:rPr>
      </w:pPr>
      <w:r>
        <w:rPr>
          <w:lang w:val="en-US"/>
        </w:rPr>
        <w:t>To Serial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2991"/>
        <w:gridCol w:w="2877"/>
      </w:tblGrid>
      <w:tr w:rsidR="00AE70D7" w14:paraId="3DA05FC1" w14:textId="77777777" w:rsidTr="002E3C62">
        <w:trPr>
          <w:trHeight w:val="268"/>
        </w:trPr>
        <w:tc>
          <w:tcPr>
            <w:tcW w:w="3142" w:type="dxa"/>
          </w:tcPr>
          <w:p w14:paraId="1AC5F367" w14:textId="1AB455D6" w:rsidR="00AE70D7" w:rsidRDefault="00AE70D7" w:rsidP="002E3C62">
            <w:pPr>
              <w:rPr>
                <w:lang w:val="en-US"/>
              </w:rPr>
            </w:pPr>
            <w:r>
              <w:rPr>
                <w:lang w:val="en-US"/>
              </w:rPr>
              <w:t>TX (RJ45)</w:t>
            </w:r>
          </w:p>
        </w:tc>
        <w:tc>
          <w:tcPr>
            <w:tcW w:w="2991" w:type="dxa"/>
          </w:tcPr>
          <w:p w14:paraId="37176D44" w14:textId="77777777" w:rsidR="00AE70D7" w:rsidRDefault="00AE70D7" w:rsidP="002E3C62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18C7A20C" w14:textId="1838DF09" w:rsidR="00AE70D7" w:rsidRDefault="00AE70D7" w:rsidP="002E3C62">
            <w:pPr>
              <w:rPr>
                <w:lang w:val="en-US"/>
              </w:rPr>
            </w:pPr>
            <w:r>
              <w:rPr>
                <w:lang w:val="en-US"/>
              </w:rPr>
              <w:t>RX1 (17)</w:t>
            </w:r>
          </w:p>
        </w:tc>
      </w:tr>
      <w:tr w:rsidR="00AE70D7" w14:paraId="35C5368F" w14:textId="77777777" w:rsidTr="002E3C62">
        <w:trPr>
          <w:trHeight w:val="268"/>
        </w:trPr>
        <w:tc>
          <w:tcPr>
            <w:tcW w:w="3142" w:type="dxa"/>
          </w:tcPr>
          <w:p w14:paraId="4C864E32" w14:textId="16FFFB8B" w:rsidR="00AE70D7" w:rsidRDefault="00AE70D7" w:rsidP="002E3C62">
            <w:pPr>
              <w:rPr>
                <w:lang w:val="en-US"/>
              </w:rPr>
            </w:pPr>
            <w:r>
              <w:rPr>
                <w:lang w:val="en-US"/>
              </w:rPr>
              <w:t>RX (RJ45)</w:t>
            </w:r>
          </w:p>
        </w:tc>
        <w:tc>
          <w:tcPr>
            <w:tcW w:w="2991" w:type="dxa"/>
          </w:tcPr>
          <w:p w14:paraId="5772C142" w14:textId="77777777" w:rsidR="00AE70D7" w:rsidRDefault="00AE70D7" w:rsidP="002E3C62">
            <w:pPr>
              <w:rPr>
                <w:lang w:val="en-US"/>
              </w:rPr>
            </w:pPr>
          </w:p>
        </w:tc>
        <w:tc>
          <w:tcPr>
            <w:tcW w:w="2877" w:type="dxa"/>
          </w:tcPr>
          <w:p w14:paraId="686CECCC" w14:textId="58D122C7" w:rsidR="00AE70D7" w:rsidRDefault="00AE70D7" w:rsidP="002E3C62">
            <w:pPr>
              <w:rPr>
                <w:lang w:val="en-US"/>
              </w:rPr>
            </w:pPr>
            <w:r>
              <w:rPr>
                <w:lang w:val="en-US"/>
              </w:rPr>
              <w:t>TX1 (18)</w:t>
            </w:r>
          </w:p>
        </w:tc>
      </w:tr>
    </w:tbl>
    <w:p w14:paraId="120D0983" w14:textId="23D29D82" w:rsidR="00E76F67" w:rsidRDefault="00753097">
      <w:pPr>
        <w:rPr>
          <w:lang w:val="en-US"/>
        </w:rPr>
      </w:pPr>
      <w:r>
        <w:rPr>
          <w:lang w:val="en-US"/>
        </w:rPr>
        <w:t>Servo Setup Step</w:t>
      </w:r>
      <w:r>
        <w:rPr>
          <w:lang w:val="en-US"/>
        </w:rPr>
        <w:tab/>
      </w:r>
    </w:p>
    <w:p w14:paraId="218983FF" w14:textId="77777777" w:rsidR="00753097" w:rsidRDefault="007530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3787"/>
        <w:gridCol w:w="2306"/>
        <w:gridCol w:w="2264"/>
      </w:tblGrid>
      <w:tr w:rsidR="006B20F1" w14:paraId="0AF1E487" w14:textId="77777777" w:rsidTr="006B20F1">
        <w:tc>
          <w:tcPr>
            <w:tcW w:w="653" w:type="dxa"/>
          </w:tcPr>
          <w:p w14:paraId="6B9F2213" w14:textId="5AEA4AF0" w:rsidR="006B20F1" w:rsidRDefault="006B20F1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787" w:type="dxa"/>
          </w:tcPr>
          <w:p w14:paraId="09E99A0A" w14:textId="77777777" w:rsidR="006B20F1" w:rsidRDefault="006B20F1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40B0C7AF" w14:textId="599A277C" w:rsidR="006B20F1" w:rsidRDefault="006B20F1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58E9586B" w14:textId="77777777" w:rsidR="006B20F1" w:rsidRDefault="006B20F1">
            <w:pPr>
              <w:rPr>
                <w:lang w:val="en-US"/>
              </w:rPr>
            </w:pPr>
          </w:p>
        </w:tc>
      </w:tr>
      <w:tr w:rsidR="006B20F1" w:rsidRPr="002239BB" w14:paraId="7BD3BBB7" w14:textId="77777777" w:rsidTr="006B20F1">
        <w:tc>
          <w:tcPr>
            <w:tcW w:w="653" w:type="dxa"/>
          </w:tcPr>
          <w:p w14:paraId="2117C6F5" w14:textId="6949B99E" w:rsidR="006B20F1" w:rsidRPr="002239BB" w:rsidRDefault="006B20F1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1</w:t>
            </w:r>
          </w:p>
        </w:tc>
        <w:tc>
          <w:tcPr>
            <w:tcW w:w="3787" w:type="dxa"/>
          </w:tcPr>
          <w:p w14:paraId="30C4CAE3" w14:textId="4C62D9D5" w:rsidR="006B20F1" w:rsidRPr="002239BB" w:rsidRDefault="006B20F1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Reset Parameter to Default</w:t>
            </w:r>
          </w:p>
        </w:tc>
        <w:tc>
          <w:tcPr>
            <w:tcW w:w="2306" w:type="dxa"/>
          </w:tcPr>
          <w:p w14:paraId="7CD8D8D8" w14:textId="61C72AE0" w:rsidR="006B20F1" w:rsidRPr="002239BB" w:rsidRDefault="006B20F1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P2-08</w:t>
            </w:r>
          </w:p>
        </w:tc>
        <w:tc>
          <w:tcPr>
            <w:tcW w:w="2264" w:type="dxa"/>
          </w:tcPr>
          <w:p w14:paraId="2603D373" w14:textId="4E6FD3BB" w:rsidR="006B20F1" w:rsidRPr="002239BB" w:rsidRDefault="006B20F1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10</w:t>
            </w:r>
          </w:p>
        </w:tc>
      </w:tr>
      <w:tr w:rsidR="006B20F1" w:rsidRPr="002239BB" w14:paraId="7B1F808E" w14:textId="77777777" w:rsidTr="006B20F1">
        <w:tc>
          <w:tcPr>
            <w:tcW w:w="653" w:type="dxa"/>
          </w:tcPr>
          <w:p w14:paraId="3E5B6B42" w14:textId="05CEFF6C" w:rsidR="006B20F1" w:rsidRPr="002239BB" w:rsidRDefault="00CF6E18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2</w:t>
            </w:r>
          </w:p>
        </w:tc>
        <w:tc>
          <w:tcPr>
            <w:tcW w:w="3787" w:type="dxa"/>
          </w:tcPr>
          <w:p w14:paraId="3DC3FFB9" w14:textId="40E49D87" w:rsidR="006B20F1" w:rsidRPr="002239BB" w:rsidRDefault="006B20F1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Encoder Pulse Val (Higher more frequent but may lose step)</w:t>
            </w:r>
          </w:p>
        </w:tc>
        <w:tc>
          <w:tcPr>
            <w:tcW w:w="2306" w:type="dxa"/>
          </w:tcPr>
          <w:p w14:paraId="28D7990C" w14:textId="73CFD2DB" w:rsidR="006B20F1" w:rsidRPr="002239BB" w:rsidRDefault="006B20F1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P1-46</w:t>
            </w:r>
          </w:p>
        </w:tc>
        <w:tc>
          <w:tcPr>
            <w:tcW w:w="2264" w:type="dxa"/>
          </w:tcPr>
          <w:p w14:paraId="721718CE" w14:textId="1D7C1AAA" w:rsidR="006B20F1" w:rsidRPr="002239BB" w:rsidRDefault="006B20F1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100</w:t>
            </w:r>
          </w:p>
        </w:tc>
      </w:tr>
      <w:tr w:rsidR="006B20F1" w:rsidRPr="002239BB" w14:paraId="71E44BBA" w14:textId="77777777" w:rsidTr="006B20F1">
        <w:tc>
          <w:tcPr>
            <w:tcW w:w="653" w:type="dxa"/>
          </w:tcPr>
          <w:p w14:paraId="194BC63B" w14:textId="5E5AC70D" w:rsidR="006B20F1" w:rsidRPr="002239BB" w:rsidRDefault="00CF6E18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3</w:t>
            </w:r>
          </w:p>
        </w:tc>
        <w:tc>
          <w:tcPr>
            <w:tcW w:w="3787" w:type="dxa"/>
          </w:tcPr>
          <w:p w14:paraId="7170DFC7" w14:textId="0978EB90" w:rsidR="006B20F1" w:rsidRPr="002239BB" w:rsidRDefault="00B55C46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 xml:space="preserve">Gear Ratio Numerator </w:t>
            </w:r>
          </w:p>
        </w:tc>
        <w:tc>
          <w:tcPr>
            <w:tcW w:w="2306" w:type="dxa"/>
          </w:tcPr>
          <w:p w14:paraId="0293D32E" w14:textId="43C1C396" w:rsidR="006B20F1" w:rsidRPr="002239BB" w:rsidRDefault="00B55C46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P1-44</w:t>
            </w:r>
          </w:p>
        </w:tc>
        <w:tc>
          <w:tcPr>
            <w:tcW w:w="2264" w:type="dxa"/>
          </w:tcPr>
          <w:p w14:paraId="7C194E78" w14:textId="5FE0A6CF" w:rsidR="006B20F1" w:rsidRPr="002239BB" w:rsidRDefault="00B55C46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50000</w:t>
            </w:r>
          </w:p>
        </w:tc>
      </w:tr>
      <w:tr w:rsidR="006B20F1" w14:paraId="0C431A5C" w14:textId="77777777" w:rsidTr="006B20F1">
        <w:tc>
          <w:tcPr>
            <w:tcW w:w="653" w:type="dxa"/>
          </w:tcPr>
          <w:p w14:paraId="30B1C033" w14:textId="35B3B8B5" w:rsidR="006B20F1" w:rsidRPr="002239BB" w:rsidRDefault="00CF6E18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4</w:t>
            </w:r>
          </w:p>
        </w:tc>
        <w:tc>
          <w:tcPr>
            <w:tcW w:w="3787" w:type="dxa"/>
          </w:tcPr>
          <w:p w14:paraId="1CB493F5" w14:textId="40EE2FE8" w:rsidR="006B20F1" w:rsidRPr="002239BB" w:rsidRDefault="00B55C46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Gear Ratio Denominator</w:t>
            </w:r>
          </w:p>
        </w:tc>
        <w:tc>
          <w:tcPr>
            <w:tcW w:w="2306" w:type="dxa"/>
          </w:tcPr>
          <w:p w14:paraId="5E3A1255" w14:textId="0CB0A463" w:rsidR="006B20F1" w:rsidRPr="002239BB" w:rsidRDefault="00B55C46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P1-45</w:t>
            </w:r>
          </w:p>
        </w:tc>
        <w:tc>
          <w:tcPr>
            <w:tcW w:w="2264" w:type="dxa"/>
          </w:tcPr>
          <w:p w14:paraId="74DE3924" w14:textId="486C3D26" w:rsidR="006B20F1" w:rsidRDefault="00B55C46">
            <w:pPr>
              <w:rPr>
                <w:lang w:val="en-US"/>
              </w:rPr>
            </w:pPr>
            <w:r w:rsidRPr="002239BB">
              <w:rPr>
                <w:highlight w:val="yellow"/>
                <w:lang w:val="en-US"/>
              </w:rPr>
              <w:t>100</w:t>
            </w:r>
          </w:p>
        </w:tc>
      </w:tr>
      <w:tr w:rsidR="006B20F1" w14:paraId="0CA94F36" w14:textId="77777777" w:rsidTr="006B20F1">
        <w:tc>
          <w:tcPr>
            <w:tcW w:w="653" w:type="dxa"/>
          </w:tcPr>
          <w:p w14:paraId="30D2E1DE" w14:textId="77777777" w:rsidR="006B20F1" w:rsidRDefault="006B20F1">
            <w:pPr>
              <w:rPr>
                <w:lang w:val="en-US"/>
              </w:rPr>
            </w:pPr>
          </w:p>
        </w:tc>
        <w:tc>
          <w:tcPr>
            <w:tcW w:w="3787" w:type="dxa"/>
          </w:tcPr>
          <w:p w14:paraId="5ACF39D3" w14:textId="77777777" w:rsidR="006B20F1" w:rsidRDefault="006B20F1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0556EDB4" w14:textId="569CDCCB" w:rsidR="006B20F1" w:rsidRDefault="006B20F1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72E9C14B" w14:textId="77777777" w:rsidR="006B20F1" w:rsidRDefault="006B20F1">
            <w:pPr>
              <w:rPr>
                <w:lang w:val="en-US"/>
              </w:rPr>
            </w:pPr>
          </w:p>
        </w:tc>
      </w:tr>
    </w:tbl>
    <w:p w14:paraId="4F589794" w14:textId="77777777" w:rsidR="006B20F1" w:rsidRDefault="006B20F1">
      <w:pPr>
        <w:rPr>
          <w:lang w:val="en-US"/>
        </w:rPr>
      </w:pPr>
    </w:p>
    <w:p w14:paraId="61F15B71" w14:textId="034DE861" w:rsidR="00753097" w:rsidRDefault="00753097">
      <w:pPr>
        <w:rPr>
          <w:lang w:val="en-US"/>
        </w:rPr>
      </w:pPr>
      <w:r>
        <w:rPr>
          <w:lang w:val="en-US"/>
        </w:rPr>
        <w:t>Ensure: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A5746" w14:paraId="43DBAE26" w14:textId="77777777" w:rsidTr="001A5746">
        <w:tc>
          <w:tcPr>
            <w:tcW w:w="2252" w:type="dxa"/>
          </w:tcPr>
          <w:p w14:paraId="227CBF3C" w14:textId="5751728A" w:rsidR="001A5746" w:rsidRPr="002239BB" w:rsidRDefault="001A5746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Position Mode</w:t>
            </w:r>
          </w:p>
        </w:tc>
        <w:tc>
          <w:tcPr>
            <w:tcW w:w="2252" w:type="dxa"/>
          </w:tcPr>
          <w:p w14:paraId="26C11925" w14:textId="77777777" w:rsidR="001A5746" w:rsidRPr="002239BB" w:rsidRDefault="001A5746">
            <w:pPr>
              <w:rPr>
                <w:highlight w:val="yellow"/>
                <w:lang w:val="en-US"/>
              </w:rPr>
            </w:pPr>
          </w:p>
        </w:tc>
        <w:tc>
          <w:tcPr>
            <w:tcW w:w="2253" w:type="dxa"/>
          </w:tcPr>
          <w:p w14:paraId="58EE6AB2" w14:textId="4BAA471A" w:rsidR="001A5746" w:rsidRPr="002239BB" w:rsidRDefault="001A5746">
            <w:pPr>
              <w:rPr>
                <w:highlight w:val="yellow"/>
                <w:lang w:val="en-US"/>
              </w:rPr>
            </w:pPr>
            <w:r w:rsidRPr="002239BB">
              <w:rPr>
                <w:highlight w:val="yellow"/>
                <w:lang w:val="en-US"/>
              </w:rPr>
              <w:t>P1-00</w:t>
            </w:r>
          </w:p>
        </w:tc>
        <w:tc>
          <w:tcPr>
            <w:tcW w:w="2253" w:type="dxa"/>
          </w:tcPr>
          <w:p w14:paraId="4D8008BA" w14:textId="5E769453" w:rsidR="001A5746" w:rsidRDefault="001A5746">
            <w:pPr>
              <w:rPr>
                <w:lang w:val="en-US"/>
              </w:rPr>
            </w:pPr>
            <w:r w:rsidRPr="002239BB">
              <w:rPr>
                <w:highlight w:val="yellow"/>
                <w:lang w:val="en-US"/>
              </w:rPr>
              <w:t>0002</w:t>
            </w:r>
          </w:p>
        </w:tc>
      </w:tr>
      <w:tr w:rsidR="001A5746" w14:paraId="6C85AD0C" w14:textId="77777777" w:rsidTr="001A5746">
        <w:tc>
          <w:tcPr>
            <w:tcW w:w="2252" w:type="dxa"/>
          </w:tcPr>
          <w:p w14:paraId="5DB4B4D4" w14:textId="77777777" w:rsidR="001A5746" w:rsidRDefault="001A5746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788A1EBA" w14:textId="77777777" w:rsidR="001A5746" w:rsidRDefault="001A574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65C9AD1F" w14:textId="77777777" w:rsidR="001A5746" w:rsidRDefault="001A574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0503594E" w14:textId="77777777" w:rsidR="001A5746" w:rsidRDefault="001A5746">
            <w:pPr>
              <w:rPr>
                <w:lang w:val="en-US"/>
              </w:rPr>
            </w:pPr>
          </w:p>
        </w:tc>
      </w:tr>
    </w:tbl>
    <w:p w14:paraId="6FE75668" w14:textId="77777777" w:rsidR="000646C3" w:rsidRDefault="000646C3">
      <w:pPr>
        <w:rPr>
          <w:lang w:val="en-US"/>
        </w:rPr>
      </w:pPr>
    </w:p>
    <w:p w14:paraId="0F4D207A" w14:textId="77777777" w:rsidR="004251A3" w:rsidRDefault="004251A3">
      <w:pPr>
        <w:rPr>
          <w:lang w:val="en-US"/>
        </w:rPr>
      </w:pPr>
    </w:p>
    <w:p w14:paraId="1CE3A29E" w14:textId="290B3446" w:rsidR="004251A3" w:rsidRPr="00D420D3" w:rsidRDefault="004251A3">
      <w:pPr>
        <w:rPr>
          <w:lang w:val="en-US"/>
        </w:rPr>
      </w:pPr>
    </w:p>
    <w:sectPr w:rsidR="004251A3" w:rsidRPr="00D420D3" w:rsidSect="00A815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3"/>
    <w:rsid w:val="000646C3"/>
    <w:rsid w:val="001529AD"/>
    <w:rsid w:val="00197FE7"/>
    <w:rsid w:val="001A5746"/>
    <w:rsid w:val="001D4ABB"/>
    <w:rsid w:val="002239BB"/>
    <w:rsid w:val="002A05DC"/>
    <w:rsid w:val="002F2EE0"/>
    <w:rsid w:val="003019F0"/>
    <w:rsid w:val="00367F5C"/>
    <w:rsid w:val="003A5312"/>
    <w:rsid w:val="004251A3"/>
    <w:rsid w:val="00493EE4"/>
    <w:rsid w:val="00496461"/>
    <w:rsid w:val="004C7F12"/>
    <w:rsid w:val="00565158"/>
    <w:rsid w:val="005831F6"/>
    <w:rsid w:val="00674DBB"/>
    <w:rsid w:val="006B20F1"/>
    <w:rsid w:val="006E0AB5"/>
    <w:rsid w:val="006E5300"/>
    <w:rsid w:val="00753097"/>
    <w:rsid w:val="00845048"/>
    <w:rsid w:val="00872B7F"/>
    <w:rsid w:val="00895CD6"/>
    <w:rsid w:val="009A2481"/>
    <w:rsid w:val="009F03BD"/>
    <w:rsid w:val="00A81538"/>
    <w:rsid w:val="00AE70D7"/>
    <w:rsid w:val="00AF7984"/>
    <w:rsid w:val="00B33D5D"/>
    <w:rsid w:val="00B50DD4"/>
    <w:rsid w:val="00B55C46"/>
    <w:rsid w:val="00B84922"/>
    <w:rsid w:val="00C0649A"/>
    <w:rsid w:val="00CC268B"/>
    <w:rsid w:val="00CF6E18"/>
    <w:rsid w:val="00D04715"/>
    <w:rsid w:val="00D04BBA"/>
    <w:rsid w:val="00D1006C"/>
    <w:rsid w:val="00D20CC0"/>
    <w:rsid w:val="00D420D3"/>
    <w:rsid w:val="00D841C4"/>
    <w:rsid w:val="00DC2EBE"/>
    <w:rsid w:val="00E76F67"/>
    <w:rsid w:val="00E82979"/>
    <w:rsid w:val="00EB228D"/>
    <w:rsid w:val="00EF5B26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26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D04BBA"/>
    <w:rPr>
      <w:rFonts w:ascii="Helvetica" w:hAnsi="Helvetica" w:cs="Times New Roman"/>
      <w:sz w:val="21"/>
      <w:szCs w:val="21"/>
    </w:rPr>
  </w:style>
  <w:style w:type="paragraph" w:customStyle="1" w:styleId="p2">
    <w:name w:val="p2"/>
    <w:basedOn w:val="Normal"/>
    <w:rsid w:val="00D04BBA"/>
    <w:rPr>
      <w:rFonts w:ascii="Helvetica" w:hAnsi="Helvetica" w:cs="Times New Roman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209</Words>
  <Characters>1193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Connection Diagram and Table: (Rev4)</vt:lpstr>
      <vt:lpstr/>
      <vt:lpstr/>
      <vt:lpstr>/</vt:lpstr>
      <vt:lpstr/>
      <vt:lpstr>CN1:</vt:lpstr>
      <vt:lpstr>IR SENSOR</vt:lpstr>
    </vt:vector>
  </TitlesOfParts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Wong</dc:creator>
  <cp:keywords/>
  <dc:description/>
  <cp:lastModifiedBy>Kenny Wong</cp:lastModifiedBy>
  <cp:revision>19</cp:revision>
  <dcterms:created xsi:type="dcterms:W3CDTF">2017-03-14T05:25:00Z</dcterms:created>
  <dcterms:modified xsi:type="dcterms:W3CDTF">2017-03-31T05:21:00Z</dcterms:modified>
</cp:coreProperties>
</file>