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F41" w:rsidRDefault="00AA0C69">
      <w:pPr>
        <w:rPr>
          <w:rFonts w:hint="eastAsia"/>
        </w:rPr>
      </w:pPr>
      <w:r>
        <w:rPr>
          <w:noProof/>
        </w:rPr>
        <w:drawing>
          <wp:inline distT="0" distB="0" distL="0" distR="0" wp14:anchorId="72F3719D" wp14:editId="0206A282">
            <wp:extent cx="5274310" cy="4723071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6D" w:rsidRDefault="0027606D">
      <w:hyperlink r:id="rId6" w:history="1">
        <w:r>
          <w:rPr>
            <w:rStyle w:val="a4"/>
          </w:rPr>
          <w:t>https://zb.oschina.net/project/detail.html?id=14569125</w:t>
        </w:r>
      </w:hyperlink>
      <w:bookmarkStart w:id="0" w:name="_GoBack"/>
      <w:bookmarkEnd w:id="0"/>
    </w:p>
    <w:sectPr w:rsidR="00276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D2"/>
    <w:rsid w:val="00020F41"/>
    <w:rsid w:val="0027606D"/>
    <w:rsid w:val="00AA0C69"/>
    <w:rsid w:val="00FD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0C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0C6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2760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0C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0C6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276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zb.oschina.net/project/detail.html?id=1456912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2019-06-10T01:11:00Z</dcterms:created>
  <dcterms:modified xsi:type="dcterms:W3CDTF">2019-06-10T01:11:00Z</dcterms:modified>
</cp:coreProperties>
</file>