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EE3" w:rsidRDefault="00D94EE3">
      <w:pPr>
        <w:rPr>
          <w:sz w:val="28"/>
          <w:szCs w:val="28"/>
        </w:rPr>
      </w:pP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Lazy implementation of Dijkstra's algorithm. Develop an implementation of the lazy version of Dijkstra's algorithm that is described in the text. Run Dijkstra’s algorithm from source vertex 0.</w:t>
      </w:r>
    </w:p>
    <w:p w:rsidR="00D94EE3" w:rsidRDefault="00D94EE3">
      <w:pPr>
        <w:rPr>
          <w:sz w:val="28"/>
          <w:szCs w:val="28"/>
        </w:rPr>
      </w:pP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421EFB" w:rsidRDefault="00421EFB" w:rsidP="00421EFB">
      <w:pPr>
        <w:rPr>
          <w:sz w:val="28"/>
          <w:szCs w:val="28"/>
        </w:rPr>
      </w:pPr>
      <w:r>
        <w:rPr>
          <w:sz w:val="28"/>
          <w:szCs w:val="28"/>
        </w:rPr>
        <w:t>First Line indicates the number of the Vertices (V).</w:t>
      </w:r>
    </w:p>
    <w:p w:rsidR="00421EFB" w:rsidRDefault="00421EFB" w:rsidP="00421EFB">
      <w:pPr>
        <w:rPr>
          <w:sz w:val="28"/>
          <w:szCs w:val="28"/>
        </w:rPr>
      </w:pPr>
      <w:r>
        <w:rPr>
          <w:sz w:val="28"/>
          <w:szCs w:val="28"/>
        </w:rPr>
        <w:t>Second Line indicates the number of the Edges (E).</w:t>
      </w:r>
    </w:p>
    <w:p w:rsidR="00421EFB" w:rsidRDefault="00421EFB" w:rsidP="00421EFB">
      <w:pPr>
        <w:rPr>
          <w:sz w:val="28"/>
          <w:szCs w:val="28"/>
        </w:rPr>
      </w:pPr>
      <w:r>
        <w:rPr>
          <w:sz w:val="28"/>
          <w:szCs w:val="28"/>
        </w:rPr>
        <w:t>Next E lines contains v (vertex 1), w (vertex 2) and weight in floating valuewhich are separated by space.</w:t>
      </w:r>
    </w:p>
    <w:p w:rsidR="00D94EE3" w:rsidRDefault="00D94EE3">
      <w:pPr>
        <w:rPr>
          <w:sz w:val="28"/>
          <w:szCs w:val="28"/>
        </w:rPr>
      </w:pPr>
      <w:bookmarkStart w:id="0" w:name="_GoBack"/>
      <w:bookmarkEnd w:id="0"/>
    </w:p>
    <w:p w:rsidR="00D94EE3" w:rsidRDefault="00D94EE3">
      <w:pPr>
        <w:rPr>
          <w:sz w:val="28"/>
          <w:szCs w:val="28"/>
        </w:rPr>
      </w:pP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 xml:space="preserve">Print the distance from source vertex to all the </w:t>
      </w:r>
      <w:r w:rsidR="0037671D">
        <w:rPr>
          <w:sz w:val="28"/>
          <w:szCs w:val="28"/>
        </w:rPr>
        <w:t>vertices</w:t>
      </w:r>
      <w:r>
        <w:rPr>
          <w:sz w:val="28"/>
          <w:szCs w:val="28"/>
        </w:rPr>
        <w:t xml:space="preserve"> if there is path, </w:t>
      </w:r>
      <w:r w:rsidR="0037671D">
        <w:rPr>
          <w:sz w:val="28"/>
          <w:szCs w:val="28"/>
        </w:rPr>
        <w:t>separated</w:t>
      </w:r>
      <w:r>
        <w:rPr>
          <w:sz w:val="28"/>
          <w:szCs w:val="28"/>
        </w:rPr>
        <w:t xml:space="preserve"> by colon.</w:t>
      </w:r>
    </w:p>
    <w:p w:rsidR="00D94EE3" w:rsidRDefault="00D94EE3">
      <w:pPr>
        <w:rPr>
          <w:sz w:val="28"/>
          <w:szCs w:val="28"/>
        </w:rPr>
      </w:pPr>
    </w:p>
    <w:p w:rsidR="00D94EE3" w:rsidRDefault="00D94EE3">
      <w:pPr>
        <w:rPr>
          <w:sz w:val="28"/>
          <w:szCs w:val="28"/>
        </w:rPr>
      </w:pP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Sample Data: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8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15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4 5 0.35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5 4 0.35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4 7 0.37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5 7 0.28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7 5 0.28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5 1 0.32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0 4 0.38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0 2 0.26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7 3 0.39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1 3 0.29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2 7 0.34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6 2 0.40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3 6 0.52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6 0 0.58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6 4 0.93</w:t>
      </w:r>
    </w:p>
    <w:p w:rsidR="00D94EE3" w:rsidRDefault="00D94EE3">
      <w:pPr>
        <w:rPr>
          <w:sz w:val="28"/>
          <w:szCs w:val="28"/>
        </w:rPr>
      </w:pP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0 to 0 :0.0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0 to 1 :1.05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0 to 2 :0.26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0 to 3 :0.99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0 to 4 :0.38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0 to 5 :0.73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0 to 6 :1.51</w:t>
      </w:r>
    </w:p>
    <w:p w:rsidR="00D94EE3" w:rsidRDefault="007C6609">
      <w:pPr>
        <w:rPr>
          <w:sz w:val="28"/>
          <w:szCs w:val="28"/>
        </w:rPr>
      </w:pPr>
      <w:r>
        <w:rPr>
          <w:sz w:val="28"/>
          <w:szCs w:val="28"/>
        </w:rPr>
        <w:t>0 to 7 :0.6</w:t>
      </w:r>
    </w:p>
    <w:sectPr w:rsidR="00D94EE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D94EE3"/>
    <w:rsid w:val="0037671D"/>
    <w:rsid w:val="00377406"/>
    <w:rsid w:val="00421EFB"/>
    <w:rsid w:val="007C6609"/>
    <w:rsid w:val="00D9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24C99A-7597-44D7-ADF6-45EB0334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0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Dinesh Natukula</cp:lastModifiedBy>
  <cp:revision>7</cp:revision>
  <dcterms:created xsi:type="dcterms:W3CDTF">2017-05-05T09:16:00Z</dcterms:created>
  <dcterms:modified xsi:type="dcterms:W3CDTF">2017-05-06T01:18:00Z</dcterms:modified>
  <dc:language>en-IN</dc:language>
</cp:coreProperties>
</file>