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Proios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6C2755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6C2755">
              <w:rPr>
                <w:rFonts w:ascii="Tahoma" w:hAnsi="Tahoma" w:cs="Tahoma"/>
              </w:rPr>
              <w:t>Comodoro Pedro Zanni 351, 5th Fl.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97677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976776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 xml:space="preserve">Attn: </w:t>
            </w:r>
            <w:r w:rsidRPr="00976776">
              <w:rPr>
                <w:rFonts w:ascii="Tahoma" w:hAnsi="Tahoma" w:cs="Tahoma"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B165C6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165C6">
              <w:rPr>
                <w:rFonts w:ascii="Tahoma" w:hAnsi="Tahoma" w:cs="Tahoma"/>
                <w:b/>
                <w:bCs/>
              </w:rPr>
              <w:t>QUOTATION</w:t>
            </w:r>
          </w:p>
          <w:p w14:paraId="2AF31AC2" w14:textId="77777777" w:rsidR="00976776" w:rsidRPr="00B165C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165C6">
              <w:rPr>
                <w:rFonts w:ascii="Tahoma" w:hAnsi="Tahoma" w:cs="Tahoma"/>
                <w:sz w:val="18"/>
                <w:szCs w:val="18"/>
              </w:rPr>
              <w:t xml:space="preserve">No.  </w:t>
            </w:r>
            <w:r w:rsidRPr="00B165C6">
              <w:rPr>
                <w:rFonts w:ascii="Tahoma" w:eastAsia="Consolas" w:hAnsi="Tahoma" w:cs="Tahoma"/>
              </w:rPr>
              <w:t>{{ref}}</w:t>
            </w:r>
          </w:p>
          <w:p w14:paraId="4B565852" w14:textId="77777777" w:rsidR="00976776" w:rsidRPr="00B165C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165C6">
              <w:rPr>
                <w:rFonts w:ascii="Tahoma" w:hAnsi="Tahoma" w:cs="Tahoma"/>
                <w:sz w:val="18"/>
                <w:szCs w:val="18"/>
              </w:rPr>
              <w:t xml:space="preserve">Date  </w:t>
            </w:r>
            <w:r w:rsidRPr="00B165C6">
              <w:rPr>
                <w:rFonts w:ascii="Tahoma" w:hAnsi="Tahoma" w:cs="Tahoma"/>
              </w:rPr>
              <w:t>{{fecha}}</w:t>
            </w:r>
          </w:p>
          <w:p w14:paraId="4A872572" w14:textId="77777777" w:rsidR="00976776" w:rsidRPr="00B165C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165C6">
              <w:rPr>
                <w:rFonts w:ascii="Tahoma" w:hAnsi="Tahoma" w:cs="Tahoma"/>
                <w:sz w:val="18"/>
                <w:szCs w:val="18"/>
              </w:rPr>
              <w:t xml:space="preserve">Valid  </w:t>
            </w:r>
            <w:r w:rsidRPr="00B165C6">
              <w:rPr>
                <w:rFonts w:ascii="Tahoma" w:hAnsi="Tahoma" w:cs="Tahoma"/>
              </w:rPr>
              <w:t>{{validez}}</w:t>
            </w:r>
          </w:p>
          <w:p w14:paraId="3DB45038" w14:textId="77777777" w:rsidR="00976776" w:rsidRPr="00B165C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165C6">
              <w:rPr>
                <w:rFonts w:ascii="Tahoma" w:hAnsi="Tahoma" w:cs="Tahoma"/>
                <w:sz w:val="18"/>
                <w:szCs w:val="18"/>
              </w:rPr>
              <w:t xml:space="preserve">Vessel  </w:t>
            </w:r>
            <w:r w:rsidRPr="00B165C6">
              <w:rPr>
                <w:rFonts w:ascii="Tahoma" w:eastAsia="Consolas" w:hAnsi="Tahoma" w:cs="Tahoma"/>
              </w:rPr>
              <w:t>{{buque}}</w:t>
            </w:r>
          </w:p>
          <w:p w14:paraId="49764AF6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Location  </w:t>
            </w:r>
            <w:r w:rsidRPr="00B02368"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5A26984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B02368">
              <w:rPr>
                <w:rFonts w:ascii="Tahoma" w:eastAsia="Consolas" w:hAnsi="Tahoma" w:cs="Tahoma"/>
              </w:rPr>
              <w:t>{{eta}}</w:t>
            </w:r>
          </w:p>
        </w:tc>
      </w:tr>
    </w:tbl>
    <w:p w14:paraId="39686FAD" w14:textId="77777777" w:rsidR="00B90238" w:rsidRPr="00B90238" w:rsidRDefault="00B90238" w:rsidP="00B90238">
      <w:pPr>
        <w:spacing w:before="220"/>
        <w:rPr>
          <w:rFonts w:ascii="Tahoma" w:hAnsi="Tahoma" w:cs="Tahoma"/>
          <w:lang w:val="en-GB"/>
        </w:rPr>
      </w:pPr>
      <w:r w:rsidRPr="00B90238">
        <w:rPr>
          <w:rFonts w:ascii="Tahoma" w:hAnsi="Tahoma" w:cs="Tahoma"/>
          <w:lang w:val="en-GB"/>
        </w:rPr>
        <w:t>We are pleased to submit our quotation for the works detailed below:</w:t>
      </w:r>
    </w:p>
    <w:p w14:paraId="0E1A1665" w14:textId="77777777" w:rsidR="00466EF1" w:rsidRPr="00F85E7C" w:rsidRDefault="00466EF1" w:rsidP="00466EF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0D3C31F2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D9D764" w14:textId="77777777" w:rsidR="00466EF1" w:rsidRPr="00F85E7C" w:rsidRDefault="00466EF1" w:rsidP="00DA3446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28E1BB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68AAF0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727128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BFFA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66EF1" w:rsidRPr="00B165C6" w14:paraId="00B9E785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54B6D4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F6B96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33B52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BA7CD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549A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11639CB3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F39A0D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69E286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B243985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BF937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89D2A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466EF1" w:rsidRPr="00F85E7C" w14:paraId="32F32B16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7F49CF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F3F4850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C6152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266F2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8414C6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1DBA7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D87F69F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740D07D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5C8AC41" w14:textId="77777777" w:rsidR="00466EF1" w:rsidRPr="00F85E7C" w:rsidRDefault="00466EF1" w:rsidP="00466EF1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5BBA6E96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851B78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7BACFB" w14:textId="77777777" w:rsidR="00466EF1" w:rsidRPr="004075CD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A7B954" w14:textId="77777777" w:rsidR="00466EF1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F7DA26F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D4AC7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66EF1" w:rsidRPr="00B165C6" w14:paraId="2956F26F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315679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CF1B9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62ACE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8FD82F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655AB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0E8CAEBE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9F43DA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FAA62A" w14:textId="77777777" w:rsidR="00466EF1" w:rsidRPr="002D05AC" w:rsidRDefault="00466EF1" w:rsidP="00DA3446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C553E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318D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104DFC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466EF1" w:rsidRPr="00F85E7C" w14:paraId="139A2187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6185B9B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F7F2612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E4556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AE5572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D340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851A1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5479889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66B39CF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B04F171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B165C6" w:rsidRPr="00F85E7C" w14:paraId="14717D38" w14:textId="77777777" w:rsidTr="00DA3446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F34C6" w14:textId="3E30F446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8856AA" w14:textId="6B6056A5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B165C6" w:rsidRPr="00F85E7C" w14:paraId="222A6470" w14:textId="77777777" w:rsidTr="00994CAF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DD8F6E" w14:textId="27960B6F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D450BE" w14:textId="63168356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B165C6" w:rsidRPr="00F85E7C" w14:paraId="3BA7662D" w14:textId="77777777" w:rsidTr="00DA3446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F5BE73E" w14:textId="507CA44D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13C3051A" w14:textId="006F7F8B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20079AE0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ECD44A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CF031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B5ABEC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F91432B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2CA989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14BEB9D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89A9FF4" w14:textId="77777777" w:rsidR="00466EF1" w:rsidRPr="002343EB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66EF1" w:rsidRPr="00B02368" w14:paraId="217450D0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EF73D24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F169CB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66EF1" w:rsidRPr="00B02368" w14:paraId="63CEBAC7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CFAA8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238B042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{{forma_de_pago}}</w:t>
            </w:r>
          </w:p>
        </w:tc>
      </w:tr>
      <w:tr w:rsidR="00466EF1" w:rsidRPr="00B02368" w14:paraId="0AD71BC4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E0463A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F2E20F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{{tiempo_entrega}} days.</w:t>
            </w:r>
          </w:p>
        </w:tc>
      </w:tr>
      <w:tr w:rsidR="00466EF1" w:rsidRPr="00B02368" w14:paraId="5ED6AC73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950D829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Place of delivery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81924F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{{lugar_entrega}}</w:t>
            </w:r>
          </w:p>
        </w:tc>
      </w:tr>
      <w:tr w:rsidR="00466EF1" w:rsidRPr="00B02368" w14:paraId="1AD4D5DD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CA2AA1E" w14:textId="77777777" w:rsidR="00466EF1" w:rsidRPr="00133072" w:rsidRDefault="00466EF1" w:rsidP="00DA3446">
            <w:pPr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376521C8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DCDCA40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</w:tc>
      </w:tr>
    </w:tbl>
    <w:p w14:paraId="71BFE51C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69C54567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50045F5A" w14:textId="77777777" w:rsidR="00466EF1" w:rsidRPr="00B70B8F" w:rsidRDefault="00466EF1" w:rsidP="00466EF1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52CADEDA" w14:textId="77777777" w:rsidR="00466EF1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endif %}</w:t>
      </w:r>
    </w:p>
    <w:p w14:paraId="55D764A6" w14:textId="77777777" w:rsidR="00976776" w:rsidRPr="00B02368" w:rsidRDefault="00976776" w:rsidP="00976776">
      <w:pPr>
        <w:spacing w:before="36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Yours faithfully,</w:t>
      </w:r>
    </w:p>
    <w:p w14:paraId="433D21C6" w14:textId="77777777" w:rsidR="00976776" w:rsidRPr="00B02368" w:rsidRDefault="00976776" w:rsidP="00976776">
      <w:pPr>
        <w:spacing w:before="30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b/>
          <w:bCs/>
          <w:lang w:val="en-GB"/>
        </w:rPr>
        <w:t>{{firmante}}</w:t>
      </w:r>
    </w:p>
    <w:p w14:paraId="1B45913C" w14:textId="77777777" w:rsidR="00976776" w:rsidRPr="00B02368" w:rsidRDefault="00976776" w:rsidP="00976776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{{cargo}} – Proios S.A.</w:t>
      </w:r>
    </w:p>
    <w:p w14:paraId="56E15847" w14:textId="77777777" w:rsidR="00976776" w:rsidRPr="006C2755" w:rsidRDefault="00976776" w:rsidP="00976776">
      <w:pPr>
        <w:rPr>
          <w:rFonts w:ascii="Tahoma" w:hAnsi="Tahoma" w:cs="Tahoma"/>
        </w:rPr>
      </w:pPr>
      <w:r w:rsidRPr="006C2755">
        <w:rPr>
          <w:rFonts w:ascii="Tahoma" w:hAnsi="Tahoma" w:cs="Tahoma"/>
        </w:rPr>
        <w:t>{{firmante_email}}</w:t>
      </w:r>
    </w:p>
    <w:p w14:paraId="243EA5A0" w14:textId="237B607B" w:rsidR="00D15C36" w:rsidRPr="00976776" w:rsidRDefault="00D15C36" w:rsidP="00976776"/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B829D" w14:textId="77777777" w:rsidR="00023EB2" w:rsidRDefault="00023EB2">
      <w:r>
        <w:separator/>
      </w:r>
    </w:p>
  </w:endnote>
  <w:endnote w:type="continuationSeparator" w:id="0">
    <w:p w14:paraId="5C9FC5FD" w14:textId="77777777" w:rsidR="00023EB2" w:rsidRDefault="00023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D626A" w14:textId="77777777" w:rsidR="00023EB2" w:rsidRDefault="00023EB2">
      <w:r>
        <w:separator/>
      </w:r>
    </w:p>
  </w:footnote>
  <w:footnote w:type="continuationSeparator" w:id="0">
    <w:p w14:paraId="277BA56B" w14:textId="77777777" w:rsidR="00023EB2" w:rsidRDefault="00023E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3EB2"/>
    <w:rsid w:val="00040823"/>
    <w:rsid w:val="001A59F6"/>
    <w:rsid w:val="00262022"/>
    <w:rsid w:val="00304229"/>
    <w:rsid w:val="0046459B"/>
    <w:rsid w:val="00466EF1"/>
    <w:rsid w:val="005420C8"/>
    <w:rsid w:val="0064536A"/>
    <w:rsid w:val="006C2755"/>
    <w:rsid w:val="00976776"/>
    <w:rsid w:val="00A147B0"/>
    <w:rsid w:val="00A5259E"/>
    <w:rsid w:val="00AA6EFC"/>
    <w:rsid w:val="00B165C6"/>
    <w:rsid w:val="00B90238"/>
    <w:rsid w:val="00C5064F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466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4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179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13</cp:revision>
  <dcterms:created xsi:type="dcterms:W3CDTF">2026-06-28T23:54:00Z</dcterms:created>
  <dcterms:modified xsi:type="dcterms:W3CDTF">2026-08-28T20:14:00Z</dcterms:modified>
</cp:coreProperties>
</file>