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Relatório de Margem de Lucro (Setor Financeiro)</w:t>
      </w:r>
      <w:r w:rsidDel="00000000" w:rsidR="00000000" w:rsidRPr="00000000">
        <w:rPr>
          <w:rtl w:val="0"/>
        </w:rPr>
        <w:t xml:space="preserve"> Uma empresa de varejo precisa de um resumo rápido sobre a performance de um produto. Dado o faturamento de </w:t>
      </w:r>
      <w:r w:rsidDel="00000000" w:rsidR="00000000" w:rsidRPr="00000000">
        <w:rPr>
          <w:b w:val="1"/>
          <w:bCs w:val="1"/>
          <w:rtl w:val="0"/>
        </w:rPr>
        <w:t xml:space="preserve">R$ 45.000,00</w:t>
      </w:r>
      <w:r w:rsidDel="00000000" w:rsidR="00000000" w:rsidRPr="00000000">
        <w:rPr>
          <w:rtl w:val="0"/>
        </w:rPr>
        <w:t xml:space="preserve"> e o custo de </w:t>
      </w:r>
      <w:r w:rsidDel="00000000" w:rsidR="00000000" w:rsidRPr="00000000">
        <w:rPr>
          <w:b w:val="1"/>
          <w:bCs w:val="1"/>
          <w:rtl w:val="0"/>
        </w:rPr>
        <w:t xml:space="preserve">R$ 23.500,00</w:t>
      </w:r>
      <w:r w:rsidDel="00000000" w:rsidR="00000000" w:rsidRPr="00000000">
        <w:rPr>
          <w:rtl w:val="0"/>
        </w:rPr>
        <w:t xml:space="preserve">, crie um programa que calcule o lucro e a margem de lucro (lucro dividido pelo faturamento). Exiba uma mensagem formatada onde o lucro use o separador de milhar e duas casas decimais, e a margem seja exibida como uma porcentagem inteira.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Padronização de Dados de CRM (Setor de Vendas)</w:t>
      </w:r>
      <w:r w:rsidDel="00000000" w:rsidR="00000000" w:rsidRPr="00000000">
        <w:rPr>
          <w:rtl w:val="0"/>
        </w:rPr>
        <w:t xml:space="preserve"> Um vendedor cadastrou um cliente com os dados desorganizados no sistema: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= " mArCoS aNtOnIo rOcHa 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= " MARCOS.ROCHA@GMAIL.COM "</w:t>
      </w:r>
      <w:r w:rsidDel="00000000" w:rsidR="00000000" w:rsidRPr="00000000">
        <w:rPr>
          <w:rtl w:val="0"/>
        </w:rPr>
        <w:t xml:space="preserve">. Para evitar duplicidade e erros de envio, você deve: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Remover os espaços extras no início e fim das duas variáveis.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o nome apenas com as primeiras letras de cada palavra em maiúsculo (formato de nome próprio).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o e-mail todo em letras minúsculas. Exiba os resultados finais no console.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Migração de Servidor de E-mail (Setor de TI)</w:t>
      </w:r>
      <w:r w:rsidDel="00000000" w:rsidR="00000000" w:rsidRPr="00000000">
        <w:rPr>
          <w:rtl w:val="0"/>
        </w:rPr>
        <w:t xml:space="preserve"> Sua empresa mudou de nome e todos os funcionários que usavam o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@empresa.com.br</w:t>
      </w:r>
      <w:r w:rsidDel="00000000" w:rsidR="00000000" w:rsidRPr="00000000">
        <w:rPr>
          <w:rtl w:val="0"/>
        </w:rPr>
        <w:t xml:space="preserve"> agora devem usar o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@grupocorp.com</w:t>
      </w:r>
      <w:r w:rsidDel="00000000" w:rsidR="00000000" w:rsidRPr="00000000">
        <w:rPr>
          <w:rtl w:val="0"/>
        </w:rPr>
        <w:t xml:space="preserve">. O e-mail do funcionário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andre_silva@empresa.com.br</w:t>
      </w:r>
      <w:r w:rsidDel="00000000" w:rsidR="00000000" w:rsidRPr="00000000">
        <w:rPr>
          <w:rtl w:val="0"/>
        </w:rPr>
        <w:t xml:space="preserve">. Crie um código que substitua automaticamente o domínio antigo pelo novo e exiba o novo endereço de e-mail.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Extração de Username para Log (Setor de Segurança)</w:t>
      </w:r>
      <w:r w:rsidDel="00000000" w:rsidR="00000000" w:rsidRPr="00000000">
        <w:rPr>
          <w:rtl w:val="0"/>
        </w:rPr>
        <w:t xml:space="preserve"> Para criar um log de acessos, o sistema precisa extrair apenas a parte do nome do usuário de um e-mail corporativo (tudo o que vem antes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). Dado o e-mail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beatriz.oliveira@grupocorp.com</w:t>
      </w:r>
      <w:r w:rsidDel="00000000" w:rsidR="00000000" w:rsidRPr="00000000">
        <w:rPr>
          <w:rtl w:val="0"/>
        </w:rPr>
        <w:t xml:space="preserve">, use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 e o fatiamento de texto para extrair e exibir apenas o nome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beatriz.oliveira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Personalização de E-mail de Marketing (Setor de Marketing)</w:t>
      </w:r>
      <w:r w:rsidDel="00000000" w:rsidR="00000000" w:rsidRPr="00000000">
        <w:rPr>
          <w:rtl w:val="0"/>
        </w:rPr>
        <w:t xml:space="preserve"> O marketing quer enviar um e-mail de boas-vindas. O cliente forneceu o nome completo: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lucas ferreira souza</w:t>
      </w:r>
      <w:r w:rsidDel="00000000" w:rsidR="00000000" w:rsidRPr="00000000">
        <w:rPr>
          <w:rtl w:val="0"/>
        </w:rPr>
        <w:t xml:space="preserve">. Você deve extrair apenas o primeiro nome para usar na saudação (ex: "Olá, Lucas!"). O código deve: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a posição do primeiro espaço.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Fatiar o texto para pegar apenas o primeiro nome.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Formatar o nome com a primeira letra maiúscula.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 mensagem: "Olá, [Primeiro Nome], seja bem-vindo ao nosso clube!"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