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1: Automação de Convites (Setor de Eventos/RH)</w:t>
      </w:r>
      <w:r w:rsidDel="00000000" w:rsidR="00000000" w:rsidRPr="00000000">
        <w:rPr>
          <w:rtl w:val="0"/>
        </w:rPr>
        <w:t xml:space="preserve"> A empresa terá um treinamento e você precisa simular o envio de 10 lembretes no console fazendo a contagem regressiva para aparecer no sistema da empresa. Use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para imprimir 10 vezes a mensagem: "Lembrete: O treinamento de Python começa em X minutos.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2: Cálculo de Comissão Progressiva (Setor de Vendas)</w:t>
      </w:r>
      <w:r w:rsidDel="00000000" w:rsidR="00000000" w:rsidRPr="00000000">
        <w:rPr>
          <w:rtl w:val="0"/>
        </w:rPr>
        <w:t xml:space="preserve"> Você tem uma lista de vendas de um vendedor: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 = [2000, 5000, 1000, 8000, 3000]</w:t>
      </w:r>
      <w:r w:rsidDel="00000000" w:rsidR="00000000" w:rsidRPr="00000000">
        <w:rPr>
          <w:rtl w:val="0"/>
        </w:rPr>
        <w:t xml:space="preserve">. A regra de comissão é: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Vendas acima de R$ 4.000,00: comissão de 10%.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Vendas até R$ 4.000,00: comissão de 5%. Crie um programa que percorra a lista e, ao final, exiba o </w:t>
      </w:r>
      <w:r w:rsidDel="00000000" w:rsidR="00000000" w:rsidRPr="00000000">
        <w:rPr>
          <w:b w:val="1"/>
          <w:bCs w:val="1"/>
          <w:rtl w:val="0"/>
        </w:rPr>
        <w:t xml:space="preserve">valor total</w:t>
      </w:r>
      <w:r w:rsidDel="00000000" w:rsidR="00000000" w:rsidRPr="00000000">
        <w:rPr>
          <w:rtl w:val="0"/>
        </w:rPr>
        <w:t xml:space="preserve"> que o vendedor receberá de comissão.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3: Verificação de Estoque Crítico (Setor de Logística)</w:t>
      </w:r>
      <w:r w:rsidDel="00000000" w:rsidR="00000000" w:rsidRPr="00000000">
        <w:rPr>
          <w:rtl w:val="0"/>
        </w:rPr>
        <w:t xml:space="preserve"> Dada a lista de produtos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estoque_produtos = ["monitor", "teclado", "mouse", "headset", "gabinete"]</w:t>
      </w:r>
      <w:r w:rsidDel="00000000" w:rsidR="00000000" w:rsidRPr="00000000">
        <w:rPr>
          <w:rtl w:val="0"/>
        </w:rPr>
        <w:t xml:space="preserve"> e a lista correspondente de quantidades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estoque_quantidades = [5, 12, 2, 8, 15]</w:t>
      </w:r>
      <w:r w:rsidDel="00000000" w:rsidR="00000000" w:rsidRPr="00000000">
        <w:rPr>
          <w:rtl w:val="0"/>
        </w:rPr>
        <w:t xml:space="preserve">. O estoque mínimo para qualquer item é </w:t>
      </w:r>
      <w:r w:rsidDel="00000000" w:rsidR="00000000" w:rsidRPr="00000000">
        <w:rPr>
          <w:b w:val="1"/>
          <w:bCs w:val="1"/>
          <w:rtl w:val="0"/>
        </w:rPr>
        <w:t xml:space="preserve">8 unidades</w:t>
      </w:r>
      <w:r w:rsidDel="00000000" w:rsidR="00000000" w:rsidRPr="00000000">
        <w:rPr>
          <w:rtl w:val="0"/>
        </w:rPr>
        <w:t xml:space="preserve">. Crie um programa que percorra as listas e, para cada item que esteja abaixo do mínimo, imprima: "ALERTA: O produto [nome] está com apenas [quantidade] unidades no estoque!".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4: Análise de Custos Mensais (Setor Financeiro)</w:t>
      </w:r>
      <w:r w:rsidDel="00000000" w:rsidR="00000000" w:rsidRPr="00000000">
        <w:rPr>
          <w:rtl w:val="0"/>
        </w:rPr>
        <w:t xml:space="preserve"> Você tem dois dicionários: um com a meta de gastos de cada mês e outro com os gastos reais.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metas = {"jan": 1000, "fev": 1200, "mar": 1100}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gastos = {"jan": 900, "fev": 1350, "mar": 1100}</w:t>
      </w:r>
      <w:r w:rsidDel="00000000" w:rsidR="00000000" w:rsidRPr="00000000">
        <w:rPr>
          <w:rtl w:val="0"/>
        </w:rPr>
        <w:t xml:space="preserve"> Crie um loop que percorra os meses e informe para cada mês: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gasto foi menor ou igual à meta: "Mês [mês]: Dentro do orçamento."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gasto ultrapassou a meta: "Mês [mês]: Orçamento estourado em R$[valor da diferença]."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5: Reajuste Geral de Preços (Setor Comercial)</w:t>
      </w:r>
      <w:r w:rsidDel="00000000" w:rsidR="00000000" w:rsidRPr="00000000">
        <w:rPr>
          <w:rtl w:val="0"/>
        </w:rPr>
        <w:t xml:space="preserve"> Devido à inflação, a empresa decidiu aumentar o preço de todos os seus produtos em um percentual decidido pelo usuário. O catálogo atual é: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precos = {"celular": 1500, "tablet": 2500, "notebook": 5000}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Peça ao usuário para digitar o percentual de aumento (ex: 10 para 10%).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um loop para atualizar cada preço dentro do dicionário.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final, exiba o novo catálogo de preços formatado.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