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{{full_name}}                                               </w:t>
        <w:tab/>
        <w:tab/>
      </w:r>
      <w:r>
        <w:rPr>
          <w:b/>
        </w:rPr>
        <w:t xml:space="preserve">GENDER: </w:t>
      </w:r>
      <w:r>
        <w:t>{{gender}}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{{birthdate}} </w:t>
        <w:tab/>
        <w:tab/>
        <w:tab/>
        <w:tab/>
      </w:r>
      <w:r>
        <w:rPr>
          <w:b/>
        </w:rPr>
        <w:tab/>
        <w:t>BIRTHPLACE:</w:t>
      </w:r>
      <w:r>
        <w:t xml:space="preserve"> {{birthplace}}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{{home_address}}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asdad</w:t>
        <w:tab/>
        <w:tab/>
        <w:tab/>
      </w:r>
      <w:r>
        <w:rPr>
          <w:b/>
        </w:rPr>
        <w:t>MOBILE NO.:</w:t>
      </w:r>
      <w:r>
        <w:t xml:space="preserve"> {{mobile_number}}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{{grade_school_name}}</w:t>
        <w:tab/>
        <w:tab/>
        <w:tab/>
      </w:r>
      <w:r>
        <w:rPr>
          <w:b/>
        </w:rPr>
        <w:t xml:space="preserve">INCLUSIVE DATES: </w:t>
      </w:r>
      <w:r>
        <w:t>{{gs_from}} - {{gs_to}}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{{grade_school_address}}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{{junior_high_school_name}}</w:t>
        <w:tab/>
      </w:r>
      <w:r>
        <w:rPr>
          <w:b/>
        </w:rPr>
        <w:t xml:space="preserve">    </w:t>
        <w:tab/>
        <w:t>INCLUSIVE DATES:</w:t>
      </w:r>
      <w:r>
        <w:t xml:space="preserve"> {{jhs_from}} - {{jhs_to}}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{{junior_high_school_address}}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{{senior_high_school_name}}</w:t>
        <w:tab/>
      </w:r>
      <w:r>
        <w:rPr>
          <w:b/>
        </w:rPr>
        <w:t xml:space="preserve">     </w:t>
        <w:tab/>
        <w:t>INCLUSIVE DATES:</w:t>
      </w:r>
      <w:r>
        <w:t xml:space="preserve"> {{shs_from}} - {{shs_to}}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{{senior_high_school_address}}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{{signature_over_printed_name}}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{{signature_over_printed_name}}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03,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03,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