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14" w:rsidRDefault="00483D07">
      <w:r>
        <w:t>Here is some text.</w:t>
      </w:r>
    </w:p>
    <w:p w:rsidR="00483D07" w:rsidRDefault="00483D07"/>
    <w:p w:rsidR="00483D07" w:rsidRDefault="00483D07"/>
    <w:p w:rsidR="00483D07" w:rsidRDefault="00ED70B4">
      <w:bookmarkStart w:id="0" w:name="_GoBack"/>
      <w:bookmarkEnd w:id="0"/>
      <w:r>
        <w:t>Tracked changes right here.</w:t>
      </w:r>
    </w:p>
    <w:p w:rsidR="00483D07" w:rsidRDefault="00483D07"/>
    <w:p w:rsidR="00483D07" w:rsidRDefault="00483D07"/>
    <w:p w:rsidR="00483D07" w:rsidRDefault="00483D07">
      <w:r>
        <w:t xml:space="preserve">Here is another </w:t>
      </w:r>
      <w:proofErr w:type="gramStart"/>
      <w:r>
        <w:t>change,</w:t>
      </w:r>
      <w:proofErr w:type="gramEnd"/>
      <w:r>
        <w:t xml:space="preserve"> I’m going to accept this one though.</w:t>
      </w:r>
    </w:p>
    <w:sectPr w:rsidR="00483D07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07"/>
    <w:rsid w:val="002A1014"/>
    <w:rsid w:val="00483D07"/>
    <w:rsid w:val="00B63873"/>
    <w:rsid w:val="00DC253D"/>
    <w:rsid w:val="00E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2</cp:revision>
  <dcterms:created xsi:type="dcterms:W3CDTF">2021-03-09T22:15:00Z</dcterms:created>
  <dcterms:modified xsi:type="dcterms:W3CDTF">2021-03-09T22:15:00Z</dcterms:modified>
</cp:coreProperties>
</file>