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51FC" w:rsidRDefault="003C72E8">
      <w:r>
        <w:t>Книжный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5.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6.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 xml:space="preserve">Книжный раздел, абзац 7.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</w:t>
      </w:r>
      <w:r>
        <w:lastRenderedPageBreak/>
        <w:t>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8.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9.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10.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11.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12.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Книжный раздел, абзац 13.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 xml:space="preserve">Книжный раздел, абзац 14.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</w:t>
      </w:r>
      <w:r>
        <w:lastRenderedPageBreak/>
        <w:t>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pPr>
        <w:sectPr w:rsidR="003C72E8" w:rsidSect="003C72E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3C72E8" w:rsidRDefault="003C72E8">
      <w:r>
        <w:lastRenderedPageBreak/>
        <w:t>Альбомный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Альбомный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Альбомный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1559"/>
        <w:gridCol w:w="1559"/>
        <w:gridCol w:w="1559"/>
        <w:gridCol w:w="1559"/>
        <w:gridCol w:w="1560"/>
      </w:tblGrid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1.6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2.1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2.2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2.3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2.4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2.5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2.6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3.1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3.2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3.3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3.4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3.5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3.6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4.1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4.2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4.3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4.4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4.5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4.6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5.1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5.2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5.3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5.4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5.5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5.6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6.1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6.2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6.3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6.4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6.5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6.6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7.1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7.2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7.3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7.4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7.5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7.6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lastRenderedPageBreak/>
              <w:t>Ячейка 8.1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8.2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8.3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8.4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8.5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8.6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9.1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9.2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9.3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9.4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9.5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9.6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10.1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10.2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10.3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10.4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10.5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10.6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11.1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11.2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11.3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11.4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11.5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11.6 данные</w:t>
            </w:r>
          </w:p>
        </w:tc>
      </w:tr>
      <w:tr w:rsidR="003C72E8" w:rsidRPr="006D6EDB" w:rsidTr="003C72E8"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12.1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12.2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12.3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12.4 данные</w:t>
            </w:r>
          </w:p>
        </w:tc>
        <w:tc>
          <w:tcPr>
            <w:tcW w:w="1559" w:type="dxa"/>
            <w:shd w:val="clear" w:color="auto" w:fill="auto"/>
          </w:tcPr>
          <w:p w:rsidR="003C72E8" w:rsidRPr="006D6EDB" w:rsidRDefault="003C72E8">
            <w:r w:rsidRPr="006D6EDB">
              <w:t>Ячейка 12.5 данные</w:t>
            </w:r>
          </w:p>
        </w:tc>
        <w:tc>
          <w:tcPr>
            <w:tcW w:w="1560" w:type="dxa"/>
            <w:shd w:val="clear" w:color="auto" w:fill="auto"/>
          </w:tcPr>
          <w:p w:rsidR="003C72E8" w:rsidRPr="006D6EDB" w:rsidRDefault="003C72E8">
            <w:r w:rsidRPr="006D6EDB">
              <w:t>Ячейка 12.6 данные</w:t>
            </w:r>
          </w:p>
        </w:tc>
      </w:tr>
    </w:tbl>
    <w:p w:rsidR="003C72E8" w:rsidRDefault="003C72E8"/>
    <w:p w:rsidR="003C72E8" w:rsidRDefault="003C72E8">
      <w:pPr>
        <w:sectPr w:rsidR="003C72E8" w:rsidSect="003C72E8">
          <w:pgSz w:w="16838" w:h="11906" w:orient="landscape"/>
          <w:pgMar w:top="850" w:right="850" w:bottom="850" w:left="850" w:header="708" w:footer="708" w:gutter="0"/>
          <w:cols w:space="708"/>
          <w:docGrid w:linePitch="360"/>
        </w:sectPr>
      </w:pPr>
    </w:p>
    <w:p w:rsidR="003C72E8" w:rsidRDefault="003C72E8">
      <w:r>
        <w:t>Снова книжный раздел, абзац 1.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2.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3.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4.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5.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6.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7.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8.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9.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>
      <w:r>
        <w:t>Снова книжный раздел, абзац 10.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 Текст раздела для заполнения страниц и проверки разбиения.</w:t>
      </w:r>
    </w:p>
    <w:p w:rsidR="003C72E8" w:rsidRDefault="003C72E8"/>
    <w:sectPr w:rsidR="003C72E8" w:rsidSect="003C7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72E8"/>
    <w:rsid w:val="003C72E8"/>
    <w:rsid w:val="004351FC"/>
    <w:rsid w:val="0069174B"/>
    <w:rsid w:val="006D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983A6E92-6DD5-4410-A565-073965E9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2687</Words>
  <Characters>15320</Characters>
  <Application>Microsoft Office Word</Application>
  <DocSecurity>4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Перо Тест</dc:creator>
  <cp:keywords/>
  <dc:description/>
  <cp:lastModifiedBy>Перо Тест</cp:lastModifiedBy>
  <cp:revision>2</cp:revision>
  <dcterms:created xsi:type="dcterms:W3CDTF">2026-10-16T20:34:00Z</dcterms:created>
  <dcterms:modified xsi:type="dcterms:W3CDTF">2026-10-16T20:34:00Z</dcterms:modified>
</cp:coreProperties>
</file>