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Garick Mendez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78704 • garickmendez7@gmail.com • 512.947.9149 • garick.vercel.app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.com/garick-git,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.com/in/garick-mendez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St. Edward’s University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Computer Science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May 2024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 in Business </w:t>
        <w:tab/>
        <w:t xml:space="preserve">GPA - 3.4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EXPERIENCE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Cooledtured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 Development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Nov 2023 - March 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Leveraged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create dynamic, responsive components and pages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Shopify Hydrogen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e-commerce, resulting in a modern website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seasoned software engineers to enhance the platform’s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UI/UX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design, implementing a clean interface that’s attractive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Facilitated streamlined collaboration and version control for development projects through adept utilization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ensuring the quality of 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Renzoe Box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Full-Stack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July 2022 - Jan 2023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dependable web environment, showcasing proficiency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Flask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back-end development, pivotal in enhancing a startup’s website.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user-friendly pages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React.js,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collaboration with experienced developers which resulted in an eye-catching, detail-oriented web platform.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Excelled in a fast-paced environment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agile scrum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practices which improved the efficiency of the application’s deployment.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ERP Chile Consulting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Santiago, Chile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SAP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June 2021 - July 2022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technical excellence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payroll processes by designing organizational structures, functions, and positions for an international company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S/4HANA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Crafted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queries to guarantee precise data accessibility, culminating in significant time-saving benefits.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Administered personnel data, managing current and configuring new infotypes, including payroll-related aspects.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Basketball Analytics Platform (HoopLogic)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front-end development for a user-centered service catering to prop bettors, implementing graphical data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D3.js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 web-based application made with React.js, accelerating access to relevant data by 40%.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</w:rPr>
      </w:pPr>
      <w:bookmarkStart w:colFirst="0" w:colLast="0" w:name="_3sfe5sucibk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Management Service (WorkLink)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the development of supply and demand sides for a web application that allows managers and employees to create, assign, and finalize tasks using React.js, CSS,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improving efficiency of the work environment.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Autonomous Vehicle Delivery Service (WeGo)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Austin, TX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multithreaded application using HTML, JS and CSS that allows users to track real-time deliveries.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Cooperated with a software engineering team in an agile scrum framework, employing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uphold software quality standards.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with product owners and delivered presentations to stakeholders to present proof of development.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</w:t>
        <w:tab/>
        <w:t xml:space="preserve">JavaScript</w:t>
        <w:tab/>
        <w:t xml:space="preserve">Tailwind CSS</w:t>
        <w:tab/>
        <w:tab/>
        <w:t xml:space="preserve">Next.js</w:t>
        <w:tab/>
        <w:tab/>
        <w:t xml:space="preserve">HTML</w:t>
        <w:tab/>
        <w:tab/>
        <w:t xml:space="preserve">Python</w:t>
        <w:tab/>
        <w:tab/>
        <w:t xml:space="preserve">React.js</w:t>
      </w:r>
    </w:p>
    <w:p w:rsidR="00000000" w:rsidDel="00000000" w:rsidP="00000000" w:rsidRDefault="00000000" w:rsidRPr="00000000" w14:paraId="00000027">
      <w:pPr>
        <w:tabs>
          <w:tab w:val="center" w:leader="none" w:pos="2160"/>
          <w:tab w:val="center" w:leader="none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control</w:t>
        <w:tab/>
        <w:t xml:space="preserve">ABAP</w:t>
        <w:tab/>
        <w:t xml:space="preserve">D3.js</w:t>
        <w:tab/>
        <w:tab/>
        <w:t xml:space="preserve">SQL</w:t>
        <w:tab/>
        <w:tab/>
        <w:t xml:space="preserve">Figma</w:t>
        <w:tab/>
        <w:tab/>
        <w:t xml:space="preserve">Bilingual (Spanish)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0x010100F479F0F3C466C34CBEA556151ED3A049</vt:lpwstr>
  </property>
</Properties>
</file>