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19CA6" w14:textId="79CF246E" w:rsidR="00EF2471" w:rsidRPr="00C124E2" w:rsidRDefault="00C124E2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24E2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ВОЕНКА</w:t>
      </w:r>
    </w:p>
    <w:p w14:paraId="6191E072" w14:textId="77777777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МИНИСТРЫ</w:t>
      </w:r>
    </w:p>
    <w:p w14:paraId="761BE2D2" w14:textId="4171E46E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Seyyed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Jal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Ā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l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e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Ahmad</w:t>
      </w:r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Сейед</w:t>
      </w:r>
      <w:proofErr w:type="spellEnd"/>
      <w:r w:rsidRPr="00CA631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Джалал Аль-и-Ахмад)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трейтом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«Социалист-писатель</w:t>
      </w:r>
      <w:proofErr w:type="gram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»(</w:t>
      </w:r>
      <w:proofErr w:type="gram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или чёт схожее в игре есть вроде) Требования</w:t>
      </w:r>
      <w:r w:rsidRPr="00E5156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Выполнен фокус «Торжество третьей силы».</w:t>
      </w:r>
    </w:p>
    <w:p w14:paraId="0686A1C1" w14:textId="430F2581" w:rsidR="00F8303A" w:rsidRPr="00F8303A" w:rsidRDefault="00F8303A" w:rsidP="00F8303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ГЕНЕРАЛЫ</w:t>
      </w:r>
    </w:p>
    <w:p w14:paraId="75F80E80" w14:textId="371E9D61" w:rsidR="00F8303A" w:rsidRDefault="00F72C80" w:rsidP="00F830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Хосро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</w:rPr>
        <w:t>Розбех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602A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Khosro</w:t>
      </w:r>
      <w:proofErr w:type="spellEnd"/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ACA" w:rsidRPr="00602ACA">
        <w:rPr>
          <w:rFonts w:ascii="Times New Roman" w:hAnsi="Times New Roman" w:cs="Times New Roman"/>
          <w:sz w:val="24"/>
          <w:szCs w:val="24"/>
          <w:lang w:val="en-US"/>
        </w:rPr>
        <w:t>Roozbeh</w:t>
      </w:r>
      <w:proofErr w:type="spellEnd"/>
      <w:r w:rsidR="00602ACA">
        <w:rPr>
          <w:rFonts w:ascii="Times New Roman" w:hAnsi="Times New Roman" w:cs="Times New Roman"/>
          <w:sz w:val="24"/>
          <w:szCs w:val="24"/>
        </w:rPr>
        <w:t>)</w:t>
      </w:r>
      <w:r w:rsidR="00602ACA" w:rsidRPr="00602ACA">
        <w:rPr>
          <w:rFonts w:ascii="Times New Roman" w:hAnsi="Times New Roman" w:cs="Times New Roman"/>
          <w:sz w:val="24"/>
          <w:szCs w:val="24"/>
        </w:rPr>
        <w:t xml:space="preserve"> </w:t>
      </w:r>
      <w:r w:rsidR="00F8303A" w:rsidRPr="004E3630">
        <w:rPr>
          <w:rFonts w:ascii="Times New Roman" w:hAnsi="Times New Roman" w:cs="Times New Roman"/>
          <w:sz w:val="24"/>
          <w:szCs w:val="24"/>
        </w:rPr>
        <w:t xml:space="preserve">– </w:t>
      </w:r>
      <w:r w:rsidR="00602ACA">
        <w:rPr>
          <w:rFonts w:ascii="Times New Roman" w:hAnsi="Times New Roman" w:cs="Times New Roman"/>
          <w:sz w:val="24"/>
          <w:szCs w:val="24"/>
        </w:rPr>
        <w:t xml:space="preserve">генерал, 3 уровень, 2 атака, 3 защита, 4 планирование, 2 логистика, </w:t>
      </w:r>
      <w:proofErr w:type="spellStart"/>
      <w:r w:rsidR="00602ACA"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="00602ACA" w:rsidRPr="00A146C1">
        <w:rPr>
          <w:rFonts w:ascii="Times New Roman" w:hAnsi="Times New Roman" w:cs="Times New Roman"/>
          <w:sz w:val="24"/>
          <w:szCs w:val="24"/>
        </w:rPr>
        <w:t xml:space="preserve">: </w:t>
      </w:r>
      <w:r w:rsidR="00602ACA">
        <w:rPr>
          <w:rFonts w:ascii="Times New Roman" w:hAnsi="Times New Roman" w:cs="Times New Roman"/>
          <w:sz w:val="24"/>
          <w:szCs w:val="24"/>
        </w:rPr>
        <w:t>специалист по артиллерии, опытный партизан, эксперт планирования. Так же он будет доступен как военный министр – высшее военное командование на + к максимуму планирования, и теоретик доктрины на партизанскую деятельность.</w:t>
      </w:r>
    </w:p>
    <w:p w14:paraId="2B29F526" w14:textId="2AA07CC0" w:rsidR="00F72C80" w:rsidRPr="00C124E2" w:rsidRDefault="00F72C80" w:rsidP="00C124E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НАЦ ДУХИ</w:t>
      </w:r>
      <w:r w:rsidR="00C124E2">
        <w:rPr>
          <w:rFonts w:ascii="Times New Roman" w:hAnsi="Times New Roman" w:cs="Times New Roman"/>
          <w:b/>
          <w:sz w:val="24"/>
          <w:szCs w:val="24"/>
        </w:rPr>
        <w:t xml:space="preserve"> ВС</w:t>
      </w:r>
    </w:p>
    <w:p w14:paraId="36803060" w14:textId="688FC213" w:rsidR="00F72C80" w:rsidRPr="00C35687" w:rsidRDefault="00F72C80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НД «Отсутствие </w:t>
      </w:r>
      <w:r w:rsidR="00FE5542">
        <w:rPr>
          <w:rFonts w:ascii="Times New Roman" w:hAnsi="Times New Roman" w:cs="Times New Roman"/>
          <w:sz w:val="24"/>
          <w:szCs w:val="24"/>
        </w:rPr>
        <w:t>опыта командования</w:t>
      </w:r>
      <w:r w:rsidR="009C0A2A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9C0A2A">
        <w:rPr>
          <w:rFonts w:ascii="Times New Roman" w:hAnsi="Times New Roman" w:cs="Times New Roman"/>
          <w:sz w:val="24"/>
          <w:szCs w:val="24"/>
        </w:rPr>
        <w:t>Генералитет</w:t>
      </w:r>
      <w:r>
        <w:rPr>
          <w:rFonts w:ascii="Times New Roman" w:hAnsi="Times New Roman" w:cs="Times New Roman"/>
          <w:sz w:val="24"/>
          <w:szCs w:val="24"/>
        </w:rPr>
        <w:t xml:space="preserve">» (В отличии от армии шахиншаха, наша армия разобщена и не имеет цельной структуры. </w:t>
      </w:r>
      <w:r w:rsidR="009C0A2A">
        <w:rPr>
          <w:rFonts w:ascii="Times New Roman" w:hAnsi="Times New Roman" w:cs="Times New Roman"/>
          <w:sz w:val="24"/>
          <w:szCs w:val="24"/>
        </w:rPr>
        <w:t>Несмотря на</w:t>
      </w:r>
      <w:r>
        <w:rPr>
          <w:rFonts w:ascii="Times New Roman" w:hAnsi="Times New Roman" w:cs="Times New Roman"/>
          <w:sz w:val="24"/>
          <w:szCs w:val="24"/>
        </w:rPr>
        <w:t xml:space="preserve"> наличие военных в наших рядах</w:t>
      </w:r>
      <w:r w:rsidR="009C0A2A">
        <w:rPr>
          <w:rFonts w:ascii="Times New Roman" w:hAnsi="Times New Roman" w:cs="Times New Roman"/>
          <w:sz w:val="24"/>
          <w:szCs w:val="24"/>
        </w:rPr>
        <w:t>, часть новых генералов занимала менее значимые посты в армии, или вовсе обучается с нуля, что заметно сказывается на планировании нашего генштаба</w:t>
      </w:r>
      <w:r>
        <w:rPr>
          <w:rFonts w:ascii="Times New Roman" w:hAnsi="Times New Roman" w:cs="Times New Roman"/>
          <w:sz w:val="24"/>
          <w:szCs w:val="24"/>
        </w:rPr>
        <w:t>.)</w:t>
      </w:r>
      <w:r w:rsidRPr="00F72C80">
        <w:rPr>
          <w:rFonts w:ascii="Times New Roman" w:hAnsi="Times New Roman" w:cs="Times New Roman"/>
          <w:sz w:val="24"/>
          <w:szCs w:val="24"/>
        </w:rPr>
        <w:t>:</w:t>
      </w:r>
      <w:r w:rsidRPr="006F61AA">
        <w:rPr>
          <w:rFonts w:ascii="Times New Roman" w:hAnsi="Times New Roman" w:cs="Times New Roman"/>
          <w:sz w:val="24"/>
          <w:szCs w:val="24"/>
        </w:rPr>
        <w:t xml:space="preserve"> </w:t>
      </w:r>
      <w:r w:rsidR="006F61AA">
        <w:rPr>
          <w:rFonts w:ascii="Times New Roman" w:hAnsi="Times New Roman" w:cs="Times New Roman"/>
          <w:sz w:val="24"/>
          <w:szCs w:val="24"/>
        </w:rPr>
        <w:t>-2</w:t>
      </w:r>
      <w:r w:rsidR="009C0A2A">
        <w:rPr>
          <w:rFonts w:ascii="Times New Roman" w:hAnsi="Times New Roman" w:cs="Times New Roman"/>
          <w:sz w:val="24"/>
          <w:szCs w:val="24"/>
        </w:rPr>
        <w:t>0</w:t>
      </w:r>
      <w:r w:rsidR="006F61AA">
        <w:rPr>
          <w:rFonts w:ascii="Times New Roman" w:hAnsi="Times New Roman" w:cs="Times New Roman"/>
          <w:sz w:val="24"/>
          <w:szCs w:val="24"/>
        </w:rPr>
        <w:t>% к скорости и максимуму планирования</w:t>
      </w:r>
      <w:r w:rsidR="009C0A2A">
        <w:rPr>
          <w:rFonts w:ascii="Times New Roman" w:hAnsi="Times New Roman" w:cs="Times New Roman"/>
          <w:sz w:val="24"/>
          <w:szCs w:val="24"/>
        </w:rPr>
        <w:t>, -10% к поддержке войны.</w:t>
      </w:r>
    </w:p>
    <w:p w14:paraId="32737F83" w14:textId="77777777" w:rsidR="009C0A2A" w:rsidRPr="00F72C80" w:rsidRDefault="009C0A2A" w:rsidP="00F72C80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A1814CF" w14:textId="4F054CB0" w:rsidR="00EF2471" w:rsidRDefault="00EF2471" w:rsidP="00EF2471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СОБЫТИЯ</w:t>
      </w:r>
    </w:p>
    <w:p w14:paraId="73D1CFD1" w14:textId="0F5FB62C" w:rsid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Через 15 дней с начала ГВ</w:t>
      </w:r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для </w:t>
      </w:r>
      <w:proofErr w:type="spellStart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комми</w:t>
      </w:r>
      <w:proofErr w:type="spellEnd"/>
      <w:r w:rsidR="008C3FB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стороны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произойдёт событие «Возвращение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Лохака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Хан </w:t>
      </w: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Баванда</w:t>
      </w:r>
      <w:proofErr w:type="spellEnd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» (Некогда восставший против шаха офицер, после разгрома вместе со своими солдатами был сослан в СССР, где он изучал артиллерийское ремесло в военной академии Красной армии Хмурого и даже получил звание майора. Однако, он отказался вступить в партию, апеллируя тем, что несмотря на отношение к нему властей Ирана, он всё ещё остаётся верен своей стране.</w:t>
      </w:r>
    </w:p>
    <w:p w14:paraId="378FBC96" w14:textId="6AC5850D" w:rsidR="00EF2471" w:rsidRPr="00EF2471" w:rsidRDefault="00EF2471" w:rsidP="00EF2471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Видя ситуацию в стране, наши товарищи из СССР отправили его, и верных ему тысячу иранских солдат на поддержку наших сил.)</w:t>
      </w:r>
    </w:p>
    <w:p w14:paraId="06556B5A" w14:textId="4035192D" w:rsidR="00EF2471" w:rsidRDefault="008C3FB9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Это поможет добиться победы! (Будет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1 каску с поддержкой артиллерии полностью вооруженная. Её возглавит генерал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Лахак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Хан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Баванд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Lahak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Khan</w:t>
      </w:r>
      <w:proofErr w:type="spellEnd"/>
      <w:r w:rsidRPr="008C3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3FB9">
        <w:rPr>
          <w:rFonts w:ascii="Times New Roman" w:hAnsi="Times New Roman" w:cs="Times New Roman"/>
          <w:sz w:val="24"/>
          <w:szCs w:val="24"/>
        </w:rPr>
        <w:t>Bavand</w:t>
      </w:r>
      <w:proofErr w:type="spellEnd"/>
      <w:r>
        <w:rPr>
          <w:rFonts w:ascii="Times New Roman" w:hAnsi="Times New Roman" w:cs="Times New Roman"/>
          <w:sz w:val="24"/>
          <w:szCs w:val="24"/>
        </w:rPr>
        <w:t>) 3 уровня, 3 атака, 3 защита, 3 логистика, 2 планирование, специалист по артиллерии</w:t>
      </w:r>
      <w:r w:rsidR="00F8303A">
        <w:rPr>
          <w:rFonts w:ascii="Times New Roman" w:hAnsi="Times New Roman" w:cs="Times New Roman"/>
          <w:sz w:val="24"/>
          <w:szCs w:val="24"/>
        </w:rPr>
        <w:t xml:space="preserve">. Так же он будет доступен как военный министр – специалист по </w:t>
      </w:r>
      <w:r w:rsidR="00947C19">
        <w:rPr>
          <w:rFonts w:ascii="Times New Roman" w:hAnsi="Times New Roman" w:cs="Times New Roman"/>
          <w:sz w:val="24"/>
          <w:szCs w:val="24"/>
        </w:rPr>
        <w:t>артиллерии</w:t>
      </w:r>
      <w:r w:rsidR="00F8303A">
        <w:rPr>
          <w:rFonts w:ascii="Times New Roman" w:hAnsi="Times New Roman" w:cs="Times New Roman"/>
          <w:sz w:val="24"/>
          <w:szCs w:val="24"/>
        </w:rPr>
        <w:t xml:space="preserve">, теоретик доктрины </w:t>
      </w:r>
      <w:proofErr w:type="gramStart"/>
      <w:r w:rsidR="00F8303A">
        <w:rPr>
          <w:rFonts w:ascii="Times New Roman" w:hAnsi="Times New Roman" w:cs="Times New Roman"/>
          <w:sz w:val="24"/>
          <w:szCs w:val="24"/>
        </w:rPr>
        <w:t>на арту</w:t>
      </w:r>
      <w:proofErr w:type="gramEnd"/>
      <w:r w:rsidR="00F014FB">
        <w:rPr>
          <w:rFonts w:ascii="Times New Roman" w:hAnsi="Times New Roman" w:cs="Times New Roman"/>
          <w:sz w:val="24"/>
          <w:szCs w:val="24"/>
        </w:rPr>
        <w:t>,</w:t>
      </w:r>
      <w:r w:rsidR="00F014FB" w:rsidRPr="00F014FB">
        <w:rPr>
          <w:rFonts w:ascii="Times New Roman" w:hAnsi="Times New Roman" w:cs="Times New Roman"/>
          <w:sz w:val="24"/>
          <w:szCs w:val="24"/>
        </w:rPr>
        <w:t xml:space="preserve"> </w:t>
      </w:r>
      <w:r w:rsidR="00F014FB">
        <w:rPr>
          <w:rFonts w:ascii="Times New Roman" w:hAnsi="Times New Roman" w:cs="Times New Roman"/>
          <w:sz w:val="24"/>
          <w:szCs w:val="24"/>
        </w:rPr>
        <w:t>высшее военное командование на + 10% атаки.</w:t>
      </w:r>
    </w:p>
    <w:p w14:paraId="7887C39C" w14:textId="73814AA1" w:rsidR="00404083" w:rsidRDefault="00404083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</w:p>
    <w:p w14:paraId="1BD45914" w14:textId="678B2310" w:rsidR="004F0CF8" w:rsidRPr="000567E0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Фокус 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«</w:t>
      </w:r>
      <w:r>
        <w:rPr>
          <w:rFonts w:ascii="Times New Roman" w:hAnsi="Times New Roman" w:cs="Times New Roman"/>
          <w:i/>
          <w:iCs/>
          <w:sz w:val="24"/>
          <w:szCs w:val="24"/>
        </w:rPr>
        <w:t>Создание Красной Армии Ирана</w:t>
      </w:r>
      <w:r w:rsidRPr="000567E0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C6A1035" w14:textId="77777777" w:rsidR="004F0CF8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50 дней.</w:t>
      </w:r>
    </w:p>
    <w:p w14:paraId="7981A770" w14:textId="219546CB" w:rsidR="004F0CF8" w:rsidRDefault="004F0CF8" w:rsidP="004F0CF8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>: При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шахе в Иране была построена система слепого повиновения в армии, что ухудшало и так прогнившую систему в императорской армии которая давно требовала новых реформ, способных изменить это положение. Создав же нашу армию с нуля, мы избежим </w:t>
      </w:r>
      <w:r w:rsidR="00370808">
        <w:rPr>
          <w:rFonts w:ascii="Times New Roman" w:hAnsi="Times New Roman" w:cs="Times New Roman"/>
          <w:sz w:val="24"/>
          <w:szCs w:val="24"/>
        </w:rPr>
        <w:t>проблем,</w:t>
      </w:r>
      <w:r w:rsidR="00B16590">
        <w:rPr>
          <w:rFonts w:ascii="Times New Roman" w:hAnsi="Times New Roman" w:cs="Times New Roman"/>
          <w:sz w:val="24"/>
          <w:szCs w:val="24"/>
        </w:rPr>
        <w:t xml:space="preserve"> раз</w:t>
      </w:r>
      <w:r w:rsidR="00370808">
        <w:rPr>
          <w:rFonts w:ascii="Times New Roman" w:hAnsi="Times New Roman" w:cs="Times New Roman"/>
          <w:sz w:val="24"/>
          <w:szCs w:val="24"/>
        </w:rPr>
        <w:t>ъе</w:t>
      </w:r>
      <w:r w:rsidR="00B16590">
        <w:rPr>
          <w:rFonts w:ascii="Times New Roman" w:hAnsi="Times New Roman" w:cs="Times New Roman"/>
          <w:sz w:val="24"/>
          <w:szCs w:val="24"/>
        </w:rPr>
        <w:t>дающих имперскую армию изнутри.</w:t>
      </w:r>
    </w:p>
    <w:p w14:paraId="36A2A4B3" w14:textId="7B614AE4" w:rsidR="004F0CF8" w:rsidRDefault="004F0CF8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B16590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0 опыта </w:t>
      </w:r>
      <w:r w:rsidR="00B16590">
        <w:rPr>
          <w:rFonts w:ascii="Times New Roman" w:hAnsi="Times New Roman" w:cs="Times New Roman"/>
          <w:sz w:val="24"/>
          <w:szCs w:val="24"/>
        </w:rPr>
        <w:t>армии.</w:t>
      </w:r>
    </w:p>
    <w:p w14:paraId="5E830131" w14:textId="05802FBE" w:rsidR="00B16590" w:rsidRDefault="00B16590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открыта категория решений</w:t>
      </w:r>
      <w:r w:rsidRPr="00B1659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«Формирование Красной армии»</w:t>
      </w:r>
      <w:r w:rsidR="00E161FD">
        <w:rPr>
          <w:rFonts w:ascii="Times New Roman" w:hAnsi="Times New Roman" w:cs="Times New Roman"/>
          <w:sz w:val="24"/>
          <w:szCs w:val="24"/>
        </w:rPr>
        <w:t xml:space="preserve"> (Отказавшись от устройства старой армии и её проблем, мы должны создать все армейские институты заново)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E3FAF6" w14:textId="2240CA0E" w:rsidR="00B16590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Создание генштаба</w:t>
      </w:r>
      <w:r w:rsidR="00B00ED8"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64B8E27C" w14:textId="33591AA0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«Совет секретарей красной армии» выполнен.</w:t>
      </w:r>
    </w:p>
    <w:p w14:paraId="7C5F2D3C" w14:textId="7059E674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43EAE8DA" w14:textId="1149B386" w:rsidR="00370808" w:rsidRPr="00370808" w:rsidRDefault="00370808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120 дней</w:t>
      </w:r>
    </w:p>
    <w:p w14:paraId="1A38438A" w14:textId="11062BF5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НД «Отсутствие опыта командования</w:t>
      </w:r>
      <w:r w:rsidR="0037080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Генералитет» ослабнет в два раза или будет удалён</w:t>
      </w:r>
    </w:p>
    <w:p w14:paraId="180FD1A4" w14:textId="62ED0B4D" w:rsid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Обучение генералитета за рубежом</w:t>
      </w:r>
      <w:r w:rsidR="00B00ED8">
        <w:rPr>
          <w:rFonts w:ascii="Times New Roman" w:hAnsi="Times New Roman" w:cs="Times New Roman"/>
          <w:sz w:val="24"/>
          <w:szCs w:val="24"/>
        </w:rPr>
        <w:t xml:space="preserve"> (одноразовое)</w:t>
      </w:r>
    </w:p>
    <w:p w14:paraId="00FEE7EE" w14:textId="65A5705B" w:rsidR="00E161FD" w:rsidRPr="00E161FD" w:rsidRDefault="00E161FD" w:rsidP="004F0C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«Установить равноправное сотрудничество с другими странами» выполнен</w:t>
      </w:r>
    </w:p>
    <w:p w14:paraId="2DEBC5C4" w14:textId="3D95343B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командных очков.</w:t>
      </w:r>
    </w:p>
    <w:p w14:paraId="200180F8" w14:textId="1C528EF3" w:rsidR="00370808" w:rsidRDefault="00370808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D2B7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</w:t>
      </w:r>
    </w:p>
    <w:p w14:paraId="490ECDCA" w14:textId="2F9881D6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НД «Отсутствие опыта командования</w:t>
      </w:r>
      <w:r w:rsidR="0037080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Генералитет» ослабнет в два раза или будет удалён</w:t>
      </w:r>
    </w:p>
    <w:p w14:paraId="1EE02684" w14:textId="47DA4D23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Провести штабные </w:t>
      </w:r>
      <w:r w:rsidR="00B00ED8">
        <w:rPr>
          <w:rFonts w:ascii="Times New Roman" w:hAnsi="Times New Roman" w:cs="Times New Roman"/>
          <w:sz w:val="24"/>
          <w:szCs w:val="24"/>
        </w:rPr>
        <w:t>учения (многоразовое)</w:t>
      </w:r>
    </w:p>
    <w:p w14:paraId="18324682" w14:textId="147F3BC4" w:rsidR="00E161FD" w:rsidRP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E161F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«Народные офицеры» выполнен, </w:t>
      </w:r>
      <w:r w:rsidR="00370808">
        <w:rPr>
          <w:rFonts w:ascii="Times New Roman" w:hAnsi="Times New Roman" w:cs="Times New Roman"/>
          <w:sz w:val="24"/>
          <w:szCs w:val="24"/>
        </w:rPr>
        <w:t>НД «Отсутствие опыта командования</w:t>
      </w:r>
      <w:r w:rsidR="00370808" w:rsidRPr="009C0A2A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Генералитет» отсутствует.</w:t>
      </w:r>
    </w:p>
    <w:p w14:paraId="5BC7B7AD" w14:textId="2642B2A2" w:rsidR="00E161FD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командных очков.</w:t>
      </w:r>
    </w:p>
    <w:p w14:paraId="67CBA6B9" w14:textId="07C91B18" w:rsidR="00370808" w:rsidRDefault="00370808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 дней</w:t>
      </w:r>
    </w:p>
    <w:p w14:paraId="17DE4882" w14:textId="25CDF927" w:rsidR="00E161FD" w:rsidRPr="00370808" w:rsidRDefault="00E161FD" w:rsidP="00E161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70808">
        <w:rPr>
          <w:rFonts w:ascii="Times New Roman" w:hAnsi="Times New Roman" w:cs="Times New Roman"/>
          <w:sz w:val="24"/>
          <w:szCs w:val="24"/>
        </w:rPr>
        <w:t xml:space="preserve">: </w:t>
      </w:r>
      <w:r w:rsidR="00370808">
        <w:rPr>
          <w:rFonts w:ascii="Times New Roman" w:hAnsi="Times New Roman" w:cs="Times New Roman"/>
          <w:sz w:val="24"/>
          <w:szCs w:val="24"/>
        </w:rPr>
        <w:t>+200 опыта для каждого генерала</w:t>
      </w:r>
    </w:p>
    <w:p w14:paraId="19F59D46" w14:textId="77777777" w:rsidR="00DC63F8" w:rsidRPr="00CC5688" w:rsidRDefault="00DC63F8" w:rsidP="00192A06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C63F8" w:rsidRPr="00CC5688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3E"/>
    <w:rsid w:val="000134BE"/>
    <w:rsid w:val="000567E0"/>
    <w:rsid w:val="000761B6"/>
    <w:rsid w:val="00093372"/>
    <w:rsid w:val="000A3910"/>
    <w:rsid w:val="000E1B27"/>
    <w:rsid w:val="000F3A24"/>
    <w:rsid w:val="00145018"/>
    <w:rsid w:val="00192A06"/>
    <w:rsid w:val="001A1A10"/>
    <w:rsid w:val="00231E64"/>
    <w:rsid w:val="00275251"/>
    <w:rsid w:val="00292778"/>
    <w:rsid w:val="00296E6E"/>
    <w:rsid w:val="002A339B"/>
    <w:rsid w:val="002D0202"/>
    <w:rsid w:val="002F13EC"/>
    <w:rsid w:val="00305994"/>
    <w:rsid w:val="003103A4"/>
    <w:rsid w:val="00316974"/>
    <w:rsid w:val="00321648"/>
    <w:rsid w:val="00331BB7"/>
    <w:rsid w:val="00337729"/>
    <w:rsid w:val="00370808"/>
    <w:rsid w:val="00381AA1"/>
    <w:rsid w:val="00392BD7"/>
    <w:rsid w:val="003A6B9B"/>
    <w:rsid w:val="003D2B78"/>
    <w:rsid w:val="00404083"/>
    <w:rsid w:val="0044010F"/>
    <w:rsid w:val="0048388E"/>
    <w:rsid w:val="00486DCB"/>
    <w:rsid w:val="004A5752"/>
    <w:rsid w:val="004D1364"/>
    <w:rsid w:val="004E408C"/>
    <w:rsid w:val="004F0CF8"/>
    <w:rsid w:val="004F2B13"/>
    <w:rsid w:val="005076EB"/>
    <w:rsid w:val="0052033C"/>
    <w:rsid w:val="00532FD2"/>
    <w:rsid w:val="00566E11"/>
    <w:rsid w:val="0057793E"/>
    <w:rsid w:val="00585245"/>
    <w:rsid w:val="00592A6B"/>
    <w:rsid w:val="005A5177"/>
    <w:rsid w:val="005B338C"/>
    <w:rsid w:val="005B44A6"/>
    <w:rsid w:val="005C06ED"/>
    <w:rsid w:val="005D6D6A"/>
    <w:rsid w:val="005E7A5C"/>
    <w:rsid w:val="005F5166"/>
    <w:rsid w:val="00601E56"/>
    <w:rsid w:val="00602ACA"/>
    <w:rsid w:val="00631FC4"/>
    <w:rsid w:val="0065649B"/>
    <w:rsid w:val="006C28E8"/>
    <w:rsid w:val="006D41D1"/>
    <w:rsid w:val="006E2B15"/>
    <w:rsid w:val="006E3768"/>
    <w:rsid w:val="006F2D8B"/>
    <w:rsid w:val="006F61AA"/>
    <w:rsid w:val="00700F39"/>
    <w:rsid w:val="00711B7C"/>
    <w:rsid w:val="0071239F"/>
    <w:rsid w:val="0076050F"/>
    <w:rsid w:val="007969AA"/>
    <w:rsid w:val="007A6975"/>
    <w:rsid w:val="007B43CD"/>
    <w:rsid w:val="007D56F0"/>
    <w:rsid w:val="00812C6F"/>
    <w:rsid w:val="0082351C"/>
    <w:rsid w:val="00862710"/>
    <w:rsid w:val="00880666"/>
    <w:rsid w:val="008B4CDD"/>
    <w:rsid w:val="008C1D66"/>
    <w:rsid w:val="008C3FB9"/>
    <w:rsid w:val="008E1F59"/>
    <w:rsid w:val="008E507D"/>
    <w:rsid w:val="008E771B"/>
    <w:rsid w:val="009140D7"/>
    <w:rsid w:val="00947C19"/>
    <w:rsid w:val="00950376"/>
    <w:rsid w:val="0098748A"/>
    <w:rsid w:val="009C0A2A"/>
    <w:rsid w:val="009D0840"/>
    <w:rsid w:val="009D0BD9"/>
    <w:rsid w:val="009D37D4"/>
    <w:rsid w:val="00A0677E"/>
    <w:rsid w:val="00A16D5B"/>
    <w:rsid w:val="00A55F1B"/>
    <w:rsid w:val="00A84BB0"/>
    <w:rsid w:val="00AC39B2"/>
    <w:rsid w:val="00AD1722"/>
    <w:rsid w:val="00AE13CD"/>
    <w:rsid w:val="00AF5E1A"/>
    <w:rsid w:val="00B00ED8"/>
    <w:rsid w:val="00B16590"/>
    <w:rsid w:val="00B310FA"/>
    <w:rsid w:val="00B63833"/>
    <w:rsid w:val="00B8303A"/>
    <w:rsid w:val="00B973EC"/>
    <w:rsid w:val="00BA70D0"/>
    <w:rsid w:val="00BB7829"/>
    <w:rsid w:val="00BC524D"/>
    <w:rsid w:val="00BF0102"/>
    <w:rsid w:val="00C032DC"/>
    <w:rsid w:val="00C0582D"/>
    <w:rsid w:val="00C124E2"/>
    <w:rsid w:val="00C35687"/>
    <w:rsid w:val="00C620E4"/>
    <w:rsid w:val="00C830FC"/>
    <w:rsid w:val="00C868B3"/>
    <w:rsid w:val="00CA6313"/>
    <w:rsid w:val="00CB1F3E"/>
    <w:rsid w:val="00CC5688"/>
    <w:rsid w:val="00CC798E"/>
    <w:rsid w:val="00CD3CDB"/>
    <w:rsid w:val="00CD6CBB"/>
    <w:rsid w:val="00D737CB"/>
    <w:rsid w:val="00D82433"/>
    <w:rsid w:val="00DA6662"/>
    <w:rsid w:val="00DB7430"/>
    <w:rsid w:val="00DC63F8"/>
    <w:rsid w:val="00DD2F67"/>
    <w:rsid w:val="00E161FD"/>
    <w:rsid w:val="00E169A1"/>
    <w:rsid w:val="00E22E87"/>
    <w:rsid w:val="00E37B32"/>
    <w:rsid w:val="00E5148D"/>
    <w:rsid w:val="00E51562"/>
    <w:rsid w:val="00E530BE"/>
    <w:rsid w:val="00E574D9"/>
    <w:rsid w:val="00E57F31"/>
    <w:rsid w:val="00E67385"/>
    <w:rsid w:val="00E677C5"/>
    <w:rsid w:val="00E67EB9"/>
    <w:rsid w:val="00EA3F4F"/>
    <w:rsid w:val="00EA4867"/>
    <w:rsid w:val="00EA7449"/>
    <w:rsid w:val="00EB14F1"/>
    <w:rsid w:val="00EB5F8C"/>
    <w:rsid w:val="00EC15F2"/>
    <w:rsid w:val="00EF040B"/>
    <w:rsid w:val="00EF2471"/>
    <w:rsid w:val="00F014FB"/>
    <w:rsid w:val="00F01A10"/>
    <w:rsid w:val="00F057AF"/>
    <w:rsid w:val="00F30D56"/>
    <w:rsid w:val="00F33A3F"/>
    <w:rsid w:val="00F72A9A"/>
    <w:rsid w:val="00F72C80"/>
    <w:rsid w:val="00F8303A"/>
    <w:rsid w:val="00FC02B9"/>
    <w:rsid w:val="00FC5035"/>
    <w:rsid w:val="00FE4759"/>
    <w:rsid w:val="00FE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chartTrackingRefBased/>
  <w15:docId w15:val="{47F252C9-91B9-4936-AC6E-9225C342C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User</cp:lastModifiedBy>
  <cp:revision>54</cp:revision>
  <dcterms:created xsi:type="dcterms:W3CDTF">2022-03-07T17:01:00Z</dcterms:created>
  <dcterms:modified xsi:type="dcterms:W3CDTF">2023-02-02T11:52:00Z</dcterms:modified>
</cp:coreProperties>
</file>