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6EDC20" w14:textId="00E2953A" w:rsidR="006A0A79" w:rsidRDefault="006A0A79" w:rsidP="006A0A79">
      <w:pPr>
        <w:pStyle w:val="a3"/>
        <w:shd w:val="clear" w:color="auto" w:fill="FFFFFF"/>
        <w:spacing w:before="240" w:beforeAutospacing="0" w:after="0" w:afterAutospacing="0"/>
        <w:ind w:firstLine="480"/>
        <w:rPr>
          <w:color w:val="000000"/>
          <w:sz w:val="22"/>
          <w:szCs w:val="22"/>
        </w:rPr>
      </w:pPr>
      <w:bookmarkStart w:id="0" w:name="_GoBack"/>
      <w:r w:rsidRPr="006A0A79">
        <w:rPr>
          <w:color w:val="000000"/>
          <w:sz w:val="22"/>
          <w:szCs w:val="22"/>
        </w:rPr>
        <w:t xml:space="preserve">Над самым северным полуостровом </w:t>
      </w:r>
      <w:proofErr w:type="spellStart"/>
      <w:r w:rsidRPr="006A0A79">
        <w:rPr>
          <w:color w:val="000000"/>
          <w:sz w:val="22"/>
          <w:szCs w:val="22"/>
        </w:rPr>
        <w:t>Винзарской</w:t>
      </w:r>
      <w:proofErr w:type="spellEnd"/>
      <w:r w:rsidRPr="006A0A79">
        <w:rPr>
          <w:color w:val="000000"/>
          <w:sz w:val="22"/>
          <w:szCs w:val="22"/>
        </w:rPr>
        <w:t xml:space="preserve"> империи </w:t>
      </w:r>
      <w:r w:rsidR="00190CE9">
        <w:rPr>
          <w:color w:val="000000"/>
          <w:sz w:val="22"/>
          <w:szCs w:val="22"/>
        </w:rPr>
        <w:t>начало всходить солнце,</w:t>
      </w:r>
      <w:r w:rsidRPr="006A0A79">
        <w:rPr>
          <w:color w:val="000000"/>
          <w:sz w:val="22"/>
          <w:szCs w:val="22"/>
        </w:rPr>
        <w:t xml:space="preserve"> нещадно </w:t>
      </w:r>
      <w:r w:rsidR="00190CE9">
        <w:rPr>
          <w:color w:val="000000"/>
          <w:sz w:val="22"/>
          <w:szCs w:val="22"/>
        </w:rPr>
        <w:t>нагревая песок, обильно лежащий вдоль бесконечных пляжей Тавриды. Однако, его владельцы, назначенные императором, жили несколько глубже, дальше от морской синевы.</w:t>
      </w:r>
    </w:p>
    <w:p w14:paraId="0F83749E" w14:textId="3F3FC26D" w:rsidR="00190CE9" w:rsidRDefault="00190CE9" w:rsidP="006A0A79">
      <w:pPr>
        <w:pStyle w:val="a3"/>
        <w:shd w:val="clear" w:color="auto" w:fill="FFFFFF"/>
        <w:spacing w:before="240" w:beforeAutospacing="0" w:after="0" w:afterAutospacing="0"/>
        <w:ind w:firstLine="480"/>
        <w:rPr>
          <w:color w:val="000000"/>
          <w:sz w:val="22"/>
          <w:szCs w:val="22"/>
        </w:rPr>
      </w:pPr>
      <w:r>
        <w:rPr>
          <w:color w:val="000000"/>
          <w:sz w:val="22"/>
          <w:szCs w:val="22"/>
        </w:rPr>
        <w:t xml:space="preserve">Род </w:t>
      </w:r>
      <w:proofErr w:type="spellStart"/>
      <w:r>
        <w:rPr>
          <w:color w:val="000000"/>
          <w:sz w:val="22"/>
          <w:szCs w:val="22"/>
        </w:rPr>
        <w:t>Гаврас</w:t>
      </w:r>
      <w:proofErr w:type="spellEnd"/>
      <w:r>
        <w:rPr>
          <w:color w:val="000000"/>
          <w:sz w:val="22"/>
          <w:szCs w:val="22"/>
        </w:rPr>
        <w:t xml:space="preserve"> был молодым, и всего пару столетий управлял полуостровом, установив над непокорными племенами некоторый контроль, что уже было чудом. Те слабо принимали чужаков, но хорошо понимали язык силы, на котором, Аристарх </w:t>
      </w:r>
      <w:proofErr w:type="spellStart"/>
      <w:r>
        <w:rPr>
          <w:color w:val="000000"/>
          <w:sz w:val="22"/>
          <w:szCs w:val="22"/>
        </w:rPr>
        <w:t>Гаврас</w:t>
      </w:r>
      <w:proofErr w:type="spellEnd"/>
      <w:r>
        <w:rPr>
          <w:color w:val="000000"/>
          <w:sz w:val="22"/>
          <w:szCs w:val="22"/>
        </w:rPr>
        <w:t>, отлично разговаривал, каждый раз убедительно «убеждая» оппонентов в своей правоте.</w:t>
      </w:r>
    </w:p>
    <w:p w14:paraId="2ECE4C24" w14:textId="36F7FB55" w:rsidR="00190CE9" w:rsidRDefault="00190CE9" w:rsidP="00190CE9">
      <w:pPr>
        <w:pStyle w:val="a3"/>
        <w:shd w:val="clear" w:color="auto" w:fill="FFFFFF"/>
        <w:spacing w:before="240" w:beforeAutospacing="0" w:after="0" w:afterAutospacing="0"/>
        <w:ind w:firstLine="480"/>
        <w:rPr>
          <w:color w:val="000000"/>
          <w:sz w:val="22"/>
          <w:szCs w:val="22"/>
        </w:rPr>
      </w:pPr>
      <w:r>
        <w:rPr>
          <w:color w:val="000000"/>
          <w:sz w:val="22"/>
          <w:szCs w:val="22"/>
        </w:rPr>
        <w:t>Вот и сейчас, он разбирался с последствиями таких переговоров. Недавно вломившийся новоявленный глава мелкого племени решил, что может диктовать ему свои условия, ведь его дядя был просто слабаком, и именно по этой причине, они были вынуждены подчиняться пришлым имперцам!</w:t>
      </w:r>
    </w:p>
    <w:p w14:paraId="6271C92A" w14:textId="7E817898" w:rsidR="00190CE9" w:rsidRDefault="00190CE9" w:rsidP="00190CE9">
      <w:pPr>
        <w:pStyle w:val="a3"/>
        <w:shd w:val="clear" w:color="auto" w:fill="FFFFFF"/>
        <w:spacing w:before="240" w:beforeAutospacing="0" w:after="0" w:afterAutospacing="0"/>
        <w:ind w:firstLine="480"/>
        <w:rPr>
          <w:color w:val="000000"/>
          <w:sz w:val="22"/>
          <w:szCs w:val="22"/>
        </w:rPr>
      </w:pPr>
      <w:r>
        <w:rPr>
          <w:color w:val="000000"/>
          <w:sz w:val="22"/>
          <w:szCs w:val="22"/>
        </w:rPr>
        <w:t xml:space="preserve">После того, как магистр-демонолог осознал суть претензий глупца, выломавшего ворота к его поместью, то он попросту сжёг идиота в Хаосе и большую часть прислужников. </w:t>
      </w:r>
      <w:r w:rsidR="00563B0F">
        <w:rPr>
          <w:color w:val="000000"/>
          <w:sz w:val="22"/>
          <w:szCs w:val="22"/>
        </w:rPr>
        <w:t>Парочка, конечно,</w:t>
      </w:r>
      <w:r>
        <w:rPr>
          <w:color w:val="000000"/>
          <w:sz w:val="22"/>
          <w:szCs w:val="22"/>
        </w:rPr>
        <w:t xml:space="preserve"> осталась, чтобы передать </w:t>
      </w:r>
      <w:r w:rsidR="00563B0F">
        <w:rPr>
          <w:color w:val="000000"/>
          <w:sz w:val="22"/>
          <w:szCs w:val="22"/>
        </w:rPr>
        <w:t>племени о необходимости в назначении нового главы и отправки его на переговоры.</w:t>
      </w:r>
    </w:p>
    <w:p w14:paraId="16B26ACC" w14:textId="39291EE3" w:rsidR="00563B0F" w:rsidRDefault="00563B0F" w:rsidP="00190CE9">
      <w:pPr>
        <w:pStyle w:val="a3"/>
        <w:shd w:val="clear" w:color="auto" w:fill="FFFFFF"/>
        <w:spacing w:before="240" w:beforeAutospacing="0" w:after="0" w:afterAutospacing="0"/>
        <w:ind w:firstLine="480"/>
        <w:rPr>
          <w:color w:val="000000"/>
          <w:sz w:val="22"/>
          <w:szCs w:val="22"/>
        </w:rPr>
      </w:pPr>
      <w:r>
        <w:rPr>
          <w:color w:val="000000"/>
          <w:sz w:val="22"/>
          <w:szCs w:val="22"/>
        </w:rPr>
        <w:t>Разумеется, первым делом они побежали жаловаться, и куда? В Имперскую канцелярию, от которой хотели избавиться!</w:t>
      </w:r>
    </w:p>
    <w:p w14:paraId="2381E000" w14:textId="5C642015" w:rsidR="00563B0F" w:rsidRDefault="00563B0F" w:rsidP="00563B0F">
      <w:pPr>
        <w:pStyle w:val="a3"/>
        <w:shd w:val="clear" w:color="auto" w:fill="FFFFFF"/>
        <w:spacing w:before="240" w:beforeAutospacing="0" w:after="0" w:afterAutospacing="0"/>
        <w:ind w:firstLine="480"/>
        <w:rPr>
          <w:color w:val="000000"/>
          <w:sz w:val="22"/>
          <w:szCs w:val="22"/>
        </w:rPr>
      </w:pPr>
      <w:r>
        <w:rPr>
          <w:color w:val="000000"/>
          <w:sz w:val="22"/>
          <w:szCs w:val="22"/>
        </w:rPr>
        <w:t>- Чёртовы кретины. – выругался сквозь зубы магистр, возвращаясь к письму. Теперь ему придётся написать несколько таких, и отправить по разным инстанциям, чтобы у него не было проблем. Спустит ли он это им? Разумеется нет! Последнее письмо отправиться лично секретарю императору, где он попросит разрешение на уничтожение мятежного рода.</w:t>
      </w:r>
    </w:p>
    <w:p w14:paraId="082FAE28" w14:textId="2496B9B1" w:rsidR="00563B0F" w:rsidRDefault="00563B0F" w:rsidP="00563B0F">
      <w:pPr>
        <w:pStyle w:val="a3"/>
        <w:shd w:val="clear" w:color="auto" w:fill="FFFFFF"/>
        <w:spacing w:before="240" w:beforeAutospacing="0" w:after="0" w:afterAutospacing="0"/>
        <w:ind w:firstLine="480"/>
        <w:rPr>
          <w:color w:val="000000"/>
          <w:sz w:val="22"/>
          <w:szCs w:val="22"/>
        </w:rPr>
      </w:pPr>
      <w:r>
        <w:rPr>
          <w:color w:val="000000"/>
          <w:sz w:val="22"/>
          <w:szCs w:val="22"/>
        </w:rPr>
        <w:t>Конечно, большую часть советников императора составляют адепты Порядка, старающиеся прикрыть своих, но даже они не любят наглеющих дикарей, для которых быть гражданином империи не иначе как милость, но проклятые аборигены попросту этого не осознают.</w:t>
      </w:r>
    </w:p>
    <w:p w14:paraId="6DB62772" w14:textId="04D23069" w:rsidR="00563B0F" w:rsidRDefault="00563B0F" w:rsidP="006120B9">
      <w:pPr>
        <w:pStyle w:val="a3"/>
        <w:shd w:val="clear" w:color="auto" w:fill="FFFFFF"/>
        <w:spacing w:before="240" w:beforeAutospacing="0" w:after="0" w:afterAutospacing="0"/>
        <w:ind w:firstLine="480"/>
        <w:rPr>
          <w:color w:val="000000"/>
          <w:sz w:val="22"/>
          <w:szCs w:val="22"/>
        </w:rPr>
      </w:pPr>
      <w:r>
        <w:rPr>
          <w:color w:val="000000"/>
          <w:sz w:val="22"/>
          <w:szCs w:val="22"/>
        </w:rPr>
        <w:t xml:space="preserve">К этому могли бы добавиться проблемы с недавно зачищенным островом, где обнаружился дефектный аватар </w:t>
      </w:r>
      <w:proofErr w:type="spellStart"/>
      <w:r>
        <w:rPr>
          <w:color w:val="000000"/>
          <w:sz w:val="22"/>
          <w:szCs w:val="22"/>
        </w:rPr>
        <w:t>Угундека</w:t>
      </w:r>
      <w:proofErr w:type="spellEnd"/>
      <w:r>
        <w:rPr>
          <w:color w:val="000000"/>
          <w:sz w:val="22"/>
          <w:szCs w:val="22"/>
        </w:rPr>
        <w:t>, но выживший внук попросил его попридержать эту информацию, никак не распространяясь о ситуации на острове. Аристарх пока не понимал зачем, но всё же выполнил эту мелкую просьбу. Вот уже десять лет никому не было никакого дело до того, что происходит на острове, и ничего страшного, если ситуация продлится ещё столько же.</w:t>
      </w:r>
    </w:p>
    <w:p w14:paraId="0E97D6EF" w14:textId="210800A0" w:rsidR="006120B9" w:rsidRDefault="006120B9" w:rsidP="006120B9">
      <w:pPr>
        <w:pStyle w:val="a3"/>
        <w:shd w:val="clear" w:color="auto" w:fill="FFFFFF"/>
        <w:spacing w:before="240" w:beforeAutospacing="0" w:after="0" w:afterAutospacing="0"/>
        <w:ind w:firstLine="480"/>
        <w:rPr>
          <w:color w:val="000000"/>
          <w:sz w:val="22"/>
          <w:szCs w:val="22"/>
        </w:rPr>
      </w:pPr>
      <w:r>
        <w:rPr>
          <w:color w:val="000000"/>
          <w:sz w:val="22"/>
          <w:szCs w:val="22"/>
        </w:rPr>
        <w:t xml:space="preserve">- Может, мне и остров в свои владения забрать? </w:t>
      </w:r>
      <w:r w:rsidR="004653F2">
        <w:rPr>
          <w:color w:val="000000"/>
          <w:sz w:val="22"/>
          <w:szCs w:val="22"/>
        </w:rPr>
        <w:t xml:space="preserve">Всё равно местный владелец мёртв, </w:t>
      </w:r>
      <w:r w:rsidR="00933C14">
        <w:rPr>
          <w:color w:val="000000"/>
          <w:sz w:val="22"/>
          <w:szCs w:val="22"/>
        </w:rPr>
        <w:t>да</w:t>
      </w:r>
      <w:r w:rsidR="004653F2">
        <w:rPr>
          <w:color w:val="000000"/>
          <w:sz w:val="22"/>
          <w:szCs w:val="22"/>
        </w:rPr>
        <w:t xml:space="preserve"> </w:t>
      </w:r>
      <w:r w:rsidR="00933C14">
        <w:rPr>
          <w:color w:val="000000"/>
          <w:sz w:val="22"/>
          <w:szCs w:val="22"/>
        </w:rPr>
        <w:t xml:space="preserve">и основная </w:t>
      </w:r>
      <w:r w:rsidR="004653F2">
        <w:rPr>
          <w:color w:val="000000"/>
          <w:sz w:val="22"/>
          <w:szCs w:val="22"/>
        </w:rPr>
        <w:t>проблема решена.</w:t>
      </w:r>
      <w:r w:rsidR="00933C14">
        <w:rPr>
          <w:color w:val="000000"/>
          <w:sz w:val="22"/>
          <w:szCs w:val="22"/>
        </w:rPr>
        <w:t xml:space="preserve"> Остаётся только его зачистить.</w:t>
      </w:r>
      <w:r w:rsidR="004653F2">
        <w:rPr>
          <w:color w:val="000000"/>
          <w:sz w:val="22"/>
          <w:szCs w:val="22"/>
        </w:rPr>
        <w:t xml:space="preserve"> – покрутив эту заманчивую мысль в уме, демонолог всё же решил отложить это решения до того момента, как внук определится зачем ему </w:t>
      </w:r>
      <w:r w:rsidR="00933C14">
        <w:rPr>
          <w:color w:val="000000"/>
          <w:sz w:val="22"/>
          <w:szCs w:val="22"/>
        </w:rPr>
        <w:t>хранить тайну вымершего островка суши.</w:t>
      </w:r>
    </w:p>
    <w:p w14:paraId="508781CA" w14:textId="493DF360" w:rsidR="004653F2" w:rsidRDefault="00933C14" w:rsidP="006120B9">
      <w:pPr>
        <w:pStyle w:val="a3"/>
        <w:shd w:val="clear" w:color="auto" w:fill="FFFFFF"/>
        <w:spacing w:before="240" w:beforeAutospacing="0" w:after="0" w:afterAutospacing="0"/>
        <w:ind w:firstLine="480"/>
        <w:rPr>
          <w:color w:val="000000"/>
          <w:sz w:val="22"/>
          <w:szCs w:val="22"/>
        </w:rPr>
      </w:pPr>
      <w:r>
        <w:rPr>
          <w:color w:val="000000"/>
          <w:sz w:val="22"/>
          <w:szCs w:val="22"/>
        </w:rPr>
        <w:t xml:space="preserve">Вспомнив о последнем, мужчина невольно перешёл мыслями к единственному отпрыску погибшего сына. Мало того, что он каким-то чудом сумел одолеть </w:t>
      </w:r>
      <w:proofErr w:type="spellStart"/>
      <w:r>
        <w:rPr>
          <w:color w:val="000000"/>
          <w:sz w:val="22"/>
          <w:szCs w:val="22"/>
        </w:rPr>
        <w:t>джаггернаута</w:t>
      </w:r>
      <w:proofErr w:type="spellEnd"/>
      <w:r>
        <w:rPr>
          <w:color w:val="000000"/>
          <w:sz w:val="22"/>
          <w:szCs w:val="22"/>
        </w:rPr>
        <w:t xml:space="preserve"> в столь юном возрасте, так он ещё и оказался одарённым. Да, обычные чародеи с пренебрежением относились к демонологам пробудившим свой дар через растворение семени хаоса, но это был совсем иной случай.</w:t>
      </w:r>
    </w:p>
    <w:p w14:paraId="68AE8AC1" w14:textId="50CD764E" w:rsidR="00933C14" w:rsidRDefault="00933C14" w:rsidP="006120B9">
      <w:pPr>
        <w:pStyle w:val="a3"/>
        <w:shd w:val="clear" w:color="auto" w:fill="FFFFFF"/>
        <w:spacing w:before="240" w:beforeAutospacing="0" w:after="0" w:afterAutospacing="0"/>
        <w:ind w:firstLine="480"/>
        <w:rPr>
          <w:color w:val="000000"/>
          <w:sz w:val="22"/>
          <w:szCs w:val="22"/>
        </w:rPr>
      </w:pPr>
      <w:r>
        <w:rPr>
          <w:color w:val="000000"/>
          <w:sz w:val="22"/>
          <w:szCs w:val="22"/>
        </w:rPr>
        <w:t xml:space="preserve">Пока Итан </w:t>
      </w:r>
      <w:proofErr w:type="spellStart"/>
      <w:r>
        <w:rPr>
          <w:color w:val="000000"/>
          <w:sz w:val="22"/>
          <w:szCs w:val="22"/>
        </w:rPr>
        <w:t>Гаврас</w:t>
      </w:r>
      <w:proofErr w:type="spellEnd"/>
      <w:r>
        <w:rPr>
          <w:color w:val="000000"/>
          <w:sz w:val="22"/>
          <w:szCs w:val="22"/>
        </w:rPr>
        <w:t xml:space="preserve"> находился без сознания, Аристарх успел на несколько раз тщательно изучить его тело, оставшись под впечатлением. Он словно совмещал в себе учения чародеев и одержимых, став чем-то новым. Его организм стал сильнее и более терпимым к эманациям Хаоса как у воинов </w:t>
      </w:r>
      <w:proofErr w:type="spellStart"/>
      <w:r>
        <w:rPr>
          <w:color w:val="000000"/>
          <w:sz w:val="22"/>
          <w:szCs w:val="22"/>
        </w:rPr>
        <w:t>Адоптио</w:t>
      </w:r>
      <w:proofErr w:type="spellEnd"/>
      <w:r>
        <w:rPr>
          <w:color w:val="000000"/>
          <w:sz w:val="22"/>
          <w:szCs w:val="22"/>
        </w:rPr>
        <w:t xml:space="preserve">, при этом, он явно умел контролировать </w:t>
      </w:r>
      <w:r w:rsidR="000F2E2E">
        <w:rPr>
          <w:color w:val="000000"/>
          <w:sz w:val="22"/>
          <w:szCs w:val="22"/>
        </w:rPr>
        <w:t>энергию Непостоянства. Единственное, чего так и не понял магистр, откуда тот берёт силу. Как не старался, магистр так и не смог найти тот канал, связывающий обычного чародея с Хаосом.</w:t>
      </w:r>
    </w:p>
    <w:p w14:paraId="5C3837FB" w14:textId="3AA8E153" w:rsidR="000F2E2E" w:rsidRDefault="000F2E2E" w:rsidP="000F2E2E">
      <w:pPr>
        <w:pStyle w:val="a3"/>
        <w:shd w:val="clear" w:color="auto" w:fill="FFFFFF"/>
        <w:spacing w:before="240" w:beforeAutospacing="0" w:after="0" w:afterAutospacing="0"/>
        <w:ind w:firstLine="480"/>
        <w:rPr>
          <w:color w:val="000000"/>
          <w:sz w:val="22"/>
          <w:szCs w:val="22"/>
        </w:rPr>
      </w:pPr>
      <w:r>
        <w:rPr>
          <w:color w:val="000000"/>
          <w:sz w:val="22"/>
          <w:szCs w:val="22"/>
        </w:rPr>
        <w:t xml:space="preserve">Но зато он нашёл кое-что иное. В районе сердца, обнаружилось какое-то неестественное образование. Обычно, у </w:t>
      </w:r>
      <w:proofErr w:type="spellStart"/>
      <w:r>
        <w:rPr>
          <w:color w:val="000000"/>
          <w:sz w:val="22"/>
          <w:szCs w:val="22"/>
        </w:rPr>
        <w:t>слабосилков</w:t>
      </w:r>
      <w:proofErr w:type="spellEnd"/>
      <w:r>
        <w:rPr>
          <w:color w:val="000000"/>
          <w:sz w:val="22"/>
          <w:szCs w:val="22"/>
        </w:rPr>
        <w:t xml:space="preserve"> там был небольшой узел силы, остающийся после того, как те растворят семя, но тут оно словно вышло на новый уровень, став в несколько раз сильнее. Если семя ощущалась как уголёк, то у внука внутри горел настоящий костёр. Это несколько пугало Аристарха, всё же школа чародеев учила избегать скопления этой силы в своём теле, вот только, это похоже не относилось к его внуку.</w:t>
      </w:r>
    </w:p>
    <w:p w14:paraId="7057A9F9" w14:textId="6FA0BF7A" w:rsidR="000F2E2E" w:rsidRDefault="000F2E2E" w:rsidP="000F2E2E">
      <w:pPr>
        <w:pStyle w:val="a3"/>
        <w:shd w:val="clear" w:color="auto" w:fill="FFFFFF"/>
        <w:spacing w:before="240" w:beforeAutospacing="0" w:after="0" w:afterAutospacing="0"/>
        <w:ind w:firstLine="480"/>
        <w:rPr>
          <w:color w:val="000000"/>
          <w:sz w:val="22"/>
          <w:szCs w:val="22"/>
        </w:rPr>
      </w:pPr>
      <w:r>
        <w:rPr>
          <w:color w:val="000000"/>
          <w:sz w:val="22"/>
          <w:szCs w:val="22"/>
        </w:rPr>
        <w:t>- Какая интересная загадка. – мужчина определённо был заинтересован способностями своего новоявленного внука, и ему жуть как не</w:t>
      </w:r>
      <w:r w:rsidR="00656CB7">
        <w:rPr>
          <w:color w:val="000000"/>
          <w:sz w:val="22"/>
          <w:szCs w:val="22"/>
        </w:rPr>
        <w:t xml:space="preserve"> </w:t>
      </w:r>
      <w:r>
        <w:rPr>
          <w:color w:val="000000"/>
          <w:sz w:val="22"/>
          <w:szCs w:val="22"/>
        </w:rPr>
        <w:t>терпелось узнать всё из первых рук, но, к сожалению, тот в основном спал и ел, восстанавливая силы.</w:t>
      </w:r>
    </w:p>
    <w:p w14:paraId="5C66FADD" w14:textId="375F2D3C" w:rsidR="000F2E2E" w:rsidRDefault="000F2E2E" w:rsidP="000F2E2E">
      <w:pPr>
        <w:pStyle w:val="a3"/>
        <w:shd w:val="clear" w:color="auto" w:fill="FFFFFF"/>
        <w:spacing w:before="240" w:beforeAutospacing="0" w:after="0" w:afterAutospacing="0"/>
        <w:ind w:firstLine="480"/>
        <w:rPr>
          <w:color w:val="000000"/>
          <w:sz w:val="22"/>
          <w:szCs w:val="22"/>
        </w:rPr>
      </w:pPr>
      <w:r>
        <w:rPr>
          <w:color w:val="000000"/>
          <w:sz w:val="22"/>
          <w:szCs w:val="22"/>
        </w:rPr>
        <w:lastRenderedPageBreak/>
        <w:t>Потеря глаза и сломанные рёбра – далеко не шуточные травмы для подростка, поэтому, Аристарх не трогал его. До этого дня. У парня была явно ускоренная регенерация, поэтому, он уже должен был в достаточной мере восстановиться, чтобы продемонстрировать ему свои способности.</w:t>
      </w:r>
    </w:p>
    <w:p w14:paraId="59573462" w14:textId="67F243F6" w:rsidR="000F2E2E" w:rsidRDefault="000F2E2E" w:rsidP="000F2E2E">
      <w:pPr>
        <w:pStyle w:val="a3"/>
        <w:shd w:val="clear" w:color="auto" w:fill="FFFFFF"/>
        <w:spacing w:before="240" w:beforeAutospacing="0" w:after="0" w:afterAutospacing="0"/>
        <w:ind w:firstLine="480"/>
        <w:rPr>
          <w:color w:val="000000"/>
          <w:sz w:val="22"/>
          <w:szCs w:val="22"/>
        </w:rPr>
      </w:pPr>
      <w:proofErr w:type="gramStart"/>
      <w:r>
        <w:rPr>
          <w:color w:val="000000"/>
          <w:sz w:val="22"/>
          <w:szCs w:val="22"/>
        </w:rPr>
        <w:t>Всё</w:t>
      </w:r>
      <w:proofErr w:type="gramEnd"/>
      <w:r>
        <w:rPr>
          <w:color w:val="000000"/>
          <w:sz w:val="22"/>
          <w:szCs w:val="22"/>
        </w:rPr>
        <w:t xml:space="preserve"> решив, глава дома поднял со стола небольшой колокольчик и позвонил. Спустя несколько секунд, в кабинет заглянул слуга, дежуривший под дверью.</w:t>
      </w:r>
    </w:p>
    <w:p w14:paraId="5426322C" w14:textId="74224480" w:rsidR="000F2E2E" w:rsidRDefault="000F2E2E" w:rsidP="000F2E2E">
      <w:pPr>
        <w:pStyle w:val="a3"/>
        <w:shd w:val="clear" w:color="auto" w:fill="FFFFFF"/>
        <w:spacing w:before="240" w:beforeAutospacing="0" w:after="0" w:afterAutospacing="0"/>
        <w:ind w:firstLine="480"/>
        <w:rPr>
          <w:color w:val="000000"/>
          <w:sz w:val="22"/>
          <w:szCs w:val="22"/>
        </w:rPr>
      </w:pPr>
      <w:r>
        <w:rPr>
          <w:color w:val="000000"/>
          <w:sz w:val="22"/>
          <w:szCs w:val="22"/>
        </w:rPr>
        <w:t>- Господин?</w:t>
      </w:r>
    </w:p>
    <w:p w14:paraId="61AADFC7" w14:textId="2F4829BE" w:rsidR="000F2E2E" w:rsidRDefault="000F2E2E" w:rsidP="000F2E2E">
      <w:pPr>
        <w:pStyle w:val="a3"/>
        <w:shd w:val="clear" w:color="auto" w:fill="FFFFFF"/>
        <w:spacing w:before="240" w:beforeAutospacing="0" w:after="0" w:afterAutospacing="0"/>
        <w:ind w:firstLine="480"/>
        <w:rPr>
          <w:color w:val="000000"/>
          <w:sz w:val="22"/>
          <w:szCs w:val="22"/>
        </w:rPr>
      </w:pPr>
      <w:r>
        <w:rPr>
          <w:color w:val="000000"/>
          <w:sz w:val="22"/>
          <w:szCs w:val="22"/>
        </w:rPr>
        <w:t>- Разбуди моего внука, и сообщи, что через полчаса, я жду его на тре</w:t>
      </w:r>
      <w:r w:rsidR="00EB4A73">
        <w:rPr>
          <w:color w:val="000000"/>
          <w:sz w:val="22"/>
          <w:szCs w:val="22"/>
        </w:rPr>
        <w:t>нировочном поле. У нас состоится небольшой спарринг.</w:t>
      </w:r>
    </w:p>
    <w:p w14:paraId="7E762F64" w14:textId="72DBF821" w:rsidR="00EB4A73" w:rsidRPr="006A0A79" w:rsidRDefault="00EB4A73" w:rsidP="000F2E2E">
      <w:pPr>
        <w:pStyle w:val="a3"/>
        <w:shd w:val="clear" w:color="auto" w:fill="FFFFFF"/>
        <w:spacing w:before="240" w:beforeAutospacing="0" w:after="0" w:afterAutospacing="0"/>
        <w:ind w:firstLine="480"/>
        <w:rPr>
          <w:color w:val="000000"/>
          <w:sz w:val="22"/>
          <w:szCs w:val="22"/>
        </w:rPr>
      </w:pPr>
      <w:r>
        <w:rPr>
          <w:color w:val="000000"/>
          <w:sz w:val="22"/>
          <w:szCs w:val="22"/>
        </w:rPr>
        <w:t>Внимательно выслушав приказ, слуга поспешил скрыться, оставляя старика наедине со своими мыслями.</w:t>
      </w:r>
    </w:p>
    <w:p w14:paraId="2D439688" w14:textId="77777777" w:rsidR="00190CE9" w:rsidRDefault="00190CE9" w:rsidP="006A0A79">
      <w:pPr>
        <w:pStyle w:val="a3"/>
        <w:shd w:val="clear" w:color="auto" w:fill="FFFFFF"/>
        <w:spacing w:before="240" w:beforeAutospacing="0" w:after="0" w:afterAutospacing="0"/>
        <w:ind w:firstLine="480"/>
        <w:rPr>
          <w:color w:val="000000"/>
          <w:sz w:val="22"/>
          <w:szCs w:val="22"/>
        </w:rPr>
      </w:pPr>
    </w:p>
    <w:p w14:paraId="1FFF6303" w14:textId="236D257B" w:rsidR="006A0A79" w:rsidRPr="006A0A79" w:rsidRDefault="006A0A79" w:rsidP="006A0A79">
      <w:pPr>
        <w:pStyle w:val="a3"/>
        <w:shd w:val="clear" w:color="auto" w:fill="FFFFFF"/>
        <w:spacing w:before="240" w:beforeAutospacing="0" w:after="0" w:afterAutospacing="0"/>
        <w:ind w:firstLine="480"/>
        <w:rPr>
          <w:color w:val="000000"/>
          <w:sz w:val="22"/>
          <w:szCs w:val="22"/>
        </w:rPr>
      </w:pPr>
      <w:r w:rsidRPr="006A0A79">
        <w:rPr>
          <w:color w:val="000000"/>
          <w:sz w:val="22"/>
          <w:szCs w:val="22"/>
        </w:rPr>
        <w:t xml:space="preserve">На тренировочной арене родового поместья рода </w:t>
      </w:r>
      <w:proofErr w:type="spellStart"/>
      <w:r w:rsidRPr="006A0A79">
        <w:rPr>
          <w:color w:val="000000"/>
          <w:sz w:val="22"/>
          <w:szCs w:val="22"/>
        </w:rPr>
        <w:t>Гаврас</w:t>
      </w:r>
      <w:proofErr w:type="spellEnd"/>
      <w:r w:rsidRPr="006A0A79">
        <w:rPr>
          <w:color w:val="000000"/>
          <w:sz w:val="22"/>
          <w:szCs w:val="22"/>
        </w:rPr>
        <w:t xml:space="preserve"> друг на против друга застыли два его представителя. Мужчина, возрастом приблизившийся к пятидесяти годам, и исхудавший подросток, едва приблизившийся к четырнадцати годам.</w:t>
      </w:r>
    </w:p>
    <w:p w14:paraId="23862416" w14:textId="77777777" w:rsidR="006A0A79" w:rsidRPr="006A0A79" w:rsidRDefault="006A0A79" w:rsidP="006A0A79">
      <w:pPr>
        <w:pStyle w:val="a3"/>
        <w:shd w:val="clear" w:color="auto" w:fill="FFFFFF"/>
        <w:spacing w:before="240" w:beforeAutospacing="0" w:after="0" w:afterAutospacing="0"/>
        <w:ind w:firstLine="480"/>
        <w:rPr>
          <w:color w:val="000000"/>
          <w:sz w:val="22"/>
          <w:szCs w:val="22"/>
        </w:rPr>
      </w:pPr>
      <w:r w:rsidRPr="006A0A79">
        <w:rPr>
          <w:color w:val="000000"/>
          <w:sz w:val="22"/>
          <w:szCs w:val="22"/>
        </w:rPr>
        <w:t xml:space="preserve">Оба были в одних штанах, с обнажённым торсом, показывающий все их шрамы. Глава рода за свою внушительную чародейскую практику получил несколько рваных шрамов, доставшихся ему ещё во времена академии, где он невольно получил славу бывалого дуэлянта. Уж очень все хотели проверить навыки наследника рода </w:t>
      </w:r>
      <w:proofErr w:type="spellStart"/>
      <w:r w:rsidRPr="006A0A79">
        <w:rPr>
          <w:color w:val="000000"/>
          <w:sz w:val="22"/>
          <w:szCs w:val="22"/>
        </w:rPr>
        <w:t>Гаврас</w:t>
      </w:r>
      <w:proofErr w:type="spellEnd"/>
      <w:r w:rsidRPr="006A0A79">
        <w:rPr>
          <w:color w:val="000000"/>
          <w:sz w:val="22"/>
          <w:szCs w:val="22"/>
        </w:rPr>
        <w:t>. Так же выделялись пятна, оставшиеся словно от ожогов. Последствия его пренебрежительного отношения, и недооценки местных магов, относящихся к школе Порядка.</w:t>
      </w:r>
    </w:p>
    <w:p w14:paraId="6C232A18" w14:textId="77777777" w:rsidR="006A0A79" w:rsidRPr="006A0A79" w:rsidRDefault="006A0A79" w:rsidP="006A0A79">
      <w:pPr>
        <w:pStyle w:val="a3"/>
        <w:shd w:val="clear" w:color="auto" w:fill="FFFFFF"/>
        <w:spacing w:before="240" w:beforeAutospacing="0" w:after="0" w:afterAutospacing="0"/>
        <w:ind w:firstLine="480"/>
        <w:rPr>
          <w:color w:val="000000"/>
          <w:sz w:val="22"/>
          <w:szCs w:val="22"/>
        </w:rPr>
      </w:pPr>
      <w:r w:rsidRPr="006A0A79">
        <w:rPr>
          <w:color w:val="000000"/>
          <w:sz w:val="22"/>
          <w:szCs w:val="22"/>
        </w:rPr>
        <w:t>Подросток тоже мог похвастаться боевыми ранениями. На ногах виднелись следы от мелких, острых зубов. Грудь желтела ещё не до конца рассосавшимися синяками, а левый глаз и вовсе закрывала тряпичная повязка.</w:t>
      </w:r>
    </w:p>
    <w:p w14:paraId="1C12CD36" w14:textId="77777777" w:rsidR="006A0A79" w:rsidRPr="006A0A79" w:rsidRDefault="006A0A79" w:rsidP="006A0A79">
      <w:pPr>
        <w:pStyle w:val="a3"/>
        <w:shd w:val="clear" w:color="auto" w:fill="FFFFFF"/>
        <w:spacing w:before="240" w:beforeAutospacing="0" w:after="0" w:afterAutospacing="0"/>
        <w:ind w:firstLine="480"/>
        <w:rPr>
          <w:color w:val="000000"/>
          <w:sz w:val="22"/>
          <w:szCs w:val="22"/>
        </w:rPr>
      </w:pPr>
      <w:r w:rsidRPr="006A0A79">
        <w:rPr>
          <w:color w:val="000000"/>
          <w:sz w:val="22"/>
          <w:szCs w:val="22"/>
        </w:rPr>
        <w:t>Старший из бойцов, наконец отмер, словно из воздуха достав массивную цепь, которой принялся размахивать в воздухе.</w:t>
      </w:r>
    </w:p>
    <w:p w14:paraId="18575913" w14:textId="6A3CFB50" w:rsidR="006A0A79" w:rsidRPr="006A0A79" w:rsidRDefault="006A0A79" w:rsidP="006A0A79">
      <w:pPr>
        <w:pStyle w:val="a3"/>
        <w:shd w:val="clear" w:color="auto" w:fill="FFFFFF"/>
        <w:spacing w:before="240" w:beforeAutospacing="0" w:after="0" w:afterAutospacing="0"/>
        <w:ind w:firstLine="480"/>
        <w:rPr>
          <w:color w:val="000000"/>
          <w:sz w:val="22"/>
          <w:szCs w:val="22"/>
        </w:rPr>
      </w:pPr>
      <w:r w:rsidRPr="006A0A79">
        <w:rPr>
          <w:color w:val="000000"/>
          <w:sz w:val="22"/>
          <w:szCs w:val="22"/>
        </w:rPr>
        <w:t xml:space="preserve">- Давай, покажи, что в тебе такого особенного, малец. - произнёс Аристарх </w:t>
      </w:r>
      <w:proofErr w:type="spellStart"/>
      <w:r w:rsidRPr="006A0A79">
        <w:rPr>
          <w:color w:val="000000"/>
          <w:sz w:val="22"/>
          <w:szCs w:val="22"/>
        </w:rPr>
        <w:t>Гаврас</w:t>
      </w:r>
      <w:proofErr w:type="spellEnd"/>
      <w:r w:rsidRPr="006A0A79">
        <w:rPr>
          <w:color w:val="000000"/>
          <w:sz w:val="22"/>
          <w:szCs w:val="22"/>
        </w:rPr>
        <w:t>, нынешний глава рода.</w:t>
      </w:r>
    </w:p>
    <w:p w14:paraId="6A00FA2D" w14:textId="6C3B4A7F" w:rsidR="006A0A79" w:rsidRPr="006A0A79" w:rsidRDefault="006A0A79" w:rsidP="006A0A79">
      <w:pPr>
        <w:pStyle w:val="a3"/>
        <w:shd w:val="clear" w:color="auto" w:fill="FFFFFF"/>
        <w:spacing w:before="240" w:beforeAutospacing="0" w:after="0" w:afterAutospacing="0"/>
        <w:ind w:firstLine="480"/>
        <w:rPr>
          <w:color w:val="000000"/>
          <w:sz w:val="22"/>
          <w:szCs w:val="22"/>
        </w:rPr>
      </w:pPr>
      <w:r w:rsidRPr="006A0A79">
        <w:rPr>
          <w:color w:val="000000"/>
          <w:sz w:val="22"/>
          <w:szCs w:val="22"/>
        </w:rPr>
        <w:t>Несколько недель назад, он нашёл своего внука на острове полном демонов и даже одного отголоска древних времён создания мира, который намеревался убить его внука. К счастью, они успели вовремя, и не подконтрольного аватара демонического лорда удалось победить, пусть и ценой жизни одного из его чародеев.</w:t>
      </w:r>
    </w:p>
    <w:p w14:paraId="428A8D1A" w14:textId="77777777" w:rsidR="006A0A79" w:rsidRPr="006A0A79" w:rsidRDefault="006A0A79" w:rsidP="006A0A79">
      <w:pPr>
        <w:pStyle w:val="a3"/>
        <w:shd w:val="clear" w:color="auto" w:fill="FFFFFF"/>
        <w:spacing w:before="240" w:beforeAutospacing="0" w:after="0" w:afterAutospacing="0"/>
        <w:ind w:firstLine="480"/>
        <w:rPr>
          <w:color w:val="000000"/>
          <w:sz w:val="22"/>
          <w:szCs w:val="22"/>
        </w:rPr>
      </w:pPr>
      <w:r w:rsidRPr="006A0A79">
        <w:rPr>
          <w:color w:val="000000"/>
          <w:sz w:val="22"/>
          <w:szCs w:val="22"/>
        </w:rPr>
        <w:t>Не смотря на любовь к своей родной крови, Аристарх считал, что дорого отдал за него. Ведь погибший тоже имел его наследие, пусть и родился бастардом. Однако, внук оказался носителем чего-то необычного.</w:t>
      </w:r>
    </w:p>
    <w:p w14:paraId="585408D8" w14:textId="77777777" w:rsidR="006A0A79" w:rsidRPr="006A0A79" w:rsidRDefault="006A0A79" w:rsidP="006A0A79">
      <w:pPr>
        <w:pStyle w:val="a3"/>
        <w:shd w:val="clear" w:color="auto" w:fill="FFFFFF"/>
        <w:spacing w:before="240" w:beforeAutospacing="0" w:after="0" w:afterAutospacing="0"/>
        <w:ind w:firstLine="480"/>
        <w:rPr>
          <w:color w:val="000000"/>
          <w:sz w:val="22"/>
          <w:szCs w:val="22"/>
        </w:rPr>
      </w:pPr>
      <w:r w:rsidRPr="006A0A79">
        <w:rPr>
          <w:color w:val="000000"/>
          <w:sz w:val="22"/>
          <w:szCs w:val="22"/>
        </w:rPr>
        <w:t xml:space="preserve">Казалось бы, не унаследовавший дара демонолога, а получивший его от мутации юнец, обречён оставаться одним из </w:t>
      </w:r>
      <w:proofErr w:type="spellStart"/>
      <w:r w:rsidRPr="006A0A79">
        <w:rPr>
          <w:color w:val="000000"/>
          <w:sz w:val="22"/>
          <w:szCs w:val="22"/>
        </w:rPr>
        <w:t>слабосилков</w:t>
      </w:r>
      <w:proofErr w:type="spellEnd"/>
      <w:r w:rsidRPr="006A0A79">
        <w:rPr>
          <w:color w:val="000000"/>
          <w:sz w:val="22"/>
          <w:szCs w:val="22"/>
        </w:rPr>
        <w:t>, но нет. Каким-то чудесным образом, он сумел его развить в иную сторону. Потенциально, это вероятно новое направление демонологии, способное перевернуть мир. И он, как глава одного из аристократических семейств, прекрасно осознавал, какие выгоды это может принести в будущем.</w:t>
      </w:r>
    </w:p>
    <w:p w14:paraId="2AE41D9D" w14:textId="77777777" w:rsidR="006A0A79" w:rsidRPr="006A0A79" w:rsidRDefault="006A0A79" w:rsidP="006A0A79">
      <w:pPr>
        <w:pStyle w:val="a3"/>
        <w:shd w:val="clear" w:color="auto" w:fill="FFFFFF"/>
        <w:spacing w:before="240" w:beforeAutospacing="0" w:after="0" w:afterAutospacing="0"/>
        <w:ind w:firstLine="480"/>
        <w:rPr>
          <w:color w:val="000000"/>
          <w:sz w:val="22"/>
          <w:szCs w:val="22"/>
        </w:rPr>
      </w:pPr>
      <w:r w:rsidRPr="006A0A79">
        <w:rPr>
          <w:color w:val="000000"/>
          <w:sz w:val="22"/>
          <w:szCs w:val="22"/>
        </w:rPr>
        <w:t>- Не убивай только их, не хочу начинать их развитие с чистого листа. - кивнул Итан, расправляя плечи. Короткая вспышка пентаграммы, и из его спины вылетел золотой бес.</w:t>
      </w:r>
    </w:p>
    <w:p w14:paraId="0C50CD08" w14:textId="2FBD5418" w:rsidR="006A0A79" w:rsidRPr="006A0A79" w:rsidRDefault="006A0A79" w:rsidP="006A0A79">
      <w:pPr>
        <w:pStyle w:val="a3"/>
        <w:shd w:val="clear" w:color="auto" w:fill="FFFFFF"/>
        <w:spacing w:before="240" w:beforeAutospacing="0" w:after="0" w:afterAutospacing="0"/>
        <w:ind w:firstLine="480"/>
        <w:rPr>
          <w:color w:val="000000"/>
          <w:sz w:val="22"/>
          <w:szCs w:val="22"/>
        </w:rPr>
      </w:pPr>
      <w:r w:rsidRPr="006A0A79">
        <w:rPr>
          <w:color w:val="000000"/>
          <w:sz w:val="22"/>
          <w:szCs w:val="22"/>
        </w:rPr>
        <w:t xml:space="preserve">Сам парень, уже активно раскручивал в руках две цепи. Одна из них была довольно ржавой, а вот вторая отдавала блеском стали, и имела на конце грузило. Брови мужчины от такой формы даже приподнялись в удивлении. Мало того, что даже самые могущественные чародеи не имели двух цепей, так и её форму он не мог изменять, только </w:t>
      </w:r>
      <w:r w:rsidR="00CD365D" w:rsidRPr="006A0A79">
        <w:rPr>
          <w:color w:val="000000"/>
          <w:sz w:val="22"/>
          <w:szCs w:val="22"/>
        </w:rPr>
        <w:t>длину</w:t>
      </w:r>
      <w:r w:rsidRPr="006A0A79">
        <w:rPr>
          <w:color w:val="000000"/>
          <w:sz w:val="22"/>
          <w:szCs w:val="22"/>
        </w:rPr>
        <w:t>.</w:t>
      </w:r>
    </w:p>
    <w:p w14:paraId="12D659D7" w14:textId="6EFC28FE" w:rsidR="006A0A79" w:rsidRPr="006A0A79" w:rsidRDefault="006A0A79" w:rsidP="006A0A79">
      <w:pPr>
        <w:pStyle w:val="a3"/>
        <w:shd w:val="clear" w:color="auto" w:fill="FFFFFF"/>
        <w:spacing w:before="240" w:beforeAutospacing="0" w:after="0" w:afterAutospacing="0"/>
        <w:ind w:firstLine="480"/>
        <w:rPr>
          <w:color w:val="000000"/>
          <w:sz w:val="22"/>
          <w:szCs w:val="22"/>
        </w:rPr>
      </w:pPr>
      <w:r w:rsidRPr="006A0A79">
        <w:rPr>
          <w:color w:val="000000"/>
          <w:sz w:val="22"/>
          <w:szCs w:val="22"/>
        </w:rPr>
        <w:t xml:space="preserve">- Контроль формы цепей? Интересно. Чародей может перенять этот навык? - не удержался </w:t>
      </w:r>
      <w:r w:rsidR="00A67042">
        <w:rPr>
          <w:color w:val="000000"/>
          <w:sz w:val="22"/>
          <w:szCs w:val="22"/>
        </w:rPr>
        <w:t>Аристарх</w:t>
      </w:r>
      <w:r w:rsidRPr="006A0A79">
        <w:rPr>
          <w:color w:val="000000"/>
          <w:sz w:val="22"/>
          <w:szCs w:val="22"/>
        </w:rPr>
        <w:t xml:space="preserve"> от вопроса, осторожно обходя противника по дуге, и не забывая одним глазом присматривать за бесом. Пламя на его хвосте намекало, что его дальние атаки могут быть опасны.</w:t>
      </w:r>
    </w:p>
    <w:p w14:paraId="5181613A" w14:textId="0A15B6AB" w:rsidR="00CD365D" w:rsidRDefault="006A0A79" w:rsidP="001A7DB7">
      <w:pPr>
        <w:pStyle w:val="a3"/>
        <w:shd w:val="clear" w:color="auto" w:fill="FFFFFF"/>
        <w:spacing w:before="240" w:beforeAutospacing="0" w:after="0" w:afterAutospacing="0"/>
        <w:ind w:firstLine="480"/>
        <w:rPr>
          <w:color w:val="000000"/>
          <w:sz w:val="22"/>
          <w:szCs w:val="22"/>
        </w:rPr>
      </w:pPr>
      <w:proofErr w:type="gramStart"/>
      <w:r w:rsidRPr="006A0A79">
        <w:rPr>
          <w:color w:val="000000"/>
          <w:sz w:val="22"/>
          <w:szCs w:val="22"/>
        </w:rPr>
        <w:t>- Это</w:t>
      </w:r>
      <w:proofErr w:type="gramEnd"/>
      <w:r w:rsidRPr="006A0A79">
        <w:rPr>
          <w:color w:val="000000"/>
          <w:sz w:val="22"/>
          <w:szCs w:val="22"/>
        </w:rPr>
        <w:t> </w:t>
      </w:r>
      <w:r w:rsidRPr="006A0A79">
        <w:rPr>
          <w:rStyle w:val="a4"/>
          <w:color w:val="000000"/>
          <w:sz w:val="22"/>
          <w:szCs w:val="22"/>
        </w:rPr>
        <w:t>перековка</w:t>
      </w:r>
      <w:r w:rsidRPr="006A0A79">
        <w:rPr>
          <w:color w:val="000000"/>
          <w:sz w:val="22"/>
          <w:szCs w:val="22"/>
        </w:rPr>
        <w:t xml:space="preserve">. Долгий процесс, доступный только при наличии горна души. К сожалению, в бою я могу менять только </w:t>
      </w:r>
      <w:r w:rsidR="00977DFF" w:rsidRPr="006A0A79">
        <w:rPr>
          <w:color w:val="000000"/>
          <w:sz w:val="22"/>
          <w:szCs w:val="22"/>
        </w:rPr>
        <w:t>длину</w:t>
      </w:r>
      <w:r w:rsidRPr="006A0A79">
        <w:rPr>
          <w:color w:val="000000"/>
          <w:sz w:val="22"/>
          <w:szCs w:val="22"/>
        </w:rPr>
        <w:t xml:space="preserve"> цепей. - Итан не стал уточнять, что при определённых условиях, маг домена может даже контролировать </w:t>
      </w:r>
      <w:r w:rsidR="001A7DB7">
        <w:rPr>
          <w:color w:val="000000"/>
          <w:sz w:val="22"/>
          <w:szCs w:val="22"/>
        </w:rPr>
        <w:t>их</w:t>
      </w:r>
      <w:r w:rsidRPr="006A0A79">
        <w:rPr>
          <w:color w:val="000000"/>
          <w:sz w:val="22"/>
          <w:szCs w:val="22"/>
        </w:rPr>
        <w:t xml:space="preserve"> направление. Всё же, в глазах деда, он должен быть первопроходцем в этом искусстве. Хорошо, что тот ничего не знает о доменах, поэтому, не подозревает насколько </w:t>
      </w:r>
      <w:r w:rsidR="001A7DB7">
        <w:rPr>
          <w:color w:val="000000"/>
          <w:sz w:val="22"/>
          <w:szCs w:val="22"/>
        </w:rPr>
        <w:t>аномален</w:t>
      </w:r>
      <w:r w:rsidRPr="006A0A79">
        <w:rPr>
          <w:color w:val="000000"/>
          <w:sz w:val="22"/>
          <w:szCs w:val="22"/>
        </w:rPr>
        <w:t xml:space="preserve"> рост</w:t>
      </w:r>
      <w:r w:rsidR="001A7DB7">
        <w:rPr>
          <w:color w:val="000000"/>
          <w:sz w:val="22"/>
          <w:szCs w:val="22"/>
        </w:rPr>
        <w:t xml:space="preserve"> его</w:t>
      </w:r>
      <w:r w:rsidRPr="006A0A79">
        <w:rPr>
          <w:color w:val="000000"/>
          <w:sz w:val="22"/>
          <w:szCs w:val="22"/>
        </w:rPr>
        <w:t xml:space="preserve"> сил, </w:t>
      </w:r>
      <w:r w:rsidR="001A7DB7">
        <w:rPr>
          <w:color w:val="000000"/>
          <w:sz w:val="22"/>
          <w:szCs w:val="22"/>
        </w:rPr>
        <w:t>по отношению к обычному человеку, не имеющему понятия, как правильно развиваться.</w:t>
      </w:r>
    </w:p>
    <w:p w14:paraId="396DCD25" w14:textId="515AC7F8" w:rsidR="00A67042" w:rsidRDefault="00A67042" w:rsidP="00A67042">
      <w:pPr>
        <w:pStyle w:val="a3"/>
        <w:shd w:val="clear" w:color="auto" w:fill="FFFFFF"/>
        <w:spacing w:before="240" w:beforeAutospacing="0" w:after="0" w:afterAutospacing="0"/>
        <w:ind w:firstLine="480"/>
        <w:rPr>
          <w:color w:val="000000"/>
          <w:sz w:val="22"/>
          <w:szCs w:val="22"/>
        </w:rPr>
      </w:pPr>
      <w:r>
        <w:rPr>
          <w:color w:val="000000"/>
          <w:sz w:val="22"/>
          <w:szCs w:val="22"/>
        </w:rPr>
        <w:lastRenderedPageBreak/>
        <w:t>Глава дома решил атаковать первым. Не особо мудрствуя, он с размаха закинул цепь в сторону подростка, намереваясь одним движением сковать его движения, но юный демонолог не разочаровал старика. Коротким движением своего оружия, он ударил грузилом по концу цепи, отводя её в сторону.</w:t>
      </w:r>
    </w:p>
    <w:p w14:paraId="445CC050" w14:textId="6E115B36" w:rsidR="00EE3F24" w:rsidRDefault="00A67042" w:rsidP="00EE3F24">
      <w:pPr>
        <w:pStyle w:val="a3"/>
        <w:shd w:val="clear" w:color="auto" w:fill="FFFFFF"/>
        <w:spacing w:before="240" w:beforeAutospacing="0" w:after="0" w:afterAutospacing="0"/>
        <w:ind w:firstLine="480"/>
        <w:rPr>
          <w:color w:val="000000"/>
          <w:sz w:val="22"/>
          <w:szCs w:val="22"/>
        </w:rPr>
      </w:pPr>
      <w:r>
        <w:rPr>
          <w:color w:val="000000"/>
          <w:sz w:val="22"/>
          <w:szCs w:val="22"/>
        </w:rPr>
        <w:t>«Это ещё далеко не всё.» - старик мысленно ухмыльнулся, тряхнув оковы. По ним тут же пошло несколько волн, увеличивая радиус атаки из-за колебаний.</w:t>
      </w:r>
      <w:r w:rsidR="00EE3F24">
        <w:rPr>
          <w:color w:val="000000"/>
          <w:sz w:val="22"/>
          <w:szCs w:val="22"/>
        </w:rPr>
        <w:t xml:space="preserve"> Легко раскрыв хитрость чародея, Итан легко отпрыгнул в сторону, решив показать кое-что из того, что он выковал за последнюю неделю.</w:t>
      </w:r>
    </w:p>
    <w:p w14:paraId="2AE51AC2" w14:textId="69BB04C5" w:rsidR="00EE3F24" w:rsidRDefault="00EE3F24" w:rsidP="00EE3F24">
      <w:pPr>
        <w:pStyle w:val="a3"/>
        <w:shd w:val="clear" w:color="auto" w:fill="FFFFFF"/>
        <w:spacing w:before="240" w:beforeAutospacing="0" w:after="0" w:afterAutospacing="0"/>
        <w:ind w:firstLine="480"/>
        <w:rPr>
          <w:color w:val="000000"/>
          <w:sz w:val="22"/>
          <w:szCs w:val="22"/>
        </w:rPr>
      </w:pPr>
      <w:r>
        <w:rPr>
          <w:color w:val="000000"/>
          <w:sz w:val="22"/>
          <w:szCs w:val="22"/>
        </w:rPr>
        <w:t>Отозвав цепь, парень громко хлопнул в ладоши, создавая короткую вспышку-портал, из которого широким строем вылетел рой гигантских комаров, в десятки превосходящих в размерах своей реальных собратьев. Одно из воплощений голода в Хаосе, могло высосать человека досуха, ведь их желудки были бездонны.</w:t>
      </w:r>
    </w:p>
    <w:p w14:paraId="2019AEA7" w14:textId="13007806" w:rsidR="00EE3F24" w:rsidRDefault="00EE3F24" w:rsidP="00646A72">
      <w:pPr>
        <w:pStyle w:val="a3"/>
        <w:shd w:val="clear" w:color="auto" w:fill="FFFFFF"/>
        <w:spacing w:before="240" w:beforeAutospacing="0" w:after="0" w:afterAutospacing="0"/>
        <w:ind w:firstLine="480"/>
        <w:rPr>
          <w:color w:val="000000"/>
          <w:sz w:val="22"/>
          <w:szCs w:val="22"/>
        </w:rPr>
      </w:pPr>
      <w:r>
        <w:rPr>
          <w:color w:val="000000"/>
          <w:sz w:val="22"/>
          <w:szCs w:val="22"/>
        </w:rPr>
        <w:t>Эти создания, относились к роевым демонам, и чтобы контролировать тучу этих тварей, достаточно было иметь власть над их королевой. Рядовыми созданиями она командовала сама. Что-то вроде вассалитета, в демонической иерархии. Вассал моего вассала, это и мой вассал.</w:t>
      </w:r>
    </w:p>
    <w:p w14:paraId="14094956" w14:textId="0793C2A4" w:rsidR="00646A72" w:rsidRDefault="00646A72" w:rsidP="00646A72">
      <w:pPr>
        <w:pStyle w:val="a3"/>
        <w:shd w:val="clear" w:color="auto" w:fill="FFFFFF"/>
        <w:spacing w:before="240" w:beforeAutospacing="0" w:after="0" w:afterAutospacing="0"/>
        <w:ind w:firstLine="480"/>
        <w:rPr>
          <w:color w:val="000000"/>
          <w:sz w:val="22"/>
          <w:szCs w:val="22"/>
        </w:rPr>
      </w:pPr>
      <w:r>
        <w:rPr>
          <w:color w:val="000000"/>
          <w:sz w:val="22"/>
          <w:szCs w:val="22"/>
        </w:rPr>
        <w:t>Самое удобное в этом виде демонов было то, что самому магу, по сути, без разницы на смерти простых комаров, главное – сохранить королеву, которая сможет восстановить численность роя, только успевай давать ей энергию. По сути, такие одноразовые твари, что заклинания для чародея – ты не сможешь их часто применять, но сопутствующий урон от их действий можно получить значительный.</w:t>
      </w:r>
    </w:p>
    <w:p w14:paraId="14BBDBE5" w14:textId="295F3863" w:rsidR="00232749" w:rsidRDefault="004E3724" w:rsidP="00232749">
      <w:pPr>
        <w:pStyle w:val="a3"/>
        <w:shd w:val="clear" w:color="auto" w:fill="FFFFFF"/>
        <w:spacing w:before="240" w:beforeAutospacing="0" w:after="0" w:afterAutospacing="0"/>
        <w:ind w:firstLine="480"/>
        <w:rPr>
          <w:color w:val="000000"/>
          <w:sz w:val="22"/>
          <w:szCs w:val="22"/>
        </w:rPr>
      </w:pPr>
      <w:r>
        <w:rPr>
          <w:color w:val="000000"/>
          <w:sz w:val="22"/>
          <w:szCs w:val="22"/>
        </w:rPr>
        <w:t>Заметив надвигающуюся угрозу</w:t>
      </w:r>
      <w:r w:rsidR="00784AE2">
        <w:rPr>
          <w:color w:val="000000"/>
          <w:sz w:val="22"/>
          <w:szCs w:val="22"/>
        </w:rPr>
        <w:t xml:space="preserve">, Аристарх только усмехнулся, </w:t>
      </w:r>
      <w:r w:rsidR="00232749">
        <w:rPr>
          <w:color w:val="000000"/>
          <w:sz w:val="22"/>
          <w:szCs w:val="22"/>
        </w:rPr>
        <w:t>освобождая вторую руку. Простой огненный шар не справится с роем демонических насекомых, ему нужно что-то помасштабней!</w:t>
      </w:r>
    </w:p>
    <w:p w14:paraId="4502E929" w14:textId="208D2517" w:rsidR="00232749" w:rsidRDefault="00232749" w:rsidP="00232749">
      <w:pPr>
        <w:pStyle w:val="a3"/>
        <w:shd w:val="clear" w:color="auto" w:fill="FFFFFF"/>
        <w:spacing w:before="240" w:beforeAutospacing="0" w:after="0" w:afterAutospacing="0"/>
        <w:ind w:firstLine="480"/>
        <w:rPr>
          <w:color w:val="000000"/>
          <w:sz w:val="22"/>
          <w:szCs w:val="22"/>
        </w:rPr>
      </w:pPr>
      <w:r>
        <w:rPr>
          <w:color w:val="000000"/>
          <w:sz w:val="22"/>
          <w:szCs w:val="22"/>
        </w:rPr>
        <w:t xml:space="preserve">Чародей свёл руки вместе, начав читать заклинание, от которого, </w:t>
      </w:r>
      <w:r w:rsidR="005E4C44">
        <w:rPr>
          <w:color w:val="000000"/>
          <w:sz w:val="22"/>
          <w:szCs w:val="22"/>
        </w:rPr>
        <w:t>перед ладони проявился светящийся образ открытой пентаграммы. Секунда, и повинуясь поле мага, навстречу насекомым отправился настоящий вал пламени, с громким хрустом уничтожающий гигантских комаров.</w:t>
      </w:r>
    </w:p>
    <w:p w14:paraId="3E5D359E" w14:textId="471E7484" w:rsidR="009631CD" w:rsidRDefault="005E4C44" w:rsidP="009631CD">
      <w:pPr>
        <w:pStyle w:val="a3"/>
        <w:shd w:val="clear" w:color="auto" w:fill="FFFFFF"/>
        <w:spacing w:before="240" w:beforeAutospacing="0" w:after="0" w:afterAutospacing="0"/>
        <w:ind w:firstLine="480"/>
        <w:rPr>
          <w:color w:val="000000"/>
          <w:sz w:val="22"/>
          <w:szCs w:val="22"/>
        </w:rPr>
      </w:pPr>
      <w:r>
        <w:rPr>
          <w:color w:val="000000"/>
          <w:sz w:val="22"/>
          <w:szCs w:val="22"/>
        </w:rPr>
        <w:t>Итан, ждавший именно этого момента, резко присел на колено, ударяя открытой пятернёй по земле. Лишь едва видим</w:t>
      </w:r>
      <w:r w:rsidR="009631CD">
        <w:rPr>
          <w:color w:val="000000"/>
          <w:sz w:val="22"/>
          <w:szCs w:val="22"/>
        </w:rPr>
        <w:t>ый</w:t>
      </w:r>
      <w:r>
        <w:rPr>
          <w:color w:val="000000"/>
          <w:sz w:val="22"/>
          <w:szCs w:val="22"/>
        </w:rPr>
        <w:t xml:space="preserve"> свет говорил</w:t>
      </w:r>
      <w:r w:rsidR="009631CD">
        <w:rPr>
          <w:color w:val="000000"/>
          <w:sz w:val="22"/>
          <w:szCs w:val="22"/>
        </w:rPr>
        <w:t xml:space="preserve"> о том, что это действие вело к какому-то результату.</w:t>
      </w:r>
    </w:p>
    <w:p w14:paraId="7668C1AB" w14:textId="60E52997" w:rsidR="009631CD" w:rsidRDefault="009631CD" w:rsidP="009631CD">
      <w:pPr>
        <w:pStyle w:val="a3"/>
        <w:shd w:val="clear" w:color="auto" w:fill="FFFFFF"/>
        <w:spacing w:before="240" w:beforeAutospacing="0" w:after="0" w:afterAutospacing="0"/>
        <w:ind w:firstLine="480"/>
        <w:rPr>
          <w:color w:val="000000"/>
          <w:sz w:val="22"/>
          <w:szCs w:val="22"/>
        </w:rPr>
      </w:pPr>
      <w:r>
        <w:rPr>
          <w:color w:val="000000"/>
          <w:sz w:val="22"/>
          <w:szCs w:val="22"/>
        </w:rPr>
        <w:t>Впрочем, юный маг домена, не собирался давать отдохнуть своему деду. Сразу за атакой роя, на него с неба посыпался дождь из огненных шаров. Золотой бес успел изрядно накопить энергии, и теперь не жалел сил на атаку.</w:t>
      </w:r>
    </w:p>
    <w:p w14:paraId="52797D11" w14:textId="1C1E9753" w:rsidR="009631CD" w:rsidRDefault="009631CD" w:rsidP="009631CD">
      <w:pPr>
        <w:pStyle w:val="a3"/>
        <w:shd w:val="clear" w:color="auto" w:fill="FFFFFF"/>
        <w:spacing w:before="240" w:beforeAutospacing="0" w:after="0" w:afterAutospacing="0"/>
        <w:ind w:firstLine="480"/>
        <w:rPr>
          <w:color w:val="000000"/>
          <w:sz w:val="22"/>
          <w:szCs w:val="22"/>
        </w:rPr>
      </w:pPr>
      <w:r>
        <w:rPr>
          <w:color w:val="000000"/>
          <w:sz w:val="22"/>
          <w:szCs w:val="22"/>
        </w:rPr>
        <w:t>Разумеется, такая атака не могла навредить высокоуровневому чародею, который лёгким взмахом руки, принялся отводить снаряды в сторону с такой лёгкостью, словно это были снежинки</w:t>
      </w:r>
      <w:r w:rsidR="00A63088">
        <w:rPr>
          <w:color w:val="000000"/>
          <w:sz w:val="22"/>
          <w:szCs w:val="22"/>
        </w:rPr>
        <w:t>, а не сгустки самой опасной стихии.</w:t>
      </w:r>
    </w:p>
    <w:p w14:paraId="242F66FE" w14:textId="51D70636" w:rsidR="00A63088" w:rsidRDefault="00A63088" w:rsidP="00A63088">
      <w:pPr>
        <w:pStyle w:val="a3"/>
        <w:shd w:val="clear" w:color="auto" w:fill="FFFFFF"/>
        <w:spacing w:before="240" w:beforeAutospacing="0" w:after="0" w:afterAutospacing="0"/>
        <w:ind w:firstLine="480"/>
        <w:rPr>
          <w:color w:val="000000"/>
          <w:sz w:val="22"/>
          <w:szCs w:val="22"/>
        </w:rPr>
      </w:pPr>
      <w:r>
        <w:rPr>
          <w:color w:val="000000"/>
          <w:sz w:val="22"/>
          <w:szCs w:val="22"/>
        </w:rPr>
        <w:t>- Интересно, получается, не имея доступа к заклинаниям, ты полагаешься на созданных твоей душой созданий? Напоминает способности созидателя, который сражается посредством своих кристаллических творений, а не своей силой. – начал размышлять вслух Аристарх.</w:t>
      </w:r>
    </w:p>
    <w:p w14:paraId="41163962" w14:textId="561518CC" w:rsidR="00A63088" w:rsidRDefault="00A63088" w:rsidP="00A63088">
      <w:pPr>
        <w:pStyle w:val="a3"/>
        <w:shd w:val="clear" w:color="auto" w:fill="FFFFFF"/>
        <w:spacing w:before="240" w:beforeAutospacing="0" w:after="0" w:afterAutospacing="0"/>
        <w:ind w:firstLine="480"/>
        <w:rPr>
          <w:color w:val="000000"/>
          <w:sz w:val="22"/>
          <w:szCs w:val="22"/>
        </w:rPr>
      </w:pPr>
      <w:r>
        <w:rPr>
          <w:color w:val="000000"/>
          <w:sz w:val="22"/>
          <w:szCs w:val="22"/>
        </w:rPr>
        <w:t>- Мои творения, и есть моя сила. – подросток улыбнулся, и в этот момент земля рядом с мужчиной вспучилась, освобождая из своих оков каменного червя, который тут же попытался обвиться вокруг своей жертвы и сжать. Вот только чародей в очередной раз сумел удивить. Выхватив из-за пояса кинжал, инкрустированный аметистом, он ударил червю прямо в пасть. Тот взвыл, и выплюнув чёрную кровь, принялся заваливаться назад, в свою нору.</w:t>
      </w:r>
    </w:p>
    <w:p w14:paraId="458AA446" w14:textId="5E6F1B3B" w:rsidR="00646A72" w:rsidRDefault="00A63088" w:rsidP="001D1B06">
      <w:pPr>
        <w:pStyle w:val="a3"/>
        <w:shd w:val="clear" w:color="auto" w:fill="FFFFFF"/>
        <w:spacing w:before="240" w:beforeAutospacing="0" w:after="0" w:afterAutospacing="0"/>
        <w:ind w:firstLine="480"/>
        <w:rPr>
          <w:color w:val="000000"/>
          <w:sz w:val="22"/>
          <w:szCs w:val="22"/>
        </w:rPr>
      </w:pPr>
      <w:r>
        <w:rPr>
          <w:color w:val="000000"/>
          <w:sz w:val="22"/>
          <w:szCs w:val="22"/>
        </w:rPr>
        <w:t>Вместе с демоном, вскрикнул и Итан, схватившись за висок. Ментальная отдача от смерти демона ещё не была знакома ему в этой жизни, всё же перед смертью гончих он успевал оборвать связь, а в этот раз, к сожалению, не вышло. Уж больно неожиданной оказалась смерть миньона.</w:t>
      </w:r>
    </w:p>
    <w:p w14:paraId="67747EC6" w14:textId="357DCF0D" w:rsidR="001D1B06" w:rsidRDefault="001D1B06" w:rsidP="001D1B06">
      <w:pPr>
        <w:pStyle w:val="a3"/>
        <w:shd w:val="clear" w:color="auto" w:fill="FFFFFF"/>
        <w:spacing w:before="240" w:beforeAutospacing="0" w:after="0" w:afterAutospacing="0"/>
        <w:ind w:firstLine="480"/>
        <w:rPr>
          <w:color w:val="000000"/>
          <w:sz w:val="22"/>
          <w:szCs w:val="22"/>
        </w:rPr>
      </w:pPr>
      <w:r>
        <w:rPr>
          <w:color w:val="000000"/>
          <w:sz w:val="22"/>
          <w:szCs w:val="22"/>
        </w:rPr>
        <w:t>Конечно, урон был не такой сильный, как от смерти арбитра, которого он контролировал сразу несколькими цепями, но всё равно приятного было мало.</w:t>
      </w:r>
    </w:p>
    <w:p w14:paraId="6AC5392A" w14:textId="46C11F93" w:rsidR="001D1B06" w:rsidRDefault="001D1B06" w:rsidP="001D1B06">
      <w:pPr>
        <w:pStyle w:val="a3"/>
        <w:shd w:val="clear" w:color="auto" w:fill="FFFFFF"/>
        <w:spacing w:before="240" w:beforeAutospacing="0" w:after="0" w:afterAutospacing="0"/>
        <w:ind w:firstLine="480"/>
        <w:rPr>
          <w:color w:val="000000"/>
          <w:sz w:val="22"/>
          <w:szCs w:val="22"/>
        </w:rPr>
      </w:pPr>
      <w:r>
        <w:rPr>
          <w:color w:val="000000"/>
          <w:sz w:val="22"/>
          <w:szCs w:val="22"/>
        </w:rPr>
        <w:t>- После смерти демонов, ты получаешь ментальный удар? – действия внука, не укрылись от внимательного взгляда чародея.</w:t>
      </w:r>
    </w:p>
    <w:p w14:paraId="79E51B2C" w14:textId="667D1D18" w:rsidR="001D1B06" w:rsidRDefault="001D1B06" w:rsidP="001D1B06">
      <w:pPr>
        <w:pStyle w:val="a3"/>
        <w:shd w:val="clear" w:color="auto" w:fill="FFFFFF"/>
        <w:spacing w:before="240" w:beforeAutospacing="0" w:after="0" w:afterAutospacing="0"/>
        <w:ind w:firstLine="480"/>
        <w:rPr>
          <w:color w:val="000000"/>
          <w:sz w:val="22"/>
          <w:szCs w:val="22"/>
        </w:rPr>
      </w:pPr>
      <w:r>
        <w:rPr>
          <w:color w:val="000000"/>
          <w:sz w:val="22"/>
          <w:szCs w:val="22"/>
        </w:rPr>
        <w:t>- Только от тех, с которыми у меня есть непосредственная связь, при условии, что я не успею разорвать узы. Чем больше цепей, тем сильнее будет удар. – поморщился подросток. Небольшая мигрень ему сегодня будет гарантирована, а ведь он просил не убивать его демонов! Червь родился буквально на днях, и ему банально было жалко терять новоприобретённого прислужника, столь хорошего в скрытых атаках.</w:t>
      </w:r>
    </w:p>
    <w:p w14:paraId="68D1FC3B" w14:textId="558AB206" w:rsidR="001D1B06" w:rsidRDefault="001D1B06" w:rsidP="001D1B06">
      <w:pPr>
        <w:pStyle w:val="a3"/>
        <w:shd w:val="clear" w:color="auto" w:fill="FFFFFF"/>
        <w:spacing w:before="240" w:beforeAutospacing="0" w:after="0" w:afterAutospacing="0"/>
        <w:ind w:firstLine="480"/>
        <w:rPr>
          <w:color w:val="000000"/>
          <w:sz w:val="22"/>
          <w:szCs w:val="22"/>
        </w:rPr>
      </w:pPr>
      <w:proofErr w:type="gramStart"/>
      <w:r>
        <w:rPr>
          <w:color w:val="000000"/>
          <w:sz w:val="22"/>
          <w:szCs w:val="22"/>
        </w:rPr>
        <w:lastRenderedPageBreak/>
        <w:t>- Это</w:t>
      </w:r>
      <w:proofErr w:type="gramEnd"/>
      <w:r>
        <w:rPr>
          <w:color w:val="000000"/>
          <w:sz w:val="22"/>
          <w:szCs w:val="22"/>
        </w:rPr>
        <w:t xml:space="preserve"> неприятная слабость. – опытный маг поморщился. Он по собственному опыту знал, что такое получить ментальный удар. Если чародей срывал своё заклинание, то вне зависимости от последствий в реальном мире, он рисковал получить ответ по разуму. Демонические наречия не прощали ошибок заклинателям.</w:t>
      </w:r>
      <w:r w:rsidR="0031045E">
        <w:rPr>
          <w:color w:val="000000"/>
          <w:sz w:val="22"/>
          <w:szCs w:val="22"/>
        </w:rPr>
        <w:t xml:space="preserve"> – На сегодня хватит. Я получил примерно представление о специфике твоих сил, поэтому, мне нужно будет подумать, что делать с открывшимися тебе возможностями.</w:t>
      </w:r>
    </w:p>
    <w:p w14:paraId="44DC73FC" w14:textId="27305126" w:rsidR="0031045E" w:rsidRDefault="0031045E" w:rsidP="001D1B06">
      <w:pPr>
        <w:pStyle w:val="a3"/>
        <w:shd w:val="clear" w:color="auto" w:fill="FFFFFF"/>
        <w:spacing w:before="240" w:beforeAutospacing="0" w:after="0" w:afterAutospacing="0"/>
        <w:ind w:firstLine="480"/>
        <w:rPr>
          <w:color w:val="000000"/>
          <w:sz w:val="22"/>
          <w:szCs w:val="22"/>
        </w:rPr>
      </w:pPr>
      <w:r>
        <w:rPr>
          <w:color w:val="000000"/>
          <w:sz w:val="22"/>
          <w:szCs w:val="22"/>
        </w:rPr>
        <w:t xml:space="preserve">«Ага, как же, открывшимися МНЕ возможностями. Всё о чём ты думаешь – это как можно больше извлечь пользы из ситуации» - Итан мысленно сплюнул, глядя в спину удаляющегося мужчины. Не будь он тогда в столь плачевной ситуации, он бы никогда не раскрыл своей истинной силы, притворяясь </w:t>
      </w:r>
      <w:proofErr w:type="spellStart"/>
      <w:r>
        <w:rPr>
          <w:color w:val="000000"/>
          <w:sz w:val="22"/>
          <w:szCs w:val="22"/>
        </w:rPr>
        <w:t>слабосилком</w:t>
      </w:r>
      <w:proofErr w:type="spellEnd"/>
      <w:r>
        <w:rPr>
          <w:color w:val="000000"/>
          <w:sz w:val="22"/>
          <w:szCs w:val="22"/>
        </w:rPr>
        <w:t xml:space="preserve">. Конечно, мало бы кто в это поверил, увидев рядом с ним </w:t>
      </w:r>
      <w:proofErr w:type="spellStart"/>
      <w:r>
        <w:rPr>
          <w:color w:val="000000"/>
          <w:sz w:val="22"/>
          <w:szCs w:val="22"/>
        </w:rPr>
        <w:t>джаггернаута</w:t>
      </w:r>
      <w:proofErr w:type="spellEnd"/>
      <w:r>
        <w:rPr>
          <w:color w:val="000000"/>
          <w:sz w:val="22"/>
          <w:szCs w:val="22"/>
        </w:rPr>
        <w:t>, но чернокнижник бы стоял на своём до последнего, и может быть от него бы и отстали. Сейчас же, он попросту не имел другого выбора.</w:t>
      </w:r>
    </w:p>
    <w:p w14:paraId="03A5F4AD" w14:textId="77777777" w:rsidR="0031045E" w:rsidRDefault="0031045E" w:rsidP="001D1B06">
      <w:pPr>
        <w:pStyle w:val="a3"/>
        <w:shd w:val="clear" w:color="auto" w:fill="FFFFFF"/>
        <w:spacing w:before="240" w:beforeAutospacing="0" w:after="0" w:afterAutospacing="0"/>
        <w:ind w:firstLine="480"/>
        <w:rPr>
          <w:color w:val="000000"/>
          <w:sz w:val="22"/>
          <w:szCs w:val="22"/>
        </w:rPr>
      </w:pPr>
    </w:p>
    <w:bookmarkEnd w:id="0"/>
    <w:p w14:paraId="09DF7523" w14:textId="77777777" w:rsidR="001D1B06" w:rsidRPr="00CD365D" w:rsidRDefault="001D1B06" w:rsidP="001D1B06">
      <w:pPr>
        <w:pStyle w:val="a3"/>
        <w:shd w:val="clear" w:color="auto" w:fill="FFFFFF"/>
        <w:spacing w:before="240" w:beforeAutospacing="0" w:after="0" w:afterAutospacing="0"/>
        <w:ind w:firstLine="480"/>
        <w:rPr>
          <w:color w:val="000000"/>
          <w:sz w:val="22"/>
          <w:szCs w:val="22"/>
        </w:rPr>
      </w:pPr>
    </w:p>
    <w:sectPr w:rsidR="001D1B06" w:rsidRPr="00CD365D" w:rsidSect="000C40CF">
      <w:pgSz w:w="11906" w:h="16838"/>
      <w:pgMar w:top="284" w:right="424" w:bottom="426"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62DF"/>
    <w:rsid w:val="000055F7"/>
    <w:rsid w:val="00027493"/>
    <w:rsid w:val="00040053"/>
    <w:rsid w:val="0005272B"/>
    <w:rsid w:val="000647AC"/>
    <w:rsid w:val="000727E4"/>
    <w:rsid w:val="00094807"/>
    <w:rsid w:val="00096DDE"/>
    <w:rsid w:val="000B3381"/>
    <w:rsid w:val="000B3DB6"/>
    <w:rsid w:val="000C40CF"/>
    <w:rsid w:val="000F2E2E"/>
    <w:rsid w:val="00133550"/>
    <w:rsid w:val="001349D0"/>
    <w:rsid w:val="00143452"/>
    <w:rsid w:val="00164DBA"/>
    <w:rsid w:val="00190CE9"/>
    <w:rsid w:val="001A7DB7"/>
    <w:rsid w:val="001B0801"/>
    <w:rsid w:val="001C41A3"/>
    <w:rsid w:val="001C4581"/>
    <w:rsid w:val="001D1B06"/>
    <w:rsid w:val="001D664E"/>
    <w:rsid w:val="00213DA3"/>
    <w:rsid w:val="002149EC"/>
    <w:rsid w:val="00230FB4"/>
    <w:rsid w:val="00232749"/>
    <w:rsid w:val="00235AC1"/>
    <w:rsid w:val="00250307"/>
    <w:rsid w:val="00255D63"/>
    <w:rsid w:val="002663D3"/>
    <w:rsid w:val="00284682"/>
    <w:rsid w:val="00287C4A"/>
    <w:rsid w:val="0029020D"/>
    <w:rsid w:val="002944A3"/>
    <w:rsid w:val="002E77BB"/>
    <w:rsid w:val="002F08A3"/>
    <w:rsid w:val="00302659"/>
    <w:rsid w:val="0031045E"/>
    <w:rsid w:val="00333780"/>
    <w:rsid w:val="00336987"/>
    <w:rsid w:val="0033704C"/>
    <w:rsid w:val="00362866"/>
    <w:rsid w:val="003A0AC6"/>
    <w:rsid w:val="003A0DAF"/>
    <w:rsid w:val="003A21C9"/>
    <w:rsid w:val="003B3347"/>
    <w:rsid w:val="003E3A99"/>
    <w:rsid w:val="004247B6"/>
    <w:rsid w:val="0044523E"/>
    <w:rsid w:val="004501B1"/>
    <w:rsid w:val="004653F2"/>
    <w:rsid w:val="00490983"/>
    <w:rsid w:val="00492A74"/>
    <w:rsid w:val="004B5BE0"/>
    <w:rsid w:val="004E3724"/>
    <w:rsid w:val="004F6023"/>
    <w:rsid w:val="00512E3E"/>
    <w:rsid w:val="00514011"/>
    <w:rsid w:val="0053005C"/>
    <w:rsid w:val="00532C85"/>
    <w:rsid w:val="00543672"/>
    <w:rsid w:val="005460DE"/>
    <w:rsid w:val="005612A8"/>
    <w:rsid w:val="00563B0F"/>
    <w:rsid w:val="0058441D"/>
    <w:rsid w:val="0058525E"/>
    <w:rsid w:val="005A33E9"/>
    <w:rsid w:val="005A3EFD"/>
    <w:rsid w:val="005A54EB"/>
    <w:rsid w:val="005C3046"/>
    <w:rsid w:val="005C6CF4"/>
    <w:rsid w:val="005E4C44"/>
    <w:rsid w:val="005F7DE0"/>
    <w:rsid w:val="006120B9"/>
    <w:rsid w:val="00623E1A"/>
    <w:rsid w:val="00630B8E"/>
    <w:rsid w:val="00646A72"/>
    <w:rsid w:val="00656CB7"/>
    <w:rsid w:val="006678C1"/>
    <w:rsid w:val="006A0A79"/>
    <w:rsid w:val="006E594C"/>
    <w:rsid w:val="007062DF"/>
    <w:rsid w:val="0071322D"/>
    <w:rsid w:val="007203EB"/>
    <w:rsid w:val="00721F0F"/>
    <w:rsid w:val="00721F75"/>
    <w:rsid w:val="00735DD4"/>
    <w:rsid w:val="00745AA6"/>
    <w:rsid w:val="007476DC"/>
    <w:rsid w:val="00747728"/>
    <w:rsid w:val="0075176B"/>
    <w:rsid w:val="00783651"/>
    <w:rsid w:val="00784AE2"/>
    <w:rsid w:val="007A1D03"/>
    <w:rsid w:val="007A552F"/>
    <w:rsid w:val="007A5FF7"/>
    <w:rsid w:val="007A7FA8"/>
    <w:rsid w:val="007B055D"/>
    <w:rsid w:val="007B6213"/>
    <w:rsid w:val="007C3818"/>
    <w:rsid w:val="007D0973"/>
    <w:rsid w:val="007D132D"/>
    <w:rsid w:val="007F1494"/>
    <w:rsid w:val="00802C37"/>
    <w:rsid w:val="00812878"/>
    <w:rsid w:val="008135B8"/>
    <w:rsid w:val="00880614"/>
    <w:rsid w:val="00881932"/>
    <w:rsid w:val="008B17F2"/>
    <w:rsid w:val="008E0766"/>
    <w:rsid w:val="008E65DB"/>
    <w:rsid w:val="008F10B2"/>
    <w:rsid w:val="00914780"/>
    <w:rsid w:val="00932E4D"/>
    <w:rsid w:val="00933C14"/>
    <w:rsid w:val="00952C4C"/>
    <w:rsid w:val="009631CD"/>
    <w:rsid w:val="00973AC9"/>
    <w:rsid w:val="009752CA"/>
    <w:rsid w:val="00977DFF"/>
    <w:rsid w:val="00986C8E"/>
    <w:rsid w:val="0099603C"/>
    <w:rsid w:val="009C3391"/>
    <w:rsid w:val="009D1F6E"/>
    <w:rsid w:val="00A22537"/>
    <w:rsid w:val="00A30FC1"/>
    <w:rsid w:val="00A4461D"/>
    <w:rsid w:val="00A44AB1"/>
    <w:rsid w:val="00A63088"/>
    <w:rsid w:val="00A67042"/>
    <w:rsid w:val="00A833C8"/>
    <w:rsid w:val="00A8793D"/>
    <w:rsid w:val="00A9593C"/>
    <w:rsid w:val="00AA0372"/>
    <w:rsid w:val="00AA4CFB"/>
    <w:rsid w:val="00AB173C"/>
    <w:rsid w:val="00AB28A3"/>
    <w:rsid w:val="00AB4DB5"/>
    <w:rsid w:val="00AC6C86"/>
    <w:rsid w:val="00AE4C49"/>
    <w:rsid w:val="00AE6516"/>
    <w:rsid w:val="00B12999"/>
    <w:rsid w:val="00B345B4"/>
    <w:rsid w:val="00B442E0"/>
    <w:rsid w:val="00B92ADE"/>
    <w:rsid w:val="00B9464A"/>
    <w:rsid w:val="00BC6099"/>
    <w:rsid w:val="00BD67D7"/>
    <w:rsid w:val="00BE79AE"/>
    <w:rsid w:val="00BF0D94"/>
    <w:rsid w:val="00BF10FB"/>
    <w:rsid w:val="00C1247E"/>
    <w:rsid w:val="00C2752C"/>
    <w:rsid w:val="00C35ABA"/>
    <w:rsid w:val="00CA0556"/>
    <w:rsid w:val="00CD365D"/>
    <w:rsid w:val="00CE6314"/>
    <w:rsid w:val="00CF0361"/>
    <w:rsid w:val="00D02E62"/>
    <w:rsid w:val="00D1203E"/>
    <w:rsid w:val="00D7279A"/>
    <w:rsid w:val="00D8523E"/>
    <w:rsid w:val="00DA0F2B"/>
    <w:rsid w:val="00DE61B1"/>
    <w:rsid w:val="00E11F4C"/>
    <w:rsid w:val="00E170D5"/>
    <w:rsid w:val="00E37D22"/>
    <w:rsid w:val="00E4116A"/>
    <w:rsid w:val="00E637D9"/>
    <w:rsid w:val="00E73049"/>
    <w:rsid w:val="00E85B8B"/>
    <w:rsid w:val="00EA6421"/>
    <w:rsid w:val="00EB23E2"/>
    <w:rsid w:val="00EB4A73"/>
    <w:rsid w:val="00EE3F24"/>
    <w:rsid w:val="00EF5EBE"/>
    <w:rsid w:val="00F00041"/>
    <w:rsid w:val="00F141A7"/>
    <w:rsid w:val="00F72AB4"/>
    <w:rsid w:val="00FE230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27999"/>
  <w15:chartTrackingRefBased/>
  <w15:docId w15:val="{6F1B92C3-5643-4024-A6E5-BF782982B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A0A7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6A0A7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4742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1875</TotalTime>
  <Pages>1</Pages>
  <Words>1946</Words>
  <Characters>11254</Characters>
  <Application>Microsoft Office Word</Application>
  <DocSecurity>0</DocSecurity>
  <Lines>154</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dc:creator>
  <cp:keywords/>
  <dc:description/>
  <cp:lastModifiedBy>Антон Алёшин</cp:lastModifiedBy>
  <cp:revision>64</cp:revision>
  <dcterms:created xsi:type="dcterms:W3CDTF">2021-12-27T06:53:00Z</dcterms:created>
  <dcterms:modified xsi:type="dcterms:W3CDTF">2024-08-29T12:27:00Z</dcterms:modified>
</cp:coreProperties>
</file>