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BC12B" w14:textId="77777777" w:rsidR="00A4020D" w:rsidRDefault="00A4020D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54A620E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Земля! - сверху послышался звук корабельного колокола и последовавшее оповещение смотрового. Похоже, корабль приближался к Тавриде.</w:t>
      </w:r>
    </w:p>
    <w:p w14:paraId="11A077C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Возвращайтесь. - услышав команду, паучиха враз проглотила остатки, и уменьшившись, привычным методом забралась в рот хозяина, где лишь мигнул фиолетовый свет активировавшейся пентаграммы.</w:t>
      </w:r>
    </w:p>
    <w:p w14:paraId="5420963D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Бес имел другой метод для возврата.</w:t>
      </w:r>
    </w:p>
    <w:p w14:paraId="013086CB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Он постучал лапой по руке демонолога, и на ней появилось нарисованное чернилами скальное ущелье. Подхватив его когтями за краями, он растянул проход, после чего нырнул туда, на прощание помахав хвостом.</w:t>
      </w:r>
    </w:p>
    <w:p w14:paraId="3DAFCB0D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Вернув фамильяров в родной домен, Итан проследовал на палубу. В прошлой жизни ему не удалось особо путешествовать, и вся его жизнь прошла либо на британских островах и Бретани, либо в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настолько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диких местах, что простые люди там попросту не имели шансов на выживание.</w:t>
      </w:r>
    </w:p>
    <w:p w14:paraId="1C0D7922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Ты почему так долго? Я предупреждала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мы подплываем к полуострову. - спросила Екатерина сына, стоило тому занять место рядом.</w:t>
      </w:r>
    </w:p>
    <w:p w14:paraId="4BECD043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Но я же не опоздал. - не стал отвечать на вопрос парень.</w:t>
      </w:r>
    </w:p>
    <w:p w14:paraId="56FE7C0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Полуостров даже издали выглядел как прекрасное место, и Итан должен был признать, что даже завидует старшим родственника относящейся к главной ветви.</w:t>
      </w:r>
    </w:p>
    <w:p w14:paraId="7BE9ACCD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Конечно, будучи единственным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наследником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младшего сына, он тоже имел какую-то очередь в линии наследовании, но будучи реалистом, парень прекрасно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понимал,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смерть такого количества родственников, скорее прервёт род, чем позволит ему стать главой.</w:t>
      </w:r>
    </w:p>
    <w:p w14:paraId="4E972983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Как и его отец, он будет укреплять позиции рода там, где их влияние не просматривается явно. Вероятно, его будущее будет определено в ближайшие дни.</w:t>
      </w:r>
    </w:p>
    <w:p w14:paraId="182055F1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Таврида начиналась с длинного пляжа, переходящего в подлесок, через пару километров превраща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юще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гося в высокую скалу.</w:t>
      </w:r>
    </w:p>
    <w:p w14:paraId="2B8DBFBD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Из-за нападения маназмеев, корабль сбился со своего курса, и они вышли в стороне от порта.</w:t>
      </w:r>
    </w:p>
    <w:p w14:paraId="7801908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Побережье полуострова принадлежало одной из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Византийских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колоний, тогда как княжество Феодоро, управляемое родом Гаврас,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располагалось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чуть глубже, имея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небольшой кусок земли,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выходящий к морю на западе. Именно там и находился нужный им порт.</w:t>
      </w:r>
    </w:p>
    <w:p w14:paraId="6F13315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Впрочем, это не конечная их точка маршрута. Ведь Дорос, столица княжества, расположилась в центре земель.</w:t>
      </w:r>
    </w:p>
    <w:p w14:paraId="4E5982D8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Через два часа, за которые Итану уже успели надоесть местные виды, они наконец пришвартовались у небольшого города, едва ли не деревне.</w:t>
      </w:r>
    </w:p>
    <w:p w14:paraId="5AFD6C03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Почему единственный прибрежный город княжества выглядит так бедно? - поинтересовался он у матери, подхватывая вещи.</w:t>
      </w:r>
    </w:p>
    <w:p w14:paraId="47259D3C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А смысл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здесь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останавливаться торговцам? - пожала та плечами. - Если им нужно в столицу, то Чембало ближе. Пусть он и не входит в княжество, зато там можно продать часть своих товарам жителям колонии, и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="00C15D4E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орос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идти уже налегке.</w:t>
      </w:r>
    </w:p>
    <w:p w14:paraId="090DE117" w14:textId="77777777" w:rsidR="001F3A23" w:rsidRPr="001F3A23" w:rsidRDefault="001F3A23" w:rsidP="001F3A2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>- Тогда почему мы высадились здесь? Оттуда нам было бы проще уйти с караваном, а здесь ещё надо поискать транспорт.</w:t>
      </w:r>
    </w:p>
    <w:p w14:paraId="7480DE1C" w14:textId="77777777" w:rsidR="001F3A23" w:rsidRPr="001F3A23" w:rsidRDefault="001F3A23" w:rsidP="001F3A23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- Найдём. У Гаврасов сейчас какие-то споры с генуэзцами, поэтому лорд настоятельно порекомендовал не появляться с тобой на территориях колонии. - ответила женщина, с раздражением. Похоже, ей тоже намного больше нравилось путешествие с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комфортом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, чем стоящие перед ними повозки, в основном </w:t>
      </w:r>
      <w:r w:rsidR="00C15D4E" w:rsidRPr="001F3A23">
        <w:rPr>
          <w:rFonts w:ascii="Times New Roman" w:eastAsia="Times New Roman" w:hAnsi="Times New Roman" w:cs="Times New Roman"/>
          <w:color w:val="000000"/>
          <w:lang w:eastAsia="ru-RU"/>
        </w:rPr>
        <w:t>использовавшиеся</w:t>
      </w:r>
      <w:r w:rsidRPr="001F3A23">
        <w:rPr>
          <w:rFonts w:ascii="Times New Roman" w:eastAsia="Times New Roman" w:hAnsi="Times New Roman" w:cs="Times New Roman"/>
          <w:color w:val="000000"/>
          <w:lang w:eastAsia="ru-RU"/>
        </w:rPr>
        <w:t xml:space="preserve"> крестьянами.</w:t>
      </w:r>
    </w:p>
    <w:p w14:paraId="0ED5BF34" w14:textId="77777777" w:rsidR="009D00FC" w:rsidRPr="001F3A23" w:rsidRDefault="009D00FC" w:rsidP="001F3A23">
      <w:pPr>
        <w:rPr>
          <w:rFonts w:ascii="Times New Roman" w:hAnsi="Times New Roman" w:cs="Times New Roman"/>
        </w:rPr>
      </w:pPr>
    </w:p>
    <w:sectPr w:rsidR="009D00FC" w:rsidRPr="001F3A23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85418"/>
    <w:rsid w:val="000913A9"/>
    <w:rsid w:val="00096EC3"/>
    <w:rsid w:val="000A338C"/>
    <w:rsid w:val="000B3381"/>
    <w:rsid w:val="000B3C1F"/>
    <w:rsid w:val="000B4265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8112F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0037E"/>
    <w:rsid w:val="0021162E"/>
    <w:rsid w:val="0021357B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7B56"/>
    <w:rsid w:val="002C75EA"/>
    <w:rsid w:val="002C7B46"/>
    <w:rsid w:val="002D6664"/>
    <w:rsid w:val="002E77BB"/>
    <w:rsid w:val="002F71DD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2E46"/>
    <w:rsid w:val="004233EA"/>
    <w:rsid w:val="00424CDC"/>
    <w:rsid w:val="0042639D"/>
    <w:rsid w:val="00436B88"/>
    <w:rsid w:val="0044523E"/>
    <w:rsid w:val="004467C7"/>
    <w:rsid w:val="00454301"/>
    <w:rsid w:val="00454CAC"/>
    <w:rsid w:val="00463CF3"/>
    <w:rsid w:val="00466C58"/>
    <w:rsid w:val="004864AD"/>
    <w:rsid w:val="004A1A48"/>
    <w:rsid w:val="004B1B9A"/>
    <w:rsid w:val="004B68B3"/>
    <w:rsid w:val="004C2880"/>
    <w:rsid w:val="004D038A"/>
    <w:rsid w:val="0053005C"/>
    <w:rsid w:val="005419A8"/>
    <w:rsid w:val="005460DE"/>
    <w:rsid w:val="00575D8E"/>
    <w:rsid w:val="005A7452"/>
    <w:rsid w:val="005B0AA3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31255"/>
    <w:rsid w:val="006379EE"/>
    <w:rsid w:val="0064030C"/>
    <w:rsid w:val="00640506"/>
    <w:rsid w:val="00644C9D"/>
    <w:rsid w:val="00652D91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6A7F"/>
    <w:rsid w:val="0072736A"/>
    <w:rsid w:val="007337DE"/>
    <w:rsid w:val="00735DD4"/>
    <w:rsid w:val="00747728"/>
    <w:rsid w:val="00747C4A"/>
    <w:rsid w:val="00750CA9"/>
    <w:rsid w:val="007731BE"/>
    <w:rsid w:val="00774C8A"/>
    <w:rsid w:val="0078018B"/>
    <w:rsid w:val="007813F8"/>
    <w:rsid w:val="00783651"/>
    <w:rsid w:val="00793279"/>
    <w:rsid w:val="007A1D03"/>
    <w:rsid w:val="007A4256"/>
    <w:rsid w:val="007A7FA8"/>
    <w:rsid w:val="007B055D"/>
    <w:rsid w:val="007B7232"/>
    <w:rsid w:val="007B7608"/>
    <w:rsid w:val="007C3818"/>
    <w:rsid w:val="007E2573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75918"/>
    <w:rsid w:val="00880614"/>
    <w:rsid w:val="00881932"/>
    <w:rsid w:val="008871E3"/>
    <w:rsid w:val="008A7A1A"/>
    <w:rsid w:val="008B4271"/>
    <w:rsid w:val="008B48AF"/>
    <w:rsid w:val="008C029E"/>
    <w:rsid w:val="008C616E"/>
    <w:rsid w:val="008D4E33"/>
    <w:rsid w:val="008D6374"/>
    <w:rsid w:val="008E65DB"/>
    <w:rsid w:val="008F23D7"/>
    <w:rsid w:val="008F2CFF"/>
    <w:rsid w:val="008F5283"/>
    <w:rsid w:val="008F566F"/>
    <w:rsid w:val="00910F5C"/>
    <w:rsid w:val="009113B9"/>
    <w:rsid w:val="00922A5F"/>
    <w:rsid w:val="00934609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E6043"/>
    <w:rsid w:val="00A10BE0"/>
    <w:rsid w:val="00A15569"/>
    <w:rsid w:val="00A2234B"/>
    <w:rsid w:val="00A24CD9"/>
    <w:rsid w:val="00A365F7"/>
    <w:rsid w:val="00A4020D"/>
    <w:rsid w:val="00A4461D"/>
    <w:rsid w:val="00A6011C"/>
    <w:rsid w:val="00A622C5"/>
    <w:rsid w:val="00A71635"/>
    <w:rsid w:val="00A75D43"/>
    <w:rsid w:val="00A85D5A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C62C4"/>
    <w:rsid w:val="00BE5A95"/>
    <w:rsid w:val="00BE6FCB"/>
    <w:rsid w:val="00BE79AE"/>
    <w:rsid w:val="00BF10FB"/>
    <w:rsid w:val="00C046C0"/>
    <w:rsid w:val="00C05FCF"/>
    <w:rsid w:val="00C13598"/>
    <w:rsid w:val="00C15D4E"/>
    <w:rsid w:val="00C16ABC"/>
    <w:rsid w:val="00C2122C"/>
    <w:rsid w:val="00C23D9B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A61CA"/>
    <w:rsid w:val="00CB5239"/>
    <w:rsid w:val="00CC78E0"/>
    <w:rsid w:val="00CE0BA0"/>
    <w:rsid w:val="00CE2143"/>
    <w:rsid w:val="00CF1AEE"/>
    <w:rsid w:val="00CF3850"/>
    <w:rsid w:val="00D02E62"/>
    <w:rsid w:val="00D06239"/>
    <w:rsid w:val="00D1203E"/>
    <w:rsid w:val="00D13D77"/>
    <w:rsid w:val="00D3376A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A746C"/>
    <w:rsid w:val="00DB19A5"/>
    <w:rsid w:val="00DE228A"/>
    <w:rsid w:val="00DE5EBB"/>
    <w:rsid w:val="00DF0A0B"/>
    <w:rsid w:val="00E1379D"/>
    <w:rsid w:val="00E14BA3"/>
    <w:rsid w:val="00E2006E"/>
    <w:rsid w:val="00E2333C"/>
    <w:rsid w:val="00E33861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34DB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047FD-39CB-4FAC-A935-8DE1EB6A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</TotalTime>
  <Pages>1</Pages>
  <Words>451</Words>
  <Characters>2599</Characters>
  <Application>Microsoft Office Word</Application>
  <DocSecurity>0</DocSecurity>
  <Lines>42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127</cp:revision>
  <dcterms:created xsi:type="dcterms:W3CDTF">2021-12-27T06:53:00Z</dcterms:created>
  <dcterms:modified xsi:type="dcterms:W3CDTF">2024-05-20T08:43:00Z</dcterms:modified>
</cp:coreProperties>
</file>