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9568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На следующее утро Вонг проснулся так же рано, опередив подопечных. Вчера они закончили с ремонтом мебели, поэтому, сегодня первым делом учитель решился заняться подготовкой кабинета, под который он определил оборудовать пустую гостиную.</w:t>
      </w:r>
    </w:p>
    <w:p w14:paraId="791481A2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Диван расположился вдоль стены, а журнальный столик из прихожей, после незначительного ремонта, перекочевал к нему. Один из прямоугольных столов получил место в центре помещения. Рядом приставил четыре из пяти имеющихся стульев - таким образом создав учебную зону для теоретических занятий.</w:t>
      </w:r>
    </w:p>
    <w:p w14:paraId="22BE0F4D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Из запасов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Гаррета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были вытащены тетради, стоящие немалых денег. Вонг, больше привыкший к свиткам, сначала удивился подобным тратам, но после некоторых раздумий, согласился, что для ведения записей книжицы подходили намного лучше, чем длинные полотна из бумаги.</w:t>
      </w:r>
    </w:p>
    <w:p w14:paraId="705DC2BA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Ещё не хватало доски и мела, но их приобретением придётся заняться позднее, когда появятся лишние деньги. Средства, доставшиеся от бандитов не бесконечные, а значит тратить их следовало только на самое необходимое. Пока же, он может ограничиться устными пояснениями, благо учеников совсем немного.</w:t>
      </w:r>
    </w:p>
    <w:p w14:paraId="58045DE4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Закончив с учебным классом, Вонг переместился на задний двор. Разметив дорожки для пробежки, он взялся за вытачивание трёх кольев. Отмерив примерный рост каждого воспитанника, он вбил новые “тренажёры” в землю около стены, после чего остро заточил. Для будущих занятий, концы кольев должны внушать достаточный страх, чтобы у учеников не возникало никакого желания ослабить стойку.</w:t>
      </w:r>
    </w:p>
    <w:p w14:paraId="3A92EBA4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В центре двора даос выкопал несколько ям, куда вставил толстые брёвна. Подправив высоту некоторых из них, Вонг довольно кивнул. Тренировочные столбы понадобятся немного позже, для развития чувства баланса и ловкости воспитанников.</w:t>
      </w:r>
    </w:p>
    <w:p w14:paraId="3166B710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Вчера, продумывая план физических занятий, мастер принял важное решение. Он не будет обучать сирот боевым искусствам, но поможет им в полной мере укрепить тело, чтобы развить их дух и волю. Да и учитывая отсутствие в этом мире даосов, подобных мер будет предостаточно, дабы справиться с проблемами, или сбежать от них прочь.</w:t>
      </w:r>
    </w:p>
    <w:p w14:paraId="4C89BB66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Когда Вонг закончил с подготовкой площадки, солнце уже вовсю светило над головой, а значит и завтрак должен быть готов и, если кто-то из воспитанников ещё не проснулся...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чтож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это их выбор.</w:t>
      </w:r>
    </w:p>
    <w:p w14:paraId="5AE7290C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E87E6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D6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shd w:val="clear" w:color="auto" w:fill="FFFFFF"/>
          <w:lang w:eastAsia="ru-RU"/>
        </w:rPr>
        <w:t>.</w:t>
      </w:r>
    </w:p>
    <w:p w14:paraId="3B507AE4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Стоило ему протянуть букет цветов, как зеленоглазая девушка, с милыми ямочками на щеках, с улыбкой приняла его, вогнав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в краску. Раньше он бы не за что на это не решился, но теперь, когда учитель поправил ему нос, он набрался смелости подойти к дочке пекаря, и даже вручить ей букет, собранный по всем закоулкам трущоб.</w:t>
      </w:r>
    </w:p>
    <w:p w14:paraId="19874BE1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Спасибо! - как и мальчик, лицо девочки пылало от смущения. С улыбкой, она резво подскочила к нему, и поцеловала.</w:t>
      </w:r>
    </w:p>
    <w:p w14:paraId="7676C26A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На секунду,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ощутил на губах приятную прохладу, а потом она распространилась на всё тело, от чего парень вздрогнул, и резко соскочил с кровати, отплевываясь от ледяной воды.</w:t>
      </w:r>
    </w:p>
    <w:p w14:paraId="450D47E1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Прекрасный сон, был прерван столь варварским методом, что аж зубы свело от злости! Взгляд сразу же упал на воспитателя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Гаррета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стоящего над ним с пустым ведром в руках.</w:t>
      </w:r>
    </w:p>
    <w:p w14:paraId="298B67D1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Доброе утро. Переодевайся в сухую одежду и выходи на задний двор. Времени тебе две минуты. - бросил тот, перехватывая ведро, и покидая комнату.</w:t>
      </w:r>
    </w:p>
    <w:p w14:paraId="641A9809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"Что за херня происходит?! Он же сам в это время обычно спит!" - возмутился про себя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тем не менее, натягивая штаны и сухую рубаху. У мальчика были вполне здравые подозрения, что по истечении двух выделенных минут, его ничего хорошего не ждёт.</w:t>
      </w:r>
    </w:p>
    <w:p w14:paraId="6B478CAD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Прокляв про себя изменившееся поведение учителя, парень всё же спустился вниз и выбежал во двор, где уже стояла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Мия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и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Гаррет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а вот Драк, судя по всему, не спешил на первую тренировку.</w:t>
      </w:r>
    </w:p>
    <w:p w14:paraId="32ECA8E8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Ну и зачем нас было будить в такую рань? Сейчас на рынке слишком мало людей, ни посыльные, ни зазывал торговцам не нужны, да и кошельки лучше срезать в толкучке. - проворчал парень, с подозрением изучая откуда-то взявшиеся столбы и колья посреди площадки, а пятая точка, крайне чувствительная на любые неприятности, прямо вопила о грядущих проблемах.</w:t>
      </w:r>
    </w:p>
    <w:p w14:paraId="3C18A107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«Не нравится мне это. Ох как не нравится. Когда учителю что-то приходит в голову, его уже не отговорить. А после того случая... - мальчик с опаской взглянул на каменное выражение лица </w:t>
      </w: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lastRenderedPageBreak/>
        <w:t>воспитателя, который даже и не подумал ответь на вопрос. - теперь и вовсе неясно, чего от нового учителя ждать.»</w:t>
      </w:r>
    </w:p>
    <w:p w14:paraId="17E64DBB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Пока парень оценивал уровень грядущих неприятностей, к ним вышел Драк, чьи мокрые волосы торчали как попало. Похоже, участь бодрящей побудки не обошла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зелёнокожего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стороной.</w:t>
      </w:r>
    </w:p>
    <w:p w14:paraId="7940BDA5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В отличии от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орк шёл не спеша, зевая на ходу. По утру сын степей просыпался с трудом, и даже учитель не всегда мог на это повлиять...</w:t>
      </w:r>
    </w:p>
    <w:p w14:paraId="43B8646B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Драк, десять отжиманий. - сухо сказал воспитатель, опирающийся на свою трость. Он всё ещё прихрамывал, но это совершенно не мешало изменившемуся преподавателю наматывать круги по дому, и чинить разваливающуюся мебель.</w:t>
      </w:r>
    </w:p>
    <w:p w14:paraId="13F131EB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А? - скорей всего, голова орка до сих пор соображала с трудом, иначе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не мог объяснить такое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тугодумство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коллеги по несчастью.</w:t>
      </w:r>
    </w:p>
    <w:p w14:paraId="2714BE11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Двадцать. - коротко поправил себя их мучитель, и одним шагом преодолел расстояние между собой и орком. Едва уловимым движением трости, он заставил Драка повалиться на землю. К счастью, тот успел выставить руки вперёд, обойдясь без травм. - Я дал каждому из вас по две минуты на сборы, а ты пришёл после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которого я разбудил гораздо позже. Двадцать отжиманий.</w:t>
      </w:r>
    </w:p>
    <w:p w14:paraId="61CC66C5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До сонного орка наконец-то дошло что он него требуется, и он принялся толкать землю.</w:t>
      </w:r>
    </w:p>
    <w:p w14:paraId="798F702D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Раньше я не уделял должного внимания вашими тренировками, и зря. С этого утра, всё изменится. Для начала, вы будете заниматься дважды в день. Один час перед завтраком, и час до ужина. Пропускать эти занятия запрещается. В ином случае, я найду чем вас занять. - на лице воспитателя показалась многообещающая улыбка, заставившая каждого подростка невольно поежиться. - Для разминки, пробегите вокруг площадки двадцать кругов. Тот, кто придёт последним, выполнит столько же отжиманий.</w:t>
      </w:r>
    </w:p>
    <w:p w14:paraId="0ECF5BAC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Пф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, всего-то! - фыркнул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со предельной скоростью бросившись вперёд всех по свежей дорожке, ещё вчера отсутствующей на площадке.</w:t>
      </w:r>
    </w:p>
    <w:p w14:paraId="43FC898F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shd w:val="clear" w:color="auto" w:fill="FFFFFF"/>
          <w:lang w:eastAsia="ru-RU"/>
        </w:rPr>
        <w:t>Спустя десять минут…</w:t>
      </w:r>
    </w:p>
    <w:p w14:paraId="4A361601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Мия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подожди! - парень протянул руку, попытавшись ухватить девочку, но та только фыркнула, обгоняя парня на целый круг.</w:t>
      </w:r>
    </w:p>
    <w:p w14:paraId="17F70326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Первые пять проходов он держал уверенное лидерство, и даже опередил массивного Драка на один круг. Но начиная с восьмого, он начал замедляться, и вот первой его обогнала легконогая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Мия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, а за ней и Драк. На пятнадцатом, силы окончательно покинули парня, и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полуэльфийка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оказалась намного впереди, заставляя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смирится с будущим наказанием.</w:t>
      </w:r>
    </w:p>
    <w:p w14:paraId="7A409A06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В-все, я больше не могу! - на семнадцатом круге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окончательно сдался, и упал на колени, подняв правую руку, вот только вместо спасительного освобождения, ладонь пронзила стрельнувшая боль. - Ай! Что случилось?</w:t>
      </w:r>
    </w:p>
    <w:p w14:paraId="1B61D47D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После вопроса, боль повторилась снова, а затем снова, пока парень не вскочил на ноги, приметив в руках стоящего в стороне воспитателя горстку камней. Один из которых, отправленный щелбаном мужчины, впился парню прямо в бок, вызвав очередную порцию страданий.</w:t>
      </w:r>
    </w:p>
    <w:p w14:paraId="13218014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За что?! У меня больше нет сил бежать! - возмутился подросток, и ещё один снаряд угодил в ногу. Казалось, расстояние между ними, совершенно не мешало мучителю отправлять новые камни в сироту так, что каждый из них стопроцентно попадал в цель.</w:t>
      </w:r>
    </w:p>
    <w:p w14:paraId="073B2961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Значит</w:t>
      </w:r>
      <w:proofErr w:type="gram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, беги через не могу. Осталось три круга. - новая порция боли подстегнула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и тот в самом деле побежал через "не могу", получая новый снаряд, каждый раз, когда останавливался.</w:t>
      </w:r>
    </w:p>
    <w:p w14:paraId="03AF24DD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Последующие пять минут страданий, для парня превратились в маленькую вечность, за которую он успел проклясть мастера, свою выносливость, ржущего в кулак Драка и даже само существование.</w:t>
      </w:r>
    </w:p>
    <w:p w14:paraId="7125F5B8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Наконец-то добежав последний круг,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повалился на землю, прямо перед дверью ведущей в дом. Судорожно хватая ртом воздух, он едва не пропустил новую реплику учителя:</w:t>
      </w:r>
    </w:p>
    <w:p w14:paraId="58507FF7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Отлично, а теперь двадцать отжиманий.</w:t>
      </w:r>
    </w:p>
    <w:p w14:paraId="234A04C4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Предвидя, что может пройти с ним в дальше, если он проигнорирует указание, парень опёрся на ладони, и принялся отталкиваться от земли. К счастью, руки ещё были полны сил, и двадцать отжиманий не стали особым препятствием, хотя лёгкие к этому времени жгло огнём, а ноги так и норовили прогнуться к земле.</w:t>
      </w:r>
    </w:p>
    <w:p w14:paraId="69A5AB77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Отлично, с разминкой покончили. - констатировал учитель.</w:t>
      </w:r>
    </w:p>
    <w:p w14:paraId="13AFF363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«С разминкой?!» - мысленно взвыл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едва не выхаркав свои лёгкие от возмущения.</w:t>
      </w:r>
    </w:p>
    <w:p w14:paraId="6018D9CE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lastRenderedPageBreak/>
        <w:t>- Сейчас я покажу вам базовую стойку, способную укрепить сразу руки, ноги и вашу выносливость в целом.</w:t>
      </w:r>
    </w:p>
    <w:p w14:paraId="3468A08F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Воспитатель отложил трость в сторону, и как будто "присел" на невидимый стул, удерживая прямо колени и спину. Руки он вытянул вперёд, выровняв их параллельно ногам.</w:t>
      </w:r>
    </w:p>
    <w:p w14:paraId="2CE456EE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Это</w:t>
      </w:r>
      <w:proofErr w:type="gram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поза всадника. С виду, она может показаться несложной, однако, спустя несколько минут, вы измените своё мнение на диаметрально противоположное. И чтобы простимулировать правильное выполнение, я выдам каждому из вас пиалы с водой. Вы будете удерживать их на вытянутых руках и, если выльется хотя бы половина, придётся сделать дюжину отжиманий, за пустую чашку - двадцать. За обе пиалы, сорок. Ясно?</w:t>
      </w:r>
    </w:p>
    <w:p w14:paraId="4EE7BF27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Обескураженным сиротам осталось только молча согласиться, и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отметил недовольство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Мии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тогда как нахмурившийся орк, принял задание с крайне серьёзным лицом.</w:t>
      </w:r>
    </w:p>
    <w:p w14:paraId="2B9D1B14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«С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Драком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всё понятно, он даже с моста спрыгнет, если воспитатель прикажет, а вот чем так недовольна наша принцесса?» - мысленно спросил себя парень, принимая позу всадника.</w:t>
      </w:r>
    </w:p>
    <w:p w14:paraId="452494EC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Ох, прошу прощения, забыл добавить, что новое упражнение, вы будете выполнять вон там. Думаю, это сделает вас капельку ответственной. - мужчина махнул в сторону острых кольев, торчащих из земли.</w:t>
      </w:r>
    </w:p>
    <w:p w14:paraId="27720697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От увиденного, у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даже глаз дёрнулся. К такому его жизнь не готовила...</w:t>
      </w:r>
    </w:p>
    <w:p w14:paraId="5C739510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После изнуряющей тренировки, на которой каждый из них успел исколоть задницу, они ополоснулись из вёдер, заранее подготовленными учителем, и под громкие ругательства, забежали в дом. Любезно принесенная им вода, оказалась ледяной.</w:t>
      </w:r>
    </w:p>
    <w:p w14:paraId="592A6838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На остывшую кашу каждый из них набросился с таким остервенением, словно целые сутки провели в канализациях, прячась от ухарей, пожелавших оторвать им руки за воровство на чужой территории.</w:t>
      </w:r>
    </w:p>
    <w:p w14:paraId="4AED0B47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Пройдёмте, я подготовил гостиную для устных занятий. – стоило ложкам ударить по дну тарелок, воспитатель перешёл к следующей части.</w:t>
      </w:r>
    </w:p>
    <w:p w14:paraId="02D681F5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как и остальные, с тихими стонами поплелись за учителями. Первая тренировка для каждого их них оказалась болезненным уроком, и ничего хорошего от дальнейших занятий они не ждали.</w:t>
      </w:r>
    </w:p>
    <w:p w14:paraId="7A443B57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Тем больше оказалось облегчение, когда им устроили простой опрос, пусть и довольно длительный. Воспитатель словно проверял их знания, вспоминая чему успел их научить. Письмо, счёт, география и общая история – основные предметы, которые он им преподавал на протяжении приютской жизни.</w:t>
      </w:r>
    </w:p>
    <w:p w14:paraId="26A5604F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Удовлетворившись ответами и сделав пометки в тетради, он наконец-то отпустил их, готовить обед и заниматься своими делами. Сам же воспитатель принялся изучать лестницу, выполнял замеры, проверял надёжность досок, и подготавливал гвозди.</w:t>
      </w:r>
    </w:p>
    <w:p w14:paraId="316C903D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мысленно выдохнул. На некоторое время от них отстали, но завтра, их похоже ждёт новое испытание. Лестница сама себя не отремонтирует.</w:t>
      </w:r>
    </w:p>
    <w:p w14:paraId="2CE65053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Помогая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Мие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с готовкой,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обратился к своим товарищам по несчастью.</w:t>
      </w:r>
    </w:p>
    <w:p w14:paraId="1AA443AA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Учитель сегодня совсем озверел! Теперь что, каждый день так будет? – возмущённо прошептал парень.</w:t>
      </w:r>
    </w:p>
    <w:p w14:paraId="2AC49D7C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Драку понравилось. – орк лишь пожал плечами на слова карманника. Он чувствовал, как мышцы горели после тренировки, а это означало одно – они дают результат, что полностью устраивало орка, который сможет переносить более тяжёлые грузы.</w:t>
      </w:r>
    </w:p>
    <w:p w14:paraId="53DA77E3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Сложно будет. – прошептала девочка, с трудом очищая кожуру с луковицы. Её пальцы дрожали после пиал, в разы усложняя обыденную для неё задачу. – Но прав жаловаться у нас нет. Я согласна с учителем, если мы не сможем постоять за себя, то должны быть способны хотя бы сбежать.</w:t>
      </w:r>
    </w:p>
    <w:p w14:paraId="7F361122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Мия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пережившая побег от торговцев людьми и в самом деле так считала, будучи чуть ли не больше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недовольной тренировками. Ей не нравились физические занятия, но выбора у неё не было, как и у остальных. Они обязаны выполнять распоряжение воспитателя, который спас каждого из них.</w:t>
      </w:r>
    </w:p>
    <w:p w14:paraId="583C451A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- А мне это абсолютно не нравится! Как я стяну хоть один кошелёк, с такими пальцами?! – подросток поднял трясущуюся ладонь. – Как мы монеты будем доставать, и откуда вообще они у нас взялись на покупку всего?</w:t>
      </w:r>
    </w:p>
    <w:p w14:paraId="1B33EB1C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lastRenderedPageBreak/>
        <w:t>Последний вопрос волновал юношу сильнее остальных. Он прекрасно знал, в каком положении находится приютский «кошелёк», поэтому, такое количество древесины и инструментов вызывало у него вопросы.</w:t>
      </w:r>
    </w:p>
    <w:p w14:paraId="31CF63E5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Деньги появились на следующее утро после ситуации с бандитами. Может быть, учитель стащил их кошельки? –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Мия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тоже задумалась над этим вопросом.</w:t>
      </w:r>
    </w:p>
    <w:p w14:paraId="7C38100B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Нет, они были на месте. – откинул самую очевидную версию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. Уж он то внимательно следил за чужими богатствами, и не спускал взгляда с кошельков валяющихся на земле бандитов. Он бы их и сам стиснул, не сковывай его страх.</w:t>
      </w:r>
    </w:p>
    <w:p w14:paraId="0DCC7D9F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- Тогда, у меня нет вариантов. – пожала плечами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полуэльфийка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под молчаливый кивок Драка.</w:t>
      </w:r>
    </w:p>
    <w:p w14:paraId="78FBE78B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«Может,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Шупа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за своих извинился? – озарила догадка парня, но он тут же её отбросил. – Вряд ли, не любит он лишний раз деньгами делиться с чужими.»</w:t>
      </w:r>
    </w:p>
    <w:p w14:paraId="72EEB4D5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Обсудив странности в поведении воспитателя, они наконец-то закончили с готовкой, и после обеда,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принял решение отправиться «на дело».</w:t>
      </w:r>
    </w:p>
    <w:p w14:paraId="4A9C3A9A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0FD16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D6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shd w:val="clear" w:color="auto" w:fill="FFFFFF"/>
          <w:lang w:eastAsia="ru-RU"/>
        </w:rPr>
        <w:t>Санг</w:t>
      </w:r>
      <w:proofErr w:type="spellEnd"/>
      <w:r w:rsidRPr="00A43D6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shd w:val="clear" w:color="auto" w:fill="FFFFFF"/>
          <w:lang w:eastAsia="ru-RU"/>
        </w:rPr>
        <w:t xml:space="preserve"> Вонг.</w:t>
      </w:r>
    </w:p>
    <w:p w14:paraId="7D7A1858" w14:textId="03FD4ADE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Сыро - всё что мог сказать мастер, по итогам </w:t>
      </w: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небольшой проверки,</w:t>
      </w: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устроенной сиротам. Драк пусть и вынослив словно бык, но ловкости и гибкости ему явно не хватало.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Бранд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- полная его противоположность, только бонусом прилагался язык, работающий как помело.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Мия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же, двигалась так легко и непринуждённо, словно на самом деле весила килограмм на десять меньше. Воспоминания бывшего владельца угодливо подсказали, что это сказывалось наследие эльфийской крови в девушке.</w:t>
      </w:r>
    </w:p>
    <w:p w14:paraId="5004E2A0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Но, с другой стороны, делать бойцов, или тем более даосов, он из них не собирался, а значит, эти факторы незначительны. Всё что ему требовалось - взрастить в сиротах крепкий дух и тело, способные встретить будущие невзгоды.</w:t>
      </w:r>
    </w:p>
    <w:p w14:paraId="6676FB4D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Дождавшись пока, дети разбегутся по своим делам, мастер решил заняться собственным развитием. Мышцы в достаточной степени восстановилось после утренней тренировки, а духовное тело в полной мере подстроилось под новые меридианы, прекратив отдаваться ноющей болью.</w:t>
      </w:r>
    </w:p>
    <w:p w14:paraId="7D939761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Умостившись на диване в гостиной, Вонг приступил к медитации. Он хотел закончить строить базу духовного тела до того, как пробудится первый атрибут, и с этим уже начались проблемы. Мастер отчётливо ощущал, что меридианы в мозгу наполнились излишней силой, сигнализируя о готовности разума к пробуждению.</w:t>
      </w:r>
    </w:p>
    <w:p w14:paraId="22235F59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К счастью, он знал, что делать в таком случае, переведя излишки энергии в район солнечного сплетения. Теперь, нежелательная в мозгу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ци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будет работать в нужном направлении.</w:t>
      </w:r>
    </w:p>
    <w:p w14:paraId="420D9D98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Разобравшись с первой проблемой, Вонг вновь начал втягивать энергию, только на этот раз, через зрачки. Уплотняя, с её помощью он сформировал ещё два меридиана, и потянул их к голове. С его потенциалом в разуме, глазной атрибут будет эволюционировать семимильными шагами.</w:t>
      </w:r>
    </w:p>
    <w:p w14:paraId="1F6395E8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На это действие ушла пара минут и всего ничего энергии, поэтому даос перешёл к заключительному этапу формирования духовного тела – подключения сердца. На текущем уровне, требовалось два меридиана, который Вонг создал по очереди, уделив им значительную часть отведённого времени.</w:t>
      </w:r>
    </w:p>
    <w:p w14:paraId="4A7A95E9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Его текущее тело очень слабо, и ему потребуется вся возможная выносливость, чтобы как можно быстрее с помощью тренировок нивелировать этот эффект.</w:t>
      </w:r>
    </w:p>
    <w:p w14:paraId="5BD5E110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Не понимающий ничего в культивировании, мог бы задать резонный вопрос – почему ты просто не создашь больше меридиан? На что имелся вполне обоснованный ответ – текущее духовное тело не сможет их выдержать. Да, он может их протянуть, но через некоторое время, новые каналы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рассыпятся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ещё и повредив те, к которым они цеплялись, отчего часть энергии начнёт уходить вовне до полного излечения. Всё это время, даос будет светиться как факел в ночи для каждого сенсора.</w:t>
      </w:r>
    </w:p>
    <w:p w14:paraId="3727FF5A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Только сформировав ядро, культиватор может начать создавать новые меридианы, количество которых будет полностью зависеть от силы средоточия.</w:t>
      </w:r>
    </w:p>
    <w:p w14:paraId="147BDFB0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За своими размышлениями, Вонг наконец-то протянул последний канал к животу, завершая базовое строение духовного тела. Стоило только меридианам соединиться, как ток энергии ускорился раза в полтора, давая понять, что никаких ошибок совершено не было, а благодаря не типичному способу создания каналов, количество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ци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 xml:space="preserve"> превосходило стандарт процентов на пятнадцать, и это он ещё не пробудил вены даоса – первый уровень атрибута силы.</w:t>
      </w:r>
    </w:p>
    <w:p w14:paraId="6F411B0E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lastRenderedPageBreak/>
        <w:t xml:space="preserve">Теперь, осталось лишь собирать энергию и копить её внутри себя, напрягая всё духовное тело. Как только оно скопит достаточно </w:t>
      </w:r>
      <w:proofErr w:type="spellStart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ци</w:t>
      </w:r>
      <w:proofErr w:type="spellEnd"/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, меридианы начнут получать микротравмы, расширяясь и укрепляясь в процессе. Обычно, такие трещины не проходят для культиваторов легко, но не в случае едва сформированного тела. Только созданные, хрупкие каналы, довольно быстро восстанавливаются в течении первого месяца, становясь лишь сильнее.</w:t>
      </w:r>
    </w:p>
    <w:p w14:paraId="2FB7EA2A" w14:textId="77777777" w:rsidR="00A43D69" w:rsidRPr="00A43D69" w:rsidRDefault="00A43D69" w:rsidP="00A43D69">
      <w:pPr>
        <w:shd w:val="clear" w:color="auto" w:fill="FFFFFF"/>
        <w:spacing w:after="0" w:line="240" w:lineRule="auto"/>
        <w:ind w:firstLine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  <w:lang w:eastAsia="ru-RU"/>
        </w:rPr>
        <w:t>Вонгу хватит недели чтобы создать атрибут, но уже сейчас оценивая результат своего более техничного и продуманного подхода, он понял, что будет заниматься этим целый месяц – выжав максимум из представившейся возможности.</w:t>
      </w:r>
    </w:p>
    <w:bookmarkEnd w:id="0"/>
    <w:p w14:paraId="38AFA253" w14:textId="33A0EA0D" w:rsidR="006A6351" w:rsidRPr="00A43D69" w:rsidRDefault="006A6351" w:rsidP="00A43D69">
      <w:pPr>
        <w:rPr>
          <w:rFonts w:ascii="Times New Roman" w:hAnsi="Times New Roman" w:cs="Times New Roman"/>
        </w:rPr>
      </w:pPr>
    </w:p>
    <w:sectPr w:rsidR="006A6351" w:rsidRPr="00A43D6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D475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B0801"/>
    <w:rsid w:val="001B2DD2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E6E"/>
    <w:rsid w:val="00490983"/>
    <w:rsid w:val="00492A74"/>
    <w:rsid w:val="004949E0"/>
    <w:rsid w:val="004B5BE0"/>
    <w:rsid w:val="004D08FD"/>
    <w:rsid w:val="004D6486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86D99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3D69"/>
    <w:rsid w:val="00A4461D"/>
    <w:rsid w:val="00A44AB1"/>
    <w:rsid w:val="00A5426E"/>
    <w:rsid w:val="00A62A5D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475FE"/>
    <w:rsid w:val="00CA0556"/>
    <w:rsid w:val="00CD0142"/>
    <w:rsid w:val="00CD7580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109</cp:revision>
  <dcterms:created xsi:type="dcterms:W3CDTF">2021-12-27T06:53:00Z</dcterms:created>
  <dcterms:modified xsi:type="dcterms:W3CDTF">2025-05-01T09:26:00Z</dcterms:modified>
</cp:coreProperties>
</file>