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64" w:rsidRDefault="00B65455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64.6pt;margin-top:80.65pt;width:.65pt;height:12.25pt;z-index:25169408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93.95pt;margin-top:92.9pt;width:152.15pt;height:42.15pt;z-index:251668480">
            <v:textbox>
              <w:txbxContent>
                <w:p w:rsidR="00491979" w:rsidRPr="001A23FA" w:rsidRDefault="00491979">
                  <w:pPr>
                    <w:rPr>
                      <w:sz w:val="16"/>
                      <w:lang w:val="en-US"/>
                    </w:rPr>
                  </w:pPr>
                  <w:r w:rsidRPr="001A23FA">
                    <w:rPr>
                      <w:sz w:val="16"/>
                      <w:lang w:val="en-US"/>
                    </w:rPr>
                    <w:t>Brewster B.339C</w:t>
                  </w:r>
                  <w:r w:rsidR="00F002B0" w:rsidRPr="001A23FA">
                    <w:rPr>
                      <w:sz w:val="16"/>
                      <w:lang w:val="en-US"/>
                    </w:rPr>
                    <w:t xml:space="preserve"> </w:t>
                  </w:r>
                  <w:hyperlink r:id="rId4" w:history="1">
                    <w:r w:rsidR="00F002B0" w:rsidRPr="001A23FA">
                      <w:rPr>
                        <w:rStyle w:val="a3"/>
                        <w:sz w:val="16"/>
                        <w:lang w:val="en-US"/>
                      </w:rPr>
                      <w:t>https://warspot.ru/5182-tsveta-voennogo-neba-boevye-buyvoly-ost-indii</w:t>
                    </w:r>
                  </w:hyperlink>
                  <w:r w:rsidR="00F002B0" w:rsidRPr="001A23F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1" type="#_x0000_t202" style="position:absolute;margin-left:174.95pt;margin-top:47.4pt;width:185.5pt;height:33.25pt;z-index:251693056">
            <v:textbox>
              <w:txbxContent>
                <w:p w:rsidR="00B65455" w:rsidRDefault="00B65455">
                  <w:hyperlink r:id="rId5" w:history="1">
                    <w:r w:rsidRPr="00A62314">
                      <w:rPr>
                        <w:rStyle w:val="a3"/>
                      </w:rPr>
                      <w:t>http://www.airwar.ru/enc/sww2/fokt9.html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0" type="#_x0000_t202" style="position:absolute;margin-left:-5.75pt;margin-top:107.8pt;width:135.15pt;height:100.6pt;z-index:251692032">
            <v:textbox>
              <w:txbxContent>
                <w:p w:rsidR="00B65455" w:rsidRDefault="00B65455">
                  <w:r w:rsidRPr="00B65455">
                    <w:t>авиакомпани</w:t>
                  </w:r>
                  <w:r>
                    <w:t>я</w:t>
                  </w:r>
                  <w:r w:rsidRPr="00B65455">
                    <w:t xml:space="preserve"> </w:t>
                  </w:r>
                  <w:proofErr w:type="spellStart"/>
                  <w:r w:rsidRPr="00B65455">
                    <w:t>Walraven</w:t>
                  </w:r>
                  <w:proofErr w:type="spellEnd"/>
                  <w:r w:rsidRPr="00B65455">
                    <w:t xml:space="preserve"> </w:t>
                  </w:r>
                  <w:proofErr w:type="spellStart"/>
                  <w:r w:rsidRPr="00B65455">
                    <w:t>Company</w:t>
                  </w:r>
                  <w:proofErr w:type="spellEnd"/>
                  <w:r>
                    <w:t xml:space="preserve"> и  самолет </w:t>
                  </w:r>
                  <w:r w:rsidRPr="00B65455">
                    <w:t>PW-1</w:t>
                  </w:r>
                  <w:r>
                    <w:t xml:space="preserve"> </w:t>
                  </w:r>
                  <w:hyperlink r:id="rId6" w:history="1">
                    <w:r w:rsidRPr="00A62314">
                      <w:rPr>
                        <w:rStyle w:val="a3"/>
                      </w:rPr>
                      <w:t>http://www.airwar.ru/enc/law1/walravenpw1.html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51" type="#_x0000_t202" style="position:absolute;margin-left:374.7pt;margin-top:299.4pt;width:191.55pt;height:53.7pt;z-index:251683840">
            <v:textbox>
              <w:txbxContent>
                <w:p w:rsidR="001A23FA" w:rsidRPr="004E3867" w:rsidRDefault="001A23FA" w:rsidP="001A23FA">
                  <w:pPr>
                    <w:rPr>
                      <w:sz w:val="16"/>
                      <w:szCs w:val="16"/>
                    </w:rPr>
                  </w:pPr>
                  <w:r w:rsidRPr="004E3867">
                    <w:rPr>
                      <w:sz w:val="16"/>
                      <w:szCs w:val="16"/>
                    </w:rPr>
                    <w:t xml:space="preserve">«Маршрут </w:t>
                  </w:r>
                  <w:proofErr w:type="spellStart"/>
                  <w:r w:rsidRPr="004E3867">
                    <w:rPr>
                      <w:sz w:val="16"/>
                      <w:szCs w:val="16"/>
                    </w:rPr>
                    <w:t>Браувера</w:t>
                  </w:r>
                  <w:proofErr w:type="spellEnd"/>
                  <w:r w:rsidRPr="004E3867">
                    <w:rPr>
                      <w:sz w:val="16"/>
                      <w:szCs w:val="16"/>
                    </w:rPr>
                    <w:t>»  «Суэцкий канал может быть недоступным для нас, нужно быть готовым к этому»</w:t>
                  </w:r>
                  <w:hyperlink r:id="rId7" w:history="1">
                    <w:r w:rsidRPr="004E3867">
                      <w:rPr>
                        <w:rStyle w:val="a3"/>
                        <w:sz w:val="16"/>
                        <w:szCs w:val="16"/>
                      </w:rPr>
                      <w:t>https://ru.wikipedia.org/wiki/Маршрут_Браувера</w:t>
                    </w:r>
                  </w:hyperlink>
                  <w:r w:rsidRPr="004E3867">
                    <w:rPr>
                      <w:sz w:val="16"/>
                      <w:szCs w:val="16"/>
                    </w:rPr>
                    <w:t xml:space="preserve">  </w:t>
                  </w:r>
                </w:p>
                <w:p w:rsidR="001A23FA" w:rsidRDefault="001A23FA"/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58" type="#_x0000_t32" style="position:absolute;margin-left:619.85pt;margin-top:208.4pt;width:0;height:12.9pt;z-index:251691008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57" type="#_x0000_t32" style="position:absolute;margin-left:532.9pt;margin-top:208.4pt;width:0;height:12.9pt;z-index:251689984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56" type="#_x0000_t202" style="position:absolute;margin-left:474.45pt;margin-top:221.3pt;width:186.8pt;height:34.65pt;z-index:251688960">
            <v:textbox>
              <w:txbxContent>
                <w:p w:rsidR="001A23FA" w:rsidRPr="006A0F89" w:rsidRDefault="001A23FA" w:rsidP="001A23F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6A0F89">
                    <w:rPr>
                      <w:sz w:val="16"/>
                      <w:szCs w:val="16"/>
                    </w:rPr>
                    <w:t>Судоверфь</w:t>
                  </w:r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Marine Establishment (ME) </w:t>
                  </w:r>
                  <w:hyperlink r:id="rId8" w:history="1">
                    <w:r w:rsidRPr="006A0F89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https://en.wikipedia.org/wiki/PT_PAL</w:t>
                    </w:r>
                  </w:hyperlink>
                  <w:r w:rsidRPr="006A0F8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1A23FA" w:rsidRPr="001A23FA" w:rsidRDefault="001A23F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54" type="#_x0000_t202" style="position:absolute;margin-left:368.5pt;margin-top:176.45pt;width:194.25pt;height:31.95pt;z-index:251686912">
            <v:textbox>
              <w:txbxContent>
                <w:p w:rsidR="001A23FA" w:rsidRPr="0056583B" w:rsidRDefault="001A23FA" w:rsidP="001A23FA">
                  <w:pPr>
                    <w:rPr>
                      <w:sz w:val="16"/>
                      <w:szCs w:val="16"/>
                    </w:rPr>
                  </w:pPr>
                  <w:r w:rsidRPr="0056583B">
                    <w:rPr>
                      <w:sz w:val="16"/>
                      <w:szCs w:val="16"/>
                    </w:rPr>
                    <w:t xml:space="preserve">порт </w:t>
                  </w:r>
                  <w:proofErr w:type="spellStart"/>
                  <w:r w:rsidRPr="0056583B">
                    <w:rPr>
                      <w:sz w:val="16"/>
                      <w:szCs w:val="16"/>
                    </w:rPr>
                    <w:t>Танджонк</w:t>
                  </w:r>
                  <w:proofErr w:type="spellEnd"/>
                  <w:r w:rsidRPr="0056583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6583B">
                    <w:rPr>
                      <w:sz w:val="16"/>
                      <w:szCs w:val="16"/>
                    </w:rPr>
                    <w:t>Приок</w:t>
                  </w:r>
                  <w:proofErr w:type="spellEnd"/>
                  <w:r w:rsidRPr="0056583B"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56583B">
                      <w:rPr>
                        <w:rStyle w:val="a3"/>
                        <w:sz w:val="16"/>
                        <w:szCs w:val="16"/>
                      </w:rPr>
                      <w:t>http://www.tankfront.ru/allies/netherlands/knil.html</w:t>
                    </w:r>
                  </w:hyperlink>
                  <w:r w:rsidRPr="0056583B">
                    <w:rPr>
                      <w:sz w:val="16"/>
                      <w:szCs w:val="16"/>
                    </w:rPr>
                    <w:t xml:space="preserve"> </w:t>
                  </w:r>
                </w:p>
                <w:p w:rsidR="001A23FA" w:rsidRDefault="001A23FA"/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55" type="#_x0000_t32" style="position:absolute;margin-left:486.7pt;margin-top:154.7pt;width:0;height:20.4pt;z-index:251687936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53" type="#_x0000_t32" style="position:absolute;margin-left:613.7pt;margin-top:154.7pt;width:.7pt;height:20.4pt;z-index:251685888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52" type="#_x0000_t202" style="position:absolute;margin-left:592.05pt;margin-top:175.1pt;width:162.35pt;height:33.3pt;z-index:251684864">
            <v:textbox>
              <w:txbxContent>
                <w:p w:rsidR="001A23FA" w:rsidRPr="008C4BD9" w:rsidRDefault="001A23FA" w:rsidP="001A23FA">
                  <w:pPr>
                    <w:rPr>
                      <w:sz w:val="16"/>
                      <w:szCs w:val="16"/>
                    </w:rPr>
                  </w:pPr>
                  <w:r w:rsidRPr="008C4BD9">
                    <w:rPr>
                      <w:sz w:val="16"/>
                      <w:szCs w:val="16"/>
                    </w:rPr>
                    <w:t xml:space="preserve">Гавань  </w:t>
                  </w:r>
                  <w:proofErr w:type="spellStart"/>
                  <w:r w:rsidRPr="008C4BD9">
                    <w:rPr>
                      <w:sz w:val="16"/>
                      <w:szCs w:val="16"/>
                    </w:rPr>
                    <w:t>Чилачап</w:t>
                  </w:r>
                  <w:proofErr w:type="spellEnd"/>
                  <w:r w:rsidRPr="008C4BD9"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8C4BD9">
                      <w:rPr>
                        <w:rStyle w:val="a3"/>
                        <w:sz w:val="16"/>
                        <w:szCs w:val="16"/>
                      </w:rPr>
                      <w:t>http://militera.lib.ru/h/kroese_a/02.html</w:t>
                    </w:r>
                  </w:hyperlink>
                  <w:r w:rsidRPr="008C4BD9">
                    <w:rPr>
                      <w:sz w:val="16"/>
                      <w:szCs w:val="16"/>
                    </w:rPr>
                    <w:t xml:space="preserve"> </w:t>
                  </w:r>
                </w:p>
                <w:p w:rsidR="001A23FA" w:rsidRDefault="001A23FA"/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50" type="#_x0000_t32" style="position:absolute;margin-left:547.15pt;margin-top:107.8pt;width:.7pt;height:13.65pt;flip:x;z-index:251682816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49" type="#_x0000_t202" style="position:absolute;margin-left:469.05pt;margin-top:121.45pt;width:164.4pt;height:33.25pt;z-index:251681792">
            <v:textbox>
              <w:txbxContent>
                <w:p w:rsidR="001A23FA" w:rsidRPr="008C4BD9" w:rsidRDefault="001A23FA" w:rsidP="001A23FA">
                  <w:pPr>
                    <w:rPr>
                      <w:sz w:val="16"/>
                      <w:szCs w:val="16"/>
                    </w:rPr>
                  </w:pPr>
                  <w:r w:rsidRPr="008C4BD9">
                    <w:rPr>
                      <w:sz w:val="16"/>
                      <w:szCs w:val="16"/>
                    </w:rPr>
                    <w:t>Морской кадетский корпус</w:t>
                  </w:r>
                  <w:r>
                    <w:rPr>
                      <w:sz w:val="16"/>
                      <w:szCs w:val="16"/>
                    </w:rPr>
                    <w:t xml:space="preserve"> в </w:t>
                  </w:r>
                  <w:proofErr w:type="spellStart"/>
                  <w:r>
                    <w:rPr>
                      <w:sz w:val="16"/>
                      <w:szCs w:val="16"/>
                    </w:rPr>
                    <w:t>Сурабае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http://militera.lib.ru/h/kroese_a/02.html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1A23FA" w:rsidRDefault="001A23FA"/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48" type="#_x0000_t32" style="position:absolute;margin-left:627.3pt;margin-top:52.8pt;width:.7pt;height:10.2pt;z-index:251680768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47" type="#_x0000_t32" style="position:absolute;margin-left:499.6pt;margin-top:53.5pt;width:.7pt;height:9.5pt;flip:x;z-index:251679744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37" type="#_x0000_t202" style="position:absolute;margin-left:429.7pt;margin-top:63pt;width:239.05pt;height:44.8pt;z-index:251669504">
            <v:textbox>
              <w:txbxContent>
                <w:p w:rsidR="00F002B0" w:rsidRPr="00F002B0" w:rsidRDefault="00F002B0">
                  <w:pPr>
                    <w:rPr>
                      <w:sz w:val="16"/>
                      <w:szCs w:val="16"/>
                    </w:rPr>
                  </w:pPr>
                  <w:r w:rsidRPr="00F002B0">
                    <w:rPr>
                      <w:sz w:val="16"/>
                      <w:szCs w:val="16"/>
                    </w:rPr>
                    <w:t xml:space="preserve"> Морская пехота Королевской голландской ост-индской армии </w:t>
                  </w:r>
                  <w:hyperlink r:id="rId12" w:history="1">
                    <w:r w:rsidRPr="00F002B0">
                      <w:rPr>
                        <w:rStyle w:val="a3"/>
                        <w:sz w:val="16"/>
                        <w:szCs w:val="16"/>
                      </w:rPr>
                      <w:t>http://ru.warriors.wikia.com/wiki/Морские_пехотинцы_Королевской_голландской_ост-индской_армии</w:t>
                    </w:r>
                  </w:hyperlink>
                  <w:r w:rsidRPr="00F002B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46" type="#_x0000_t32" style="position:absolute;margin-left:642.25pt;margin-top:-3.55pt;width:0;height:12.9pt;z-index:251678720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30" type="#_x0000_t202" style="position:absolute;margin-left:570.95pt;margin-top:9.35pt;width:192.2pt;height:43.45pt;z-index:251662336">
            <v:textbox>
              <w:txbxContent>
                <w:p w:rsidR="00491979" w:rsidRPr="00491979" w:rsidRDefault="00491979">
                  <w:pPr>
                    <w:rPr>
                      <w:sz w:val="16"/>
                      <w:szCs w:val="16"/>
                    </w:rPr>
                  </w:pPr>
                  <w:r w:rsidRPr="00491979">
                    <w:rPr>
                      <w:sz w:val="16"/>
                      <w:szCs w:val="16"/>
                    </w:rPr>
                    <w:t xml:space="preserve">военно-морская база в </w:t>
                  </w:r>
                  <w:proofErr w:type="spellStart"/>
                  <w:r w:rsidRPr="00491979">
                    <w:rPr>
                      <w:sz w:val="16"/>
                      <w:szCs w:val="16"/>
                    </w:rPr>
                    <w:t>Сурабае</w:t>
                  </w:r>
                  <w:proofErr w:type="spellEnd"/>
                  <w:r w:rsidRPr="00491979">
                    <w:rPr>
                      <w:sz w:val="16"/>
                      <w:szCs w:val="16"/>
                    </w:rPr>
                    <w:t xml:space="preserve"> </w:t>
                  </w:r>
                  <w:hyperlink r:id="rId13" w:history="1">
                    <w:r w:rsidRPr="00491979">
                      <w:rPr>
                        <w:rStyle w:val="a3"/>
                        <w:sz w:val="16"/>
                        <w:szCs w:val="16"/>
                      </w:rPr>
                      <w:t>https://topwar.ru/61887-knil-na-strazhe-gollandskoy-ost-indii.html</w:t>
                    </w:r>
                  </w:hyperlink>
                  <w:r w:rsidRPr="0049197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45" type="#_x0000_t32" style="position:absolute;margin-left:434.4pt;margin-top:-3.55pt;width:.65pt;height:12.9pt;flip:x;z-index:251677696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29" type="#_x0000_t202" style="position:absolute;margin-left:363.05pt;margin-top:9.35pt;width:164.35pt;height:44.15pt;z-index:251661312">
            <v:textbox>
              <w:txbxContent>
                <w:p w:rsidR="00491979" w:rsidRPr="00491979" w:rsidRDefault="00491979">
                  <w:pPr>
                    <w:rPr>
                      <w:sz w:val="16"/>
                      <w:szCs w:val="16"/>
                    </w:rPr>
                  </w:pPr>
                  <w:r w:rsidRPr="00491979">
                    <w:rPr>
                      <w:sz w:val="16"/>
                      <w:szCs w:val="16"/>
                    </w:rPr>
                    <w:t xml:space="preserve">военно-морская база  </w:t>
                  </w:r>
                  <w:proofErr w:type="spellStart"/>
                  <w:r w:rsidRPr="00491979">
                    <w:rPr>
                      <w:sz w:val="16"/>
                      <w:szCs w:val="16"/>
                    </w:rPr>
                    <w:t>Морокрембанган</w:t>
                  </w:r>
                  <w:proofErr w:type="spellEnd"/>
                  <w:r w:rsidRPr="00491979">
                    <w:rPr>
                      <w:sz w:val="16"/>
                      <w:szCs w:val="16"/>
                    </w:rPr>
                    <w:t xml:space="preserve"> </w:t>
                  </w:r>
                  <w:hyperlink r:id="rId14" w:history="1">
                    <w:r w:rsidRPr="00491979">
                      <w:rPr>
                        <w:rStyle w:val="a3"/>
                        <w:sz w:val="16"/>
                        <w:szCs w:val="16"/>
                      </w:rPr>
                      <w:t>https://topwar.ru/61887-knil-na-strazhe-gollandskoy-ost-indii.html</w:t>
                    </w:r>
                  </w:hyperlink>
                  <w:r w:rsidRPr="0049197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44" type="#_x0000_t32" style="position:absolute;margin-left:256.45pt;margin-top:36.55pt;width:0;height:10.85pt;z-index:251676672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43" type="#_x0000_t32" style="position:absolute;margin-left:66.25pt;margin-top:53.5pt;width:0;height:9.5pt;z-index:251675648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35" type="#_x0000_t202" style="position:absolute;margin-left:-54pt;margin-top:63pt;width:219.35pt;height:21.05pt;z-index:251667456">
            <v:textbox>
              <w:txbxContent>
                <w:p w:rsidR="00491979" w:rsidRPr="00491979" w:rsidRDefault="00491979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91979"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>Кулховен</w:t>
                  </w:r>
                  <w:proofErr w:type="spellEnd"/>
                  <w:r w:rsidRPr="00491979"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 w:rsidRPr="00491979">
                    <w:rPr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FK</w:t>
                  </w:r>
                  <w:r w:rsidRPr="00491979"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-58 </w:t>
                  </w:r>
                  <w:hyperlink r:id="rId15" w:history="1"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  <w:lang w:val="en-US"/>
                      </w:rPr>
                      <w:t>http</w:t>
                    </w:r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://</w:t>
                    </w:r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  <w:lang w:val="en-US"/>
                      </w:rPr>
                      <w:t>www</w:t>
                    </w:r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.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  <w:lang w:val="en-US"/>
                      </w:rPr>
                      <w:t>airwar</w:t>
                    </w:r>
                    <w:proofErr w:type="spellEnd"/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.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  <w:lang w:val="en-US"/>
                      </w:rPr>
                      <w:t>ru</w:t>
                    </w:r>
                    <w:proofErr w:type="spellEnd"/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/</w:t>
                    </w:r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  <w:lang w:val="en-US"/>
                      </w:rPr>
                      <w:t>enc</w:t>
                    </w:r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/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  <w:lang w:val="en-US"/>
                      </w:rPr>
                      <w:t>fww</w:t>
                    </w:r>
                    <w:proofErr w:type="spellEnd"/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2/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  <w:lang w:val="en-US"/>
                      </w:rPr>
                      <w:t>fk</w:t>
                    </w:r>
                    <w:proofErr w:type="spellEnd"/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58.</w:t>
                    </w:r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  <w:lang w:val="en-US"/>
                      </w:rPr>
                      <w:t>html</w:t>
                    </w:r>
                  </w:hyperlink>
                  <w:r w:rsidRPr="00491979"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42" type="#_x0000_t32" style="position:absolute;margin-left:66.25pt;margin-top:22.25pt;width:0;height:12.2pt;z-index:251674624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34" type="#_x0000_t202" style="position:absolute;margin-left:-54pt;margin-top:34.45pt;width:210.6pt;height:19.05pt;z-index:251666432">
            <v:textbox>
              <w:txbxContent>
                <w:p w:rsidR="00491979" w:rsidRPr="00491979" w:rsidRDefault="00491979">
                  <w:pPr>
                    <w:rPr>
                      <w:lang w:val="en-US"/>
                    </w:rPr>
                  </w:pPr>
                  <w:r w:rsidRPr="001A23FA">
                    <w:rPr>
                      <w:sz w:val="16"/>
                      <w:lang w:val="en-US"/>
                    </w:rPr>
                    <w:t xml:space="preserve">Fokker D.XXI </w:t>
                  </w:r>
                  <w:hyperlink r:id="rId16" w:history="1">
                    <w:r w:rsidRPr="001A23FA">
                      <w:rPr>
                        <w:rStyle w:val="a3"/>
                        <w:sz w:val="16"/>
                        <w:lang w:val="en-US"/>
                      </w:rPr>
                      <w:t>http://www.airwar.ru/enc/fww2/fokd21.html</w:t>
                    </w:r>
                  </w:hyperlink>
                  <w:r w:rsidRPr="00491979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31" type="#_x0000_t202" style="position:absolute;margin-left:162pt;margin-top:3.95pt;width:184.1pt;height:32.6pt;z-index:251663360">
            <v:textbox>
              <w:txbxContent>
                <w:p w:rsidR="00491979" w:rsidRPr="00491979" w:rsidRDefault="00491979">
                  <w:pPr>
                    <w:rPr>
                      <w:sz w:val="16"/>
                    </w:rPr>
                  </w:pPr>
                  <w:r w:rsidRPr="00491979">
                    <w:rPr>
                      <w:sz w:val="16"/>
                    </w:rPr>
                    <w:t xml:space="preserve">Заказать бомбардировщики «Мартин-139» </w:t>
                  </w:r>
                  <w:hyperlink r:id="rId17" w:history="1">
                    <w:r w:rsidRPr="00491979">
                      <w:rPr>
                        <w:rStyle w:val="a3"/>
                        <w:sz w:val="16"/>
                      </w:rPr>
                      <w:t>http://www.airwar.ru/enc/bww2/b10.html</w:t>
                    </w:r>
                  </w:hyperlink>
                  <w:r w:rsidRPr="00491979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32" type="#_x0000_t202" style="position:absolute;margin-left:-57.4pt;margin-top:3.95pt;width:214pt;height:18.3pt;z-index:251664384">
            <v:textbox>
              <w:txbxContent>
                <w:p w:rsidR="00491979" w:rsidRPr="00491979" w:rsidRDefault="00491979">
                  <w:pPr>
                    <w:rPr>
                      <w:sz w:val="16"/>
                      <w:lang w:val="en-US"/>
                    </w:rPr>
                  </w:pPr>
                  <w:r w:rsidRPr="00491979">
                    <w:rPr>
                      <w:sz w:val="16"/>
                      <w:lang w:val="en-US"/>
                    </w:rPr>
                    <w:t xml:space="preserve">Fokker D.XVII </w:t>
                  </w:r>
                  <w:hyperlink r:id="rId18" w:history="1">
                    <w:r w:rsidRPr="00491979">
                      <w:rPr>
                        <w:rStyle w:val="a3"/>
                        <w:sz w:val="16"/>
                        <w:lang w:val="en-US"/>
                      </w:rPr>
                      <w:t>http://www.airwar.ru/enc/fww2/fokd17.html</w:t>
                    </w:r>
                  </w:hyperlink>
                  <w:r w:rsidRPr="00491979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41" type="#_x0000_t32" style="position:absolute;margin-left:61.5pt;margin-top:-8.3pt;width:0;height:12.25pt;z-index:251673600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40" type="#_x0000_t32" style="position:absolute;margin-left:241.5pt;margin-top:-8.3pt;width:0;height:12.25pt;z-index:251672576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27" type="#_x0000_t202" style="position:absolute;margin-left:151.15pt;margin-top:-39.55pt;width:194.95pt;height:31.25pt;z-index:251659264">
            <v:textbox>
              <w:txbxContent>
                <w:p w:rsidR="00D233B3" w:rsidRPr="00491979" w:rsidRDefault="00D233B3">
                  <w:pPr>
                    <w:rPr>
                      <w:sz w:val="16"/>
                      <w:szCs w:val="16"/>
                    </w:rPr>
                  </w:pPr>
                  <w:r w:rsidRPr="00491979">
                    <w:rPr>
                      <w:sz w:val="16"/>
                      <w:szCs w:val="16"/>
                    </w:rPr>
                    <w:t xml:space="preserve">аэродром </w:t>
                  </w:r>
                  <w:proofErr w:type="spellStart"/>
                  <w:r w:rsidRPr="00491979">
                    <w:rPr>
                      <w:sz w:val="16"/>
                      <w:szCs w:val="16"/>
                    </w:rPr>
                    <w:t>Магуво</w:t>
                  </w:r>
                  <w:proofErr w:type="spellEnd"/>
                  <w:r w:rsidR="00491979" w:rsidRPr="00491979">
                    <w:rPr>
                      <w:sz w:val="16"/>
                      <w:szCs w:val="16"/>
                    </w:rPr>
                    <w:t xml:space="preserve"> </w:t>
                  </w:r>
                  <w:hyperlink r:id="rId19" w:anchor="Служба_в_колониальной_армии" w:history="1">
                    <w:r w:rsidR="00491979" w:rsidRPr="00491979">
                      <w:rPr>
                        <w:rStyle w:val="a3"/>
                        <w:sz w:val="16"/>
                        <w:szCs w:val="16"/>
                      </w:rPr>
                      <w:t>https://ru.wikipedia.org/wiki/Сухарто#Служба_в_колониальной_армии</w:t>
                    </w:r>
                  </w:hyperlink>
                  <w:r w:rsidR="00491979" w:rsidRPr="0049197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39" type="#_x0000_t32" style="position:absolute;margin-left:256.45pt;margin-top:-50.35pt;width:0;height:10.8pt;z-index:251671552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26" type="#_x0000_t202" style="position:absolute;margin-left:-52.6pt;margin-top:-39.55pt;width:194.25pt;height:31.25pt;z-index:251658240">
            <v:textbox>
              <w:txbxContent>
                <w:p w:rsidR="00322864" w:rsidRPr="00322864" w:rsidRDefault="0032286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«Вновь открыть </w:t>
                  </w:r>
                  <w:r w:rsidRPr="00322864">
                    <w:rPr>
                      <w:sz w:val="16"/>
                      <w:szCs w:val="16"/>
                    </w:rPr>
                    <w:t xml:space="preserve">Аэродром </w:t>
                  </w:r>
                  <w:proofErr w:type="spellStart"/>
                  <w:r w:rsidRPr="00322864">
                    <w:rPr>
                      <w:sz w:val="16"/>
                      <w:szCs w:val="16"/>
                    </w:rPr>
                    <w:t>Suryadarma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https://nl.wikipedia.org/wiki/Vliegbasis_Suryadarma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38" type="#_x0000_t32" style="position:absolute;margin-left:-20pt;margin-top:-50.35pt;width:0;height:10.8pt;z-index:251670528" o:connectortype="straight">
            <v:stroke endarrow="block"/>
          </v:shape>
        </w:pict>
      </w:r>
      <w:r w:rsidR="0021099B">
        <w:rPr>
          <w:noProof/>
          <w:lang w:eastAsia="ru-RU"/>
        </w:rPr>
        <w:pict>
          <v:shape id="_x0000_s1033" type="#_x0000_t202" style="position:absolute;margin-left:-52.6pt;margin-top:-79.6pt;width:398.7pt;height:29.25pt;z-index:251665408">
            <v:textbox>
              <w:txbxContent>
                <w:p w:rsidR="00491979" w:rsidRPr="00F002B0" w:rsidRDefault="0049197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="00F002B0" w:rsidRPr="00F002B0">
                    <w:rPr>
                      <w:sz w:val="16"/>
                    </w:rPr>
                    <w:t>Военная авиация Королевской голландской ост-индской армии</w:t>
                  </w:r>
                  <w:r>
                    <w:rPr>
                      <w:sz w:val="16"/>
                    </w:rPr>
                    <w:t>»</w:t>
                  </w:r>
                  <w:r w:rsidR="00F002B0" w:rsidRPr="00F002B0">
                    <w:rPr>
                      <w:sz w:val="16"/>
                    </w:rPr>
                    <w:t xml:space="preserve"> </w:t>
                  </w:r>
                  <w:hyperlink r:id="rId21" w:history="1">
                    <w:r w:rsidR="00F002B0" w:rsidRPr="00A62314">
                      <w:rPr>
                        <w:rStyle w:val="a3"/>
                        <w:sz w:val="16"/>
                        <w:lang w:val="en-US"/>
                      </w:rPr>
                      <w:t>https</w:t>
                    </w:r>
                    <w:r w:rsidR="00F002B0" w:rsidRPr="00A62314">
                      <w:rPr>
                        <w:rStyle w:val="a3"/>
                        <w:sz w:val="16"/>
                      </w:rPr>
                      <w:t>://</w:t>
                    </w:r>
                    <w:r w:rsidR="00F002B0" w:rsidRPr="00A62314">
                      <w:rPr>
                        <w:rStyle w:val="a3"/>
                        <w:sz w:val="16"/>
                        <w:lang w:val="en-US"/>
                      </w:rPr>
                      <w:t>warspot</w:t>
                    </w:r>
                    <w:r w:rsidR="00F002B0" w:rsidRPr="00A62314">
                      <w:rPr>
                        <w:rStyle w:val="a3"/>
                        <w:sz w:val="16"/>
                      </w:rPr>
                      <w:t>.</w:t>
                    </w:r>
                    <w:r w:rsidR="00F002B0" w:rsidRPr="00A62314">
                      <w:rPr>
                        <w:rStyle w:val="a3"/>
                        <w:sz w:val="16"/>
                        <w:lang w:val="en-US"/>
                      </w:rPr>
                      <w:t>ru</w:t>
                    </w:r>
                    <w:r w:rsidR="00F002B0" w:rsidRPr="00A62314">
                      <w:rPr>
                        <w:rStyle w:val="a3"/>
                        <w:sz w:val="16"/>
                      </w:rPr>
                      <w:t>/11242-</w:t>
                    </w:r>
                    <w:r w:rsidR="00F002B0" w:rsidRPr="00A62314">
                      <w:rPr>
                        <w:rStyle w:val="a3"/>
                        <w:sz w:val="16"/>
                        <w:lang w:val="en-US"/>
                      </w:rPr>
                      <w:t>oranzhevyy</w:t>
                    </w:r>
                    <w:r w:rsidR="00F002B0" w:rsidRPr="00A62314">
                      <w:rPr>
                        <w:rStyle w:val="a3"/>
                        <w:sz w:val="16"/>
                      </w:rPr>
                      <w:t>-</w:t>
                    </w:r>
                    <w:r w:rsidR="00F002B0" w:rsidRPr="00A62314">
                      <w:rPr>
                        <w:rStyle w:val="a3"/>
                        <w:sz w:val="16"/>
                        <w:lang w:val="en-US"/>
                      </w:rPr>
                      <w:t>treugolnik</w:t>
                    </w:r>
                    <w:r w:rsidR="00F002B0" w:rsidRPr="00A62314">
                      <w:rPr>
                        <w:rStyle w:val="a3"/>
                        <w:sz w:val="16"/>
                      </w:rPr>
                      <w:t>-</w:t>
                    </w:r>
                    <w:r w:rsidR="00F002B0" w:rsidRPr="00A62314">
                      <w:rPr>
                        <w:rStyle w:val="a3"/>
                        <w:sz w:val="16"/>
                        <w:lang w:val="en-US"/>
                      </w:rPr>
                      <w:t>protiv</w:t>
                    </w:r>
                    <w:r w:rsidR="00F002B0" w:rsidRPr="00A62314">
                      <w:rPr>
                        <w:rStyle w:val="a3"/>
                        <w:sz w:val="16"/>
                      </w:rPr>
                      <w:t>-</w:t>
                    </w:r>
                    <w:r w:rsidR="00F002B0" w:rsidRPr="00A62314">
                      <w:rPr>
                        <w:rStyle w:val="a3"/>
                        <w:sz w:val="16"/>
                        <w:lang w:val="en-US"/>
                      </w:rPr>
                      <w:t>krasnogo</w:t>
                    </w:r>
                    <w:r w:rsidR="00F002B0" w:rsidRPr="00A62314">
                      <w:rPr>
                        <w:rStyle w:val="a3"/>
                        <w:sz w:val="16"/>
                      </w:rPr>
                      <w:t>-</w:t>
                    </w:r>
                    <w:r w:rsidR="00F002B0" w:rsidRPr="00A62314">
                      <w:rPr>
                        <w:rStyle w:val="a3"/>
                        <w:sz w:val="16"/>
                        <w:lang w:val="en-US"/>
                      </w:rPr>
                      <w:t>kruga</w:t>
                    </w:r>
                  </w:hyperlink>
                  <w:r w:rsidR="00F002B0" w:rsidRPr="00F002B0">
                    <w:rPr>
                      <w:sz w:val="16"/>
                    </w:rPr>
                    <w:t xml:space="preserve"> </w:t>
                  </w:r>
                  <w:r w:rsidR="001A23FA">
                    <w:rPr>
                      <w:sz w:val="16"/>
                    </w:rPr>
                    <w:t xml:space="preserve"> </w:t>
                  </w:r>
                  <w:hyperlink r:id="rId22" w:history="1">
                    <w:r w:rsidR="001A23FA" w:rsidRPr="00A62314">
                      <w:rPr>
                        <w:rStyle w:val="a3"/>
                        <w:sz w:val="16"/>
                      </w:rPr>
                      <w:t>https://en.wikipedia.org/wiki/Royal_Netherlands_East_Indies_Army_Air_Force</w:t>
                    </w:r>
                  </w:hyperlink>
                  <w:r w:rsidR="001A23F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1099B">
        <w:rPr>
          <w:noProof/>
          <w:lang w:eastAsia="ru-RU"/>
        </w:rPr>
        <w:pict>
          <v:shape id="_x0000_s1028" type="#_x0000_t202" style="position:absolute;margin-left:354.9pt;margin-top:-79.6pt;width:413pt;height:76.05pt;z-index:251660288">
            <v:textbox>
              <w:txbxContent>
                <w:p w:rsidR="00491979" w:rsidRPr="00491979" w:rsidRDefault="004919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Подавитьвосстания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на голландском «Потемкине» </w:t>
                  </w:r>
                  <w:r w:rsidRPr="00491979">
                    <w:rPr>
                      <w:sz w:val="14"/>
                      <w:szCs w:val="16"/>
                    </w:rPr>
                    <w:t xml:space="preserve">В 1933 году вспыхнуло восстание на броненосце «Де </w:t>
                  </w:r>
                  <w:proofErr w:type="spellStart"/>
                  <w:r w:rsidRPr="00491979">
                    <w:rPr>
                      <w:sz w:val="14"/>
                      <w:szCs w:val="16"/>
                    </w:rPr>
                    <w:t>зевен</w:t>
                  </w:r>
                  <w:proofErr w:type="spellEnd"/>
                  <w:r w:rsidRPr="00491979">
                    <w:rPr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491979">
                    <w:rPr>
                      <w:sz w:val="14"/>
                      <w:szCs w:val="16"/>
                    </w:rPr>
                    <w:t>провинциен</w:t>
                  </w:r>
                  <w:proofErr w:type="spellEnd"/>
                  <w:r w:rsidRPr="00491979">
                    <w:rPr>
                      <w:sz w:val="14"/>
                      <w:szCs w:val="16"/>
                    </w:rPr>
                    <w:t xml:space="preserve">» («Семь провинций»). 30 января 1933 г. на военно-морской базе </w:t>
                  </w:r>
                  <w:proofErr w:type="spellStart"/>
                  <w:r w:rsidRPr="00491979">
                    <w:rPr>
                      <w:sz w:val="14"/>
                      <w:szCs w:val="16"/>
                    </w:rPr>
                    <w:t>Морокрембанган</w:t>
                  </w:r>
                  <w:proofErr w:type="spellEnd"/>
                  <w:r w:rsidRPr="00491979">
                    <w:rPr>
                      <w:sz w:val="14"/>
                      <w:szCs w:val="16"/>
                    </w:rPr>
                    <w:t xml:space="preserve"> произошло матросское восстание против низкого жалованья и дискриминации со стороны голландских офицеров и унтер-офицеров, подавленное командованием. Участники восстания были арестованы. Во время учений в районе острова Суматра созданный на броненосце «Де </w:t>
                  </w:r>
                  <w:proofErr w:type="spellStart"/>
                  <w:r w:rsidRPr="00491979">
                    <w:rPr>
                      <w:sz w:val="14"/>
                      <w:szCs w:val="16"/>
                    </w:rPr>
                    <w:t>зевен</w:t>
                  </w:r>
                  <w:proofErr w:type="spellEnd"/>
                  <w:r w:rsidRPr="00491979">
                    <w:rPr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491979">
                    <w:rPr>
                      <w:sz w:val="14"/>
                      <w:szCs w:val="16"/>
                    </w:rPr>
                    <w:t>провинсиен</w:t>
                  </w:r>
                  <w:proofErr w:type="spellEnd"/>
                  <w:r w:rsidRPr="00491979">
                    <w:rPr>
                      <w:sz w:val="14"/>
                      <w:szCs w:val="16"/>
                    </w:rPr>
                    <w:t xml:space="preserve">» революционный комитет матросов принял решение о поднятии восстания в знак солидарности с моряками </w:t>
                  </w:r>
                  <w:proofErr w:type="spellStart"/>
                  <w:r w:rsidRPr="00491979">
                    <w:rPr>
                      <w:sz w:val="14"/>
                      <w:szCs w:val="16"/>
                    </w:rPr>
                    <w:t>Морокрембангана</w:t>
                  </w:r>
                  <w:proofErr w:type="spellEnd"/>
                  <w:r w:rsidRPr="00491979">
                    <w:rPr>
                      <w:sz w:val="14"/>
                      <w:szCs w:val="16"/>
                    </w:rPr>
                    <w:t xml:space="preserve">. К индонезийским матросам присоединилось несколько голландцев, прежде всего те, кто были связаны с коммунистическими и социалистическими организациями. </w:t>
                  </w:r>
                  <w:hyperlink r:id="rId2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https://topwar.ru/61887-knil-na-strazhe-gollandskoy-ost-indii.html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22864" w:rsidSect="0032286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22864"/>
    <w:rsid w:val="001A23FA"/>
    <w:rsid w:val="0021099B"/>
    <w:rsid w:val="00301B10"/>
    <w:rsid w:val="00322864"/>
    <w:rsid w:val="00491979"/>
    <w:rsid w:val="005817BD"/>
    <w:rsid w:val="00B65455"/>
    <w:rsid w:val="00D233B3"/>
    <w:rsid w:val="00D712A9"/>
    <w:rsid w:val="00F0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8"/>
        <o:r id="V:Rule18" type="connector" idref="#_x0000_s1057"/>
        <o:r id="V:Rule19" type="connector" idref="#_x0000_s1038"/>
        <o:r id="V:Rule20" type="connector" idref="#_x0000_s1046"/>
        <o:r id="V:Rule21" type="connector" idref="#_x0000_s1040"/>
        <o:r id="V:Rule22" type="connector" idref="#_x0000_s1055"/>
        <o:r id="V:Rule23" type="connector" idref="#_x0000_s1039"/>
        <o:r id="V:Rule24" type="connector" idref="#_x0000_s1042"/>
        <o:r id="V:Rule25" type="connector" idref="#_x0000_s1047"/>
        <o:r id="V:Rule26" type="connector" idref="#_x0000_s1048"/>
        <o:r id="V:Rule27" type="connector" idref="#_x0000_s1043"/>
        <o:r id="V:Rule28" type="connector" idref="#_x0000_s1053"/>
        <o:r id="V:Rule29" type="connector" idref="#_x0000_s1041"/>
        <o:r id="V:Rule30" type="connector" idref="#_x0000_s1045"/>
        <o:r id="V:Rule31" type="connector" idref="#_x0000_s1044"/>
        <o:r id="V:Rule32" type="connector" idref="#_x0000_s1050"/>
        <o:r id="V:Rule34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T_PAL" TargetMode="External"/><Relationship Id="rId13" Type="http://schemas.openxmlformats.org/officeDocument/2006/relationships/hyperlink" Target="https://topwar.ru/61887-knil-na-strazhe-gollandskoy-ost-indii.html" TargetMode="External"/><Relationship Id="rId18" Type="http://schemas.openxmlformats.org/officeDocument/2006/relationships/hyperlink" Target="http://www.airwar.ru/enc/fww2/fokd1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arspot.ru/11242-oranzhevyy-treugolnik-protiv-krasnogo-kruga" TargetMode="External"/><Relationship Id="rId7" Type="http://schemas.openxmlformats.org/officeDocument/2006/relationships/hyperlink" Target="https://ru.wikipedia.org/wiki/&#1052;&#1072;&#1088;&#1096;&#1088;&#1091;&#1090;_&#1041;&#1088;&#1072;&#1091;&#1074;&#1077;&#1088;&#1072;" TargetMode="External"/><Relationship Id="rId12" Type="http://schemas.openxmlformats.org/officeDocument/2006/relationships/hyperlink" Target="http://ru.warriors.wikia.com/wiki/&#1052;&#1086;&#1088;&#1089;&#1082;&#1080;&#1077;_&#1087;&#1077;&#1093;&#1086;&#1090;&#1080;&#1085;&#1094;&#1099;_&#1050;&#1086;&#1088;&#1086;&#1083;&#1077;&#1074;&#1089;&#1082;&#1086;&#1081;_&#1075;&#1086;&#1083;&#1083;&#1072;&#1085;&#1076;&#1089;&#1082;&#1086;&#1081;_&#1086;&#1089;&#1090;-&#1080;&#1085;&#1076;&#1089;&#1082;&#1086;&#1081;_&#1072;&#1088;&#1084;&#1080;&#1080;" TargetMode="External"/><Relationship Id="rId17" Type="http://schemas.openxmlformats.org/officeDocument/2006/relationships/hyperlink" Target="http://www.airwar.ru/enc/bww2/b10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airwar.ru/enc/fww2/fokd21.html" TargetMode="External"/><Relationship Id="rId20" Type="http://schemas.openxmlformats.org/officeDocument/2006/relationships/hyperlink" Target="https://nl.wikipedia.org/wiki/Vliegbasis_Suryadarm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irwar.ru/enc/law1/walravenpw1.html" TargetMode="External"/><Relationship Id="rId11" Type="http://schemas.openxmlformats.org/officeDocument/2006/relationships/hyperlink" Target="http://militera.lib.ru/h/kroese_a/02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airwar.ru/enc/sww2/fokt9.html" TargetMode="External"/><Relationship Id="rId15" Type="http://schemas.openxmlformats.org/officeDocument/2006/relationships/hyperlink" Target="http://www.airwar.ru/enc/fww2/fk58.html" TargetMode="External"/><Relationship Id="rId23" Type="http://schemas.openxmlformats.org/officeDocument/2006/relationships/hyperlink" Target="https://topwar.ru/61887-knil-na-strazhe-gollandskoy-ost-indii.html" TargetMode="External"/><Relationship Id="rId10" Type="http://schemas.openxmlformats.org/officeDocument/2006/relationships/hyperlink" Target="http://militera.lib.ru/h/kroese_a/02.html" TargetMode="External"/><Relationship Id="rId19" Type="http://schemas.openxmlformats.org/officeDocument/2006/relationships/hyperlink" Target="https://ru.wikipedia.org/wiki/&#1057;&#1091;&#1093;&#1072;&#1088;&#1090;&#1086;" TargetMode="External"/><Relationship Id="rId4" Type="http://schemas.openxmlformats.org/officeDocument/2006/relationships/hyperlink" Target="https://warspot.ru/5182-tsveta-voennogo-neba-boevye-buyvoly-ost-indii" TargetMode="External"/><Relationship Id="rId9" Type="http://schemas.openxmlformats.org/officeDocument/2006/relationships/hyperlink" Target="http://www.tankfront.ru/allies/netherlands/knil.html" TargetMode="External"/><Relationship Id="rId14" Type="http://schemas.openxmlformats.org/officeDocument/2006/relationships/hyperlink" Target="https://topwar.ru/61887-knil-na-strazhe-gollandskoy-ost-indii.html" TargetMode="External"/><Relationship Id="rId22" Type="http://schemas.openxmlformats.org/officeDocument/2006/relationships/hyperlink" Target="https://en.wikipedia.org/wiki/Royal_Netherlands_East_Indies_Army_Air_Fo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2018-05-27T09:14:00Z</dcterms:created>
  <dcterms:modified xsi:type="dcterms:W3CDTF">2018-05-27T15:02:00Z</dcterms:modified>
</cp:coreProperties>
</file>