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ou8keh6gh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UGC Photorealistic iPhone Prompt Skill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qpi29lc2d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photorealistic UGC style image prompts</w:t>
      </w:r>
      <w:r w:rsidDel="00000000" w:rsidR="00000000" w:rsidRPr="00000000">
        <w:rPr>
          <w:rtl w:val="0"/>
        </w:rPr>
        <w:t xml:space="preserve"> that feel like real iPhone snapshots rather than polished ad creatives.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produce prompts for images that look: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handheld or lightly imperfect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naturally lit or realistically artificially lit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but not over produced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authentic creator content or everyday phone photography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skill should prioritize: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photorealism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iPhone camera realism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UGC authenticity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subject behavior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physical environment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composition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world texture and imperfections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3ky32dauj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Style Definition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writing prompts, target this visual standard: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Photorealistic UGC iPhone image</w:t>
        <w:br w:type="textWrapping"/>
      </w:r>
      <w:r w:rsidDel="00000000" w:rsidR="00000000" w:rsidRPr="00000000">
        <w:rPr>
          <w:rtl w:val="0"/>
        </w:rPr>
        <w:t xml:space="preserve">with the realism of a casual phone snapshot, natural skin texture, true to life lighting, believable environments, slight compositional imperfection, and no glossy commercial advertising feel.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should feel like: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person was there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on a modern iPhone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 quickly in a real location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heavily art directed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cinematic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fashion editorial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studio polished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AI glossy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mdxf88ur2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 Negotiable Prompt Principles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include these ingredients unless the user explicitly says otherwise.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73sp49q4t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State the capture type clearly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phrases like: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photorealistic iPhone photo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everyday phone shot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handheld iPhone snapshot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UGC photo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unfiltered phone camera image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smartphone photo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6qka66qqo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Define the subject concretely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specify: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range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ethnicity if relevant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presentation if relevant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hair if relevant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clothing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gaze direction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i4do9ruo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Define the action clearly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should be doing something specific and visually legible.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holding a tablet toward the camera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pointing a stylus at the screen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a package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a product to camera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reacting with surprise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sitting behind a kitchen counter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in a bathroom mirror selfie pose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dc0hultku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Define the environment precisely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small physical details that create realism.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acoustic ceiling tiles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fluorescent overhead lights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vent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cluttered kitchen counter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bathroom mirror smudges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desk cables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 bottles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cabinets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texture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worn furniture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details are often what make the image feel real.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6y7ibh1i0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Define the framing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describe: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aspect ratio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type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placement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table, counter, mirror, or foreground is visible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9:16 portrait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shot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 on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framing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imperfect everyday composition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surface visible in foreground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up framing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selfie angle from arm’s length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j2bsn55xh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Define the lighting realistically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believable lighting sources.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 fluorescent indoor light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overhead office lighting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daylight from a nearby window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indoor lamp and window light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harsh bathroom vanity lighting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cloudy daylight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vague terms like “beautiful cinematic light” unless the user wants a polished look.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fx3nt49i6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Force realism cues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realism phrases such as: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 unfiltered phone snapshot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skin texture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eye reflections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to life proportions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imperfections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natural realism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polished commercial image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 phone camera detail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everyday composition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artificial glamour styling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535pm29ow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Control what must be visible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image includes a product, phone screen, tablet screen, sign, or object, clearly state: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must be clearly visible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facing the camera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legible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or positioned specifically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added overlays outside the object itself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vr56itvn7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Remove unwanted polish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negative style guidance in natural language such as: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polished ad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cinematic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stylized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glossy brand photography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dramatic color grading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lens effects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floating graphic elements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 text overlays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vdvye44a2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UGC Realism Heuristics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to make prompts stronger.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2g2vnkjjf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realism signals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handheld feel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phone shot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asymmetry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posture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details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imperfect framing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foreground surface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lighting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materials like stainless steel, tile, laminate, fabric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clothes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 expressions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skin detail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or home clutter in moderation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kjhwi5pf7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 realism signals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language that pushes the model toward fake polished output: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cinematic masterpiece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 luxury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 stylized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winning photography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volumetric lighting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 editorial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symmetrical composition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surreal glow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ad campaign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product commercial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t897d9ti2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Prompt Structure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order when writing prompts.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0j6fw59mh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Image type and realism anchor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 core visual identity.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photorealistic iPhone photo of...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3f3meaeep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Subject identity and appearance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person clearly.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j9zr2zlgc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Pose and action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exactly what they are doing.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zc6iuqmgj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prop or screen content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what must be shown and how visible it is.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le1zexwzd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Framing and camera feel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aspect ratio, angle, shot size, and composition.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qel8y3bwj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Environment details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room and background with believable specifics.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b90mpnz7a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Lighting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practical realistic lighting.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uksytnj13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Realism finish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texture, authenticity, and anti polish language.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eludj4bus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Prompt Formula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photorealistic iPhone photo of [subject description] in [environment], captured as a [casual handheld / everyday / unfiltered] phone shot. [Subject appearance details]. [Facial expression and gaze]. [Body position and action]. [Important props and how they are held or shown].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[If there is a screen, product, object, or sign: clearly describe exactly what is visible, where it appears, and that it is easy to see.]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framing is [aspect ratio] [orientation], [shot type], captured [camera angle], with [composition notes]. [Foreground visibility if relevant]. The setting looks like [specific real location], with [small physical background details that sell realism].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Lighting is [realistic lighting description] with [tone and shadow description]. Everything is in sharp focus with crisp natural realism like a real iPhone photo. The image should feel like an authentic UGC snapshot, not a polished commercial image, with realistic skin texture, natural eye reflections, slightly imperfect everyday composition, true to life materials, and no added text or graphic overlays outside of [allowed area].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da7ocs7ct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 UGC Shot Add 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mentioned </w:t>
      </w:r>
      <w:r w:rsidDel="00000000" w:rsidR="00000000" w:rsidRPr="00000000">
        <w:rPr>
          <w:b w:val="1"/>
          <w:bCs w:val="1"/>
          <w:rtl w:val="0"/>
        </w:rPr>
        <w:t xml:space="preserve">static UGC shot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handheld</w:t>
      </w:r>
      <w:r w:rsidDel="00000000" w:rsidR="00000000" w:rsidRPr="00000000">
        <w:rPr>
          <w:rtl w:val="0"/>
        </w:rPr>
        <w:t xml:space="preserve">, use one of these modifiers depending on the look you want.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rxvgfwbrv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Static UGC framing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want the subject mostly stable and centered.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shot feels like a static UGC setup captured on an iPhone, with the subject mostly still and centered as if recording a product explanation or reaction video frame.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dsjwnwct5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Handheld UGC framing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want more casual creator realism.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image should feel handheld and casually captured on an iPhone, with natural framing, slight everyday imperfection, and believable phone camera realism.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8d912f1ar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Creator explainer frame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product explanation style content.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composition should resemble a paused frame from a creator style explainer video, with the subject clearly presenting the object toward the camera in a natural, believable way.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94gbgzqhm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Writing Rules for Screens and Products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person is holding a phone, tablet, laptop, package, can, bottle, or sign: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fltnja3p9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Always specify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object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or orientation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screen faces camera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content on screen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arrangement left to right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and visibility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 graphics elsewhere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7vclinkzp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pattern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tablet screen is clearly visible and faces the camera directly. It shows a clean white background with [object A] on the left and [icon or object B] on the right. No text or graphic overlays appear anywhere outside the tablet screen.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cjkts0jtb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Expression Library for UGC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expressive but believable facial descriptions.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xlz922vcw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Surprise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wide eyes and slightly open mouth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startled expression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caught off guard reaction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intense surprised look directly at camera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sxroc9bys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slight smile with raised eyebrows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satisfied confident expression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 approving look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lzg7xfpje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Confusion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furrowed brows and parted lips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skeptical expression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puzzled look toward camera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9vgb1hhu1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Casual creator energy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engaged expression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face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direct to camera presence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0p6e6dk6r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Library for Realistic UGC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and add specifics.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ao1f1r1pq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Clinical / lab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acoustic ceiling tiles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fluorescent panels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table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vent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cabinets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fixtures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walls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6pwe77avy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Kitchen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stone or laminate countertop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fridge magnets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overhead warm bulbs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dish rack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pantry items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messy realism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hgpl61l2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Bathroom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vanity mirror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overhead bathroom lights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 wall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countertop products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toothbrush holder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reflections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uazy3koat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Office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 setup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clutter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chair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walls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lights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647wqoinm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Bedroom / home creator setup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 edge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table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light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clutter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clothes rack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home texture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lkzyq9c17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 selfie / parked vehicle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seatbelt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windshield light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lot background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held at arm’s length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oh2rc3jdg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Lighting Library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da0lvj6mq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Flat fluorescent realism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Lighting is flat fluorescent indoor light with neutral tones and soft shadows.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vi3psk4gn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 daylight realism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Lighting is natural daylight from a nearby window with soft neutral shadows and realistic indoor contrast.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gvnnhwi1l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Mixed home lighting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Lighting is a believable mix of ambient indoor room light and soft daylight, with natural color and no dramatic contrast.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ireo8muic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Bathroom realism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Lighting is slightly harsh overhead bathroom lighting with realistic skin texture and neutral white balance.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bx2at5s6f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Anti AI Gloss Add 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at the end of prompts when needed.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 image should feel like a real unedited phone photo, not glossy, not stylized, not cinematic, not like a commercial ad, with believable proportions, real world texture, natural skin detail, and slightly imperfect composition.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bmv4sfpzg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Reusable Skill Behavior for an LLM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section as the actual instruction block for another LLM.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Skill: Write Photorealistic iPhone UGC Image Prompts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Your task is to write high quality prompts for image models that generate photorealistic UGC style images that look like real iPhone photos.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Create prompts that feel like authentic user generated content rather than polished advertising. The output should look like a casual smartphone photo, believable in lighting, composition, environment, and human appearance.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Always optimize for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photorealism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iPhone camera realism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authentic UGC look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believable human pose and expression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highly specific real world environments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natural handheld or static creator framing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sharp but unpolished image quality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Prompt writing rules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1. Start with a strong realism anchor such as “A photorealistic iPhone photo of...”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2. Clearly define the subject’s age, appearance, clothing, expression, and action.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3. Describe the environment with concrete physical details.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4. Specify framing, aspect ratio, camera angle, and composition.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5. Use realistic practical lighting only.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6. Explicitly describe important props, screens, and what must be visible.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7. Reinforce realism with phrases like: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- authentic unfiltered phone snapshot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- realistic skin texture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- natural eye reflections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- slightly imperfect everyday composition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- not a polished commercial image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8. Avoid cinematic, luxury, glossy, surreal, or editorial language unless explicitly requested.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9. When relevant, make the image feel like either: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- a static UGC creator frame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- a handheld iPhone snapshot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- a paused moment from a creator explainer video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10. Include constraints that prevent extra overlays, fake graphics, or unwanted polish.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1. A final optimized image prompt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2. A short “why this works” note with the key realism levers used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3. An optional tighter variant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4. An optional more handheld variant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 Default style assumptions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Unless the user says otherwise, default to: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photorealistic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iPhone quality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UGC authenticity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natural skin texture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realistic indoor or daylight lighting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believable environments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mild compositional imperfection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no polished ad aesthetic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s2ib140lx5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Fill In Prompt Template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with your own scenes.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 photorealistic iPhone photo of [person description] in [specific environment], captured as a [casual everyday / handheld / static UGC] phone shot. [Hair, face, clothing, age cues]. [Expression]. [What they are doing]. [How they interact with the main prop or product].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[Describe the important visible object or screen very clearly, including what appears on it and where.]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 framing is [9:16 / 4:5 / 1:1], [medium shot / chest up / waist up / close shot], captured [straight on / slightly above / selfie angle / over the shoulder], with [centered framing / slight asymmetry / everyday composition notes]. [Foreground details if relevant]. The setting looks like [location type], with [specific background details].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Lighting is [fluorescent / daylight / bathroom overhead / mixed indoor], with [neutral tones / soft shadows / slight harshness / true to life contrast]. Everything is in sharp focus with crisp natural realism like a real iPhone photo. The image should feel like an authentic unfiltered UGC snapshot, not a polished commercial image, with realistic skin texture, natural eye reflections, true to life materials, and slightly imperfect composition. No added text or graphic overlays outside of [allowed object or screen].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fgnl3924m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Based on Your Prompt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cleaned up version of your current winning style.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 photorealistic iPhone photo of a surprised adult white male in a white lab coat sitting behind a stainless steel table in a bright clinical room, captured straight on as a casual everyday phone shot. He has short brown hair and a trimmed beard, wears a pale yellow T shirt under the lab coat, and looks directly at the camera with very wide eyes and a slightly open mouth, creating an intense startled expression. He holds a black tablet upright in one hand and a white stylus in the other, with the stylus pointing toward the tablet screen as if emphasizing an important point.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The tablet screen is clearly visible and faces the camera directly. It shows a white background with a silver Diet Coke can on the left and a simple black outline thumbs up icon on the right. No text or graphic overlays appear anywhere outside the tablet screen.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 framing is vertical 9:16 portrait, medium shot, captured straight on, with the subject centered and the table surface visible in the foreground with a subtle reflection. The shot feels like a static UGC creator frame from a product explainer video. The room looks like a medical office or lab, with acoustic ceiling tiles, fluorescent overhead lighting, a ceiling vent, a round ceiling speaker, light colored cabinets on the left, and clean clinical fixtures in the background.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Lighting is flat fluorescent indoor light with neutral tones and soft shadows. Everything is in sharp focus with crisp natural realism like a real iPhone photo. The image should feel like an authentic unfiltered phone snapshot, not a polished commercial image, with realistic skin texture, natural eye reflections, slightly imperfect everyday composition, and true to life materials.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okr9fy82db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Need From You to Generate Great Prompts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prompts come from a few very specific inputs.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zem2ppvrx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needed</w:t>
      </w:r>
    </w:p>
    <w:p w:rsidR="00000000" w:rsidDel="00000000" w:rsidP="00000000" w:rsidRDefault="00000000" w:rsidRPr="00000000" w14:paraId="0000018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is in the shot</w:t>
      </w:r>
    </w:p>
    <w:p w:rsidR="00000000" w:rsidDel="00000000" w:rsidP="00000000" w:rsidRDefault="00000000" w:rsidRPr="00000000" w14:paraId="0000018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8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gender presentation</w:t>
      </w:r>
    </w:p>
    <w:p w:rsidR="00000000" w:rsidDel="00000000" w:rsidP="00000000" w:rsidRDefault="00000000" w:rsidRPr="00000000" w14:paraId="0000018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ethnicity if relevant</w:t>
      </w:r>
    </w:p>
    <w:p w:rsidR="00000000" w:rsidDel="00000000" w:rsidP="00000000" w:rsidRDefault="00000000" w:rsidRPr="00000000" w14:paraId="0000018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clothing</w:t>
      </w:r>
    </w:p>
    <w:p w:rsidR="00000000" w:rsidDel="00000000" w:rsidP="00000000" w:rsidRDefault="00000000" w:rsidRPr="00000000" w14:paraId="0000018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vibe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they doing</w:t>
      </w:r>
    </w:p>
    <w:p w:rsidR="00000000" w:rsidDel="00000000" w:rsidP="00000000" w:rsidRDefault="00000000" w:rsidRPr="00000000" w14:paraId="0000018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018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9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expression</w:t>
      </w:r>
    </w:p>
    <w:p w:rsidR="00000000" w:rsidDel="00000000" w:rsidP="00000000" w:rsidRDefault="00000000" w:rsidRPr="00000000" w14:paraId="0000019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they are holding or showing</w:t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are they</w:t>
      </w:r>
    </w:p>
    <w:p w:rsidR="00000000" w:rsidDel="00000000" w:rsidP="00000000" w:rsidRDefault="00000000" w:rsidRPr="00000000" w14:paraId="0000019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type</w:t>
      </w:r>
    </w:p>
    <w:p w:rsidR="00000000" w:rsidDel="00000000" w:rsidP="00000000" w:rsidRDefault="00000000" w:rsidRPr="00000000" w14:paraId="0000019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few background details</w:t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should feel</w:t>
      </w:r>
    </w:p>
    <w:p w:rsidR="00000000" w:rsidDel="00000000" w:rsidP="00000000" w:rsidRDefault="00000000" w:rsidRPr="00000000" w14:paraId="0000019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UGC</w:t>
      </w:r>
    </w:p>
    <w:p w:rsidR="00000000" w:rsidDel="00000000" w:rsidP="00000000" w:rsidRDefault="00000000" w:rsidRPr="00000000" w14:paraId="0000019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handheld</w:t>
      </w:r>
    </w:p>
    <w:p w:rsidR="00000000" w:rsidDel="00000000" w:rsidP="00000000" w:rsidRDefault="00000000" w:rsidRPr="00000000" w14:paraId="0000019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selfie</w:t>
      </w:r>
    </w:p>
    <w:p w:rsidR="00000000" w:rsidDel="00000000" w:rsidP="00000000" w:rsidRDefault="00000000" w:rsidRPr="00000000" w14:paraId="0000019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to camera</w:t>
      </w:r>
    </w:p>
    <w:p w:rsidR="00000000" w:rsidDel="00000000" w:rsidP="00000000" w:rsidRDefault="00000000" w:rsidRPr="00000000" w14:paraId="0000019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reaction shot</w:t>
      </w:r>
    </w:p>
    <w:p w:rsidR="00000000" w:rsidDel="00000000" w:rsidP="00000000" w:rsidRDefault="00000000" w:rsidRPr="00000000" w14:paraId="0000019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explainer frame</w:t>
      </w:r>
    </w:p>
    <w:p w:rsidR="00000000" w:rsidDel="00000000" w:rsidP="00000000" w:rsidRDefault="00000000" w:rsidRPr="00000000" w14:paraId="000001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Framing</w:t>
      </w:r>
    </w:p>
    <w:p w:rsidR="00000000" w:rsidDel="00000000" w:rsidP="00000000" w:rsidRDefault="00000000" w:rsidRPr="00000000" w14:paraId="0000019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9:16, 4:5, square</w:t>
      </w:r>
    </w:p>
    <w:p w:rsidR="00000000" w:rsidDel="00000000" w:rsidP="00000000" w:rsidRDefault="00000000" w:rsidRPr="00000000" w14:paraId="0000019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 shot, close up, waist up</w:t>
      </w:r>
    </w:p>
    <w:p w:rsidR="00000000" w:rsidDel="00000000" w:rsidP="00000000" w:rsidRDefault="00000000" w:rsidRPr="00000000" w14:paraId="0000019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straight on, selfie angle, over shoulder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Lighting</w:t>
      </w:r>
    </w:p>
    <w:p w:rsidR="00000000" w:rsidDel="00000000" w:rsidP="00000000" w:rsidRDefault="00000000" w:rsidRPr="00000000" w14:paraId="000001A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fluorescent office</w:t>
      </w:r>
    </w:p>
    <w:p w:rsidR="00000000" w:rsidDel="00000000" w:rsidP="00000000" w:rsidRDefault="00000000" w:rsidRPr="00000000" w14:paraId="000001A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daylight</w:t>
      </w:r>
    </w:p>
    <w:p w:rsidR="00000000" w:rsidDel="00000000" w:rsidP="00000000" w:rsidRDefault="00000000" w:rsidRPr="00000000" w14:paraId="000001A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bathroom light</w:t>
      </w:r>
    </w:p>
    <w:p w:rsidR="00000000" w:rsidDel="00000000" w:rsidP="00000000" w:rsidRDefault="00000000" w:rsidRPr="00000000" w14:paraId="000001A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mixed indoor light</w:t>
      </w:r>
    </w:p>
    <w:p w:rsidR="00000000" w:rsidDel="00000000" w:rsidP="00000000" w:rsidRDefault="00000000" w:rsidRPr="00000000" w14:paraId="000001A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 daylight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must be clearly visible</w:t>
      </w:r>
    </w:p>
    <w:p w:rsidR="00000000" w:rsidDel="00000000" w:rsidP="00000000" w:rsidRDefault="00000000" w:rsidRPr="00000000" w14:paraId="000001A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A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 content</w:t>
      </w:r>
    </w:p>
    <w:p w:rsidR="00000000" w:rsidDel="00000000" w:rsidP="00000000" w:rsidRDefault="00000000" w:rsidRPr="00000000" w14:paraId="000001A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1AA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 placement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gr4a9bk8x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 to have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use case: TikTok, Meta ad, organic UGC, landing page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tone: surprised, skeptical, impressed, relieved</w:t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of polish: raw, slightly polished, creator clean</w:t>
      </w:r>
    </w:p>
    <w:p w:rsidR="00000000" w:rsidDel="00000000" w:rsidP="00000000" w:rsidRDefault="00000000" w:rsidRPr="00000000" w14:paraId="000001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realism: spotless, lived in, mildly cluttered</w:t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subject should look at camera or at object</w:t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want subtle motion feel or fully static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kd3le98lg9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Input Form for You to Send Me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format whenever you want me to turn an idea into a high performing prompt: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Expression: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Clothing: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Environment: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Important background details: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Main object or product: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What must be visible: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Framing: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Camera feel: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Overall vibe: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Anything to avoid: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zhy6tgfbh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Subject: adult male scientist, brown hair, trimmed beard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Action: holding tablet toward camera and pointing stylus at it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Expression: shocked and intense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Clothing: white lab coat over pale yellow T shirt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Environment: clinical lab room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Important background details: ceiling tiles, fluorescent panels, cabinets, vent, stainless steel table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Main object or product: tablet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What must be visible: Diet Coke can on left of screen, thumbs up outline on right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Framing: 9:16 medium shot straight 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Camera feel: static UGC explainer frame, iPhone realism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Lighting: flat fluorescent indoor light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Overall vibe: authentic creator explainer, not an ad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Anything to avoid: glossy commercial polish, extra text overlays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wmuxoj14j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Recommendation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use case, I’d create </w:t>
      </w:r>
      <w:r w:rsidDel="00000000" w:rsidR="00000000" w:rsidRPr="00000000">
        <w:rPr>
          <w:b w:val="1"/>
          <w:bCs w:val="1"/>
          <w:rtl w:val="0"/>
        </w:rPr>
        <w:t xml:space="preserve">three prompt modes</w:t>
      </w:r>
      <w:r w:rsidDel="00000000" w:rsidR="00000000" w:rsidRPr="00000000">
        <w:rPr>
          <w:rtl w:val="0"/>
        </w:rPr>
        <w:t xml:space="preserve"> every time:</w:t>
      </w:r>
    </w:p>
    <w:p w:rsidR="00000000" w:rsidDel="00000000" w:rsidP="00000000" w:rsidRDefault="00000000" w:rsidRPr="00000000" w14:paraId="000001D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UGC explainer</w:t>
      </w:r>
    </w:p>
    <w:p w:rsidR="00000000" w:rsidDel="00000000" w:rsidP="00000000" w:rsidRDefault="00000000" w:rsidRPr="00000000" w14:paraId="000001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Handheld casual iPhone</w:t>
      </w:r>
    </w:p>
    <w:p w:rsidR="00000000" w:rsidDel="00000000" w:rsidP="00000000" w:rsidRDefault="00000000" w:rsidRPr="00000000" w14:paraId="000001D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Paused video frame style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usually gives you the highest hit rate while staying in the same creative lane.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me one concept in the input format above and I’ll turn it into a </w:t>
      </w:r>
      <w:r w:rsidDel="00000000" w:rsidR="00000000" w:rsidRPr="00000000">
        <w:rPr>
          <w:b w:val="1"/>
          <w:bCs w:val="1"/>
          <w:rtl w:val="0"/>
        </w:rPr>
        <w:t xml:space="preserve">full reusable skill v2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b w:val="1"/>
          <w:bCs w:val="1"/>
          <w:rtl w:val="0"/>
        </w:rPr>
        <w:t xml:space="preserve">3 prompt variants</w:t>
      </w:r>
      <w:r w:rsidDel="00000000" w:rsidR="00000000" w:rsidRPr="00000000">
        <w:rPr>
          <w:rtl w:val="0"/>
        </w:rPr>
        <w:t xml:space="preserve"> tailored to your workflow.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