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(2015-02-19)</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cbc3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5d26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