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27CC" w14:textId="23877591" w:rsidR="006F226B" w:rsidRDefault="006F226B" w:rsidP="001933AB">
      <w:r w:rsidRPr="006F226B">
        <w:t>v0.1.51_Event_Groceries_Lifecycle_Stable</w:t>
      </w:r>
    </w:p>
    <w:p w14:paraId="3C742240" w14:textId="0544A4FD" w:rsidR="001933AB" w:rsidRDefault="001933AB" w:rsidP="001933AB">
      <w:r>
        <w:t>Restored stable Groceries lifecycle.</w:t>
      </w:r>
    </w:p>
    <w:p w14:paraId="4E52CE63" w14:textId="77777777" w:rsidR="001933AB" w:rsidRDefault="001933AB" w:rsidP="001933AB"/>
    <w:p w14:paraId="59C47D56" w14:textId="77777777" w:rsidR="001933AB" w:rsidRDefault="001933AB" w:rsidP="001933AB">
      <w:r>
        <w:t>Working:</w:t>
      </w:r>
    </w:p>
    <w:p w14:paraId="6209301F" w14:textId="77777777" w:rsidR="001933AB" w:rsidRDefault="001933AB" w:rsidP="001933AB">
      <w:r>
        <w:t>- Eligibility add/remove</w:t>
      </w:r>
    </w:p>
    <w:p w14:paraId="1587F3F9" w14:textId="77777777" w:rsidR="001933AB" w:rsidRDefault="001933AB" w:rsidP="001933AB">
      <w:r>
        <w:t>- Participation add/remove</w:t>
      </w:r>
    </w:p>
    <w:p w14:paraId="1BA761B7" w14:textId="77777777" w:rsidR="001933AB" w:rsidRDefault="001933AB" w:rsidP="001933AB">
      <w:r>
        <w:t>- Update All</w:t>
      </w:r>
    </w:p>
    <w:p w14:paraId="7F5C5D2D" w14:textId="77777777" w:rsidR="001933AB" w:rsidRDefault="001933AB" w:rsidP="001933AB">
      <w:r>
        <w:t>- Event sync</w:t>
      </w:r>
    </w:p>
    <w:p w14:paraId="156F944A" w14:textId="77777777" w:rsidR="001933AB" w:rsidRDefault="001933AB" w:rsidP="001933AB">
      <w:r>
        <w:t>- Details rebuild</w:t>
      </w:r>
    </w:p>
    <w:p w14:paraId="7498A7FB" w14:textId="77777777" w:rsidR="001933AB" w:rsidRDefault="001933AB" w:rsidP="001933AB">
      <w:r>
        <w:t xml:space="preserve">- Order </w:t>
      </w:r>
      <w:proofErr w:type="gramStart"/>
      <w:r>
        <w:t>rebuild</w:t>
      </w:r>
      <w:proofErr w:type="gramEnd"/>
    </w:p>
    <w:p w14:paraId="1F7144DE" w14:textId="77777777" w:rsidR="001933AB" w:rsidRDefault="001933AB" w:rsidP="001933AB">
      <w:r>
        <w:t>- Print clear</w:t>
      </w:r>
    </w:p>
    <w:p w14:paraId="576BB5B7" w14:textId="77777777" w:rsidR="001933AB" w:rsidRDefault="001933AB" w:rsidP="001933AB">
      <w:r>
        <w:t>- Guest/Menu propagation</w:t>
      </w:r>
    </w:p>
    <w:p w14:paraId="5A2708BE" w14:textId="77777777" w:rsidR="001933AB" w:rsidRDefault="001933AB" w:rsidP="001933AB">
      <w:r>
        <w:t>- Quantity preservation for eligibility removal</w:t>
      </w:r>
    </w:p>
    <w:p w14:paraId="26874401" w14:textId="77777777" w:rsidR="001933AB" w:rsidRDefault="001933AB" w:rsidP="001933AB"/>
    <w:p w14:paraId="2E48B22E" w14:textId="77777777" w:rsidR="001933AB" w:rsidRDefault="001933AB" w:rsidP="001933AB">
      <w:r>
        <w:t>Remaining:</w:t>
      </w:r>
    </w:p>
    <w:p w14:paraId="35E8640E" w14:textId="77777777" w:rsidR="001933AB" w:rsidRDefault="001933AB" w:rsidP="001933AB">
      <w:r>
        <w:t>- Participation removal warning</w:t>
      </w:r>
    </w:p>
    <w:p w14:paraId="2F5342A8" w14:textId="77777777" w:rsidR="001933AB" w:rsidRDefault="001933AB" w:rsidP="001933AB">
      <w:r>
        <w:t xml:space="preserve">  (</w:t>
      </w:r>
      <w:proofErr w:type="spellStart"/>
      <w:r>
        <w:t>ToOrder</w:t>
      </w:r>
      <w:proofErr w:type="spellEnd"/>
      <w:r>
        <w:t xml:space="preserve"> true → false with manual values)</w:t>
      </w:r>
    </w:p>
    <w:p w14:paraId="2830EB25" w14:textId="77777777" w:rsidR="001933AB" w:rsidRDefault="001933AB" w:rsidP="001933AB">
      <w:r>
        <w:t xml:space="preserve">  should occur during Update All.</w:t>
      </w:r>
    </w:p>
    <w:p w14:paraId="77B9A22F" w14:textId="77777777" w:rsidR="001933AB" w:rsidRDefault="001933AB" w:rsidP="001933AB"/>
    <w:p w14:paraId="278FEAAC" w14:textId="77777777" w:rsidR="001933AB" w:rsidRDefault="001933AB" w:rsidP="001933AB">
      <w:r>
        <w:t>Previous participation-warning implementation removed.</w:t>
      </w:r>
    </w:p>
    <w:p w14:paraId="626EA3C6" w14:textId="572A9D3A" w:rsidR="00C56FD8" w:rsidRPr="001933AB" w:rsidRDefault="001933AB" w:rsidP="001933AB">
      <w:r>
        <w:t>Returned to stable working state.</w:t>
      </w:r>
    </w:p>
    <w:sectPr w:rsidR="00C56FD8" w:rsidRPr="00193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325632"/>
    <w:rsid w:val="003774FD"/>
    <w:rsid w:val="00383D66"/>
    <w:rsid w:val="003B3574"/>
    <w:rsid w:val="003E7A14"/>
    <w:rsid w:val="004568B6"/>
    <w:rsid w:val="004816EF"/>
    <w:rsid w:val="004A7CF5"/>
    <w:rsid w:val="004B714D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31A66"/>
    <w:rsid w:val="00853D03"/>
    <w:rsid w:val="00871687"/>
    <w:rsid w:val="008D5FD6"/>
    <w:rsid w:val="0099525B"/>
    <w:rsid w:val="009D492F"/>
    <w:rsid w:val="009D5DD2"/>
    <w:rsid w:val="009F73D1"/>
    <w:rsid w:val="00A17790"/>
    <w:rsid w:val="00A765B2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C61DA"/>
    <w:rsid w:val="00DE54DF"/>
    <w:rsid w:val="00DF5764"/>
    <w:rsid w:val="00E15C41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2026-07-04T17:31:00Z</dcterms:created>
  <dcterms:modified xsi:type="dcterms:W3CDTF">2026-07-04T20:55:00Z</dcterms:modified>
</cp:coreProperties>
</file>