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D5FEA" w14:textId="77777777" w:rsidR="001F2F06" w:rsidRDefault="001F2F06" w:rsidP="001F2F06">
      <w:r>
        <w:t xml:space="preserve">Quotation </w:t>
      </w:r>
      <w:proofErr w:type="spellStart"/>
      <w:r>
        <w:t>Appsmith</w:t>
      </w:r>
      <w:proofErr w:type="spellEnd"/>
      <w:r>
        <w:t xml:space="preserve"> implementation started.</w:t>
      </w:r>
    </w:p>
    <w:p w14:paraId="2F654DDB" w14:textId="77777777" w:rsidR="001F2F06" w:rsidRDefault="001F2F06" w:rsidP="001F2F06"/>
    <w:p w14:paraId="5C6886B9" w14:textId="77777777" w:rsidR="001F2F06" w:rsidRDefault="001F2F06" w:rsidP="001F2F06">
      <w:r>
        <w:t>Completed:</w:t>
      </w:r>
    </w:p>
    <w:p w14:paraId="310561F1" w14:textId="77777777" w:rsidR="001F2F06" w:rsidRDefault="001F2F06" w:rsidP="001F2F06">
      <w:r>
        <w:t xml:space="preserve">- Created </w:t>
      </w:r>
      <w:proofErr w:type="spellStart"/>
      <w:r>
        <w:t>QuotationList</w:t>
      </w:r>
      <w:proofErr w:type="spellEnd"/>
      <w:r>
        <w:t xml:space="preserve"> page.</w:t>
      </w:r>
    </w:p>
    <w:p w14:paraId="368B2242" w14:textId="77777777" w:rsidR="001F2F06" w:rsidRDefault="001F2F06" w:rsidP="001F2F06">
      <w:r>
        <w:t>- Created Quotation workspace page.</w:t>
      </w:r>
    </w:p>
    <w:p w14:paraId="12AE114D" w14:textId="77777777" w:rsidR="001F2F06" w:rsidRDefault="001F2F06" w:rsidP="001F2F06">
      <w:r>
        <w:t>- Added Quotation inbox queries.</w:t>
      </w:r>
    </w:p>
    <w:p w14:paraId="3ADA69DA" w14:textId="77777777" w:rsidR="001F2F06" w:rsidRDefault="001F2F06" w:rsidP="001F2F06">
      <w:r>
        <w:t>- Added Event selection and navigation.</w:t>
      </w:r>
    </w:p>
    <w:p w14:paraId="681B907B" w14:textId="77777777" w:rsidR="001F2F06" w:rsidRDefault="001F2F06" w:rsidP="001F2F06">
      <w:r>
        <w:t>- Added selected Event query.</w:t>
      </w:r>
    </w:p>
    <w:p w14:paraId="0482B90C" w14:textId="77777777" w:rsidR="001F2F06" w:rsidRDefault="001F2F06" w:rsidP="001F2F06">
      <w:r>
        <w:t>- Added Quote selector query and table.</w:t>
      </w:r>
    </w:p>
    <w:p w14:paraId="2601A63A" w14:textId="77777777" w:rsidR="001F2F06" w:rsidRDefault="001F2F06" w:rsidP="001F2F06">
      <w:r>
        <w:t>- Added selected Quote query.</w:t>
      </w:r>
    </w:p>
    <w:p w14:paraId="2852C0A2" w14:textId="77777777" w:rsidR="001F2F06" w:rsidRDefault="001F2F06" w:rsidP="001F2F06">
      <w:r>
        <w:t>- Created workspace container structure:</w:t>
      </w:r>
    </w:p>
    <w:p w14:paraId="09B4DE39" w14:textId="77777777" w:rsidR="001F2F06" w:rsidRDefault="001F2F06" w:rsidP="001F2F06">
      <w:r>
        <w:t xml:space="preserve">    • Header</w:t>
      </w:r>
    </w:p>
    <w:p w14:paraId="7ABDDC3D" w14:textId="77777777" w:rsidR="001F2F06" w:rsidRDefault="001F2F06" w:rsidP="001F2F06">
      <w:r>
        <w:t xml:space="preserve">    • Quote Selector</w:t>
      </w:r>
    </w:p>
    <w:p w14:paraId="60B6FE74" w14:textId="77777777" w:rsidR="001F2F06" w:rsidRDefault="001F2F06" w:rsidP="001F2F06">
      <w:r>
        <w:t xml:space="preserve">    • Actions</w:t>
      </w:r>
    </w:p>
    <w:p w14:paraId="674C905D" w14:textId="77777777" w:rsidR="001F2F06" w:rsidRDefault="001F2F06" w:rsidP="001F2F06">
      <w:r>
        <w:t xml:space="preserve">    • Quote Header</w:t>
      </w:r>
    </w:p>
    <w:p w14:paraId="7F4B3305" w14:textId="77777777" w:rsidR="001F2F06" w:rsidRDefault="001F2F06" w:rsidP="001F2F06">
      <w:r>
        <w:t xml:space="preserve">    • Menus</w:t>
      </w:r>
    </w:p>
    <w:p w14:paraId="02F154F6" w14:textId="77777777" w:rsidR="001F2F06" w:rsidRDefault="001F2F06" w:rsidP="001F2F06">
      <w:r>
        <w:t xml:space="preserve">    • Financials</w:t>
      </w:r>
    </w:p>
    <w:p w14:paraId="7F550481" w14:textId="77777777" w:rsidR="001F2F06" w:rsidRDefault="001F2F06" w:rsidP="001F2F06">
      <w:r>
        <w:t xml:space="preserve">    • Notes / Terms</w:t>
      </w:r>
    </w:p>
    <w:p w14:paraId="7B9AD055" w14:textId="77777777" w:rsidR="001F2F06" w:rsidRDefault="001F2F06" w:rsidP="001F2F06">
      <w:r>
        <w:t xml:space="preserve">- Added Customer Notes, Terms and Internal Notes </w:t>
      </w:r>
      <w:proofErr w:type="spellStart"/>
      <w:r>
        <w:t>RTEs.</w:t>
      </w:r>
      <w:proofErr w:type="spellEnd"/>
    </w:p>
    <w:p w14:paraId="7D374D61" w14:textId="77777777" w:rsidR="001F2F06" w:rsidRDefault="001F2F06" w:rsidP="001F2F06">
      <w:r>
        <w:t>- Added initial button layout (Close, Save, Update, Duplicate, Issue, Accept, Delete, Print).</w:t>
      </w:r>
    </w:p>
    <w:p w14:paraId="4DA06FDC" w14:textId="77777777" w:rsidR="001F2F06" w:rsidRDefault="001F2F06" w:rsidP="001F2F06">
      <w:r>
        <w:t xml:space="preserve">- Standardized date display to </w:t>
      </w:r>
      <w:proofErr w:type="spellStart"/>
      <w:r>
        <w:t>yyyy</w:t>
      </w:r>
      <w:proofErr w:type="spellEnd"/>
      <w:r>
        <w:t>-MMM-dd.</w:t>
      </w:r>
    </w:p>
    <w:p w14:paraId="1EF01ADF" w14:textId="77777777" w:rsidR="001F2F06" w:rsidRDefault="001F2F06" w:rsidP="001F2F06">
      <w:r>
        <w:t>- Normalized Event Notes RTE binding and snapshot logic.</w:t>
      </w:r>
    </w:p>
    <w:p w14:paraId="7C43AF94" w14:textId="77777777" w:rsidR="001F2F06" w:rsidRDefault="001F2F06" w:rsidP="001F2F06">
      <w:r>
        <w:t>- Confirmed Quotation workflow remains Kitchen → Quotation → Customer.</w:t>
      </w:r>
    </w:p>
    <w:p w14:paraId="4BB3C769" w14:textId="77777777" w:rsidR="001F2F06" w:rsidRDefault="001F2F06" w:rsidP="001F2F06"/>
    <w:p w14:paraId="4AF5F0B8" w14:textId="77777777" w:rsidR="001F2F06" w:rsidRDefault="001F2F06" w:rsidP="001F2F06">
      <w:r>
        <w:t>Operational review:</w:t>
      </w:r>
    </w:p>
    <w:p w14:paraId="58209A0F" w14:textId="77777777" w:rsidR="001F2F06" w:rsidRDefault="001F2F06" w:rsidP="001F2F06">
      <w:r>
        <w:lastRenderedPageBreak/>
        <w:t>- Confirmed Quotation is an operational output from Kitchen, not a CRM or sales management system.</w:t>
      </w:r>
    </w:p>
    <w:p w14:paraId="75C31BC5" w14:textId="77777777" w:rsidR="001F2F06" w:rsidRDefault="001F2F06" w:rsidP="001F2F06">
      <w:r>
        <w:t>- Confirmed multiple quotation proposals per Event remain the preferred workflow.</w:t>
      </w:r>
    </w:p>
    <w:p w14:paraId="590D4B1A" w14:textId="77777777" w:rsidR="001F2F06" w:rsidRDefault="001F2F06" w:rsidP="001F2F06">
      <w:r>
        <w:t>- Agreed that Kitchen should provide a Kitchen Price rather than raw COGS.</w:t>
      </w:r>
    </w:p>
    <w:p w14:paraId="6E070C12" w14:textId="77777777" w:rsidR="001F2F06" w:rsidRDefault="001F2F06" w:rsidP="001F2F06">
      <w:r>
        <w:t>- Proposed Menu-level Kitchen Adjustment feeding Kitchen Price for future normalization, while keeping downstream Quotation unchanged.</w:t>
      </w:r>
    </w:p>
    <w:p w14:paraId="1F66F066" w14:textId="77777777" w:rsidR="001F2F06" w:rsidRDefault="001F2F06" w:rsidP="001F2F06"/>
    <w:p w14:paraId="4B213539" w14:textId="77777777" w:rsidR="001F2F06" w:rsidRDefault="001F2F06" w:rsidP="001F2F06">
      <w:r>
        <w:t>Next:</w:t>
      </w:r>
    </w:p>
    <w:p w14:paraId="5403A013" w14:textId="77777777" w:rsidR="001F2F06" w:rsidRDefault="001F2F06" w:rsidP="001F2F06">
      <w:r>
        <w:t>- Perform final operational review of the Quotation workspace.</w:t>
      </w:r>
    </w:p>
    <w:p w14:paraId="2A20E6F9" w14:textId="77777777" w:rsidR="001F2F06" w:rsidRDefault="001F2F06" w:rsidP="001F2F06">
      <w:r>
        <w:t>- Implement Save workflow.</w:t>
      </w:r>
    </w:p>
    <w:p w14:paraId="4B49B1C7" w14:textId="77777777" w:rsidR="001F2F06" w:rsidRDefault="001F2F06" w:rsidP="001F2F06">
      <w:r>
        <w:t>- Implement editable Menu pricing.</w:t>
      </w:r>
    </w:p>
    <w:p w14:paraId="6535F888" w14:textId="77777777" w:rsidR="001F2F06" w:rsidRDefault="001F2F06" w:rsidP="001F2F06">
      <w:r>
        <w:t>- Implement financial calculations.</w:t>
      </w:r>
    </w:p>
    <w:p w14:paraId="626EA3C6" w14:textId="628C600E" w:rsidR="00C56FD8" w:rsidRPr="001F2F06" w:rsidRDefault="001F2F06" w:rsidP="001F2F06">
      <w:r>
        <w:t>- Implement Kitchen Update, Duplicate, Issue, Accept, Delete and Print behavior.</w:t>
      </w:r>
    </w:p>
    <w:sectPr w:rsidR="00C56FD8" w:rsidRPr="001F2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141"/>
    <w:multiLevelType w:val="multilevel"/>
    <w:tmpl w:val="A37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0CB"/>
    <w:multiLevelType w:val="multilevel"/>
    <w:tmpl w:val="A35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966B7"/>
    <w:multiLevelType w:val="multilevel"/>
    <w:tmpl w:val="6DB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5A3E"/>
    <w:multiLevelType w:val="multilevel"/>
    <w:tmpl w:val="75A2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07CD"/>
    <w:multiLevelType w:val="multilevel"/>
    <w:tmpl w:val="C2C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1411F"/>
    <w:multiLevelType w:val="multilevel"/>
    <w:tmpl w:val="0FEE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75C54"/>
    <w:multiLevelType w:val="multilevel"/>
    <w:tmpl w:val="8D7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B71D4"/>
    <w:multiLevelType w:val="multilevel"/>
    <w:tmpl w:val="36B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C3E21"/>
    <w:multiLevelType w:val="multilevel"/>
    <w:tmpl w:val="5DF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13FAA"/>
    <w:multiLevelType w:val="multilevel"/>
    <w:tmpl w:val="3D7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076DC"/>
    <w:multiLevelType w:val="multilevel"/>
    <w:tmpl w:val="3C5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E430C"/>
    <w:multiLevelType w:val="multilevel"/>
    <w:tmpl w:val="D21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01953"/>
    <w:multiLevelType w:val="multilevel"/>
    <w:tmpl w:val="5FD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7703A"/>
    <w:multiLevelType w:val="multilevel"/>
    <w:tmpl w:val="738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4001D"/>
    <w:multiLevelType w:val="multilevel"/>
    <w:tmpl w:val="323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F7E70"/>
    <w:multiLevelType w:val="multilevel"/>
    <w:tmpl w:val="A76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449D8"/>
    <w:multiLevelType w:val="multilevel"/>
    <w:tmpl w:val="351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B0264"/>
    <w:multiLevelType w:val="multilevel"/>
    <w:tmpl w:val="D26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92E34"/>
    <w:multiLevelType w:val="multilevel"/>
    <w:tmpl w:val="651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540B4"/>
    <w:multiLevelType w:val="multilevel"/>
    <w:tmpl w:val="DB68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B44E19"/>
    <w:multiLevelType w:val="multilevel"/>
    <w:tmpl w:val="ACA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316CCC"/>
    <w:multiLevelType w:val="multilevel"/>
    <w:tmpl w:val="1B12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468D2"/>
    <w:multiLevelType w:val="multilevel"/>
    <w:tmpl w:val="F658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C2283"/>
    <w:multiLevelType w:val="multilevel"/>
    <w:tmpl w:val="7E4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5960A1"/>
    <w:multiLevelType w:val="multilevel"/>
    <w:tmpl w:val="B5B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DA506B"/>
    <w:multiLevelType w:val="multilevel"/>
    <w:tmpl w:val="B36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183E75"/>
    <w:multiLevelType w:val="multilevel"/>
    <w:tmpl w:val="B94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531A82"/>
    <w:multiLevelType w:val="multilevel"/>
    <w:tmpl w:val="5B9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11713"/>
    <w:multiLevelType w:val="multilevel"/>
    <w:tmpl w:val="F38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016109">
    <w:abstractNumId w:val="18"/>
  </w:num>
  <w:num w:numId="2" w16cid:durableId="327447550">
    <w:abstractNumId w:val="14"/>
  </w:num>
  <w:num w:numId="3" w16cid:durableId="645015900">
    <w:abstractNumId w:val="10"/>
  </w:num>
  <w:num w:numId="4" w16cid:durableId="397434297">
    <w:abstractNumId w:val="28"/>
  </w:num>
  <w:num w:numId="5" w16cid:durableId="1848136065">
    <w:abstractNumId w:val="23"/>
  </w:num>
  <w:num w:numId="6" w16cid:durableId="49424462">
    <w:abstractNumId w:val="1"/>
  </w:num>
  <w:num w:numId="7" w16cid:durableId="1931347998">
    <w:abstractNumId w:val="2"/>
  </w:num>
  <w:num w:numId="8" w16cid:durableId="826285511">
    <w:abstractNumId w:val="9"/>
  </w:num>
  <w:num w:numId="9" w16cid:durableId="2036885169">
    <w:abstractNumId w:val="12"/>
  </w:num>
  <w:num w:numId="10" w16cid:durableId="1375960423">
    <w:abstractNumId w:val="25"/>
  </w:num>
  <w:num w:numId="11" w16cid:durableId="1645547146">
    <w:abstractNumId w:val="15"/>
  </w:num>
  <w:num w:numId="12" w16cid:durableId="1051735184">
    <w:abstractNumId w:val="0"/>
  </w:num>
  <w:num w:numId="13" w16cid:durableId="1728919796">
    <w:abstractNumId w:val="20"/>
  </w:num>
  <w:num w:numId="14" w16cid:durableId="131562732">
    <w:abstractNumId w:val="17"/>
  </w:num>
  <w:num w:numId="15" w16cid:durableId="705907195">
    <w:abstractNumId w:val="16"/>
  </w:num>
  <w:num w:numId="16" w16cid:durableId="1487089996">
    <w:abstractNumId w:val="24"/>
  </w:num>
  <w:num w:numId="17" w16cid:durableId="2101177865">
    <w:abstractNumId w:val="27"/>
  </w:num>
  <w:num w:numId="18" w16cid:durableId="299769911">
    <w:abstractNumId w:val="4"/>
  </w:num>
  <w:num w:numId="19" w16cid:durableId="1755470765">
    <w:abstractNumId w:val="3"/>
  </w:num>
  <w:num w:numId="20" w16cid:durableId="1598098168">
    <w:abstractNumId w:val="8"/>
  </w:num>
  <w:num w:numId="21" w16cid:durableId="625359045">
    <w:abstractNumId w:val="26"/>
  </w:num>
  <w:num w:numId="22" w16cid:durableId="600532048">
    <w:abstractNumId w:val="5"/>
  </w:num>
  <w:num w:numId="23" w16cid:durableId="1441144137">
    <w:abstractNumId w:val="6"/>
  </w:num>
  <w:num w:numId="24" w16cid:durableId="1230534107">
    <w:abstractNumId w:val="13"/>
  </w:num>
  <w:num w:numId="25" w16cid:durableId="1867019051">
    <w:abstractNumId w:val="11"/>
  </w:num>
  <w:num w:numId="26" w16cid:durableId="237327912">
    <w:abstractNumId w:val="22"/>
  </w:num>
  <w:num w:numId="27" w16cid:durableId="218520963">
    <w:abstractNumId w:val="7"/>
  </w:num>
  <w:num w:numId="28" w16cid:durableId="1503080482">
    <w:abstractNumId w:val="21"/>
  </w:num>
  <w:num w:numId="29" w16cid:durableId="279999440">
    <w:abstractNumId w:val="1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1933AB"/>
    <w:rsid w:val="001F2F06"/>
    <w:rsid w:val="0024726A"/>
    <w:rsid w:val="00251705"/>
    <w:rsid w:val="00256557"/>
    <w:rsid w:val="002A3587"/>
    <w:rsid w:val="002C1B6D"/>
    <w:rsid w:val="00325632"/>
    <w:rsid w:val="003616BF"/>
    <w:rsid w:val="003774FD"/>
    <w:rsid w:val="00383D66"/>
    <w:rsid w:val="003B3574"/>
    <w:rsid w:val="003E7A14"/>
    <w:rsid w:val="004568B6"/>
    <w:rsid w:val="004816EF"/>
    <w:rsid w:val="004A7CF5"/>
    <w:rsid w:val="004B714D"/>
    <w:rsid w:val="004E3729"/>
    <w:rsid w:val="004F396D"/>
    <w:rsid w:val="00535344"/>
    <w:rsid w:val="005800B4"/>
    <w:rsid w:val="00603C2D"/>
    <w:rsid w:val="006131A6"/>
    <w:rsid w:val="0063772D"/>
    <w:rsid w:val="006855DF"/>
    <w:rsid w:val="006F226B"/>
    <w:rsid w:val="007229E6"/>
    <w:rsid w:val="00733C81"/>
    <w:rsid w:val="00751693"/>
    <w:rsid w:val="007D4A86"/>
    <w:rsid w:val="00831A66"/>
    <w:rsid w:val="00834E78"/>
    <w:rsid w:val="00853D03"/>
    <w:rsid w:val="00871687"/>
    <w:rsid w:val="008D573B"/>
    <w:rsid w:val="008D5FD6"/>
    <w:rsid w:val="008E366D"/>
    <w:rsid w:val="009514A2"/>
    <w:rsid w:val="0099525B"/>
    <w:rsid w:val="009D492F"/>
    <w:rsid w:val="009D5DD2"/>
    <w:rsid w:val="009F73D1"/>
    <w:rsid w:val="00A17790"/>
    <w:rsid w:val="00A765B2"/>
    <w:rsid w:val="00A77A70"/>
    <w:rsid w:val="00AC7090"/>
    <w:rsid w:val="00B72E30"/>
    <w:rsid w:val="00BE1005"/>
    <w:rsid w:val="00C56FD8"/>
    <w:rsid w:val="00C9331F"/>
    <w:rsid w:val="00C94CDD"/>
    <w:rsid w:val="00CC5800"/>
    <w:rsid w:val="00CD2F1F"/>
    <w:rsid w:val="00CF0878"/>
    <w:rsid w:val="00D13643"/>
    <w:rsid w:val="00D31C87"/>
    <w:rsid w:val="00D476DE"/>
    <w:rsid w:val="00DC61DA"/>
    <w:rsid w:val="00DE54DF"/>
    <w:rsid w:val="00DF5764"/>
    <w:rsid w:val="00E15C41"/>
    <w:rsid w:val="00E1674C"/>
    <w:rsid w:val="00E47E3A"/>
    <w:rsid w:val="00E83585"/>
    <w:rsid w:val="00E92057"/>
    <w:rsid w:val="00EC1EA3"/>
    <w:rsid w:val="00EC6CDB"/>
    <w:rsid w:val="00ED3E27"/>
    <w:rsid w:val="00EE514A"/>
    <w:rsid w:val="00EF77D8"/>
    <w:rsid w:val="00F83566"/>
    <w:rsid w:val="00FA405E"/>
    <w:rsid w:val="00FF2281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2026-07-09T00:04:00Z</dcterms:created>
  <dcterms:modified xsi:type="dcterms:W3CDTF">2026-07-09T00:05:00Z</dcterms:modified>
</cp:coreProperties>
</file>