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D4A6" w14:textId="1A7E3147" w:rsidR="00A52FF4" w:rsidRDefault="00A52FF4">
      <w:r>
        <w:t>Hi this nanme is subham 1243558i</w:t>
      </w:r>
    </w:p>
    <w:sectPr w:rsidR="00A52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F4"/>
    <w:rsid w:val="000B4939"/>
    <w:rsid w:val="00A5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4EBF"/>
  <w15:chartTrackingRefBased/>
  <w15:docId w15:val="{2FA99805-4465-4409-808A-F6E70E8F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Gattani</dc:creator>
  <cp:keywords/>
  <dc:description/>
  <cp:lastModifiedBy>Keshav Gattani</cp:lastModifiedBy>
  <cp:revision>1</cp:revision>
  <dcterms:created xsi:type="dcterms:W3CDTF">2026-10-31T12:49:00Z</dcterms:created>
  <dcterms:modified xsi:type="dcterms:W3CDTF">2026-10-31T12:49:00Z</dcterms:modified>
</cp:coreProperties>
</file>